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3F79F" w14:textId="77777777" w:rsidR="00EA3BEC" w:rsidRDefault="00EA3BEC" w:rsidP="00EA3BEC">
      <w:pPr>
        <w:jc w:val="center"/>
      </w:pPr>
      <w:bookmarkStart w:id="0" w:name="_Hlk493151114"/>
    </w:p>
    <w:p w14:paraId="558F8406" w14:textId="77777777" w:rsidR="00EA3BEC" w:rsidRDefault="00EA3BEC" w:rsidP="00EA3BEC">
      <w:pPr>
        <w:jc w:val="center"/>
      </w:pPr>
    </w:p>
    <w:p w14:paraId="7DC8BE48" w14:textId="183759A0" w:rsidR="00EA3BEC" w:rsidRPr="00306998" w:rsidRDefault="00EA3BEC" w:rsidP="00EA3BE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J</w:t>
      </w:r>
      <w:r w:rsidRPr="00306998">
        <w:rPr>
          <w:b/>
          <w:sz w:val="28"/>
          <w:szCs w:val="28"/>
        </w:rPr>
        <w:t>ad</w:t>
      </w:r>
      <w:r>
        <w:rPr>
          <w:b/>
          <w:sz w:val="28"/>
          <w:szCs w:val="28"/>
        </w:rPr>
        <w:t>wig</w:t>
      </w:r>
      <w:r w:rsidRPr="00306998">
        <w:rPr>
          <w:b/>
          <w:sz w:val="28"/>
          <w:szCs w:val="28"/>
        </w:rPr>
        <w:t xml:space="preserve">a </w:t>
      </w:r>
      <w:r>
        <w:rPr>
          <w:b/>
          <w:sz w:val="28"/>
          <w:szCs w:val="28"/>
        </w:rPr>
        <w:t>G</w:t>
      </w:r>
      <w:r w:rsidRPr="00306998">
        <w:rPr>
          <w:b/>
          <w:sz w:val="28"/>
          <w:szCs w:val="28"/>
        </w:rPr>
        <w:t>a</w:t>
      </w:r>
      <w:r>
        <w:rPr>
          <w:b/>
          <w:sz w:val="28"/>
          <w:szCs w:val="28"/>
        </w:rPr>
        <w:t>jd</w:t>
      </w:r>
      <w:r w:rsidRPr="00306998">
        <w:rPr>
          <w:b/>
          <w:sz w:val="28"/>
          <w:szCs w:val="28"/>
        </w:rPr>
        <w:t>a</w:t>
      </w:r>
    </w:p>
    <w:p w14:paraId="1938C3C6" w14:textId="77777777" w:rsidR="00EA3BEC" w:rsidRDefault="00EA3BEC" w:rsidP="00EA3BEC">
      <w:pPr>
        <w:jc w:val="center"/>
      </w:pPr>
    </w:p>
    <w:p w14:paraId="31BB40E6" w14:textId="77777777" w:rsidR="00EA3BEC" w:rsidRDefault="00EA3BEC" w:rsidP="00EA3BEC">
      <w:pPr>
        <w:jc w:val="center"/>
      </w:pPr>
      <w:r>
        <w:t>(konsultacja: Alicja Cholewa-Zawadzka)</w:t>
      </w:r>
    </w:p>
    <w:p w14:paraId="77B57358" w14:textId="77777777" w:rsidR="00EA3BEC" w:rsidRPr="00295C96" w:rsidRDefault="00EA3BEC" w:rsidP="00EA3BEC">
      <w:pPr>
        <w:jc w:val="center"/>
      </w:pPr>
    </w:p>
    <w:p w14:paraId="0716F53A" w14:textId="77777777" w:rsidR="00EA3BEC" w:rsidRPr="00295C96" w:rsidRDefault="00EA3BEC" w:rsidP="00EA3BEC">
      <w:pPr>
        <w:jc w:val="center"/>
      </w:pPr>
    </w:p>
    <w:p w14:paraId="16CA6819" w14:textId="77777777" w:rsidR="00EA3BEC" w:rsidRPr="00295C96" w:rsidRDefault="00EA3BEC" w:rsidP="00EA3BEC">
      <w:pPr>
        <w:jc w:val="center"/>
      </w:pPr>
    </w:p>
    <w:p w14:paraId="6E083922" w14:textId="77777777" w:rsidR="00EA3BEC" w:rsidRDefault="00EA3BEC" w:rsidP="00EA3BEC">
      <w:pPr>
        <w:jc w:val="center"/>
      </w:pPr>
    </w:p>
    <w:p w14:paraId="4C84B414" w14:textId="77777777" w:rsidR="00EA3BEC" w:rsidRPr="00295C96" w:rsidRDefault="00EA3BEC" w:rsidP="00EA3BEC">
      <w:pPr>
        <w:jc w:val="center"/>
      </w:pPr>
    </w:p>
    <w:p w14:paraId="19FD3E4E" w14:textId="77777777" w:rsidR="00EA3BEC" w:rsidRPr="00295C96" w:rsidRDefault="00EA3BEC" w:rsidP="00EA3BEC">
      <w:pPr>
        <w:jc w:val="center"/>
      </w:pPr>
      <w:r>
        <w:rPr>
          <w:b/>
          <w:bCs/>
          <w:sz w:val="72"/>
          <w:szCs w:val="72"/>
        </w:rPr>
        <w:t>KRYTERIA OCENIA</w:t>
      </w:r>
      <w:r w:rsidRPr="00295C96">
        <w:rPr>
          <w:b/>
          <w:bCs/>
          <w:sz w:val="72"/>
          <w:szCs w:val="72"/>
        </w:rPr>
        <w:t>NI</w:t>
      </w:r>
      <w:r>
        <w:rPr>
          <w:b/>
          <w:bCs/>
          <w:sz w:val="72"/>
          <w:szCs w:val="72"/>
        </w:rPr>
        <w:t>A</w:t>
      </w:r>
    </w:p>
    <w:p w14:paraId="234C046A" w14:textId="77777777" w:rsidR="00EA3BEC" w:rsidRPr="00295C96" w:rsidRDefault="00EA3BEC" w:rsidP="00EA3BEC">
      <w:pPr>
        <w:jc w:val="center"/>
      </w:pPr>
    </w:p>
    <w:p w14:paraId="36521453" w14:textId="77777777" w:rsidR="00EA3BEC" w:rsidRDefault="00EA3BEC" w:rsidP="00EA3BEC">
      <w:pPr>
        <w:jc w:val="center"/>
      </w:pPr>
    </w:p>
    <w:p w14:paraId="05E28860" w14:textId="77777777" w:rsidR="00EA3BEC" w:rsidRDefault="00EA3BEC" w:rsidP="00EA3BEC">
      <w:pPr>
        <w:jc w:val="center"/>
      </w:pPr>
    </w:p>
    <w:p w14:paraId="5E9684A5" w14:textId="2D4E9A79" w:rsidR="00EA3BEC" w:rsidRPr="00EA3BEC" w:rsidRDefault="003A6266" w:rsidP="00EA3BEC">
      <w:pPr>
        <w:jc w:val="center"/>
        <w:rPr>
          <w:b/>
          <w:bCs/>
          <w:sz w:val="48"/>
          <w:szCs w:val="48"/>
        </w:rPr>
      </w:pPr>
      <w:r>
        <w:rPr>
          <w:b/>
          <w:sz w:val="48"/>
          <w:szCs w:val="48"/>
        </w:rPr>
        <w:t>4MINDS B2</w:t>
      </w:r>
      <w:r w:rsidR="001D72F6">
        <w:rPr>
          <w:b/>
          <w:sz w:val="48"/>
          <w:szCs w:val="48"/>
        </w:rPr>
        <w:t>+</w:t>
      </w:r>
    </w:p>
    <w:p w14:paraId="4F6B8981" w14:textId="77777777" w:rsidR="00EA3BEC" w:rsidRPr="00295C96" w:rsidRDefault="00EA3BEC" w:rsidP="00EA3BEC">
      <w:pPr>
        <w:jc w:val="center"/>
      </w:pPr>
    </w:p>
    <w:p w14:paraId="6B86F25A" w14:textId="77777777" w:rsidR="00EA3BEC" w:rsidRDefault="00EA3BEC" w:rsidP="00EA3BEC">
      <w:pPr>
        <w:jc w:val="center"/>
      </w:pPr>
    </w:p>
    <w:p w14:paraId="69DD1DBB" w14:textId="77777777" w:rsidR="00EA3BEC" w:rsidRDefault="00EA3BEC" w:rsidP="00EA3BEC">
      <w:pPr>
        <w:jc w:val="center"/>
      </w:pPr>
    </w:p>
    <w:p w14:paraId="0C94E969" w14:textId="3B88DD3D" w:rsidR="00EA3BEC" w:rsidRDefault="003A6266" w:rsidP="00EA3BEC">
      <w:pPr>
        <w:jc w:val="center"/>
      </w:pPr>
      <w:r>
        <w:rPr>
          <w:b/>
          <w:bCs/>
          <w:sz w:val="32"/>
          <w:szCs w:val="32"/>
        </w:rPr>
        <w:t>Poziom B2</w:t>
      </w:r>
      <w:r w:rsidR="001D72F6">
        <w:rPr>
          <w:b/>
          <w:bCs/>
          <w:sz w:val="32"/>
          <w:szCs w:val="32"/>
        </w:rPr>
        <w:t>+</w:t>
      </w:r>
      <w:r w:rsidR="00EA3BEC">
        <w:rPr>
          <w:b/>
          <w:bCs/>
          <w:sz w:val="32"/>
          <w:szCs w:val="32"/>
        </w:rPr>
        <w:t xml:space="preserve"> wg CEF (ESOKJ) </w:t>
      </w:r>
    </w:p>
    <w:p w14:paraId="330C5464" w14:textId="77777777" w:rsidR="00EA3BEC" w:rsidRDefault="00EA3BEC" w:rsidP="00EA3BEC">
      <w:pPr>
        <w:jc w:val="center"/>
      </w:pPr>
    </w:p>
    <w:p w14:paraId="2A1B8B1C" w14:textId="77777777" w:rsidR="00EA3BEC" w:rsidRDefault="00EA3BEC" w:rsidP="00EA3BEC">
      <w:pPr>
        <w:jc w:val="center"/>
      </w:pPr>
    </w:p>
    <w:p w14:paraId="10A216A5" w14:textId="77777777" w:rsidR="00EA3BEC" w:rsidRDefault="00EA3BEC" w:rsidP="00EA3BEC">
      <w:pPr>
        <w:jc w:val="center"/>
      </w:pPr>
    </w:p>
    <w:p w14:paraId="7B0E572B" w14:textId="77777777" w:rsidR="00EA3BEC" w:rsidRPr="00295C96" w:rsidRDefault="00EA3BEC" w:rsidP="00EA3BEC">
      <w:pPr>
        <w:jc w:val="center"/>
      </w:pPr>
    </w:p>
    <w:p w14:paraId="7032FA77" w14:textId="2015AF5E" w:rsidR="00EA3BEC" w:rsidRDefault="001D72F6" w:rsidP="00EA3BEC">
      <w:pPr>
        <w:jc w:val="center"/>
        <w:rPr>
          <w:b/>
        </w:rPr>
      </w:pPr>
      <w:r>
        <w:rPr>
          <w:b/>
        </w:rPr>
        <w:t>maj</w:t>
      </w:r>
      <w:r w:rsidR="00EA3BEC" w:rsidRPr="00A645D9">
        <w:rPr>
          <w:b/>
        </w:rPr>
        <w:t xml:space="preserve"> 20</w:t>
      </w:r>
      <w:r>
        <w:rPr>
          <w:b/>
        </w:rPr>
        <w:t>26</w:t>
      </w:r>
    </w:p>
    <w:p w14:paraId="2D418D0E" w14:textId="77777777" w:rsidR="00EA3BEC" w:rsidRPr="00295C96" w:rsidRDefault="00EA3BEC" w:rsidP="00EA3BEC">
      <w:pPr>
        <w:jc w:val="center"/>
      </w:pPr>
    </w:p>
    <w:p w14:paraId="6EBF8C28" w14:textId="303ED757" w:rsidR="00EA3BEC" w:rsidRPr="00603992" w:rsidRDefault="00524C05" w:rsidP="00EA3BEC">
      <w:pPr>
        <w:jc w:val="center"/>
        <w:outlineLvl w:val="0"/>
        <w:rPr>
          <w:sz w:val="40"/>
          <w:szCs w:val="40"/>
        </w:rPr>
      </w:pPr>
      <w:r w:rsidRPr="00670AFB">
        <w:rPr>
          <w:noProof/>
        </w:rPr>
        <w:drawing>
          <wp:inline distT="0" distB="0" distL="0" distR="0" wp14:anchorId="2DF143F2" wp14:editId="75D7EACF">
            <wp:extent cx="1239854" cy="743812"/>
            <wp:effectExtent l="0" t="0" r="0" b="0"/>
            <wp:docPr id="854734406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5246" cy="747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3CC4FE3" wp14:editId="00219A86">
            <wp:extent cx="2122227" cy="891995"/>
            <wp:effectExtent l="0" t="0" r="0" b="0"/>
            <wp:docPr id="346721576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5691" cy="897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037B50B4" w14:textId="77777777" w:rsidR="00917712" w:rsidRDefault="00917712" w:rsidP="00917712">
      <w:pPr>
        <w:jc w:val="center"/>
      </w:pPr>
    </w:p>
    <w:p w14:paraId="5F11F72A" w14:textId="19857385" w:rsidR="00917712" w:rsidRDefault="00917712" w:rsidP="00EA3BEC">
      <w:r>
        <w:br w:type="page"/>
      </w:r>
    </w:p>
    <w:p w14:paraId="4F43EE08" w14:textId="77777777" w:rsidR="00917712" w:rsidRDefault="00917712" w:rsidP="00917712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W S T Ę P</w:t>
      </w:r>
    </w:p>
    <w:p w14:paraId="7C0F98B2" w14:textId="77777777" w:rsidR="00917712" w:rsidRDefault="00917712" w:rsidP="00917712">
      <w:pPr>
        <w:jc w:val="center"/>
        <w:rPr>
          <w:b/>
          <w:bCs/>
          <w:color w:val="000000"/>
          <w:sz w:val="28"/>
          <w:szCs w:val="28"/>
        </w:rPr>
      </w:pPr>
    </w:p>
    <w:p w14:paraId="7D61E52A" w14:textId="77777777" w:rsidR="00917712" w:rsidRDefault="00917712" w:rsidP="00917712">
      <w:pPr>
        <w:rPr>
          <w:b/>
          <w:bCs/>
          <w:color w:val="000000"/>
          <w:sz w:val="20"/>
          <w:szCs w:val="20"/>
        </w:rPr>
      </w:pPr>
    </w:p>
    <w:p w14:paraId="2FA169E1" w14:textId="77777777" w:rsidR="00917712" w:rsidRDefault="00917712" w:rsidP="009873BF">
      <w:pPr>
        <w:numPr>
          <w:ilvl w:val="0"/>
          <w:numId w:val="1"/>
        </w:numPr>
        <w:tabs>
          <w:tab w:val="left" w:pos="1080"/>
        </w:tabs>
        <w:ind w:left="1080" w:right="633" w:hanging="720"/>
        <w:jc w:val="both"/>
        <w:rPr>
          <w:color w:val="000000"/>
        </w:rPr>
      </w:pPr>
      <w:r>
        <w:rPr>
          <w:color w:val="000000"/>
        </w:rPr>
        <w:t>Poniższe Kryteria Oceniania są dokumentem szkolnym uzupełniającym i spójnym z Rozkładem Materiału i Planem Wynikowym, na bazie których zostały opracowane. Mogą być punktem wyjścia do przygotowania bardziej ogólnego Przedmiotowego Systemu Oceniania (PSO) lub stanowić element składowy przyjętego Programu Nauczania.</w:t>
      </w:r>
    </w:p>
    <w:p w14:paraId="5E67ACAF" w14:textId="77777777" w:rsidR="00917712" w:rsidRDefault="00917712" w:rsidP="00811A9E">
      <w:pPr>
        <w:numPr>
          <w:ilvl w:val="0"/>
          <w:numId w:val="1"/>
        </w:numPr>
        <w:tabs>
          <w:tab w:val="left" w:pos="1080"/>
        </w:tabs>
        <w:ind w:left="1080" w:right="633" w:hanging="720"/>
        <w:jc w:val="both"/>
        <w:rPr>
          <w:color w:val="000000"/>
        </w:rPr>
      </w:pPr>
      <w:r>
        <w:rPr>
          <w:color w:val="000000"/>
        </w:rPr>
        <w:t>W opisie zostały uwzględnione wymagania</w:t>
      </w:r>
      <w:r w:rsidR="00AA0A57">
        <w:rPr>
          <w:color w:val="000000"/>
        </w:rPr>
        <w:t xml:space="preserve"> szczegółowe na oceny pozytywne</w:t>
      </w:r>
      <w:r>
        <w:rPr>
          <w:color w:val="000000"/>
        </w:rPr>
        <w:t xml:space="preserve">. </w:t>
      </w:r>
      <w:r>
        <w:rPr>
          <w:b/>
          <w:bCs/>
          <w:color w:val="000000"/>
        </w:rPr>
        <w:t>Ocenę niedostateczną</w:t>
      </w:r>
      <w:r>
        <w:rPr>
          <w:color w:val="000000"/>
        </w:rPr>
        <w:t xml:space="preserve"> otrzymuje uczeń, który nie spełnia szczegółowych wymagań na ocenę dopuszczającą.</w:t>
      </w:r>
    </w:p>
    <w:p w14:paraId="4A58AE82" w14:textId="603ECBB2" w:rsidR="004F6407" w:rsidRPr="005C6F13" w:rsidRDefault="00811A9E" w:rsidP="005C6F13">
      <w:pPr>
        <w:numPr>
          <w:ilvl w:val="0"/>
          <w:numId w:val="1"/>
        </w:numPr>
        <w:tabs>
          <w:tab w:val="left" w:pos="1080"/>
        </w:tabs>
        <w:ind w:left="1080" w:right="633" w:hanging="720"/>
        <w:jc w:val="both"/>
        <w:rPr>
          <w:color w:val="000000"/>
        </w:rPr>
      </w:pPr>
      <w:r w:rsidRPr="00A1450F">
        <w:t>Poniższe wymagania szczegółowe na poszczególne oceny</w:t>
      </w:r>
      <w:r w:rsidR="00767DF7">
        <w:t xml:space="preserve"> szk</w:t>
      </w:r>
      <w:r w:rsidR="00CC3B49">
        <w:t>olne zostały opracowane</w:t>
      </w:r>
      <w:r w:rsidR="00767DF7">
        <w:t xml:space="preserve"> dla </w:t>
      </w:r>
      <w:r w:rsidR="006E394D">
        <w:t xml:space="preserve">wariantu </w:t>
      </w:r>
      <w:r>
        <w:t>III.1.R (zakres rozszerzony)</w:t>
      </w:r>
      <w:r w:rsidRPr="00A1450F">
        <w:t xml:space="preserve"> na III etapie edukacyjnym. </w:t>
      </w:r>
      <w:r w:rsidR="00CC3B49">
        <w:t xml:space="preserve">Można je jednak modyfikować poprzez: a) obniżenie części wymagań lub wyeliminowanie niektórych z nich bądź poprzez </w:t>
      </w:r>
      <w:r w:rsidR="005C6F13">
        <w:br/>
      </w:r>
      <w:r w:rsidR="00CC3B49">
        <w:t xml:space="preserve">b) </w:t>
      </w:r>
      <w:r w:rsidR="00CC3B49" w:rsidRPr="00A1450F">
        <w:t>podwyższenie</w:t>
      </w:r>
      <w:r w:rsidR="00CC3B49">
        <w:t xml:space="preserve"> części wymagań lub </w:t>
      </w:r>
      <w:r w:rsidR="00CC3B49" w:rsidRPr="00A1450F">
        <w:t xml:space="preserve">dodanie </w:t>
      </w:r>
      <w:r w:rsidR="00CC3B49">
        <w:t xml:space="preserve">innych </w:t>
      </w:r>
      <w:r w:rsidR="00CC3B49" w:rsidRPr="00A1450F">
        <w:t xml:space="preserve">wymagań </w:t>
      </w:r>
      <w:r w:rsidR="00CC3B49">
        <w:t>zakres</w:t>
      </w:r>
      <w:r w:rsidR="00CC3B49" w:rsidRPr="00A1450F">
        <w:t>u rozszerzonego</w:t>
      </w:r>
      <w:r w:rsidR="00CC3B49">
        <w:t>.</w:t>
      </w:r>
    </w:p>
    <w:p w14:paraId="6D7A11B9" w14:textId="0BC8DF3A" w:rsidR="00767DF7" w:rsidRDefault="00917712" w:rsidP="00767DF7">
      <w:pPr>
        <w:numPr>
          <w:ilvl w:val="0"/>
          <w:numId w:val="1"/>
        </w:numPr>
        <w:tabs>
          <w:tab w:val="left" w:pos="1080"/>
        </w:tabs>
        <w:ind w:left="1080" w:right="633" w:hanging="720"/>
        <w:jc w:val="both"/>
        <w:rPr>
          <w:color w:val="000000"/>
        </w:rPr>
      </w:pPr>
      <w:r>
        <w:rPr>
          <w:color w:val="000000"/>
        </w:rPr>
        <w:t xml:space="preserve">Uzyskane </w:t>
      </w:r>
      <w:r w:rsidRPr="00836D97">
        <w:rPr>
          <w:b/>
          <w:color w:val="000000"/>
        </w:rPr>
        <w:t>wartości procentowe</w:t>
      </w:r>
      <w:r>
        <w:rPr>
          <w:color w:val="000000"/>
        </w:rPr>
        <w:t xml:space="preserve"> podane przy rozwiązywaniu </w:t>
      </w:r>
      <w:r w:rsidR="00586715">
        <w:rPr>
          <w:color w:val="000000"/>
        </w:rPr>
        <w:t>ćwiczeń powtórzeniowych (</w:t>
      </w:r>
      <w:r w:rsidR="00586715">
        <w:rPr>
          <w:i/>
          <w:color w:val="000000"/>
        </w:rPr>
        <w:t>Review</w:t>
      </w:r>
      <w:r w:rsidR="00586715">
        <w:rPr>
          <w:color w:val="000000"/>
        </w:rPr>
        <w:t>), zadań</w:t>
      </w:r>
      <w:r w:rsidR="00586715" w:rsidRPr="00A34692">
        <w:rPr>
          <w:color w:val="000000"/>
        </w:rPr>
        <w:t xml:space="preserve"> </w:t>
      </w:r>
      <w:r w:rsidR="00767DF7" w:rsidRPr="00A34692">
        <w:t xml:space="preserve">typu egzaminacyjnego </w:t>
      </w:r>
      <w:r w:rsidR="00767DF7">
        <w:rPr>
          <w:sz w:val="22"/>
          <w:szCs w:val="22"/>
        </w:rPr>
        <w:t>(</w:t>
      </w:r>
      <w:r w:rsidR="00586715">
        <w:rPr>
          <w:color w:val="000000"/>
        </w:rPr>
        <w:t>se</w:t>
      </w:r>
      <w:r w:rsidR="00767DF7">
        <w:rPr>
          <w:color w:val="000000"/>
        </w:rPr>
        <w:t>kcje</w:t>
      </w:r>
      <w:r w:rsidR="00586715">
        <w:rPr>
          <w:color w:val="000000"/>
        </w:rPr>
        <w:t xml:space="preserve"> </w:t>
      </w:r>
      <w:r w:rsidR="00586715">
        <w:rPr>
          <w:i/>
          <w:color w:val="000000"/>
        </w:rPr>
        <w:t>Matura in Mind</w:t>
      </w:r>
      <w:r w:rsidR="00767DF7">
        <w:rPr>
          <w:color w:val="000000"/>
        </w:rPr>
        <w:t>)</w:t>
      </w:r>
      <w:r w:rsidR="00586715">
        <w:rPr>
          <w:i/>
          <w:color w:val="000000"/>
        </w:rPr>
        <w:t xml:space="preserve">, </w:t>
      </w:r>
      <w:r w:rsidR="00586715">
        <w:rPr>
          <w:color w:val="000000"/>
        </w:rPr>
        <w:t xml:space="preserve">sprawdzianów i testów kumulatywnych oraz dotyczące </w:t>
      </w:r>
      <w:r>
        <w:rPr>
          <w:color w:val="000000"/>
        </w:rPr>
        <w:t xml:space="preserve">znajomości słownictwa umieszczonego w </w:t>
      </w:r>
      <w:r>
        <w:rPr>
          <w:i/>
          <w:iCs/>
          <w:color w:val="000000"/>
        </w:rPr>
        <w:t>Word List</w:t>
      </w:r>
      <w:r>
        <w:rPr>
          <w:color w:val="000000"/>
        </w:rPr>
        <w:t xml:space="preserve"> </w:t>
      </w:r>
      <w:r w:rsidR="00767DF7">
        <w:rPr>
          <w:color w:val="000000"/>
        </w:rPr>
        <w:t xml:space="preserve">są jedynie </w:t>
      </w:r>
      <w:r w:rsidR="00767DF7" w:rsidRPr="00836D97">
        <w:rPr>
          <w:b/>
          <w:color w:val="000000"/>
        </w:rPr>
        <w:t>propozycją</w:t>
      </w:r>
      <w:r w:rsidR="00A34692">
        <w:rPr>
          <w:b/>
          <w:color w:val="000000"/>
        </w:rPr>
        <w:t>,</w:t>
      </w:r>
      <w:r w:rsidR="00767DF7" w:rsidRPr="00836D97">
        <w:rPr>
          <w:b/>
          <w:color w:val="000000"/>
        </w:rPr>
        <w:t xml:space="preserve"> a nie obowiązującą normą.</w:t>
      </w:r>
      <w:r w:rsidR="00767DF7">
        <w:rPr>
          <w:color w:val="000000"/>
        </w:rPr>
        <w:t xml:space="preserve"> W związku z tym </w:t>
      </w:r>
      <w:r>
        <w:rPr>
          <w:color w:val="000000"/>
        </w:rPr>
        <w:t>mogą być modyfikowane</w:t>
      </w:r>
      <w:r w:rsidR="00767DF7">
        <w:rPr>
          <w:color w:val="000000"/>
        </w:rPr>
        <w:t>, na przykład</w:t>
      </w:r>
      <w:r>
        <w:rPr>
          <w:color w:val="000000"/>
        </w:rPr>
        <w:t xml:space="preserve"> w za</w:t>
      </w:r>
      <w:r w:rsidR="00767DF7">
        <w:rPr>
          <w:color w:val="000000"/>
        </w:rPr>
        <w:t>leżności od uzdolnień grupy lub</w:t>
      </w:r>
      <w:r>
        <w:rPr>
          <w:color w:val="000000"/>
        </w:rPr>
        <w:t xml:space="preserve"> od poziomu egzaminu maturalnego, do którego przygotowujemy uczniów.</w:t>
      </w:r>
    </w:p>
    <w:p w14:paraId="7F06DCD1" w14:textId="0DBFEB89" w:rsidR="00767DF7" w:rsidRDefault="00767DF7" w:rsidP="003A33CE">
      <w:pPr>
        <w:spacing w:before="120"/>
        <w:jc w:val="both"/>
        <w:rPr>
          <w:color w:val="000000"/>
        </w:rPr>
      </w:pPr>
    </w:p>
    <w:p w14:paraId="45522C72" w14:textId="77777777" w:rsidR="00767DF7" w:rsidRPr="00767DF7" w:rsidRDefault="003E7653" w:rsidP="00767DF7">
      <w:pPr>
        <w:tabs>
          <w:tab w:val="left" w:pos="1080"/>
        </w:tabs>
        <w:ind w:right="633"/>
        <w:jc w:val="both"/>
        <w:rPr>
          <w:color w:val="000000"/>
        </w:rPr>
      </w:pPr>
      <w:r w:rsidRPr="00767DF7">
        <w:rPr>
          <w:color w:val="000000"/>
        </w:rPr>
        <w:br w:type="page"/>
      </w:r>
    </w:p>
    <w:p w14:paraId="51FDF375" w14:textId="77777777" w:rsidR="00917712" w:rsidRDefault="00917712" w:rsidP="00097978">
      <w:pPr>
        <w:jc w:val="center"/>
        <w:outlineLvl w:val="0"/>
        <w:rPr>
          <w:color w:val="000000"/>
        </w:rPr>
      </w:pPr>
      <w:r>
        <w:rPr>
          <w:color w:val="000000"/>
        </w:rPr>
        <w:lastRenderedPageBreak/>
        <w:t>WYMOGI EDUKACYJNE NA POSZCZEGÓLNE OCENY Z JĘZYKA ANGIELSKIEGO</w:t>
      </w:r>
    </w:p>
    <w:p w14:paraId="1671B46F" w14:textId="72D99323" w:rsidR="00E1509D" w:rsidRDefault="00917712" w:rsidP="00022EE5">
      <w:pPr>
        <w:jc w:val="center"/>
        <w:rPr>
          <w:b/>
          <w:bCs/>
          <w:i/>
          <w:iCs/>
          <w:smallCaps/>
          <w:color w:val="000000"/>
          <w:spacing w:val="50"/>
          <w:sz w:val="32"/>
          <w:szCs w:val="32"/>
          <w:lang w:val="en-US"/>
        </w:rPr>
      </w:pPr>
      <w:r>
        <w:rPr>
          <w:b/>
          <w:bCs/>
          <w:color w:val="000000"/>
          <w:sz w:val="28"/>
          <w:szCs w:val="28"/>
          <w:lang w:val="en-US"/>
        </w:rPr>
        <w:t>KRYTERIA OCENIANIA –</w:t>
      </w:r>
      <w:r w:rsidR="00BC0E47">
        <w:rPr>
          <w:b/>
          <w:bCs/>
          <w:color w:val="000000"/>
          <w:sz w:val="28"/>
          <w:szCs w:val="28"/>
          <w:lang w:val="en-US"/>
        </w:rPr>
        <w:t xml:space="preserve"> </w:t>
      </w:r>
      <w:r w:rsidR="00883F29">
        <w:rPr>
          <w:b/>
          <w:bCs/>
          <w:i/>
          <w:iCs/>
          <w:smallCaps/>
          <w:color w:val="000000"/>
          <w:sz w:val="28"/>
          <w:szCs w:val="28"/>
          <w:lang w:val="en-US"/>
        </w:rPr>
        <w:t>4MINDS</w:t>
      </w:r>
      <w:r w:rsidR="00022EE5">
        <w:rPr>
          <w:b/>
          <w:bCs/>
          <w:i/>
          <w:iCs/>
          <w:smallCaps/>
          <w:color w:val="000000"/>
          <w:spacing w:val="50"/>
          <w:sz w:val="32"/>
          <w:szCs w:val="32"/>
          <w:lang w:val="en-US"/>
        </w:rPr>
        <w:t xml:space="preserve"> </w:t>
      </w:r>
      <w:r w:rsidR="00D4013A">
        <w:rPr>
          <w:b/>
          <w:bCs/>
          <w:i/>
          <w:iCs/>
          <w:smallCaps/>
          <w:color w:val="000000"/>
          <w:spacing w:val="50"/>
          <w:sz w:val="28"/>
          <w:szCs w:val="28"/>
          <w:lang w:val="en-US"/>
        </w:rPr>
        <w:t>B</w:t>
      </w:r>
      <w:r w:rsidR="008B5DAD">
        <w:rPr>
          <w:b/>
          <w:bCs/>
          <w:i/>
          <w:iCs/>
          <w:smallCaps/>
          <w:color w:val="000000"/>
          <w:spacing w:val="50"/>
          <w:sz w:val="28"/>
          <w:szCs w:val="28"/>
          <w:lang w:val="en-US"/>
        </w:rPr>
        <w:t>2</w:t>
      </w:r>
      <w:r w:rsidR="00D4013A">
        <w:rPr>
          <w:b/>
          <w:bCs/>
          <w:i/>
          <w:iCs/>
          <w:smallCaps/>
          <w:color w:val="000000"/>
          <w:spacing w:val="50"/>
          <w:sz w:val="28"/>
          <w:szCs w:val="28"/>
          <w:lang w:val="en-US"/>
        </w:rPr>
        <w:t>+</w:t>
      </w:r>
    </w:p>
    <w:p w14:paraId="2323D381" w14:textId="77777777" w:rsidR="00022EE5" w:rsidRPr="006B3CAA" w:rsidRDefault="00022EE5" w:rsidP="00022EE5">
      <w:pPr>
        <w:jc w:val="center"/>
        <w:rPr>
          <w:smallCaps/>
          <w:color w:val="000000"/>
          <w:spacing w:val="50"/>
          <w:lang w:val="en-US"/>
        </w:rPr>
      </w:pPr>
    </w:p>
    <w:tbl>
      <w:tblPr>
        <w:tblW w:w="1555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66"/>
        <w:gridCol w:w="26"/>
        <w:gridCol w:w="2812"/>
        <w:gridCol w:w="2812"/>
        <w:gridCol w:w="2812"/>
        <w:gridCol w:w="2812"/>
        <w:gridCol w:w="2812"/>
      </w:tblGrid>
      <w:tr w:rsidR="007601E8" w14:paraId="0FB55EDA" w14:textId="77777777" w:rsidTr="00561C72">
        <w:trPr>
          <w:trHeight w:val="210"/>
          <w:tblHeader/>
        </w:trPr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3075B2C9" w14:textId="77777777" w:rsidR="007601E8" w:rsidRPr="00CC01C2" w:rsidRDefault="007601E8" w:rsidP="005D6447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CC01C2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ROZDZIAŁ </w:t>
            </w:r>
          </w:p>
        </w:tc>
        <w:tc>
          <w:tcPr>
            <w:tcW w:w="28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58A854" w14:textId="77777777" w:rsidR="007601E8" w:rsidRPr="00CC01C2" w:rsidRDefault="007601E8" w:rsidP="005D6447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CC01C2">
              <w:rPr>
                <w:b/>
                <w:bCs/>
                <w:color w:val="000000"/>
                <w:sz w:val="20"/>
                <w:szCs w:val="20"/>
                <w:lang w:eastAsia="en-US"/>
              </w:rPr>
              <w:t>OCENA DOPUSZCZAJĄCA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3E7A28" w14:textId="77777777" w:rsidR="007601E8" w:rsidRPr="00CC01C2" w:rsidRDefault="007601E8" w:rsidP="005D6447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CC01C2">
              <w:rPr>
                <w:b/>
                <w:bCs/>
                <w:color w:val="000000"/>
                <w:sz w:val="20"/>
                <w:szCs w:val="20"/>
                <w:lang w:eastAsia="en-US"/>
              </w:rPr>
              <w:t>OCENA</w:t>
            </w:r>
            <w:r w:rsidRPr="00CC01C2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CC01C2">
              <w:rPr>
                <w:b/>
                <w:bCs/>
                <w:color w:val="000000"/>
                <w:sz w:val="20"/>
                <w:szCs w:val="20"/>
                <w:lang w:eastAsia="en-US"/>
              </w:rPr>
              <w:t>DOSTATECZNA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E109A0" w14:textId="77777777" w:rsidR="007601E8" w:rsidRPr="00CC01C2" w:rsidRDefault="007601E8" w:rsidP="005D6447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CC01C2">
              <w:rPr>
                <w:b/>
                <w:bCs/>
                <w:color w:val="000000"/>
                <w:sz w:val="20"/>
                <w:szCs w:val="20"/>
                <w:lang w:eastAsia="en-US"/>
              </w:rPr>
              <w:t>OCENA DOBRA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3B28B2" w14:textId="77777777" w:rsidR="007601E8" w:rsidRPr="00CC01C2" w:rsidRDefault="007601E8" w:rsidP="005D6447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CC01C2">
              <w:rPr>
                <w:b/>
                <w:bCs/>
                <w:color w:val="000000"/>
                <w:sz w:val="20"/>
                <w:szCs w:val="20"/>
                <w:lang w:eastAsia="en-US"/>
              </w:rPr>
              <w:t>OCENA BARDZO DOBRA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95323E" w14:textId="77777777" w:rsidR="007601E8" w:rsidRDefault="007601E8" w:rsidP="005D6447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>OCENA CELUJĄCA</w:t>
            </w:r>
          </w:p>
        </w:tc>
      </w:tr>
      <w:tr w:rsidR="007601E8" w14:paraId="28C3757D" w14:textId="77777777" w:rsidTr="00561C72">
        <w:trPr>
          <w:trHeight w:val="420"/>
          <w:tblHeader/>
        </w:trPr>
        <w:tc>
          <w:tcPr>
            <w:tcW w:w="1475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47B15" w14:textId="77777777" w:rsidR="007601E8" w:rsidRPr="00CC01C2" w:rsidRDefault="007601E8" w:rsidP="005D6447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CC01C2">
              <w:rPr>
                <w:b/>
                <w:bCs/>
                <w:color w:val="000000"/>
                <w:sz w:val="16"/>
                <w:szCs w:val="16"/>
                <w:lang w:eastAsia="en-US"/>
              </w:rPr>
              <w:t>(KATEGORIE WYMAGAŃ)</w:t>
            </w:r>
          </w:p>
        </w:tc>
        <w:tc>
          <w:tcPr>
            <w:tcW w:w="282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29CB7" w14:textId="77777777" w:rsidR="007601E8" w:rsidRPr="00CC01C2" w:rsidRDefault="007601E8" w:rsidP="005D6447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2C1EC" w14:textId="77777777" w:rsidR="007601E8" w:rsidRPr="00CC01C2" w:rsidRDefault="007601E8" w:rsidP="005D6447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61901" w14:textId="77777777" w:rsidR="007601E8" w:rsidRPr="00CC01C2" w:rsidRDefault="007601E8" w:rsidP="005D6447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A23E4" w14:textId="77777777" w:rsidR="007601E8" w:rsidRPr="00CC01C2" w:rsidRDefault="007601E8" w:rsidP="005D6447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FAFAD" w14:textId="77777777" w:rsidR="007601E8" w:rsidRDefault="007601E8" w:rsidP="005D6447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E1509D" w14:paraId="3AC85D7F" w14:textId="77777777" w:rsidTr="00561C72">
        <w:trPr>
          <w:trHeight w:val="397"/>
          <w:tblHeader/>
        </w:trPr>
        <w:tc>
          <w:tcPr>
            <w:tcW w:w="28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6D7EF6A1" w14:textId="77777777" w:rsidR="00E1509D" w:rsidRDefault="00E1509D" w:rsidP="005D6447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UCZEŃ:</w:t>
            </w:r>
          </w:p>
        </w:tc>
      </w:tr>
      <w:tr w:rsidR="008B5DAD" w:rsidRPr="003A6266" w14:paraId="7C345AD1" w14:textId="77777777" w:rsidTr="00561C72">
        <w:trPr>
          <w:trHeight w:val="383"/>
        </w:trPr>
        <w:tc>
          <w:tcPr>
            <w:tcW w:w="28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4EB12063" w14:textId="22A3B1A5" w:rsidR="008B5DAD" w:rsidRPr="008B5DAD" w:rsidRDefault="008B5DAD" w:rsidP="005D6447">
            <w:pPr>
              <w:spacing w:line="276" w:lineRule="auto"/>
              <w:ind w:left="69"/>
              <w:jc w:val="center"/>
              <w:rPr>
                <w:b/>
                <w:bCs/>
                <w:i/>
                <w:lang w:val="en-US" w:eastAsia="en-US"/>
              </w:rPr>
            </w:pPr>
            <w:r>
              <w:rPr>
                <w:b/>
                <w:bCs/>
                <w:i/>
                <w:lang w:val="en-US" w:eastAsia="en-US"/>
              </w:rPr>
              <w:t>WELCOME</w:t>
            </w:r>
          </w:p>
        </w:tc>
      </w:tr>
      <w:tr w:rsidR="00D578AF" w:rsidRPr="00D578AF" w14:paraId="5CF3199E" w14:textId="17494759" w:rsidTr="00273F4C">
        <w:trPr>
          <w:trHeight w:val="5169"/>
        </w:trPr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8CF07E" w14:textId="77777777" w:rsidR="00D578AF" w:rsidRDefault="00D578AF" w:rsidP="005D6447">
            <w:pPr>
              <w:spacing w:line="276" w:lineRule="auto"/>
              <w:ind w:left="69"/>
              <w:jc w:val="center"/>
              <w:rPr>
                <w:b/>
                <w:bCs/>
                <w:lang w:val="en-US" w:eastAsia="en-US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6A8A52" w14:textId="77777777" w:rsidR="00FB3EF6" w:rsidRPr="00FB3EF6" w:rsidRDefault="00D578AF" w:rsidP="00494468">
            <w:pPr>
              <w:numPr>
                <w:ilvl w:val="0"/>
                <w:numId w:val="2"/>
              </w:numPr>
              <w:ind w:left="90" w:right="-57" w:hanging="175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zna podstawowe </w:t>
            </w:r>
            <w:r w:rsidR="00FB3EF6">
              <w:rPr>
                <w:sz w:val="20"/>
                <w:szCs w:val="20"/>
              </w:rPr>
              <w:t xml:space="preserve">słownictwo zw. z zainteresowaniem problemami współczesnego świata, troską o ochronę środowiska naturalnego i wrażliwością międzykulturową </w:t>
            </w:r>
          </w:p>
          <w:p w14:paraId="205FA8F0" w14:textId="31B2BCFA" w:rsidR="002952F0" w:rsidRPr="002952F0" w:rsidRDefault="00D578AF" w:rsidP="00494468">
            <w:pPr>
              <w:numPr>
                <w:ilvl w:val="0"/>
                <w:numId w:val="2"/>
              </w:numPr>
              <w:ind w:left="90" w:right="-57" w:hanging="175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zna użycie czasów </w:t>
            </w:r>
            <w:r>
              <w:rPr>
                <w:i/>
                <w:sz w:val="20"/>
                <w:szCs w:val="20"/>
              </w:rPr>
              <w:t xml:space="preserve">Present Simple, Present Continuous, </w:t>
            </w:r>
            <w:r w:rsidR="000A42FD">
              <w:rPr>
                <w:sz w:val="20"/>
                <w:szCs w:val="20"/>
              </w:rPr>
              <w:t>w tym różnice między nimi</w:t>
            </w:r>
            <w:r>
              <w:rPr>
                <w:bCs/>
                <w:sz w:val="20"/>
                <w:szCs w:val="20"/>
              </w:rPr>
              <w:t xml:space="preserve">, zna </w:t>
            </w:r>
            <w:r>
              <w:rPr>
                <w:sz w:val="20"/>
                <w:szCs w:val="20"/>
              </w:rPr>
              <w:t>użycie czasowników wyrażających stany (</w:t>
            </w:r>
            <w:r>
              <w:rPr>
                <w:i/>
                <w:sz w:val="20"/>
                <w:szCs w:val="20"/>
              </w:rPr>
              <w:t>stative verbs</w:t>
            </w:r>
            <w:r>
              <w:rPr>
                <w:sz w:val="20"/>
                <w:szCs w:val="20"/>
              </w:rPr>
              <w:t>)</w:t>
            </w:r>
            <w:r w:rsidR="000A42FD">
              <w:rPr>
                <w:bCs/>
                <w:sz w:val="20"/>
                <w:szCs w:val="20"/>
              </w:rPr>
              <w:t xml:space="preserve"> i </w:t>
            </w:r>
            <w:r>
              <w:rPr>
                <w:sz w:val="20"/>
                <w:szCs w:val="20"/>
              </w:rPr>
              <w:t>różnice znaczeniowe między form</w:t>
            </w:r>
            <w:r w:rsidR="000A42FD">
              <w:rPr>
                <w:sz w:val="20"/>
                <w:szCs w:val="20"/>
              </w:rPr>
              <w:t>ami prostymi i ciągłymi</w:t>
            </w:r>
            <w:r>
              <w:rPr>
                <w:sz w:val="20"/>
                <w:szCs w:val="20"/>
              </w:rPr>
              <w:t xml:space="preserve"> części prezentowanych czasowników</w:t>
            </w:r>
            <w:r w:rsidR="000A42FD">
              <w:rPr>
                <w:sz w:val="20"/>
                <w:szCs w:val="20"/>
              </w:rPr>
              <w:t>; zna</w:t>
            </w:r>
            <w:r w:rsidR="000A42FD">
              <w:rPr>
                <w:bCs/>
                <w:sz w:val="20"/>
                <w:szCs w:val="20"/>
              </w:rPr>
              <w:t xml:space="preserve"> </w:t>
            </w:r>
            <w:r w:rsidR="000A42FD">
              <w:rPr>
                <w:sz w:val="20"/>
                <w:szCs w:val="20"/>
              </w:rPr>
              <w:t>znaczenie i użycie znacznej części prezentowanych czasowników modalnych i ich ekwiwalentów, w tym czasowników modalnych wyrażających przypuszczenia (</w:t>
            </w:r>
            <w:r w:rsidR="000A42FD">
              <w:rPr>
                <w:i/>
                <w:sz w:val="20"/>
                <w:szCs w:val="20"/>
              </w:rPr>
              <w:t>modals of deduction</w:t>
            </w:r>
            <w:r w:rsidR="000A42FD">
              <w:rPr>
                <w:sz w:val="20"/>
                <w:szCs w:val="20"/>
              </w:rPr>
              <w:t>)</w:t>
            </w:r>
          </w:p>
          <w:p w14:paraId="0FC18EE2" w14:textId="7FFDD919" w:rsidR="002952F0" w:rsidRPr="00B1287C" w:rsidRDefault="00B1287C" w:rsidP="006219F4">
            <w:pPr>
              <w:numPr>
                <w:ilvl w:val="0"/>
                <w:numId w:val="2"/>
              </w:numPr>
              <w:ind w:left="90" w:hanging="175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 znacznej mierze poprawnie stos</w:t>
            </w:r>
            <w:r w:rsidR="008D34DF">
              <w:rPr>
                <w:sz w:val="20"/>
                <w:szCs w:val="20"/>
              </w:rPr>
              <w:t>uje ww. wiedzę i struktury w ćwicz</w:t>
            </w:r>
            <w:r w:rsidR="00494468">
              <w:rPr>
                <w:sz w:val="20"/>
                <w:szCs w:val="20"/>
              </w:rPr>
              <w:t>eniach</w:t>
            </w:r>
            <w:r>
              <w:rPr>
                <w:sz w:val="20"/>
                <w:szCs w:val="20"/>
              </w:rPr>
              <w:t xml:space="preserve"> gramatycznych</w:t>
            </w:r>
          </w:p>
          <w:p w14:paraId="27478296" w14:textId="51273CC6" w:rsidR="00B1287C" w:rsidRPr="00B1287C" w:rsidRDefault="00B1287C" w:rsidP="006219F4">
            <w:pPr>
              <w:numPr>
                <w:ilvl w:val="0"/>
                <w:numId w:val="2"/>
              </w:numPr>
              <w:ind w:left="90" w:hanging="175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rozumie większość kluczowych informacji w </w:t>
            </w:r>
            <w:r w:rsidR="00AF0FF5">
              <w:rPr>
                <w:sz w:val="20"/>
                <w:szCs w:val="20"/>
              </w:rPr>
              <w:t>kwizie, cytatach i zdaniach</w:t>
            </w:r>
            <w:r>
              <w:rPr>
                <w:sz w:val="20"/>
                <w:szCs w:val="20"/>
              </w:rPr>
              <w:t xml:space="preserve">; </w:t>
            </w:r>
            <w:r w:rsidR="00FA45CB">
              <w:rPr>
                <w:sz w:val="20"/>
                <w:szCs w:val="20"/>
              </w:rPr>
              <w:t>na ogół poprawnie wyraża krótką opinię nt. uzyskanego wyniku kwizu oraz potrafi wyjaśnić własnymi słowami część podanych cytatów</w:t>
            </w:r>
          </w:p>
          <w:p w14:paraId="4E5545E3" w14:textId="77777777" w:rsidR="0010006A" w:rsidRPr="0010006A" w:rsidRDefault="00B1287C" w:rsidP="006219F4">
            <w:pPr>
              <w:numPr>
                <w:ilvl w:val="0"/>
                <w:numId w:val="2"/>
              </w:numPr>
              <w:ind w:left="90" w:hanging="175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 xml:space="preserve">w miarę poprawnie </w:t>
            </w:r>
            <w:r w:rsidR="0010006A">
              <w:rPr>
                <w:bCs/>
                <w:sz w:val="20"/>
                <w:szCs w:val="20"/>
              </w:rPr>
              <w:t>udziela krótkiej</w:t>
            </w:r>
            <w:r w:rsidR="0010006A">
              <w:rPr>
                <w:sz w:val="20"/>
                <w:szCs w:val="20"/>
              </w:rPr>
              <w:t xml:space="preserve"> wypowiedzi na temat </w:t>
            </w:r>
            <w:r w:rsidR="0010006A">
              <w:rPr>
                <w:sz w:val="20"/>
                <w:szCs w:val="20"/>
              </w:rPr>
              <w:lastRenderedPageBreak/>
              <w:t xml:space="preserve">tego, co możemy zrobić w swoim życiu, aby być bardziej świadomym obywatelem świata </w:t>
            </w:r>
          </w:p>
          <w:p w14:paraId="16AA29F4" w14:textId="01048224" w:rsidR="00D578AF" w:rsidRPr="00944765" w:rsidRDefault="00682BA0" w:rsidP="00944765">
            <w:pPr>
              <w:numPr>
                <w:ilvl w:val="0"/>
                <w:numId w:val="2"/>
              </w:numPr>
              <w:ind w:left="90" w:hanging="175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uczestniczy w dyskusji nt. materiału stymulującego prezentującego plakaty </w:t>
            </w:r>
            <w:r w:rsidR="00C80434">
              <w:rPr>
                <w:sz w:val="20"/>
                <w:szCs w:val="20"/>
              </w:rPr>
              <w:t>dot.</w:t>
            </w:r>
            <w:r>
              <w:rPr>
                <w:sz w:val="20"/>
                <w:szCs w:val="20"/>
              </w:rPr>
              <w:t xml:space="preserve"> szkolne</w:t>
            </w:r>
            <w:r w:rsidR="00C80434">
              <w:rPr>
                <w:sz w:val="20"/>
                <w:szCs w:val="20"/>
              </w:rPr>
              <w:t>go</w:t>
            </w:r>
            <w:r>
              <w:rPr>
                <w:sz w:val="20"/>
                <w:szCs w:val="20"/>
              </w:rPr>
              <w:t xml:space="preserve"> wydarzeni</w:t>
            </w:r>
            <w:r w:rsidR="00C80434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promujące</w:t>
            </w:r>
            <w:r w:rsidR="00C80434">
              <w:rPr>
                <w:sz w:val="20"/>
                <w:szCs w:val="20"/>
              </w:rPr>
              <w:t>go</w:t>
            </w:r>
            <w:r>
              <w:rPr>
                <w:sz w:val="20"/>
                <w:szCs w:val="20"/>
              </w:rPr>
              <w:t xml:space="preserve"> zainteresowanie problemami współczesnego świata, w tym w miarę poprawnie uzasadnia krótko wybór najlepszego plakatu oraz odrzucenie dwóch pozostałych 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AA8B31" w14:textId="2229527D" w:rsidR="00FB3EF6" w:rsidRPr="00FB3EF6" w:rsidRDefault="00D578AF" w:rsidP="006219F4">
            <w:pPr>
              <w:numPr>
                <w:ilvl w:val="0"/>
                <w:numId w:val="2"/>
              </w:numPr>
              <w:ind w:left="90" w:hanging="175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lastRenderedPageBreak/>
              <w:t xml:space="preserve">zna </w:t>
            </w:r>
            <w:r w:rsidR="00FB3EF6">
              <w:rPr>
                <w:sz w:val="20"/>
                <w:szCs w:val="20"/>
              </w:rPr>
              <w:t xml:space="preserve">podstawowe słownictwo zw. z zainteresowaniem problemami współczesnego świata, troską o ochronę środowiska naturalnego i wrażliwością międzykulturową </w:t>
            </w:r>
          </w:p>
          <w:p w14:paraId="22AC405D" w14:textId="0B5E9921" w:rsidR="00EA7A49" w:rsidRPr="00B1287C" w:rsidRDefault="00EA7A49" w:rsidP="006219F4">
            <w:pPr>
              <w:numPr>
                <w:ilvl w:val="0"/>
                <w:numId w:val="2"/>
              </w:numPr>
              <w:ind w:left="90" w:hanging="175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zna użycie czasów </w:t>
            </w:r>
            <w:r>
              <w:rPr>
                <w:i/>
                <w:sz w:val="20"/>
                <w:szCs w:val="20"/>
              </w:rPr>
              <w:t xml:space="preserve">Present Simple, Present Continuous, </w:t>
            </w:r>
            <w:r>
              <w:rPr>
                <w:sz w:val="20"/>
                <w:szCs w:val="20"/>
              </w:rPr>
              <w:t>w tym różnice między nimi; zna użycie czasowników wyrażających stany (</w:t>
            </w:r>
            <w:r>
              <w:rPr>
                <w:i/>
                <w:sz w:val="20"/>
                <w:szCs w:val="20"/>
              </w:rPr>
              <w:t>stative verbs</w:t>
            </w:r>
            <w:r>
              <w:rPr>
                <w:sz w:val="20"/>
                <w:szCs w:val="20"/>
              </w:rPr>
              <w:t>)</w:t>
            </w:r>
            <w:r>
              <w:rPr>
                <w:bCs/>
                <w:sz w:val="20"/>
                <w:szCs w:val="20"/>
              </w:rPr>
              <w:t xml:space="preserve"> i </w:t>
            </w:r>
            <w:r>
              <w:rPr>
                <w:sz w:val="20"/>
                <w:szCs w:val="20"/>
              </w:rPr>
              <w:t>różnice znaczeniowe między formami prostymi i ciągłymi znacznej cz</w:t>
            </w:r>
            <w:r w:rsidR="000A42FD">
              <w:rPr>
                <w:sz w:val="20"/>
                <w:szCs w:val="20"/>
              </w:rPr>
              <w:t>ęści prezentowanych czasowników;</w:t>
            </w:r>
            <w:r>
              <w:rPr>
                <w:sz w:val="20"/>
                <w:szCs w:val="20"/>
              </w:rPr>
              <w:t xml:space="preserve"> </w:t>
            </w:r>
            <w:r w:rsidR="000A42FD">
              <w:rPr>
                <w:sz w:val="20"/>
                <w:szCs w:val="20"/>
              </w:rPr>
              <w:t>zna</w:t>
            </w:r>
            <w:r>
              <w:rPr>
                <w:b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znaczenie i użycie większości prezentowanych czasowników modalnych i ich ekwiwalentów, w tym czasowników modalnych wyrażających przypuszczenia (</w:t>
            </w:r>
            <w:r>
              <w:rPr>
                <w:i/>
                <w:sz w:val="20"/>
                <w:szCs w:val="20"/>
              </w:rPr>
              <w:t>modals of deduction</w:t>
            </w:r>
            <w:r>
              <w:rPr>
                <w:sz w:val="20"/>
                <w:szCs w:val="20"/>
              </w:rPr>
              <w:t>)</w:t>
            </w:r>
          </w:p>
          <w:p w14:paraId="590BF07C" w14:textId="49AC9387" w:rsidR="00B1287C" w:rsidRPr="00B1287C" w:rsidRDefault="00B1287C" w:rsidP="006219F4">
            <w:pPr>
              <w:numPr>
                <w:ilvl w:val="0"/>
                <w:numId w:val="2"/>
              </w:numPr>
              <w:ind w:left="90" w:hanging="175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na ogół poprawnie stosu</w:t>
            </w:r>
            <w:r w:rsidR="008D34DF">
              <w:rPr>
                <w:sz w:val="20"/>
                <w:szCs w:val="20"/>
              </w:rPr>
              <w:t>je ww. wiedzę i struktury w ćwicz</w:t>
            </w:r>
            <w:r w:rsidR="00494468">
              <w:rPr>
                <w:sz w:val="20"/>
                <w:szCs w:val="20"/>
              </w:rPr>
              <w:t>eniach</w:t>
            </w:r>
            <w:r w:rsidR="008D34D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gramatycznych</w:t>
            </w:r>
          </w:p>
          <w:p w14:paraId="10209BAF" w14:textId="031CC630" w:rsidR="00B1287C" w:rsidRPr="00B1287C" w:rsidRDefault="00B1287C" w:rsidP="006219F4">
            <w:pPr>
              <w:numPr>
                <w:ilvl w:val="0"/>
                <w:numId w:val="2"/>
              </w:numPr>
              <w:ind w:left="90" w:hanging="175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rozumie kluczowe informacje w </w:t>
            </w:r>
            <w:r w:rsidR="00AF0FF5">
              <w:rPr>
                <w:sz w:val="20"/>
                <w:szCs w:val="20"/>
              </w:rPr>
              <w:t>kwizie, cytatach i zdaniach</w:t>
            </w:r>
            <w:r>
              <w:rPr>
                <w:sz w:val="20"/>
                <w:szCs w:val="20"/>
              </w:rPr>
              <w:t xml:space="preserve">; </w:t>
            </w:r>
            <w:r w:rsidR="00FA45CB">
              <w:rPr>
                <w:sz w:val="20"/>
                <w:szCs w:val="20"/>
              </w:rPr>
              <w:t>w większości poprawnie wyraża krótką opinię nt. uzyskanego wyniku kwizu oraz potrafi wyjaśnić własnymi słowami znaczną część podanych cytatów</w:t>
            </w:r>
          </w:p>
          <w:p w14:paraId="37348813" w14:textId="77777777" w:rsidR="0010006A" w:rsidRPr="0010006A" w:rsidRDefault="0010006A" w:rsidP="006219F4">
            <w:pPr>
              <w:numPr>
                <w:ilvl w:val="0"/>
                <w:numId w:val="2"/>
              </w:numPr>
              <w:ind w:left="90" w:hanging="175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w większości poprawnie udziela krótkiej</w:t>
            </w:r>
            <w:r>
              <w:rPr>
                <w:sz w:val="20"/>
                <w:szCs w:val="20"/>
              </w:rPr>
              <w:t xml:space="preserve"> wypowiedzi </w:t>
            </w:r>
            <w:r>
              <w:rPr>
                <w:sz w:val="20"/>
                <w:szCs w:val="20"/>
              </w:rPr>
              <w:lastRenderedPageBreak/>
              <w:t xml:space="preserve">na temat tego, co możemy zrobić w swoim życiu, aby być bardziej świadomym obywatelem świata </w:t>
            </w:r>
          </w:p>
          <w:p w14:paraId="085C9068" w14:textId="42A122E6" w:rsidR="00682BA0" w:rsidRPr="00682BA0" w:rsidRDefault="00682BA0" w:rsidP="006219F4">
            <w:pPr>
              <w:numPr>
                <w:ilvl w:val="0"/>
                <w:numId w:val="2"/>
              </w:numPr>
              <w:ind w:left="90" w:hanging="175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uczestniczy w dyskusji nt. materiału stymulującego prezentującego plakaty </w:t>
            </w:r>
            <w:r w:rsidR="00C80434">
              <w:rPr>
                <w:sz w:val="20"/>
                <w:szCs w:val="20"/>
              </w:rPr>
              <w:t>dot.</w:t>
            </w:r>
            <w:r>
              <w:rPr>
                <w:sz w:val="20"/>
                <w:szCs w:val="20"/>
              </w:rPr>
              <w:t xml:space="preserve"> szkolne</w:t>
            </w:r>
            <w:r w:rsidR="00C80434">
              <w:rPr>
                <w:sz w:val="20"/>
                <w:szCs w:val="20"/>
              </w:rPr>
              <w:t>go</w:t>
            </w:r>
            <w:r>
              <w:rPr>
                <w:sz w:val="20"/>
                <w:szCs w:val="20"/>
              </w:rPr>
              <w:t xml:space="preserve"> wydarzeni</w:t>
            </w:r>
            <w:r w:rsidR="00C80434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promujące</w:t>
            </w:r>
            <w:r w:rsidR="00C80434">
              <w:rPr>
                <w:sz w:val="20"/>
                <w:szCs w:val="20"/>
              </w:rPr>
              <w:t>go</w:t>
            </w:r>
            <w:r>
              <w:rPr>
                <w:sz w:val="20"/>
                <w:szCs w:val="20"/>
              </w:rPr>
              <w:t xml:space="preserve"> zainteresowanie problemami współczesnego świata, w tym w większości poprawnie uzasadnia krótko wybór najlepszego plakatu oraz odrzucenie dwóch pozostałych </w:t>
            </w:r>
          </w:p>
          <w:p w14:paraId="620796E4" w14:textId="6D149084" w:rsidR="002952F0" w:rsidRPr="006219F4" w:rsidRDefault="00020787" w:rsidP="006219F4">
            <w:pPr>
              <w:numPr>
                <w:ilvl w:val="0"/>
                <w:numId w:val="2"/>
              </w:numPr>
              <w:ind w:left="90" w:hanging="175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 xml:space="preserve">uczestniczy w </w:t>
            </w:r>
            <w:r>
              <w:rPr>
                <w:sz w:val="20"/>
                <w:szCs w:val="20"/>
              </w:rPr>
              <w:t>tworzeniu</w:t>
            </w:r>
            <w:r>
              <w:rPr>
                <w:b/>
                <w:sz w:val="20"/>
                <w:szCs w:val="20"/>
              </w:rPr>
              <w:t xml:space="preserve"> </w:t>
            </w:r>
            <w:r w:rsidR="00485F32">
              <w:rPr>
                <w:sz w:val="20"/>
                <w:szCs w:val="20"/>
              </w:rPr>
              <w:t>klasowego</w:t>
            </w:r>
            <w:r>
              <w:rPr>
                <w:sz w:val="20"/>
                <w:szCs w:val="20"/>
              </w:rPr>
              <w:t xml:space="preserve"> plakatu z grafiką i wypowiedziami prezentującymi znaczenie bycia obywatelem całego świata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6EB440" w14:textId="77777777" w:rsidR="00FB3EF6" w:rsidRDefault="006219F4" w:rsidP="006219F4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lastRenderedPageBreak/>
              <w:t xml:space="preserve">zna </w:t>
            </w:r>
            <w:r w:rsidR="00FB3EF6">
              <w:rPr>
                <w:sz w:val="20"/>
                <w:szCs w:val="20"/>
              </w:rPr>
              <w:t xml:space="preserve">słownictwo zw. z zainteresowaniem problemami współczesnego świata, troską o ochronę środowiska naturalnego i wrażliwością międzykulturową </w:t>
            </w:r>
          </w:p>
          <w:p w14:paraId="662C722D" w14:textId="3215B514" w:rsidR="00EA7A49" w:rsidRDefault="00EA7A49" w:rsidP="006219F4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zna użycie czasów </w:t>
            </w:r>
            <w:r>
              <w:rPr>
                <w:i/>
                <w:sz w:val="20"/>
                <w:szCs w:val="20"/>
              </w:rPr>
              <w:t xml:space="preserve">Present Simple, Present Continuous, </w:t>
            </w:r>
            <w:r>
              <w:rPr>
                <w:sz w:val="20"/>
                <w:szCs w:val="20"/>
              </w:rPr>
              <w:t>w tym różnice między nimi</w:t>
            </w:r>
            <w:r>
              <w:rPr>
                <w:bCs/>
                <w:sz w:val="20"/>
                <w:szCs w:val="20"/>
              </w:rPr>
              <w:t xml:space="preserve">; zna </w:t>
            </w:r>
            <w:r>
              <w:rPr>
                <w:sz w:val="20"/>
                <w:szCs w:val="20"/>
              </w:rPr>
              <w:t>użycie czasowników wyrażających stany (</w:t>
            </w:r>
            <w:r>
              <w:rPr>
                <w:i/>
                <w:sz w:val="20"/>
                <w:szCs w:val="20"/>
              </w:rPr>
              <w:t>stative verbs</w:t>
            </w:r>
            <w:r>
              <w:rPr>
                <w:sz w:val="20"/>
                <w:szCs w:val="20"/>
              </w:rPr>
              <w:t>)</w:t>
            </w:r>
            <w:r>
              <w:rPr>
                <w:bCs/>
                <w:sz w:val="20"/>
                <w:szCs w:val="20"/>
              </w:rPr>
              <w:t xml:space="preserve"> i </w:t>
            </w:r>
            <w:r>
              <w:rPr>
                <w:sz w:val="20"/>
                <w:szCs w:val="20"/>
              </w:rPr>
              <w:t xml:space="preserve">różnice znaczeniowe między formami prostymi i ciągłymi </w:t>
            </w:r>
            <w:r w:rsidR="000A42FD">
              <w:rPr>
                <w:sz w:val="20"/>
                <w:szCs w:val="20"/>
              </w:rPr>
              <w:t xml:space="preserve">większości </w:t>
            </w:r>
            <w:r>
              <w:rPr>
                <w:sz w:val="20"/>
                <w:szCs w:val="20"/>
              </w:rPr>
              <w:t xml:space="preserve">prezentowanych czasowników; </w:t>
            </w:r>
            <w:r>
              <w:rPr>
                <w:bCs/>
                <w:sz w:val="20"/>
                <w:szCs w:val="20"/>
              </w:rPr>
              <w:t xml:space="preserve">zna </w:t>
            </w:r>
            <w:r>
              <w:rPr>
                <w:sz w:val="20"/>
                <w:szCs w:val="20"/>
              </w:rPr>
              <w:t xml:space="preserve">znaczenie i użycie </w:t>
            </w:r>
            <w:r w:rsidR="000A42FD">
              <w:rPr>
                <w:sz w:val="20"/>
                <w:szCs w:val="20"/>
              </w:rPr>
              <w:t xml:space="preserve">prawie wszystkich </w:t>
            </w:r>
            <w:r>
              <w:rPr>
                <w:sz w:val="20"/>
                <w:szCs w:val="20"/>
              </w:rPr>
              <w:t>prezentowanych czasowników modalnych i ich ekwiwalentów, w tym czasowników modalnych wyrażających przypuszczenia (</w:t>
            </w:r>
            <w:r>
              <w:rPr>
                <w:i/>
                <w:sz w:val="20"/>
                <w:szCs w:val="20"/>
              </w:rPr>
              <w:t>modals of deduction</w:t>
            </w:r>
            <w:r>
              <w:rPr>
                <w:sz w:val="20"/>
                <w:szCs w:val="20"/>
              </w:rPr>
              <w:t>)</w:t>
            </w:r>
          </w:p>
          <w:p w14:paraId="38E760D5" w14:textId="52251AC3" w:rsidR="006219F4" w:rsidRPr="006219F4" w:rsidRDefault="006219F4" w:rsidP="006219F4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 w:rsidRPr="006219F4">
              <w:rPr>
                <w:sz w:val="20"/>
                <w:szCs w:val="20"/>
              </w:rPr>
              <w:t>w większości poprawnie stosuje ww. wiedzę i struktury w ćwicz</w:t>
            </w:r>
            <w:r w:rsidR="00494468">
              <w:rPr>
                <w:sz w:val="20"/>
                <w:szCs w:val="20"/>
              </w:rPr>
              <w:t>eniach</w:t>
            </w:r>
            <w:r w:rsidRPr="006219F4">
              <w:rPr>
                <w:sz w:val="20"/>
                <w:szCs w:val="20"/>
              </w:rPr>
              <w:t xml:space="preserve"> gramatycznych</w:t>
            </w:r>
          </w:p>
          <w:p w14:paraId="3274B4C5" w14:textId="2DFBDDEE" w:rsidR="00FA45CB" w:rsidRDefault="006219F4" w:rsidP="006219F4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 w:rsidRPr="006219F4">
              <w:rPr>
                <w:sz w:val="20"/>
                <w:szCs w:val="20"/>
              </w:rPr>
              <w:t xml:space="preserve">rozumie większość informacji w </w:t>
            </w:r>
            <w:r w:rsidR="00AF0FF5">
              <w:rPr>
                <w:sz w:val="20"/>
                <w:szCs w:val="20"/>
              </w:rPr>
              <w:t>kwizie, cytatach i zdaniach</w:t>
            </w:r>
            <w:r w:rsidRPr="006219F4">
              <w:rPr>
                <w:sz w:val="20"/>
                <w:szCs w:val="20"/>
              </w:rPr>
              <w:t xml:space="preserve">; </w:t>
            </w:r>
            <w:r w:rsidR="00FA45CB">
              <w:rPr>
                <w:sz w:val="20"/>
                <w:szCs w:val="20"/>
              </w:rPr>
              <w:t>poprawnie wyraża krótką opinię nt. uzyskanego wyniku kwizu oraz potrafi wyjaśnić własnymi słowami większość podanych cytatów</w:t>
            </w:r>
            <w:r w:rsidR="00FA45CB" w:rsidRPr="006219F4">
              <w:rPr>
                <w:sz w:val="20"/>
                <w:szCs w:val="20"/>
              </w:rPr>
              <w:t xml:space="preserve"> </w:t>
            </w:r>
          </w:p>
          <w:p w14:paraId="3D39B795" w14:textId="77777777" w:rsidR="0010006A" w:rsidRDefault="0010006A" w:rsidP="00494468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poprawnie udziela krótkiej</w:t>
            </w:r>
            <w:r>
              <w:rPr>
                <w:sz w:val="20"/>
                <w:szCs w:val="20"/>
              </w:rPr>
              <w:t xml:space="preserve"> wypowiedzi na temat tego, co możemy zrobić w swoim </w:t>
            </w:r>
            <w:r>
              <w:rPr>
                <w:sz w:val="20"/>
                <w:szCs w:val="20"/>
              </w:rPr>
              <w:lastRenderedPageBreak/>
              <w:t xml:space="preserve">życiu, aby być bardziej świadomym obywatelem świata </w:t>
            </w:r>
          </w:p>
          <w:p w14:paraId="7245C64F" w14:textId="3E8CD021" w:rsidR="00682BA0" w:rsidRPr="00682BA0" w:rsidRDefault="00682BA0" w:rsidP="006219F4">
            <w:pPr>
              <w:numPr>
                <w:ilvl w:val="0"/>
                <w:numId w:val="2"/>
              </w:numPr>
              <w:ind w:left="90" w:hanging="175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 xml:space="preserve">aktywnie </w:t>
            </w:r>
            <w:r>
              <w:rPr>
                <w:sz w:val="20"/>
                <w:szCs w:val="20"/>
              </w:rPr>
              <w:t xml:space="preserve">uczestniczy w dyskusji nt. materiału stymulującego prezentującego plakaty </w:t>
            </w:r>
            <w:r w:rsidR="00C80434">
              <w:rPr>
                <w:sz w:val="20"/>
                <w:szCs w:val="20"/>
              </w:rPr>
              <w:t>dot.</w:t>
            </w:r>
            <w:r>
              <w:rPr>
                <w:sz w:val="20"/>
                <w:szCs w:val="20"/>
              </w:rPr>
              <w:t xml:space="preserve"> szkolne</w:t>
            </w:r>
            <w:r w:rsidR="00C80434">
              <w:rPr>
                <w:sz w:val="20"/>
                <w:szCs w:val="20"/>
              </w:rPr>
              <w:t>go</w:t>
            </w:r>
            <w:r>
              <w:rPr>
                <w:sz w:val="20"/>
                <w:szCs w:val="20"/>
              </w:rPr>
              <w:t xml:space="preserve"> wydarzeni</w:t>
            </w:r>
            <w:r w:rsidR="00C80434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promujące</w:t>
            </w:r>
            <w:r w:rsidR="00C80434">
              <w:rPr>
                <w:sz w:val="20"/>
                <w:szCs w:val="20"/>
              </w:rPr>
              <w:t>go</w:t>
            </w:r>
            <w:r>
              <w:rPr>
                <w:sz w:val="20"/>
                <w:szCs w:val="20"/>
              </w:rPr>
              <w:t xml:space="preserve"> zainteresowanie problemami współczesnego świata, w tym poprawnie uzasadnia krótko wybór najlepszego plakatu oraz odrzucenie dwóch pozostałych </w:t>
            </w:r>
          </w:p>
          <w:p w14:paraId="25B4B320" w14:textId="389218FC" w:rsidR="00D578AF" w:rsidRPr="006219F4" w:rsidRDefault="00020787" w:rsidP="006219F4">
            <w:pPr>
              <w:numPr>
                <w:ilvl w:val="0"/>
                <w:numId w:val="2"/>
              </w:numPr>
              <w:ind w:left="90" w:hanging="175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aktywnie </w:t>
            </w:r>
            <w:r>
              <w:rPr>
                <w:bCs/>
                <w:sz w:val="20"/>
                <w:szCs w:val="20"/>
              </w:rPr>
              <w:t xml:space="preserve">uczestniczy w </w:t>
            </w:r>
            <w:r>
              <w:rPr>
                <w:sz w:val="20"/>
                <w:szCs w:val="20"/>
              </w:rPr>
              <w:t>tworzeniu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klasowego plakatu z grafiką i wypowiedziami prezentującymi znaczenie bycia obywatelem całego świata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3C2D7A" w14:textId="60C8B510" w:rsidR="00D578AF" w:rsidRPr="006219F4" w:rsidRDefault="00D578AF" w:rsidP="006219F4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lastRenderedPageBreak/>
              <w:t>z</w:t>
            </w:r>
            <w:r w:rsidRPr="006219F4">
              <w:rPr>
                <w:sz w:val="20"/>
                <w:szCs w:val="20"/>
              </w:rPr>
              <w:t xml:space="preserve">na </w:t>
            </w:r>
            <w:r w:rsidR="00FB3EF6">
              <w:rPr>
                <w:sz w:val="20"/>
                <w:szCs w:val="20"/>
              </w:rPr>
              <w:t>słownictwo zw. z zainteresowaniem problemami współczesnego świata, troską o ochronę środowiska naturalnego i wrażliwością międzykulturową</w:t>
            </w:r>
          </w:p>
          <w:p w14:paraId="34DCFF5D" w14:textId="044B3F46" w:rsidR="000A42FD" w:rsidRDefault="00D578AF" w:rsidP="000A42FD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 w:rsidRPr="006219F4">
              <w:rPr>
                <w:sz w:val="20"/>
                <w:szCs w:val="20"/>
              </w:rPr>
              <w:t xml:space="preserve">zna użycie czasów </w:t>
            </w:r>
            <w:r w:rsidR="000A42FD">
              <w:rPr>
                <w:i/>
                <w:sz w:val="20"/>
                <w:szCs w:val="20"/>
              </w:rPr>
              <w:t xml:space="preserve">Present Simple, Present Continuous, </w:t>
            </w:r>
            <w:r w:rsidR="000A42FD">
              <w:rPr>
                <w:sz w:val="20"/>
                <w:szCs w:val="20"/>
              </w:rPr>
              <w:t>w tym różnice między nimi</w:t>
            </w:r>
            <w:r w:rsidR="000A42FD">
              <w:rPr>
                <w:bCs/>
                <w:sz w:val="20"/>
                <w:szCs w:val="20"/>
              </w:rPr>
              <w:t xml:space="preserve">; zna </w:t>
            </w:r>
            <w:r w:rsidR="000A42FD">
              <w:rPr>
                <w:sz w:val="20"/>
                <w:szCs w:val="20"/>
              </w:rPr>
              <w:t>użycie czasowników wyrażających stany (</w:t>
            </w:r>
            <w:r w:rsidR="000A42FD">
              <w:rPr>
                <w:i/>
                <w:sz w:val="20"/>
                <w:szCs w:val="20"/>
              </w:rPr>
              <w:t>stative verbs</w:t>
            </w:r>
            <w:r w:rsidR="000A42FD">
              <w:rPr>
                <w:sz w:val="20"/>
                <w:szCs w:val="20"/>
              </w:rPr>
              <w:t>)</w:t>
            </w:r>
            <w:r w:rsidR="000A42FD">
              <w:rPr>
                <w:bCs/>
                <w:sz w:val="20"/>
                <w:szCs w:val="20"/>
              </w:rPr>
              <w:t xml:space="preserve"> i </w:t>
            </w:r>
            <w:r w:rsidR="000A42FD">
              <w:rPr>
                <w:sz w:val="20"/>
                <w:szCs w:val="20"/>
              </w:rPr>
              <w:t xml:space="preserve">różnice znaczeniowe między formami prostymi i ciągłymi prawie wszystkich prezentowanych czasowników; </w:t>
            </w:r>
            <w:r w:rsidR="000A42FD">
              <w:rPr>
                <w:bCs/>
                <w:sz w:val="20"/>
                <w:szCs w:val="20"/>
              </w:rPr>
              <w:t xml:space="preserve">zna </w:t>
            </w:r>
            <w:r w:rsidR="000A42FD">
              <w:rPr>
                <w:sz w:val="20"/>
                <w:szCs w:val="20"/>
              </w:rPr>
              <w:t>znaczenie i użycie wszystkich prezentowanych czasowników modalnych i ich ekwiwalentów, w tym czasowników modalnych wyrażających przypuszczenia (</w:t>
            </w:r>
            <w:r w:rsidR="000A42FD">
              <w:rPr>
                <w:i/>
                <w:sz w:val="20"/>
                <w:szCs w:val="20"/>
              </w:rPr>
              <w:t>modals of deduction</w:t>
            </w:r>
            <w:r w:rsidR="000A42FD">
              <w:rPr>
                <w:sz w:val="20"/>
                <w:szCs w:val="20"/>
              </w:rPr>
              <w:t>)</w:t>
            </w:r>
          </w:p>
          <w:p w14:paraId="17C1D626" w14:textId="1FC5174A" w:rsidR="00B1287C" w:rsidRPr="006219F4" w:rsidRDefault="00B1287C" w:rsidP="006219F4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 w:rsidRPr="006219F4">
              <w:rPr>
                <w:sz w:val="20"/>
                <w:szCs w:val="20"/>
              </w:rPr>
              <w:t>poprawnie stosuje ww. wiedzę i struktury w ćw</w:t>
            </w:r>
            <w:r w:rsidR="00494468">
              <w:rPr>
                <w:sz w:val="20"/>
                <w:szCs w:val="20"/>
              </w:rPr>
              <w:t>iczeniach</w:t>
            </w:r>
            <w:r w:rsidRPr="006219F4">
              <w:rPr>
                <w:sz w:val="20"/>
                <w:szCs w:val="20"/>
              </w:rPr>
              <w:t xml:space="preserve"> gramatycznych, popełnia sporadyczne błędy</w:t>
            </w:r>
          </w:p>
          <w:p w14:paraId="1F5E9F3E" w14:textId="48AAC850" w:rsidR="00B1287C" w:rsidRPr="006219F4" w:rsidRDefault="00B1287C" w:rsidP="006219F4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 w:rsidRPr="006219F4">
              <w:rPr>
                <w:sz w:val="20"/>
                <w:szCs w:val="20"/>
              </w:rPr>
              <w:t xml:space="preserve">rozumie prawie wszystkie informacje w </w:t>
            </w:r>
            <w:r w:rsidR="00AF0FF5">
              <w:rPr>
                <w:sz w:val="20"/>
                <w:szCs w:val="20"/>
              </w:rPr>
              <w:t>kwizie, cytatach i zdaniach</w:t>
            </w:r>
            <w:r w:rsidRPr="006219F4">
              <w:rPr>
                <w:sz w:val="20"/>
                <w:szCs w:val="20"/>
              </w:rPr>
              <w:t xml:space="preserve">; </w:t>
            </w:r>
            <w:r w:rsidR="00FA45CB">
              <w:rPr>
                <w:sz w:val="20"/>
                <w:szCs w:val="20"/>
              </w:rPr>
              <w:t xml:space="preserve">poprawnie wyraża opinię nt. uzyskanego wyniku kwizu oraz </w:t>
            </w:r>
            <w:r w:rsidR="00D304B4">
              <w:rPr>
                <w:sz w:val="20"/>
                <w:szCs w:val="20"/>
              </w:rPr>
              <w:t>potrafi wyjaśnić</w:t>
            </w:r>
            <w:r w:rsidR="00FA45CB">
              <w:rPr>
                <w:sz w:val="20"/>
                <w:szCs w:val="20"/>
              </w:rPr>
              <w:t xml:space="preserve"> własnymi słowami prawie wszystkie podane cytaty</w:t>
            </w:r>
          </w:p>
          <w:p w14:paraId="4D19B982" w14:textId="6EB72FDC" w:rsidR="0010006A" w:rsidRDefault="0010006A" w:rsidP="006219F4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 xml:space="preserve">poprawnie udziela dość wyczerpującej </w:t>
            </w:r>
            <w:r>
              <w:rPr>
                <w:sz w:val="20"/>
                <w:szCs w:val="20"/>
              </w:rPr>
              <w:t xml:space="preserve">wypowiedzi na </w:t>
            </w:r>
            <w:r>
              <w:rPr>
                <w:sz w:val="20"/>
                <w:szCs w:val="20"/>
              </w:rPr>
              <w:lastRenderedPageBreak/>
              <w:t xml:space="preserve">temat tego, co możemy zrobić w swoim życiu, aby być bardziej świadomym obywatelem świata </w:t>
            </w:r>
          </w:p>
          <w:p w14:paraId="16846CCC" w14:textId="71264F69" w:rsidR="00682BA0" w:rsidRDefault="00682BA0" w:rsidP="0094476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 w:rsidRPr="00944765">
              <w:rPr>
                <w:bCs/>
                <w:sz w:val="20"/>
                <w:szCs w:val="20"/>
              </w:rPr>
              <w:t xml:space="preserve">aktywnie </w:t>
            </w:r>
            <w:r w:rsidRPr="00944765">
              <w:rPr>
                <w:sz w:val="20"/>
                <w:szCs w:val="20"/>
              </w:rPr>
              <w:t xml:space="preserve">uczestniczy w dyskusji nt. materiału stymulującego prezentującego plakaty </w:t>
            </w:r>
            <w:r w:rsidR="00C80434">
              <w:rPr>
                <w:sz w:val="20"/>
                <w:szCs w:val="20"/>
              </w:rPr>
              <w:t>dot.</w:t>
            </w:r>
            <w:r w:rsidRPr="00944765">
              <w:rPr>
                <w:sz w:val="20"/>
                <w:szCs w:val="20"/>
              </w:rPr>
              <w:t xml:space="preserve"> szkolne</w:t>
            </w:r>
            <w:r w:rsidR="00C80434">
              <w:rPr>
                <w:sz w:val="20"/>
                <w:szCs w:val="20"/>
              </w:rPr>
              <w:t>go</w:t>
            </w:r>
            <w:r w:rsidRPr="00944765">
              <w:rPr>
                <w:sz w:val="20"/>
                <w:szCs w:val="20"/>
              </w:rPr>
              <w:t xml:space="preserve"> wydarzeni</w:t>
            </w:r>
            <w:r w:rsidR="00C80434">
              <w:rPr>
                <w:sz w:val="20"/>
                <w:szCs w:val="20"/>
              </w:rPr>
              <w:t>a</w:t>
            </w:r>
            <w:r w:rsidRPr="00944765">
              <w:rPr>
                <w:sz w:val="20"/>
                <w:szCs w:val="20"/>
              </w:rPr>
              <w:t xml:space="preserve"> promujące</w:t>
            </w:r>
            <w:r w:rsidR="00C80434">
              <w:rPr>
                <w:sz w:val="20"/>
                <w:szCs w:val="20"/>
              </w:rPr>
              <w:t>go</w:t>
            </w:r>
            <w:r w:rsidRPr="00944765">
              <w:rPr>
                <w:sz w:val="20"/>
                <w:szCs w:val="20"/>
              </w:rPr>
              <w:t xml:space="preserve"> zainteresowanie problemami współczesnego świata, w tym poprawnie uzasadnia wybór najlepszego plakatu oraz odrzucenie dwóch pozostałych </w:t>
            </w:r>
          </w:p>
          <w:p w14:paraId="1A7D9B03" w14:textId="21E6B3B1" w:rsidR="00D578AF" w:rsidRPr="00944765" w:rsidRDefault="00020787" w:rsidP="0094476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 w:rsidRPr="00944765">
              <w:rPr>
                <w:sz w:val="20"/>
                <w:szCs w:val="20"/>
              </w:rPr>
              <w:t xml:space="preserve">aktywnie </w:t>
            </w:r>
            <w:r w:rsidRPr="00944765">
              <w:rPr>
                <w:bCs/>
                <w:sz w:val="20"/>
                <w:szCs w:val="20"/>
              </w:rPr>
              <w:t xml:space="preserve">uczestniczy w </w:t>
            </w:r>
            <w:r w:rsidRPr="00944765">
              <w:rPr>
                <w:sz w:val="20"/>
                <w:szCs w:val="20"/>
              </w:rPr>
              <w:t>tworzeniu</w:t>
            </w:r>
            <w:r w:rsidRPr="00944765">
              <w:rPr>
                <w:b/>
                <w:sz w:val="20"/>
                <w:szCs w:val="20"/>
              </w:rPr>
              <w:t xml:space="preserve"> </w:t>
            </w:r>
            <w:r w:rsidRPr="00944765">
              <w:rPr>
                <w:sz w:val="20"/>
                <w:szCs w:val="20"/>
              </w:rPr>
              <w:t>klasowego plakatu z grafiką i wypowiedziami prezentującymi znaczenie bycia obywate</w:t>
            </w:r>
            <w:r w:rsidR="00485F32" w:rsidRPr="00944765">
              <w:rPr>
                <w:sz w:val="20"/>
                <w:szCs w:val="20"/>
              </w:rPr>
              <w:t>lem całego świata, umie poprawnie omówić</w:t>
            </w:r>
            <w:r w:rsidRPr="00944765">
              <w:rPr>
                <w:sz w:val="20"/>
                <w:szCs w:val="20"/>
              </w:rPr>
              <w:t xml:space="preserve"> </w:t>
            </w:r>
            <w:r w:rsidR="00485F32" w:rsidRPr="00944765">
              <w:rPr>
                <w:sz w:val="20"/>
                <w:szCs w:val="20"/>
              </w:rPr>
              <w:t xml:space="preserve">zawartość plakatu 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9005BF" w14:textId="77777777" w:rsidR="000A42FD" w:rsidRDefault="00D578AF" w:rsidP="006219F4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 w:rsidRPr="006219F4">
              <w:rPr>
                <w:sz w:val="20"/>
                <w:szCs w:val="20"/>
              </w:rPr>
              <w:lastRenderedPageBreak/>
              <w:t xml:space="preserve">zna </w:t>
            </w:r>
            <w:r w:rsidR="00FB3EF6">
              <w:rPr>
                <w:sz w:val="20"/>
                <w:szCs w:val="20"/>
              </w:rPr>
              <w:t xml:space="preserve">słownictwo zw. z zainteresowaniem problemami współczesnego świata, troską o ochronę środowiska naturalnego i wrażliwością międzykulturową </w:t>
            </w:r>
          </w:p>
          <w:p w14:paraId="2F24B204" w14:textId="5F06BAE1" w:rsidR="000A42FD" w:rsidRDefault="00D578AF" w:rsidP="000A42FD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 w:rsidRPr="006219F4">
              <w:rPr>
                <w:sz w:val="20"/>
                <w:szCs w:val="20"/>
              </w:rPr>
              <w:t xml:space="preserve">zna użycie czasów </w:t>
            </w:r>
            <w:r w:rsidR="000A42FD">
              <w:rPr>
                <w:i/>
                <w:sz w:val="20"/>
                <w:szCs w:val="20"/>
              </w:rPr>
              <w:t xml:space="preserve">Present Simple, Present Continuous, </w:t>
            </w:r>
            <w:r w:rsidR="000A42FD">
              <w:rPr>
                <w:sz w:val="20"/>
                <w:szCs w:val="20"/>
              </w:rPr>
              <w:t>w tym różnice między nimi</w:t>
            </w:r>
            <w:r w:rsidR="000A42FD">
              <w:rPr>
                <w:bCs/>
                <w:sz w:val="20"/>
                <w:szCs w:val="20"/>
              </w:rPr>
              <w:t xml:space="preserve">; zna </w:t>
            </w:r>
            <w:r w:rsidR="000A42FD">
              <w:rPr>
                <w:sz w:val="20"/>
                <w:szCs w:val="20"/>
              </w:rPr>
              <w:t>użycie czasowników wyrażających stany (</w:t>
            </w:r>
            <w:r w:rsidR="000A42FD">
              <w:rPr>
                <w:i/>
                <w:sz w:val="20"/>
                <w:szCs w:val="20"/>
              </w:rPr>
              <w:t>stative verbs</w:t>
            </w:r>
            <w:r w:rsidR="000A42FD">
              <w:rPr>
                <w:sz w:val="20"/>
                <w:szCs w:val="20"/>
              </w:rPr>
              <w:t>)</w:t>
            </w:r>
            <w:r w:rsidR="000A42FD">
              <w:rPr>
                <w:bCs/>
                <w:sz w:val="20"/>
                <w:szCs w:val="20"/>
              </w:rPr>
              <w:t xml:space="preserve"> i </w:t>
            </w:r>
            <w:r w:rsidR="000A42FD">
              <w:rPr>
                <w:sz w:val="20"/>
                <w:szCs w:val="20"/>
              </w:rPr>
              <w:t xml:space="preserve">różnice znaczeniowe między formami prostymi i ciągłymi wszystkich prezentowanych czasowników; </w:t>
            </w:r>
            <w:r w:rsidR="000A42FD">
              <w:rPr>
                <w:bCs/>
                <w:sz w:val="20"/>
                <w:szCs w:val="20"/>
              </w:rPr>
              <w:t xml:space="preserve">zna </w:t>
            </w:r>
            <w:r w:rsidR="000A42FD">
              <w:rPr>
                <w:sz w:val="20"/>
                <w:szCs w:val="20"/>
              </w:rPr>
              <w:t>znaczenie i użycie wszystkich prezentowanych czasowników modalnych i ich ekwiwalentów, w tym czasowników modalnych wyrażających przypuszczenia (</w:t>
            </w:r>
            <w:r w:rsidR="000A42FD">
              <w:rPr>
                <w:i/>
                <w:sz w:val="20"/>
                <w:szCs w:val="20"/>
              </w:rPr>
              <w:t>modals of deduction</w:t>
            </w:r>
            <w:r w:rsidR="000A42FD">
              <w:rPr>
                <w:sz w:val="20"/>
                <w:szCs w:val="20"/>
              </w:rPr>
              <w:t>)</w:t>
            </w:r>
          </w:p>
          <w:p w14:paraId="6893C646" w14:textId="72909157" w:rsidR="00B1287C" w:rsidRPr="006219F4" w:rsidRDefault="00B1287C" w:rsidP="006219F4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 w:rsidRPr="006219F4">
              <w:rPr>
                <w:sz w:val="20"/>
                <w:szCs w:val="20"/>
              </w:rPr>
              <w:t xml:space="preserve">poprawnie stosuje ww. wiedzę </w:t>
            </w:r>
            <w:r w:rsidR="008D34DF" w:rsidRPr="006219F4">
              <w:rPr>
                <w:sz w:val="20"/>
                <w:szCs w:val="20"/>
              </w:rPr>
              <w:t xml:space="preserve">i struktury w ćwiczeniach </w:t>
            </w:r>
            <w:r w:rsidRPr="006219F4">
              <w:rPr>
                <w:sz w:val="20"/>
                <w:szCs w:val="20"/>
              </w:rPr>
              <w:t>gramatycznych, nie popełnia żadnych błędów</w:t>
            </w:r>
          </w:p>
          <w:p w14:paraId="253D817D" w14:textId="412C15E4" w:rsidR="00FA45CB" w:rsidRDefault="00B1287C" w:rsidP="006219F4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 w:rsidRPr="006219F4">
              <w:rPr>
                <w:sz w:val="20"/>
                <w:szCs w:val="20"/>
              </w:rPr>
              <w:t xml:space="preserve">rozumie wszystkie informacje w </w:t>
            </w:r>
            <w:r w:rsidR="00AF0FF5">
              <w:rPr>
                <w:sz w:val="20"/>
                <w:szCs w:val="20"/>
              </w:rPr>
              <w:t>kwizie, cytatach i zdaniach</w:t>
            </w:r>
            <w:r w:rsidRPr="006219F4">
              <w:rPr>
                <w:sz w:val="20"/>
                <w:szCs w:val="20"/>
              </w:rPr>
              <w:t xml:space="preserve">; </w:t>
            </w:r>
            <w:r w:rsidR="00FA45CB">
              <w:rPr>
                <w:sz w:val="20"/>
                <w:szCs w:val="20"/>
              </w:rPr>
              <w:t xml:space="preserve">poprawnie wyraża opinię nt. uzyskanego wyniku kwizu oraz </w:t>
            </w:r>
            <w:r w:rsidR="00D304B4">
              <w:rPr>
                <w:sz w:val="20"/>
                <w:szCs w:val="20"/>
              </w:rPr>
              <w:t>potrafi wyjaśnić</w:t>
            </w:r>
            <w:r w:rsidR="00FA45CB">
              <w:rPr>
                <w:sz w:val="20"/>
                <w:szCs w:val="20"/>
              </w:rPr>
              <w:t xml:space="preserve"> własnymi słowami wszystkie podane cytaty</w:t>
            </w:r>
            <w:r w:rsidR="00FA45CB" w:rsidRPr="006219F4">
              <w:rPr>
                <w:sz w:val="20"/>
                <w:szCs w:val="20"/>
              </w:rPr>
              <w:t xml:space="preserve"> </w:t>
            </w:r>
          </w:p>
          <w:p w14:paraId="1FB78E08" w14:textId="26BEF0AF" w:rsidR="0010006A" w:rsidRDefault="0010006A" w:rsidP="0010006A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 xml:space="preserve">poprawnie udziela wyczerpującej </w:t>
            </w:r>
            <w:r>
              <w:rPr>
                <w:sz w:val="20"/>
                <w:szCs w:val="20"/>
              </w:rPr>
              <w:t xml:space="preserve">wypowiedzi na </w:t>
            </w:r>
            <w:r>
              <w:rPr>
                <w:sz w:val="20"/>
                <w:szCs w:val="20"/>
              </w:rPr>
              <w:lastRenderedPageBreak/>
              <w:t xml:space="preserve">temat tego, co możemy zrobić w swoim życiu, aby być bardziej świadomym obywatelem świata </w:t>
            </w:r>
          </w:p>
          <w:p w14:paraId="1CD11C6D" w14:textId="0F54AD99" w:rsidR="00682BA0" w:rsidRDefault="00682BA0" w:rsidP="0094476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 w:rsidRPr="00944765">
              <w:rPr>
                <w:bCs/>
                <w:sz w:val="20"/>
                <w:szCs w:val="20"/>
              </w:rPr>
              <w:t xml:space="preserve">aktywnie </w:t>
            </w:r>
            <w:r w:rsidRPr="00944765">
              <w:rPr>
                <w:sz w:val="20"/>
                <w:szCs w:val="20"/>
              </w:rPr>
              <w:t xml:space="preserve">uczestniczy w dyskusji nt. materiału stymulującego prezentującego plakaty </w:t>
            </w:r>
            <w:r w:rsidR="00C80434">
              <w:rPr>
                <w:sz w:val="20"/>
                <w:szCs w:val="20"/>
              </w:rPr>
              <w:t>dot.</w:t>
            </w:r>
            <w:r w:rsidRPr="00944765">
              <w:rPr>
                <w:sz w:val="20"/>
                <w:szCs w:val="20"/>
              </w:rPr>
              <w:t xml:space="preserve"> szkolne</w:t>
            </w:r>
            <w:r w:rsidR="00C80434">
              <w:rPr>
                <w:sz w:val="20"/>
                <w:szCs w:val="20"/>
              </w:rPr>
              <w:t>go</w:t>
            </w:r>
            <w:r w:rsidRPr="00944765">
              <w:rPr>
                <w:sz w:val="20"/>
                <w:szCs w:val="20"/>
              </w:rPr>
              <w:t xml:space="preserve"> wydarzeni</w:t>
            </w:r>
            <w:r w:rsidR="00C80434">
              <w:rPr>
                <w:sz w:val="20"/>
                <w:szCs w:val="20"/>
              </w:rPr>
              <w:t>a</w:t>
            </w:r>
            <w:r w:rsidRPr="00944765">
              <w:rPr>
                <w:sz w:val="20"/>
                <w:szCs w:val="20"/>
              </w:rPr>
              <w:t xml:space="preserve"> promujące</w:t>
            </w:r>
            <w:r w:rsidR="00C80434">
              <w:rPr>
                <w:sz w:val="20"/>
                <w:szCs w:val="20"/>
              </w:rPr>
              <w:t>go</w:t>
            </w:r>
            <w:r w:rsidRPr="00944765">
              <w:rPr>
                <w:sz w:val="20"/>
                <w:szCs w:val="20"/>
              </w:rPr>
              <w:t xml:space="preserve"> zainteresowanie problemami współczesnego świata, w tym poprawnie i wyczerpująco uzasadnia wybór najlepszego plakatu oraz odrzucenie dwóch pozostałych </w:t>
            </w:r>
          </w:p>
          <w:p w14:paraId="7142CE49" w14:textId="58D3707F" w:rsidR="00D578AF" w:rsidRPr="00944765" w:rsidRDefault="00020787" w:rsidP="0094476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 w:rsidRPr="00944765">
              <w:rPr>
                <w:sz w:val="20"/>
                <w:szCs w:val="20"/>
              </w:rPr>
              <w:t xml:space="preserve">aktywnie </w:t>
            </w:r>
            <w:r w:rsidRPr="00944765">
              <w:rPr>
                <w:bCs/>
                <w:sz w:val="20"/>
                <w:szCs w:val="20"/>
              </w:rPr>
              <w:t xml:space="preserve">uczestniczy w </w:t>
            </w:r>
            <w:r w:rsidRPr="00944765">
              <w:rPr>
                <w:sz w:val="20"/>
                <w:szCs w:val="20"/>
              </w:rPr>
              <w:t>tworzeniu</w:t>
            </w:r>
            <w:r w:rsidRPr="00944765">
              <w:rPr>
                <w:b/>
                <w:sz w:val="20"/>
                <w:szCs w:val="20"/>
              </w:rPr>
              <w:t xml:space="preserve"> </w:t>
            </w:r>
            <w:r w:rsidRPr="00944765">
              <w:rPr>
                <w:sz w:val="20"/>
                <w:szCs w:val="20"/>
              </w:rPr>
              <w:t xml:space="preserve">klasowego plakatu z grafiką i wypowiedziami prezentującymi znaczenie bycia obywatelem </w:t>
            </w:r>
            <w:r w:rsidR="00485F32" w:rsidRPr="00944765">
              <w:rPr>
                <w:sz w:val="20"/>
                <w:szCs w:val="20"/>
              </w:rPr>
              <w:t>całego świata, umie poprawnie i wyczerpująco omówić zawartość plakatu</w:t>
            </w:r>
          </w:p>
        </w:tc>
      </w:tr>
      <w:tr w:rsidR="00E1509D" w:rsidRPr="006620A2" w14:paraId="29FE7549" w14:textId="77777777" w:rsidTr="00561C72">
        <w:trPr>
          <w:trHeight w:val="383"/>
        </w:trPr>
        <w:tc>
          <w:tcPr>
            <w:tcW w:w="28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33B7B744" w14:textId="75918C0B" w:rsidR="00E1509D" w:rsidRPr="006219F4" w:rsidRDefault="00883F29" w:rsidP="00524AAF">
            <w:pPr>
              <w:jc w:val="center"/>
              <w:rPr>
                <w:b/>
                <w:bCs/>
                <w:i/>
                <w:sz w:val="22"/>
                <w:szCs w:val="22"/>
                <w:lang w:val="en-AU"/>
              </w:rPr>
            </w:pPr>
            <w:r w:rsidRPr="006219F4">
              <w:rPr>
                <w:b/>
                <w:bCs/>
                <w:lang w:val="en-US" w:eastAsia="en-US"/>
              </w:rPr>
              <w:lastRenderedPageBreak/>
              <w:t>UNIT 1</w:t>
            </w:r>
            <w:r w:rsidR="00E1509D" w:rsidRPr="006219F4">
              <w:rPr>
                <w:b/>
                <w:bCs/>
                <w:lang w:val="en-US" w:eastAsia="en-US"/>
              </w:rPr>
              <w:t xml:space="preserve"> – </w:t>
            </w:r>
            <w:r w:rsidR="00CB6887">
              <w:rPr>
                <w:b/>
                <w:bCs/>
                <w:i/>
                <w:lang w:val="en-AU"/>
              </w:rPr>
              <w:t>TOMORROW’S WORKPLACE</w:t>
            </w:r>
          </w:p>
        </w:tc>
      </w:tr>
      <w:tr w:rsidR="006C53E7" w14:paraId="4B47FF86" w14:textId="77777777" w:rsidTr="00561C72">
        <w:trPr>
          <w:trHeight w:val="1059"/>
        </w:trPr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21E6333C" w14:textId="77777777" w:rsidR="006C53E7" w:rsidRPr="00D049FC" w:rsidRDefault="00883F29" w:rsidP="003E7653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val="en-US" w:eastAsia="en-US"/>
              </w:rPr>
            </w:pPr>
            <w:r w:rsidRPr="00D049FC">
              <w:rPr>
                <w:b/>
                <w:bCs/>
                <w:sz w:val="22"/>
                <w:szCs w:val="22"/>
                <w:lang w:val="en-US" w:eastAsia="en-US"/>
              </w:rPr>
              <w:t>1</w:t>
            </w:r>
            <w:r w:rsidR="006C53E7" w:rsidRPr="00D049FC">
              <w:rPr>
                <w:b/>
                <w:bCs/>
                <w:sz w:val="22"/>
                <w:szCs w:val="22"/>
                <w:lang w:val="en-US" w:eastAsia="en-US"/>
              </w:rPr>
              <w:t>a</w:t>
            </w:r>
          </w:p>
          <w:p w14:paraId="174843BD" w14:textId="40765B28" w:rsidR="00B6747F" w:rsidRPr="00944765" w:rsidRDefault="00883F29" w:rsidP="00944765">
            <w:pPr>
              <w:spacing w:line="276" w:lineRule="auto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</w:pPr>
            <w:r w:rsidRPr="00D049FC"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  <w:t>Reading</w:t>
            </w:r>
          </w:p>
        </w:tc>
        <w:tc>
          <w:tcPr>
            <w:tcW w:w="28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E7F26" w14:textId="2C96514F" w:rsidR="007628F7" w:rsidRPr="00CB6887" w:rsidRDefault="006C53E7" w:rsidP="00CB6887">
            <w:pPr>
              <w:numPr>
                <w:ilvl w:val="0"/>
                <w:numId w:val="2"/>
              </w:numPr>
              <w:ind w:left="90" w:hanging="175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zna </w:t>
            </w:r>
            <w:r w:rsidR="007628F7">
              <w:rPr>
                <w:sz w:val="20"/>
                <w:szCs w:val="20"/>
                <w:lang w:eastAsia="en-US"/>
              </w:rPr>
              <w:t>podstawowe słownictwo opisujące</w:t>
            </w:r>
            <w:r w:rsidR="007628F7">
              <w:rPr>
                <w:sz w:val="20"/>
                <w:szCs w:val="20"/>
              </w:rPr>
              <w:t xml:space="preserve"> </w:t>
            </w:r>
            <w:r w:rsidR="00CB6887">
              <w:rPr>
                <w:sz w:val="20"/>
                <w:szCs w:val="20"/>
              </w:rPr>
              <w:t xml:space="preserve">wpływ AI na wybrane branże i sektory przemysłu; zna podstawowe słownictwo zw. z </w:t>
            </w:r>
            <w:r w:rsidR="00CB6887">
              <w:rPr>
                <w:bCs/>
                <w:sz w:val="20"/>
                <w:szCs w:val="20"/>
              </w:rPr>
              <w:t>wykorzystaniem AI przy rekrutacji pracowników</w:t>
            </w:r>
            <w:r w:rsidR="00CB6887">
              <w:rPr>
                <w:sz w:val="20"/>
                <w:szCs w:val="20"/>
              </w:rPr>
              <w:t xml:space="preserve">, w tym część wyróżnionych słów/zwrotów i kolokacji oraz czasowników złożonych </w:t>
            </w:r>
          </w:p>
          <w:p w14:paraId="3163B31C" w14:textId="09C093F9" w:rsidR="006C53E7" w:rsidRDefault="006C53E7" w:rsidP="00B15405">
            <w:pPr>
              <w:numPr>
                <w:ilvl w:val="0"/>
                <w:numId w:val="3"/>
              </w:numPr>
              <w:ind w:left="90" w:hanging="175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ww. wiedzę stosuje </w:t>
            </w:r>
            <w:r>
              <w:rPr>
                <w:color w:val="000000"/>
                <w:sz w:val="20"/>
                <w:szCs w:val="20"/>
                <w:lang w:eastAsia="en-US"/>
              </w:rPr>
              <w:t>w znacznej części prawidłowo</w:t>
            </w:r>
            <w:r>
              <w:rPr>
                <w:sz w:val="20"/>
                <w:szCs w:val="20"/>
                <w:lang w:eastAsia="en-US"/>
              </w:rPr>
              <w:t xml:space="preserve"> w ćwiczeniach leksykalnych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13B71" w14:textId="77777777" w:rsidR="00B6747F" w:rsidRPr="00B6747F" w:rsidRDefault="00EE1464" w:rsidP="007628F7">
            <w:pPr>
              <w:numPr>
                <w:ilvl w:val="0"/>
                <w:numId w:val="3"/>
              </w:numPr>
              <w:ind w:left="90" w:hanging="175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zna </w:t>
            </w:r>
            <w:r w:rsidR="00B6747F">
              <w:rPr>
                <w:sz w:val="20"/>
                <w:szCs w:val="20"/>
              </w:rPr>
              <w:t xml:space="preserve">znaczną część słownictwa opisującego wpływ AI na wybrane branże i sektory przemysłu; zna znaczną część słownictwa zw. z </w:t>
            </w:r>
            <w:r w:rsidR="00B6747F">
              <w:rPr>
                <w:bCs/>
                <w:sz w:val="20"/>
                <w:szCs w:val="20"/>
              </w:rPr>
              <w:t>wykorzystaniem AI przy rekrutacji pracowników</w:t>
            </w:r>
            <w:r w:rsidR="00B6747F">
              <w:rPr>
                <w:sz w:val="20"/>
                <w:szCs w:val="20"/>
              </w:rPr>
              <w:t xml:space="preserve">, w tym znaczną część wyróżnionych słów/zwrotów i kolokacji oraz czasowników złożonych </w:t>
            </w:r>
          </w:p>
          <w:p w14:paraId="62CF214D" w14:textId="20E22157" w:rsidR="00022EE5" w:rsidRPr="007628F7" w:rsidRDefault="00022EE5" w:rsidP="007628F7">
            <w:pPr>
              <w:numPr>
                <w:ilvl w:val="0"/>
                <w:numId w:val="3"/>
              </w:numPr>
              <w:ind w:left="90" w:hanging="175"/>
              <w:rPr>
                <w:color w:val="000000"/>
                <w:sz w:val="20"/>
                <w:szCs w:val="20"/>
                <w:lang w:eastAsia="en-US"/>
              </w:rPr>
            </w:pPr>
            <w:r w:rsidRPr="007628F7">
              <w:rPr>
                <w:sz w:val="20"/>
                <w:szCs w:val="20"/>
                <w:lang w:eastAsia="en-US"/>
              </w:rPr>
              <w:t xml:space="preserve">ww. wiedzę stosuje </w:t>
            </w:r>
            <w:r w:rsidRPr="007628F7">
              <w:rPr>
                <w:color w:val="000000"/>
                <w:sz w:val="20"/>
                <w:szCs w:val="20"/>
                <w:lang w:eastAsia="en-US"/>
              </w:rPr>
              <w:t>na ogół prawidłowo</w:t>
            </w:r>
            <w:r w:rsidRPr="007628F7">
              <w:rPr>
                <w:sz w:val="20"/>
                <w:szCs w:val="20"/>
                <w:lang w:eastAsia="en-US"/>
              </w:rPr>
              <w:t xml:space="preserve"> w ćwiczeniach leksykalnych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5756A" w14:textId="1B025A16" w:rsidR="007628F7" w:rsidRDefault="00EE1464" w:rsidP="00B15405">
            <w:pPr>
              <w:numPr>
                <w:ilvl w:val="0"/>
                <w:numId w:val="5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zna </w:t>
            </w:r>
            <w:r w:rsidR="00B6747F">
              <w:rPr>
                <w:sz w:val="20"/>
                <w:szCs w:val="20"/>
              </w:rPr>
              <w:t xml:space="preserve">większość słownictwa opisującego wpływ AI na wybrane branże i sektory przemysłu; zna większość słownictwa zw. z </w:t>
            </w:r>
            <w:r w:rsidR="00B6747F">
              <w:rPr>
                <w:bCs/>
                <w:sz w:val="20"/>
                <w:szCs w:val="20"/>
              </w:rPr>
              <w:t>wykorzystaniem AI przy rekrutacji pracowników</w:t>
            </w:r>
            <w:r w:rsidR="00B6747F">
              <w:rPr>
                <w:sz w:val="20"/>
                <w:szCs w:val="20"/>
              </w:rPr>
              <w:t>, w tym większość wyróżnionych słów/zwrotów i kolokacji oraz czasowników złożonych</w:t>
            </w:r>
          </w:p>
          <w:p w14:paraId="335E3EB7" w14:textId="50363135" w:rsidR="006C53E7" w:rsidRDefault="00022EE5" w:rsidP="00B15405">
            <w:pPr>
              <w:numPr>
                <w:ilvl w:val="0"/>
                <w:numId w:val="5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ww. wiedzę stosuje </w:t>
            </w:r>
            <w:r>
              <w:rPr>
                <w:color w:val="000000"/>
                <w:sz w:val="20"/>
                <w:szCs w:val="20"/>
                <w:lang w:eastAsia="en-US"/>
              </w:rPr>
              <w:t>w większości prawidłowo</w:t>
            </w:r>
            <w:r>
              <w:rPr>
                <w:sz w:val="20"/>
                <w:szCs w:val="20"/>
                <w:lang w:eastAsia="en-US"/>
              </w:rPr>
              <w:t xml:space="preserve"> w ćwiczeniach leksykalnych 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05035" w14:textId="5ED4C599" w:rsidR="00944765" w:rsidRPr="00944765" w:rsidRDefault="00944765" w:rsidP="00B15405">
            <w:pPr>
              <w:numPr>
                <w:ilvl w:val="0"/>
                <w:numId w:val="6"/>
              </w:numPr>
              <w:ind w:left="55" w:hanging="140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zna prawie całe słownictwo opisujące </w:t>
            </w:r>
            <w:r>
              <w:rPr>
                <w:sz w:val="20"/>
                <w:szCs w:val="20"/>
              </w:rPr>
              <w:t xml:space="preserve">wpływ AI na wybrane branże i sektory przemysłu; zna prawie całe słownictwo zw. z </w:t>
            </w:r>
            <w:r>
              <w:rPr>
                <w:bCs/>
                <w:sz w:val="20"/>
                <w:szCs w:val="20"/>
              </w:rPr>
              <w:t>wykorzystaniem AI przy rekrutacji pracowników</w:t>
            </w:r>
            <w:r>
              <w:rPr>
                <w:sz w:val="20"/>
                <w:szCs w:val="20"/>
              </w:rPr>
              <w:t>, w tym prawie wszystkie wyróżnione słowa/zwroty i kolokacje oraz czasowniki złożone</w:t>
            </w:r>
          </w:p>
          <w:p w14:paraId="11AA9399" w14:textId="1793DA09" w:rsidR="006C53E7" w:rsidRPr="00B15405" w:rsidRDefault="00022EE5" w:rsidP="00B15405">
            <w:pPr>
              <w:numPr>
                <w:ilvl w:val="0"/>
                <w:numId w:val="6"/>
              </w:numPr>
              <w:ind w:left="55" w:hanging="140"/>
              <w:rPr>
                <w:bCs/>
                <w:sz w:val="20"/>
                <w:szCs w:val="20"/>
              </w:rPr>
            </w:pPr>
            <w:r w:rsidRPr="00B15405">
              <w:rPr>
                <w:sz w:val="20"/>
                <w:szCs w:val="20"/>
                <w:lang w:eastAsia="en-US"/>
              </w:rPr>
              <w:t>ww. wiedzę stosuje</w:t>
            </w:r>
            <w:r w:rsidRPr="00B15405">
              <w:rPr>
                <w:color w:val="000000"/>
                <w:sz w:val="20"/>
                <w:szCs w:val="20"/>
                <w:lang w:eastAsia="en-US"/>
              </w:rPr>
              <w:t xml:space="preserve"> prawidłowo</w:t>
            </w:r>
            <w:r w:rsidRPr="00B15405">
              <w:rPr>
                <w:sz w:val="20"/>
                <w:szCs w:val="20"/>
                <w:lang w:eastAsia="en-US"/>
              </w:rPr>
              <w:t xml:space="preserve"> w ćwiczeniach leksykalnych</w:t>
            </w:r>
            <w:r w:rsidR="00E5162E" w:rsidRPr="00B15405">
              <w:rPr>
                <w:sz w:val="20"/>
                <w:szCs w:val="20"/>
                <w:lang w:eastAsia="en-US"/>
              </w:rPr>
              <w:t>, popełnia nieliczne błędy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46CE9" w14:textId="29460066" w:rsidR="00CB6887" w:rsidRPr="00CB6887" w:rsidRDefault="00EE1464" w:rsidP="00B15405">
            <w:pPr>
              <w:numPr>
                <w:ilvl w:val="0"/>
                <w:numId w:val="6"/>
              </w:numPr>
              <w:ind w:left="55" w:hanging="140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zna całe słownictwo opisujące </w:t>
            </w:r>
            <w:r w:rsidR="00CB6887">
              <w:rPr>
                <w:sz w:val="20"/>
                <w:szCs w:val="20"/>
              </w:rPr>
              <w:t xml:space="preserve">wpływ AI na wybrane branże i sektory przemysłu; zna całe słownictwo zw. z </w:t>
            </w:r>
            <w:r w:rsidR="00CB6887">
              <w:rPr>
                <w:bCs/>
                <w:sz w:val="20"/>
                <w:szCs w:val="20"/>
              </w:rPr>
              <w:t>wykorzystaniem AI przy rekrutacji pracowników</w:t>
            </w:r>
            <w:r w:rsidR="00CB6887">
              <w:rPr>
                <w:sz w:val="20"/>
                <w:szCs w:val="20"/>
              </w:rPr>
              <w:t>, w tym wszystkie wyróżnione słowa/zwroty i kolokacje oraz czasowniki złożone</w:t>
            </w:r>
          </w:p>
          <w:p w14:paraId="654CB852" w14:textId="4A22DB78" w:rsidR="006C53E7" w:rsidRPr="00B15405" w:rsidRDefault="00EE1464" w:rsidP="00B15405">
            <w:pPr>
              <w:numPr>
                <w:ilvl w:val="0"/>
                <w:numId w:val="6"/>
              </w:numPr>
              <w:ind w:left="55" w:hanging="140"/>
              <w:rPr>
                <w:bCs/>
                <w:sz w:val="20"/>
                <w:szCs w:val="20"/>
              </w:rPr>
            </w:pPr>
            <w:r w:rsidRPr="00B15405">
              <w:rPr>
                <w:sz w:val="20"/>
                <w:szCs w:val="20"/>
                <w:lang w:eastAsia="en-US"/>
              </w:rPr>
              <w:t>ww. wiedzę stosuje</w:t>
            </w:r>
            <w:r w:rsidR="00887D5E" w:rsidRPr="00B15405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B15405">
              <w:rPr>
                <w:color w:val="000000"/>
                <w:sz w:val="20"/>
                <w:szCs w:val="20"/>
                <w:lang w:eastAsia="en-US"/>
              </w:rPr>
              <w:t>prawidłowo</w:t>
            </w:r>
            <w:r w:rsidRPr="00B15405">
              <w:rPr>
                <w:sz w:val="20"/>
                <w:szCs w:val="20"/>
                <w:lang w:eastAsia="en-US"/>
              </w:rPr>
              <w:t xml:space="preserve"> w ćwiczeniach leksykalnych</w:t>
            </w:r>
            <w:r w:rsidR="00E5162E" w:rsidRPr="00B15405">
              <w:rPr>
                <w:sz w:val="20"/>
                <w:szCs w:val="20"/>
                <w:lang w:eastAsia="en-US"/>
              </w:rPr>
              <w:t xml:space="preserve">, </w:t>
            </w:r>
            <w:r w:rsidR="005F0806" w:rsidRPr="00B15405">
              <w:rPr>
                <w:sz w:val="20"/>
                <w:szCs w:val="20"/>
                <w:lang w:eastAsia="en-US"/>
              </w:rPr>
              <w:t xml:space="preserve">może popełniać </w:t>
            </w:r>
            <w:r w:rsidR="00E5162E" w:rsidRPr="00B15405">
              <w:rPr>
                <w:sz w:val="20"/>
                <w:szCs w:val="20"/>
                <w:lang w:eastAsia="en-US"/>
              </w:rPr>
              <w:t xml:space="preserve">sporadyczne błędy </w:t>
            </w:r>
          </w:p>
        </w:tc>
      </w:tr>
      <w:tr w:rsidR="006C53E7" w14:paraId="162DA09E" w14:textId="77777777" w:rsidTr="00561C72">
        <w:trPr>
          <w:cantSplit/>
          <w:trHeight w:val="2220"/>
        </w:trPr>
        <w:tc>
          <w:tcPr>
            <w:tcW w:w="147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24229A70" w14:textId="77777777" w:rsidR="006C53E7" w:rsidRPr="00CC01C2" w:rsidRDefault="006C53E7" w:rsidP="005D6447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CC01C2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ZNAJOMOŚĆ ŚRODKÓW JĘZYKOWYCH </w:t>
            </w:r>
          </w:p>
        </w:tc>
        <w:tc>
          <w:tcPr>
            <w:tcW w:w="2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5E8B7D99" w14:textId="77777777" w:rsidR="006C53E7" w:rsidRDefault="006C53E7" w:rsidP="003E7653">
            <w:pPr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85E384A" w14:textId="77777777" w:rsidR="006C53E7" w:rsidRDefault="006C53E7" w:rsidP="003E7653">
            <w:pPr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41A24354" w14:textId="77777777" w:rsidR="006C53E7" w:rsidRDefault="006C53E7" w:rsidP="003E7653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08FDBC32" w14:textId="77777777" w:rsidR="006C53E7" w:rsidRDefault="006C53E7" w:rsidP="003E7653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09297301" w14:textId="77777777" w:rsidR="006C53E7" w:rsidRDefault="006C53E7" w:rsidP="003E7653">
            <w:pPr>
              <w:rPr>
                <w:sz w:val="20"/>
                <w:szCs w:val="20"/>
                <w:lang w:eastAsia="en-US"/>
              </w:rPr>
            </w:pPr>
          </w:p>
        </w:tc>
      </w:tr>
      <w:tr w:rsidR="00E02B00" w14:paraId="07A77E6A" w14:textId="77777777" w:rsidTr="00561C72">
        <w:trPr>
          <w:cantSplit/>
          <w:trHeight w:val="2320"/>
        </w:trPr>
        <w:tc>
          <w:tcPr>
            <w:tcW w:w="147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57FC5302" w14:textId="0D62ADA2" w:rsidR="00E02B00" w:rsidRPr="006C53E7" w:rsidRDefault="00E02B00" w:rsidP="007B2533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>R</w:t>
            </w:r>
            <w:r w:rsidRPr="006C53E7">
              <w:rPr>
                <w:b/>
                <w:bCs/>
                <w:color w:val="000000"/>
                <w:sz w:val="16"/>
                <w:szCs w:val="16"/>
                <w:lang w:eastAsia="en-US"/>
              </w:rPr>
              <w:t>OZUMIEN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IE WYPOWIEDZI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 xml:space="preserve">I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PRZETWA-RZANIE</w:t>
            </w:r>
            <w:r w:rsidR="007B2533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WYPOWIEDZI</w:t>
            </w:r>
          </w:p>
        </w:tc>
        <w:tc>
          <w:tcPr>
            <w:tcW w:w="2829" w:type="dxa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06096758" w14:textId="51B7E00A" w:rsidR="00E02B00" w:rsidRDefault="00E02B00" w:rsidP="002D19FA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rozumie </w:t>
            </w:r>
            <w:r w:rsidRPr="00CE547D">
              <w:rPr>
                <w:sz w:val="20"/>
                <w:szCs w:val="20"/>
                <w:lang w:eastAsia="en-US"/>
              </w:rPr>
              <w:t xml:space="preserve">większość </w:t>
            </w:r>
            <w:r w:rsidRPr="00CE547D">
              <w:rPr>
                <w:sz w:val="20"/>
                <w:szCs w:val="20"/>
              </w:rPr>
              <w:t>kluczowych</w:t>
            </w:r>
            <w:r>
              <w:rPr>
                <w:sz w:val="20"/>
                <w:szCs w:val="20"/>
              </w:rPr>
              <w:t xml:space="preserve"> informacji w prez</w:t>
            </w:r>
            <w:r w:rsidR="00524AAF">
              <w:rPr>
                <w:sz w:val="20"/>
                <w:szCs w:val="20"/>
              </w:rPr>
              <w:t>entacjac</w:t>
            </w:r>
            <w:r w:rsidR="0086629B">
              <w:rPr>
                <w:sz w:val="20"/>
                <w:szCs w:val="20"/>
              </w:rPr>
              <w:t xml:space="preserve">h wideo, tekście </w:t>
            </w:r>
            <w:r>
              <w:rPr>
                <w:sz w:val="20"/>
                <w:szCs w:val="20"/>
              </w:rPr>
              <w:t>i zdaniach</w:t>
            </w:r>
          </w:p>
          <w:p w14:paraId="5433CB1C" w14:textId="476F981E" w:rsidR="00E02B00" w:rsidRPr="006B3CAA" w:rsidRDefault="00E02B00" w:rsidP="00273F4C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wykonuje w znacznej części poprawnie większość zadań dot. przekazywania informacji z prezentacji wideo</w:t>
            </w:r>
            <w:r w:rsidR="005355C1">
              <w:rPr>
                <w:sz w:val="20"/>
                <w:szCs w:val="20"/>
              </w:rPr>
              <w:t xml:space="preserve"> </w:t>
            </w:r>
            <w:r w:rsidR="008F2B11">
              <w:rPr>
                <w:sz w:val="20"/>
                <w:szCs w:val="20"/>
              </w:rPr>
              <w:t>i określania tematyki tekstu</w:t>
            </w:r>
            <w:r w:rsidR="00CF64DA">
              <w:rPr>
                <w:sz w:val="20"/>
                <w:szCs w:val="20"/>
              </w:rPr>
              <w:t xml:space="preserve">, rozwiązuje prawidłowo część punktów w zadaniu </w:t>
            </w:r>
            <w:r w:rsidR="00EA4FE7">
              <w:rPr>
                <w:sz w:val="20"/>
                <w:szCs w:val="20"/>
              </w:rPr>
              <w:t>na wybór wielokrotny (+ zna strategię analizowania tekstu pod kątem różnych aspektów)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203CD2F" w14:textId="453B61F8" w:rsidR="00E02B00" w:rsidRDefault="00E02B00" w:rsidP="002D19FA">
            <w:pPr>
              <w:numPr>
                <w:ilvl w:val="0"/>
                <w:numId w:val="3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rozumie </w:t>
            </w:r>
            <w:r w:rsidRPr="00CE547D">
              <w:rPr>
                <w:sz w:val="20"/>
                <w:szCs w:val="20"/>
              </w:rPr>
              <w:t>kluczowe</w:t>
            </w:r>
            <w:r>
              <w:rPr>
                <w:sz w:val="20"/>
                <w:szCs w:val="20"/>
              </w:rPr>
              <w:t xml:space="preserve"> informacje w preze</w:t>
            </w:r>
            <w:r w:rsidR="0086629B">
              <w:rPr>
                <w:sz w:val="20"/>
                <w:szCs w:val="20"/>
              </w:rPr>
              <w:t>ntacjach wideo, tekście</w:t>
            </w:r>
            <w:r w:rsidR="00524AAF">
              <w:rPr>
                <w:sz w:val="20"/>
                <w:szCs w:val="20"/>
              </w:rPr>
              <w:t xml:space="preserve"> i</w:t>
            </w:r>
            <w:r>
              <w:rPr>
                <w:sz w:val="20"/>
                <w:szCs w:val="20"/>
              </w:rPr>
              <w:t xml:space="preserve"> zdaniach</w:t>
            </w:r>
          </w:p>
          <w:p w14:paraId="1BE72810" w14:textId="10CEEF2A" w:rsidR="00E02B00" w:rsidRPr="006B3CAA" w:rsidRDefault="00E02B00" w:rsidP="002D19FA">
            <w:pPr>
              <w:numPr>
                <w:ilvl w:val="0"/>
                <w:numId w:val="3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wykonuje w miarę poprawnie większość zadań dot. przekazywania informacji z prezentacji wideo</w:t>
            </w:r>
            <w:r w:rsidR="005355C1">
              <w:rPr>
                <w:sz w:val="20"/>
                <w:szCs w:val="20"/>
              </w:rPr>
              <w:t xml:space="preserve"> i </w:t>
            </w:r>
            <w:r w:rsidR="008F2B11">
              <w:rPr>
                <w:sz w:val="20"/>
                <w:szCs w:val="20"/>
              </w:rPr>
              <w:t>określania tematyki tekstu</w:t>
            </w:r>
            <w:r w:rsidR="00726496">
              <w:rPr>
                <w:sz w:val="20"/>
                <w:szCs w:val="20"/>
              </w:rPr>
              <w:t>,</w:t>
            </w:r>
            <w:r w:rsidR="00CF64DA">
              <w:rPr>
                <w:sz w:val="20"/>
                <w:szCs w:val="20"/>
              </w:rPr>
              <w:t xml:space="preserve"> rozwiązuje prawidłowo znaczną część punktów w zadaniu </w:t>
            </w:r>
            <w:r w:rsidR="008F2B11">
              <w:rPr>
                <w:sz w:val="20"/>
                <w:szCs w:val="20"/>
              </w:rPr>
              <w:t>na wybór wielokrotny (+ zna strategię analizowania tekstu pod kątem różnych aspektów)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0DF8A08B" w14:textId="250DAA62" w:rsidR="00E02B00" w:rsidRDefault="00E02B00" w:rsidP="002D19FA">
            <w:pPr>
              <w:numPr>
                <w:ilvl w:val="0"/>
                <w:numId w:val="3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większość informacji w prez</w:t>
            </w:r>
            <w:r w:rsidR="0086629B">
              <w:rPr>
                <w:sz w:val="20"/>
                <w:szCs w:val="20"/>
              </w:rPr>
              <w:t>entacjach wideo, tekście</w:t>
            </w:r>
            <w:r>
              <w:rPr>
                <w:sz w:val="20"/>
                <w:szCs w:val="20"/>
              </w:rPr>
              <w:t xml:space="preserve"> i zdaniach</w:t>
            </w:r>
          </w:p>
          <w:p w14:paraId="5694AF11" w14:textId="699485FE" w:rsidR="00E02B00" w:rsidRPr="006B3CAA" w:rsidRDefault="00E02B00" w:rsidP="00CF64DA">
            <w:pPr>
              <w:numPr>
                <w:ilvl w:val="0"/>
                <w:numId w:val="3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wykonuje poprawnie większość zadań dot. przekazywania informacji z prezentacji wideo</w:t>
            </w:r>
            <w:r w:rsidR="005355C1">
              <w:rPr>
                <w:sz w:val="20"/>
                <w:szCs w:val="20"/>
              </w:rPr>
              <w:t xml:space="preserve"> </w:t>
            </w:r>
            <w:r w:rsidR="008F2B11">
              <w:rPr>
                <w:sz w:val="20"/>
                <w:szCs w:val="20"/>
              </w:rPr>
              <w:t>i określania tematyki tekstu</w:t>
            </w:r>
            <w:r w:rsidR="00CF64DA">
              <w:rPr>
                <w:sz w:val="20"/>
                <w:szCs w:val="20"/>
              </w:rPr>
              <w:t xml:space="preserve">, rozwiązuje prawidłowo większość punktów w zadaniu </w:t>
            </w:r>
            <w:r w:rsidR="008F2B11">
              <w:rPr>
                <w:sz w:val="20"/>
                <w:szCs w:val="20"/>
              </w:rPr>
              <w:t>na wybór wielokrotny (+ zna strategię analizowania tekstu pod kątem różnych aspektów)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210D1005" w14:textId="0867CDD2" w:rsidR="00E02B00" w:rsidRDefault="00E02B00" w:rsidP="002D19FA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rozumie </w:t>
            </w:r>
            <w:r>
              <w:rPr>
                <w:sz w:val="20"/>
                <w:szCs w:val="20"/>
              </w:rPr>
              <w:t>prawie wszystkie informacje w prez</w:t>
            </w:r>
            <w:r w:rsidR="0086629B">
              <w:rPr>
                <w:sz w:val="20"/>
                <w:szCs w:val="20"/>
              </w:rPr>
              <w:t>entacjach wideo, tekście</w:t>
            </w:r>
            <w:r>
              <w:rPr>
                <w:sz w:val="20"/>
                <w:szCs w:val="20"/>
              </w:rPr>
              <w:t xml:space="preserve"> i zdaniach</w:t>
            </w:r>
          </w:p>
          <w:p w14:paraId="79490172" w14:textId="32375BF1" w:rsidR="00E02B00" w:rsidRPr="006B3CAA" w:rsidRDefault="00E02B00" w:rsidP="002D19FA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wykonuje poprawnie prawie wszystkie zadania dot. przekazywania informacji z prezentacji</w:t>
            </w:r>
            <w:r w:rsidR="00726496">
              <w:rPr>
                <w:sz w:val="20"/>
                <w:szCs w:val="20"/>
              </w:rPr>
              <w:t xml:space="preserve"> wideo</w:t>
            </w:r>
            <w:r>
              <w:rPr>
                <w:sz w:val="20"/>
                <w:szCs w:val="20"/>
              </w:rPr>
              <w:t xml:space="preserve"> </w:t>
            </w:r>
            <w:r w:rsidR="008F2B11">
              <w:rPr>
                <w:sz w:val="20"/>
                <w:szCs w:val="20"/>
              </w:rPr>
              <w:t>i określania tematyki tekstu</w:t>
            </w:r>
            <w:r w:rsidR="00CF64DA">
              <w:rPr>
                <w:sz w:val="20"/>
                <w:szCs w:val="20"/>
              </w:rPr>
              <w:t xml:space="preserve">, rozwiązuje prawidłowo prawie wszystkie punkty w zadaniu </w:t>
            </w:r>
            <w:r w:rsidR="008F2B11">
              <w:rPr>
                <w:sz w:val="20"/>
                <w:szCs w:val="20"/>
              </w:rPr>
              <w:t>na wybór wielokrotny (+ zna strategię analizowania tekstu pod kątem różnych aspektów)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00C966EF" w14:textId="2D259ABF" w:rsidR="00E02B00" w:rsidRDefault="00E02B00" w:rsidP="002D19FA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rozumie wszystkie informacje </w:t>
            </w:r>
            <w:r>
              <w:rPr>
                <w:sz w:val="20"/>
                <w:szCs w:val="20"/>
              </w:rPr>
              <w:t>w prez</w:t>
            </w:r>
            <w:r w:rsidR="0086629B">
              <w:rPr>
                <w:sz w:val="20"/>
                <w:szCs w:val="20"/>
              </w:rPr>
              <w:t>entacjach wideo, tekście</w:t>
            </w:r>
            <w:r>
              <w:rPr>
                <w:sz w:val="20"/>
                <w:szCs w:val="20"/>
              </w:rPr>
              <w:t xml:space="preserve"> i zdaniach</w:t>
            </w:r>
          </w:p>
          <w:p w14:paraId="149A89DC" w14:textId="1D2E06D5" w:rsidR="00E02B00" w:rsidRPr="006B3CAA" w:rsidRDefault="00E02B00" w:rsidP="002D19FA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wykonuje poprawnie wszystkie zadania dot. przekazywania informacji z prezentacji wideo</w:t>
            </w:r>
            <w:r w:rsidR="005355C1">
              <w:rPr>
                <w:sz w:val="20"/>
                <w:szCs w:val="20"/>
              </w:rPr>
              <w:t xml:space="preserve"> </w:t>
            </w:r>
            <w:r w:rsidR="008F2B11">
              <w:rPr>
                <w:sz w:val="20"/>
                <w:szCs w:val="20"/>
              </w:rPr>
              <w:t>i określania tematyki tekstu</w:t>
            </w:r>
            <w:r w:rsidR="00CF64DA">
              <w:rPr>
                <w:sz w:val="20"/>
                <w:szCs w:val="20"/>
              </w:rPr>
              <w:t xml:space="preserve">, rozwiązuje prawidłowo wszystkie punkty w zadaniu </w:t>
            </w:r>
            <w:r w:rsidR="008F2B11">
              <w:rPr>
                <w:sz w:val="20"/>
                <w:szCs w:val="20"/>
              </w:rPr>
              <w:t>na wybór wielokrotny (+ zna strategię analizowania tekstu pod kątem różnych aspektów)</w:t>
            </w:r>
          </w:p>
        </w:tc>
      </w:tr>
      <w:tr w:rsidR="008E5D16" w:rsidRPr="00FC07F7" w14:paraId="18ACE3E4" w14:textId="77777777" w:rsidTr="00561C72">
        <w:trPr>
          <w:trHeight w:val="1757"/>
        </w:trPr>
        <w:tc>
          <w:tcPr>
            <w:tcW w:w="1475" w:type="dxa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A9528B" w14:textId="684C06FE" w:rsidR="008E5D16" w:rsidRPr="006C53E7" w:rsidRDefault="008E5D16" w:rsidP="00292FB3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C53E7">
              <w:rPr>
                <w:b/>
                <w:bCs/>
                <w:color w:val="000000"/>
                <w:sz w:val="16"/>
                <w:szCs w:val="16"/>
                <w:lang w:eastAsia="en-US"/>
              </w:rPr>
              <w:t>TWORZENIE WYPOWIEDZI</w:t>
            </w:r>
          </w:p>
        </w:tc>
        <w:tc>
          <w:tcPr>
            <w:tcW w:w="2829" w:type="dxa"/>
            <w:gridSpan w:val="2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</w:tcPr>
          <w:p w14:paraId="1C8D1A0F" w14:textId="0F702B4A" w:rsidR="009D1361" w:rsidRDefault="009D1361" w:rsidP="00352265">
            <w:pPr>
              <w:numPr>
                <w:ilvl w:val="0"/>
                <w:numId w:val="3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w znacznej mierze poprawnie dokonuje interpretacji ilustracji i cytatów dot. AI </w:t>
            </w:r>
            <w:r w:rsidR="00726496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w oparciu o podane punkty</w:t>
            </w:r>
            <w:r w:rsidR="00726496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</w:t>
            </w:r>
          </w:p>
          <w:p w14:paraId="17F0CAF1" w14:textId="1C6822C7" w:rsidR="00AB0E33" w:rsidRPr="006B3CAA" w:rsidRDefault="00240425" w:rsidP="00352265">
            <w:pPr>
              <w:numPr>
                <w:ilvl w:val="0"/>
                <w:numId w:val="3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stara się uczestniczyć w dyskusji o potencjalnych problemach zw. z nadmiernym poleganiem na AI w procesie rekrutacji pracowników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</w:tcPr>
          <w:p w14:paraId="1FDAAA24" w14:textId="7CA8D5D1" w:rsidR="009D1361" w:rsidRDefault="009D1361" w:rsidP="002D19FA">
            <w:pPr>
              <w:numPr>
                <w:ilvl w:val="0"/>
                <w:numId w:val="3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w miarę poprawnie dokonuje interpretacji ilustracji i cytatów dot. AI </w:t>
            </w:r>
            <w:r w:rsidR="00726496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w oparciu o podane punkty</w:t>
            </w:r>
            <w:r w:rsidR="00726496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</w:t>
            </w:r>
          </w:p>
          <w:p w14:paraId="3E8060C4" w14:textId="7737913D" w:rsidR="00AB0E33" w:rsidRPr="00097978" w:rsidRDefault="00240425" w:rsidP="002D19FA">
            <w:pPr>
              <w:numPr>
                <w:ilvl w:val="0"/>
                <w:numId w:val="3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uczestniczy w dyskusji o potencjalnych problemach zw. z nadmiernym poleganiem na AI w procesie rekrutacji pracowników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D568265" w14:textId="7F5B8867" w:rsidR="009D1361" w:rsidRDefault="009D1361" w:rsidP="002D19FA">
            <w:pPr>
              <w:numPr>
                <w:ilvl w:val="0"/>
                <w:numId w:val="7"/>
              </w:numPr>
              <w:ind w:left="57" w:hanging="142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w większości poprawnie dokonuje interpretacji ilustracji i cytatów dot. AI </w:t>
            </w:r>
            <w:r w:rsidR="00726496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w oparciu o podane punkty</w:t>
            </w:r>
            <w:r w:rsidR="00726496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</w:t>
            </w:r>
          </w:p>
          <w:p w14:paraId="5A3C58B0" w14:textId="77777777" w:rsidR="00240425" w:rsidRDefault="00240425" w:rsidP="002D19FA">
            <w:pPr>
              <w:numPr>
                <w:ilvl w:val="0"/>
                <w:numId w:val="7"/>
              </w:numPr>
              <w:ind w:left="57" w:hanging="142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aktywnie uczestniczy w dyskusji o potencjalnych problemach zw. z nadmiernym poleganiem na AI w procesie rekrutacji pracowników </w:t>
            </w:r>
          </w:p>
          <w:p w14:paraId="57338CCC" w14:textId="2888995B" w:rsidR="00C8775F" w:rsidRPr="00240425" w:rsidRDefault="00C8775F" w:rsidP="00240425">
            <w:pPr>
              <w:numPr>
                <w:ilvl w:val="0"/>
                <w:numId w:val="7"/>
              </w:numPr>
              <w:ind w:left="57" w:hanging="142"/>
              <w:rPr>
                <w:sz w:val="20"/>
                <w:szCs w:val="20"/>
                <w:lang w:val="en-AU" w:eastAsia="en-US"/>
              </w:rPr>
            </w:pPr>
            <w:r w:rsidRPr="00240425">
              <w:rPr>
                <w:sz w:val="20"/>
                <w:szCs w:val="20"/>
                <w:lang w:val="en-AU"/>
              </w:rPr>
              <w:t xml:space="preserve">udziela krótkiej, w miarę poprawnej wypowiedzi nt. </w:t>
            </w:r>
            <w:r w:rsidR="00C91E6E">
              <w:rPr>
                <w:sz w:val="20"/>
                <w:szCs w:val="20"/>
                <w:lang w:val="en-AU"/>
              </w:rPr>
              <w:t>c</w:t>
            </w:r>
            <w:r w:rsidR="00240425">
              <w:rPr>
                <w:sz w:val="20"/>
                <w:szCs w:val="20"/>
                <w:lang w:val="en-AU"/>
              </w:rPr>
              <w:t>ytatu</w:t>
            </w:r>
            <w:r w:rsidR="00C91E6E">
              <w:rPr>
                <w:sz w:val="20"/>
                <w:szCs w:val="20"/>
                <w:lang w:val="en-AU"/>
              </w:rPr>
              <w:t>:</w:t>
            </w:r>
            <w:r w:rsidR="00240425">
              <w:rPr>
                <w:sz w:val="20"/>
                <w:szCs w:val="20"/>
                <w:lang w:val="en-AU"/>
              </w:rPr>
              <w:t xml:space="preserve"> </w:t>
            </w:r>
            <w:r w:rsidR="00240425">
              <w:rPr>
                <w:i/>
                <w:sz w:val="20"/>
                <w:szCs w:val="20"/>
                <w:lang w:val="en-AU"/>
              </w:rPr>
              <w:t>Communication − the human connection – is the key to personal and career success.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A171A07" w14:textId="389770BB" w:rsidR="009D1361" w:rsidRDefault="009D1361" w:rsidP="002D19FA">
            <w:pPr>
              <w:numPr>
                <w:ilvl w:val="0"/>
                <w:numId w:val="5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poprawnie dokonuje interpretacji ilustracji i cytatów dot. AI </w:t>
            </w:r>
            <w:r w:rsidR="00726496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w oparciu o podane punkty</w:t>
            </w:r>
            <w:r w:rsidR="00726496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</w:t>
            </w:r>
          </w:p>
          <w:p w14:paraId="42A614C9" w14:textId="5ACF9F73" w:rsidR="00AB0E33" w:rsidRDefault="00240425" w:rsidP="002D19FA">
            <w:pPr>
              <w:numPr>
                <w:ilvl w:val="0"/>
                <w:numId w:val="5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aktywnie uczestniczy w dyskusji o potencjalnych problemach zw. z nadmiernym poleganiem na AI w procesie rekrutacji pracowników oraz potrafi ją krótko podsumować</w:t>
            </w:r>
          </w:p>
          <w:p w14:paraId="5AB0D7B2" w14:textId="1D3DCE74" w:rsidR="00C8775F" w:rsidRPr="00944765" w:rsidRDefault="00C8775F" w:rsidP="00944765">
            <w:pPr>
              <w:numPr>
                <w:ilvl w:val="0"/>
                <w:numId w:val="5"/>
              </w:numPr>
              <w:ind w:left="75" w:hanging="160"/>
              <w:rPr>
                <w:sz w:val="20"/>
                <w:szCs w:val="20"/>
                <w:lang w:val="en-AU" w:eastAsia="en-US"/>
              </w:rPr>
            </w:pPr>
            <w:r w:rsidRPr="00240425">
              <w:rPr>
                <w:sz w:val="20"/>
                <w:szCs w:val="20"/>
                <w:lang w:val="en-AU"/>
              </w:rPr>
              <w:t>udziela krótkiej, w większośc</w:t>
            </w:r>
            <w:r w:rsidR="00B86DB2">
              <w:rPr>
                <w:sz w:val="20"/>
                <w:szCs w:val="20"/>
                <w:lang w:val="en-AU"/>
              </w:rPr>
              <w:t>i</w:t>
            </w:r>
            <w:r w:rsidRPr="00240425">
              <w:rPr>
                <w:sz w:val="20"/>
                <w:szCs w:val="20"/>
                <w:lang w:val="en-AU"/>
              </w:rPr>
              <w:t xml:space="preserve"> poprawnej wypowiedzi nt. </w:t>
            </w:r>
            <w:r w:rsidR="00240425">
              <w:rPr>
                <w:sz w:val="20"/>
                <w:szCs w:val="20"/>
                <w:lang w:val="en-AU"/>
              </w:rPr>
              <w:t>cytatu</w:t>
            </w:r>
            <w:r w:rsidR="00C91E6E">
              <w:rPr>
                <w:sz w:val="20"/>
                <w:szCs w:val="20"/>
                <w:lang w:val="en-AU"/>
              </w:rPr>
              <w:t>:</w:t>
            </w:r>
            <w:r w:rsidR="00240425">
              <w:rPr>
                <w:sz w:val="20"/>
                <w:szCs w:val="20"/>
                <w:lang w:val="en-AU"/>
              </w:rPr>
              <w:t xml:space="preserve"> </w:t>
            </w:r>
            <w:r w:rsidR="00240425">
              <w:rPr>
                <w:i/>
                <w:sz w:val="20"/>
                <w:szCs w:val="20"/>
                <w:lang w:val="en-AU"/>
              </w:rPr>
              <w:t>Communication − the human connection – is the key to personal and career success.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DB9082C" w14:textId="57162C34" w:rsidR="009D1361" w:rsidRDefault="009D1361" w:rsidP="00C8775F">
            <w:pPr>
              <w:numPr>
                <w:ilvl w:val="0"/>
                <w:numId w:val="5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poprawnie dokonuje wyczerpującej interpretacji ilustracji i cytatów dot. AI </w:t>
            </w:r>
            <w:r w:rsidR="00726496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w oparciu o podane punkty</w:t>
            </w:r>
            <w:r w:rsidR="00726496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</w:t>
            </w:r>
          </w:p>
          <w:p w14:paraId="2ACFD43E" w14:textId="24CDB44B" w:rsidR="00240425" w:rsidRDefault="00240425" w:rsidP="00240425">
            <w:pPr>
              <w:numPr>
                <w:ilvl w:val="0"/>
                <w:numId w:val="4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aktywnie uczestniczy w dyskusji o potencjalnych problemach zw. z nadmiernym poleganiem na AI w procesie rekrutacji pracowników oraz potrafi ją podsumować</w:t>
            </w:r>
          </w:p>
          <w:p w14:paraId="19C0E8BA" w14:textId="57C77406" w:rsidR="00C8775F" w:rsidRPr="00A31EE4" w:rsidRDefault="00C8775F" w:rsidP="00A31EE4">
            <w:pPr>
              <w:numPr>
                <w:ilvl w:val="0"/>
                <w:numId w:val="5"/>
              </w:numPr>
              <w:ind w:left="75" w:hanging="160"/>
              <w:rPr>
                <w:sz w:val="20"/>
                <w:szCs w:val="20"/>
                <w:lang w:val="en-AU" w:eastAsia="en-US"/>
              </w:rPr>
            </w:pPr>
            <w:r w:rsidRPr="00240425">
              <w:rPr>
                <w:sz w:val="20"/>
                <w:szCs w:val="20"/>
                <w:lang w:val="en-AU"/>
              </w:rPr>
              <w:t xml:space="preserve">udziela poprawnej wypowiedzi nt. </w:t>
            </w:r>
            <w:r w:rsidR="00240425">
              <w:rPr>
                <w:sz w:val="20"/>
                <w:szCs w:val="20"/>
                <w:lang w:val="en-AU"/>
              </w:rPr>
              <w:t>cytatu</w:t>
            </w:r>
            <w:r w:rsidR="00C91E6E">
              <w:rPr>
                <w:sz w:val="20"/>
                <w:szCs w:val="20"/>
                <w:lang w:val="en-AU"/>
              </w:rPr>
              <w:t>:</w:t>
            </w:r>
            <w:r w:rsidR="00240425">
              <w:rPr>
                <w:sz w:val="20"/>
                <w:szCs w:val="20"/>
                <w:lang w:val="en-AU"/>
              </w:rPr>
              <w:t xml:space="preserve"> </w:t>
            </w:r>
            <w:r w:rsidR="00240425">
              <w:rPr>
                <w:i/>
                <w:sz w:val="20"/>
                <w:szCs w:val="20"/>
                <w:lang w:val="en-AU"/>
              </w:rPr>
              <w:t>Communication − the human connection – is the key to personal and career success.</w:t>
            </w:r>
          </w:p>
        </w:tc>
      </w:tr>
      <w:tr w:rsidR="00D14B72" w14:paraId="279936B5" w14:textId="77777777" w:rsidTr="00561C72">
        <w:trPr>
          <w:trHeight w:val="1626"/>
        </w:trPr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51AD3465" w14:textId="77777777" w:rsidR="00D14B72" w:rsidRPr="00D049FC" w:rsidRDefault="00D14B72" w:rsidP="00EC0AC3">
            <w:pPr>
              <w:spacing w:line="276" w:lineRule="auto"/>
              <w:jc w:val="center"/>
              <w:rPr>
                <w:b/>
                <w:bCs/>
                <w:i/>
                <w:color w:val="000000"/>
                <w:sz w:val="22"/>
                <w:szCs w:val="22"/>
                <w:lang w:val="es-ES" w:eastAsia="en-US"/>
              </w:rPr>
            </w:pPr>
            <w:r w:rsidRPr="00D049FC">
              <w:rPr>
                <w:b/>
                <w:bCs/>
                <w:color w:val="000000"/>
                <w:sz w:val="22"/>
                <w:szCs w:val="22"/>
                <w:lang w:val="es-ES" w:eastAsia="en-US"/>
              </w:rPr>
              <w:t>1b + 1e</w:t>
            </w:r>
          </w:p>
          <w:p w14:paraId="738A6625" w14:textId="345E189F" w:rsidR="00D547D5" w:rsidRPr="00944765" w:rsidRDefault="00D14B72" w:rsidP="00944765">
            <w:pPr>
              <w:spacing w:line="276" w:lineRule="auto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  <w:t>Vocabulary</w:t>
            </w:r>
          </w:p>
        </w:tc>
        <w:tc>
          <w:tcPr>
            <w:tcW w:w="28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135DC1F" w14:textId="2FB1DC54" w:rsidR="00D547D5" w:rsidRDefault="00D14B72" w:rsidP="00D547D5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zna </w:t>
            </w:r>
            <w:r>
              <w:rPr>
                <w:iCs/>
                <w:sz w:val="20"/>
                <w:szCs w:val="20"/>
              </w:rPr>
              <w:t xml:space="preserve">podstawowe słownictwo </w:t>
            </w:r>
            <w:r w:rsidR="00D547D5">
              <w:rPr>
                <w:sz w:val="20"/>
                <w:szCs w:val="20"/>
              </w:rPr>
              <w:t xml:space="preserve">zw. z procesem zatrudniania pracowników oraz z </w:t>
            </w:r>
            <w:r w:rsidR="00A31EE4">
              <w:rPr>
                <w:sz w:val="20"/>
                <w:szCs w:val="20"/>
              </w:rPr>
              <w:t xml:space="preserve">pracą i zawodami, w tym </w:t>
            </w:r>
            <w:r w:rsidR="00D547D5">
              <w:rPr>
                <w:sz w:val="20"/>
                <w:szCs w:val="20"/>
              </w:rPr>
              <w:t xml:space="preserve">część czasowników złożonych i wyrażeń przyimkowych oraz słów o podobnym znaczeniu i </w:t>
            </w:r>
            <w:r w:rsidR="00D547D5">
              <w:rPr>
                <w:sz w:val="20"/>
                <w:szCs w:val="20"/>
              </w:rPr>
              <w:lastRenderedPageBreak/>
              <w:t xml:space="preserve">idiomów z czasownikami </w:t>
            </w:r>
            <w:r w:rsidR="00D547D5">
              <w:rPr>
                <w:i/>
                <w:sz w:val="20"/>
                <w:szCs w:val="20"/>
              </w:rPr>
              <w:t xml:space="preserve">get </w:t>
            </w:r>
            <w:r w:rsidR="00D547D5">
              <w:rPr>
                <w:sz w:val="20"/>
                <w:szCs w:val="20"/>
              </w:rPr>
              <w:t xml:space="preserve">i </w:t>
            </w:r>
            <w:r w:rsidR="00D547D5">
              <w:rPr>
                <w:i/>
                <w:sz w:val="20"/>
                <w:szCs w:val="20"/>
              </w:rPr>
              <w:t>gain</w:t>
            </w:r>
            <w:r w:rsidR="00D547D5">
              <w:rPr>
                <w:sz w:val="20"/>
                <w:szCs w:val="20"/>
              </w:rPr>
              <w:t xml:space="preserve"> </w:t>
            </w:r>
          </w:p>
          <w:p w14:paraId="3136F835" w14:textId="37E2D6AE" w:rsidR="00D14B72" w:rsidRPr="00B07E8C" w:rsidRDefault="00D14B72" w:rsidP="00C91E6E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rozwiązuje prawid</w:t>
            </w:r>
            <w:r w:rsidR="00224713">
              <w:rPr>
                <w:sz w:val="20"/>
                <w:szCs w:val="20"/>
              </w:rPr>
              <w:t xml:space="preserve">łowo część punktów w </w:t>
            </w:r>
            <w:r w:rsidR="00A31EE4">
              <w:rPr>
                <w:sz w:val="20"/>
                <w:szCs w:val="20"/>
              </w:rPr>
              <w:t xml:space="preserve">ćwiczeniach leksykalnych, w tym w zadaniu słowotwórczym </w:t>
            </w:r>
            <w:r w:rsidR="00A31EE4">
              <w:rPr>
                <w:i/>
                <w:sz w:val="20"/>
                <w:szCs w:val="20"/>
              </w:rPr>
              <w:t>Summing up</w:t>
            </w:r>
            <w:r w:rsidR="00A31EE4">
              <w:rPr>
                <w:sz w:val="20"/>
                <w:szCs w:val="20"/>
              </w:rPr>
              <w:t xml:space="preserve"> w 1e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8D6BBC" w14:textId="77777777" w:rsidR="00FF24F8" w:rsidRDefault="00D14B72" w:rsidP="00EF7CFD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lastRenderedPageBreak/>
              <w:t xml:space="preserve">zna </w:t>
            </w:r>
            <w:r w:rsidR="00FF24F8">
              <w:rPr>
                <w:sz w:val="20"/>
                <w:szCs w:val="20"/>
              </w:rPr>
              <w:t xml:space="preserve">znaczną część słownictwa zw. z procesem zatrudniania pracowników oraz z pracą i zawodami, w tym znaczną część czasowników złożonych i wyrażeń przyimkowych oraz słów o podobnym znaczeniu i </w:t>
            </w:r>
            <w:r w:rsidR="00FF24F8">
              <w:rPr>
                <w:sz w:val="20"/>
                <w:szCs w:val="20"/>
              </w:rPr>
              <w:lastRenderedPageBreak/>
              <w:t xml:space="preserve">idiomów z czasownikami </w:t>
            </w:r>
            <w:r w:rsidR="00FF24F8">
              <w:rPr>
                <w:i/>
                <w:sz w:val="20"/>
                <w:szCs w:val="20"/>
              </w:rPr>
              <w:t xml:space="preserve">get </w:t>
            </w:r>
            <w:r w:rsidR="00FF24F8">
              <w:rPr>
                <w:sz w:val="20"/>
                <w:szCs w:val="20"/>
              </w:rPr>
              <w:t xml:space="preserve">i </w:t>
            </w:r>
            <w:r w:rsidR="00FF24F8">
              <w:rPr>
                <w:i/>
                <w:sz w:val="20"/>
                <w:szCs w:val="20"/>
              </w:rPr>
              <w:t>gain</w:t>
            </w:r>
            <w:r w:rsidR="00FF24F8">
              <w:rPr>
                <w:sz w:val="20"/>
                <w:szCs w:val="20"/>
              </w:rPr>
              <w:t xml:space="preserve"> </w:t>
            </w:r>
          </w:p>
          <w:p w14:paraId="49098101" w14:textId="58200CFA" w:rsidR="00D14B72" w:rsidRPr="002D19FA" w:rsidRDefault="00D14B72" w:rsidP="00BE31F2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rozwiązuje prawidłowo znaczną część punktów w ćwiczeniach leksykalnych, w </w:t>
            </w:r>
            <w:r w:rsidR="00BE31F2">
              <w:rPr>
                <w:sz w:val="20"/>
                <w:szCs w:val="20"/>
              </w:rPr>
              <w:t xml:space="preserve">tym w </w:t>
            </w:r>
            <w:r w:rsidR="00C94D5A">
              <w:rPr>
                <w:sz w:val="20"/>
                <w:szCs w:val="20"/>
              </w:rPr>
              <w:t xml:space="preserve">zadaniu słowotwórczym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1e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2CB42F2" w14:textId="77777777" w:rsidR="00FF24F8" w:rsidRDefault="00D14B72" w:rsidP="00EF7CFD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lastRenderedPageBreak/>
              <w:t xml:space="preserve">zna </w:t>
            </w:r>
            <w:r w:rsidR="00FF24F8">
              <w:rPr>
                <w:sz w:val="20"/>
                <w:szCs w:val="20"/>
              </w:rPr>
              <w:t xml:space="preserve">większość słownictwa zw. z procesem zatrudniania pracowników oraz z pracą i zawodami, w tym większość czasowników złożonych i wyrażeń przyimkowych oraz słów o podobnym znaczeniu i </w:t>
            </w:r>
            <w:r w:rsidR="00FF24F8">
              <w:rPr>
                <w:sz w:val="20"/>
                <w:szCs w:val="20"/>
              </w:rPr>
              <w:lastRenderedPageBreak/>
              <w:t xml:space="preserve">idiomów z czasownikami </w:t>
            </w:r>
            <w:r w:rsidR="00FF24F8">
              <w:rPr>
                <w:i/>
                <w:sz w:val="20"/>
                <w:szCs w:val="20"/>
              </w:rPr>
              <w:t xml:space="preserve">get </w:t>
            </w:r>
            <w:r w:rsidR="00FF24F8">
              <w:rPr>
                <w:sz w:val="20"/>
                <w:szCs w:val="20"/>
              </w:rPr>
              <w:t xml:space="preserve">i </w:t>
            </w:r>
            <w:r w:rsidR="00FF24F8">
              <w:rPr>
                <w:i/>
                <w:sz w:val="20"/>
                <w:szCs w:val="20"/>
              </w:rPr>
              <w:t>gain</w:t>
            </w:r>
            <w:r w:rsidR="00FF24F8">
              <w:rPr>
                <w:sz w:val="20"/>
                <w:szCs w:val="20"/>
              </w:rPr>
              <w:t xml:space="preserve"> </w:t>
            </w:r>
          </w:p>
          <w:p w14:paraId="76955BAD" w14:textId="239608E5" w:rsidR="00D14B72" w:rsidRPr="002D19FA" w:rsidRDefault="00D14B72" w:rsidP="00BE31F2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  <w:lang w:eastAsia="en-US"/>
              </w:rPr>
            </w:pPr>
            <w:r w:rsidRPr="00C53BC9">
              <w:rPr>
                <w:sz w:val="20"/>
                <w:szCs w:val="20"/>
              </w:rPr>
              <w:t xml:space="preserve">rozwiązuje prawidłowo większość punktów w ćwiczeniach leksykalnych, w </w:t>
            </w:r>
            <w:r w:rsidR="00BE31F2" w:rsidRPr="00C53BC9">
              <w:rPr>
                <w:sz w:val="20"/>
                <w:szCs w:val="20"/>
              </w:rPr>
              <w:t>tym</w:t>
            </w:r>
            <w:r w:rsidR="00BE31F2">
              <w:rPr>
                <w:sz w:val="20"/>
                <w:szCs w:val="20"/>
              </w:rPr>
              <w:t xml:space="preserve"> </w:t>
            </w:r>
            <w:r w:rsidR="00BE31F2" w:rsidRPr="00C53BC9">
              <w:rPr>
                <w:sz w:val="20"/>
                <w:szCs w:val="20"/>
              </w:rPr>
              <w:t>w</w:t>
            </w:r>
            <w:r w:rsidR="00BE31F2">
              <w:rPr>
                <w:sz w:val="20"/>
                <w:szCs w:val="20"/>
              </w:rPr>
              <w:t xml:space="preserve"> </w:t>
            </w:r>
            <w:r w:rsidR="00C94D5A">
              <w:rPr>
                <w:sz w:val="20"/>
                <w:szCs w:val="20"/>
              </w:rPr>
              <w:t xml:space="preserve">zadaniu słowotwórczym </w:t>
            </w:r>
            <w:r w:rsidRPr="00C53BC9">
              <w:rPr>
                <w:i/>
                <w:sz w:val="20"/>
                <w:szCs w:val="20"/>
              </w:rPr>
              <w:t>Summing up</w:t>
            </w:r>
            <w:r w:rsidRPr="00C53BC9">
              <w:rPr>
                <w:sz w:val="20"/>
                <w:szCs w:val="20"/>
              </w:rPr>
              <w:t xml:space="preserve"> w 1e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EE81C08" w14:textId="44515AAC" w:rsidR="00FF24F8" w:rsidRDefault="00D14B72" w:rsidP="00FF24F8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 xml:space="preserve">zna </w:t>
            </w:r>
            <w:r>
              <w:rPr>
                <w:sz w:val="20"/>
                <w:szCs w:val="20"/>
              </w:rPr>
              <w:t xml:space="preserve">prawie całe słownictwo </w:t>
            </w:r>
            <w:r w:rsidR="00FF24F8">
              <w:rPr>
                <w:sz w:val="20"/>
                <w:szCs w:val="20"/>
              </w:rPr>
              <w:t>zw. z procesem zatrudniania pracowników oraz z p</w:t>
            </w:r>
            <w:r w:rsidR="00D547D5">
              <w:rPr>
                <w:sz w:val="20"/>
                <w:szCs w:val="20"/>
              </w:rPr>
              <w:t xml:space="preserve">racą i zawodami, w tym prawie wszystkie czasowniki złożone i wyrażenia przyimkowe oraz słowa o podobnym znaczeniu i </w:t>
            </w:r>
            <w:r w:rsidR="00D547D5">
              <w:rPr>
                <w:sz w:val="20"/>
                <w:szCs w:val="20"/>
              </w:rPr>
              <w:lastRenderedPageBreak/>
              <w:t>idiomy</w:t>
            </w:r>
            <w:r w:rsidR="00FF24F8">
              <w:rPr>
                <w:sz w:val="20"/>
                <w:szCs w:val="20"/>
              </w:rPr>
              <w:t xml:space="preserve"> z czasownikami </w:t>
            </w:r>
            <w:r w:rsidR="00FF24F8">
              <w:rPr>
                <w:i/>
                <w:sz w:val="20"/>
                <w:szCs w:val="20"/>
              </w:rPr>
              <w:t xml:space="preserve">get </w:t>
            </w:r>
            <w:r w:rsidR="00FF24F8">
              <w:rPr>
                <w:sz w:val="20"/>
                <w:szCs w:val="20"/>
              </w:rPr>
              <w:t xml:space="preserve">i </w:t>
            </w:r>
            <w:r w:rsidR="00FF24F8">
              <w:rPr>
                <w:i/>
                <w:sz w:val="20"/>
                <w:szCs w:val="20"/>
              </w:rPr>
              <w:t>gain</w:t>
            </w:r>
            <w:r w:rsidR="00FF24F8">
              <w:rPr>
                <w:sz w:val="20"/>
                <w:szCs w:val="20"/>
              </w:rPr>
              <w:t xml:space="preserve"> </w:t>
            </w:r>
          </w:p>
          <w:p w14:paraId="00229B19" w14:textId="6B2FD8CE" w:rsidR="00D14B72" w:rsidRPr="000C3BF1" w:rsidRDefault="00D14B72" w:rsidP="00BE31F2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  <w:lang w:eastAsia="en-US"/>
              </w:rPr>
            </w:pPr>
            <w:r w:rsidRPr="000C3BF1">
              <w:rPr>
                <w:sz w:val="20"/>
                <w:szCs w:val="20"/>
              </w:rPr>
              <w:t xml:space="preserve">rozwiązuje prawidłowo prawie wszystkie punkty w ćwiczeniach leksykalnych, w </w:t>
            </w:r>
            <w:r w:rsidR="00BE31F2" w:rsidRPr="000C3BF1">
              <w:rPr>
                <w:sz w:val="20"/>
                <w:szCs w:val="20"/>
              </w:rPr>
              <w:t xml:space="preserve">tym </w:t>
            </w:r>
            <w:r w:rsidR="00C94D5A">
              <w:rPr>
                <w:sz w:val="20"/>
                <w:szCs w:val="20"/>
              </w:rPr>
              <w:t>zadaniu słowotwórczym</w:t>
            </w:r>
            <w:r w:rsidRPr="000C3BF1">
              <w:rPr>
                <w:sz w:val="20"/>
                <w:szCs w:val="20"/>
              </w:rPr>
              <w:t xml:space="preserve"> w </w:t>
            </w:r>
            <w:r w:rsidRPr="000C3BF1">
              <w:rPr>
                <w:i/>
                <w:sz w:val="20"/>
                <w:szCs w:val="20"/>
              </w:rPr>
              <w:t>Summing up</w:t>
            </w:r>
            <w:r w:rsidRPr="000C3BF1">
              <w:rPr>
                <w:sz w:val="20"/>
                <w:szCs w:val="20"/>
              </w:rPr>
              <w:t xml:space="preserve"> w 1e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7CB8C03" w14:textId="19BADE2D" w:rsidR="00D547D5" w:rsidRDefault="000C3BF1" w:rsidP="00D547D5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 xml:space="preserve">zna całe </w:t>
            </w:r>
            <w:r>
              <w:rPr>
                <w:iCs/>
                <w:sz w:val="20"/>
                <w:szCs w:val="20"/>
              </w:rPr>
              <w:t xml:space="preserve">słownictwo </w:t>
            </w:r>
            <w:r w:rsidR="00D547D5">
              <w:rPr>
                <w:sz w:val="20"/>
                <w:szCs w:val="20"/>
              </w:rPr>
              <w:t xml:space="preserve">zw. z procesem zatrudniania pracowników oraz z pracą i zawodami, w tym wszystkie czasowniki złożone i wyrażenia przyimkowe oraz słowa o podobnym znaczeniu i </w:t>
            </w:r>
            <w:r w:rsidR="00D547D5">
              <w:rPr>
                <w:sz w:val="20"/>
                <w:szCs w:val="20"/>
              </w:rPr>
              <w:lastRenderedPageBreak/>
              <w:t xml:space="preserve">idiomy z czasownikami </w:t>
            </w:r>
            <w:r w:rsidR="00D547D5">
              <w:rPr>
                <w:i/>
                <w:sz w:val="20"/>
                <w:szCs w:val="20"/>
              </w:rPr>
              <w:t xml:space="preserve">get </w:t>
            </w:r>
            <w:r w:rsidR="00D547D5">
              <w:rPr>
                <w:sz w:val="20"/>
                <w:szCs w:val="20"/>
              </w:rPr>
              <w:t xml:space="preserve">i </w:t>
            </w:r>
            <w:r w:rsidR="00D547D5">
              <w:rPr>
                <w:i/>
                <w:sz w:val="20"/>
                <w:szCs w:val="20"/>
              </w:rPr>
              <w:t>gain</w:t>
            </w:r>
            <w:r w:rsidR="00D547D5">
              <w:rPr>
                <w:sz w:val="20"/>
                <w:szCs w:val="20"/>
              </w:rPr>
              <w:t xml:space="preserve"> </w:t>
            </w:r>
          </w:p>
          <w:p w14:paraId="2BDF10EE" w14:textId="43F7C174" w:rsidR="00D14B72" w:rsidRDefault="00D14B72" w:rsidP="00EF7CFD">
            <w:pPr>
              <w:numPr>
                <w:ilvl w:val="0"/>
                <w:numId w:val="14"/>
              </w:numPr>
              <w:ind w:left="57" w:hanging="142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rozwiązuje prawidłowo wszystkie punkty w ćwiczeniach leksykalnych, w </w:t>
            </w:r>
            <w:r w:rsidR="00C94D5A">
              <w:rPr>
                <w:sz w:val="20"/>
                <w:szCs w:val="20"/>
              </w:rPr>
              <w:t xml:space="preserve">tym w zadaniu słowotwórczym i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1e</w:t>
            </w:r>
          </w:p>
        </w:tc>
      </w:tr>
      <w:tr w:rsidR="00D14B72" w14:paraId="20D83C3A" w14:textId="77777777" w:rsidTr="00561C72">
        <w:trPr>
          <w:trHeight w:val="1531"/>
        </w:trPr>
        <w:tc>
          <w:tcPr>
            <w:tcW w:w="147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4756C1" w14:textId="621DDD47" w:rsidR="00D14B72" w:rsidRPr="006B3CAA" w:rsidRDefault="00D14B72" w:rsidP="00B07E8C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val="es-ES"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>ZNAJOMOŚĆ ŚRODKÓW JĘZYKOWYCH</w:t>
            </w:r>
          </w:p>
        </w:tc>
        <w:tc>
          <w:tcPr>
            <w:tcW w:w="2829" w:type="dxa"/>
            <w:gridSpan w:val="2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4D80A19" w14:textId="77777777" w:rsidR="00D14B72" w:rsidRDefault="00D14B72" w:rsidP="00CE4A5F">
            <w:pPr>
              <w:ind w:left="55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F082EB5" w14:textId="1129DE1F" w:rsidR="00D14B72" w:rsidRDefault="00D14B72" w:rsidP="00EF7CFD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7F4B67D" w14:textId="21F071B7" w:rsidR="00D14B72" w:rsidRDefault="00D14B72" w:rsidP="00EF7CFD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2099FFE" w14:textId="671A0146" w:rsidR="00D14B72" w:rsidRDefault="00D14B72" w:rsidP="002D19FA">
            <w:pPr>
              <w:numPr>
                <w:ilvl w:val="0"/>
                <w:numId w:val="3"/>
              </w:numPr>
              <w:ind w:left="75" w:hanging="16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64BB12A" w14:textId="27E37D57" w:rsidR="00D14B72" w:rsidRDefault="00D14B72" w:rsidP="00EF7CFD">
            <w:pPr>
              <w:numPr>
                <w:ilvl w:val="0"/>
                <w:numId w:val="14"/>
              </w:numPr>
              <w:ind w:left="57" w:hanging="142"/>
              <w:rPr>
                <w:sz w:val="20"/>
                <w:szCs w:val="20"/>
                <w:lang w:eastAsia="en-US"/>
              </w:rPr>
            </w:pPr>
          </w:p>
        </w:tc>
      </w:tr>
      <w:tr w:rsidR="006C53E7" w14:paraId="3379CE97" w14:textId="77777777" w:rsidTr="00561C72">
        <w:trPr>
          <w:trHeight w:val="2274"/>
        </w:trPr>
        <w:tc>
          <w:tcPr>
            <w:tcW w:w="147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78906BA9" w14:textId="65C29912" w:rsidR="006C53E7" w:rsidRPr="007B2533" w:rsidRDefault="0047051B" w:rsidP="007B2533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ROZUMIENIE WYPOWIEDZI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 xml:space="preserve">I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</w:r>
            <w:r w:rsidR="00D0427C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TWORZENIE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WYPOWIEDZI</w:t>
            </w:r>
          </w:p>
        </w:tc>
        <w:tc>
          <w:tcPr>
            <w:tcW w:w="2829" w:type="dxa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77F196B" w14:textId="77777777" w:rsidR="00C23740" w:rsidRDefault="006C53E7" w:rsidP="00EF7CFD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rozumie </w:t>
            </w:r>
            <w:r w:rsidR="00C23740">
              <w:rPr>
                <w:sz w:val="20"/>
                <w:szCs w:val="20"/>
                <w:lang w:eastAsia="en-US"/>
              </w:rPr>
              <w:t xml:space="preserve">większość </w:t>
            </w:r>
            <w:r w:rsidR="00C23740">
              <w:rPr>
                <w:sz w:val="20"/>
                <w:szCs w:val="20"/>
              </w:rPr>
              <w:t>kluczowych informacji w tekstach i zdaniach</w:t>
            </w:r>
          </w:p>
          <w:p w14:paraId="41FF14C8" w14:textId="526D697B" w:rsidR="00782EDA" w:rsidRPr="003823F5" w:rsidRDefault="0090285E" w:rsidP="00C91E6E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znacznej mierze poprawnie udziela krótkich wypowiedzi dot. obowiązków kierownika dz</w:t>
            </w:r>
            <w:r w:rsidR="00A31EE4">
              <w:rPr>
                <w:sz w:val="20"/>
                <w:szCs w:val="20"/>
              </w:rPr>
              <w:t>iału HR (w oparciu o tekst) i</w:t>
            </w:r>
            <w:r>
              <w:rPr>
                <w:sz w:val="20"/>
                <w:szCs w:val="20"/>
              </w:rPr>
              <w:t xml:space="preserve"> dot. swoich cech charakteru jako pracownika (w oparciu o przedstawiony diagram) 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1CD209C" w14:textId="77777777" w:rsidR="00C23740" w:rsidRDefault="00C23740" w:rsidP="00EF7CFD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kluczowe informacje w tekstach i zdaniach</w:t>
            </w:r>
          </w:p>
          <w:p w14:paraId="6568E659" w14:textId="5D20D03E" w:rsidR="006C53E7" w:rsidRPr="003823F5" w:rsidRDefault="0090285E" w:rsidP="00B71349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miarę poprawnie udziela krótkich wypowiedzi dot. obowiązków kierownika dz</w:t>
            </w:r>
            <w:r w:rsidR="00A31EE4">
              <w:rPr>
                <w:sz w:val="20"/>
                <w:szCs w:val="20"/>
              </w:rPr>
              <w:t>iału HR (w oparciu o tekst) i</w:t>
            </w:r>
            <w:r>
              <w:rPr>
                <w:sz w:val="20"/>
                <w:szCs w:val="20"/>
              </w:rPr>
              <w:t xml:space="preserve"> dot. swoich cech charakteru jako pracownika (w oparciu o przedstawiony diagram)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459D0E8" w14:textId="77777777" w:rsidR="00C23740" w:rsidRDefault="006C53E7" w:rsidP="00EF7CFD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rozumie </w:t>
            </w:r>
            <w:r>
              <w:rPr>
                <w:sz w:val="20"/>
                <w:szCs w:val="20"/>
              </w:rPr>
              <w:t xml:space="preserve">większość </w:t>
            </w:r>
            <w:r w:rsidR="00C23740">
              <w:rPr>
                <w:sz w:val="20"/>
                <w:szCs w:val="20"/>
              </w:rPr>
              <w:t>informacji w tekstach i zdaniach</w:t>
            </w:r>
          </w:p>
          <w:p w14:paraId="7148C215" w14:textId="0DB7A854" w:rsidR="00782EDA" w:rsidRPr="006B3CAA" w:rsidRDefault="0090285E" w:rsidP="00EF7CFD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większości poprawnie udziela krótkich wypowiedzi dot. obowiązków kierownika dzi</w:t>
            </w:r>
            <w:r w:rsidR="00A31EE4">
              <w:rPr>
                <w:sz w:val="20"/>
                <w:szCs w:val="20"/>
              </w:rPr>
              <w:t xml:space="preserve">ału HR (w oparciu o tekst) i </w:t>
            </w:r>
            <w:r>
              <w:rPr>
                <w:sz w:val="20"/>
                <w:szCs w:val="20"/>
              </w:rPr>
              <w:t>dot. swoich cech charakteru jako pracownika (w oparciu o przedstawiony diagram)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F4AA528" w14:textId="77777777" w:rsidR="00C23740" w:rsidRDefault="006C53E7" w:rsidP="002D19FA">
            <w:pPr>
              <w:numPr>
                <w:ilvl w:val="0"/>
                <w:numId w:val="3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rozumie prawie wszystkie in</w:t>
            </w:r>
            <w:r w:rsidR="00C23740">
              <w:rPr>
                <w:sz w:val="20"/>
                <w:szCs w:val="20"/>
                <w:lang w:eastAsia="en-US"/>
              </w:rPr>
              <w:t>formacje w tekstach i zdaniach</w:t>
            </w:r>
            <w:r w:rsidR="00C23740" w:rsidRPr="00670146">
              <w:rPr>
                <w:sz w:val="20"/>
                <w:szCs w:val="20"/>
              </w:rPr>
              <w:t xml:space="preserve"> </w:t>
            </w:r>
          </w:p>
          <w:p w14:paraId="6DE46A17" w14:textId="3288601B" w:rsidR="00782EDA" w:rsidRPr="002D19FA" w:rsidRDefault="0090285E" w:rsidP="002D19FA">
            <w:pPr>
              <w:numPr>
                <w:ilvl w:val="0"/>
                <w:numId w:val="3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udziela krótkich wypowiedzi dot. obowiązków kierownika dz</w:t>
            </w:r>
            <w:r w:rsidR="00A31EE4">
              <w:rPr>
                <w:sz w:val="20"/>
                <w:szCs w:val="20"/>
              </w:rPr>
              <w:t>iału HR (w oparciu o tekst) i</w:t>
            </w:r>
            <w:r>
              <w:rPr>
                <w:sz w:val="20"/>
                <w:szCs w:val="20"/>
              </w:rPr>
              <w:t xml:space="preserve"> dot. swoich cech charakteru jako pracownika (w oparciu o przedstawiony diagram)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6EC6D4EF" w14:textId="77777777" w:rsidR="00C23740" w:rsidRDefault="006C53E7" w:rsidP="002D19FA">
            <w:pPr>
              <w:numPr>
                <w:ilvl w:val="0"/>
                <w:numId w:val="3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rozumie wszystkie informacje w tekstach i zdaniach</w:t>
            </w:r>
          </w:p>
          <w:p w14:paraId="2C39763D" w14:textId="01173F6D" w:rsidR="00782EDA" w:rsidRPr="002D19FA" w:rsidRDefault="0090285E" w:rsidP="00782EDA">
            <w:pPr>
              <w:numPr>
                <w:ilvl w:val="0"/>
                <w:numId w:val="3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udziela wyczerpujących wypowiedzi dot. obowiązków kierownika dzi</w:t>
            </w:r>
            <w:r w:rsidR="00A31EE4">
              <w:rPr>
                <w:sz w:val="20"/>
                <w:szCs w:val="20"/>
              </w:rPr>
              <w:t xml:space="preserve">ału HR (w oparciu o tekst) i </w:t>
            </w:r>
            <w:r>
              <w:rPr>
                <w:sz w:val="20"/>
                <w:szCs w:val="20"/>
              </w:rPr>
              <w:t>dot. swoich cech charakteru jako pracownika (w oparciu o przedstawiony diagram)</w:t>
            </w:r>
          </w:p>
        </w:tc>
      </w:tr>
      <w:tr w:rsidR="0070461C" w14:paraId="1379B3BD" w14:textId="77777777" w:rsidTr="00561C72">
        <w:trPr>
          <w:trHeight w:val="2015"/>
        </w:trPr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6A4FAB40" w14:textId="77777777" w:rsidR="00F52720" w:rsidRDefault="0070461C" w:rsidP="006B3CAA">
            <w:pPr>
              <w:spacing w:line="276" w:lineRule="auto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</w:pPr>
            <w:r w:rsidRPr="00D049FC">
              <w:rPr>
                <w:b/>
                <w:bCs/>
                <w:color w:val="000000"/>
                <w:sz w:val="22"/>
                <w:szCs w:val="22"/>
                <w:lang w:val="es-ES" w:eastAsia="en-US"/>
              </w:rPr>
              <w:t>1</w:t>
            </w:r>
            <w:r>
              <w:rPr>
                <w:b/>
                <w:bCs/>
                <w:color w:val="000000"/>
                <w:sz w:val="22"/>
                <w:szCs w:val="22"/>
                <w:lang w:val="es-ES" w:eastAsia="en-US"/>
              </w:rPr>
              <w:t>c + 1d</w:t>
            </w:r>
            <w:r w:rsidRPr="00583579"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  <w:t xml:space="preserve"> </w:t>
            </w:r>
          </w:p>
          <w:p w14:paraId="31DD5052" w14:textId="274056D3" w:rsidR="0070461C" w:rsidRPr="006B3CAA" w:rsidRDefault="0070461C" w:rsidP="006B3CAA">
            <w:pPr>
              <w:spacing w:line="276" w:lineRule="auto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</w:pPr>
            <w:r w:rsidRPr="00583579"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  <w:t xml:space="preserve">Grammar </w:t>
            </w:r>
            <w:r w:rsidRPr="00583579"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  <w:br/>
              <w:t>in Use</w:t>
            </w:r>
          </w:p>
        </w:tc>
        <w:tc>
          <w:tcPr>
            <w:tcW w:w="28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3347CB8" w14:textId="14C01C3D" w:rsidR="00F74AFC" w:rsidRDefault="0070461C" w:rsidP="00CE4A5F">
            <w:pPr>
              <w:numPr>
                <w:ilvl w:val="0"/>
                <w:numId w:val="3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zna </w:t>
            </w:r>
            <w:r w:rsidR="00224713">
              <w:rPr>
                <w:sz w:val="20"/>
                <w:szCs w:val="20"/>
              </w:rPr>
              <w:t xml:space="preserve">zasady użycia przymiotników, w tym przymiotników złożonych, rzeczowników i imiesłowów w funkcji przymiotników; zna zasady tworzenia i użycia </w:t>
            </w:r>
            <w:r w:rsidR="00C91E6E">
              <w:rPr>
                <w:sz w:val="20"/>
                <w:szCs w:val="20"/>
              </w:rPr>
              <w:t xml:space="preserve">różnych rodzajów </w:t>
            </w:r>
            <w:r w:rsidR="00224713">
              <w:rPr>
                <w:sz w:val="20"/>
                <w:szCs w:val="20"/>
              </w:rPr>
              <w:t xml:space="preserve">przysłówków, w tym tzw. </w:t>
            </w:r>
            <w:r w:rsidR="00224713">
              <w:rPr>
                <w:i/>
                <w:sz w:val="20"/>
                <w:szCs w:val="20"/>
              </w:rPr>
              <w:t>intensifiers</w:t>
            </w:r>
            <w:r w:rsidR="00224713">
              <w:rPr>
                <w:sz w:val="20"/>
                <w:szCs w:val="20"/>
              </w:rPr>
              <w:t xml:space="preserve">; zna konstrukcje porównawcze i ich użycie, w tym znaczną część </w:t>
            </w:r>
            <w:r w:rsidR="00AA5C69">
              <w:rPr>
                <w:sz w:val="20"/>
                <w:szCs w:val="20"/>
              </w:rPr>
              <w:t>wyrazów podkre</w:t>
            </w:r>
            <w:r w:rsidR="007C000D">
              <w:rPr>
                <w:sz w:val="20"/>
                <w:szCs w:val="20"/>
              </w:rPr>
              <w:t>ślających i</w:t>
            </w:r>
            <w:r w:rsidR="00224713">
              <w:rPr>
                <w:sz w:val="20"/>
                <w:szCs w:val="20"/>
              </w:rPr>
              <w:t xml:space="preserve"> wzmacniających porównania/ różnice</w:t>
            </w:r>
          </w:p>
          <w:p w14:paraId="691E7B3A" w14:textId="497F071D" w:rsidR="00CE4A5F" w:rsidRPr="00CE4A5F" w:rsidRDefault="0070461C" w:rsidP="00C91E6E">
            <w:pPr>
              <w:numPr>
                <w:ilvl w:val="0"/>
                <w:numId w:val="3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 znacznej mierze prawidłowo stosuje ww. wiedzę i struktury w ćwicz</w:t>
            </w:r>
            <w:r w:rsidR="00C91E6E">
              <w:rPr>
                <w:sz w:val="20"/>
                <w:szCs w:val="20"/>
              </w:rPr>
              <w:t>eniach</w:t>
            </w:r>
            <w:r w:rsidR="0095227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gramat</w:t>
            </w:r>
            <w:r w:rsidR="00FB639B">
              <w:rPr>
                <w:sz w:val="20"/>
                <w:szCs w:val="20"/>
              </w:rPr>
              <w:t>ycznych</w:t>
            </w:r>
            <w:r>
              <w:rPr>
                <w:sz w:val="20"/>
                <w:szCs w:val="20"/>
              </w:rPr>
              <w:t>, w tym w zadaniach powtórzeniowych (transformacje zdaniowe</w:t>
            </w:r>
            <w:r w:rsidR="00224713">
              <w:rPr>
                <w:sz w:val="20"/>
                <w:szCs w:val="20"/>
              </w:rPr>
              <w:t>, słowotwórstwo</w:t>
            </w:r>
            <w:r>
              <w:rPr>
                <w:sz w:val="20"/>
                <w:szCs w:val="20"/>
              </w:rPr>
              <w:t xml:space="preserve"> i </w:t>
            </w:r>
            <w:r>
              <w:rPr>
                <w:i/>
                <w:sz w:val="20"/>
                <w:szCs w:val="20"/>
              </w:rPr>
              <w:t>Summing up</w:t>
            </w:r>
            <w:r w:rsidR="00224713">
              <w:rPr>
                <w:i/>
                <w:sz w:val="20"/>
                <w:szCs w:val="20"/>
              </w:rPr>
              <w:t xml:space="preserve"> </w:t>
            </w:r>
            <w:r w:rsidR="0022471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w 1e)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723DEF" w14:textId="27D11862" w:rsidR="00224713" w:rsidRDefault="0070461C" w:rsidP="002D19FA">
            <w:pPr>
              <w:numPr>
                <w:ilvl w:val="0"/>
                <w:numId w:val="3"/>
              </w:numPr>
              <w:ind w:left="75" w:hanging="160"/>
              <w:rPr>
                <w:sz w:val="20"/>
                <w:szCs w:val="20"/>
                <w:lang w:eastAsia="en-US"/>
              </w:rPr>
            </w:pPr>
            <w:r w:rsidRPr="004950C6">
              <w:rPr>
                <w:sz w:val="20"/>
                <w:szCs w:val="20"/>
                <w:lang w:eastAsia="en-US"/>
              </w:rPr>
              <w:t xml:space="preserve">zna </w:t>
            </w:r>
            <w:r w:rsidR="00224713">
              <w:rPr>
                <w:sz w:val="20"/>
                <w:szCs w:val="20"/>
              </w:rPr>
              <w:t>zasady użycia przymiotników, w tym przymiotników złożonych, rzeczowników i imiesłowów w funkcji przymiotników; zna zasady tworzenia i użycia różnych ro</w:t>
            </w:r>
            <w:r w:rsidR="00AA5C69">
              <w:rPr>
                <w:sz w:val="20"/>
                <w:szCs w:val="20"/>
              </w:rPr>
              <w:t>dzajów przysłówków, w tym</w:t>
            </w:r>
            <w:r w:rsidR="00224713">
              <w:rPr>
                <w:sz w:val="20"/>
                <w:szCs w:val="20"/>
              </w:rPr>
              <w:t xml:space="preserve"> tzw. </w:t>
            </w:r>
            <w:r w:rsidR="00224713">
              <w:rPr>
                <w:i/>
                <w:sz w:val="20"/>
                <w:szCs w:val="20"/>
              </w:rPr>
              <w:t>intensifiers</w:t>
            </w:r>
            <w:r w:rsidR="00224713">
              <w:rPr>
                <w:sz w:val="20"/>
                <w:szCs w:val="20"/>
              </w:rPr>
              <w:t xml:space="preserve">; zna konstrukcje porównawcze i ich użycie, w tym większość wyrazów podkreślających i wzmacniających porównania/ różnice </w:t>
            </w:r>
          </w:p>
          <w:p w14:paraId="774D027F" w14:textId="59BA9E49" w:rsidR="0070461C" w:rsidRPr="009B0238" w:rsidRDefault="0070461C" w:rsidP="002D19FA">
            <w:pPr>
              <w:numPr>
                <w:ilvl w:val="0"/>
                <w:numId w:val="3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na ogół prawidłowo stosuj</w:t>
            </w:r>
            <w:r w:rsidR="00B807F9">
              <w:rPr>
                <w:sz w:val="20"/>
                <w:szCs w:val="20"/>
              </w:rPr>
              <w:t>e ww. wiedzę i struktury w ćw</w:t>
            </w:r>
            <w:r w:rsidR="00C91E6E">
              <w:rPr>
                <w:sz w:val="20"/>
                <w:szCs w:val="20"/>
              </w:rPr>
              <w:t>iczeniach</w:t>
            </w:r>
            <w:r>
              <w:rPr>
                <w:sz w:val="20"/>
                <w:szCs w:val="20"/>
              </w:rPr>
              <w:t xml:space="preserve"> gramatycznych, w tym w zadaniach powtórzeniowych (transformacje zdaniowe</w:t>
            </w:r>
            <w:r w:rsidR="00BE31F2">
              <w:rPr>
                <w:sz w:val="20"/>
                <w:szCs w:val="20"/>
              </w:rPr>
              <w:t xml:space="preserve">, </w:t>
            </w:r>
            <w:r w:rsidR="00B807F9">
              <w:rPr>
                <w:sz w:val="20"/>
                <w:szCs w:val="20"/>
              </w:rPr>
              <w:t>słowotwórstwo</w:t>
            </w:r>
            <w:r>
              <w:rPr>
                <w:sz w:val="20"/>
                <w:szCs w:val="20"/>
              </w:rPr>
              <w:t xml:space="preserve"> i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1e)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6BCD380" w14:textId="02501A17" w:rsidR="00224713" w:rsidRDefault="0070461C" w:rsidP="002D19FA">
            <w:pPr>
              <w:numPr>
                <w:ilvl w:val="0"/>
                <w:numId w:val="3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zna </w:t>
            </w:r>
            <w:r w:rsidR="00224713">
              <w:rPr>
                <w:sz w:val="20"/>
                <w:szCs w:val="20"/>
              </w:rPr>
              <w:t>zasady użycia przymiotników, w tym przymiotników złożonych, rzeczowników i imiesłowów w funkcji przymiotników; zna zasady tworzenia i użycia różnych ro</w:t>
            </w:r>
            <w:r w:rsidR="00AA5C69">
              <w:rPr>
                <w:sz w:val="20"/>
                <w:szCs w:val="20"/>
              </w:rPr>
              <w:t>dzajów przysłówków, w tym</w:t>
            </w:r>
            <w:r w:rsidR="00224713">
              <w:rPr>
                <w:sz w:val="20"/>
                <w:szCs w:val="20"/>
              </w:rPr>
              <w:t xml:space="preserve"> tzw. </w:t>
            </w:r>
            <w:r w:rsidR="00224713">
              <w:rPr>
                <w:i/>
                <w:sz w:val="20"/>
                <w:szCs w:val="20"/>
              </w:rPr>
              <w:t>intensifiers</w:t>
            </w:r>
            <w:r w:rsidR="00224713">
              <w:rPr>
                <w:sz w:val="20"/>
                <w:szCs w:val="20"/>
              </w:rPr>
              <w:t xml:space="preserve">; zna konstrukcje porównawcze i ich użycie, w tym prawie wszystkie wyrazy podkreślające i wzmacniające porównania/różnice </w:t>
            </w:r>
          </w:p>
          <w:p w14:paraId="6065C63C" w14:textId="03C7FA59" w:rsidR="0070461C" w:rsidRDefault="0070461C" w:rsidP="002D19FA">
            <w:pPr>
              <w:numPr>
                <w:ilvl w:val="0"/>
                <w:numId w:val="3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 większości prawidłowo stosuj</w:t>
            </w:r>
            <w:r w:rsidR="00B807F9">
              <w:rPr>
                <w:sz w:val="20"/>
                <w:szCs w:val="20"/>
              </w:rPr>
              <w:t>e ww. wiedzę i struktury w ćw</w:t>
            </w:r>
            <w:r w:rsidR="00C91E6E">
              <w:rPr>
                <w:sz w:val="20"/>
                <w:szCs w:val="20"/>
              </w:rPr>
              <w:t>iczeniach</w:t>
            </w:r>
            <w:r>
              <w:rPr>
                <w:sz w:val="20"/>
                <w:szCs w:val="20"/>
              </w:rPr>
              <w:t xml:space="preserve"> gramatycznych, w tym w zadaniach powtórzeniowych (transformacje zdaniowe</w:t>
            </w:r>
            <w:r w:rsidR="00224713">
              <w:rPr>
                <w:sz w:val="20"/>
                <w:szCs w:val="20"/>
              </w:rPr>
              <w:t>, słowotwórstwo</w:t>
            </w:r>
            <w:r>
              <w:rPr>
                <w:sz w:val="20"/>
                <w:szCs w:val="20"/>
              </w:rPr>
              <w:t xml:space="preserve"> i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1e)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28649E8" w14:textId="0212C0BB" w:rsidR="00224713" w:rsidRDefault="0070461C" w:rsidP="002D19FA">
            <w:pPr>
              <w:numPr>
                <w:ilvl w:val="0"/>
                <w:numId w:val="3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zna </w:t>
            </w:r>
            <w:r w:rsidR="00224713">
              <w:rPr>
                <w:sz w:val="20"/>
                <w:szCs w:val="20"/>
              </w:rPr>
              <w:t>zasady użycia przymiotników, w tym przymiotników złożonych, rzeczowników i imiesłowów w funkcji przymiotników; zna zasady tworzenia i użycia różnych ro</w:t>
            </w:r>
            <w:r w:rsidR="00AA5C69">
              <w:rPr>
                <w:sz w:val="20"/>
                <w:szCs w:val="20"/>
              </w:rPr>
              <w:t>dzajów przysłówków, w tym</w:t>
            </w:r>
            <w:r w:rsidR="00224713">
              <w:rPr>
                <w:sz w:val="20"/>
                <w:szCs w:val="20"/>
              </w:rPr>
              <w:t xml:space="preserve"> tzw. </w:t>
            </w:r>
            <w:r w:rsidR="00224713">
              <w:rPr>
                <w:i/>
                <w:sz w:val="20"/>
                <w:szCs w:val="20"/>
              </w:rPr>
              <w:t>intensifiers</w:t>
            </w:r>
            <w:r w:rsidR="00224713">
              <w:rPr>
                <w:sz w:val="20"/>
                <w:szCs w:val="20"/>
              </w:rPr>
              <w:t>; zna konstrukcje porównawcze i ich użycie, w tym wszystkie wyrazy podkreślające i wzmacniające porównania/różnice</w:t>
            </w:r>
          </w:p>
          <w:p w14:paraId="3B72CEA1" w14:textId="12FACBA3" w:rsidR="0070461C" w:rsidRPr="00586B7F" w:rsidRDefault="0070461C" w:rsidP="002D19FA">
            <w:pPr>
              <w:numPr>
                <w:ilvl w:val="0"/>
                <w:numId w:val="3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prawidłowo stosuje ww. wiedzę i struktury w ćwicz</w:t>
            </w:r>
            <w:r w:rsidR="00C91E6E">
              <w:rPr>
                <w:sz w:val="20"/>
                <w:szCs w:val="20"/>
              </w:rPr>
              <w:t>eniach</w:t>
            </w:r>
            <w:r>
              <w:rPr>
                <w:sz w:val="20"/>
                <w:szCs w:val="20"/>
              </w:rPr>
              <w:t xml:space="preserve"> gramatycznych, w tym w zadaniach powtórzeniowych (transformacje zdaniowe</w:t>
            </w:r>
            <w:r w:rsidR="00224713">
              <w:rPr>
                <w:sz w:val="20"/>
                <w:szCs w:val="20"/>
              </w:rPr>
              <w:t>, słowotwórstwo</w:t>
            </w:r>
            <w:r>
              <w:rPr>
                <w:sz w:val="20"/>
                <w:szCs w:val="20"/>
              </w:rPr>
              <w:t xml:space="preserve"> i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1e), </w:t>
            </w:r>
            <w:r w:rsidRPr="00163AB7">
              <w:rPr>
                <w:sz w:val="20"/>
                <w:szCs w:val="20"/>
                <w:lang w:eastAsia="en-US"/>
              </w:rPr>
              <w:t>popełnia nieliczne błędy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A2F845" w14:textId="71BD691A" w:rsidR="00224713" w:rsidRDefault="00952274" w:rsidP="002D19FA">
            <w:pPr>
              <w:numPr>
                <w:ilvl w:val="0"/>
                <w:numId w:val="3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zna </w:t>
            </w:r>
            <w:r w:rsidR="00224713">
              <w:rPr>
                <w:sz w:val="20"/>
                <w:szCs w:val="20"/>
              </w:rPr>
              <w:t xml:space="preserve">zasady użycia przymiotników, w tym przymiotników złożonych, rzeczowników i imiesłowów w funkcji przymiotników; zna zasady tworzenia i użycia </w:t>
            </w:r>
            <w:r w:rsidR="00C91E6E">
              <w:rPr>
                <w:sz w:val="20"/>
                <w:szCs w:val="20"/>
              </w:rPr>
              <w:t xml:space="preserve">różnych rodzajów </w:t>
            </w:r>
            <w:r w:rsidR="00AA5C69">
              <w:rPr>
                <w:sz w:val="20"/>
                <w:szCs w:val="20"/>
              </w:rPr>
              <w:t>przysłówków, w tym</w:t>
            </w:r>
            <w:r w:rsidR="00224713">
              <w:rPr>
                <w:sz w:val="20"/>
                <w:szCs w:val="20"/>
              </w:rPr>
              <w:t xml:space="preserve"> tzw. </w:t>
            </w:r>
            <w:r w:rsidR="00224713">
              <w:rPr>
                <w:i/>
                <w:sz w:val="20"/>
                <w:szCs w:val="20"/>
              </w:rPr>
              <w:t>intensifiers</w:t>
            </w:r>
            <w:r w:rsidR="00224713">
              <w:rPr>
                <w:sz w:val="20"/>
                <w:szCs w:val="20"/>
              </w:rPr>
              <w:t xml:space="preserve">; zna konstrukcje porównawcze i ich użycie, w tym wszystkie wyrazy podkreślające i wzmacniające porównania/różnice </w:t>
            </w:r>
          </w:p>
          <w:p w14:paraId="3E6DC05E" w14:textId="3BF94FEE" w:rsidR="0070461C" w:rsidRPr="006D1B73" w:rsidRDefault="0070461C" w:rsidP="002D19FA">
            <w:pPr>
              <w:numPr>
                <w:ilvl w:val="0"/>
                <w:numId w:val="3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prawidłowo stosuje ww. wiedzę i struktury w ćwicz</w:t>
            </w:r>
            <w:r w:rsidR="00C91E6E">
              <w:rPr>
                <w:sz w:val="20"/>
                <w:szCs w:val="20"/>
              </w:rPr>
              <w:t>eniach</w:t>
            </w:r>
            <w:r>
              <w:rPr>
                <w:sz w:val="20"/>
                <w:szCs w:val="20"/>
              </w:rPr>
              <w:t xml:space="preserve"> gramatycznych, w tym w zadaniach powtórzeniowych (transformacje zdaniowe</w:t>
            </w:r>
            <w:r w:rsidR="00224713">
              <w:rPr>
                <w:sz w:val="20"/>
                <w:szCs w:val="20"/>
              </w:rPr>
              <w:t>, słowotwórstwo</w:t>
            </w:r>
            <w:r>
              <w:rPr>
                <w:sz w:val="20"/>
                <w:szCs w:val="20"/>
              </w:rPr>
              <w:t xml:space="preserve"> i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1e),</w:t>
            </w:r>
            <w:r w:rsidRPr="00163AB7">
              <w:rPr>
                <w:sz w:val="20"/>
                <w:szCs w:val="20"/>
                <w:lang w:eastAsia="en-US"/>
              </w:rPr>
              <w:t xml:space="preserve"> może popełniać sporadyczne błędy</w:t>
            </w:r>
          </w:p>
        </w:tc>
      </w:tr>
      <w:tr w:rsidR="0070461C" w14:paraId="00BA869E" w14:textId="77777777" w:rsidTr="00561C72">
        <w:trPr>
          <w:trHeight w:val="1767"/>
        </w:trPr>
        <w:tc>
          <w:tcPr>
            <w:tcW w:w="147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D21A27" w14:textId="75773921" w:rsidR="0070461C" w:rsidRPr="007B2533" w:rsidRDefault="0070461C" w:rsidP="007B2533">
            <w:pPr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ZNAJOMOŚĆ ŚRODKÓW JĘZYKOWYCH</w:t>
            </w:r>
          </w:p>
        </w:tc>
        <w:tc>
          <w:tcPr>
            <w:tcW w:w="2829" w:type="dxa"/>
            <w:gridSpan w:val="2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858134D" w14:textId="76901925" w:rsidR="0070461C" w:rsidRDefault="0070461C" w:rsidP="002D19FA">
            <w:pPr>
              <w:numPr>
                <w:ilvl w:val="0"/>
                <w:numId w:val="3"/>
              </w:numPr>
              <w:ind w:left="75" w:hanging="16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6294E39" w14:textId="2AE3137F" w:rsidR="0070461C" w:rsidRPr="004950C6" w:rsidRDefault="0070461C" w:rsidP="002D19FA">
            <w:pPr>
              <w:numPr>
                <w:ilvl w:val="0"/>
                <w:numId w:val="3"/>
              </w:numPr>
              <w:ind w:left="75" w:hanging="16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198EE83" w14:textId="1E657E60" w:rsidR="0070461C" w:rsidRDefault="0070461C" w:rsidP="002D19FA">
            <w:pPr>
              <w:numPr>
                <w:ilvl w:val="0"/>
                <w:numId w:val="3"/>
              </w:numPr>
              <w:ind w:left="75" w:hanging="16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20C051C" w14:textId="63C4FAE4" w:rsidR="0070461C" w:rsidRDefault="0070461C" w:rsidP="002D19FA">
            <w:pPr>
              <w:numPr>
                <w:ilvl w:val="0"/>
                <w:numId w:val="3"/>
              </w:numPr>
              <w:ind w:left="75" w:hanging="16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C5E8252" w14:textId="5DCB7DC5" w:rsidR="0070461C" w:rsidRDefault="0070461C" w:rsidP="002D19FA">
            <w:pPr>
              <w:numPr>
                <w:ilvl w:val="0"/>
                <w:numId w:val="3"/>
              </w:numPr>
              <w:ind w:left="75" w:hanging="160"/>
              <w:rPr>
                <w:sz w:val="20"/>
                <w:szCs w:val="20"/>
                <w:lang w:eastAsia="en-US"/>
              </w:rPr>
            </w:pPr>
          </w:p>
        </w:tc>
      </w:tr>
      <w:tr w:rsidR="006C53E7" w14:paraId="2A50AA63" w14:textId="77777777" w:rsidTr="00561C72">
        <w:trPr>
          <w:trHeight w:val="3468"/>
        </w:trPr>
        <w:tc>
          <w:tcPr>
            <w:tcW w:w="147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3F990270" w14:textId="010AE31C" w:rsidR="00CB4300" w:rsidRPr="006B3CAA" w:rsidRDefault="00F567ED" w:rsidP="0094476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 xml:space="preserve">ROZUMIENIE </w:t>
            </w:r>
            <w:r w:rsidR="00CB4300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</w:t>
            </w:r>
            <w:r w:rsidR="00CB4300"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I</w:t>
            </w:r>
            <w:r w:rsidR="0055710C"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</w:r>
            <w:r w:rsidR="009C63E6">
              <w:rPr>
                <w:b/>
                <w:bCs/>
                <w:color w:val="000000"/>
                <w:sz w:val="16"/>
                <w:szCs w:val="16"/>
                <w:lang w:eastAsia="en-US"/>
              </w:rPr>
              <w:t>PRZETWA-RZANIE</w:t>
            </w:r>
            <w:r w:rsidR="00944765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</w:t>
            </w:r>
            <w:r w:rsidR="00CB4300">
              <w:rPr>
                <w:b/>
                <w:bCs/>
                <w:color w:val="000000"/>
                <w:sz w:val="16"/>
                <w:szCs w:val="16"/>
                <w:lang w:eastAsia="en-US"/>
              </w:rPr>
              <w:t>WYPOWIEDZI</w:t>
            </w:r>
          </w:p>
        </w:tc>
        <w:tc>
          <w:tcPr>
            <w:tcW w:w="2829" w:type="dxa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6BFF5721" w14:textId="78793FDE" w:rsidR="00A02582" w:rsidRPr="00A02582" w:rsidRDefault="00441EA3" w:rsidP="001D1E8B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rozumie </w:t>
            </w:r>
            <w:r w:rsidR="00A02582">
              <w:rPr>
                <w:sz w:val="20"/>
                <w:szCs w:val="20"/>
                <w:lang w:eastAsia="en-US"/>
              </w:rPr>
              <w:t>większość kluczowych informacji</w:t>
            </w:r>
            <w:r>
              <w:rPr>
                <w:sz w:val="20"/>
                <w:szCs w:val="20"/>
                <w:lang w:eastAsia="en-US"/>
              </w:rPr>
              <w:t xml:space="preserve"> w zdaniach i </w:t>
            </w:r>
            <w:r w:rsidR="00A02582">
              <w:rPr>
                <w:sz w:val="20"/>
                <w:szCs w:val="20"/>
              </w:rPr>
              <w:t>tekstach, w których na ogół</w:t>
            </w:r>
            <w:r w:rsidRPr="009C63E6">
              <w:rPr>
                <w:sz w:val="20"/>
                <w:szCs w:val="20"/>
              </w:rPr>
              <w:t xml:space="preserve"> poprawnie </w:t>
            </w:r>
            <w:r w:rsidR="006663F4">
              <w:rPr>
                <w:iCs/>
                <w:sz w:val="20"/>
                <w:szCs w:val="20"/>
              </w:rPr>
              <w:t>identyfikuje i analizuje</w:t>
            </w:r>
            <w:r w:rsidRPr="009C63E6">
              <w:rPr>
                <w:iCs/>
                <w:sz w:val="20"/>
                <w:szCs w:val="20"/>
              </w:rPr>
              <w:t xml:space="preserve"> użycie ww.</w:t>
            </w:r>
            <w:r w:rsidR="00F212D8">
              <w:rPr>
                <w:iCs/>
                <w:sz w:val="20"/>
                <w:szCs w:val="20"/>
              </w:rPr>
              <w:t xml:space="preserve"> form</w:t>
            </w:r>
            <w:r w:rsidR="00D345D0">
              <w:rPr>
                <w:iCs/>
                <w:sz w:val="20"/>
                <w:szCs w:val="20"/>
              </w:rPr>
              <w:t xml:space="preserve"> i struktur</w:t>
            </w:r>
            <w:r w:rsidR="006663F4">
              <w:rPr>
                <w:iCs/>
                <w:sz w:val="20"/>
                <w:szCs w:val="20"/>
              </w:rPr>
              <w:t xml:space="preserve"> </w:t>
            </w:r>
            <w:r w:rsidR="00A02582">
              <w:rPr>
                <w:iCs/>
                <w:sz w:val="20"/>
                <w:szCs w:val="20"/>
              </w:rPr>
              <w:t>gramatycznych</w:t>
            </w:r>
          </w:p>
          <w:p w14:paraId="508F15E4" w14:textId="7D3044B3" w:rsidR="00F567ED" w:rsidRPr="00854371" w:rsidRDefault="00033533" w:rsidP="00854371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w oparciu o teksty, w znacznej mierze poprawnie udziela krótkich wypowiedzi dot. efektywności tzw. </w:t>
            </w:r>
            <w:r>
              <w:rPr>
                <w:i/>
                <w:sz w:val="20"/>
                <w:szCs w:val="20"/>
              </w:rPr>
              <w:t xml:space="preserve">cobots </w:t>
            </w:r>
            <w:r>
              <w:rPr>
                <w:sz w:val="20"/>
                <w:szCs w:val="20"/>
              </w:rPr>
              <w:t>oraz</w:t>
            </w:r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nt. powodów, dla których człowiek będzie nadal odgrywał ważną rolę w świecie pracy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A3BAA66" w14:textId="5851F375" w:rsidR="00F212D8" w:rsidRDefault="0055710C" w:rsidP="001D1E8B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rozumie </w:t>
            </w:r>
            <w:r w:rsidR="009C63E6">
              <w:rPr>
                <w:sz w:val="20"/>
                <w:szCs w:val="20"/>
                <w:lang w:eastAsia="en-US"/>
              </w:rPr>
              <w:t xml:space="preserve">kluczowe informacje w zdaniach i </w:t>
            </w:r>
            <w:r w:rsidR="009C63E6" w:rsidRPr="009C63E6">
              <w:rPr>
                <w:sz w:val="20"/>
                <w:szCs w:val="20"/>
              </w:rPr>
              <w:t xml:space="preserve">tekstach, </w:t>
            </w:r>
            <w:r w:rsidR="00F212D8">
              <w:rPr>
                <w:sz w:val="20"/>
                <w:szCs w:val="20"/>
              </w:rPr>
              <w:t xml:space="preserve">w których w większości poprawnie </w:t>
            </w:r>
            <w:r w:rsidR="00F212D8">
              <w:rPr>
                <w:iCs/>
                <w:sz w:val="20"/>
                <w:szCs w:val="20"/>
              </w:rPr>
              <w:t xml:space="preserve">identyfikuje i analizuje użycie ww. form </w:t>
            </w:r>
            <w:r w:rsidR="00D345D0">
              <w:rPr>
                <w:iCs/>
                <w:sz w:val="20"/>
                <w:szCs w:val="20"/>
              </w:rPr>
              <w:t xml:space="preserve">i struktur </w:t>
            </w:r>
            <w:r w:rsidR="00F212D8">
              <w:rPr>
                <w:iCs/>
                <w:sz w:val="20"/>
                <w:szCs w:val="20"/>
              </w:rPr>
              <w:t>gramatycznych</w:t>
            </w:r>
            <w:r w:rsidR="00F212D8">
              <w:rPr>
                <w:sz w:val="20"/>
                <w:szCs w:val="20"/>
              </w:rPr>
              <w:t xml:space="preserve"> </w:t>
            </w:r>
          </w:p>
          <w:p w14:paraId="05B96B21" w14:textId="15001099" w:rsidR="006C53E7" w:rsidRPr="00944765" w:rsidRDefault="00033533" w:rsidP="0094476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w oparciu o teksty, w miarę poprawnie udziela krótkich wypowiedzi dot. efektywności tzw. </w:t>
            </w:r>
            <w:r>
              <w:rPr>
                <w:i/>
                <w:sz w:val="20"/>
                <w:szCs w:val="20"/>
              </w:rPr>
              <w:t xml:space="preserve">cobots </w:t>
            </w:r>
            <w:r>
              <w:rPr>
                <w:sz w:val="20"/>
                <w:szCs w:val="20"/>
              </w:rPr>
              <w:t>oraz</w:t>
            </w:r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nt. powodów, dla których człowiek będzie nadal odgrywał ważną rolę w świecie pracy 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354F9121" w14:textId="2059C505" w:rsidR="00A02582" w:rsidRPr="00A02582" w:rsidRDefault="00441EA3" w:rsidP="001D1E8B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rozumie </w:t>
            </w:r>
            <w:r w:rsidRPr="00441EA3">
              <w:rPr>
                <w:sz w:val="20"/>
                <w:szCs w:val="20"/>
                <w:lang w:eastAsia="en-US"/>
              </w:rPr>
              <w:t xml:space="preserve">większość informacji w zdaniach i tekstach, w których poprawnie </w:t>
            </w:r>
            <w:r w:rsidR="006663F4">
              <w:rPr>
                <w:iCs/>
                <w:sz w:val="20"/>
                <w:szCs w:val="20"/>
                <w:lang w:eastAsia="en-US"/>
              </w:rPr>
              <w:t>identyfikuje i analizuje</w:t>
            </w:r>
            <w:r w:rsidR="00F212D8">
              <w:rPr>
                <w:iCs/>
                <w:sz w:val="20"/>
                <w:szCs w:val="20"/>
                <w:lang w:eastAsia="en-US"/>
              </w:rPr>
              <w:t xml:space="preserve"> użycie ww. form</w:t>
            </w:r>
            <w:r w:rsidR="00D345D0">
              <w:rPr>
                <w:iCs/>
                <w:sz w:val="20"/>
                <w:szCs w:val="20"/>
              </w:rPr>
              <w:t xml:space="preserve"> i struktur</w:t>
            </w:r>
            <w:r w:rsidR="003764B7">
              <w:rPr>
                <w:iCs/>
                <w:sz w:val="20"/>
                <w:szCs w:val="20"/>
                <w:lang w:eastAsia="en-US"/>
              </w:rPr>
              <w:t xml:space="preserve"> </w:t>
            </w:r>
            <w:r w:rsidRPr="00441EA3">
              <w:rPr>
                <w:iCs/>
                <w:sz w:val="20"/>
                <w:szCs w:val="20"/>
                <w:lang w:eastAsia="en-US"/>
              </w:rPr>
              <w:t>gramatycznych</w:t>
            </w:r>
          </w:p>
          <w:p w14:paraId="6FADBC30" w14:textId="1C3DDAA9" w:rsidR="00441EA3" w:rsidRPr="006B3CAA" w:rsidRDefault="00033533" w:rsidP="00033533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w oparciu o teksty, w większości poprawnie udziela krótkich wypowiedzi dot. efektywności tzw. </w:t>
            </w:r>
            <w:r>
              <w:rPr>
                <w:i/>
                <w:sz w:val="20"/>
                <w:szCs w:val="20"/>
              </w:rPr>
              <w:t xml:space="preserve">cobots </w:t>
            </w:r>
            <w:r>
              <w:rPr>
                <w:sz w:val="20"/>
                <w:szCs w:val="20"/>
              </w:rPr>
              <w:t>oraz</w:t>
            </w:r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nt. powodów, dla których człowiek będzie nadal odgrywał ważną rolę w świecie pracy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77198235" w14:textId="2EE8068B" w:rsidR="00A02582" w:rsidRPr="00A02582" w:rsidRDefault="00441EA3" w:rsidP="001D1E8B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rozumie </w:t>
            </w:r>
            <w:r w:rsidR="00A02582">
              <w:rPr>
                <w:sz w:val="20"/>
                <w:szCs w:val="20"/>
                <w:lang w:eastAsia="en-US"/>
              </w:rPr>
              <w:t>prawie wszystkie informacje</w:t>
            </w:r>
            <w:r w:rsidRPr="00441EA3">
              <w:rPr>
                <w:sz w:val="20"/>
                <w:szCs w:val="20"/>
                <w:lang w:eastAsia="en-US"/>
              </w:rPr>
              <w:t xml:space="preserve"> w zdaniach i tekstach, w których poprawnie </w:t>
            </w:r>
            <w:r w:rsidR="006663F4">
              <w:rPr>
                <w:iCs/>
                <w:sz w:val="20"/>
                <w:szCs w:val="20"/>
                <w:lang w:eastAsia="en-US"/>
              </w:rPr>
              <w:t>identyfikuje i an</w:t>
            </w:r>
            <w:r w:rsidR="00F212D8">
              <w:rPr>
                <w:iCs/>
                <w:sz w:val="20"/>
                <w:szCs w:val="20"/>
                <w:lang w:eastAsia="en-US"/>
              </w:rPr>
              <w:t>alizuje użycie ww. form</w:t>
            </w:r>
            <w:r w:rsidRPr="00441EA3">
              <w:rPr>
                <w:iCs/>
                <w:sz w:val="20"/>
                <w:szCs w:val="20"/>
                <w:lang w:eastAsia="en-US"/>
              </w:rPr>
              <w:t xml:space="preserve"> </w:t>
            </w:r>
            <w:r w:rsidR="00D345D0">
              <w:rPr>
                <w:iCs/>
                <w:sz w:val="20"/>
                <w:szCs w:val="20"/>
              </w:rPr>
              <w:t xml:space="preserve">i struktur </w:t>
            </w:r>
            <w:r w:rsidRPr="00441EA3">
              <w:rPr>
                <w:iCs/>
                <w:sz w:val="20"/>
                <w:szCs w:val="20"/>
                <w:lang w:eastAsia="en-US"/>
              </w:rPr>
              <w:t>gramatycznych</w:t>
            </w:r>
          </w:p>
          <w:p w14:paraId="06CA98FE" w14:textId="7927B635" w:rsidR="006C53E7" w:rsidRPr="006B3CAA" w:rsidRDefault="00033533" w:rsidP="00033533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w oparciu o teksty, poprawnie udziela krótkich wypowiedzi dot. efektywności tzw. </w:t>
            </w:r>
            <w:r>
              <w:rPr>
                <w:i/>
                <w:sz w:val="20"/>
                <w:szCs w:val="20"/>
              </w:rPr>
              <w:t xml:space="preserve">cobots </w:t>
            </w:r>
            <w:r>
              <w:rPr>
                <w:sz w:val="20"/>
                <w:szCs w:val="20"/>
              </w:rPr>
              <w:t>oraz</w:t>
            </w:r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nt. powodów, dla których człowiek będzie nadal odgrywał ważną rolę w świecie pracy 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255BF755" w14:textId="3A421ADD" w:rsidR="00A02582" w:rsidRPr="00A02582" w:rsidRDefault="00441EA3" w:rsidP="001D1E8B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rozumie </w:t>
            </w:r>
            <w:r w:rsidR="00A02582">
              <w:rPr>
                <w:sz w:val="20"/>
                <w:szCs w:val="20"/>
                <w:lang w:eastAsia="en-US"/>
              </w:rPr>
              <w:t>wszystkie informacje</w:t>
            </w:r>
            <w:r w:rsidRPr="00441EA3">
              <w:rPr>
                <w:sz w:val="20"/>
                <w:szCs w:val="20"/>
                <w:lang w:eastAsia="en-US"/>
              </w:rPr>
              <w:t xml:space="preserve"> w zdaniach i tekstach, w których poprawnie </w:t>
            </w:r>
            <w:r w:rsidR="006663F4">
              <w:rPr>
                <w:iCs/>
                <w:sz w:val="20"/>
                <w:szCs w:val="20"/>
                <w:lang w:eastAsia="en-US"/>
              </w:rPr>
              <w:t>identyfikuje</w:t>
            </w:r>
            <w:r w:rsidR="00F212D8">
              <w:rPr>
                <w:iCs/>
                <w:sz w:val="20"/>
                <w:szCs w:val="20"/>
                <w:lang w:eastAsia="en-US"/>
              </w:rPr>
              <w:t xml:space="preserve"> i analizuje użycie ww. form</w:t>
            </w:r>
            <w:r w:rsidR="006663F4">
              <w:rPr>
                <w:iCs/>
                <w:sz w:val="20"/>
                <w:szCs w:val="20"/>
                <w:lang w:eastAsia="en-US"/>
              </w:rPr>
              <w:t xml:space="preserve"> </w:t>
            </w:r>
            <w:r w:rsidR="00D345D0">
              <w:rPr>
                <w:iCs/>
                <w:sz w:val="20"/>
                <w:szCs w:val="20"/>
              </w:rPr>
              <w:t xml:space="preserve">i struktur </w:t>
            </w:r>
            <w:r w:rsidRPr="00441EA3">
              <w:rPr>
                <w:iCs/>
                <w:sz w:val="20"/>
                <w:szCs w:val="20"/>
                <w:lang w:eastAsia="en-US"/>
              </w:rPr>
              <w:t>gramatycznych</w:t>
            </w:r>
            <w:r w:rsidR="00A02582">
              <w:rPr>
                <w:iCs/>
                <w:sz w:val="20"/>
                <w:szCs w:val="20"/>
                <w:lang w:eastAsia="en-US"/>
              </w:rPr>
              <w:t>; potrafi podać</w:t>
            </w:r>
            <w:r w:rsidR="00F212D8">
              <w:rPr>
                <w:iCs/>
                <w:sz w:val="20"/>
                <w:szCs w:val="20"/>
                <w:lang w:eastAsia="en-US"/>
              </w:rPr>
              <w:t xml:space="preserve"> </w:t>
            </w:r>
            <w:r w:rsidR="00521489">
              <w:rPr>
                <w:iCs/>
                <w:sz w:val="20"/>
                <w:szCs w:val="20"/>
                <w:lang w:eastAsia="en-US"/>
              </w:rPr>
              <w:t>kilka własnych przykładów</w:t>
            </w:r>
            <w:r w:rsidR="00D345D0">
              <w:rPr>
                <w:iCs/>
                <w:sz w:val="20"/>
                <w:szCs w:val="20"/>
                <w:lang w:eastAsia="en-US"/>
              </w:rPr>
              <w:t xml:space="preserve"> ww. struktur</w:t>
            </w:r>
            <w:r w:rsidR="006663F4">
              <w:rPr>
                <w:iCs/>
                <w:sz w:val="20"/>
                <w:szCs w:val="20"/>
                <w:lang w:eastAsia="en-US"/>
              </w:rPr>
              <w:t xml:space="preserve"> </w:t>
            </w:r>
            <w:r w:rsidR="00A02582">
              <w:rPr>
                <w:iCs/>
                <w:sz w:val="20"/>
                <w:szCs w:val="20"/>
                <w:lang w:eastAsia="en-US"/>
              </w:rPr>
              <w:t>gramatycznych</w:t>
            </w:r>
          </w:p>
          <w:p w14:paraId="3DEF8F13" w14:textId="2D2F5980" w:rsidR="006C53E7" w:rsidRPr="006B3CAA" w:rsidRDefault="00033533" w:rsidP="001D1E8B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w oparciu o teksty, poprawnie udziela </w:t>
            </w:r>
            <w:r w:rsidR="007A77A5">
              <w:rPr>
                <w:sz w:val="20"/>
                <w:szCs w:val="20"/>
              </w:rPr>
              <w:t>wyczerpujących</w:t>
            </w:r>
            <w:r>
              <w:rPr>
                <w:sz w:val="20"/>
                <w:szCs w:val="20"/>
              </w:rPr>
              <w:t xml:space="preserve"> wypowiedzi dot. efektywności tzw. </w:t>
            </w:r>
            <w:r>
              <w:rPr>
                <w:i/>
                <w:sz w:val="20"/>
                <w:szCs w:val="20"/>
              </w:rPr>
              <w:t xml:space="preserve">cobots </w:t>
            </w:r>
            <w:r>
              <w:rPr>
                <w:sz w:val="20"/>
                <w:szCs w:val="20"/>
              </w:rPr>
              <w:t>oraz</w:t>
            </w:r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nt. powodów, dla których człowiek będzie nadal odgrywał ważną rolę w świecie pracy</w:t>
            </w:r>
          </w:p>
        </w:tc>
      </w:tr>
      <w:tr w:rsidR="006C53E7" w14:paraId="5B8213B0" w14:textId="77777777" w:rsidTr="00561C72">
        <w:trPr>
          <w:trHeight w:val="1834"/>
        </w:trPr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6A5A168C" w14:textId="77777777" w:rsidR="00F26440" w:rsidRDefault="00F26440" w:rsidP="00F52720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1f</w:t>
            </w:r>
          </w:p>
          <w:p w14:paraId="132D157D" w14:textId="3BC93467" w:rsidR="00F567ED" w:rsidRPr="00854371" w:rsidRDefault="00F26440" w:rsidP="00F52720">
            <w:pPr>
              <w:spacing w:line="276" w:lineRule="auto"/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sz w:val="22"/>
                <w:szCs w:val="22"/>
                <w:lang w:val="en-US"/>
              </w:rPr>
              <w:t>Listening</w:t>
            </w:r>
            <w:r w:rsidR="00DC6F30">
              <w:rPr>
                <w:b/>
                <w:bCs/>
                <w:i/>
                <w:sz w:val="22"/>
                <w:szCs w:val="22"/>
                <w:lang w:val="en-US"/>
              </w:rPr>
              <w:t xml:space="preserve"> </w:t>
            </w:r>
            <w:r>
              <w:rPr>
                <w:b/>
                <w:bCs/>
                <w:i/>
                <w:sz w:val="22"/>
                <w:szCs w:val="22"/>
                <w:lang w:val="en-US"/>
              </w:rPr>
              <w:t>Skills</w:t>
            </w:r>
          </w:p>
        </w:tc>
        <w:tc>
          <w:tcPr>
            <w:tcW w:w="28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37764" w14:textId="1F0A566F" w:rsidR="007A77A5" w:rsidRPr="001D1E8B" w:rsidRDefault="00B0730F" w:rsidP="007A77A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rozumie większość kluczowych informacji w nagraniu i audioskrypcie;</w:t>
            </w:r>
            <w:r w:rsidR="00375A35">
              <w:rPr>
                <w:sz w:val="20"/>
                <w:szCs w:val="20"/>
              </w:rPr>
              <w:t xml:space="preserve"> </w:t>
            </w:r>
            <w:r w:rsidR="007A77A5">
              <w:rPr>
                <w:sz w:val="20"/>
                <w:szCs w:val="20"/>
              </w:rPr>
              <w:t xml:space="preserve">zna strategię przewidywania treści nagrania, </w:t>
            </w:r>
            <w:r>
              <w:rPr>
                <w:sz w:val="20"/>
                <w:szCs w:val="20"/>
              </w:rPr>
              <w:t xml:space="preserve">rozwiązuje prawidłowo część punktów w </w:t>
            </w:r>
            <w:r w:rsidR="007A77A5">
              <w:rPr>
                <w:sz w:val="20"/>
                <w:szCs w:val="20"/>
              </w:rPr>
              <w:t xml:space="preserve">zadaniach na dobór zdań do rozmówców i </w:t>
            </w:r>
            <w:r w:rsidR="00BB1C75">
              <w:rPr>
                <w:sz w:val="20"/>
                <w:szCs w:val="20"/>
              </w:rPr>
              <w:t>ćw</w:t>
            </w:r>
            <w:r w:rsidR="00DC6F30">
              <w:rPr>
                <w:sz w:val="20"/>
                <w:szCs w:val="20"/>
              </w:rPr>
              <w:t>iczeniach</w:t>
            </w:r>
            <w:r w:rsidR="00375A35">
              <w:rPr>
                <w:sz w:val="20"/>
                <w:szCs w:val="20"/>
              </w:rPr>
              <w:t xml:space="preserve"> przygotowawczych</w:t>
            </w:r>
            <w:r w:rsidR="007A77A5">
              <w:rPr>
                <w:sz w:val="20"/>
                <w:szCs w:val="20"/>
              </w:rPr>
              <w:t xml:space="preserve"> </w:t>
            </w:r>
          </w:p>
          <w:p w14:paraId="7DB30975" w14:textId="17F3D422" w:rsidR="00423715" w:rsidRDefault="00423715" w:rsidP="0042371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w oparciu o ilustracje i nagranie, udziela w miarę poprawnie wypowiedzi nt. umiejętności i sprzętu potrzebnego do wykonywania części prezentowanych zawodów </w:t>
            </w:r>
          </w:p>
          <w:p w14:paraId="4A86574A" w14:textId="6D2FB4A4" w:rsidR="006C53E7" w:rsidRPr="001D1E8B" w:rsidRDefault="00B63806" w:rsidP="007A77A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zna informacje o prawach pracowniczych w UK dot. godzin pracy w tygodniu i udziela krótkiej, w znacznej mierze poprawnej wypowiedzi dot. tygodniowego wymiaru pracy w Polsce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F9EFB" w14:textId="2605A021" w:rsidR="00F26440" w:rsidRDefault="00F26440" w:rsidP="001D1E8B">
            <w:pPr>
              <w:numPr>
                <w:ilvl w:val="0"/>
                <w:numId w:val="3"/>
              </w:numPr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rozumie kluczowe informacje w nagraniu i audioskrypcie; </w:t>
            </w:r>
            <w:r w:rsidR="007A77A5">
              <w:rPr>
                <w:sz w:val="20"/>
                <w:szCs w:val="20"/>
              </w:rPr>
              <w:t xml:space="preserve">zna strategię przewidywania treści nagrania, </w:t>
            </w:r>
            <w:r>
              <w:rPr>
                <w:sz w:val="20"/>
                <w:szCs w:val="20"/>
              </w:rPr>
              <w:t xml:space="preserve">rozwiązuje prawidłowo znaczną część punktów w </w:t>
            </w:r>
            <w:r w:rsidR="007A77A5">
              <w:rPr>
                <w:sz w:val="20"/>
                <w:szCs w:val="20"/>
              </w:rPr>
              <w:t>zadaniach na dobór zdań do rozmówców i ćwicz</w:t>
            </w:r>
            <w:r w:rsidR="00B717C8">
              <w:rPr>
                <w:sz w:val="20"/>
                <w:szCs w:val="20"/>
              </w:rPr>
              <w:t>eniach</w:t>
            </w:r>
            <w:r w:rsidR="00375A35">
              <w:rPr>
                <w:sz w:val="20"/>
                <w:szCs w:val="20"/>
              </w:rPr>
              <w:t xml:space="preserve"> przygotowawczych</w:t>
            </w:r>
          </w:p>
          <w:p w14:paraId="5EC4F8BF" w14:textId="06367901" w:rsidR="00423715" w:rsidRDefault="00423715" w:rsidP="003F168B">
            <w:pPr>
              <w:numPr>
                <w:ilvl w:val="0"/>
                <w:numId w:val="3"/>
              </w:numPr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w oparciu o ilustracje i nagranie, udziela w miarę poprawnie wypowiedzi nt. umiejętności i sprzętu potrzebnego do wykonywania większości prezentowanych zawodów </w:t>
            </w:r>
          </w:p>
          <w:p w14:paraId="6D83563A" w14:textId="34B9B73C" w:rsidR="00F26440" w:rsidRPr="003F168B" w:rsidRDefault="00423715" w:rsidP="003F168B">
            <w:pPr>
              <w:numPr>
                <w:ilvl w:val="0"/>
                <w:numId w:val="3"/>
              </w:numPr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zna informacje o prawach pracowniczych w UK dot. godzin pracy w tygodniu i udziela krótkiej, w miarę poprawnej wypowiedzi dot. tygodniowego wymiaru pracy w Polsce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F7B66" w14:textId="6E1AE83C" w:rsidR="00F567ED" w:rsidRDefault="00F26440" w:rsidP="001D1E8B">
            <w:pPr>
              <w:numPr>
                <w:ilvl w:val="0"/>
                <w:numId w:val="3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większość informacji w nagraniu i audioskrypcie; </w:t>
            </w:r>
            <w:r w:rsidR="007A77A5">
              <w:rPr>
                <w:sz w:val="20"/>
                <w:szCs w:val="20"/>
              </w:rPr>
              <w:t xml:space="preserve">zna strategię przewidywania treści nagrania, </w:t>
            </w:r>
            <w:r>
              <w:rPr>
                <w:sz w:val="20"/>
                <w:szCs w:val="20"/>
              </w:rPr>
              <w:t xml:space="preserve">rozwiązuje prawidłowo większość punktów w </w:t>
            </w:r>
            <w:r w:rsidR="007A77A5">
              <w:rPr>
                <w:sz w:val="20"/>
                <w:szCs w:val="20"/>
              </w:rPr>
              <w:t>zadaniach na dobór zdań do rozmówców i</w:t>
            </w:r>
            <w:r>
              <w:rPr>
                <w:sz w:val="20"/>
                <w:szCs w:val="20"/>
              </w:rPr>
              <w:t xml:space="preserve"> </w:t>
            </w:r>
            <w:r w:rsidR="007A77A5">
              <w:rPr>
                <w:sz w:val="20"/>
                <w:szCs w:val="20"/>
              </w:rPr>
              <w:t>ćwicz</w:t>
            </w:r>
            <w:r w:rsidR="00B717C8">
              <w:rPr>
                <w:sz w:val="20"/>
                <w:szCs w:val="20"/>
              </w:rPr>
              <w:t>eniach</w:t>
            </w:r>
            <w:r w:rsidR="00375A35">
              <w:rPr>
                <w:sz w:val="20"/>
                <w:szCs w:val="20"/>
              </w:rPr>
              <w:t xml:space="preserve"> przygotowawczych</w:t>
            </w:r>
          </w:p>
          <w:p w14:paraId="5B607F13" w14:textId="001DE99B" w:rsidR="00423715" w:rsidRDefault="00423715" w:rsidP="001D1E8B">
            <w:pPr>
              <w:numPr>
                <w:ilvl w:val="0"/>
                <w:numId w:val="3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oparciu o ilustracje i nagranie, udziela w większości poprawnie wypowiedzi nt. umiejętności i sprzętu potrzebnego do wykonywania większości prezentowanych zawodów </w:t>
            </w:r>
          </w:p>
          <w:p w14:paraId="066FC15E" w14:textId="2260795C" w:rsidR="003F168B" w:rsidRPr="006B3CAA" w:rsidRDefault="00B63806" w:rsidP="001D1E8B">
            <w:pPr>
              <w:numPr>
                <w:ilvl w:val="0"/>
                <w:numId w:val="3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informacje o prawach pracowniczych w UK dot. godzin pracy w tygodniu i udziela krótkiej, w większości poprawnej wypowiedzi dot. tygodniowego wymiaru pracy w Polsce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3E984" w14:textId="0A075720" w:rsidR="00F567ED" w:rsidRDefault="00F26440" w:rsidP="001D1E8B">
            <w:pPr>
              <w:numPr>
                <w:ilvl w:val="0"/>
                <w:numId w:val="3"/>
              </w:numPr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rozumie prawie wszystkie informacje w nagraniu i audi</w:t>
            </w:r>
            <w:r w:rsidR="00C07A48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skrypcie; </w:t>
            </w:r>
            <w:r w:rsidR="007A77A5">
              <w:rPr>
                <w:sz w:val="20"/>
                <w:szCs w:val="20"/>
              </w:rPr>
              <w:t>zna strategię przewidywania treści nagrania,</w:t>
            </w:r>
            <w:r w:rsidR="00F567E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rozwiązuje prawidłowo prawie wszystkie punkty w </w:t>
            </w:r>
            <w:r w:rsidR="007A77A5">
              <w:rPr>
                <w:sz w:val="20"/>
                <w:szCs w:val="20"/>
              </w:rPr>
              <w:t>zadaniach na dobór zdań do rozmówców i</w:t>
            </w:r>
            <w:r>
              <w:rPr>
                <w:sz w:val="20"/>
                <w:szCs w:val="20"/>
              </w:rPr>
              <w:t xml:space="preserve"> </w:t>
            </w:r>
            <w:r w:rsidR="003764B7">
              <w:rPr>
                <w:sz w:val="20"/>
                <w:szCs w:val="20"/>
              </w:rPr>
              <w:t>ćwicz</w:t>
            </w:r>
            <w:r w:rsidR="00B717C8">
              <w:rPr>
                <w:sz w:val="20"/>
                <w:szCs w:val="20"/>
              </w:rPr>
              <w:t>eniach</w:t>
            </w:r>
            <w:r w:rsidR="00375A35">
              <w:rPr>
                <w:sz w:val="20"/>
                <w:szCs w:val="20"/>
              </w:rPr>
              <w:t xml:space="preserve"> przygotowawczych</w:t>
            </w:r>
          </w:p>
          <w:p w14:paraId="32F20EEB" w14:textId="6A47877A" w:rsidR="00F26440" w:rsidRPr="00423715" w:rsidRDefault="003F168B" w:rsidP="00423715">
            <w:pPr>
              <w:numPr>
                <w:ilvl w:val="0"/>
                <w:numId w:val="29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</w:t>
            </w:r>
            <w:r w:rsidR="00423715">
              <w:rPr>
                <w:sz w:val="20"/>
                <w:szCs w:val="20"/>
              </w:rPr>
              <w:t xml:space="preserve">oparciu o ilustracje i nagranie, udziela poprawnie wypowiedzi nt. umiejętności i sprzętu potrzebnego do wykonywania prezentowanych zawodów </w:t>
            </w:r>
          </w:p>
          <w:p w14:paraId="5298D7A8" w14:textId="44DC57BA" w:rsidR="003F168B" w:rsidRPr="003E7653" w:rsidRDefault="00B63806" w:rsidP="00DC6F30">
            <w:pPr>
              <w:numPr>
                <w:ilvl w:val="0"/>
                <w:numId w:val="3"/>
              </w:numPr>
              <w:spacing w:after="120"/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zna informacje o prawach pracowniczych w UK dot. godzin pracy w tygodniu i udziela krótkiej, poprawnej wypowiedzi dot. tygodniowego wymiaru pracy w Polsce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21132" w14:textId="0A4F50FF" w:rsidR="00F567ED" w:rsidRDefault="00F26440" w:rsidP="001D1E8B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rozumie wszystkie informacje w nagraniu i audioskrypcie;</w:t>
            </w:r>
            <w:r w:rsidR="00375A35">
              <w:rPr>
                <w:sz w:val="20"/>
                <w:szCs w:val="20"/>
              </w:rPr>
              <w:t xml:space="preserve"> </w:t>
            </w:r>
            <w:r w:rsidR="007A77A5">
              <w:rPr>
                <w:sz w:val="20"/>
                <w:szCs w:val="20"/>
              </w:rPr>
              <w:t xml:space="preserve">zna strategię przewidywania treści nagrania, </w:t>
            </w:r>
            <w:r>
              <w:rPr>
                <w:sz w:val="20"/>
                <w:szCs w:val="20"/>
              </w:rPr>
              <w:t xml:space="preserve">rozwiązuje prawidłowo wszystkie punkty w </w:t>
            </w:r>
            <w:r w:rsidR="007A77A5">
              <w:rPr>
                <w:sz w:val="20"/>
                <w:szCs w:val="20"/>
              </w:rPr>
              <w:t xml:space="preserve">zadaniach na dobór zdań do rozmówców i </w:t>
            </w:r>
            <w:r w:rsidR="00375A35">
              <w:rPr>
                <w:sz w:val="20"/>
                <w:szCs w:val="20"/>
              </w:rPr>
              <w:t>ćwiczeniach przygotowawczych</w:t>
            </w:r>
          </w:p>
          <w:p w14:paraId="469B323D" w14:textId="0D1068DB" w:rsidR="00423715" w:rsidRDefault="003F168B" w:rsidP="00423715">
            <w:pPr>
              <w:numPr>
                <w:ilvl w:val="0"/>
                <w:numId w:val="29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</w:t>
            </w:r>
            <w:r w:rsidR="00423715">
              <w:rPr>
                <w:sz w:val="20"/>
                <w:szCs w:val="20"/>
              </w:rPr>
              <w:t xml:space="preserve">oparciu o ilustracje i nagranie, udziela poprawnie wyczerpujących wypowiedzi nt. umiejętności i sprzętu potrzebnego do wykonywania prezentowanych zawodów </w:t>
            </w:r>
          </w:p>
          <w:p w14:paraId="5A8C82C8" w14:textId="795B783B" w:rsidR="003F168B" w:rsidRPr="007627B1" w:rsidRDefault="003F168B" w:rsidP="007C000D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zna </w:t>
            </w:r>
            <w:r w:rsidR="00B63806">
              <w:rPr>
                <w:sz w:val="20"/>
                <w:szCs w:val="20"/>
              </w:rPr>
              <w:t xml:space="preserve">informacje o prawach pracowniczych w UK dot. godzin pracy w tygodniu i udziela </w:t>
            </w:r>
            <w:r w:rsidR="007C000D">
              <w:rPr>
                <w:sz w:val="20"/>
                <w:szCs w:val="20"/>
              </w:rPr>
              <w:t>wyczerpującej</w:t>
            </w:r>
            <w:r w:rsidR="00340728">
              <w:rPr>
                <w:sz w:val="20"/>
                <w:szCs w:val="20"/>
              </w:rPr>
              <w:t xml:space="preserve">, poprawnej </w:t>
            </w:r>
            <w:r w:rsidR="00B63806">
              <w:rPr>
                <w:sz w:val="20"/>
                <w:szCs w:val="20"/>
              </w:rPr>
              <w:t>wypowiedzi dot. tygodniowego wymiaru pracy w Polsce</w:t>
            </w:r>
          </w:p>
        </w:tc>
      </w:tr>
      <w:tr w:rsidR="006C53E7" w14:paraId="2D771D07" w14:textId="77777777" w:rsidTr="00561C72">
        <w:trPr>
          <w:trHeight w:val="3250"/>
        </w:trPr>
        <w:tc>
          <w:tcPr>
            <w:tcW w:w="147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3717488" w14:textId="0A7343AE" w:rsidR="003B7805" w:rsidRPr="003B7805" w:rsidRDefault="00F26440" w:rsidP="0094476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ROZUMIENIE</w:t>
            </w:r>
            <w:r w:rsidR="003B7805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</w:t>
            </w:r>
            <w:r w:rsidR="007B2533"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</w:r>
            <w:r w:rsidR="003B7805">
              <w:rPr>
                <w:b/>
                <w:bCs/>
                <w:color w:val="000000"/>
                <w:sz w:val="16"/>
                <w:szCs w:val="16"/>
                <w:lang w:eastAsia="en-US"/>
              </w:rPr>
              <w:t>I</w:t>
            </w:r>
            <w:r w:rsidR="007B2533"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</w:r>
            <w:r w:rsidR="003B7805">
              <w:rPr>
                <w:b/>
                <w:bCs/>
                <w:color w:val="000000"/>
                <w:sz w:val="16"/>
                <w:szCs w:val="16"/>
                <w:lang w:eastAsia="en-US"/>
              </w:rPr>
              <w:t>PRZETWA-RZANIE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WYPOWIEDZI</w:t>
            </w:r>
            <w:r w:rsidR="00944765"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</w:r>
            <w:r w:rsidR="004B5974">
              <w:rPr>
                <w:b/>
                <w:bCs/>
                <w:color w:val="000000"/>
                <w:sz w:val="16"/>
                <w:szCs w:val="16"/>
                <w:lang w:eastAsia="en-US"/>
              </w:rPr>
              <w:t>+</w:t>
            </w:r>
            <w:r w:rsidR="00944765"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</w:r>
            <w:r w:rsidR="004B5974">
              <w:rPr>
                <w:b/>
                <w:bCs/>
                <w:color w:val="000000"/>
                <w:sz w:val="16"/>
                <w:szCs w:val="16"/>
                <w:lang w:eastAsia="en-US"/>
              </w:rPr>
              <w:t>TWORZENIE WYPOWIEDZI</w:t>
            </w:r>
          </w:p>
        </w:tc>
        <w:tc>
          <w:tcPr>
            <w:tcW w:w="2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12906F82" w14:textId="77777777" w:rsidR="006C53E7" w:rsidRDefault="006C53E7" w:rsidP="005D644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A12897F" w14:textId="77777777" w:rsidR="006C53E7" w:rsidRDefault="006C53E7" w:rsidP="005D644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44319A9D" w14:textId="77777777" w:rsidR="006C53E7" w:rsidRDefault="006C53E7" w:rsidP="005D644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3E054BD5" w14:textId="77777777" w:rsidR="006C53E7" w:rsidRDefault="006C53E7" w:rsidP="005D644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6C3AF933" w14:textId="77777777" w:rsidR="006C53E7" w:rsidRDefault="006C53E7" w:rsidP="005D6447">
            <w:pPr>
              <w:rPr>
                <w:sz w:val="20"/>
                <w:szCs w:val="20"/>
                <w:lang w:eastAsia="en-US"/>
              </w:rPr>
            </w:pPr>
          </w:p>
        </w:tc>
      </w:tr>
      <w:tr w:rsidR="00B06CFA" w14:paraId="684647E7" w14:textId="77777777" w:rsidTr="00561C72">
        <w:trPr>
          <w:trHeight w:val="1304"/>
        </w:trPr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4DA166FD" w14:textId="2777390A" w:rsidR="00B06CFA" w:rsidRDefault="00B06CFA" w:rsidP="00F52720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lastRenderedPageBreak/>
              <w:t>1g</w:t>
            </w:r>
          </w:p>
          <w:p w14:paraId="3E200711" w14:textId="57B4CB9E" w:rsidR="00B06CFA" w:rsidRPr="002C7C19" w:rsidRDefault="00B06CFA" w:rsidP="00F52720">
            <w:pPr>
              <w:spacing w:line="276" w:lineRule="auto"/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sz w:val="22"/>
                <w:szCs w:val="22"/>
                <w:lang w:val="en-US"/>
              </w:rPr>
              <w:t>Sp</w:t>
            </w:r>
            <w:r w:rsidR="00FC586E">
              <w:rPr>
                <w:b/>
                <w:bCs/>
                <w:i/>
                <w:sz w:val="22"/>
                <w:szCs w:val="22"/>
                <w:lang w:val="en-US"/>
              </w:rPr>
              <w:t>oken English</w:t>
            </w:r>
          </w:p>
        </w:tc>
        <w:tc>
          <w:tcPr>
            <w:tcW w:w="28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7D07C49" w14:textId="16B244B9" w:rsidR="003A1B45" w:rsidRDefault="003A1B45" w:rsidP="00EF7CFD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podstawowe słownictwo służące do prowadzenia </w:t>
            </w:r>
            <w:r>
              <w:rPr>
                <w:iCs/>
                <w:sz w:val="20"/>
                <w:szCs w:val="20"/>
              </w:rPr>
              <w:t xml:space="preserve">rozmów dot. </w:t>
            </w:r>
            <w:r w:rsidR="005B6F46">
              <w:rPr>
                <w:iCs/>
                <w:sz w:val="20"/>
                <w:szCs w:val="20"/>
              </w:rPr>
              <w:t>poszukiwania pracy: wyjaśniania, uzasadniania argumentów i przyznawania racji argumentom rozmówcy,</w:t>
            </w:r>
            <w:r>
              <w:rPr>
                <w:iCs/>
                <w:sz w:val="20"/>
                <w:szCs w:val="20"/>
              </w:rPr>
              <w:t xml:space="preserve"> w tym</w:t>
            </w:r>
            <w:r>
              <w:rPr>
                <w:sz w:val="20"/>
                <w:szCs w:val="20"/>
              </w:rPr>
              <w:t xml:space="preserve"> część wyróżnionych zwrotów</w:t>
            </w:r>
            <w:r w:rsidR="005B6F46">
              <w:rPr>
                <w:sz w:val="20"/>
                <w:szCs w:val="20"/>
              </w:rPr>
              <w:t>/zdań</w:t>
            </w:r>
          </w:p>
          <w:p w14:paraId="6DBBE1CD" w14:textId="7D36A6CB" w:rsidR="00B06CFA" w:rsidRPr="003E7653" w:rsidRDefault="00B06CFA" w:rsidP="00EF7CFD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większość kluczowych informacji w przykładowym dialogu i wykonuje w miarę poprawnie ćwiczenia z nim związane, </w:t>
            </w:r>
            <w:r w:rsidR="00CC1C16">
              <w:rPr>
                <w:sz w:val="20"/>
                <w:szCs w:val="20"/>
              </w:rPr>
              <w:t>w tym ćwiczenie na ok</w:t>
            </w:r>
            <w:r w:rsidR="006C5CCE">
              <w:rPr>
                <w:sz w:val="20"/>
                <w:szCs w:val="20"/>
              </w:rPr>
              <w:t>reślanie</w:t>
            </w:r>
            <w:r w:rsidR="00CC1C16">
              <w:rPr>
                <w:sz w:val="20"/>
                <w:szCs w:val="20"/>
              </w:rPr>
              <w:t xml:space="preserve"> argumentów, z którymi obie rozmówczynie się zgadzają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9F0A55" w14:textId="77777777" w:rsidR="005B6F46" w:rsidRDefault="003A1B45" w:rsidP="00EF7CFD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znaczną część słownictwa służącego do </w:t>
            </w:r>
            <w:r w:rsidR="005B6F46">
              <w:rPr>
                <w:sz w:val="20"/>
                <w:szCs w:val="20"/>
              </w:rPr>
              <w:t xml:space="preserve">prowadzenia </w:t>
            </w:r>
            <w:r w:rsidR="005B6F46">
              <w:rPr>
                <w:iCs/>
                <w:sz w:val="20"/>
                <w:szCs w:val="20"/>
              </w:rPr>
              <w:t xml:space="preserve">rozmów dot. poszukiwania pracy: wyjaśniania, uzasadniania argumentów i przyznawania racji argumentom rozmówcy, w tym </w:t>
            </w:r>
            <w:r w:rsidR="005B6F46">
              <w:rPr>
                <w:sz w:val="20"/>
                <w:szCs w:val="20"/>
              </w:rPr>
              <w:t xml:space="preserve">znaczną część wyróżnionych zwrotów/zdań </w:t>
            </w:r>
          </w:p>
          <w:p w14:paraId="5BD27260" w14:textId="1E09E3D3" w:rsidR="00B06CFA" w:rsidRPr="003E7653" w:rsidRDefault="00B06CFA" w:rsidP="00EF7CFD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kluczowe informacje w przykładowym dialogu i wykonuje w miarę poprawnie ćwiczenia z nim związane, </w:t>
            </w:r>
            <w:r w:rsidR="006C5CCE">
              <w:rPr>
                <w:sz w:val="20"/>
                <w:szCs w:val="20"/>
              </w:rPr>
              <w:t>w tym ćwiczenie na określanie</w:t>
            </w:r>
            <w:r w:rsidR="00CC1C16">
              <w:rPr>
                <w:sz w:val="20"/>
                <w:szCs w:val="20"/>
              </w:rPr>
              <w:t xml:space="preserve"> argumentów, z którymi obie rozmówczynie się zgadzają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81E7846" w14:textId="77777777" w:rsidR="005B6F46" w:rsidRDefault="003A1B45" w:rsidP="00CC29A0">
            <w:pPr>
              <w:numPr>
                <w:ilvl w:val="0"/>
                <w:numId w:val="3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większość słownictwa służącego do </w:t>
            </w:r>
            <w:r w:rsidR="005B6F46">
              <w:rPr>
                <w:sz w:val="20"/>
                <w:szCs w:val="20"/>
              </w:rPr>
              <w:t xml:space="preserve">prowadzenia </w:t>
            </w:r>
            <w:r w:rsidR="005B6F46">
              <w:rPr>
                <w:iCs/>
                <w:sz w:val="20"/>
                <w:szCs w:val="20"/>
              </w:rPr>
              <w:t xml:space="preserve">rozmów dot. poszukiwania pracy: wyjaśniania, uzasadniania argumentów i przyznawania racji argumentom rozmówcy, w tym </w:t>
            </w:r>
            <w:r w:rsidR="005B6F46">
              <w:rPr>
                <w:sz w:val="20"/>
                <w:szCs w:val="20"/>
              </w:rPr>
              <w:t xml:space="preserve">większość wyróżnionych zwrotów/zdań </w:t>
            </w:r>
          </w:p>
          <w:p w14:paraId="337AC549" w14:textId="7D6B494E" w:rsidR="00B06CFA" w:rsidRPr="003E7653" w:rsidRDefault="00B06CFA" w:rsidP="00CC29A0">
            <w:pPr>
              <w:numPr>
                <w:ilvl w:val="0"/>
                <w:numId w:val="3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większość informacji w przykładowym dialogu i wykonuje w większości poprawnie ćwiczenia z nim związane, </w:t>
            </w:r>
            <w:r w:rsidR="006C5CCE">
              <w:rPr>
                <w:sz w:val="20"/>
                <w:szCs w:val="20"/>
              </w:rPr>
              <w:t>w tym ćwiczenie na określanie</w:t>
            </w:r>
            <w:r w:rsidR="00CC1C16">
              <w:rPr>
                <w:sz w:val="20"/>
                <w:szCs w:val="20"/>
              </w:rPr>
              <w:t xml:space="preserve"> argumentów, z którymi obie rozmówczynie się zgadzają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C3EC855" w14:textId="252612EF" w:rsidR="003A1B45" w:rsidRDefault="003A1B45" w:rsidP="00CC29A0">
            <w:pPr>
              <w:numPr>
                <w:ilvl w:val="0"/>
                <w:numId w:val="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prawie całe słownictwo służące do prowadzenia </w:t>
            </w:r>
            <w:r>
              <w:rPr>
                <w:iCs/>
                <w:sz w:val="20"/>
                <w:szCs w:val="20"/>
              </w:rPr>
              <w:t xml:space="preserve">rozmów dot. </w:t>
            </w:r>
            <w:r w:rsidR="005B6F46">
              <w:rPr>
                <w:iCs/>
                <w:sz w:val="20"/>
                <w:szCs w:val="20"/>
              </w:rPr>
              <w:t>poszukiwania pracy: wyjaśniania, uzasadniania argumentów i przyznawania racji argumentom rozmówcy</w:t>
            </w:r>
            <w:r>
              <w:rPr>
                <w:iCs/>
                <w:sz w:val="20"/>
                <w:szCs w:val="20"/>
              </w:rPr>
              <w:t xml:space="preserve">, w tym </w:t>
            </w:r>
            <w:r w:rsidRPr="00BB1C75">
              <w:rPr>
                <w:sz w:val="20"/>
                <w:szCs w:val="20"/>
              </w:rPr>
              <w:t>prawie wszystkie wyróżnione zwroty</w:t>
            </w:r>
            <w:r w:rsidR="005B6F46">
              <w:rPr>
                <w:sz w:val="20"/>
                <w:szCs w:val="20"/>
              </w:rPr>
              <w:t>/zdania</w:t>
            </w:r>
          </w:p>
          <w:p w14:paraId="07EF5764" w14:textId="622D5071" w:rsidR="00B06CFA" w:rsidRPr="00592670" w:rsidRDefault="00B06CFA" w:rsidP="00CC29A0">
            <w:pPr>
              <w:numPr>
                <w:ilvl w:val="0"/>
                <w:numId w:val="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prawie wszystkie informacje w przykładowym dialogu i wykonuje poprawnie ćwiczenia z nim związane, </w:t>
            </w:r>
            <w:r w:rsidR="006C5CCE">
              <w:rPr>
                <w:sz w:val="20"/>
                <w:szCs w:val="20"/>
              </w:rPr>
              <w:t>w tym ćwiczenie na określanie</w:t>
            </w:r>
            <w:r w:rsidR="00CC1C16">
              <w:rPr>
                <w:sz w:val="20"/>
                <w:szCs w:val="20"/>
              </w:rPr>
              <w:t xml:space="preserve"> argumentów, z którymi obie rozmówczynie się zgadzają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536375B" w14:textId="680D7D23" w:rsidR="00B06CFA" w:rsidRDefault="00B06CFA" w:rsidP="00BB1C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całe słownictwo służące do prowadzenia </w:t>
            </w:r>
            <w:r>
              <w:rPr>
                <w:iCs/>
                <w:sz w:val="20"/>
                <w:szCs w:val="20"/>
              </w:rPr>
              <w:t xml:space="preserve">rozmów dot. </w:t>
            </w:r>
            <w:r w:rsidR="005B6F46">
              <w:rPr>
                <w:iCs/>
                <w:sz w:val="20"/>
                <w:szCs w:val="20"/>
              </w:rPr>
              <w:t>poszukiwania pracy: wyjaśniania, uzasadniania argumentów i przyznawania racji argumentom rozmówcy</w:t>
            </w:r>
            <w:r>
              <w:rPr>
                <w:iCs/>
                <w:sz w:val="20"/>
                <w:szCs w:val="20"/>
              </w:rPr>
              <w:t>, w tym</w:t>
            </w:r>
            <w:r w:rsidRPr="00BB1C75">
              <w:rPr>
                <w:sz w:val="20"/>
                <w:szCs w:val="20"/>
              </w:rPr>
              <w:t xml:space="preserve"> wszystkie wyróżnione zwroty</w:t>
            </w:r>
            <w:r w:rsidR="005B6F46">
              <w:rPr>
                <w:sz w:val="20"/>
                <w:szCs w:val="20"/>
              </w:rPr>
              <w:t>/zdania</w:t>
            </w:r>
          </w:p>
          <w:p w14:paraId="03F850F4" w14:textId="36326150" w:rsidR="00B06CFA" w:rsidRPr="00413A8D" w:rsidRDefault="00B06CFA" w:rsidP="00413A8D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 w:rsidRPr="00413A8D">
              <w:rPr>
                <w:sz w:val="20"/>
                <w:szCs w:val="20"/>
              </w:rPr>
              <w:t xml:space="preserve">rozumie wszystkie informacje w przykładowym dialogu i wykonuje poprawnie ćwiczenia z nim związane, </w:t>
            </w:r>
            <w:r w:rsidR="006C5CCE">
              <w:rPr>
                <w:sz w:val="20"/>
                <w:szCs w:val="20"/>
              </w:rPr>
              <w:t>w tym ćwiczenie na określanie</w:t>
            </w:r>
            <w:r w:rsidR="00CC1C16">
              <w:rPr>
                <w:sz w:val="20"/>
                <w:szCs w:val="20"/>
              </w:rPr>
              <w:t xml:space="preserve"> argumentów, z którymi obie rozmówczynie się zgadzają</w:t>
            </w:r>
          </w:p>
        </w:tc>
      </w:tr>
      <w:tr w:rsidR="00B06CFA" w14:paraId="6AA934E1" w14:textId="77777777" w:rsidTr="00561C72">
        <w:trPr>
          <w:trHeight w:val="2566"/>
        </w:trPr>
        <w:tc>
          <w:tcPr>
            <w:tcW w:w="147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4673F48" w14:textId="57786B6C" w:rsidR="00B06CFA" w:rsidRPr="006B3CAA" w:rsidRDefault="00B06CFA" w:rsidP="0094476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ZNAJOMOŚĆ ŚRODKÓW JĘZYKOWYCH</w:t>
            </w:r>
            <w:r w:rsidR="00944765"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+</w:t>
            </w:r>
            <w:r w:rsidR="00944765"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ROZUMIEN</w:t>
            </w:r>
            <w:r w:rsidR="00CC1C16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IE </w:t>
            </w:r>
            <w:r w:rsidR="00CC1C16"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WYPOWIEDZI</w:t>
            </w:r>
          </w:p>
        </w:tc>
        <w:tc>
          <w:tcPr>
            <w:tcW w:w="2829" w:type="dxa"/>
            <w:gridSpan w:val="2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7F3ABC9" w14:textId="272805EB" w:rsidR="00B06CFA" w:rsidRDefault="00B06CFA" w:rsidP="00EF7CFD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A1216F6" w14:textId="368E7C14" w:rsidR="00B06CFA" w:rsidRPr="003E7653" w:rsidRDefault="00B06CFA" w:rsidP="00EF7CFD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307A625" w14:textId="276E9249" w:rsidR="00B06CFA" w:rsidRDefault="00B06CFA" w:rsidP="00CC29A0">
            <w:pPr>
              <w:numPr>
                <w:ilvl w:val="0"/>
                <w:numId w:val="3"/>
              </w:numPr>
              <w:ind w:left="75" w:hanging="16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77DBDEC" w14:textId="29919581" w:rsidR="00B06CFA" w:rsidRDefault="00B06CFA" w:rsidP="00CC29A0">
            <w:pPr>
              <w:numPr>
                <w:ilvl w:val="0"/>
                <w:numId w:val="3"/>
              </w:numPr>
              <w:ind w:left="57" w:hanging="142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DEBD077" w14:textId="052424AC" w:rsidR="00B06CFA" w:rsidRDefault="00B06CFA" w:rsidP="00CC29A0">
            <w:pPr>
              <w:numPr>
                <w:ilvl w:val="0"/>
                <w:numId w:val="3"/>
              </w:numPr>
              <w:ind w:left="57" w:hanging="142"/>
              <w:rPr>
                <w:sz w:val="20"/>
                <w:szCs w:val="20"/>
                <w:lang w:eastAsia="en-US"/>
              </w:rPr>
            </w:pPr>
          </w:p>
        </w:tc>
      </w:tr>
      <w:tr w:rsidR="00E02B00" w14:paraId="3857086A" w14:textId="77777777" w:rsidTr="00561C72">
        <w:trPr>
          <w:trHeight w:val="3115"/>
        </w:trPr>
        <w:tc>
          <w:tcPr>
            <w:tcW w:w="147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1C94199" w14:textId="405D84E6" w:rsidR="00E02B00" w:rsidRPr="007B2533" w:rsidRDefault="00E02B00" w:rsidP="007B2533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TWORZENIE WYPOWIEDZI</w:t>
            </w:r>
            <w:r w:rsidR="007B2533"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I</w:t>
            </w:r>
            <w:r w:rsidR="007B2533"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REAGOWANIE NA WYPOWIEDZI</w:t>
            </w:r>
          </w:p>
        </w:tc>
        <w:tc>
          <w:tcPr>
            <w:tcW w:w="2829" w:type="dxa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0E6750F" w14:textId="45CC0E6F" w:rsidR="00E02B00" w:rsidRPr="002B02DE" w:rsidRDefault="00E02B00" w:rsidP="00EF7CFD">
            <w:pPr>
              <w:numPr>
                <w:ilvl w:val="0"/>
                <w:numId w:val="13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uczestniczy w redagowaniu </w:t>
            </w:r>
            <w:r w:rsidR="006C5CCE">
              <w:rPr>
                <w:sz w:val="20"/>
                <w:szCs w:val="20"/>
              </w:rPr>
              <w:t xml:space="preserve">dialogu </w:t>
            </w:r>
            <w:r w:rsidR="00B52F0E">
              <w:rPr>
                <w:sz w:val="20"/>
                <w:szCs w:val="20"/>
              </w:rPr>
              <w:t>sterowanego dot. poszukiwania pracy przez kolegę/koleżankę</w:t>
            </w:r>
            <w:r w:rsidR="00CC29A0">
              <w:rPr>
                <w:sz w:val="20"/>
                <w:szCs w:val="20"/>
              </w:rPr>
              <w:t>;</w:t>
            </w:r>
            <w:r w:rsidRPr="002B02DE">
              <w:rPr>
                <w:sz w:val="20"/>
                <w:szCs w:val="20"/>
              </w:rPr>
              <w:t xml:space="preserve"> odgrywa jedną z ról i jes</w:t>
            </w:r>
            <w:r>
              <w:rPr>
                <w:sz w:val="20"/>
                <w:szCs w:val="20"/>
              </w:rPr>
              <w:t>t na ogół</w:t>
            </w:r>
            <w:r w:rsidRPr="002B02DE">
              <w:rPr>
                <w:sz w:val="20"/>
                <w:szCs w:val="20"/>
              </w:rPr>
              <w:t xml:space="preserve"> komunikatywny</w:t>
            </w:r>
          </w:p>
          <w:p w14:paraId="24257833" w14:textId="18B45884" w:rsidR="009C1503" w:rsidRDefault="00927C8C" w:rsidP="00F073E1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uczestniczy w dyskusji nt. najlepszego sposobu na szukanie pracy w oparciu o </w:t>
            </w:r>
            <w:r w:rsidR="00C458E8">
              <w:rPr>
                <w:sz w:val="20"/>
                <w:szCs w:val="20"/>
              </w:rPr>
              <w:t>większość podanych</w:t>
            </w:r>
            <w:r>
              <w:rPr>
                <w:sz w:val="20"/>
                <w:szCs w:val="20"/>
              </w:rPr>
              <w:t xml:space="preserve"> punk</w:t>
            </w:r>
            <w:r w:rsidR="00C458E8">
              <w:rPr>
                <w:sz w:val="20"/>
                <w:szCs w:val="20"/>
              </w:rPr>
              <w:t>tów</w:t>
            </w:r>
            <w:r>
              <w:rPr>
                <w:sz w:val="20"/>
                <w:szCs w:val="20"/>
              </w:rPr>
              <w:t xml:space="preserve">, </w:t>
            </w:r>
            <w:r w:rsidR="00C458E8">
              <w:rPr>
                <w:sz w:val="20"/>
                <w:szCs w:val="20"/>
              </w:rPr>
              <w:t>jest na ogół komunikatywny</w:t>
            </w:r>
            <w:r w:rsidR="00F073E1">
              <w:rPr>
                <w:sz w:val="20"/>
                <w:szCs w:val="20"/>
              </w:rPr>
              <w:t xml:space="preserve"> w wypowiedzi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C80F566" w14:textId="7054EEF7" w:rsidR="00E02B00" w:rsidRDefault="00E02B00" w:rsidP="00EF7CFD">
            <w:pPr>
              <w:numPr>
                <w:ilvl w:val="0"/>
                <w:numId w:val="15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uczestniczy w redagowaniu dialogu </w:t>
            </w:r>
            <w:r w:rsidR="00B52F0E">
              <w:rPr>
                <w:sz w:val="20"/>
                <w:szCs w:val="20"/>
              </w:rPr>
              <w:t>sterowanego dot. poszukiwania pracy przez kolegę/koleżankę</w:t>
            </w:r>
            <w:r w:rsidR="0004146C">
              <w:rPr>
                <w:sz w:val="20"/>
                <w:szCs w:val="20"/>
              </w:rPr>
              <w:t xml:space="preserve">; </w:t>
            </w:r>
            <w:r>
              <w:rPr>
                <w:sz w:val="20"/>
                <w:szCs w:val="20"/>
              </w:rPr>
              <w:t>odgrywa jedną z ról i jest w większości komunikatywny</w:t>
            </w:r>
          </w:p>
          <w:p w14:paraId="0A532A3B" w14:textId="2655E633" w:rsidR="009C1503" w:rsidRPr="003E7653" w:rsidRDefault="00927C8C" w:rsidP="00F073E1">
            <w:pPr>
              <w:numPr>
                <w:ilvl w:val="0"/>
                <w:numId w:val="13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uczestniczy w dyskusji nt. najlepszego sposobu na szukanie pracy w oparciu o </w:t>
            </w:r>
            <w:r w:rsidR="00C458E8">
              <w:rPr>
                <w:sz w:val="20"/>
                <w:szCs w:val="20"/>
              </w:rPr>
              <w:t>większość podanych punktów</w:t>
            </w:r>
            <w:r>
              <w:rPr>
                <w:sz w:val="20"/>
                <w:szCs w:val="20"/>
              </w:rPr>
              <w:t>,</w:t>
            </w:r>
            <w:r w:rsidR="00C458E8">
              <w:rPr>
                <w:sz w:val="20"/>
                <w:szCs w:val="20"/>
              </w:rPr>
              <w:t xml:space="preserve"> jest w większości komunikatywny</w:t>
            </w:r>
            <w:r w:rsidR="00F073E1">
              <w:rPr>
                <w:sz w:val="20"/>
                <w:szCs w:val="20"/>
              </w:rPr>
              <w:t xml:space="preserve"> w wypowiedzi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387BEE6" w14:textId="14D99075" w:rsidR="00E02B00" w:rsidRDefault="00E02B00" w:rsidP="00EF7CFD">
            <w:pPr>
              <w:numPr>
                <w:ilvl w:val="0"/>
                <w:numId w:val="15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aktywnie uczestniczy w redagowaniu dialogu </w:t>
            </w:r>
            <w:r w:rsidR="00B52F0E">
              <w:rPr>
                <w:sz w:val="20"/>
                <w:szCs w:val="20"/>
              </w:rPr>
              <w:t>sterowanego dot. poszukiwania pracy przez kolegę/koleżankę</w:t>
            </w:r>
            <w:r w:rsidR="00CC29A0">
              <w:rPr>
                <w:sz w:val="20"/>
                <w:szCs w:val="20"/>
              </w:rPr>
              <w:t xml:space="preserve">; </w:t>
            </w:r>
            <w:r>
              <w:rPr>
                <w:sz w:val="20"/>
                <w:szCs w:val="20"/>
              </w:rPr>
              <w:t>odgrywa jedną z ról i jest komunikatywny oraz dość swobodny w wypowiedzi</w:t>
            </w:r>
          </w:p>
          <w:p w14:paraId="79B3507F" w14:textId="68F7F8EB" w:rsidR="009C1503" w:rsidRDefault="00927C8C" w:rsidP="00F073E1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uczestniczy w dyskusji nt. najlepszego sposobu na szukanie pracy w oparciu o </w:t>
            </w:r>
            <w:r w:rsidR="00C458E8">
              <w:rPr>
                <w:sz w:val="20"/>
                <w:szCs w:val="20"/>
              </w:rPr>
              <w:t>prawie wszystkie podane punkty</w:t>
            </w:r>
            <w:r>
              <w:rPr>
                <w:sz w:val="20"/>
                <w:szCs w:val="20"/>
              </w:rPr>
              <w:t>,</w:t>
            </w:r>
            <w:r w:rsidR="00C458E8">
              <w:rPr>
                <w:sz w:val="20"/>
                <w:szCs w:val="20"/>
              </w:rPr>
              <w:t xml:space="preserve"> jest komunikatywny i dość swobodny</w:t>
            </w:r>
            <w:r w:rsidR="00F073E1">
              <w:rPr>
                <w:sz w:val="20"/>
                <w:szCs w:val="20"/>
              </w:rPr>
              <w:t xml:space="preserve"> w wypowiedzi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F241B42" w14:textId="3034F9F7" w:rsidR="00E02B00" w:rsidRDefault="00E02B00" w:rsidP="00EF7CFD">
            <w:pPr>
              <w:numPr>
                <w:ilvl w:val="0"/>
                <w:numId w:val="15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aktywnie uczestniczy w redagowaniu dialogu </w:t>
            </w:r>
            <w:r w:rsidR="00B52F0E">
              <w:rPr>
                <w:sz w:val="20"/>
                <w:szCs w:val="20"/>
              </w:rPr>
              <w:t>sterowanego dot. poszukiwania pracy przez kolegę/koleżankę</w:t>
            </w:r>
            <w:r w:rsidR="00CC29A0">
              <w:rPr>
                <w:sz w:val="20"/>
                <w:szCs w:val="20"/>
              </w:rPr>
              <w:t>;</w:t>
            </w:r>
            <w:r>
              <w:rPr>
                <w:sz w:val="20"/>
                <w:szCs w:val="20"/>
              </w:rPr>
              <w:t xml:space="preserve"> odgrywa jedną z ról i jest komunikatywny oraz swobodny w wypowiedzi </w:t>
            </w:r>
          </w:p>
          <w:p w14:paraId="5736AE62" w14:textId="064A28F8" w:rsidR="009C1503" w:rsidRDefault="00927C8C" w:rsidP="00F073E1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aktywnie uczestniczy w dyskusji nt. najlepszego sposobu na szukanie pracy w oparciu o </w:t>
            </w:r>
            <w:r w:rsidR="00C458E8">
              <w:rPr>
                <w:sz w:val="20"/>
                <w:szCs w:val="20"/>
              </w:rPr>
              <w:t>prawie wszystkie podane</w:t>
            </w:r>
            <w:r>
              <w:rPr>
                <w:sz w:val="20"/>
                <w:szCs w:val="20"/>
              </w:rPr>
              <w:t xml:space="preserve"> punkty,</w:t>
            </w:r>
            <w:r w:rsidR="00C458E8">
              <w:rPr>
                <w:sz w:val="20"/>
                <w:szCs w:val="20"/>
              </w:rPr>
              <w:t xml:space="preserve"> jest komunikatywny i swobodny</w:t>
            </w:r>
            <w:r w:rsidR="00F073E1">
              <w:rPr>
                <w:sz w:val="20"/>
                <w:szCs w:val="20"/>
              </w:rPr>
              <w:t xml:space="preserve"> w wypowiedzi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7CCC5BC" w14:textId="15AD96E6" w:rsidR="00E02B00" w:rsidRDefault="00E02B00" w:rsidP="00EF7CFD">
            <w:pPr>
              <w:numPr>
                <w:ilvl w:val="0"/>
                <w:numId w:val="15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aktywnie uczestniczy w redagowaniu dialogu </w:t>
            </w:r>
            <w:r w:rsidR="00B52F0E">
              <w:rPr>
                <w:sz w:val="20"/>
                <w:szCs w:val="20"/>
              </w:rPr>
              <w:t>sterowanego dot. poszukiwania pracy przez kolegę/koleżankę</w:t>
            </w:r>
            <w:r w:rsidR="00CC29A0">
              <w:rPr>
                <w:sz w:val="20"/>
                <w:szCs w:val="20"/>
              </w:rPr>
              <w:t>;</w:t>
            </w:r>
            <w:r w:rsidR="00E13C23">
              <w:rPr>
                <w:sz w:val="20"/>
                <w:szCs w:val="20"/>
              </w:rPr>
              <w:t xml:space="preserve"> </w:t>
            </w:r>
            <w:r w:rsidR="00163AB7">
              <w:rPr>
                <w:sz w:val="20"/>
                <w:szCs w:val="20"/>
              </w:rPr>
              <w:t>umie</w:t>
            </w:r>
            <w:r>
              <w:rPr>
                <w:sz w:val="20"/>
                <w:szCs w:val="20"/>
              </w:rPr>
              <w:t xml:space="preserve"> odegrać ob</w:t>
            </w:r>
            <w:r w:rsidR="00163AB7">
              <w:rPr>
                <w:sz w:val="20"/>
                <w:szCs w:val="20"/>
              </w:rPr>
              <w:t xml:space="preserve">ydwie role, jest komunikatywny oraz swobodny w wypowiedzi </w:t>
            </w:r>
          </w:p>
          <w:p w14:paraId="35CA98DC" w14:textId="1B9DD4CD" w:rsidR="009C1503" w:rsidRPr="00355358" w:rsidRDefault="00927C8C" w:rsidP="00C458E8">
            <w:pPr>
              <w:numPr>
                <w:ilvl w:val="0"/>
                <w:numId w:val="13"/>
              </w:numPr>
              <w:spacing w:after="120"/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aktywnie uczestniczy w dyskusji nt. najlepszego sposobu na szukanie pracy w oparciu o </w:t>
            </w:r>
            <w:r w:rsidR="00C458E8">
              <w:rPr>
                <w:sz w:val="20"/>
                <w:szCs w:val="20"/>
              </w:rPr>
              <w:t>wszystkie podane</w:t>
            </w:r>
            <w:r>
              <w:rPr>
                <w:sz w:val="20"/>
                <w:szCs w:val="20"/>
              </w:rPr>
              <w:t xml:space="preserve"> punkty</w:t>
            </w:r>
            <w:r w:rsidR="00C458E8">
              <w:rPr>
                <w:sz w:val="20"/>
                <w:szCs w:val="20"/>
              </w:rPr>
              <w:t>, jest komunikatywny i swobodny w wypowiedzi</w:t>
            </w:r>
          </w:p>
        </w:tc>
      </w:tr>
      <w:tr w:rsidR="006B3533" w14:paraId="5EC2F8BA" w14:textId="77777777" w:rsidTr="00561C72">
        <w:trPr>
          <w:trHeight w:val="1768"/>
        </w:trPr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2AE9BBF3" w14:textId="77777777" w:rsidR="006B3533" w:rsidRDefault="006B3533" w:rsidP="00F52720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1h</w:t>
            </w:r>
          </w:p>
          <w:p w14:paraId="366739B6" w14:textId="41BE03A6" w:rsidR="00C13DE0" w:rsidRPr="007B2533" w:rsidRDefault="006B3533" w:rsidP="00944765">
            <w:pPr>
              <w:spacing w:line="276" w:lineRule="auto"/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sz w:val="22"/>
                <w:szCs w:val="22"/>
                <w:lang w:val="en-US"/>
              </w:rPr>
              <w:t>Writing</w:t>
            </w:r>
            <w:r w:rsidR="00A47E91">
              <w:rPr>
                <w:b/>
                <w:bCs/>
                <w:i/>
                <w:sz w:val="22"/>
                <w:szCs w:val="22"/>
                <w:lang w:val="en-US"/>
              </w:rPr>
              <w:t xml:space="preserve"> </w:t>
            </w:r>
            <w:r w:rsidR="00F52720">
              <w:rPr>
                <w:b/>
                <w:bCs/>
                <w:i/>
                <w:sz w:val="22"/>
                <w:szCs w:val="22"/>
                <w:lang w:val="en-US"/>
              </w:rPr>
              <w:br/>
            </w:r>
            <w:r>
              <w:rPr>
                <w:b/>
                <w:bCs/>
                <w:i/>
                <w:sz w:val="22"/>
                <w:szCs w:val="22"/>
                <w:lang w:val="en-US"/>
              </w:rPr>
              <w:t>Skills</w:t>
            </w:r>
          </w:p>
        </w:tc>
        <w:tc>
          <w:tcPr>
            <w:tcW w:w="28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AD8A9B" w14:textId="0E99D30A" w:rsidR="006B3533" w:rsidRDefault="006B3533" w:rsidP="006D068B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podstawowe słownictwo służące do </w:t>
            </w:r>
            <w:r w:rsidR="00C0581B">
              <w:rPr>
                <w:iCs/>
                <w:sz w:val="20"/>
                <w:szCs w:val="20"/>
              </w:rPr>
              <w:t>przedstawiania opinii dot. pracy zdalnej i wprowadzenia czterodniowego tygodnia pracy; zna podstawowe wskazówki dot. pisania rozprawki</w:t>
            </w:r>
            <w:r w:rsidR="00C0581B">
              <w:rPr>
                <w:sz w:val="20"/>
                <w:szCs w:val="20"/>
              </w:rPr>
              <w:t xml:space="preserve"> o ww. </w:t>
            </w:r>
            <w:r w:rsidR="00C0581B">
              <w:rPr>
                <w:sz w:val="20"/>
                <w:szCs w:val="20"/>
              </w:rPr>
              <w:lastRenderedPageBreak/>
              <w:t>tematyce</w:t>
            </w:r>
            <w:r w:rsidR="00C0581B">
              <w:rPr>
                <w:iCs/>
                <w:sz w:val="20"/>
                <w:szCs w:val="20"/>
              </w:rPr>
              <w:t>: użycie stylu formalnego (w tym zaawansowane zwroty wprowadzające i łączące), stosowanie przydatnych zwrotów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D5CFA1" w14:textId="59208C22" w:rsidR="006B3533" w:rsidRPr="003E7653" w:rsidRDefault="006B3533" w:rsidP="00C0581B">
            <w:pPr>
              <w:numPr>
                <w:ilvl w:val="0"/>
                <w:numId w:val="13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zna </w:t>
            </w:r>
            <w:r w:rsidR="006D068B">
              <w:rPr>
                <w:sz w:val="20"/>
                <w:szCs w:val="20"/>
              </w:rPr>
              <w:t xml:space="preserve">znaczną część słownictwa służącego do </w:t>
            </w:r>
            <w:r w:rsidR="00C0581B">
              <w:rPr>
                <w:iCs/>
                <w:sz w:val="20"/>
                <w:szCs w:val="20"/>
              </w:rPr>
              <w:t>przedstawiania opinii dot. pracy zdalnej i wprowadzenia czterodniowego tygodnia pracy; zna podstawowe wskazówki dot. pisania rozprawki</w:t>
            </w:r>
            <w:r w:rsidR="00C0581B">
              <w:rPr>
                <w:sz w:val="20"/>
                <w:szCs w:val="20"/>
              </w:rPr>
              <w:t xml:space="preserve"> o ww. </w:t>
            </w:r>
            <w:r w:rsidR="00C0581B">
              <w:rPr>
                <w:sz w:val="20"/>
                <w:szCs w:val="20"/>
              </w:rPr>
              <w:lastRenderedPageBreak/>
              <w:t>tematyce</w:t>
            </w:r>
            <w:r w:rsidR="00C0581B">
              <w:rPr>
                <w:iCs/>
                <w:sz w:val="20"/>
                <w:szCs w:val="20"/>
              </w:rPr>
              <w:t xml:space="preserve">: użycie stylu formalnego (w tym zaawansowane zwroty wprowadzające i łączące), stosowanie przydatnych zwrotów 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483653" w14:textId="59B47A2C" w:rsidR="006B3533" w:rsidRPr="00C0581B" w:rsidRDefault="006B3533" w:rsidP="000C5B8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zna </w:t>
            </w:r>
            <w:r w:rsidR="006D068B">
              <w:rPr>
                <w:sz w:val="20"/>
                <w:szCs w:val="20"/>
              </w:rPr>
              <w:t xml:space="preserve">większość słownictwa służącego do </w:t>
            </w:r>
            <w:r w:rsidR="00C0581B">
              <w:rPr>
                <w:iCs/>
                <w:sz w:val="20"/>
                <w:szCs w:val="20"/>
              </w:rPr>
              <w:t>przedstawiania opinii dot. pracy zdalnej i wprowadzenia czterodniowego tygodnia pracy; zna wskazówki dot. pisania rozprawki</w:t>
            </w:r>
            <w:r w:rsidR="00C0581B">
              <w:rPr>
                <w:sz w:val="20"/>
                <w:szCs w:val="20"/>
              </w:rPr>
              <w:t xml:space="preserve"> o ww. tematyce</w:t>
            </w:r>
            <w:r w:rsidR="00C13DE0">
              <w:rPr>
                <w:iCs/>
                <w:sz w:val="20"/>
                <w:szCs w:val="20"/>
              </w:rPr>
              <w:t xml:space="preserve">: użycie stylu </w:t>
            </w:r>
            <w:r w:rsidR="00C13DE0">
              <w:rPr>
                <w:iCs/>
                <w:sz w:val="20"/>
                <w:szCs w:val="20"/>
              </w:rPr>
              <w:lastRenderedPageBreak/>
              <w:t>formalnego (</w:t>
            </w:r>
            <w:r w:rsidR="00C0581B">
              <w:rPr>
                <w:iCs/>
                <w:sz w:val="20"/>
                <w:szCs w:val="20"/>
              </w:rPr>
              <w:t>zaa</w:t>
            </w:r>
            <w:r w:rsidR="006B7F9E">
              <w:rPr>
                <w:iCs/>
                <w:sz w:val="20"/>
                <w:szCs w:val="20"/>
              </w:rPr>
              <w:t xml:space="preserve">wansowane zwroty wprowadzające/łączące i </w:t>
            </w:r>
            <w:r w:rsidR="00C0581B">
              <w:rPr>
                <w:iCs/>
                <w:sz w:val="20"/>
                <w:szCs w:val="20"/>
              </w:rPr>
              <w:t>zaawansowane struktury gramatyczne), techniki dot. rozpoczynania i zakończenia rozprawki, stosowanie przydatnych zwrotów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950F45" w14:textId="7BBFC8FD" w:rsidR="006B3533" w:rsidRDefault="006B3533" w:rsidP="00C13DE0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zna prawie całe słownictwo służące do </w:t>
            </w:r>
            <w:r w:rsidR="00C0581B">
              <w:rPr>
                <w:iCs/>
                <w:sz w:val="20"/>
                <w:szCs w:val="20"/>
              </w:rPr>
              <w:t>przedstawiania opinii dot. pracy zdalnej i wprowadzenia czterodniowego tygodnia pracy; zna wskazówki dot. pisania rozprawki</w:t>
            </w:r>
            <w:r w:rsidR="00C0581B">
              <w:rPr>
                <w:sz w:val="20"/>
                <w:szCs w:val="20"/>
              </w:rPr>
              <w:t xml:space="preserve"> o ww. tematyce</w:t>
            </w:r>
            <w:r w:rsidR="00C13DE0">
              <w:rPr>
                <w:iCs/>
                <w:sz w:val="20"/>
                <w:szCs w:val="20"/>
              </w:rPr>
              <w:t xml:space="preserve">: użycie stylu </w:t>
            </w:r>
            <w:r w:rsidR="00C13DE0">
              <w:rPr>
                <w:iCs/>
                <w:sz w:val="20"/>
                <w:szCs w:val="20"/>
              </w:rPr>
              <w:lastRenderedPageBreak/>
              <w:t>formalnego (</w:t>
            </w:r>
            <w:r w:rsidR="00C0581B">
              <w:rPr>
                <w:iCs/>
                <w:sz w:val="20"/>
                <w:szCs w:val="20"/>
              </w:rPr>
              <w:t>zaa</w:t>
            </w:r>
            <w:r w:rsidR="006B7F9E">
              <w:rPr>
                <w:iCs/>
                <w:sz w:val="20"/>
                <w:szCs w:val="20"/>
              </w:rPr>
              <w:t xml:space="preserve">wansowane zwroty wprowadzające/łączące i </w:t>
            </w:r>
            <w:r w:rsidR="00C0581B">
              <w:rPr>
                <w:iCs/>
                <w:sz w:val="20"/>
                <w:szCs w:val="20"/>
              </w:rPr>
              <w:t>zaawansowane struktury gramatyczne), techniki dot. rozpoczynania i zakończenia rozprawki, stosowanie przydatnych zwrotów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B4A24B" w14:textId="0F4504FF" w:rsidR="006B3533" w:rsidRDefault="006B3533" w:rsidP="00C13DE0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zna całe słownictwo służące do </w:t>
            </w:r>
            <w:r w:rsidR="00C0581B">
              <w:rPr>
                <w:iCs/>
                <w:sz w:val="20"/>
                <w:szCs w:val="20"/>
              </w:rPr>
              <w:t>przedstawiania opinii dot. pracy zdalnej i wprowadzenia czterodniowego tygodnia pracy; zna wskazówki dot. pisania rozprawki</w:t>
            </w:r>
            <w:r w:rsidR="00C0581B">
              <w:rPr>
                <w:sz w:val="20"/>
                <w:szCs w:val="20"/>
              </w:rPr>
              <w:t xml:space="preserve"> o ww. tematyce</w:t>
            </w:r>
            <w:r w:rsidR="00C13DE0">
              <w:rPr>
                <w:iCs/>
                <w:sz w:val="20"/>
                <w:szCs w:val="20"/>
              </w:rPr>
              <w:t xml:space="preserve">: użycie stylu </w:t>
            </w:r>
            <w:r w:rsidR="00C13DE0">
              <w:rPr>
                <w:iCs/>
                <w:sz w:val="20"/>
                <w:szCs w:val="20"/>
              </w:rPr>
              <w:lastRenderedPageBreak/>
              <w:t>formalnego (</w:t>
            </w:r>
            <w:r w:rsidR="00C0581B">
              <w:rPr>
                <w:iCs/>
                <w:sz w:val="20"/>
                <w:szCs w:val="20"/>
              </w:rPr>
              <w:t>zaaw</w:t>
            </w:r>
            <w:r w:rsidR="006B7F9E">
              <w:rPr>
                <w:iCs/>
                <w:sz w:val="20"/>
                <w:szCs w:val="20"/>
              </w:rPr>
              <w:t>ansowane zwroty wprowadzające/łączące i</w:t>
            </w:r>
            <w:r w:rsidR="00C0581B">
              <w:rPr>
                <w:iCs/>
                <w:sz w:val="20"/>
                <w:szCs w:val="20"/>
              </w:rPr>
              <w:t xml:space="preserve"> zaawansowane struktury gramatyczne), techniki dot. rozpoczynania i zakończenia rozprawki, stosowanie przydatnych zwrotów</w:t>
            </w:r>
          </w:p>
        </w:tc>
      </w:tr>
      <w:tr w:rsidR="006B3533" w14:paraId="7A1EC58B" w14:textId="77777777" w:rsidTr="00561C72">
        <w:trPr>
          <w:trHeight w:val="1542"/>
        </w:trPr>
        <w:tc>
          <w:tcPr>
            <w:tcW w:w="147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65945FE" w14:textId="3C626058" w:rsidR="006B3533" w:rsidRPr="006B3CAA" w:rsidRDefault="00DD592D" w:rsidP="006B3CAA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>ZNAJOMOŚĆ Ś</w:t>
            </w:r>
            <w:r w:rsidR="00EE1F6C">
              <w:rPr>
                <w:b/>
                <w:bCs/>
                <w:color w:val="000000"/>
                <w:sz w:val="16"/>
                <w:szCs w:val="16"/>
                <w:lang w:eastAsia="en-US"/>
              </w:rPr>
              <w:t>RODKÓW JĘZYKOWYCH</w:t>
            </w:r>
          </w:p>
        </w:tc>
        <w:tc>
          <w:tcPr>
            <w:tcW w:w="2829" w:type="dxa"/>
            <w:gridSpan w:val="2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9DF15CA" w14:textId="77777777" w:rsidR="006B3533" w:rsidRDefault="006B3533" w:rsidP="00EF7CFD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E53AB2B" w14:textId="77777777" w:rsidR="006B3533" w:rsidRPr="003E7653" w:rsidRDefault="006B3533" w:rsidP="00EF7CFD">
            <w:pPr>
              <w:numPr>
                <w:ilvl w:val="0"/>
                <w:numId w:val="13"/>
              </w:numPr>
              <w:ind w:left="140" w:hanging="142"/>
              <w:rPr>
                <w:bCs/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ADA60B7" w14:textId="77777777" w:rsidR="006B3533" w:rsidRDefault="006B3533" w:rsidP="00EF7CFD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6BD535A" w14:textId="77777777" w:rsidR="006B3533" w:rsidRDefault="006B3533" w:rsidP="00EF7CFD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8337BBC" w14:textId="77777777" w:rsidR="006B3533" w:rsidRDefault="006B3533" w:rsidP="00EF7CFD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</w:tr>
      <w:tr w:rsidR="003B7805" w14:paraId="6D40C2F0" w14:textId="77777777" w:rsidTr="00561C72">
        <w:trPr>
          <w:trHeight w:val="3742"/>
        </w:trPr>
        <w:tc>
          <w:tcPr>
            <w:tcW w:w="147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C60E731" w14:textId="159F105C" w:rsidR="003B7805" w:rsidRPr="006B3CAA" w:rsidRDefault="00EE1F6C" w:rsidP="007B2533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ROZUMIENIE</w:t>
            </w:r>
            <w:r w:rsidR="007B2533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WYPOWIEDZI </w:t>
            </w:r>
            <w:r w:rsidR="007B2533"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I</w:t>
            </w:r>
            <w:r w:rsidR="007B2533"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TWORZENIE WYPOWIEDZI</w:t>
            </w:r>
          </w:p>
        </w:tc>
        <w:tc>
          <w:tcPr>
            <w:tcW w:w="2829" w:type="dxa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C9241BA" w14:textId="7DF18767" w:rsidR="003B7805" w:rsidRDefault="002031A9" w:rsidP="00EF7CFD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większość kluczowych informacji w </w:t>
            </w:r>
            <w:r w:rsidR="00787C7E">
              <w:rPr>
                <w:sz w:val="20"/>
                <w:szCs w:val="20"/>
              </w:rPr>
              <w:t xml:space="preserve">przykładowej rozprawce przedstawiającej opinię o pracy zdalnej </w:t>
            </w:r>
            <w:r w:rsidR="00886C4D">
              <w:rPr>
                <w:sz w:val="20"/>
                <w:szCs w:val="20"/>
              </w:rPr>
              <w:t xml:space="preserve">oraz wykonuje w znacznej części </w:t>
            </w:r>
            <w:r>
              <w:rPr>
                <w:sz w:val="20"/>
                <w:szCs w:val="20"/>
              </w:rPr>
              <w:t>poprawnie ćwiczenia z ni</w:t>
            </w:r>
            <w:r w:rsidR="00787C7E">
              <w:rPr>
                <w:sz w:val="20"/>
                <w:szCs w:val="20"/>
              </w:rPr>
              <w:t>ą</w:t>
            </w:r>
            <w:r>
              <w:rPr>
                <w:sz w:val="20"/>
                <w:szCs w:val="20"/>
              </w:rPr>
              <w:t xml:space="preserve"> związane i ćwiczenia przygotowawcze do wypowiedzi pisemnej</w:t>
            </w:r>
          </w:p>
          <w:p w14:paraId="71F07161" w14:textId="2F77BDAD" w:rsidR="00C13DE0" w:rsidRPr="006B7F9E" w:rsidRDefault="00CA00BC" w:rsidP="000C5B8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pisze rozprawkę przedstawiającą opinię dot. wprowadzenia czterodniowego tygodnia pracy (w oparciu o nagranie, </w:t>
            </w:r>
            <w:r w:rsidR="006C5CCE">
              <w:rPr>
                <w:sz w:val="20"/>
                <w:szCs w:val="20"/>
              </w:rPr>
              <w:t>notatki i podany plan</w:t>
            </w:r>
            <w:r>
              <w:rPr>
                <w:sz w:val="20"/>
                <w:szCs w:val="20"/>
              </w:rPr>
              <w:t>)</w:t>
            </w:r>
            <w:r w:rsidR="00A126E0">
              <w:rPr>
                <w:sz w:val="20"/>
                <w:szCs w:val="20"/>
              </w:rPr>
              <w:t xml:space="preserve">; </w:t>
            </w:r>
            <w:r w:rsidR="00B936E0">
              <w:rPr>
                <w:sz w:val="20"/>
                <w:szCs w:val="20"/>
              </w:rPr>
              <w:t xml:space="preserve">posługuje się </w:t>
            </w:r>
            <w:r w:rsidR="00B936E0" w:rsidRPr="00163AB7">
              <w:rPr>
                <w:sz w:val="20"/>
                <w:szCs w:val="20"/>
              </w:rPr>
              <w:t>ograniczonym zasobem słownictwa i struktur, mimo licznych błędów jest na ogół komunikatywny;</w:t>
            </w:r>
            <w:r w:rsidR="00B936E0">
              <w:rPr>
                <w:sz w:val="20"/>
                <w:szCs w:val="20"/>
              </w:rPr>
              <w:t xml:space="preserve"> stara się dokonać częściowej autokorekty pracy w oparciu o podaną listę kontrolną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03A9D43" w14:textId="47867ABB" w:rsidR="003B7805" w:rsidRPr="00B936E0" w:rsidRDefault="002031A9" w:rsidP="00EF7CFD">
            <w:pPr>
              <w:numPr>
                <w:ilvl w:val="0"/>
                <w:numId w:val="13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kluczowe informacje w </w:t>
            </w:r>
            <w:r w:rsidR="00787C7E">
              <w:rPr>
                <w:sz w:val="20"/>
                <w:szCs w:val="20"/>
              </w:rPr>
              <w:t xml:space="preserve">przykładowej rozprawce przedstawiającej opinię o pracy zdalnej </w:t>
            </w:r>
            <w:r>
              <w:rPr>
                <w:sz w:val="20"/>
                <w:szCs w:val="20"/>
              </w:rPr>
              <w:t xml:space="preserve">oraz wykonuje w miarę poprawnie ćwiczenia z </w:t>
            </w:r>
            <w:r w:rsidR="00787C7E">
              <w:rPr>
                <w:sz w:val="20"/>
                <w:szCs w:val="20"/>
              </w:rPr>
              <w:t>nią</w:t>
            </w:r>
            <w:r>
              <w:rPr>
                <w:sz w:val="20"/>
                <w:szCs w:val="20"/>
              </w:rPr>
              <w:t xml:space="preserve"> związane i ćwiczenia przygotowawcze do wypowiedzi pisemnej</w:t>
            </w:r>
          </w:p>
          <w:p w14:paraId="53AFD31A" w14:textId="4CBD6D7F" w:rsidR="00B936E0" w:rsidRPr="003E7653" w:rsidRDefault="00CA00BC" w:rsidP="00EF7CFD">
            <w:pPr>
              <w:numPr>
                <w:ilvl w:val="0"/>
                <w:numId w:val="13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pisze rozprawkę przedstawiającą opinię dot. wprowadzenia czterodniowego tygodnia pracy (w oparciu o nagranie, </w:t>
            </w:r>
            <w:r w:rsidR="006C5CCE">
              <w:rPr>
                <w:sz w:val="20"/>
                <w:szCs w:val="20"/>
              </w:rPr>
              <w:t>notatki i podany plan</w:t>
            </w:r>
            <w:r>
              <w:rPr>
                <w:sz w:val="20"/>
                <w:szCs w:val="20"/>
              </w:rPr>
              <w:t xml:space="preserve">); </w:t>
            </w:r>
            <w:r w:rsidR="00B936E0">
              <w:rPr>
                <w:sz w:val="20"/>
                <w:szCs w:val="20"/>
              </w:rPr>
              <w:t xml:space="preserve">posługuje się </w:t>
            </w:r>
            <w:r w:rsidR="00B936E0" w:rsidRPr="00163AB7">
              <w:rPr>
                <w:sz w:val="20"/>
                <w:szCs w:val="20"/>
              </w:rPr>
              <w:t>zadowalającym zasobem słownictwa i struktur, mimo dość licznych błędów jest w większości komunikatywny;</w:t>
            </w:r>
            <w:r w:rsidR="00B936E0">
              <w:rPr>
                <w:sz w:val="20"/>
                <w:szCs w:val="20"/>
              </w:rPr>
              <w:t xml:space="preserve"> potrafi dokonać częściowej autokorekty pracy w oparciu o podaną listę kontrolną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B427C64" w14:textId="24303F15" w:rsidR="003B7805" w:rsidRDefault="002031A9" w:rsidP="00EF7CFD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większość informacji w </w:t>
            </w:r>
            <w:r w:rsidR="00787C7E">
              <w:rPr>
                <w:sz w:val="20"/>
                <w:szCs w:val="20"/>
              </w:rPr>
              <w:t xml:space="preserve">przykładowej rozprawce przedstawiającej opinię o pracy zdalnej </w:t>
            </w:r>
            <w:r>
              <w:rPr>
                <w:sz w:val="20"/>
                <w:szCs w:val="20"/>
              </w:rPr>
              <w:t>oraz wykonuje w większości popra</w:t>
            </w:r>
            <w:r w:rsidR="00787C7E">
              <w:rPr>
                <w:sz w:val="20"/>
                <w:szCs w:val="20"/>
              </w:rPr>
              <w:t>wnie ćwiczenia z nią</w:t>
            </w:r>
            <w:r>
              <w:rPr>
                <w:sz w:val="20"/>
                <w:szCs w:val="20"/>
              </w:rPr>
              <w:t xml:space="preserve"> związane i ćwiczenia przygotowawcze do wypowiedzi pisemnej</w:t>
            </w:r>
          </w:p>
          <w:p w14:paraId="60AACA0A" w14:textId="247F745C" w:rsidR="00B936E0" w:rsidRDefault="00CA00BC" w:rsidP="00EF7CFD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pisze rozprawkę przedstawiającą opinię dot. wprowadzenia czterodniowego tygodnia pracy (w oparciu o nagra</w:t>
            </w:r>
            <w:r w:rsidR="006C5CCE">
              <w:rPr>
                <w:sz w:val="20"/>
                <w:szCs w:val="20"/>
              </w:rPr>
              <w:t>nie, notatki i podany plan</w:t>
            </w:r>
            <w:r>
              <w:rPr>
                <w:sz w:val="20"/>
                <w:szCs w:val="20"/>
              </w:rPr>
              <w:t>)</w:t>
            </w:r>
            <w:r w:rsidR="00A126E0">
              <w:rPr>
                <w:sz w:val="20"/>
                <w:szCs w:val="20"/>
              </w:rPr>
              <w:t xml:space="preserve">; </w:t>
            </w:r>
            <w:r w:rsidR="00B936E0" w:rsidRPr="00163AB7">
              <w:rPr>
                <w:sz w:val="20"/>
                <w:szCs w:val="20"/>
              </w:rPr>
              <w:t>posługuje się dość zróżnicowanym zasobem słownictwa i struktur, popełnia błędy niezakłócające komunikacji</w:t>
            </w:r>
            <w:r w:rsidR="00163AB7">
              <w:rPr>
                <w:sz w:val="20"/>
                <w:szCs w:val="20"/>
              </w:rPr>
              <w:t>;</w:t>
            </w:r>
            <w:r w:rsidR="00B936E0">
              <w:rPr>
                <w:sz w:val="20"/>
                <w:szCs w:val="20"/>
              </w:rPr>
              <w:t xml:space="preserve"> potrafi dokonać dość znacznej autokorekty pracy w oparciu o podaną listę kontrolną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315C6F0" w14:textId="3B1F38AC" w:rsidR="003B7805" w:rsidRDefault="002031A9" w:rsidP="00EF7CFD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prawie wszystkie informacje w </w:t>
            </w:r>
            <w:r w:rsidR="00787C7E">
              <w:rPr>
                <w:sz w:val="20"/>
                <w:szCs w:val="20"/>
              </w:rPr>
              <w:t>przykładowej rozprawce przedstawiającej opinię o pracy zdalnej</w:t>
            </w:r>
            <w:r w:rsidR="0018323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oraz wykonuje p</w:t>
            </w:r>
            <w:r w:rsidR="00787C7E">
              <w:rPr>
                <w:sz w:val="20"/>
                <w:szCs w:val="20"/>
              </w:rPr>
              <w:t>oprawnie ćwiczenia z nią</w:t>
            </w:r>
            <w:r>
              <w:rPr>
                <w:sz w:val="20"/>
                <w:szCs w:val="20"/>
              </w:rPr>
              <w:t xml:space="preserve"> związane i ćwiczenia przygotowawcze do wypowiedzi pisemnej</w:t>
            </w:r>
          </w:p>
          <w:p w14:paraId="457DAED8" w14:textId="318D3A0A" w:rsidR="00B936E0" w:rsidRDefault="00CA00BC" w:rsidP="00EF7CFD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pisze rozprawkę przedstawiającą opinię dot. wprowadzenia czterodniowego tygodnia pracy (w oparciu o nagranie, nota</w:t>
            </w:r>
            <w:r w:rsidR="006C5CCE">
              <w:rPr>
                <w:sz w:val="20"/>
                <w:szCs w:val="20"/>
              </w:rPr>
              <w:t>tki i podany plan</w:t>
            </w:r>
            <w:r>
              <w:rPr>
                <w:sz w:val="20"/>
                <w:szCs w:val="20"/>
              </w:rPr>
              <w:t>)</w:t>
            </w:r>
            <w:r w:rsidR="00A126E0">
              <w:rPr>
                <w:sz w:val="20"/>
                <w:szCs w:val="20"/>
              </w:rPr>
              <w:t xml:space="preserve">; </w:t>
            </w:r>
            <w:r w:rsidR="00B936E0" w:rsidRPr="00163AB7">
              <w:rPr>
                <w:sz w:val="20"/>
                <w:szCs w:val="20"/>
              </w:rPr>
              <w:t>posługuje się zróżnicowanym zasobem słownictwa i struktur, popełnia nieliczne błędy niezakłócające komunikacji;</w:t>
            </w:r>
            <w:r w:rsidR="00B936E0">
              <w:rPr>
                <w:sz w:val="20"/>
                <w:szCs w:val="20"/>
              </w:rPr>
              <w:t xml:space="preserve"> potrafi dokonać znacznej autokorekty pracy w oparciu o podaną listę kontrolną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1A95D27" w14:textId="5CA321F7" w:rsidR="003B7805" w:rsidRDefault="002031A9" w:rsidP="00EF7CFD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wszystkie informacje w </w:t>
            </w:r>
            <w:r w:rsidR="00787C7E">
              <w:rPr>
                <w:sz w:val="20"/>
                <w:szCs w:val="20"/>
              </w:rPr>
              <w:t xml:space="preserve">przykładowej rozprawce przedstawiającej opinię o pracy zdalnej </w:t>
            </w:r>
            <w:r>
              <w:rPr>
                <w:sz w:val="20"/>
                <w:szCs w:val="20"/>
              </w:rPr>
              <w:t>oraz wykonuje popra</w:t>
            </w:r>
            <w:r w:rsidR="00787C7E">
              <w:rPr>
                <w:sz w:val="20"/>
                <w:szCs w:val="20"/>
              </w:rPr>
              <w:t>wnie ćwiczenia z nią</w:t>
            </w:r>
            <w:r>
              <w:rPr>
                <w:sz w:val="20"/>
                <w:szCs w:val="20"/>
              </w:rPr>
              <w:t xml:space="preserve"> związane i ćwiczenia przygotowawcze do wypowiedzi pisemnej</w:t>
            </w:r>
          </w:p>
          <w:p w14:paraId="59675BFC" w14:textId="15148A6B" w:rsidR="00B936E0" w:rsidRDefault="00CA00BC" w:rsidP="00EF7CFD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pisze rozprawkę przedstawiającą opinię dot. wprowadzenia czterodniowego tygodnia pracy (w oparciu o nagranie, </w:t>
            </w:r>
            <w:r w:rsidR="006C5CCE">
              <w:rPr>
                <w:sz w:val="20"/>
                <w:szCs w:val="20"/>
              </w:rPr>
              <w:t>notatki i podany plan</w:t>
            </w:r>
            <w:r>
              <w:rPr>
                <w:sz w:val="20"/>
                <w:szCs w:val="20"/>
              </w:rPr>
              <w:t>)</w:t>
            </w:r>
            <w:r w:rsidR="00A126E0">
              <w:rPr>
                <w:sz w:val="20"/>
                <w:szCs w:val="20"/>
              </w:rPr>
              <w:t xml:space="preserve">; </w:t>
            </w:r>
            <w:r w:rsidR="00B936E0" w:rsidRPr="00163AB7">
              <w:rPr>
                <w:sz w:val="20"/>
                <w:szCs w:val="20"/>
              </w:rPr>
              <w:t>posługuje się szerokim zasobem słownictwa i struktur, może popełniać sporadyczne, drobne błędy niezakłócające komunikacji;</w:t>
            </w:r>
            <w:r w:rsidR="00B936E0">
              <w:rPr>
                <w:sz w:val="20"/>
                <w:szCs w:val="20"/>
              </w:rPr>
              <w:t xml:space="preserve"> potrafi dokonać autokorekty pracy w oparciu o podaną listę kontrolną</w:t>
            </w:r>
          </w:p>
        </w:tc>
      </w:tr>
      <w:tr w:rsidR="00E6669F" w14:paraId="1A11B639" w14:textId="77777777" w:rsidTr="00561C72">
        <w:trPr>
          <w:trHeight w:val="903"/>
        </w:trPr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14404AE9" w14:textId="77777777" w:rsidR="00E6669F" w:rsidRDefault="00E6669F" w:rsidP="00F52720">
            <w:pPr>
              <w:spacing w:line="276" w:lineRule="auto"/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1i</w:t>
            </w:r>
          </w:p>
          <w:p w14:paraId="657BA2F4" w14:textId="19E04BC5" w:rsidR="00C13DE0" w:rsidRPr="007B2533" w:rsidRDefault="00E6669F" w:rsidP="00BC68C8">
            <w:pPr>
              <w:spacing w:line="276" w:lineRule="auto"/>
              <w:jc w:val="center"/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Life Skills</w:t>
            </w:r>
          </w:p>
        </w:tc>
        <w:tc>
          <w:tcPr>
            <w:tcW w:w="28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C7682F" w14:textId="6E36C509" w:rsidR="00C13DE0" w:rsidRPr="00C13DE0" w:rsidRDefault="00331D21" w:rsidP="00C13DE0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podstawowe słownictwo </w:t>
            </w:r>
            <w:r w:rsidR="00C13DE0">
              <w:rPr>
                <w:iCs/>
                <w:sz w:val="20"/>
                <w:szCs w:val="20"/>
              </w:rPr>
              <w:t>i wskazówki dot. napisania dobrego CV</w:t>
            </w:r>
            <w:r w:rsidR="00C13DE0">
              <w:rPr>
                <w:sz w:val="20"/>
                <w:szCs w:val="20"/>
              </w:rPr>
              <w:t xml:space="preserve"> </w:t>
            </w:r>
          </w:p>
          <w:p w14:paraId="247F4433" w14:textId="3A6DD20C" w:rsidR="00E6669F" w:rsidRPr="00E77EE6" w:rsidRDefault="00E77EE6" w:rsidP="00C13DE0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większość kluczowych informacji </w:t>
            </w:r>
            <w:r w:rsidR="00C13DE0">
              <w:rPr>
                <w:sz w:val="20"/>
                <w:szCs w:val="20"/>
              </w:rPr>
              <w:t>w wskazówkach i objaśnieniach oraz wykonuje w miarę poprawnie większość zadań z nimi związanych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984216" w14:textId="77307CE2" w:rsidR="00C13DE0" w:rsidRDefault="00331D21" w:rsidP="00EF7CFD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</w:t>
            </w:r>
            <w:r w:rsidR="00C13DE0">
              <w:rPr>
                <w:iCs/>
                <w:sz w:val="20"/>
                <w:szCs w:val="20"/>
              </w:rPr>
              <w:t>podstawowe</w:t>
            </w:r>
            <w:r w:rsidR="00C13DE0">
              <w:rPr>
                <w:sz w:val="20"/>
                <w:szCs w:val="20"/>
              </w:rPr>
              <w:t xml:space="preserve"> słownictwo</w:t>
            </w:r>
            <w:r w:rsidR="00C13DE0">
              <w:rPr>
                <w:iCs/>
                <w:sz w:val="20"/>
                <w:szCs w:val="20"/>
              </w:rPr>
              <w:t xml:space="preserve"> i wskazówki dot. napisania dobrego CV</w:t>
            </w:r>
            <w:r w:rsidR="00C13DE0">
              <w:rPr>
                <w:sz w:val="20"/>
                <w:szCs w:val="20"/>
              </w:rPr>
              <w:t xml:space="preserve"> </w:t>
            </w:r>
          </w:p>
          <w:p w14:paraId="70681F45" w14:textId="798E4C14" w:rsidR="00E77EE6" w:rsidRPr="006B3CAA" w:rsidRDefault="00E77EE6" w:rsidP="00C13DE0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kluczowe informacje </w:t>
            </w:r>
            <w:r w:rsidR="00C13DE0">
              <w:rPr>
                <w:sz w:val="20"/>
                <w:szCs w:val="20"/>
              </w:rPr>
              <w:t>w wskazówkach i objaśnieniach oraz wykonuje w miarę poprawnie większość zadań z nimi związanych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3D781D" w14:textId="77777777" w:rsidR="00C13DE0" w:rsidRPr="00C13DE0" w:rsidRDefault="00331D21" w:rsidP="00EF7CFD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</w:t>
            </w:r>
            <w:r w:rsidR="00C13DE0">
              <w:rPr>
                <w:sz w:val="20"/>
                <w:szCs w:val="20"/>
              </w:rPr>
              <w:t>słownictwo</w:t>
            </w:r>
            <w:r w:rsidR="00C13DE0">
              <w:rPr>
                <w:iCs/>
                <w:sz w:val="20"/>
                <w:szCs w:val="20"/>
              </w:rPr>
              <w:t xml:space="preserve"> i wskazówki dot. napisania dobrego CV </w:t>
            </w:r>
          </w:p>
          <w:p w14:paraId="28F263B3" w14:textId="63AC1BB2" w:rsidR="00E6669F" w:rsidRPr="006B3CAA" w:rsidRDefault="00E77EE6" w:rsidP="00EF7CFD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</w:t>
            </w:r>
            <w:r w:rsidR="00C13DE0">
              <w:rPr>
                <w:sz w:val="20"/>
                <w:szCs w:val="20"/>
              </w:rPr>
              <w:t>większość</w:t>
            </w:r>
            <w:r w:rsidR="00C13DE0">
              <w:rPr>
                <w:color w:val="FF0000"/>
                <w:sz w:val="20"/>
                <w:szCs w:val="20"/>
              </w:rPr>
              <w:t xml:space="preserve"> </w:t>
            </w:r>
            <w:r w:rsidR="00C13DE0">
              <w:rPr>
                <w:sz w:val="20"/>
                <w:szCs w:val="20"/>
              </w:rPr>
              <w:t>informacji w wskazówkach i objaśnieniach oraz wykonuje poprawnie większość zadań z nimi związanych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FB8BC7" w14:textId="77777777" w:rsidR="00C13DE0" w:rsidRPr="00C13DE0" w:rsidRDefault="00331D21" w:rsidP="00EF7CFD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</w:t>
            </w:r>
            <w:r w:rsidR="00C13DE0">
              <w:rPr>
                <w:sz w:val="20"/>
                <w:szCs w:val="20"/>
              </w:rPr>
              <w:t>słownictwo</w:t>
            </w:r>
            <w:r w:rsidR="00C13DE0">
              <w:rPr>
                <w:iCs/>
                <w:sz w:val="20"/>
                <w:szCs w:val="20"/>
              </w:rPr>
              <w:t xml:space="preserve"> i wskazówki dot. napisania dobrego CV </w:t>
            </w:r>
          </w:p>
          <w:p w14:paraId="6DC3BCC5" w14:textId="6A8A9F3F" w:rsidR="00CE547D" w:rsidRPr="006B3CAA" w:rsidRDefault="00E77EE6" w:rsidP="00EF7CFD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prawie wszystkie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informacje </w:t>
            </w:r>
            <w:r w:rsidR="00C13DE0">
              <w:rPr>
                <w:sz w:val="20"/>
                <w:szCs w:val="20"/>
              </w:rPr>
              <w:t>w wskazówkach i objaśnieniach oraz</w:t>
            </w:r>
            <w:r>
              <w:rPr>
                <w:sz w:val="20"/>
                <w:szCs w:val="20"/>
              </w:rPr>
              <w:t xml:space="preserve"> wykonuje </w:t>
            </w:r>
            <w:r w:rsidRPr="00C6566D">
              <w:rPr>
                <w:sz w:val="20"/>
                <w:szCs w:val="20"/>
              </w:rPr>
              <w:t>poprawnie prawie wszystkie punkty w zadaniach</w:t>
            </w:r>
            <w:r>
              <w:rPr>
                <w:sz w:val="20"/>
                <w:szCs w:val="20"/>
              </w:rPr>
              <w:t xml:space="preserve"> </w:t>
            </w:r>
            <w:r w:rsidR="001324C4">
              <w:rPr>
                <w:sz w:val="20"/>
                <w:szCs w:val="20"/>
              </w:rPr>
              <w:t>z nimi związanych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A6A0A8" w14:textId="5C2E826F" w:rsidR="003D1C51" w:rsidRPr="001324C4" w:rsidRDefault="00331D21" w:rsidP="003D1C51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</w:t>
            </w:r>
            <w:r w:rsidR="00C13DE0">
              <w:rPr>
                <w:sz w:val="20"/>
                <w:szCs w:val="20"/>
              </w:rPr>
              <w:t>słownictwo</w:t>
            </w:r>
            <w:r w:rsidR="00C13DE0">
              <w:rPr>
                <w:iCs/>
                <w:sz w:val="20"/>
                <w:szCs w:val="20"/>
              </w:rPr>
              <w:t xml:space="preserve"> i wskazówki dot. napisania dobrego CV</w:t>
            </w:r>
          </w:p>
          <w:p w14:paraId="7F487732" w14:textId="665F6637" w:rsidR="00E6669F" w:rsidRPr="006B3CAA" w:rsidRDefault="00E77EE6" w:rsidP="00EF7CFD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wszystkie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informacje </w:t>
            </w:r>
            <w:r w:rsidR="00C13DE0">
              <w:rPr>
                <w:sz w:val="20"/>
                <w:szCs w:val="20"/>
              </w:rPr>
              <w:t xml:space="preserve">w wskazówkach i objaśnieniach oraz </w:t>
            </w:r>
            <w:r>
              <w:rPr>
                <w:sz w:val="20"/>
                <w:szCs w:val="20"/>
              </w:rPr>
              <w:t xml:space="preserve">wykonuje </w:t>
            </w:r>
            <w:r w:rsidRPr="00C6566D">
              <w:rPr>
                <w:sz w:val="20"/>
                <w:szCs w:val="20"/>
              </w:rPr>
              <w:t>poprawnie wszystkie punkty w zadaniach</w:t>
            </w:r>
            <w:r>
              <w:rPr>
                <w:sz w:val="20"/>
                <w:szCs w:val="20"/>
              </w:rPr>
              <w:t xml:space="preserve"> </w:t>
            </w:r>
            <w:r w:rsidR="001324C4">
              <w:rPr>
                <w:sz w:val="20"/>
                <w:szCs w:val="20"/>
              </w:rPr>
              <w:t xml:space="preserve">z nimi związanych </w:t>
            </w:r>
          </w:p>
        </w:tc>
      </w:tr>
      <w:tr w:rsidR="00E6669F" w14:paraId="36D4F8BD" w14:textId="77777777" w:rsidTr="00561C72">
        <w:trPr>
          <w:trHeight w:val="1417"/>
        </w:trPr>
        <w:tc>
          <w:tcPr>
            <w:tcW w:w="147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945A8BC" w14:textId="32A2C02D" w:rsidR="00E77EE6" w:rsidRPr="001C3B1D" w:rsidRDefault="00DD592D" w:rsidP="007B2533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ZNAJOMOŚĆ Ś</w:t>
            </w:r>
            <w:r w:rsidR="00E6669F">
              <w:rPr>
                <w:b/>
                <w:bCs/>
                <w:color w:val="000000"/>
                <w:sz w:val="16"/>
                <w:szCs w:val="16"/>
                <w:lang w:eastAsia="en-US"/>
              </w:rPr>
              <w:t>RODKÓW JĘZYKOWYCH</w:t>
            </w:r>
            <w:r w:rsidR="007B2533"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</w:r>
            <w:r w:rsidR="00E77EE6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I </w:t>
            </w:r>
            <w:r w:rsidR="007B2533"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</w:r>
            <w:r w:rsidR="00E77EE6">
              <w:rPr>
                <w:b/>
                <w:bCs/>
                <w:color w:val="000000"/>
                <w:sz w:val="16"/>
                <w:szCs w:val="16"/>
                <w:lang w:eastAsia="en-US"/>
              </w:rPr>
              <w:t>ROZUMIENIE</w:t>
            </w:r>
            <w:r w:rsidR="007B2533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</w:t>
            </w:r>
            <w:r w:rsidR="00E77EE6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WYPOWIEDZI </w:t>
            </w:r>
          </w:p>
        </w:tc>
        <w:tc>
          <w:tcPr>
            <w:tcW w:w="2829" w:type="dxa"/>
            <w:gridSpan w:val="2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06715B4" w14:textId="77777777" w:rsidR="00E6669F" w:rsidRDefault="00E6669F" w:rsidP="00EF7CFD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DB87953" w14:textId="77777777" w:rsidR="00E6669F" w:rsidRDefault="00E6669F" w:rsidP="00EF7CFD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913444F" w14:textId="77777777" w:rsidR="00E6669F" w:rsidRDefault="00E6669F" w:rsidP="00EF7CFD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3307EEA" w14:textId="77777777" w:rsidR="00E6669F" w:rsidRDefault="00E6669F" w:rsidP="00EF7CFD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681A649" w14:textId="77777777" w:rsidR="00E6669F" w:rsidRDefault="00E6669F" w:rsidP="00EF7CFD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</w:tr>
      <w:tr w:rsidR="006F0638" w14:paraId="217A0ACA" w14:textId="77777777" w:rsidTr="00561C72">
        <w:trPr>
          <w:trHeight w:val="5028"/>
        </w:trPr>
        <w:tc>
          <w:tcPr>
            <w:tcW w:w="147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D773018" w14:textId="6714908D" w:rsidR="008C6E00" w:rsidRDefault="00B15FD8" w:rsidP="00BC68C8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>TWORZENIE</w:t>
            </w:r>
            <w:r w:rsidR="001C3B1D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WYPOWIEDZI</w:t>
            </w:r>
            <w:r w:rsidR="00BC68C8"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</w:r>
            <w:r w:rsidR="008C6E00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I </w:t>
            </w:r>
            <w:r w:rsidR="00BC68C8"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</w:r>
            <w:r w:rsidR="008C6E00">
              <w:rPr>
                <w:b/>
                <w:bCs/>
                <w:color w:val="000000"/>
                <w:sz w:val="16"/>
                <w:szCs w:val="16"/>
                <w:lang w:eastAsia="en-US"/>
              </w:rPr>
              <w:t>REAGOWANIE NA WYPOWIEDZI</w:t>
            </w:r>
          </w:p>
        </w:tc>
        <w:tc>
          <w:tcPr>
            <w:tcW w:w="2829" w:type="dxa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41A13E3" w14:textId="56AAE6F4" w:rsidR="007B33D0" w:rsidRPr="007B33D0" w:rsidRDefault="007B33D0" w:rsidP="007B33D0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uczestniczy w dyskusji dot. właściwego porządku podanych nagłówków w CV oraz dot. informacji, które powinny być zawarte w </w:t>
            </w:r>
            <w:r w:rsidR="006B7F9E">
              <w:rPr>
                <w:sz w:val="20"/>
                <w:szCs w:val="20"/>
              </w:rPr>
              <w:t>części</w:t>
            </w:r>
            <w:r>
              <w:rPr>
                <w:sz w:val="20"/>
                <w:szCs w:val="20"/>
              </w:rPr>
              <w:t xml:space="preserve"> podanych</w:t>
            </w:r>
            <w:r w:rsidR="006B7F9E">
              <w:rPr>
                <w:sz w:val="20"/>
                <w:szCs w:val="20"/>
              </w:rPr>
              <w:t xml:space="preserve"> sekcji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14:paraId="1A532B48" w14:textId="32C17941" w:rsidR="008C6E00" w:rsidRPr="006B7F9E" w:rsidRDefault="008C6E00" w:rsidP="008C6E00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uczestniczy w tworzeniu profilu osobistego kandydata na podane stanowisko pracy oraz w tworzeniu listy informacji umieszczanych najczęściej w sekcji </w:t>
            </w:r>
            <w:r>
              <w:rPr>
                <w:bCs/>
                <w:i/>
                <w:sz w:val="20"/>
                <w:szCs w:val="20"/>
              </w:rPr>
              <w:t xml:space="preserve">Hobbies </w:t>
            </w:r>
          </w:p>
          <w:p w14:paraId="03B0373C" w14:textId="2F5117A0" w:rsidR="008C6E00" w:rsidRPr="003C7A5C" w:rsidRDefault="008C6E00" w:rsidP="008C6E00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tworzy w miarę pełną i poprawną wersję CV w odpowiedzi na podane ogłoszenie o pracy, </w:t>
            </w:r>
            <w:r>
              <w:rPr>
                <w:sz w:val="20"/>
                <w:szCs w:val="20"/>
              </w:rPr>
              <w:t>posługuje się ograniczonym zasobem słownictwa i struktur, mimo licznych błędów jest na ogół komunikatywny</w:t>
            </w:r>
          </w:p>
          <w:p w14:paraId="4A188367" w14:textId="469D1584" w:rsidR="00C82A33" w:rsidRPr="002365AE" w:rsidRDefault="008C6E00" w:rsidP="008C6E00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stara się uczestniczyć w dyskusji </w:t>
            </w:r>
            <w:r>
              <w:rPr>
                <w:bCs/>
                <w:sz w:val="20"/>
                <w:szCs w:val="20"/>
              </w:rPr>
              <w:t>nt. napisanych CV, w tym w wyborze sekcji, które wyróżniają się pod kątem dobrej organizacji, zwięzłości i są najbardziej istotne dla stanowiska pracy w ww. ogłoszeniu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46B0367" w14:textId="391EE27E" w:rsidR="007B33D0" w:rsidRPr="007B33D0" w:rsidRDefault="007B33D0" w:rsidP="00EF7CFD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uczestniczy w dyskusji dot. właściwego porządku podanych nagłówków w CV oraz dot. informacji, które powi</w:t>
            </w:r>
            <w:r w:rsidR="006B7F9E">
              <w:rPr>
                <w:sz w:val="20"/>
                <w:szCs w:val="20"/>
              </w:rPr>
              <w:t>nny być zawarte w podanych</w:t>
            </w:r>
            <w:r>
              <w:rPr>
                <w:sz w:val="20"/>
                <w:szCs w:val="20"/>
              </w:rPr>
              <w:t xml:space="preserve"> sekcjach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14:paraId="7C3852DA" w14:textId="7FBFA7B3" w:rsidR="006B7F9E" w:rsidRPr="006B7F9E" w:rsidRDefault="006B7F9E" w:rsidP="00EF7CFD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po sprawdz</w:t>
            </w:r>
            <w:r w:rsidR="00D1291F">
              <w:rPr>
                <w:bCs/>
                <w:sz w:val="20"/>
                <w:szCs w:val="20"/>
              </w:rPr>
              <w:t>e</w:t>
            </w:r>
            <w:r>
              <w:rPr>
                <w:bCs/>
                <w:sz w:val="20"/>
                <w:szCs w:val="20"/>
              </w:rPr>
              <w:t>ni</w:t>
            </w:r>
            <w:r w:rsidR="00D1291F">
              <w:rPr>
                <w:bCs/>
                <w:sz w:val="20"/>
                <w:szCs w:val="20"/>
              </w:rPr>
              <w:t>u</w:t>
            </w:r>
            <w:r>
              <w:rPr>
                <w:bCs/>
                <w:sz w:val="20"/>
                <w:szCs w:val="20"/>
              </w:rPr>
              <w:t xml:space="preserve"> aktualnie rekomendowanego formatu CV, uczestniczy w tworzeniu profilu osobistego kandydata na podane stanowisko pracy oraz w tworzeniu listy informacji umieszczanych najczęściej w sekcji </w:t>
            </w:r>
            <w:r>
              <w:rPr>
                <w:bCs/>
                <w:i/>
                <w:sz w:val="20"/>
                <w:szCs w:val="20"/>
              </w:rPr>
              <w:t xml:space="preserve">Hobbies </w:t>
            </w:r>
          </w:p>
          <w:p w14:paraId="0BF22E81" w14:textId="77777777" w:rsidR="003C7A5C" w:rsidRPr="003C7A5C" w:rsidRDefault="003C7A5C" w:rsidP="00EF7CFD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tworzy w większości pełną i poprawną wersję CV w odpowiedzi na podane ogłoszenie o pracy, </w:t>
            </w:r>
            <w:r>
              <w:rPr>
                <w:sz w:val="20"/>
                <w:szCs w:val="20"/>
              </w:rPr>
              <w:t>posługuje się zadowalającym zasobem słownictwa i struktur, mimo dość licznych błędów jest w większości komunikatywny</w:t>
            </w:r>
            <w:r>
              <w:rPr>
                <w:bCs/>
                <w:sz w:val="20"/>
                <w:szCs w:val="20"/>
              </w:rPr>
              <w:t xml:space="preserve"> </w:t>
            </w:r>
          </w:p>
          <w:p w14:paraId="3C24E3FB" w14:textId="2EBA1714" w:rsidR="00274D98" w:rsidRDefault="0093020A" w:rsidP="00EF7CFD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uczestniczy w dyskusji </w:t>
            </w:r>
            <w:r w:rsidR="008C6E00">
              <w:rPr>
                <w:bCs/>
                <w:sz w:val="20"/>
                <w:szCs w:val="20"/>
              </w:rPr>
              <w:t>nt.</w:t>
            </w:r>
            <w:r>
              <w:rPr>
                <w:bCs/>
                <w:sz w:val="20"/>
                <w:szCs w:val="20"/>
              </w:rPr>
              <w:t xml:space="preserve"> napisanych CV, w tym w wyborze sekcji, które wyróżniają się pod kątem dobrej organizacji, zwięzłości i są najbardziej istotne dla stanowiska pracy w ww. ogłoszeniu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601ED3D" w14:textId="04A6D53A" w:rsidR="007B33D0" w:rsidRDefault="007B33D0" w:rsidP="00EF7CFD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aktywnie uczestniczy w dyskusji dot. właściwego porządku podanych nagłówków w CV oraz dot. informacji, które powi</w:t>
            </w:r>
            <w:r w:rsidR="006B7F9E">
              <w:rPr>
                <w:bCs/>
                <w:sz w:val="20"/>
                <w:szCs w:val="20"/>
              </w:rPr>
              <w:t>nny być zawarte w podanych</w:t>
            </w:r>
            <w:r>
              <w:rPr>
                <w:bCs/>
                <w:sz w:val="20"/>
                <w:szCs w:val="20"/>
              </w:rPr>
              <w:t xml:space="preserve"> sekcjach</w:t>
            </w:r>
            <w:r>
              <w:rPr>
                <w:sz w:val="20"/>
                <w:szCs w:val="20"/>
              </w:rPr>
              <w:t xml:space="preserve"> </w:t>
            </w:r>
          </w:p>
          <w:p w14:paraId="0A7FAA0C" w14:textId="3238B98F" w:rsidR="00A33154" w:rsidRPr="00A33154" w:rsidRDefault="006B7F9E" w:rsidP="00EF7CFD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po sprawdz</w:t>
            </w:r>
            <w:r w:rsidR="00D1291F">
              <w:rPr>
                <w:bCs/>
                <w:sz w:val="20"/>
                <w:szCs w:val="20"/>
              </w:rPr>
              <w:t>e</w:t>
            </w:r>
            <w:r>
              <w:rPr>
                <w:bCs/>
                <w:sz w:val="20"/>
                <w:szCs w:val="20"/>
              </w:rPr>
              <w:t>ni</w:t>
            </w:r>
            <w:r w:rsidR="00D1291F">
              <w:rPr>
                <w:bCs/>
                <w:sz w:val="20"/>
                <w:szCs w:val="20"/>
              </w:rPr>
              <w:t>u</w:t>
            </w:r>
            <w:r>
              <w:rPr>
                <w:bCs/>
                <w:sz w:val="20"/>
                <w:szCs w:val="20"/>
              </w:rPr>
              <w:t xml:space="preserve"> aktualnie rekomendowanego formatu CV, aktywnie uczestniczy w tworzeniu profilu osobistego kandydata na podane stanowisko pracy oraz w tworzeniu listy informacji umieszczanych najczęściej w sekcji </w:t>
            </w:r>
            <w:r>
              <w:rPr>
                <w:bCs/>
                <w:i/>
                <w:sz w:val="20"/>
                <w:szCs w:val="20"/>
              </w:rPr>
              <w:t>Hobbies</w:t>
            </w:r>
          </w:p>
          <w:p w14:paraId="22FB6EBB" w14:textId="764C0F52" w:rsidR="003C7A5C" w:rsidRDefault="003C7A5C" w:rsidP="00EF7CFD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tworzy pełną i poprawną wersję CV w odpowiedzi na podane ogłoszenie o pracy, </w:t>
            </w:r>
            <w:r>
              <w:rPr>
                <w:sz w:val="20"/>
                <w:szCs w:val="20"/>
              </w:rPr>
              <w:t xml:space="preserve">posługuje się </w:t>
            </w:r>
            <w:r w:rsidR="008C6E00">
              <w:rPr>
                <w:sz w:val="20"/>
                <w:szCs w:val="20"/>
              </w:rPr>
              <w:t xml:space="preserve">dość </w:t>
            </w:r>
            <w:r>
              <w:rPr>
                <w:sz w:val="20"/>
                <w:szCs w:val="20"/>
              </w:rPr>
              <w:t xml:space="preserve">zróżnicowanym zasobem słownictwa i struktur, popełnia błędy niezakłócające komunikacji </w:t>
            </w:r>
          </w:p>
          <w:p w14:paraId="362EA703" w14:textId="0D75B024" w:rsidR="00DB3AA7" w:rsidRDefault="0093020A" w:rsidP="00EF7CFD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aktywnie </w:t>
            </w:r>
            <w:r>
              <w:rPr>
                <w:sz w:val="20"/>
                <w:szCs w:val="20"/>
              </w:rPr>
              <w:t xml:space="preserve">uczestniczy w dyskusji </w:t>
            </w:r>
            <w:r w:rsidR="008C6E00">
              <w:rPr>
                <w:bCs/>
                <w:sz w:val="20"/>
                <w:szCs w:val="20"/>
              </w:rPr>
              <w:t>nt.</w:t>
            </w:r>
            <w:r>
              <w:rPr>
                <w:bCs/>
                <w:sz w:val="20"/>
                <w:szCs w:val="20"/>
              </w:rPr>
              <w:t xml:space="preserve"> napisanych CV, w tym w wyborze sekcji, które wyróżniają się pod kątem dobrej organizacji, zwięzłości i są najbardziej istotne dla stanowiska pracy w ww. ogłoszeniu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6590A9B" w14:textId="72B42B45" w:rsidR="006B7F9E" w:rsidRDefault="006B7F9E" w:rsidP="006B7F9E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aktywnie uczestniczy w dyskusji dot. właściwego porządku podanych nagłówków w CV oraz dot. informacji, które powinny być zawarte w podanych sekcjach, umie krótko podsumować dyskusję</w:t>
            </w:r>
            <w:r>
              <w:rPr>
                <w:sz w:val="20"/>
                <w:szCs w:val="20"/>
              </w:rPr>
              <w:t xml:space="preserve"> </w:t>
            </w:r>
          </w:p>
          <w:p w14:paraId="0B82D430" w14:textId="6941A73B" w:rsidR="0038633B" w:rsidRDefault="0038633B" w:rsidP="0038633B">
            <w:pPr>
              <w:numPr>
                <w:ilvl w:val="0"/>
                <w:numId w:val="30"/>
              </w:numPr>
              <w:ind w:left="57" w:hanging="142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po sprawdz</w:t>
            </w:r>
            <w:r w:rsidR="00D1291F">
              <w:rPr>
                <w:bCs/>
                <w:sz w:val="20"/>
                <w:szCs w:val="20"/>
              </w:rPr>
              <w:t>e</w:t>
            </w:r>
            <w:r>
              <w:rPr>
                <w:bCs/>
                <w:sz w:val="20"/>
                <w:szCs w:val="20"/>
              </w:rPr>
              <w:t>ni</w:t>
            </w:r>
            <w:r w:rsidR="00D1291F">
              <w:rPr>
                <w:bCs/>
                <w:sz w:val="20"/>
                <w:szCs w:val="20"/>
              </w:rPr>
              <w:t>u</w:t>
            </w:r>
            <w:r>
              <w:rPr>
                <w:bCs/>
                <w:sz w:val="20"/>
                <w:szCs w:val="20"/>
              </w:rPr>
              <w:t xml:space="preserve"> aktualnie rekomendowanego formatu CV, aktywnie uczestniczy w tworzeniu profilu osobistego kandydata na podane stanowisko pracy oraz w tworzeniu listy informacji umieszczanych najczęściej w sekcji </w:t>
            </w:r>
            <w:r>
              <w:rPr>
                <w:bCs/>
                <w:i/>
                <w:sz w:val="20"/>
                <w:szCs w:val="20"/>
              </w:rPr>
              <w:t>Hobbies</w:t>
            </w:r>
          </w:p>
          <w:p w14:paraId="6F7324C8" w14:textId="003AD735" w:rsidR="008C6E00" w:rsidRDefault="0038633B" w:rsidP="0038633B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tworzy pełną i poprawną wersję CV w odpowiedzi na podane ogłoszenie o pracy, </w:t>
            </w:r>
            <w:r w:rsidR="008C6E00">
              <w:rPr>
                <w:sz w:val="20"/>
                <w:szCs w:val="20"/>
              </w:rPr>
              <w:t>posługuje się zróżnicowanym zasobem słownictwa i struktur, popełnia nieliczne błędy niezakłócające komunikacji</w:t>
            </w:r>
          </w:p>
          <w:p w14:paraId="4232C653" w14:textId="1CA4D8B1" w:rsidR="00D41AF8" w:rsidRPr="006A472D" w:rsidRDefault="0038633B" w:rsidP="0038633B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aktywnie </w:t>
            </w:r>
            <w:r>
              <w:rPr>
                <w:sz w:val="20"/>
                <w:szCs w:val="20"/>
              </w:rPr>
              <w:t xml:space="preserve">uczestniczy w dyskusji </w:t>
            </w:r>
            <w:r w:rsidR="008C6E00">
              <w:rPr>
                <w:bCs/>
                <w:sz w:val="20"/>
                <w:szCs w:val="20"/>
              </w:rPr>
              <w:t>nt.</w:t>
            </w:r>
            <w:r>
              <w:rPr>
                <w:bCs/>
                <w:sz w:val="20"/>
                <w:szCs w:val="20"/>
              </w:rPr>
              <w:t xml:space="preserve"> napisanych CV, w tym w wyborze sekcji, które wyróżniają się pod kątem dobrej organizacji, zwięzłości i są najbardziej istotne dla stanowiska pracy w ww. ogłoszeniu</w:t>
            </w:r>
            <w:r w:rsidR="008C6E00">
              <w:rPr>
                <w:bCs/>
                <w:sz w:val="20"/>
                <w:szCs w:val="20"/>
              </w:rPr>
              <w:t>, umie krótko podsumować dyskusję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0F8C6DC" w14:textId="270E9B1A" w:rsidR="006B7F9E" w:rsidRDefault="006B7F9E" w:rsidP="006B7F9E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aktywnie uczestniczy w dyskusji dot. właściwego porządku podanych nagłówków w CV oraz dot. informacji, które powinny być zawarte w podanych sekcjach, umie podsumować dyskusję</w:t>
            </w:r>
            <w:r>
              <w:rPr>
                <w:sz w:val="20"/>
                <w:szCs w:val="20"/>
              </w:rPr>
              <w:t xml:space="preserve"> </w:t>
            </w:r>
          </w:p>
          <w:p w14:paraId="2D89580E" w14:textId="03DF79D2" w:rsidR="008C6E00" w:rsidRDefault="008C6E00" w:rsidP="008C6E00">
            <w:pPr>
              <w:numPr>
                <w:ilvl w:val="0"/>
                <w:numId w:val="30"/>
              </w:numPr>
              <w:ind w:left="57" w:hanging="142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po sprawdz</w:t>
            </w:r>
            <w:r w:rsidR="00D1291F">
              <w:rPr>
                <w:bCs/>
                <w:sz w:val="20"/>
                <w:szCs w:val="20"/>
              </w:rPr>
              <w:t>e</w:t>
            </w:r>
            <w:r>
              <w:rPr>
                <w:bCs/>
                <w:sz w:val="20"/>
                <w:szCs w:val="20"/>
              </w:rPr>
              <w:t>ni</w:t>
            </w:r>
            <w:r w:rsidR="00D1291F">
              <w:rPr>
                <w:bCs/>
                <w:sz w:val="20"/>
                <w:szCs w:val="20"/>
              </w:rPr>
              <w:t>u</w:t>
            </w:r>
            <w:r>
              <w:rPr>
                <w:bCs/>
                <w:sz w:val="20"/>
                <w:szCs w:val="20"/>
              </w:rPr>
              <w:t xml:space="preserve"> aktualnie rekomendowanego formatu CV, aktywnie uczestniczy w tworzeniu profilu osobistego kandydata na podane stanowisko pracy oraz w tworzeniu listy informacji umieszczanych najczęściej w sekcji </w:t>
            </w:r>
            <w:r>
              <w:rPr>
                <w:bCs/>
                <w:i/>
                <w:sz w:val="20"/>
                <w:szCs w:val="20"/>
              </w:rPr>
              <w:t>Hobbies</w:t>
            </w:r>
          </w:p>
          <w:p w14:paraId="38EED586" w14:textId="0AE84F5C" w:rsidR="008C6E00" w:rsidRDefault="008C6E00" w:rsidP="008C6E00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tworzy pełną i poprawną wersję CV w odpowiedzi na podane ogłoszenie o pracy, </w:t>
            </w:r>
            <w:r>
              <w:rPr>
                <w:sz w:val="20"/>
                <w:szCs w:val="20"/>
              </w:rPr>
              <w:t xml:space="preserve">posługuje się szerokim zasobem słownictwa i struktur, może popełniać sporadyczne, drobne błędy niezakłócające komunikacji </w:t>
            </w:r>
          </w:p>
          <w:p w14:paraId="7D7C37EA" w14:textId="4AC8EDC3" w:rsidR="00D41AF8" w:rsidRDefault="008C6E00" w:rsidP="008C6E00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aktywnie </w:t>
            </w:r>
            <w:r>
              <w:rPr>
                <w:sz w:val="20"/>
                <w:szCs w:val="20"/>
              </w:rPr>
              <w:t xml:space="preserve">uczestniczy w dyskusji </w:t>
            </w:r>
            <w:r>
              <w:rPr>
                <w:bCs/>
                <w:sz w:val="20"/>
                <w:szCs w:val="20"/>
              </w:rPr>
              <w:t>nt. napisanych CV, w tym w wyborze sekcji, które wyróżniają się pod kątem dobrej organizacji, zwięzłości i są najbardziej istotne dla stanowis</w:t>
            </w:r>
            <w:r w:rsidR="00273F4C">
              <w:rPr>
                <w:bCs/>
                <w:sz w:val="20"/>
                <w:szCs w:val="20"/>
              </w:rPr>
              <w:t>k</w:t>
            </w:r>
            <w:r>
              <w:rPr>
                <w:bCs/>
                <w:sz w:val="20"/>
                <w:szCs w:val="20"/>
              </w:rPr>
              <w:t>a pracy w ww. ogłoszeniu, umie podsumować dyskusję</w:t>
            </w:r>
          </w:p>
        </w:tc>
      </w:tr>
      <w:tr w:rsidR="00E77EE6" w14:paraId="4D272E0D" w14:textId="77777777" w:rsidTr="00561C72">
        <w:trPr>
          <w:trHeight w:val="634"/>
        </w:trPr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30F1B4CE" w14:textId="06A330D8" w:rsidR="00E77EE6" w:rsidRPr="00A23533" w:rsidRDefault="00A23533" w:rsidP="006B3CAA">
            <w:pPr>
              <w:shd w:val="clear" w:color="auto" w:fill="B6DDE8" w:themeFill="accent5" w:themeFillTint="66"/>
              <w:jc w:val="center"/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Review 1</w:t>
            </w:r>
          </w:p>
        </w:tc>
        <w:tc>
          <w:tcPr>
            <w:tcW w:w="28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B204C6" w14:textId="0CC4A279" w:rsidR="00E77EE6" w:rsidRDefault="006005F3" w:rsidP="00EF7CFD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ćwicz</w:t>
            </w:r>
            <w:r w:rsidR="00AB238F">
              <w:rPr>
                <w:sz w:val="20"/>
                <w:szCs w:val="20"/>
              </w:rPr>
              <w:t>eniach</w:t>
            </w:r>
            <w:r>
              <w:rPr>
                <w:sz w:val="20"/>
                <w:szCs w:val="20"/>
              </w:rPr>
              <w:t xml:space="preserve"> </w:t>
            </w:r>
            <w:r w:rsidR="00E77EE6">
              <w:rPr>
                <w:sz w:val="20"/>
                <w:szCs w:val="20"/>
              </w:rPr>
              <w:t xml:space="preserve">powtórzeniowych dot. leksyki, gramatyki i reakcji językowych </w:t>
            </w:r>
            <w:r w:rsidRPr="00A4743B">
              <w:rPr>
                <w:sz w:val="20"/>
                <w:szCs w:val="20"/>
              </w:rPr>
              <w:t xml:space="preserve">uzyskuje </w:t>
            </w:r>
            <w:r w:rsidR="00E77EE6" w:rsidRPr="00A4743B">
              <w:rPr>
                <w:sz w:val="20"/>
                <w:szCs w:val="20"/>
              </w:rPr>
              <w:t>ogółem 40–49%</w:t>
            </w:r>
            <w:r w:rsidR="00E77EE6">
              <w:rPr>
                <w:sz w:val="20"/>
                <w:szCs w:val="20"/>
              </w:rPr>
              <w:t xml:space="preserve"> poprawnych odpowiedzi</w:t>
            </w:r>
          </w:p>
          <w:p w14:paraId="582DD695" w14:textId="0451D698" w:rsidR="00967D5F" w:rsidRPr="006B3CAA" w:rsidRDefault="00E77EE6" w:rsidP="00AB238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zna ok. 40</w:t>
            </w:r>
            <w:r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  <w:lang w:eastAsia="en-US"/>
              </w:rPr>
              <w:t xml:space="preserve">50% słówek z </w:t>
            </w:r>
            <w:r>
              <w:rPr>
                <w:i/>
                <w:iCs/>
                <w:sz w:val="20"/>
                <w:szCs w:val="20"/>
                <w:lang w:eastAsia="en-US"/>
              </w:rPr>
              <w:t>Word List Unit 1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8E024B" w14:textId="4333094A" w:rsidR="00E77EE6" w:rsidRDefault="006005F3" w:rsidP="00EF7CFD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ćwicz</w:t>
            </w:r>
            <w:r w:rsidR="00A20EE5">
              <w:rPr>
                <w:sz w:val="20"/>
                <w:szCs w:val="20"/>
              </w:rPr>
              <w:t>eniach</w:t>
            </w:r>
            <w:r w:rsidR="00E77EE6">
              <w:rPr>
                <w:sz w:val="20"/>
                <w:szCs w:val="20"/>
              </w:rPr>
              <w:t xml:space="preserve"> powtórzeniowych dot. leksyki, gram</w:t>
            </w:r>
            <w:r>
              <w:rPr>
                <w:sz w:val="20"/>
                <w:szCs w:val="20"/>
              </w:rPr>
              <w:t>atyki i reakcji językowych</w:t>
            </w:r>
            <w:r w:rsidR="00E77EE6">
              <w:rPr>
                <w:sz w:val="20"/>
                <w:szCs w:val="20"/>
              </w:rPr>
              <w:t xml:space="preserve"> </w:t>
            </w:r>
            <w:r w:rsidRPr="00A4743B">
              <w:rPr>
                <w:sz w:val="20"/>
                <w:szCs w:val="20"/>
              </w:rPr>
              <w:t xml:space="preserve">uzyskuje </w:t>
            </w:r>
            <w:r w:rsidR="00E77EE6" w:rsidRPr="00A4743B">
              <w:rPr>
                <w:sz w:val="20"/>
                <w:szCs w:val="20"/>
              </w:rPr>
              <w:t>ogółem 50–69%</w:t>
            </w:r>
            <w:r w:rsidR="00E77EE6">
              <w:rPr>
                <w:sz w:val="20"/>
                <w:szCs w:val="20"/>
              </w:rPr>
              <w:t xml:space="preserve"> poprawnych odpowiedzi</w:t>
            </w:r>
          </w:p>
          <w:p w14:paraId="6FFAF439" w14:textId="735D1ADF" w:rsidR="00A23533" w:rsidRDefault="00E77EE6" w:rsidP="00EF7CFD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zna ok. 50</w:t>
            </w:r>
            <w:r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  <w:lang w:eastAsia="en-US"/>
              </w:rPr>
              <w:t xml:space="preserve">70% słówek z </w:t>
            </w:r>
            <w:r>
              <w:rPr>
                <w:i/>
                <w:iCs/>
                <w:sz w:val="20"/>
                <w:szCs w:val="20"/>
                <w:lang w:eastAsia="en-US"/>
              </w:rPr>
              <w:t>Word List Unit 1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782E04" w14:textId="1122D97D" w:rsidR="00E77EE6" w:rsidRDefault="006005F3" w:rsidP="00EF7CFD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ćwicz</w:t>
            </w:r>
            <w:r w:rsidR="00A20EE5">
              <w:rPr>
                <w:sz w:val="20"/>
                <w:szCs w:val="20"/>
              </w:rPr>
              <w:t>eniach</w:t>
            </w:r>
            <w:r w:rsidR="00E77EE6">
              <w:rPr>
                <w:sz w:val="20"/>
                <w:szCs w:val="20"/>
              </w:rPr>
              <w:t xml:space="preserve"> powtórzeniowych dot. leksyki, grama</w:t>
            </w:r>
            <w:r>
              <w:rPr>
                <w:sz w:val="20"/>
                <w:szCs w:val="20"/>
              </w:rPr>
              <w:t xml:space="preserve">tyki i reakcji językowych </w:t>
            </w:r>
            <w:r w:rsidRPr="00A4743B">
              <w:rPr>
                <w:sz w:val="20"/>
                <w:szCs w:val="20"/>
              </w:rPr>
              <w:t xml:space="preserve">uzyskuje </w:t>
            </w:r>
            <w:r w:rsidR="00E77EE6" w:rsidRPr="00A4743B">
              <w:rPr>
                <w:sz w:val="20"/>
                <w:szCs w:val="20"/>
              </w:rPr>
              <w:t>ogółem 70–84%</w:t>
            </w:r>
            <w:r w:rsidR="00E77EE6">
              <w:rPr>
                <w:sz w:val="20"/>
                <w:szCs w:val="20"/>
              </w:rPr>
              <w:t xml:space="preserve"> poprawnych odpowiedzi</w:t>
            </w:r>
          </w:p>
          <w:p w14:paraId="6289F3F1" w14:textId="4DF93CA5" w:rsidR="00A23533" w:rsidRPr="006A472D" w:rsidRDefault="00E77EE6" w:rsidP="00EF7CFD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zna ok. 70</w:t>
            </w:r>
            <w:r>
              <w:rPr>
                <w:sz w:val="20"/>
                <w:szCs w:val="20"/>
              </w:rPr>
              <w:t>–</w:t>
            </w:r>
            <w:r w:rsidR="000449C4">
              <w:rPr>
                <w:sz w:val="20"/>
                <w:szCs w:val="20"/>
                <w:lang w:eastAsia="en-US"/>
              </w:rPr>
              <w:t>85</w:t>
            </w:r>
            <w:r>
              <w:rPr>
                <w:sz w:val="20"/>
                <w:szCs w:val="20"/>
                <w:lang w:eastAsia="en-US"/>
              </w:rPr>
              <w:t xml:space="preserve">% słówek z </w:t>
            </w:r>
            <w:r w:rsidR="006A472D">
              <w:rPr>
                <w:i/>
                <w:iCs/>
                <w:sz w:val="20"/>
                <w:szCs w:val="20"/>
                <w:lang w:eastAsia="en-US"/>
              </w:rPr>
              <w:t xml:space="preserve">Word List Unit </w:t>
            </w:r>
            <w:r w:rsidR="00924B19">
              <w:rPr>
                <w:i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604FFF" w14:textId="78E0B886" w:rsidR="00E77EE6" w:rsidRDefault="006005F3" w:rsidP="00EF7CFD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</w:t>
            </w:r>
            <w:r w:rsidR="00C6566D">
              <w:rPr>
                <w:sz w:val="20"/>
                <w:szCs w:val="20"/>
              </w:rPr>
              <w:t>ćwicz</w:t>
            </w:r>
            <w:r w:rsidR="00A20EE5">
              <w:rPr>
                <w:sz w:val="20"/>
                <w:szCs w:val="20"/>
              </w:rPr>
              <w:t>eniach</w:t>
            </w:r>
            <w:r w:rsidR="00E77EE6">
              <w:rPr>
                <w:sz w:val="20"/>
                <w:szCs w:val="20"/>
              </w:rPr>
              <w:t xml:space="preserve"> powtórzeniowych dot. leksyki, grama</w:t>
            </w:r>
            <w:r>
              <w:rPr>
                <w:sz w:val="20"/>
                <w:szCs w:val="20"/>
              </w:rPr>
              <w:t xml:space="preserve">tyki i reakcji językowych </w:t>
            </w:r>
            <w:r w:rsidRPr="00A4743B">
              <w:rPr>
                <w:sz w:val="20"/>
                <w:szCs w:val="20"/>
              </w:rPr>
              <w:t xml:space="preserve">uzyskuje </w:t>
            </w:r>
            <w:r w:rsidR="00E77EE6" w:rsidRPr="00A4743B">
              <w:rPr>
                <w:sz w:val="20"/>
                <w:szCs w:val="20"/>
              </w:rPr>
              <w:t>ogółem 85–95%</w:t>
            </w:r>
            <w:r w:rsidR="00E77EE6">
              <w:rPr>
                <w:sz w:val="20"/>
                <w:szCs w:val="20"/>
              </w:rPr>
              <w:t xml:space="preserve"> poprawnych odpowiedzi</w:t>
            </w:r>
          </w:p>
          <w:p w14:paraId="46E9D59C" w14:textId="2937C0C1" w:rsidR="00A23533" w:rsidRPr="006A472D" w:rsidRDefault="000449C4" w:rsidP="00EF7CFD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zna ok.</w:t>
            </w:r>
            <w:r w:rsidR="00CE547D">
              <w:rPr>
                <w:sz w:val="20"/>
                <w:szCs w:val="20"/>
                <w:lang w:eastAsia="en-US"/>
              </w:rPr>
              <w:t xml:space="preserve"> 8</w:t>
            </w:r>
            <w:r w:rsidR="00E77EE6">
              <w:rPr>
                <w:sz w:val="20"/>
                <w:szCs w:val="20"/>
                <w:lang w:eastAsia="en-US"/>
              </w:rPr>
              <w:t xml:space="preserve">5−95% słówek z </w:t>
            </w:r>
            <w:r w:rsidR="00E77EE6">
              <w:rPr>
                <w:i/>
                <w:iCs/>
                <w:sz w:val="20"/>
                <w:szCs w:val="20"/>
                <w:lang w:eastAsia="en-US"/>
              </w:rPr>
              <w:t>Word List Unit 1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B491B3" w14:textId="7A8B8752" w:rsidR="00E77EE6" w:rsidRDefault="00C6566D" w:rsidP="00EF7CFD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ćwicz</w:t>
            </w:r>
            <w:r w:rsidR="00A20EE5">
              <w:rPr>
                <w:sz w:val="20"/>
                <w:szCs w:val="20"/>
              </w:rPr>
              <w:t>eniach</w:t>
            </w:r>
            <w:r w:rsidR="00E77EE6">
              <w:rPr>
                <w:sz w:val="20"/>
                <w:szCs w:val="20"/>
              </w:rPr>
              <w:t xml:space="preserve"> powtórzeniowych dot. leksyki, gram</w:t>
            </w:r>
            <w:r w:rsidR="007B236B">
              <w:rPr>
                <w:sz w:val="20"/>
                <w:szCs w:val="20"/>
              </w:rPr>
              <w:t>atyki i reakcji językowych</w:t>
            </w:r>
            <w:r w:rsidR="00E77EE6">
              <w:rPr>
                <w:sz w:val="20"/>
                <w:szCs w:val="20"/>
              </w:rPr>
              <w:t xml:space="preserve"> </w:t>
            </w:r>
            <w:r w:rsidR="007B236B" w:rsidRPr="00A4743B">
              <w:rPr>
                <w:sz w:val="20"/>
                <w:szCs w:val="20"/>
              </w:rPr>
              <w:t xml:space="preserve">uzyskuje </w:t>
            </w:r>
            <w:r w:rsidR="00E77EE6" w:rsidRPr="00A4743B">
              <w:rPr>
                <w:sz w:val="20"/>
                <w:szCs w:val="20"/>
              </w:rPr>
              <w:t>ogółem 96–100%</w:t>
            </w:r>
            <w:r w:rsidR="00E77EE6">
              <w:rPr>
                <w:sz w:val="20"/>
                <w:szCs w:val="20"/>
              </w:rPr>
              <w:t xml:space="preserve"> poprawnych odpowiedzi</w:t>
            </w:r>
          </w:p>
          <w:p w14:paraId="11463335" w14:textId="5901FA22" w:rsidR="00E17AB0" w:rsidRPr="007266F3" w:rsidRDefault="00E77EE6" w:rsidP="00D1291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zna ponad 95% słówek z </w:t>
            </w:r>
            <w:r w:rsidR="006A472D">
              <w:rPr>
                <w:i/>
                <w:iCs/>
                <w:sz w:val="20"/>
                <w:szCs w:val="20"/>
                <w:lang w:eastAsia="en-US"/>
              </w:rPr>
              <w:t xml:space="preserve">Word List Unit </w:t>
            </w:r>
            <w:r w:rsidR="00924B19">
              <w:rPr>
                <w:i/>
                <w:iCs/>
                <w:sz w:val="20"/>
                <w:szCs w:val="20"/>
                <w:lang w:eastAsia="en-US"/>
              </w:rPr>
              <w:t>1</w:t>
            </w:r>
          </w:p>
        </w:tc>
      </w:tr>
      <w:tr w:rsidR="00E77EE6" w14:paraId="2F57B991" w14:textId="77777777" w:rsidTr="00561C72">
        <w:trPr>
          <w:trHeight w:val="832"/>
        </w:trPr>
        <w:tc>
          <w:tcPr>
            <w:tcW w:w="147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31E9298" w14:textId="77777777" w:rsidR="00E77EE6" w:rsidRPr="00E02B00" w:rsidRDefault="00E77EE6" w:rsidP="00BC3C1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829" w:type="dxa"/>
            <w:gridSpan w:val="2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6EAC44E" w14:textId="77777777" w:rsidR="00E77EE6" w:rsidRDefault="00E77EE6" w:rsidP="00EF7CFD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779E48A" w14:textId="77777777" w:rsidR="00E77EE6" w:rsidRDefault="00E77EE6" w:rsidP="00EF7CFD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A4153E2" w14:textId="77777777" w:rsidR="00E77EE6" w:rsidRDefault="00E77EE6" w:rsidP="00EF7CFD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73BBF1A" w14:textId="77777777" w:rsidR="00E77EE6" w:rsidRDefault="00E77EE6" w:rsidP="00EF7CFD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A1EEC30" w14:textId="77777777" w:rsidR="00E77EE6" w:rsidRDefault="00E77EE6" w:rsidP="00EF7CFD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</w:tr>
      <w:tr w:rsidR="006005F3" w14:paraId="1C7A9F59" w14:textId="77777777" w:rsidTr="00561C72">
        <w:trPr>
          <w:trHeight w:val="903"/>
        </w:trPr>
        <w:tc>
          <w:tcPr>
            <w:tcW w:w="1475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2BCA2" w14:textId="3D957EB9" w:rsidR="006005F3" w:rsidRPr="006B3CAA" w:rsidRDefault="006005F3" w:rsidP="00F52720">
            <w:pPr>
              <w:shd w:val="clear" w:color="auto" w:fill="B6DDE8" w:themeFill="accent5" w:themeFillTint="66"/>
              <w:spacing w:line="276" w:lineRule="auto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6A472D">
              <w:rPr>
                <w:b/>
                <w:bCs/>
                <w:i/>
                <w:iCs/>
                <w:sz w:val="22"/>
                <w:szCs w:val="22"/>
                <w:lang w:val="en-US"/>
              </w:rPr>
              <w:lastRenderedPageBreak/>
              <w:t>Sprawdzian Unit 1</w:t>
            </w:r>
          </w:p>
        </w:tc>
        <w:tc>
          <w:tcPr>
            <w:tcW w:w="2829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B42E2" w14:textId="2BBE533A" w:rsidR="006005F3" w:rsidRDefault="00967D5F" w:rsidP="00680D6F">
            <w:pPr>
              <w:numPr>
                <w:ilvl w:val="0"/>
                <w:numId w:val="13"/>
              </w:numPr>
              <w:spacing w:after="120"/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sprawdzianie znajomości materiału z Unitu 1 uzyskuje ogółem </w:t>
            </w:r>
            <w:r w:rsidR="006005F3">
              <w:rPr>
                <w:sz w:val="20"/>
                <w:szCs w:val="20"/>
              </w:rPr>
              <w:t>40−49% poprawnych odpowiedzi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9C24" w14:textId="3F8B9031" w:rsidR="006005F3" w:rsidRDefault="00967D5F" w:rsidP="00EF7CFD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sprawdzianie znajomości materiału z Unitu 1 uzyskuje ogółem </w:t>
            </w:r>
            <w:r w:rsidR="007351AF">
              <w:rPr>
                <w:sz w:val="20"/>
                <w:szCs w:val="20"/>
              </w:rPr>
              <w:t>50</w:t>
            </w:r>
            <w:r w:rsidR="006005F3">
              <w:rPr>
                <w:sz w:val="20"/>
                <w:szCs w:val="20"/>
              </w:rPr>
              <w:t>−69% poprawnych odpowiedzi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CD1EA" w14:textId="68278383" w:rsidR="002A6055" w:rsidRPr="006B3CAA" w:rsidRDefault="00967D5F" w:rsidP="00EF7CFD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sprawdzianie znajomości materiału z Unitu 1 uzyskuje ogółem </w:t>
            </w:r>
            <w:r w:rsidR="007351AF">
              <w:rPr>
                <w:sz w:val="20"/>
                <w:szCs w:val="20"/>
              </w:rPr>
              <w:t>70−84</w:t>
            </w:r>
            <w:r w:rsidR="006005F3">
              <w:rPr>
                <w:sz w:val="20"/>
                <w:szCs w:val="20"/>
              </w:rPr>
              <w:t>% poprawnych odpowiedzi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DD24E" w14:textId="4EED1F04" w:rsidR="006005F3" w:rsidRDefault="00967D5F" w:rsidP="00EF7CFD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sprawdzianie znajomości materiału z Unitu 1 uzyskuje ogółem </w:t>
            </w:r>
            <w:r w:rsidR="007351AF">
              <w:rPr>
                <w:sz w:val="20"/>
                <w:szCs w:val="20"/>
              </w:rPr>
              <w:t>85</w:t>
            </w:r>
            <w:r w:rsidR="006005F3">
              <w:rPr>
                <w:sz w:val="20"/>
                <w:szCs w:val="20"/>
              </w:rPr>
              <w:t>−95% poprawnych odpowiedzi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9BB13" w14:textId="79CBC1E7" w:rsidR="006005F3" w:rsidRDefault="00967D5F" w:rsidP="00EF7CFD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sprawdzianie znajomości materiału z Unitu 1 uzyskuje ogółem</w:t>
            </w:r>
            <w:r w:rsidR="00163AB7">
              <w:rPr>
                <w:sz w:val="20"/>
                <w:szCs w:val="20"/>
              </w:rPr>
              <w:t xml:space="preserve"> 96−100</w:t>
            </w:r>
            <w:r w:rsidR="006005F3">
              <w:rPr>
                <w:sz w:val="20"/>
                <w:szCs w:val="20"/>
              </w:rPr>
              <w:t>% poprawnych odpowiedzi</w:t>
            </w:r>
          </w:p>
        </w:tc>
      </w:tr>
      <w:tr w:rsidR="003B7805" w14:paraId="44F057FA" w14:textId="77777777" w:rsidTr="00561C72">
        <w:trPr>
          <w:trHeight w:val="6659"/>
        </w:trPr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FCBD6" w14:textId="77777777" w:rsidR="009D1E9E" w:rsidRDefault="009D1E9E" w:rsidP="009D1E9E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CLIL 1</w:t>
            </w:r>
          </w:p>
          <w:p w14:paraId="557B948D" w14:textId="77777777" w:rsidR="009D1E9E" w:rsidRDefault="009D1E9E" w:rsidP="009D1E9E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4A2AE102" w14:textId="7C8AA6B7" w:rsidR="003B7805" w:rsidRPr="006B3CAA" w:rsidRDefault="00810AB2" w:rsidP="006B3CA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(</w:t>
            </w:r>
            <w:r w:rsidR="003F4E77">
              <w:rPr>
                <w:b/>
                <w:bCs/>
                <w:i/>
                <w:iCs/>
                <w:sz w:val="22"/>
                <w:szCs w:val="22"/>
              </w:rPr>
              <w:t>Business</w:t>
            </w:r>
            <w:r>
              <w:rPr>
                <w:b/>
                <w:bCs/>
                <w:iCs/>
                <w:sz w:val="22"/>
                <w:szCs w:val="22"/>
              </w:rPr>
              <w:t>)</w:t>
            </w:r>
          </w:p>
        </w:tc>
        <w:tc>
          <w:tcPr>
            <w:tcW w:w="2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1454F" w14:textId="59D37CD6" w:rsidR="00AB238F" w:rsidRDefault="00AB238F" w:rsidP="003A1B45">
            <w:pPr>
              <w:numPr>
                <w:ilvl w:val="0"/>
                <w:numId w:val="16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podstawowe słownictwo opisujące rolę i hierarchię pracowników w zakładzie pracy</w:t>
            </w:r>
            <w:r>
              <w:rPr>
                <w:bCs/>
                <w:sz w:val="20"/>
                <w:szCs w:val="20"/>
              </w:rPr>
              <w:t>, w tym</w:t>
            </w:r>
            <w:r>
              <w:rPr>
                <w:sz w:val="20"/>
                <w:szCs w:val="20"/>
              </w:rPr>
              <w:t xml:space="preserve"> część wyróżnionych</w:t>
            </w:r>
            <w:r>
              <w:rPr>
                <w:bCs/>
                <w:sz w:val="20"/>
                <w:szCs w:val="20"/>
              </w:rPr>
              <w:t xml:space="preserve"> wyrazów i zwrotów</w:t>
            </w:r>
          </w:p>
          <w:p w14:paraId="115FFC3E" w14:textId="6E99B713" w:rsidR="0081739C" w:rsidRDefault="000D242C" w:rsidP="003A1B45">
            <w:pPr>
              <w:numPr>
                <w:ilvl w:val="0"/>
                <w:numId w:val="16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większość kluczowych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info</w:t>
            </w:r>
            <w:r w:rsidR="000C167F">
              <w:rPr>
                <w:sz w:val="20"/>
                <w:szCs w:val="20"/>
              </w:rPr>
              <w:t>rmacji w tekście i zdaniach,</w:t>
            </w:r>
            <w:r>
              <w:rPr>
                <w:sz w:val="20"/>
                <w:szCs w:val="20"/>
              </w:rPr>
              <w:t xml:space="preserve"> </w:t>
            </w:r>
            <w:r w:rsidRPr="002A6055">
              <w:rPr>
                <w:sz w:val="20"/>
                <w:szCs w:val="20"/>
              </w:rPr>
              <w:t>wykonuje w miarę po</w:t>
            </w:r>
            <w:r w:rsidR="00F2654A">
              <w:rPr>
                <w:sz w:val="20"/>
                <w:szCs w:val="20"/>
              </w:rPr>
              <w:t xml:space="preserve">prawnie część zadań </w:t>
            </w:r>
            <w:r w:rsidR="0081739C">
              <w:rPr>
                <w:sz w:val="20"/>
                <w:szCs w:val="20"/>
              </w:rPr>
              <w:t>dot. tekstu, w t</w:t>
            </w:r>
            <w:r w:rsidR="000C167F">
              <w:rPr>
                <w:sz w:val="20"/>
                <w:szCs w:val="20"/>
              </w:rPr>
              <w:t>ym zadanie na dobór</w:t>
            </w:r>
            <w:r w:rsidR="0081739C">
              <w:rPr>
                <w:sz w:val="20"/>
                <w:szCs w:val="20"/>
              </w:rPr>
              <w:t xml:space="preserve"> nazw pracowników do ich stanowisk w sieci supermarketów </w:t>
            </w:r>
          </w:p>
          <w:p w14:paraId="16EE0423" w14:textId="77777777" w:rsidR="003B7805" w:rsidRDefault="008203EE" w:rsidP="003F4E77">
            <w:pPr>
              <w:numPr>
                <w:ilvl w:val="0"/>
                <w:numId w:val="16"/>
              </w:numPr>
              <w:ind w:left="55" w:hanging="140"/>
              <w:rPr>
                <w:sz w:val="20"/>
                <w:szCs w:val="20"/>
              </w:rPr>
            </w:pPr>
            <w:r w:rsidRPr="003A1B45">
              <w:rPr>
                <w:sz w:val="20"/>
                <w:szCs w:val="20"/>
              </w:rPr>
              <w:t xml:space="preserve">w znacznej mierze </w:t>
            </w:r>
            <w:r w:rsidR="003F4E77">
              <w:rPr>
                <w:sz w:val="20"/>
                <w:szCs w:val="20"/>
              </w:rPr>
              <w:t>poprawnie wypowiada się krótko nt. hierarchii podanych stanowisk w sieci supermarketów</w:t>
            </w:r>
          </w:p>
          <w:p w14:paraId="74AB42AA" w14:textId="57467441" w:rsidR="003F4E77" w:rsidRPr="00AB238F" w:rsidRDefault="003F4E77" w:rsidP="00AB238F">
            <w:pPr>
              <w:numPr>
                <w:ilvl w:val="0"/>
                <w:numId w:val="16"/>
              </w:numPr>
              <w:ind w:left="55" w:hanging="140"/>
              <w:rPr>
                <w:sz w:val="20"/>
                <w:szCs w:val="20"/>
              </w:rPr>
            </w:pPr>
            <w:r w:rsidRPr="00AB238F">
              <w:rPr>
                <w:sz w:val="20"/>
                <w:szCs w:val="20"/>
              </w:rPr>
              <w:t xml:space="preserve">zbiera informacje nt. stanowisk w wybranym zakładzie pracy oraz w miarę poprawnie tworzy piramidę przedstawiającą hierarchię pracowniczą 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4720C" w14:textId="124F7641" w:rsidR="00AB238F" w:rsidRDefault="00AB238F" w:rsidP="00AB238F">
            <w:pPr>
              <w:numPr>
                <w:ilvl w:val="0"/>
                <w:numId w:val="31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znaczną część słownictwa opisującego rolę i hierarchię pracowników w zakładzie pracy</w:t>
            </w:r>
            <w:r>
              <w:rPr>
                <w:bCs/>
                <w:sz w:val="20"/>
                <w:szCs w:val="20"/>
              </w:rPr>
              <w:t>, w tym</w:t>
            </w:r>
            <w:r>
              <w:rPr>
                <w:sz w:val="20"/>
                <w:szCs w:val="20"/>
              </w:rPr>
              <w:t xml:space="preserve"> znaczną część wyróżnionych</w:t>
            </w:r>
            <w:r>
              <w:rPr>
                <w:bCs/>
                <w:sz w:val="20"/>
                <w:szCs w:val="20"/>
              </w:rPr>
              <w:t xml:space="preserve"> wyrazów i zwrotów</w:t>
            </w:r>
          </w:p>
          <w:p w14:paraId="61FD0AF5" w14:textId="78C67571" w:rsidR="00AB238F" w:rsidRDefault="00AB238F" w:rsidP="00AB238F">
            <w:pPr>
              <w:numPr>
                <w:ilvl w:val="0"/>
                <w:numId w:val="31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kluczowe informacje w tekście i zdaniach, wykonuje w miarę poprawnie większość zadań dot. tekstu, w tym zadanie na dobór nazw pracowników do ich stanowisk w sieci supermarketów</w:t>
            </w:r>
          </w:p>
          <w:p w14:paraId="67688E7A" w14:textId="44E6B6BB" w:rsidR="000C167F" w:rsidRDefault="000C167F" w:rsidP="00AB238F">
            <w:pPr>
              <w:numPr>
                <w:ilvl w:val="0"/>
                <w:numId w:val="31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m</w:t>
            </w:r>
            <w:r w:rsidR="00753266">
              <w:rPr>
                <w:sz w:val="20"/>
                <w:szCs w:val="20"/>
              </w:rPr>
              <w:t xml:space="preserve">iarę poprawnie wypowiada się krótko nt. hierarchii </w:t>
            </w:r>
            <w:r>
              <w:rPr>
                <w:sz w:val="20"/>
                <w:szCs w:val="20"/>
              </w:rPr>
              <w:t>podanych stanowisk w sieci superma</w:t>
            </w:r>
            <w:r w:rsidR="00753266">
              <w:rPr>
                <w:sz w:val="20"/>
                <w:szCs w:val="20"/>
              </w:rPr>
              <w:t xml:space="preserve">rketów, wraz z uzasadnieniem </w:t>
            </w:r>
          </w:p>
          <w:p w14:paraId="312ECBF1" w14:textId="0F0CE648" w:rsidR="000C167F" w:rsidRDefault="000C167F" w:rsidP="00AB238F">
            <w:pPr>
              <w:numPr>
                <w:ilvl w:val="0"/>
                <w:numId w:val="31"/>
              </w:numPr>
              <w:ind w:left="55" w:hanging="140"/>
              <w:rPr>
                <w:sz w:val="20"/>
                <w:szCs w:val="20"/>
              </w:rPr>
            </w:pPr>
            <w:r w:rsidRPr="00AB238F">
              <w:rPr>
                <w:sz w:val="20"/>
                <w:szCs w:val="20"/>
              </w:rPr>
              <w:t>zbiera informacje nt. stanowisk w wybranym zakładzie pracy oraz w miarę poprawnie tworzy i wyjaśnia piramidę przedstawi</w:t>
            </w:r>
            <w:r w:rsidR="00753266" w:rsidRPr="00AB238F">
              <w:rPr>
                <w:sz w:val="20"/>
                <w:szCs w:val="20"/>
              </w:rPr>
              <w:t xml:space="preserve">ającą hierarchię pracowniczą </w:t>
            </w:r>
          </w:p>
          <w:p w14:paraId="5CFC9306" w14:textId="6B52AC6C" w:rsidR="00294C08" w:rsidRPr="00AB238F" w:rsidRDefault="000C167F" w:rsidP="00680D6F">
            <w:pPr>
              <w:numPr>
                <w:ilvl w:val="0"/>
                <w:numId w:val="31"/>
              </w:numPr>
              <w:spacing w:after="120"/>
              <w:ind w:left="55" w:hanging="140"/>
              <w:rPr>
                <w:sz w:val="20"/>
                <w:szCs w:val="20"/>
              </w:rPr>
            </w:pPr>
            <w:r w:rsidRPr="00AB238F">
              <w:rPr>
                <w:sz w:val="20"/>
                <w:szCs w:val="20"/>
              </w:rPr>
              <w:t>uczestniczy w dyskusji dot. pomysłu na własny biznes, potrzebny personel i proces jego rekrutacji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59AA3" w14:textId="3903DF07" w:rsidR="00810AB2" w:rsidRPr="00810AB2" w:rsidRDefault="009D1E9E" w:rsidP="00EF7CFD">
            <w:pPr>
              <w:numPr>
                <w:ilvl w:val="0"/>
                <w:numId w:val="16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większość </w:t>
            </w:r>
            <w:r w:rsidR="00B0394B">
              <w:rPr>
                <w:sz w:val="20"/>
                <w:szCs w:val="20"/>
              </w:rPr>
              <w:t xml:space="preserve">słownictwa </w:t>
            </w:r>
            <w:r w:rsidR="0027652C">
              <w:rPr>
                <w:sz w:val="20"/>
                <w:szCs w:val="20"/>
              </w:rPr>
              <w:t xml:space="preserve">opisującego rolę i hierarchię </w:t>
            </w:r>
            <w:r w:rsidR="0081739C">
              <w:rPr>
                <w:sz w:val="20"/>
                <w:szCs w:val="20"/>
              </w:rPr>
              <w:t xml:space="preserve">pracowników w </w:t>
            </w:r>
            <w:r w:rsidR="0027652C">
              <w:rPr>
                <w:sz w:val="20"/>
                <w:szCs w:val="20"/>
              </w:rPr>
              <w:t>zakładzie pracy</w:t>
            </w:r>
            <w:r w:rsidR="0027652C">
              <w:rPr>
                <w:bCs/>
                <w:sz w:val="20"/>
                <w:szCs w:val="20"/>
              </w:rPr>
              <w:t xml:space="preserve">, </w:t>
            </w:r>
            <w:r w:rsidR="00B0394B">
              <w:rPr>
                <w:sz w:val="20"/>
                <w:szCs w:val="20"/>
              </w:rPr>
              <w:t xml:space="preserve">w tym </w:t>
            </w:r>
            <w:r w:rsidR="00810AB2">
              <w:rPr>
                <w:sz w:val="20"/>
                <w:szCs w:val="20"/>
              </w:rPr>
              <w:t>większość wyróżnionych</w:t>
            </w:r>
            <w:r w:rsidR="00810AB2">
              <w:rPr>
                <w:bCs/>
                <w:sz w:val="20"/>
                <w:szCs w:val="20"/>
              </w:rPr>
              <w:t xml:space="preserve"> wyrazów</w:t>
            </w:r>
            <w:r w:rsidR="0081739C">
              <w:rPr>
                <w:bCs/>
                <w:sz w:val="20"/>
                <w:szCs w:val="20"/>
              </w:rPr>
              <w:t xml:space="preserve"> i</w:t>
            </w:r>
            <w:r w:rsidR="0027652C">
              <w:rPr>
                <w:bCs/>
                <w:sz w:val="20"/>
                <w:szCs w:val="20"/>
              </w:rPr>
              <w:t xml:space="preserve"> zwrotów</w:t>
            </w:r>
            <w:r w:rsidR="00810AB2">
              <w:rPr>
                <w:bCs/>
                <w:sz w:val="20"/>
                <w:szCs w:val="20"/>
              </w:rPr>
              <w:t xml:space="preserve"> </w:t>
            </w:r>
          </w:p>
          <w:p w14:paraId="7176A4D3" w14:textId="489B5E38" w:rsidR="0081739C" w:rsidRDefault="009D1E9E" w:rsidP="00EF7CFD">
            <w:pPr>
              <w:numPr>
                <w:ilvl w:val="0"/>
                <w:numId w:val="16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większość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info</w:t>
            </w:r>
            <w:r w:rsidR="000C167F">
              <w:rPr>
                <w:sz w:val="20"/>
                <w:szCs w:val="20"/>
              </w:rPr>
              <w:t>rmacji w tekście i zdaniach,</w:t>
            </w:r>
            <w:r>
              <w:rPr>
                <w:sz w:val="20"/>
                <w:szCs w:val="20"/>
              </w:rPr>
              <w:t xml:space="preserve"> wykonuje poprawnie większość zadań </w:t>
            </w:r>
            <w:r w:rsidR="0081739C">
              <w:rPr>
                <w:sz w:val="20"/>
                <w:szCs w:val="20"/>
              </w:rPr>
              <w:t>dot. tekstu, w ty</w:t>
            </w:r>
            <w:r w:rsidR="000C167F">
              <w:rPr>
                <w:sz w:val="20"/>
                <w:szCs w:val="20"/>
              </w:rPr>
              <w:t xml:space="preserve">m zadanie na dobór </w:t>
            </w:r>
            <w:r w:rsidR="0081739C">
              <w:rPr>
                <w:sz w:val="20"/>
                <w:szCs w:val="20"/>
              </w:rPr>
              <w:t xml:space="preserve">nazw pracowników do ich stanowisk w sieci supermarketów </w:t>
            </w:r>
          </w:p>
          <w:p w14:paraId="0B247ACF" w14:textId="2EC6D42C" w:rsidR="000C167F" w:rsidRDefault="000C167F" w:rsidP="00AB238F">
            <w:pPr>
              <w:numPr>
                <w:ilvl w:val="0"/>
                <w:numId w:val="16"/>
              </w:numPr>
              <w:ind w:left="55" w:hanging="140"/>
              <w:rPr>
                <w:sz w:val="20"/>
                <w:szCs w:val="20"/>
              </w:rPr>
            </w:pPr>
            <w:r w:rsidRPr="00AB238F">
              <w:rPr>
                <w:sz w:val="20"/>
                <w:szCs w:val="20"/>
              </w:rPr>
              <w:t xml:space="preserve">w większości poprawnie </w:t>
            </w:r>
            <w:r w:rsidR="00753266" w:rsidRPr="00AB238F">
              <w:rPr>
                <w:sz w:val="20"/>
                <w:szCs w:val="20"/>
              </w:rPr>
              <w:t xml:space="preserve">wypowiada się krótko </w:t>
            </w:r>
            <w:r w:rsidRPr="00AB238F">
              <w:rPr>
                <w:sz w:val="20"/>
                <w:szCs w:val="20"/>
              </w:rPr>
              <w:t>nt. hierarchii podanych stanowisk w sieci superma</w:t>
            </w:r>
            <w:r w:rsidR="00753266" w:rsidRPr="00AB238F">
              <w:rPr>
                <w:sz w:val="20"/>
                <w:szCs w:val="20"/>
              </w:rPr>
              <w:t xml:space="preserve">rketów, wraz z uzasadnieniem </w:t>
            </w:r>
          </w:p>
          <w:p w14:paraId="11881312" w14:textId="38236F2D" w:rsidR="000C167F" w:rsidRDefault="000C167F" w:rsidP="00AB238F">
            <w:pPr>
              <w:numPr>
                <w:ilvl w:val="0"/>
                <w:numId w:val="16"/>
              </w:numPr>
              <w:ind w:left="55" w:hanging="140"/>
              <w:rPr>
                <w:sz w:val="20"/>
                <w:szCs w:val="20"/>
              </w:rPr>
            </w:pPr>
            <w:r w:rsidRPr="00AB238F">
              <w:rPr>
                <w:sz w:val="20"/>
                <w:szCs w:val="20"/>
              </w:rPr>
              <w:t>zbiera informacje nt. stanowisk w wybranym zak</w:t>
            </w:r>
            <w:r w:rsidR="00753266" w:rsidRPr="00AB238F">
              <w:rPr>
                <w:sz w:val="20"/>
                <w:szCs w:val="20"/>
              </w:rPr>
              <w:t xml:space="preserve">ładzie pracy oraz w większości </w:t>
            </w:r>
            <w:r w:rsidRPr="00AB238F">
              <w:rPr>
                <w:sz w:val="20"/>
                <w:szCs w:val="20"/>
              </w:rPr>
              <w:t>poprawnie tworzy i wyjaśnia piramidę przedstawi</w:t>
            </w:r>
            <w:r w:rsidR="00753266" w:rsidRPr="00AB238F">
              <w:rPr>
                <w:sz w:val="20"/>
                <w:szCs w:val="20"/>
              </w:rPr>
              <w:t xml:space="preserve">ającą hierarchię pracowniczą </w:t>
            </w:r>
          </w:p>
          <w:p w14:paraId="596A83A0" w14:textId="2C505209" w:rsidR="00294C08" w:rsidRPr="00AB238F" w:rsidRDefault="000C167F" w:rsidP="00AB238F">
            <w:pPr>
              <w:numPr>
                <w:ilvl w:val="0"/>
                <w:numId w:val="16"/>
              </w:numPr>
              <w:ind w:left="55" w:hanging="140"/>
              <w:rPr>
                <w:sz w:val="20"/>
                <w:szCs w:val="20"/>
              </w:rPr>
            </w:pPr>
            <w:r w:rsidRPr="00AB238F">
              <w:rPr>
                <w:sz w:val="20"/>
                <w:szCs w:val="20"/>
              </w:rPr>
              <w:t>uczestniczy w dyskusji i prezentacji pomysłu na własny biznes, potrzebny personel i proces jego rekrutacji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86BA3" w14:textId="650E40E9" w:rsidR="009D1E9E" w:rsidRDefault="009D1E9E" w:rsidP="00EF7CFD">
            <w:pPr>
              <w:numPr>
                <w:ilvl w:val="0"/>
                <w:numId w:val="16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prawie całe słownictwo </w:t>
            </w:r>
            <w:r w:rsidR="0081739C">
              <w:rPr>
                <w:sz w:val="20"/>
                <w:szCs w:val="20"/>
              </w:rPr>
              <w:t>opisujące rolę i hierarchię pracowników w zakładzie pracy</w:t>
            </w:r>
            <w:r w:rsidR="0081739C">
              <w:rPr>
                <w:bCs/>
                <w:sz w:val="20"/>
                <w:szCs w:val="20"/>
              </w:rPr>
              <w:t xml:space="preserve">, </w:t>
            </w:r>
            <w:r w:rsidR="00B0394B">
              <w:rPr>
                <w:sz w:val="20"/>
                <w:szCs w:val="20"/>
              </w:rPr>
              <w:t>w tym</w:t>
            </w:r>
            <w:r w:rsidR="00810AB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prawie wszystkie wyróżnione</w:t>
            </w:r>
            <w:r>
              <w:rPr>
                <w:bCs/>
                <w:sz w:val="20"/>
                <w:szCs w:val="20"/>
              </w:rPr>
              <w:t xml:space="preserve"> wyrazy </w:t>
            </w:r>
            <w:r w:rsidR="0081739C">
              <w:rPr>
                <w:bCs/>
                <w:sz w:val="20"/>
                <w:szCs w:val="20"/>
              </w:rPr>
              <w:t>i zwroty</w:t>
            </w:r>
          </w:p>
          <w:p w14:paraId="535A1DEB" w14:textId="4D69A41F" w:rsidR="0081739C" w:rsidRDefault="009D1E9E" w:rsidP="00EF7CFD">
            <w:pPr>
              <w:numPr>
                <w:ilvl w:val="0"/>
                <w:numId w:val="16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prawie wszystkie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info</w:t>
            </w:r>
            <w:r w:rsidR="000C167F">
              <w:rPr>
                <w:sz w:val="20"/>
                <w:szCs w:val="20"/>
              </w:rPr>
              <w:t xml:space="preserve">rmacje w tekście i zdaniach, </w:t>
            </w:r>
            <w:r>
              <w:rPr>
                <w:sz w:val="20"/>
                <w:szCs w:val="20"/>
              </w:rPr>
              <w:t>wykonuje poprawnie prawi</w:t>
            </w:r>
            <w:r w:rsidR="00F2654A">
              <w:rPr>
                <w:sz w:val="20"/>
                <w:szCs w:val="20"/>
              </w:rPr>
              <w:t xml:space="preserve">e wszystkie zadania </w:t>
            </w:r>
            <w:r w:rsidR="0081739C">
              <w:rPr>
                <w:sz w:val="20"/>
                <w:szCs w:val="20"/>
              </w:rPr>
              <w:t>dot. tekstu, w ty</w:t>
            </w:r>
            <w:r w:rsidR="000C167F">
              <w:rPr>
                <w:sz w:val="20"/>
                <w:szCs w:val="20"/>
              </w:rPr>
              <w:t xml:space="preserve">m zadanie na dobór </w:t>
            </w:r>
            <w:r w:rsidR="0081739C">
              <w:rPr>
                <w:sz w:val="20"/>
                <w:szCs w:val="20"/>
              </w:rPr>
              <w:t xml:space="preserve">nazw pracowników do ich stanowisk w sieci supermarketów </w:t>
            </w:r>
          </w:p>
          <w:p w14:paraId="6FED91D8" w14:textId="77777777" w:rsidR="00753266" w:rsidRDefault="00753266" w:rsidP="00AB238F">
            <w:pPr>
              <w:numPr>
                <w:ilvl w:val="0"/>
                <w:numId w:val="16"/>
              </w:numPr>
              <w:ind w:left="55" w:hanging="140"/>
              <w:rPr>
                <w:sz w:val="20"/>
                <w:szCs w:val="20"/>
              </w:rPr>
            </w:pPr>
            <w:r w:rsidRPr="00AB238F">
              <w:rPr>
                <w:sz w:val="20"/>
                <w:szCs w:val="20"/>
              </w:rPr>
              <w:t xml:space="preserve">poprawnie wypowiada się krótko nt. hierarchii podanych stanowisk w sieci supermarketów, wraz z uzasadnieniem </w:t>
            </w:r>
          </w:p>
          <w:p w14:paraId="0800F02D" w14:textId="02C68830" w:rsidR="00753266" w:rsidRDefault="00753266" w:rsidP="00AB238F">
            <w:pPr>
              <w:numPr>
                <w:ilvl w:val="0"/>
                <w:numId w:val="16"/>
              </w:numPr>
              <w:ind w:left="55" w:hanging="140"/>
              <w:rPr>
                <w:sz w:val="20"/>
                <w:szCs w:val="20"/>
              </w:rPr>
            </w:pPr>
            <w:r w:rsidRPr="00AB238F">
              <w:rPr>
                <w:sz w:val="20"/>
                <w:szCs w:val="20"/>
              </w:rPr>
              <w:t>zbiera informacje nt. stanowisk w wybranym zakła</w:t>
            </w:r>
            <w:r w:rsidR="003F4E77" w:rsidRPr="00AB238F">
              <w:rPr>
                <w:sz w:val="20"/>
                <w:szCs w:val="20"/>
              </w:rPr>
              <w:t>dzie pracy,</w:t>
            </w:r>
            <w:r w:rsidRPr="00AB238F">
              <w:rPr>
                <w:sz w:val="20"/>
                <w:szCs w:val="20"/>
              </w:rPr>
              <w:t xml:space="preserve"> poprawnie tworzy i wyjaśnia piramidę przedstawiającą hierarchię pracowniczą </w:t>
            </w:r>
          </w:p>
          <w:p w14:paraId="446C1C40" w14:textId="46A97D5E" w:rsidR="00294C08" w:rsidRPr="00AB238F" w:rsidRDefault="00753266" w:rsidP="00AB238F">
            <w:pPr>
              <w:numPr>
                <w:ilvl w:val="0"/>
                <w:numId w:val="16"/>
              </w:numPr>
              <w:ind w:left="55" w:hanging="140"/>
              <w:rPr>
                <w:sz w:val="20"/>
                <w:szCs w:val="20"/>
              </w:rPr>
            </w:pPr>
            <w:r w:rsidRPr="00AB238F">
              <w:rPr>
                <w:sz w:val="20"/>
                <w:szCs w:val="20"/>
              </w:rPr>
              <w:t>aktywnie uczestniczy w dyskusji i prezentacji pomysłu na własny biznes, potrzebny personel i proces jego rekrutacji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B49D3" w14:textId="437F4930" w:rsidR="0081739C" w:rsidRDefault="000D242C" w:rsidP="00EF7CFD">
            <w:pPr>
              <w:numPr>
                <w:ilvl w:val="0"/>
                <w:numId w:val="16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</w:t>
            </w:r>
            <w:r w:rsidR="0081739C">
              <w:rPr>
                <w:sz w:val="20"/>
                <w:szCs w:val="20"/>
              </w:rPr>
              <w:t>całe słownictwo opisujące rolę i hierarchię pracowników w zakładzie pracy</w:t>
            </w:r>
            <w:r w:rsidR="0081739C">
              <w:rPr>
                <w:bCs/>
                <w:sz w:val="20"/>
                <w:szCs w:val="20"/>
              </w:rPr>
              <w:t xml:space="preserve">, </w:t>
            </w:r>
            <w:r w:rsidR="0081739C">
              <w:rPr>
                <w:sz w:val="20"/>
                <w:szCs w:val="20"/>
              </w:rPr>
              <w:t>w tym wszystkie wyróżnione</w:t>
            </w:r>
            <w:r w:rsidR="0081739C">
              <w:rPr>
                <w:bCs/>
                <w:sz w:val="20"/>
                <w:szCs w:val="20"/>
              </w:rPr>
              <w:t xml:space="preserve"> wyrazy i zwroty</w:t>
            </w:r>
            <w:r w:rsidR="0081739C">
              <w:rPr>
                <w:sz w:val="20"/>
                <w:szCs w:val="20"/>
              </w:rPr>
              <w:t xml:space="preserve"> </w:t>
            </w:r>
          </w:p>
          <w:p w14:paraId="1A167D51" w14:textId="2EF1A6E0" w:rsidR="0081739C" w:rsidRDefault="000D242C" w:rsidP="00EF7CFD">
            <w:pPr>
              <w:numPr>
                <w:ilvl w:val="0"/>
                <w:numId w:val="16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wszystkie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info</w:t>
            </w:r>
            <w:r w:rsidR="00753266">
              <w:rPr>
                <w:sz w:val="20"/>
                <w:szCs w:val="20"/>
              </w:rPr>
              <w:t>rmacje w tekście i zdaniach,</w:t>
            </w:r>
            <w:r>
              <w:rPr>
                <w:sz w:val="20"/>
                <w:szCs w:val="20"/>
              </w:rPr>
              <w:t xml:space="preserve"> wykonuje poprawni</w:t>
            </w:r>
            <w:r w:rsidR="00F2654A">
              <w:rPr>
                <w:sz w:val="20"/>
                <w:szCs w:val="20"/>
              </w:rPr>
              <w:t xml:space="preserve">e wszystkie zadania </w:t>
            </w:r>
            <w:r w:rsidR="0081739C">
              <w:rPr>
                <w:sz w:val="20"/>
                <w:szCs w:val="20"/>
              </w:rPr>
              <w:t>dot. tekstu, w ty</w:t>
            </w:r>
            <w:r w:rsidR="00753266">
              <w:rPr>
                <w:sz w:val="20"/>
                <w:szCs w:val="20"/>
              </w:rPr>
              <w:t xml:space="preserve">m zadanie na dobór </w:t>
            </w:r>
            <w:r w:rsidR="0081739C">
              <w:rPr>
                <w:sz w:val="20"/>
                <w:szCs w:val="20"/>
              </w:rPr>
              <w:t xml:space="preserve">nazw pracowników do ich stanowisk w sieci supermarketów </w:t>
            </w:r>
          </w:p>
          <w:p w14:paraId="293CD655" w14:textId="3EEB317B" w:rsidR="00753266" w:rsidRDefault="00753266" w:rsidP="00AB238F">
            <w:pPr>
              <w:numPr>
                <w:ilvl w:val="0"/>
                <w:numId w:val="16"/>
              </w:numPr>
              <w:ind w:left="55" w:hanging="140"/>
              <w:rPr>
                <w:sz w:val="20"/>
                <w:szCs w:val="20"/>
              </w:rPr>
            </w:pPr>
            <w:r w:rsidRPr="00AB238F">
              <w:rPr>
                <w:sz w:val="20"/>
                <w:szCs w:val="20"/>
              </w:rPr>
              <w:t xml:space="preserve">poprawnie wypowiada się nt. hierarchii podanych stanowisk w sieci supermarketów, wraz z uzasadnieniem </w:t>
            </w:r>
          </w:p>
          <w:p w14:paraId="1DF74D4D" w14:textId="5FD5FFF1" w:rsidR="00753266" w:rsidRDefault="00753266" w:rsidP="00AB238F">
            <w:pPr>
              <w:numPr>
                <w:ilvl w:val="0"/>
                <w:numId w:val="16"/>
              </w:numPr>
              <w:ind w:left="55" w:hanging="140"/>
              <w:rPr>
                <w:sz w:val="20"/>
                <w:szCs w:val="20"/>
              </w:rPr>
            </w:pPr>
            <w:r w:rsidRPr="00AB238F">
              <w:rPr>
                <w:sz w:val="20"/>
                <w:szCs w:val="20"/>
              </w:rPr>
              <w:t xml:space="preserve">zbiera informacje nt. stanowisk w wybranym zakładzie pracy i poprawnie tworzy i szczegółowo wyjaśnia piramidę przedstawiającą hierarchię pracowniczą </w:t>
            </w:r>
          </w:p>
          <w:p w14:paraId="39DBEBC3" w14:textId="48F48C44" w:rsidR="00294C08" w:rsidRPr="00AB238F" w:rsidRDefault="00753266" w:rsidP="00AB238F">
            <w:pPr>
              <w:numPr>
                <w:ilvl w:val="0"/>
                <w:numId w:val="16"/>
              </w:numPr>
              <w:ind w:left="55" w:hanging="140"/>
              <w:rPr>
                <w:sz w:val="20"/>
                <w:szCs w:val="20"/>
              </w:rPr>
            </w:pPr>
            <w:r w:rsidRPr="00AB238F">
              <w:rPr>
                <w:sz w:val="20"/>
                <w:szCs w:val="20"/>
              </w:rPr>
              <w:t>aktywnie uczestniczy w dyskusji dot. pomysłu na własny biznes, potrzebny personel i proces jego rekrutacji oraz umie samodzielnie dokonać prezentacji pomysłu</w:t>
            </w:r>
          </w:p>
        </w:tc>
      </w:tr>
    </w:tbl>
    <w:p w14:paraId="2696F96D" w14:textId="2011042A" w:rsidR="00423D69" w:rsidRDefault="00423D69"/>
    <w:p w14:paraId="47D97894" w14:textId="77777777" w:rsidR="00423D69" w:rsidRDefault="00423D69">
      <w:pPr>
        <w:spacing w:after="200" w:line="276" w:lineRule="auto"/>
      </w:pPr>
      <w:r>
        <w:br w:type="page"/>
      </w:r>
    </w:p>
    <w:p w14:paraId="0740B632" w14:textId="77777777" w:rsidR="00423D69" w:rsidRDefault="00423D69"/>
    <w:tbl>
      <w:tblPr>
        <w:tblW w:w="1555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1"/>
        <w:gridCol w:w="2695"/>
        <w:gridCol w:w="2831"/>
        <w:gridCol w:w="2831"/>
        <w:gridCol w:w="2837"/>
        <w:gridCol w:w="2837"/>
      </w:tblGrid>
      <w:tr w:rsidR="00561C72" w14:paraId="529E431F" w14:textId="77777777" w:rsidTr="00B86DB2">
        <w:trPr>
          <w:trHeight w:val="210"/>
          <w:tblHeader/>
        </w:trPr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71FD5CCC" w14:textId="77777777" w:rsidR="00561C72" w:rsidRPr="00CC01C2" w:rsidRDefault="00561C72" w:rsidP="004759D9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CC01C2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ROZDZIAŁ 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DDE5BD" w14:textId="77777777" w:rsidR="00561C72" w:rsidRPr="00CC01C2" w:rsidRDefault="00561C72" w:rsidP="004759D9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CC01C2">
              <w:rPr>
                <w:b/>
                <w:bCs/>
                <w:color w:val="000000"/>
                <w:sz w:val="20"/>
                <w:szCs w:val="20"/>
                <w:lang w:eastAsia="en-US"/>
              </w:rPr>
              <w:t>OCENA DOPUSZCZAJĄCA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C33F3B" w14:textId="77777777" w:rsidR="00561C72" w:rsidRPr="00CC01C2" w:rsidRDefault="00561C72" w:rsidP="004759D9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CC01C2">
              <w:rPr>
                <w:b/>
                <w:bCs/>
                <w:color w:val="000000"/>
                <w:sz w:val="20"/>
                <w:szCs w:val="20"/>
                <w:lang w:eastAsia="en-US"/>
              </w:rPr>
              <w:t>OCENA</w:t>
            </w:r>
            <w:r w:rsidRPr="00CC01C2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CC01C2">
              <w:rPr>
                <w:b/>
                <w:bCs/>
                <w:color w:val="000000"/>
                <w:sz w:val="20"/>
                <w:szCs w:val="20"/>
                <w:lang w:eastAsia="en-US"/>
              </w:rPr>
              <w:t>DOSTATECZNA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35D7D6B" w14:textId="77777777" w:rsidR="00561C72" w:rsidRPr="00CC01C2" w:rsidRDefault="00561C72" w:rsidP="004759D9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CC01C2">
              <w:rPr>
                <w:b/>
                <w:bCs/>
                <w:color w:val="000000"/>
                <w:sz w:val="20"/>
                <w:szCs w:val="20"/>
                <w:lang w:eastAsia="en-US"/>
              </w:rPr>
              <w:t>OCENA DOBRA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A15A8B" w14:textId="77777777" w:rsidR="00561C72" w:rsidRPr="00CC01C2" w:rsidRDefault="00561C72" w:rsidP="004759D9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CC01C2">
              <w:rPr>
                <w:b/>
                <w:bCs/>
                <w:color w:val="000000"/>
                <w:sz w:val="20"/>
                <w:szCs w:val="20"/>
                <w:lang w:eastAsia="en-US"/>
              </w:rPr>
              <w:t>OCENA BARDZO DOBRA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1B7D2E" w14:textId="77777777" w:rsidR="00561C72" w:rsidRDefault="00561C72" w:rsidP="004759D9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>OCENA CELUJĄCA</w:t>
            </w:r>
          </w:p>
        </w:tc>
      </w:tr>
      <w:tr w:rsidR="00561C72" w14:paraId="2C3B42D5" w14:textId="77777777" w:rsidTr="00B86DB2">
        <w:trPr>
          <w:trHeight w:val="420"/>
          <w:tblHeader/>
        </w:trPr>
        <w:tc>
          <w:tcPr>
            <w:tcW w:w="1519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1EE61" w14:textId="77777777" w:rsidR="00561C72" w:rsidRPr="00CC01C2" w:rsidRDefault="00561C72" w:rsidP="004759D9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CC01C2">
              <w:rPr>
                <w:b/>
                <w:bCs/>
                <w:color w:val="000000"/>
                <w:sz w:val="16"/>
                <w:szCs w:val="16"/>
                <w:lang w:eastAsia="en-US"/>
              </w:rPr>
              <w:t>(KATEGORIE WYMAGAŃ)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2CB37" w14:textId="77777777" w:rsidR="00561C72" w:rsidRPr="00CC01C2" w:rsidRDefault="00561C72" w:rsidP="004759D9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ADDDC" w14:textId="77777777" w:rsidR="00561C72" w:rsidRPr="00CC01C2" w:rsidRDefault="00561C72" w:rsidP="004759D9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E3BCE" w14:textId="77777777" w:rsidR="00561C72" w:rsidRPr="00CC01C2" w:rsidRDefault="00561C72" w:rsidP="004759D9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9237B" w14:textId="77777777" w:rsidR="00561C72" w:rsidRPr="00CC01C2" w:rsidRDefault="00561C72" w:rsidP="004759D9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2F0C3" w14:textId="77777777" w:rsidR="00561C72" w:rsidRDefault="00561C72" w:rsidP="004759D9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561C72" w14:paraId="52F53146" w14:textId="77777777" w:rsidTr="00B86DB2">
        <w:trPr>
          <w:trHeight w:val="397"/>
          <w:tblHeader/>
        </w:trPr>
        <w:tc>
          <w:tcPr>
            <w:tcW w:w="28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787F9E9F" w14:textId="77777777" w:rsidR="00561C72" w:rsidRDefault="00561C72" w:rsidP="004759D9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UCZEŃ:</w:t>
            </w:r>
          </w:p>
        </w:tc>
      </w:tr>
      <w:tr w:rsidR="001A31D4" w:rsidRPr="008A5FFB" w14:paraId="4F99734D" w14:textId="77777777" w:rsidTr="00B86DB2">
        <w:trPr>
          <w:trHeight w:val="350"/>
        </w:trPr>
        <w:tc>
          <w:tcPr>
            <w:tcW w:w="28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5CEEC8C7" w14:textId="4FA324C0" w:rsidR="001A31D4" w:rsidRPr="00F53F88" w:rsidRDefault="001A31D4" w:rsidP="00EA7A49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lang w:val="en-US" w:eastAsia="en-US"/>
              </w:rPr>
              <w:t xml:space="preserve">UNIT 2 – </w:t>
            </w:r>
            <w:r w:rsidR="006052D4">
              <w:rPr>
                <w:b/>
                <w:bCs/>
                <w:i/>
                <w:sz w:val="22"/>
                <w:szCs w:val="22"/>
                <w:lang w:val="en-US"/>
              </w:rPr>
              <w:t>CHARITABLE ACTS</w:t>
            </w:r>
          </w:p>
        </w:tc>
      </w:tr>
      <w:tr w:rsidR="001A31D4" w14:paraId="4920083E" w14:textId="77777777" w:rsidTr="00B86DB2">
        <w:trPr>
          <w:trHeight w:val="1304"/>
        </w:trPr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4CE93839" w14:textId="77777777" w:rsidR="001A31D4" w:rsidRPr="00D049FC" w:rsidRDefault="001A31D4" w:rsidP="00EA7A49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val="en-US" w:eastAsia="en-US"/>
              </w:rPr>
            </w:pPr>
            <w:r>
              <w:rPr>
                <w:b/>
                <w:bCs/>
                <w:sz w:val="22"/>
                <w:szCs w:val="22"/>
                <w:lang w:val="en-US" w:eastAsia="en-US"/>
              </w:rPr>
              <w:t>2</w:t>
            </w:r>
            <w:r w:rsidRPr="00D049FC">
              <w:rPr>
                <w:b/>
                <w:bCs/>
                <w:sz w:val="22"/>
                <w:szCs w:val="22"/>
                <w:lang w:val="en-US" w:eastAsia="en-US"/>
              </w:rPr>
              <w:t>a</w:t>
            </w:r>
          </w:p>
          <w:p w14:paraId="2A1EC816" w14:textId="77777777" w:rsidR="001A31D4" w:rsidRPr="006B3CAA" w:rsidRDefault="001A31D4" w:rsidP="00EA7A49">
            <w:pPr>
              <w:spacing w:line="276" w:lineRule="auto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</w:pPr>
            <w:r w:rsidRPr="00D049FC"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  <w:t>Reading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67557" w14:textId="79AD07B5" w:rsidR="001B7696" w:rsidRPr="006052D4" w:rsidRDefault="001A31D4" w:rsidP="001B7696">
            <w:pPr>
              <w:numPr>
                <w:ilvl w:val="0"/>
                <w:numId w:val="2"/>
              </w:numPr>
              <w:ind w:left="90" w:hanging="175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zna podstawowe słownictwo </w:t>
            </w:r>
            <w:r w:rsidR="001B7696">
              <w:rPr>
                <w:sz w:val="20"/>
                <w:szCs w:val="20"/>
                <w:lang w:eastAsia="en-US"/>
              </w:rPr>
              <w:t xml:space="preserve">opisujące </w:t>
            </w:r>
            <w:r w:rsidR="001B7696">
              <w:rPr>
                <w:sz w:val="20"/>
                <w:szCs w:val="20"/>
              </w:rPr>
              <w:t>historię i rodzaje działalności charytatywnej</w:t>
            </w:r>
            <w:r w:rsidR="001B7696">
              <w:rPr>
                <w:iCs/>
                <w:sz w:val="20"/>
                <w:szCs w:val="20"/>
              </w:rPr>
              <w:t xml:space="preserve">, zna podstawowe </w:t>
            </w:r>
            <w:r w:rsidR="001B7696">
              <w:rPr>
                <w:sz w:val="20"/>
                <w:szCs w:val="20"/>
              </w:rPr>
              <w:t xml:space="preserve">słownictwo dot. wspierania osób potrzebujących pomocy, w tym poprzez finansowanie społecznościowe, </w:t>
            </w:r>
            <w:r>
              <w:rPr>
                <w:iCs/>
                <w:sz w:val="20"/>
                <w:szCs w:val="20"/>
              </w:rPr>
              <w:t xml:space="preserve">zna część </w:t>
            </w:r>
            <w:r>
              <w:rPr>
                <w:sz w:val="20"/>
                <w:szCs w:val="20"/>
              </w:rPr>
              <w:t xml:space="preserve">wyróżnionych słów </w:t>
            </w:r>
            <w:r w:rsidR="001B7696">
              <w:rPr>
                <w:sz w:val="20"/>
                <w:szCs w:val="20"/>
              </w:rPr>
              <w:t xml:space="preserve">i zwrotów oraz czasowników złożonych i </w:t>
            </w:r>
            <w:r w:rsidR="001B7696">
              <w:rPr>
                <w:iCs/>
                <w:sz w:val="20"/>
                <w:szCs w:val="20"/>
              </w:rPr>
              <w:t>przymiotników złożonych</w:t>
            </w:r>
          </w:p>
          <w:p w14:paraId="57F9A5F5" w14:textId="77777777" w:rsidR="001A31D4" w:rsidRDefault="001A31D4" w:rsidP="00273F4C">
            <w:pPr>
              <w:numPr>
                <w:ilvl w:val="0"/>
                <w:numId w:val="2"/>
              </w:numPr>
              <w:ind w:left="90" w:hanging="175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ww. wiedzę stosuje </w:t>
            </w:r>
            <w:r>
              <w:rPr>
                <w:color w:val="000000"/>
                <w:sz w:val="20"/>
                <w:szCs w:val="20"/>
                <w:lang w:eastAsia="en-US"/>
              </w:rPr>
              <w:t>w znacznej części prawidłowo</w:t>
            </w:r>
            <w:r>
              <w:rPr>
                <w:sz w:val="20"/>
                <w:szCs w:val="20"/>
                <w:lang w:eastAsia="en-US"/>
              </w:rPr>
              <w:t xml:space="preserve"> w ćwiczeniach leksykalnych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E46F5" w14:textId="6D2ACD56" w:rsidR="006052D4" w:rsidRPr="006052D4" w:rsidRDefault="001A31D4" w:rsidP="00EA7A49">
            <w:pPr>
              <w:numPr>
                <w:ilvl w:val="0"/>
                <w:numId w:val="2"/>
              </w:numPr>
              <w:ind w:left="90" w:hanging="175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zna znaczną część słownictwa </w:t>
            </w:r>
            <w:r w:rsidR="006052D4">
              <w:rPr>
                <w:sz w:val="20"/>
                <w:szCs w:val="20"/>
              </w:rPr>
              <w:t>opisującego historię i rodzaje działalności charytatywnej</w:t>
            </w:r>
            <w:r w:rsidR="006052D4">
              <w:rPr>
                <w:iCs/>
                <w:sz w:val="20"/>
                <w:szCs w:val="20"/>
              </w:rPr>
              <w:t xml:space="preserve">, zna znaczną część </w:t>
            </w:r>
            <w:r w:rsidR="006052D4">
              <w:rPr>
                <w:sz w:val="20"/>
                <w:szCs w:val="20"/>
              </w:rPr>
              <w:t xml:space="preserve">słownictwa dot. wspierania osób potrzebujących pomocy, w tym poprzez finansowanie społecznościowe, zna znaczną część wyróżnionych słów i zwrotów oraz czasowników złożonych i </w:t>
            </w:r>
            <w:r w:rsidR="006052D4">
              <w:rPr>
                <w:iCs/>
                <w:sz w:val="20"/>
                <w:szCs w:val="20"/>
              </w:rPr>
              <w:t>przymiotników złożonych</w:t>
            </w:r>
          </w:p>
          <w:p w14:paraId="558CFFB1" w14:textId="55950AFB" w:rsidR="001A31D4" w:rsidRDefault="001A31D4" w:rsidP="00423D69">
            <w:pPr>
              <w:numPr>
                <w:ilvl w:val="0"/>
                <w:numId w:val="2"/>
              </w:numPr>
              <w:spacing w:after="120"/>
              <w:ind w:left="90" w:hanging="175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ww. wiedzę stosuje </w:t>
            </w:r>
            <w:r>
              <w:rPr>
                <w:color w:val="000000"/>
                <w:sz w:val="20"/>
                <w:szCs w:val="20"/>
                <w:lang w:eastAsia="en-US"/>
              </w:rPr>
              <w:t>na ogół prawidłowo</w:t>
            </w:r>
            <w:r>
              <w:rPr>
                <w:sz w:val="20"/>
                <w:szCs w:val="20"/>
                <w:lang w:eastAsia="en-US"/>
              </w:rPr>
              <w:t xml:space="preserve"> w ćwiczeniach leksykalnych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A9017" w14:textId="77777777" w:rsidR="006052D4" w:rsidRPr="006052D4" w:rsidRDefault="001A31D4" w:rsidP="00EA7A49">
            <w:pPr>
              <w:numPr>
                <w:ilvl w:val="0"/>
                <w:numId w:val="4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zna większość słownictwa </w:t>
            </w:r>
            <w:r w:rsidR="006052D4">
              <w:rPr>
                <w:sz w:val="20"/>
                <w:szCs w:val="20"/>
              </w:rPr>
              <w:t>opisującego historię i rodzaje działalności charytatywnej</w:t>
            </w:r>
            <w:r w:rsidR="006052D4">
              <w:rPr>
                <w:iCs/>
                <w:sz w:val="20"/>
                <w:szCs w:val="20"/>
              </w:rPr>
              <w:t xml:space="preserve">, zna większość </w:t>
            </w:r>
            <w:r w:rsidR="006052D4">
              <w:rPr>
                <w:sz w:val="20"/>
                <w:szCs w:val="20"/>
              </w:rPr>
              <w:t xml:space="preserve">słownictwa dot. wspierania osób potrzebujących pomocy, w tym poprzez finansowanie społecznościowe, zna większość wyróżnionych słów i zwrotów oraz czasowników złożonych i </w:t>
            </w:r>
            <w:r w:rsidR="006052D4">
              <w:rPr>
                <w:iCs/>
                <w:sz w:val="20"/>
                <w:szCs w:val="20"/>
              </w:rPr>
              <w:t>przymiotników złożonych</w:t>
            </w:r>
            <w:r w:rsidR="006052D4">
              <w:rPr>
                <w:bCs/>
                <w:sz w:val="20"/>
                <w:szCs w:val="20"/>
              </w:rPr>
              <w:t xml:space="preserve"> </w:t>
            </w:r>
          </w:p>
          <w:p w14:paraId="548919E8" w14:textId="45669B25" w:rsidR="001A31D4" w:rsidRDefault="001A31D4" w:rsidP="00EA7A49">
            <w:pPr>
              <w:numPr>
                <w:ilvl w:val="0"/>
                <w:numId w:val="4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ww. wiedzę stosuje </w:t>
            </w:r>
            <w:r>
              <w:rPr>
                <w:color w:val="000000"/>
                <w:sz w:val="20"/>
                <w:szCs w:val="20"/>
                <w:lang w:eastAsia="en-US"/>
              </w:rPr>
              <w:t>w większości prawidłowo</w:t>
            </w:r>
            <w:r>
              <w:rPr>
                <w:sz w:val="20"/>
                <w:szCs w:val="20"/>
                <w:lang w:eastAsia="en-US"/>
              </w:rPr>
              <w:t xml:space="preserve"> w ćwiczeniach leksykalnych 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71A70" w14:textId="15A0B234" w:rsidR="006052D4" w:rsidRPr="006052D4" w:rsidRDefault="001A31D4" w:rsidP="00EA7A49">
            <w:pPr>
              <w:numPr>
                <w:ilvl w:val="0"/>
                <w:numId w:val="4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zna prawie całe słownictwo </w:t>
            </w:r>
            <w:r w:rsidR="006052D4">
              <w:rPr>
                <w:sz w:val="20"/>
                <w:szCs w:val="20"/>
                <w:lang w:eastAsia="en-US"/>
              </w:rPr>
              <w:t xml:space="preserve">opisujące </w:t>
            </w:r>
            <w:r w:rsidR="006052D4">
              <w:rPr>
                <w:sz w:val="20"/>
                <w:szCs w:val="20"/>
              </w:rPr>
              <w:t>historię i rodzaje działalności charytatywnej</w:t>
            </w:r>
            <w:r w:rsidR="006052D4">
              <w:rPr>
                <w:iCs/>
                <w:sz w:val="20"/>
                <w:szCs w:val="20"/>
              </w:rPr>
              <w:t xml:space="preserve">, zna prawie całe </w:t>
            </w:r>
            <w:r w:rsidR="006052D4">
              <w:rPr>
                <w:sz w:val="20"/>
                <w:szCs w:val="20"/>
              </w:rPr>
              <w:t xml:space="preserve">słownictwo dot. wspierania osób potrzebujących pomocy, w tym poprzez finansowanie społecznościowe, zna prawie wszystkie wyróżnione słowa i zwroty oraz czasowniki złożone i </w:t>
            </w:r>
            <w:r w:rsidR="006052D4">
              <w:rPr>
                <w:iCs/>
                <w:sz w:val="20"/>
                <w:szCs w:val="20"/>
              </w:rPr>
              <w:t>przymiotniki złożone</w:t>
            </w:r>
            <w:r w:rsidR="006052D4">
              <w:rPr>
                <w:bCs/>
                <w:sz w:val="20"/>
                <w:szCs w:val="20"/>
              </w:rPr>
              <w:t xml:space="preserve"> </w:t>
            </w:r>
          </w:p>
          <w:p w14:paraId="4B69F83E" w14:textId="10DDF343" w:rsidR="001A31D4" w:rsidRPr="00102E22" w:rsidRDefault="001A31D4" w:rsidP="00EA7A49">
            <w:pPr>
              <w:numPr>
                <w:ilvl w:val="0"/>
                <w:numId w:val="4"/>
              </w:numPr>
              <w:ind w:left="75" w:hanging="160"/>
              <w:rPr>
                <w:sz w:val="20"/>
                <w:szCs w:val="20"/>
                <w:lang w:eastAsia="en-US"/>
              </w:rPr>
            </w:pPr>
            <w:r w:rsidRPr="00FA00F6">
              <w:rPr>
                <w:sz w:val="20"/>
                <w:szCs w:val="20"/>
                <w:lang w:eastAsia="en-US"/>
              </w:rPr>
              <w:t>ww. wiedzę stosuje</w:t>
            </w:r>
            <w:r w:rsidRPr="00FA00F6">
              <w:rPr>
                <w:color w:val="000000"/>
                <w:sz w:val="20"/>
                <w:szCs w:val="20"/>
                <w:lang w:eastAsia="en-US"/>
              </w:rPr>
              <w:t xml:space="preserve"> prawidłowo</w:t>
            </w:r>
            <w:r w:rsidRPr="00FA00F6">
              <w:rPr>
                <w:sz w:val="20"/>
                <w:szCs w:val="20"/>
                <w:lang w:eastAsia="en-US"/>
              </w:rPr>
              <w:t xml:space="preserve"> w ćwiczeniach leksykalnych, popełnia nieliczne błędy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B90FC" w14:textId="77777777" w:rsidR="001B7696" w:rsidRDefault="001A31D4" w:rsidP="00EA7A49">
            <w:pPr>
              <w:numPr>
                <w:ilvl w:val="0"/>
                <w:numId w:val="6"/>
              </w:numPr>
              <w:ind w:left="55" w:hanging="140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zna całe słownictwo </w:t>
            </w:r>
            <w:r w:rsidR="001B7696">
              <w:rPr>
                <w:sz w:val="20"/>
                <w:szCs w:val="20"/>
                <w:lang w:eastAsia="en-US"/>
              </w:rPr>
              <w:t xml:space="preserve">opisujące </w:t>
            </w:r>
            <w:r w:rsidR="001B7696">
              <w:rPr>
                <w:sz w:val="20"/>
                <w:szCs w:val="20"/>
              </w:rPr>
              <w:t>historię i rodzaje działalności charytatywnej</w:t>
            </w:r>
            <w:r w:rsidR="001B7696">
              <w:rPr>
                <w:iCs/>
                <w:sz w:val="20"/>
                <w:szCs w:val="20"/>
              </w:rPr>
              <w:t xml:space="preserve">, zna prawie całe </w:t>
            </w:r>
            <w:r w:rsidR="001B7696">
              <w:rPr>
                <w:sz w:val="20"/>
                <w:szCs w:val="20"/>
              </w:rPr>
              <w:t xml:space="preserve">słownictwo dot. wspierania osób potrzebujących pomocy, w tym poprzez finansowanie społecznościowe, zna prawie wszystkie wyróżnione słowa i zwroty oraz czasowniki złożone i </w:t>
            </w:r>
            <w:r w:rsidR="001B7696">
              <w:rPr>
                <w:iCs/>
                <w:sz w:val="20"/>
                <w:szCs w:val="20"/>
              </w:rPr>
              <w:t>przymiotniki złożone</w:t>
            </w:r>
            <w:r w:rsidR="001B7696">
              <w:rPr>
                <w:bCs/>
                <w:sz w:val="20"/>
                <w:szCs w:val="20"/>
              </w:rPr>
              <w:t xml:space="preserve"> </w:t>
            </w:r>
          </w:p>
          <w:p w14:paraId="374ABC21" w14:textId="2725F63B" w:rsidR="001A31D4" w:rsidRPr="006B3CAA" w:rsidRDefault="001A31D4" w:rsidP="00EA7A49">
            <w:pPr>
              <w:numPr>
                <w:ilvl w:val="0"/>
                <w:numId w:val="6"/>
              </w:numPr>
              <w:ind w:left="55" w:hanging="140"/>
              <w:rPr>
                <w:bCs/>
                <w:sz w:val="20"/>
                <w:szCs w:val="20"/>
              </w:rPr>
            </w:pPr>
            <w:r w:rsidRPr="00CE547D">
              <w:rPr>
                <w:sz w:val="20"/>
                <w:szCs w:val="20"/>
                <w:lang w:eastAsia="en-US"/>
              </w:rPr>
              <w:t>ww. wiedzę stosuje</w:t>
            </w:r>
            <w:r w:rsidRPr="00CE547D">
              <w:rPr>
                <w:color w:val="000000"/>
                <w:sz w:val="20"/>
                <w:szCs w:val="20"/>
                <w:lang w:eastAsia="en-US"/>
              </w:rPr>
              <w:t xml:space="preserve"> prawidłowo</w:t>
            </w:r>
            <w:r w:rsidRPr="00CE547D">
              <w:rPr>
                <w:sz w:val="20"/>
                <w:szCs w:val="20"/>
                <w:lang w:eastAsia="en-US"/>
              </w:rPr>
              <w:t xml:space="preserve"> w ćwiczeniach leksykalnych, może popełniać sporadyczne błędy </w:t>
            </w:r>
          </w:p>
        </w:tc>
      </w:tr>
      <w:tr w:rsidR="001A31D4" w14:paraId="28D0E529" w14:textId="77777777" w:rsidTr="00B86DB2">
        <w:trPr>
          <w:cantSplit/>
          <w:trHeight w:val="2125"/>
        </w:trPr>
        <w:tc>
          <w:tcPr>
            <w:tcW w:w="151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6CE90C96" w14:textId="77777777" w:rsidR="001A31D4" w:rsidRPr="00CC01C2" w:rsidRDefault="001A31D4" w:rsidP="00EA7A49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CC01C2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ZNAJOMOŚĆ ŚRODKÓW JĘZYKOWYCH 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4394BD12" w14:textId="77777777" w:rsidR="001A31D4" w:rsidRDefault="001A31D4" w:rsidP="00EA7A49">
            <w:pPr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C2628A4" w14:textId="77777777" w:rsidR="001A31D4" w:rsidRDefault="001A31D4" w:rsidP="00EA7A49">
            <w:pPr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1EF1F1E6" w14:textId="77777777" w:rsidR="001A31D4" w:rsidRDefault="001A31D4" w:rsidP="00EA7A4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42D9C19F" w14:textId="77777777" w:rsidR="001A31D4" w:rsidRDefault="001A31D4" w:rsidP="00EA7A4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36E5CC06" w14:textId="77777777" w:rsidR="001A31D4" w:rsidRDefault="001A31D4" w:rsidP="00EA7A49">
            <w:pPr>
              <w:rPr>
                <w:sz w:val="20"/>
                <w:szCs w:val="20"/>
                <w:lang w:eastAsia="en-US"/>
              </w:rPr>
            </w:pPr>
          </w:p>
        </w:tc>
      </w:tr>
      <w:tr w:rsidR="001A31D4" w:rsidRPr="00F37A3D" w14:paraId="23379DDF" w14:textId="77777777" w:rsidTr="00B86DB2">
        <w:trPr>
          <w:trHeight w:val="492"/>
        </w:trPr>
        <w:tc>
          <w:tcPr>
            <w:tcW w:w="1519" w:type="dxa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0F42DB5" w14:textId="2B8139D1" w:rsidR="001A31D4" w:rsidRPr="006C53E7" w:rsidRDefault="001A31D4" w:rsidP="005D2BC1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R</w:t>
            </w:r>
            <w:r w:rsidRPr="006C53E7">
              <w:rPr>
                <w:b/>
                <w:bCs/>
                <w:color w:val="000000"/>
                <w:sz w:val="16"/>
                <w:szCs w:val="16"/>
                <w:lang w:eastAsia="en-US"/>
              </w:rPr>
              <w:t>OZUMIEN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IE </w:t>
            </w:r>
            <w:r w:rsidR="0085553F">
              <w:rPr>
                <w:b/>
                <w:bCs/>
                <w:color w:val="000000"/>
                <w:sz w:val="16"/>
                <w:szCs w:val="16"/>
                <w:lang w:eastAsia="en-US"/>
              </w:rPr>
              <w:t>WYPOWIEDZI</w:t>
            </w:r>
            <w:r w:rsidR="0085553F"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ORAZ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PRZETWA-RZANIE</w:t>
            </w:r>
            <w:r w:rsidR="005D2BC1"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</w:r>
            <w:r w:rsidR="0085553F">
              <w:rPr>
                <w:b/>
                <w:bCs/>
                <w:color w:val="000000"/>
                <w:sz w:val="16"/>
                <w:szCs w:val="16"/>
                <w:lang w:eastAsia="en-US"/>
              </w:rPr>
              <w:t>I</w:t>
            </w:r>
            <w:r w:rsidR="005D2BC1"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</w:r>
            <w:r w:rsidR="0085553F" w:rsidRPr="006C53E7">
              <w:rPr>
                <w:b/>
                <w:bCs/>
                <w:color w:val="000000"/>
                <w:sz w:val="16"/>
                <w:szCs w:val="16"/>
                <w:lang w:eastAsia="en-US"/>
              </w:rPr>
              <w:t>TWORZENIE WYPOWIEDZI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2693" w:type="dxa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28A7475" w14:textId="77777777" w:rsidR="001A31D4" w:rsidRDefault="001A31D4" w:rsidP="00EA7A49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rozumie </w:t>
            </w:r>
            <w:r w:rsidRPr="00CE547D">
              <w:rPr>
                <w:sz w:val="20"/>
                <w:szCs w:val="20"/>
                <w:lang w:eastAsia="en-US"/>
              </w:rPr>
              <w:t xml:space="preserve">większość </w:t>
            </w:r>
            <w:r w:rsidRPr="00CE547D">
              <w:rPr>
                <w:sz w:val="20"/>
                <w:szCs w:val="20"/>
              </w:rPr>
              <w:t>kluczowych</w:t>
            </w:r>
            <w:r>
              <w:rPr>
                <w:sz w:val="20"/>
                <w:szCs w:val="20"/>
              </w:rPr>
              <w:t xml:space="preserve"> informacji w prezentacjach wideo, tekście i zdaniach</w:t>
            </w:r>
          </w:p>
          <w:p w14:paraId="0E5828B3" w14:textId="77777777" w:rsidR="000A2AC6" w:rsidRDefault="001A31D4" w:rsidP="002801C2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wykonuje w znacznej części poprawnie większość zadań dot. przekazywania informacji z prezentacji wideo i tekstu, rozwiązuje prawidłowo</w:t>
            </w:r>
            <w:r w:rsidRPr="00CB333A">
              <w:rPr>
                <w:sz w:val="20"/>
                <w:szCs w:val="20"/>
              </w:rPr>
              <w:t xml:space="preserve"> część punktów w zadaniu </w:t>
            </w:r>
            <w:r w:rsidR="000A2AC6">
              <w:rPr>
                <w:sz w:val="20"/>
                <w:szCs w:val="20"/>
              </w:rPr>
              <w:t xml:space="preserve">na </w:t>
            </w:r>
            <w:r w:rsidR="000A2AC6">
              <w:rPr>
                <w:bCs/>
                <w:sz w:val="20"/>
                <w:szCs w:val="20"/>
              </w:rPr>
              <w:t xml:space="preserve">wybór wielokrotny </w:t>
            </w:r>
            <w:r w:rsidR="000A2AC6">
              <w:rPr>
                <w:sz w:val="20"/>
                <w:szCs w:val="20"/>
              </w:rPr>
              <w:t xml:space="preserve">(+ zna strategię wykonania tego zadania, w tym zwrócenia uwagi na tzw. silne dystraktory) </w:t>
            </w:r>
          </w:p>
          <w:p w14:paraId="1F2774AC" w14:textId="0A43002B" w:rsidR="002801C2" w:rsidRPr="002801C2" w:rsidRDefault="0085553F" w:rsidP="00423D69">
            <w:pPr>
              <w:numPr>
                <w:ilvl w:val="0"/>
                <w:numId w:val="2"/>
              </w:numPr>
              <w:spacing w:after="120"/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 znacznej mierze poprawnie udziela krótkiej wypowiedzi o tym, co nas zachęca do przekazywania pieniędzy na cele charytatywne</w:t>
            </w:r>
            <w:r>
              <w:t xml:space="preserve"> </w:t>
            </w:r>
            <w:r>
              <w:rPr>
                <w:sz w:val="20"/>
                <w:szCs w:val="20"/>
              </w:rPr>
              <w:t>oraz</w:t>
            </w:r>
            <w:r w:rsidR="00FC32CA">
              <w:rPr>
                <w:sz w:val="20"/>
                <w:szCs w:val="20"/>
              </w:rPr>
              <w:t>,</w:t>
            </w:r>
            <w:r>
              <w:t xml:space="preserve"> </w:t>
            </w:r>
            <w:r>
              <w:rPr>
                <w:sz w:val="20"/>
                <w:szCs w:val="20"/>
              </w:rPr>
              <w:t xml:space="preserve">w oparciu o prezentację wideo, uczestniczy w tworzeniu listy </w:t>
            </w:r>
            <w:r>
              <w:rPr>
                <w:sz w:val="20"/>
                <w:szCs w:val="20"/>
              </w:rPr>
              <w:lastRenderedPageBreak/>
              <w:t xml:space="preserve">zalet finansowania społecznościowego 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</w:tcPr>
          <w:p w14:paraId="47B39E42" w14:textId="77777777" w:rsidR="001A31D4" w:rsidRDefault="001A31D4" w:rsidP="00EA7A49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lastRenderedPageBreak/>
              <w:t xml:space="preserve">rozumie </w:t>
            </w:r>
            <w:r w:rsidRPr="00CE547D">
              <w:rPr>
                <w:sz w:val="20"/>
                <w:szCs w:val="20"/>
              </w:rPr>
              <w:t>kluczowe</w:t>
            </w:r>
            <w:r>
              <w:rPr>
                <w:sz w:val="20"/>
                <w:szCs w:val="20"/>
              </w:rPr>
              <w:t xml:space="preserve"> informacje w prezentacjach wideo, tekście i zdaniach</w:t>
            </w:r>
          </w:p>
          <w:p w14:paraId="694A3650" w14:textId="2218588A" w:rsidR="000A2AC6" w:rsidRDefault="001A31D4" w:rsidP="00EA7A49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 w:rsidRPr="00CB333A">
              <w:rPr>
                <w:sz w:val="20"/>
                <w:szCs w:val="20"/>
              </w:rPr>
              <w:t xml:space="preserve">wykonuje w miarę poprawnie większość zadań dot. przekazywania </w:t>
            </w:r>
            <w:r>
              <w:rPr>
                <w:sz w:val="20"/>
                <w:szCs w:val="20"/>
              </w:rPr>
              <w:t xml:space="preserve">informacji z prezentacji wideo i tekstu, </w:t>
            </w:r>
            <w:r w:rsidRPr="00CB333A">
              <w:rPr>
                <w:sz w:val="20"/>
                <w:szCs w:val="20"/>
              </w:rPr>
              <w:t xml:space="preserve">rozwiązuje prawidłowo znaczną część punktów w zadaniu </w:t>
            </w:r>
            <w:r w:rsidR="000A2AC6">
              <w:rPr>
                <w:sz w:val="20"/>
                <w:szCs w:val="20"/>
              </w:rPr>
              <w:t xml:space="preserve">na </w:t>
            </w:r>
            <w:r w:rsidR="000A2AC6">
              <w:rPr>
                <w:bCs/>
                <w:sz w:val="20"/>
                <w:szCs w:val="20"/>
              </w:rPr>
              <w:t xml:space="preserve">wybór wielokrotny </w:t>
            </w:r>
            <w:r w:rsidR="000A2AC6">
              <w:rPr>
                <w:sz w:val="20"/>
                <w:szCs w:val="20"/>
              </w:rPr>
              <w:t xml:space="preserve">(+ zna strategię wykonania tego zadania, w tym zwrócenia uwagi na tzw. silne dystraktory) </w:t>
            </w:r>
          </w:p>
          <w:p w14:paraId="1F1DD896" w14:textId="1E14425F" w:rsidR="001A31D4" w:rsidRPr="00987FCC" w:rsidRDefault="000A2AC6" w:rsidP="00EA7A49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 miarę poprawnie udziela krótkiej wypowiedzi o tym, co nas zachęca do przekazywania pieniędzy na cele charytatywne</w:t>
            </w:r>
            <w:r>
              <w:t xml:space="preserve"> </w:t>
            </w:r>
            <w:r>
              <w:rPr>
                <w:sz w:val="20"/>
                <w:szCs w:val="20"/>
              </w:rPr>
              <w:t>oraz</w:t>
            </w:r>
            <w:r w:rsidR="00FC32CA">
              <w:rPr>
                <w:sz w:val="20"/>
                <w:szCs w:val="20"/>
              </w:rPr>
              <w:t>,</w:t>
            </w:r>
            <w:r>
              <w:t xml:space="preserve"> </w:t>
            </w:r>
            <w:r>
              <w:rPr>
                <w:sz w:val="20"/>
                <w:szCs w:val="20"/>
              </w:rPr>
              <w:t xml:space="preserve">w oparciu o prezentację wideo, uczestniczy w tworzeniu listy zalet finansowania </w:t>
            </w:r>
            <w:r>
              <w:rPr>
                <w:sz w:val="20"/>
                <w:szCs w:val="20"/>
              </w:rPr>
              <w:lastRenderedPageBreak/>
              <w:t>społecznościowego i w krótkiej dyskusji na ten temat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70AC237" w14:textId="77777777" w:rsidR="001A31D4" w:rsidRDefault="001A31D4" w:rsidP="00EA7A49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rozumie większość informacji w prezentacjach wideo, tekście i zdaniach</w:t>
            </w:r>
          </w:p>
          <w:p w14:paraId="614E16B2" w14:textId="31F96191" w:rsidR="000A2AC6" w:rsidRDefault="001A31D4" w:rsidP="00EA7A49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 w:rsidRPr="009915D5">
              <w:rPr>
                <w:sz w:val="20"/>
                <w:szCs w:val="20"/>
              </w:rPr>
              <w:t xml:space="preserve">wykonuje poprawnie większość zadań dot. przekazywania informacji z prezentacji wideo </w:t>
            </w:r>
            <w:r>
              <w:rPr>
                <w:sz w:val="20"/>
                <w:szCs w:val="20"/>
              </w:rPr>
              <w:t>i tekstu,</w:t>
            </w:r>
            <w:r w:rsidRPr="009915D5">
              <w:rPr>
                <w:sz w:val="20"/>
                <w:szCs w:val="20"/>
              </w:rPr>
              <w:t xml:space="preserve"> rozwiązuje prawidłowo większość punktów w zadaniu </w:t>
            </w:r>
            <w:r w:rsidR="000A2AC6">
              <w:rPr>
                <w:sz w:val="20"/>
                <w:szCs w:val="20"/>
              </w:rPr>
              <w:t xml:space="preserve">na </w:t>
            </w:r>
            <w:r w:rsidR="000A2AC6">
              <w:rPr>
                <w:bCs/>
                <w:sz w:val="20"/>
                <w:szCs w:val="20"/>
              </w:rPr>
              <w:t xml:space="preserve">wybór wielokrotny </w:t>
            </w:r>
            <w:r w:rsidR="0085553F">
              <w:rPr>
                <w:sz w:val="20"/>
                <w:szCs w:val="20"/>
              </w:rPr>
              <w:t>(+ zna strategię wykonania</w:t>
            </w:r>
            <w:r w:rsidR="000A2AC6">
              <w:rPr>
                <w:sz w:val="20"/>
                <w:szCs w:val="20"/>
              </w:rPr>
              <w:t xml:space="preserve"> zadania, w tym zwrócenia uwagi na tzw. silne dystraktory) </w:t>
            </w:r>
          </w:p>
          <w:p w14:paraId="1B72E560" w14:textId="476A3A4D" w:rsidR="001A31D4" w:rsidRPr="00987FCC" w:rsidRDefault="000A2AC6" w:rsidP="00273F4C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większości poprawnie udziela krótkiej wypowiedzi o tym, co nas zachęca do przekazywania pieniędzy na cele charytatywne</w:t>
            </w:r>
            <w:r>
              <w:t xml:space="preserve"> </w:t>
            </w:r>
            <w:r>
              <w:rPr>
                <w:sz w:val="20"/>
                <w:szCs w:val="20"/>
              </w:rPr>
              <w:t>oraz</w:t>
            </w:r>
            <w:r w:rsidR="00FC32CA">
              <w:rPr>
                <w:sz w:val="20"/>
                <w:szCs w:val="20"/>
              </w:rPr>
              <w:t>,</w:t>
            </w:r>
            <w:r>
              <w:t xml:space="preserve"> </w:t>
            </w:r>
            <w:r>
              <w:rPr>
                <w:sz w:val="20"/>
                <w:szCs w:val="20"/>
              </w:rPr>
              <w:t xml:space="preserve">w oparciu o prezentację wideo, aktywnie uczestniczy w tworzeniu listy zalet finansowania </w:t>
            </w:r>
            <w:r>
              <w:rPr>
                <w:sz w:val="20"/>
                <w:szCs w:val="20"/>
              </w:rPr>
              <w:lastRenderedPageBreak/>
              <w:t>społecznościowego i w krótkiej dyskusji na ten temat</w:t>
            </w:r>
          </w:p>
        </w:tc>
        <w:tc>
          <w:tcPr>
            <w:tcW w:w="2835" w:type="dxa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1D655E4" w14:textId="77777777" w:rsidR="001A31D4" w:rsidRDefault="001A31D4" w:rsidP="00EA7A49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 xml:space="preserve">rozumie </w:t>
            </w:r>
            <w:r>
              <w:rPr>
                <w:sz w:val="20"/>
                <w:szCs w:val="20"/>
              </w:rPr>
              <w:t>prawie wszystkie informacje w prezentacjach wideo, tekście i zdaniach</w:t>
            </w:r>
          </w:p>
          <w:p w14:paraId="4A5F0A30" w14:textId="5589A05B" w:rsidR="000A2AC6" w:rsidRDefault="001A31D4" w:rsidP="00EA7A49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 w:rsidRPr="009915D5">
              <w:rPr>
                <w:sz w:val="20"/>
                <w:szCs w:val="20"/>
              </w:rPr>
              <w:t xml:space="preserve">wykonuje poprawnie prawie wszystkie zadania dot. przekazywania informacji z prezentacji wideo </w:t>
            </w:r>
            <w:r>
              <w:rPr>
                <w:sz w:val="20"/>
                <w:szCs w:val="20"/>
              </w:rPr>
              <w:t xml:space="preserve">i tekstu, </w:t>
            </w:r>
            <w:r w:rsidRPr="009915D5">
              <w:rPr>
                <w:sz w:val="20"/>
                <w:szCs w:val="20"/>
              </w:rPr>
              <w:t xml:space="preserve">rozwiązuje prawidłowo prawie wszystkie punkty w zadaniu </w:t>
            </w:r>
            <w:r w:rsidR="000A2AC6">
              <w:rPr>
                <w:sz w:val="20"/>
                <w:szCs w:val="20"/>
              </w:rPr>
              <w:t xml:space="preserve">na </w:t>
            </w:r>
            <w:r w:rsidR="000A2AC6">
              <w:rPr>
                <w:bCs/>
                <w:sz w:val="20"/>
                <w:szCs w:val="20"/>
              </w:rPr>
              <w:t xml:space="preserve">wybór wielokrotny </w:t>
            </w:r>
            <w:r w:rsidR="0085553F">
              <w:rPr>
                <w:sz w:val="20"/>
                <w:szCs w:val="20"/>
              </w:rPr>
              <w:t>(+ zna strategię wykonania</w:t>
            </w:r>
            <w:r w:rsidR="000A2AC6">
              <w:rPr>
                <w:sz w:val="20"/>
                <w:szCs w:val="20"/>
              </w:rPr>
              <w:t xml:space="preserve"> zadania, w tym zwrócenia uwagi na tzw. silne dystraktory) </w:t>
            </w:r>
          </w:p>
          <w:p w14:paraId="29424354" w14:textId="4D003BDF" w:rsidR="001A31D4" w:rsidRPr="00987FCC" w:rsidRDefault="000A2AC6" w:rsidP="00EA7A49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udziela krótkiej wypowiedzi o tym, co nas zachęca do przekazywania pieniędzy na cele charytatywne</w:t>
            </w:r>
            <w:r>
              <w:t xml:space="preserve"> </w:t>
            </w:r>
            <w:r>
              <w:rPr>
                <w:sz w:val="20"/>
                <w:szCs w:val="20"/>
              </w:rPr>
              <w:t>oraz</w:t>
            </w:r>
            <w:r w:rsidR="005D2BC1">
              <w:rPr>
                <w:sz w:val="20"/>
                <w:szCs w:val="20"/>
              </w:rPr>
              <w:t>,</w:t>
            </w:r>
            <w:r>
              <w:t xml:space="preserve"> </w:t>
            </w:r>
            <w:r>
              <w:rPr>
                <w:sz w:val="20"/>
                <w:szCs w:val="20"/>
              </w:rPr>
              <w:t>w oparciu o prezentację wideo, aktywnie uczestniczy w tworzeniu listy zalet finansowania</w:t>
            </w:r>
            <w:r w:rsidR="0085553F">
              <w:rPr>
                <w:sz w:val="20"/>
                <w:szCs w:val="20"/>
              </w:rPr>
              <w:t xml:space="preserve"> społecznościowego i w </w:t>
            </w:r>
            <w:r>
              <w:rPr>
                <w:sz w:val="20"/>
                <w:szCs w:val="20"/>
              </w:rPr>
              <w:lastRenderedPageBreak/>
              <w:t>dyskusji na ten temat</w:t>
            </w:r>
            <w:r w:rsidR="0085553F">
              <w:rPr>
                <w:sz w:val="20"/>
                <w:szCs w:val="20"/>
              </w:rPr>
              <w:t>, potrafi krótko podsumować dyskusję</w:t>
            </w:r>
          </w:p>
        </w:tc>
        <w:tc>
          <w:tcPr>
            <w:tcW w:w="2835" w:type="dxa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E1DB7B1" w14:textId="77777777" w:rsidR="001A31D4" w:rsidRDefault="001A31D4" w:rsidP="00EA7A49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 xml:space="preserve">rozumie wszystkie informacje </w:t>
            </w:r>
            <w:r>
              <w:rPr>
                <w:sz w:val="20"/>
                <w:szCs w:val="20"/>
              </w:rPr>
              <w:t>w prezentacjach wideo, tekście i zdaniach</w:t>
            </w:r>
          </w:p>
          <w:p w14:paraId="553E9C29" w14:textId="00073ACA" w:rsidR="000A2AC6" w:rsidRDefault="001A31D4" w:rsidP="00EA7A49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 w:rsidRPr="009915D5">
              <w:rPr>
                <w:sz w:val="20"/>
                <w:szCs w:val="20"/>
              </w:rPr>
              <w:t xml:space="preserve">wykonuje poprawnie wszystkie zadania dot. przekazywania informacji z prezentacji wideo </w:t>
            </w:r>
            <w:r>
              <w:rPr>
                <w:sz w:val="20"/>
                <w:szCs w:val="20"/>
              </w:rPr>
              <w:t xml:space="preserve">i tekstu, </w:t>
            </w:r>
            <w:r w:rsidRPr="009915D5">
              <w:rPr>
                <w:sz w:val="20"/>
                <w:szCs w:val="20"/>
              </w:rPr>
              <w:t xml:space="preserve">rozwiązuje prawidłowo wszystkie punkty w zadaniu </w:t>
            </w:r>
            <w:r w:rsidR="000A2AC6">
              <w:rPr>
                <w:sz w:val="20"/>
                <w:szCs w:val="20"/>
              </w:rPr>
              <w:t xml:space="preserve">na </w:t>
            </w:r>
            <w:r w:rsidR="000A2AC6">
              <w:rPr>
                <w:bCs/>
                <w:sz w:val="20"/>
                <w:szCs w:val="20"/>
              </w:rPr>
              <w:t xml:space="preserve">wybór wielokrotny </w:t>
            </w:r>
            <w:r w:rsidR="0085553F">
              <w:rPr>
                <w:sz w:val="20"/>
                <w:szCs w:val="20"/>
              </w:rPr>
              <w:t>(+ zna strategię wykonania</w:t>
            </w:r>
            <w:r w:rsidR="000A2AC6">
              <w:rPr>
                <w:sz w:val="20"/>
                <w:szCs w:val="20"/>
              </w:rPr>
              <w:t xml:space="preserve"> zadania, w tym zwrócenia uwagi na tzw. silne dystraktory) </w:t>
            </w:r>
          </w:p>
          <w:p w14:paraId="43CCCF40" w14:textId="1D05BD25" w:rsidR="001A31D4" w:rsidRPr="001A3DB1" w:rsidRDefault="0085553F" w:rsidP="00EA7A49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udziela wyczerpującej</w:t>
            </w:r>
            <w:r w:rsidR="000A2AC6">
              <w:rPr>
                <w:sz w:val="20"/>
                <w:szCs w:val="20"/>
              </w:rPr>
              <w:t xml:space="preserve"> wypowiedzi o tym, co nas zachęca do przekazywania pieniędzy na cele charytatywne</w:t>
            </w:r>
            <w:r w:rsidR="000A2AC6">
              <w:t xml:space="preserve"> </w:t>
            </w:r>
            <w:r w:rsidR="000A2AC6">
              <w:rPr>
                <w:sz w:val="20"/>
                <w:szCs w:val="20"/>
              </w:rPr>
              <w:t>oraz</w:t>
            </w:r>
            <w:r w:rsidR="005D2BC1">
              <w:rPr>
                <w:sz w:val="20"/>
                <w:szCs w:val="20"/>
              </w:rPr>
              <w:t>,</w:t>
            </w:r>
            <w:r w:rsidR="000A2AC6">
              <w:t xml:space="preserve"> </w:t>
            </w:r>
            <w:r w:rsidR="000A2AC6">
              <w:rPr>
                <w:sz w:val="20"/>
                <w:szCs w:val="20"/>
              </w:rPr>
              <w:t>w oparciu o prezentację wideo, aktywnie uczestniczy w tworzeniu listy zalet finansowania</w:t>
            </w:r>
            <w:r>
              <w:rPr>
                <w:sz w:val="20"/>
                <w:szCs w:val="20"/>
              </w:rPr>
              <w:t xml:space="preserve"> społecznościowego i w </w:t>
            </w:r>
            <w:r w:rsidR="000A2AC6">
              <w:rPr>
                <w:sz w:val="20"/>
                <w:szCs w:val="20"/>
              </w:rPr>
              <w:lastRenderedPageBreak/>
              <w:t>dyskusji na ten temat</w:t>
            </w:r>
            <w:r>
              <w:rPr>
                <w:sz w:val="20"/>
                <w:szCs w:val="20"/>
              </w:rPr>
              <w:t>, potrafi podsumować dyskusję</w:t>
            </w:r>
          </w:p>
        </w:tc>
      </w:tr>
      <w:tr w:rsidR="001A31D4" w:rsidRPr="00FC07F7" w14:paraId="2300B560" w14:textId="77777777" w:rsidTr="00B86DB2">
        <w:trPr>
          <w:trHeight w:val="3620"/>
        </w:trPr>
        <w:tc>
          <w:tcPr>
            <w:tcW w:w="15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637F40" w14:textId="79E4F830" w:rsidR="0085553F" w:rsidRDefault="001A31D4" w:rsidP="0085553F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 xml:space="preserve">PRZETWA-RZANIE </w:t>
            </w:r>
            <w:r w:rsidR="00324ADF"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I </w:t>
            </w:r>
          </w:p>
          <w:p w14:paraId="18BBDB9E" w14:textId="77777777" w:rsidR="0085553F" w:rsidRDefault="0085553F" w:rsidP="0085553F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TWORZENIE WYPOWIEDZI</w:t>
            </w:r>
          </w:p>
          <w:p w14:paraId="3FAC6738" w14:textId="5EF93768" w:rsidR="001A31D4" w:rsidRPr="006C53E7" w:rsidRDefault="0085553F" w:rsidP="0085553F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(C.D.)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DA1110" w14:textId="447887A9" w:rsidR="001A31D4" w:rsidRPr="00AD7C4E" w:rsidRDefault="008B229A" w:rsidP="00AD7C4E">
            <w:pPr>
              <w:numPr>
                <w:ilvl w:val="0"/>
                <w:numId w:val="32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stara się</w:t>
            </w:r>
            <w:r w:rsidR="001A31D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uczestniczyć w dyskusjach o tym, na co bohater tekstu mógłby ewentualnie narzekać po otrzymaniu pomocy i który z podanych cytatów najlepiej odzwierciedla wartości, jakimi on kieruje się w życiu 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5CDDBE" w14:textId="3AFBF528" w:rsidR="001A31D4" w:rsidRPr="00AD7C4E" w:rsidRDefault="008B229A" w:rsidP="00AD7C4E">
            <w:pPr>
              <w:numPr>
                <w:ilvl w:val="0"/>
                <w:numId w:val="32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uczestniczy w dyskusjach o tym, na co bohater tekstu mógłby ewentualnie narzekać po otrzymaniu pomocy i który z podanych cytatów najlepiej odzwierciedla wartości, jakimi on kieruje się w życiu 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2343D15" w14:textId="6539B455" w:rsidR="0085553F" w:rsidRDefault="0085553F" w:rsidP="00AD7C4E">
            <w:pPr>
              <w:numPr>
                <w:ilvl w:val="0"/>
                <w:numId w:val="32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aktywnie uczestniczy w dyskusjach o tym, na co bohater tekstu mógłby ewentualnie narzekać po otrzymaniu pomocy i który z podanych cytatów najlepiej odzwierciedla wartości, jakimi on kieruje się w życiu </w:t>
            </w:r>
          </w:p>
          <w:p w14:paraId="66E6028B" w14:textId="063A9777" w:rsidR="001A31D4" w:rsidRPr="00AD7C4E" w:rsidRDefault="0085553F" w:rsidP="00AD7C4E">
            <w:pPr>
              <w:numPr>
                <w:ilvl w:val="0"/>
                <w:numId w:val="32"/>
              </w:numPr>
              <w:ind w:left="57" w:hanging="142"/>
              <w:rPr>
                <w:sz w:val="20"/>
                <w:szCs w:val="20"/>
                <w:lang w:val="en-GB"/>
              </w:rPr>
            </w:pPr>
            <w:r w:rsidRPr="00AD7C4E">
              <w:rPr>
                <w:sz w:val="20"/>
                <w:szCs w:val="20"/>
                <w:lang w:val="en-AU"/>
              </w:rPr>
              <w:t xml:space="preserve">udziela krótkiej, w miarę poprawnej wypowiedzi nt. cytatu: </w:t>
            </w:r>
            <w:r w:rsidRPr="00AD7C4E">
              <w:rPr>
                <w:i/>
                <w:sz w:val="20"/>
                <w:szCs w:val="20"/>
                <w:lang w:val="en-AU"/>
              </w:rPr>
              <w:t xml:space="preserve">The greatness of a community is most accurately measured by the compassionate actions of its members.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654BDFA" w14:textId="40A3B51D" w:rsidR="008B229A" w:rsidRDefault="008B229A" w:rsidP="00AD7C4E">
            <w:pPr>
              <w:numPr>
                <w:ilvl w:val="0"/>
                <w:numId w:val="32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aktywnie uczestniczy w dyskusjach o tym, na co bohater tekstu mógłby ewentualnie narzekać po otrzymaniu pomocy i który z podanych cytatów najlepiej odzwierciedla wartości, jakimi on kieruje się w życiu; potrafi krótko podsumować ww. dyskusje </w:t>
            </w:r>
          </w:p>
          <w:p w14:paraId="3A5CE610" w14:textId="6A45E140" w:rsidR="001A31D4" w:rsidRPr="00AD7C4E" w:rsidRDefault="001A31D4" w:rsidP="00273F4C">
            <w:pPr>
              <w:numPr>
                <w:ilvl w:val="0"/>
                <w:numId w:val="32"/>
              </w:numPr>
              <w:ind w:left="57" w:hanging="142"/>
              <w:rPr>
                <w:sz w:val="20"/>
                <w:szCs w:val="20"/>
                <w:lang w:val="en-GB"/>
              </w:rPr>
            </w:pPr>
            <w:r w:rsidRPr="00AD7C4E">
              <w:rPr>
                <w:sz w:val="20"/>
                <w:szCs w:val="20"/>
                <w:lang w:val="en-AU"/>
              </w:rPr>
              <w:t xml:space="preserve">udziela krótkiej, w większości poprawnej wypowiedzi nt. </w:t>
            </w:r>
            <w:r w:rsidR="0085553F" w:rsidRPr="00AD7C4E">
              <w:rPr>
                <w:sz w:val="20"/>
                <w:szCs w:val="20"/>
                <w:lang w:val="en-AU"/>
              </w:rPr>
              <w:t xml:space="preserve">cytatu: </w:t>
            </w:r>
            <w:r w:rsidR="0085553F" w:rsidRPr="00AD7C4E">
              <w:rPr>
                <w:i/>
                <w:sz w:val="20"/>
                <w:szCs w:val="20"/>
                <w:lang w:val="en-AU"/>
              </w:rPr>
              <w:t>The greatness of a community is most accurately measured by the compassionate actions of its members.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8161BCD" w14:textId="612C59AA" w:rsidR="008B229A" w:rsidRDefault="008B229A" w:rsidP="00AD7C4E">
            <w:pPr>
              <w:numPr>
                <w:ilvl w:val="0"/>
                <w:numId w:val="32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aktywnie uczestniczy w dyskusjach o tym, na co bohater tekstu mógłby ewentualnie narzekać po otrzymaniu pomocy i który z podanych cytatów najlepiej odzwierciedla wartości, jakimi on kieruje się w życiu; potrafi podsumować ww. dyskusje </w:t>
            </w:r>
          </w:p>
          <w:p w14:paraId="1E685139" w14:textId="63357F35" w:rsidR="001A31D4" w:rsidRPr="00AD7C4E" w:rsidRDefault="008B229A" w:rsidP="00AD7C4E">
            <w:pPr>
              <w:numPr>
                <w:ilvl w:val="0"/>
                <w:numId w:val="32"/>
              </w:numPr>
              <w:ind w:left="57" w:hanging="142"/>
              <w:rPr>
                <w:sz w:val="20"/>
                <w:szCs w:val="20"/>
                <w:lang w:val="en-GB"/>
              </w:rPr>
            </w:pPr>
            <w:r w:rsidRPr="00AD7C4E">
              <w:rPr>
                <w:sz w:val="20"/>
                <w:szCs w:val="20"/>
                <w:lang w:val="en-AU"/>
              </w:rPr>
              <w:t xml:space="preserve">udziela </w:t>
            </w:r>
            <w:r w:rsidR="001A31D4" w:rsidRPr="00AD7C4E">
              <w:rPr>
                <w:sz w:val="20"/>
                <w:szCs w:val="20"/>
                <w:lang w:val="en-AU"/>
              </w:rPr>
              <w:t xml:space="preserve">poprawnej wypowiedzi nt. </w:t>
            </w:r>
            <w:r w:rsidR="0085553F" w:rsidRPr="00AD7C4E">
              <w:rPr>
                <w:sz w:val="20"/>
                <w:szCs w:val="20"/>
                <w:lang w:val="en-AU"/>
              </w:rPr>
              <w:t xml:space="preserve">cytatu: </w:t>
            </w:r>
            <w:r w:rsidR="0085553F" w:rsidRPr="00AD7C4E">
              <w:rPr>
                <w:i/>
                <w:sz w:val="20"/>
                <w:szCs w:val="20"/>
                <w:lang w:val="en-AU"/>
              </w:rPr>
              <w:t>The greatness of a community is most accurately measured by the compassionate actions of its members.</w:t>
            </w:r>
          </w:p>
        </w:tc>
      </w:tr>
      <w:tr w:rsidR="001A31D4" w14:paraId="02DF18EA" w14:textId="77777777" w:rsidTr="00B86DB2">
        <w:trPr>
          <w:trHeight w:val="1640"/>
        </w:trPr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0835E8E9" w14:textId="77777777" w:rsidR="001A31D4" w:rsidRPr="00D049FC" w:rsidRDefault="001A31D4" w:rsidP="00EA7A49">
            <w:pPr>
              <w:spacing w:line="276" w:lineRule="auto"/>
              <w:jc w:val="center"/>
              <w:rPr>
                <w:b/>
                <w:bCs/>
                <w:i/>
                <w:color w:val="000000"/>
                <w:sz w:val="22"/>
                <w:szCs w:val="22"/>
                <w:lang w:val="es-ES"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es-ES" w:eastAsia="en-US"/>
              </w:rPr>
              <w:t>2b + 2</w:t>
            </w:r>
            <w:r w:rsidRPr="00D049FC">
              <w:rPr>
                <w:b/>
                <w:bCs/>
                <w:color w:val="000000"/>
                <w:sz w:val="22"/>
                <w:szCs w:val="22"/>
                <w:lang w:val="es-ES" w:eastAsia="en-US"/>
              </w:rPr>
              <w:t>e</w:t>
            </w:r>
          </w:p>
          <w:p w14:paraId="703CE8AE" w14:textId="4E9E8B07" w:rsidR="00700AD1" w:rsidRPr="00E3754F" w:rsidRDefault="001A31D4" w:rsidP="00AD7C4E">
            <w:pPr>
              <w:spacing w:line="276" w:lineRule="auto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  <w:t>Vocabulary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B39E36C" w14:textId="4EC442A8" w:rsidR="005B4CAC" w:rsidRPr="005B4CAC" w:rsidRDefault="001A31D4" w:rsidP="00E3754F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zna </w:t>
            </w:r>
            <w:r>
              <w:rPr>
                <w:iCs/>
                <w:sz w:val="20"/>
                <w:szCs w:val="20"/>
              </w:rPr>
              <w:t xml:space="preserve">podstawowe słownictwo </w:t>
            </w:r>
            <w:r w:rsidR="005B4CAC">
              <w:rPr>
                <w:sz w:val="20"/>
                <w:szCs w:val="20"/>
              </w:rPr>
              <w:t>zw. z klęskami żywiołowymi i reagowaniem w sytuacjach zagro</w:t>
            </w:r>
            <w:r w:rsidR="001C4E35">
              <w:rPr>
                <w:sz w:val="20"/>
                <w:szCs w:val="20"/>
              </w:rPr>
              <w:t>żenia; zna podstawowe słownictwo</w:t>
            </w:r>
            <w:r w:rsidR="005B4CAC">
              <w:rPr>
                <w:sz w:val="20"/>
                <w:szCs w:val="20"/>
              </w:rPr>
              <w:t xml:space="preserve"> opisujące powody, dla których wspieramy potrzebujących oraz związane z działalnością dobroczynną, w tym część czasowników złożonych i wyrażeń przyimkowych oraz zwrotów z czasownikami </w:t>
            </w:r>
            <w:r w:rsidR="005B4CAC">
              <w:rPr>
                <w:i/>
                <w:sz w:val="20"/>
                <w:szCs w:val="20"/>
              </w:rPr>
              <w:t xml:space="preserve">make </w:t>
            </w:r>
            <w:r w:rsidR="005B4CAC">
              <w:rPr>
                <w:sz w:val="20"/>
                <w:szCs w:val="20"/>
              </w:rPr>
              <w:t xml:space="preserve">i </w:t>
            </w:r>
            <w:r w:rsidR="005B4CAC">
              <w:rPr>
                <w:i/>
                <w:sz w:val="20"/>
                <w:szCs w:val="20"/>
              </w:rPr>
              <w:t>do</w:t>
            </w:r>
          </w:p>
          <w:p w14:paraId="70032C35" w14:textId="125BC06A" w:rsidR="001A31D4" w:rsidRPr="00E3754F" w:rsidRDefault="001A31D4" w:rsidP="00E3754F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rozwiązuje prawidłowo część punktów w ćw</w:t>
            </w:r>
            <w:r w:rsidR="000260A6">
              <w:rPr>
                <w:sz w:val="20"/>
                <w:szCs w:val="20"/>
              </w:rPr>
              <w:t>iczeniach</w:t>
            </w:r>
            <w:r>
              <w:rPr>
                <w:sz w:val="20"/>
                <w:szCs w:val="20"/>
              </w:rPr>
              <w:t xml:space="preserve"> leksykalnych, w tym w </w:t>
            </w:r>
            <w:r w:rsidR="00700AD1">
              <w:rPr>
                <w:sz w:val="20"/>
                <w:szCs w:val="20"/>
              </w:rPr>
              <w:t>zadaniu</w:t>
            </w:r>
            <w:r w:rsidR="00700AD1" w:rsidRPr="00700AD1">
              <w:rPr>
                <w:sz w:val="20"/>
                <w:szCs w:val="20"/>
              </w:rPr>
              <w:t xml:space="preserve"> </w:t>
            </w:r>
            <w:r w:rsidR="00700AD1">
              <w:rPr>
                <w:sz w:val="20"/>
                <w:szCs w:val="20"/>
              </w:rPr>
              <w:t>słowotwórczym</w:t>
            </w:r>
            <w:r w:rsidR="00700AD1" w:rsidRPr="00700AD1">
              <w:rPr>
                <w:sz w:val="20"/>
                <w:szCs w:val="20"/>
              </w:rPr>
              <w:t xml:space="preserve"> </w:t>
            </w:r>
            <w:r w:rsidR="00700AD1">
              <w:rPr>
                <w:sz w:val="20"/>
                <w:szCs w:val="20"/>
              </w:rPr>
              <w:t xml:space="preserve">i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1e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4F44F0" w14:textId="77777777" w:rsidR="005B4CAC" w:rsidRPr="005B4CAC" w:rsidRDefault="001A31D4" w:rsidP="005B4CAC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</w:t>
            </w:r>
            <w:r w:rsidR="00276B8B">
              <w:rPr>
                <w:sz w:val="20"/>
                <w:szCs w:val="20"/>
              </w:rPr>
              <w:t xml:space="preserve">znaczną część słownictwa zw. z klęskami żywiołowymi i reagowaniem w sytuacjach zagrożenia; zna znaczną część słownictwa opisującego powody, dla których wspieramy potrzebujących oraz związanego z działalnością dobroczynną, w tym znaczną część czasowników złożonych i wyrażeń przyimkowych oraz </w:t>
            </w:r>
            <w:r w:rsidR="005B4CAC">
              <w:rPr>
                <w:sz w:val="20"/>
                <w:szCs w:val="20"/>
              </w:rPr>
              <w:t xml:space="preserve">zwrotów z czasownikami </w:t>
            </w:r>
            <w:r w:rsidR="005B4CAC">
              <w:rPr>
                <w:i/>
                <w:sz w:val="20"/>
                <w:szCs w:val="20"/>
              </w:rPr>
              <w:t xml:space="preserve">make </w:t>
            </w:r>
            <w:r w:rsidR="005B4CAC">
              <w:rPr>
                <w:sz w:val="20"/>
                <w:szCs w:val="20"/>
              </w:rPr>
              <w:t xml:space="preserve">i </w:t>
            </w:r>
            <w:r w:rsidR="005B4CAC">
              <w:rPr>
                <w:i/>
                <w:sz w:val="20"/>
                <w:szCs w:val="20"/>
              </w:rPr>
              <w:t>do</w:t>
            </w:r>
          </w:p>
          <w:p w14:paraId="2A87FE1E" w14:textId="56EFA8DE" w:rsidR="001A31D4" w:rsidRPr="005B4CAC" w:rsidRDefault="005B4CAC" w:rsidP="00B86DB2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rozwiązuje prawidłowo znaczną część punktów w ćwiczeniach leksykalnych, w tym </w:t>
            </w:r>
            <w:r w:rsidR="00700AD1">
              <w:rPr>
                <w:sz w:val="20"/>
                <w:szCs w:val="20"/>
              </w:rPr>
              <w:t>w zadaniu</w:t>
            </w:r>
            <w:r w:rsidR="00700AD1" w:rsidRPr="00700AD1">
              <w:rPr>
                <w:sz w:val="20"/>
                <w:szCs w:val="20"/>
              </w:rPr>
              <w:t xml:space="preserve"> </w:t>
            </w:r>
            <w:r w:rsidR="00700AD1">
              <w:rPr>
                <w:sz w:val="20"/>
                <w:szCs w:val="20"/>
              </w:rPr>
              <w:t>słowotwórczym</w:t>
            </w:r>
            <w:r w:rsidR="00700AD1" w:rsidRPr="00700AD1">
              <w:rPr>
                <w:sz w:val="20"/>
                <w:szCs w:val="20"/>
              </w:rPr>
              <w:t xml:space="preserve"> </w:t>
            </w:r>
            <w:r w:rsidR="00700AD1">
              <w:rPr>
                <w:sz w:val="20"/>
                <w:szCs w:val="20"/>
              </w:rPr>
              <w:t>i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1e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FBF13EA" w14:textId="77777777" w:rsidR="005B4CAC" w:rsidRPr="005B4CAC" w:rsidRDefault="001A31D4" w:rsidP="00EA7A49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</w:t>
            </w:r>
            <w:r w:rsidR="005B4CAC">
              <w:rPr>
                <w:sz w:val="20"/>
                <w:szCs w:val="20"/>
              </w:rPr>
              <w:t xml:space="preserve">większość słownictwa zw. z klęskami żywiołowymi i reagowaniem w sytuacjach zagrożenia; zna większość słownictwa opisującego powody, dla których wspieramy potrzebujących oraz związanego z działalnością dobroczynną, w tym większość czasowników złożonych i wyrażeń przyimkowych oraz zwrotów z czasownikami </w:t>
            </w:r>
            <w:r w:rsidR="005B4CAC">
              <w:rPr>
                <w:i/>
                <w:sz w:val="20"/>
                <w:szCs w:val="20"/>
              </w:rPr>
              <w:t xml:space="preserve">make </w:t>
            </w:r>
            <w:r w:rsidR="005B4CAC">
              <w:rPr>
                <w:sz w:val="20"/>
                <w:szCs w:val="20"/>
              </w:rPr>
              <w:t xml:space="preserve">i </w:t>
            </w:r>
            <w:r w:rsidR="005B4CAC">
              <w:rPr>
                <w:i/>
                <w:sz w:val="20"/>
                <w:szCs w:val="20"/>
              </w:rPr>
              <w:t>do</w:t>
            </w:r>
          </w:p>
          <w:p w14:paraId="4C2F5FBE" w14:textId="63D27059" w:rsidR="001A31D4" w:rsidRPr="006B3CAA" w:rsidRDefault="001A31D4" w:rsidP="00EA7A49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</w:rPr>
            </w:pPr>
            <w:r w:rsidRPr="0021781F">
              <w:rPr>
                <w:sz w:val="20"/>
                <w:szCs w:val="20"/>
              </w:rPr>
              <w:t xml:space="preserve">rozwiązuje prawidłowo większość punktów w ćwiczeniach leksykalnych, w </w:t>
            </w:r>
            <w:r w:rsidR="00700AD1">
              <w:rPr>
                <w:sz w:val="20"/>
                <w:szCs w:val="20"/>
              </w:rPr>
              <w:t>tym w zadaniu</w:t>
            </w:r>
            <w:r w:rsidR="00700AD1" w:rsidRPr="00700AD1">
              <w:rPr>
                <w:sz w:val="20"/>
                <w:szCs w:val="20"/>
              </w:rPr>
              <w:t xml:space="preserve"> </w:t>
            </w:r>
            <w:r w:rsidR="00700AD1">
              <w:rPr>
                <w:sz w:val="20"/>
                <w:szCs w:val="20"/>
              </w:rPr>
              <w:t>słowotwórczym</w:t>
            </w:r>
            <w:r w:rsidR="00700AD1" w:rsidRPr="00700AD1">
              <w:rPr>
                <w:sz w:val="20"/>
                <w:szCs w:val="20"/>
              </w:rPr>
              <w:t xml:space="preserve"> </w:t>
            </w:r>
            <w:r w:rsidR="00700AD1">
              <w:rPr>
                <w:sz w:val="20"/>
                <w:szCs w:val="20"/>
              </w:rPr>
              <w:t>i</w:t>
            </w:r>
            <w:r w:rsidRPr="0021781F">
              <w:rPr>
                <w:sz w:val="20"/>
                <w:szCs w:val="20"/>
              </w:rPr>
              <w:t xml:space="preserve"> </w:t>
            </w:r>
            <w:r w:rsidRPr="0021781F">
              <w:rPr>
                <w:i/>
                <w:sz w:val="20"/>
                <w:szCs w:val="20"/>
              </w:rPr>
              <w:t>Summing up</w:t>
            </w:r>
            <w:r w:rsidRPr="0021781F">
              <w:rPr>
                <w:sz w:val="20"/>
                <w:szCs w:val="20"/>
              </w:rPr>
              <w:t xml:space="preserve"> w 1e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418B1DC" w14:textId="76DFF91C" w:rsidR="005B4CAC" w:rsidRDefault="001A31D4" w:rsidP="00EA7A49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zna </w:t>
            </w:r>
            <w:r w:rsidR="005B4CAC">
              <w:rPr>
                <w:sz w:val="20"/>
                <w:szCs w:val="20"/>
              </w:rPr>
              <w:t xml:space="preserve">prawie całe słownictwo zw. z klęskami żywiołowymi i reagowaniem w sytuacjach zagrożenia; zna prawie całe słownictwo opisujące powody, dla których wspieramy potrzebujących oraz związane z działalnością dobroczynną, w tym prawie wszystkie czasowniki złożone i wyrażenia przyimkowe oraz zwroty z czasownikami </w:t>
            </w:r>
            <w:r w:rsidR="005B4CAC">
              <w:rPr>
                <w:i/>
                <w:sz w:val="20"/>
                <w:szCs w:val="20"/>
              </w:rPr>
              <w:t xml:space="preserve">make </w:t>
            </w:r>
            <w:r w:rsidR="005B4CAC">
              <w:rPr>
                <w:sz w:val="20"/>
                <w:szCs w:val="20"/>
              </w:rPr>
              <w:t xml:space="preserve">i </w:t>
            </w:r>
            <w:r w:rsidR="005B4CAC">
              <w:rPr>
                <w:i/>
                <w:sz w:val="20"/>
                <w:szCs w:val="20"/>
              </w:rPr>
              <w:t>do</w:t>
            </w:r>
            <w:r w:rsidR="005B4CAC">
              <w:rPr>
                <w:sz w:val="20"/>
                <w:szCs w:val="20"/>
              </w:rPr>
              <w:t xml:space="preserve"> </w:t>
            </w:r>
          </w:p>
          <w:p w14:paraId="48B9998C" w14:textId="282A1569" w:rsidR="001A31D4" w:rsidRDefault="001A31D4" w:rsidP="00EA7A49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rozwiązuje prawidłowo prawie wszystkie punkty w ćwiczeniach leksykalnych, w tym w </w:t>
            </w:r>
            <w:r w:rsidR="00700AD1">
              <w:rPr>
                <w:sz w:val="20"/>
                <w:szCs w:val="20"/>
              </w:rPr>
              <w:t>zadaniu</w:t>
            </w:r>
            <w:r w:rsidR="00700AD1" w:rsidRPr="00700AD1">
              <w:rPr>
                <w:sz w:val="20"/>
                <w:szCs w:val="20"/>
              </w:rPr>
              <w:t xml:space="preserve"> </w:t>
            </w:r>
            <w:r w:rsidR="00700AD1">
              <w:rPr>
                <w:sz w:val="20"/>
                <w:szCs w:val="20"/>
              </w:rPr>
              <w:t>słowotwórczym</w:t>
            </w:r>
            <w:r w:rsidR="00700AD1" w:rsidRPr="00700AD1">
              <w:rPr>
                <w:sz w:val="20"/>
                <w:szCs w:val="20"/>
              </w:rPr>
              <w:t xml:space="preserve"> </w:t>
            </w:r>
            <w:r w:rsidR="00700AD1">
              <w:rPr>
                <w:sz w:val="20"/>
                <w:szCs w:val="20"/>
              </w:rPr>
              <w:t xml:space="preserve">i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1e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98347FF" w14:textId="0964A668" w:rsidR="00AD7C4E" w:rsidRDefault="00AD7C4E" w:rsidP="00EA7A49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zna </w:t>
            </w:r>
            <w:r>
              <w:rPr>
                <w:sz w:val="20"/>
                <w:szCs w:val="20"/>
              </w:rPr>
              <w:t xml:space="preserve">całe słownictwo zw. z klęskami żywiołowymi i reagowaniem w sytuacjach zagrożenia; zna całe słownictwo opisujące powody, dla których wspieramy potrzebujących oraz związane z działalnością dobroczynną, w tym wszystkie czasowniki złożone i wyrażenia przyimkowe oraz zwroty z czasownikami </w:t>
            </w:r>
            <w:r>
              <w:rPr>
                <w:i/>
                <w:sz w:val="20"/>
                <w:szCs w:val="20"/>
              </w:rPr>
              <w:t xml:space="preserve">make </w:t>
            </w:r>
            <w:r>
              <w:rPr>
                <w:sz w:val="20"/>
                <w:szCs w:val="20"/>
              </w:rPr>
              <w:t xml:space="preserve">i </w:t>
            </w:r>
            <w:r>
              <w:rPr>
                <w:i/>
                <w:sz w:val="20"/>
                <w:szCs w:val="20"/>
              </w:rPr>
              <w:t>do</w:t>
            </w:r>
          </w:p>
          <w:p w14:paraId="45B9C59E" w14:textId="334858CC" w:rsidR="001A31D4" w:rsidRPr="00205C4A" w:rsidRDefault="001A31D4" w:rsidP="00EA7A49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rozwiązuje prawidłowo wszystkie punkty w ćwicz</w:t>
            </w:r>
            <w:r w:rsidR="000260A6">
              <w:rPr>
                <w:sz w:val="20"/>
                <w:szCs w:val="20"/>
              </w:rPr>
              <w:t>eniach</w:t>
            </w:r>
            <w:r>
              <w:rPr>
                <w:sz w:val="20"/>
                <w:szCs w:val="20"/>
              </w:rPr>
              <w:t xml:space="preserve"> leksykalnych, w tym w </w:t>
            </w:r>
            <w:r w:rsidR="00700AD1">
              <w:rPr>
                <w:sz w:val="20"/>
                <w:szCs w:val="20"/>
              </w:rPr>
              <w:t>zadaniu</w:t>
            </w:r>
            <w:r w:rsidR="00700AD1" w:rsidRPr="00700AD1">
              <w:rPr>
                <w:sz w:val="20"/>
                <w:szCs w:val="20"/>
              </w:rPr>
              <w:t xml:space="preserve"> </w:t>
            </w:r>
            <w:r w:rsidR="00700AD1">
              <w:rPr>
                <w:sz w:val="20"/>
                <w:szCs w:val="20"/>
              </w:rPr>
              <w:t>słowotwórczym</w:t>
            </w:r>
            <w:r w:rsidR="00700AD1" w:rsidRPr="00700AD1">
              <w:rPr>
                <w:sz w:val="20"/>
                <w:szCs w:val="20"/>
              </w:rPr>
              <w:t xml:space="preserve"> </w:t>
            </w:r>
            <w:r w:rsidR="00700AD1">
              <w:rPr>
                <w:sz w:val="20"/>
                <w:szCs w:val="20"/>
              </w:rPr>
              <w:t xml:space="preserve">i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1e</w:t>
            </w:r>
          </w:p>
        </w:tc>
      </w:tr>
      <w:tr w:rsidR="001A31D4" w14:paraId="68A757FF" w14:textId="77777777" w:rsidTr="00B86DB2">
        <w:trPr>
          <w:trHeight w:val="2477"/>
        </w:trPr>
        <w:tc>
          <w:tcPr>
            <w:tcW w:w="151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CB8CAB" w14:textId="77777777" w:rsidR="001A31D4" w:rsidRPr="006B3CAA" w:rsidRDefault="001A31D4" w:rsidP="00EA7A49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ZNAJOMOŚĆ ŚRODKÓW JĘZYKOWYCH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2E056C9" w14:textId="77777777" w:rsidR="001A31D4" w:rsidRDefault="001A31D4" w:rsidP="00EA7A4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36E459F" w14:textId="77777777" w:rsidR="001A31D4" w:rsidRDefault="001A31D4" w:rsidP="00EA7A49">
            <w:pPr>
              <w:ind w:left="113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871AE1E" w14:textId="77777777" w:rsidR="001A31D4" w:rsidRDefault="001A31D4" w:rsidP="00EA7A49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C318812" w14:textId="77777777" w:rsidR="001A31D4" w:rsidRDefault="001A31D4" w:rsidP="00EA7A49">
            <w:pPr>
              <w:numPr>
                <w:ilvl w:val="0"/>
                <w:numId w:val="2"/>
              </w:numPr>
              <w:ind w:left="113" w:hanging="16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33DE5D8" w14:textId="77777777" w:rsidR="001A31D4" w:rsidRDefault="001A31D4" w:rsidP="00EA7A49">
            <w:pPr>
              <w:numPr>
                <w:ilvl w:val="0"/>
                <w:numId w:val="11"/>
              </w:numPr>
              <w:ind w:left="140" w:hanging="142"/>
              <w:rPr>
                <w:sz w:val="20"/>
                <w:szCs w:val="20"/>
                <w:lang w:eastAsia="en-US"/>
              </w:rPr>
            </w:pPr>
          </w:p>
        </w:tc>
      </w:tr>
      <w:tr w:rsidR="001A31D4" w14:paraId="1A1F4504" w14:textId="77777777" w:rsidTr="00B86DB2">
        <w:trPr>
          <w:trHeight w:val="1912"/>
        </w:trPr>
        <w:tc>
          <w:tcPr>
            <w:tcW w:w="151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31F8A375" w14:textId="678298F0" w:rsidR="001A31D4" w:rsidRPr="006B3CAA" w:rsidRDefault="00C25308" w:rsidP="00C25308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>ROZUMIENIE</w:t>
            </w:r>
            <w:r w:rsidR="001A31D4"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I</w:t>
            </w:r>
            <w:r w:rsidR="005E4353"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</w:r>
            <w:r w:rsidR="001A31D4">
              <w:rPr>
                <w:b/>
                <w:bCs/>
                <w:color w:val="000000"/>
                <w:sz w:val="16"/>
                <w:szCs w:val="16"/>
                <w:lang w:eastAsia="en-US"/>
              </w:rPr>
              <w:t>TWORZENIE WYPOWIEDZI</w:t>
            </w:r>
          </w:p>
        </w:tc>
        <w:tc>
          <w:tcPr>
            <w:tcW w:w="269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AA37AB3" w14:textId="77777777" w:rsidR="001A31D4" w:rsidRDefault="001A31D4" w:rsidP="00EA7A49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rozumie większość </w:t>
            </w:r>
            <w:r>
              <w:rPr>
                <w:sz w:val="20"/>
                <w:szCs w:val="20"/>
              </w:rPr>
              <w:t>kluczowych informacji w tekstach i zdaniach</w:t>
            </w:r>
          </w:p>
          <w:p w14:paraId="419EC032" w14:textId="75508CC4" w:rsidR="009D18F9" w:rsidRPr="009D18F9" w:rsidRDefault="00106B26" w:rsidP="009D18F9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uczestniczy w dyskusji nt. części świata, któ</w:t>
            </w:r>
            <w:r w:rsidR="00F47441">
              <w:rPr>
                <w:iCs/>
                <w:sz w:val="20"/>
                <w:szCs w:val="20"/>
              </w:rPr>
              <w:t xml:space="preserve">rych dotyczą nagłówki oraz w zbieraniu </w:t>
            </w:r>
            <w:r>
              <w:rPr>
                <w:iCs/>
                <w:sz w:val="20"/>
                <w:szCs w:val="20"/>
              </w:rPr>
              <w:t xml:space="preserve">informacji </w:t>
            </w:r>
            <w:r w:rsidR="009D18F9">
              <w:rPr>
                <w:iCs/>
                <w:sz w:val="20"/>
                <w:szCs w:val="20"/>
              </w:rPr>
              <w:t>o</w:t>
            </w:r>
            <w:r w:rsidR="00FC6CE0">
              <w:rPr>
                <w:iCs/>
                <w:sz w:val="20"/>
                <w:szCs w:val="20"/>
              </w:rPr>
              <w:t xml:space="preserve"> wydarzeniu w roku 1816 opisanym</w:t>
            </w:r>
            <w:r w:rsidR="009D18F9">
              <w:rPr>
                <w:iCs/>
                <w:sz w:val="20"/>
                <w:szCs w:val="20"/>
              </w:rPr>
              <w:t xml:space="preserve"> w jednym z nagłówków </w:t>
            </w:r>
          </w:p>
          <w:p w14:paraId="0AA6BDB1" w14:textId="46399E30" w:rsidR="001A31D4" w:rsidRPr="00F47441" w:rsidRDefault="009D18F9" w:rsidP="009D18F9">
            <w:pPr>
              <w:numPr>
                <w:ilvl w:val="0"/>
                <w:numId w:val="10"/>
              </w:numPr>
              <w:spacing w:after="120"/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oparciu o wybrane rysunki, udziela </w:t>
            </w:r>
            <w:r w:rsidR="001C4E35">
              <w:rPr>
                <w:sz w:val="20"/>
                <w:szCs w:val="20"/>
              </w:rPr>
              <w:t>w miarę</w:t>
            </w:r>
            <w:r>
              <w:rPr>
                <w:sz w:val="20"/>
                <w:szCs w:val="20"/>
              </w:rPr>
              <w:t xml:space="preserve"> poprawnie krótkiej wypowiedzi dot. spr</w:t>
            </w:r>
            <w:r w:rsidR="00716014">
              <w:rPr>
                <w:sz w:val="20"/>
                <w:szCs w:val="20"/>
              </w:rPr>
              <w:t>zętu wykorzystywanego do</w:t>
            </w:r>
            <w:r>
              <w:rPr>
                <w:sz w:val="20"/>
                <w:szCs w:val="20"/>
              </w:rPr>
              <w:t xml:space="preserve"> akcji ratowniczych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9C7D763" w14:textId="77777777" w:rsidR="001A31D4" w:rsidRDefault="001A31D4" w:rsidP="00EA7A49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kluczowe informacje w tekstach i zdaniach</w:t>
            </w:r>
          </w:p>
          <w:p w14:paraId="3820ECFF" w14:textId="5C510EE3" w:rsidR="00106B26" w:rsidRPr="00106B26" w:rsidRDefault="00106B26" w:rsidP="00EA7A49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uczestniczy w dyskusji nt. części świata, których dotyczą nagłówki oraz w zbieraniu i prezentacji informacji o</w:t>
            </w:r>
            <w:r w:rsidR="00FC6CE0">
              <w:rPr>
                <w:iCs/>
                <w:sz w:val="20"/>
                <w:szCs w:val="20"/>
              </w:rPr>
              <w:t xml:space="preserve"> wydarzeniu w roku 1816 opisanym</w:t>
            </w:r>
            <w:r>
              <w:rPr>
                <w:iCs/>
                <w:sz w:val="20"/>
                <w:szCs w:val="20"/>
              </w:rPr>
              <w:t xml:space="preserve"> w jednym z nagłówków </w:t>
            </w:r>
          </w:p>
          <w:p w14:paraId="7EF6B2CA" w14:textId="77777777" w:rsidR="001A31D4" w:rsidRDefault="00583244" w:rsidP="00EA7A49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miarę poprawnie dokonuje krótkiego streszczenia wybranej przeczytanej wiadomości o klęsce żywiołowej</w:t>
            </w:r>
          </w:p>
          <w:p w14:paraId="61DCA6BD" w14:textId="07627C6A" w:rsidR="009D18F9" w:rsidRPr="006B3CAA" w:rsidRDefault="009D18F9" w:rsidP="00EA7A49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oparciu o rysunki, udziela w miarę poprawnie wypowiedzi dot. sprzętu wykorzystywanego do różnych akcji ratowniczych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8F582AA" w14:textId="77777777" w:rsidR="001A31D4" w:rsidRDefault="001A31D4" w:rsidP="00EA7A49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rozumie </w:t>
            </w:r>
            <w:r>
              <w:rPr>
                <w:sz w:val="20"/>
                <w:szCs w:val="20"/>
              </w:rPr>
              <w:t>większość informacji w tekstach i zdaniach</w:t>
            </w:r>
          </w:p>
          <w:p w14:paraId="6C0605DF" w14:textId="50D96FBC" w:rsidR="00106B26" w:rsidRDefault="00106B26" w:rsidP="00EA7A49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aktywnie uczestniczy w dyskusji nt. części świata, których dotyczą nagłówki oraz w zbieraniu i prezentacji informacji o wydarzeniu w r</w:t>
            </w:r>
            <w:r w:rsidR="00FC6CE0">
              <w:rPr>
                <w:iCs/>
                <w:sz w:val="20"/>
                <w:szCs w:val="20"/>
              </w:rPr>
              <w:t>oku 1816 opisanym</w:t>
            </w:r>
            <w:r>
              <w:rPr>
                <w:iCs/>
                <w:sz w:val="20"/>
                <w:szCs w:val="20"/>
              </w:rPr>
              <w:t xml:space="preserve"> w jednym z nagłówków</w:t>
            </w:r>
            <w:r>
              <w:rPr>
                <w:sz w:val="20"/>
                <w:szCs w:val="20"/>
              </w:rPr>
              <w:t xml:space="preserve"> </w:t>
            </w:r>
          </w:p>
          <w:p w14:paraId="684BB503" w14:textId="77777777" w:rsidR="001A31D4" w:rsidRDefault="00583244" w:rsidP="00EA7A49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większości poprawnie dokonuje krótkiego streszczenia wybranej przeczytanej wiadomości o klęsce żywiołowej</w:t>
            </w:r>
          </w:p>
          <w:p w14:paraId="537D5175" w14:textId="12AECD8D" w:rsidR="009D18F9" w:rsidRPr="006B3CAA" w:rsidRDefault="009D18F9" w:rsidP="00EA7A49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oparciu o rysunki, udziela w większości poprawnie wypowiedzi dot. sprzętu wykorzystywanego do różnych akcji ratowniczych</w:t>
            </w:r>
          </w:p>
        </w:tc>
        <w:tc>
          <w:tcPr>
            <w:tcW w:w="283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9AAC635" w14:textId="77777777" w:rsidR="001A31D4" w:rsidRDefault="001A31D4" w:rsidP="00EA7A49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rozumie prawie wszystkie informacje w tekstach i zdaniach</w:t>
            </w:r>
          </w:p>
          <w:p w14:paraId="285E29BB" w14:textId="4527CBA2" w:rsidR="00106B26" w:rsidRDefault="00106B26" w:rsidP="00EA7A49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aktywnie uczestniczy w dyskusji nt. części świata, których dotyczą nagłówki</w:t>
            </w:r>
            <w:r w:rsidR="00F47441">
              <w:rPr>
                <w:iCs/>
                <w:sz w:val="20"/>
                <w:szCs w:val="20"/>
              </w:rPr>
              <w:t xml:space="preserve"> oraz w zbieraniu </w:t>
            </w:r>
            <w:r>
              <w:rPr>
                <w:iCs/>
                <w:sz w:val="20"/>
                <w:szCs w:val="20"/>
              </w:rPr>
              <w:t>informacji o</w:t>
            </w:r>
            <w:r w:rsidR="00FC6CE0">
              <w:rPr>
                <w:iCs/>
                <w:sz w:val="20"/>
                <w:szCs w:val="20"/>
              </w:rPr>
              <w:t xml:space="preserve"> wydarzeniu w roku 1816 opisanym</w:t>
            </w:r>
            <w:r>
              <w:rPr>
                <w:iCs/>
                <w:sz w:val="20"/>
                <w:szCs w:val="20"/>
              </w:rPr>
              <w:t xml:space="preserve"> w jednym z nagłówków</w:t>
            </w:r>
            <w:r w:rsidR="00F47441">
              <w:rPr>
                <w:iCs/>
                <w:sz w:val="20"/>
                <w:szCs w:val="20"/>
              </w:rPr>
              <w:t>; dokonuje w większości poprawnej krótkiej prezentacji tego wydarzenia</w:t>
            </w:r>
            <w:r>
              <w:rPr>
                <w:sz w:val="20"/>
                <w:szCs w:val="20"/>
              </w:rPr>
              <w:t xml:space="preserve"> </w:t>
            </w:r>
          </w:p>
          <w:p w14:paraId="5710448E" w14:textId="77777777" w:rsidR="001A31D4" w:rsidRDefault="00583244" w:rsidP="00EA7A49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dokonuje krótkiego streszczenia wybranej przeczytanej wiadomości o klęsce żywiołowej</w:t>
            </w:r>
          </w:p>
          <w:p w14:paraId="651EDA4E" w14:textId="47832127" w:rsidR="009D18F9" w:rsidRPr="006B3CAA" w:rsidRDefault="009D18F9" w:rsidP="00EA7A49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oparciu o rysunki, udziela poprawnie wypowiedzi dot. sprzętu wykorzystywanego do różnych akcji ratowniczych</w:t>
            </w:r>
          </w:p>
        </w:tc>
        <w:tc>
          <w:tcPr>
            <w:tcW w:w="283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6BA9CFA7" w14:textId="77777777" w:rsidR="001A31D4" w:rsidRDefault="001A31D4" w:rsidP="001A31D4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rozumie wszystkie informacje w tekstach i zdaniach</w:t>
            </w:r>
          </w:p>
          <w:p w14:paraId="5A828E94" w14:textId="5E1525F1" w:rsidR="00F47441" w:rsidRDefault="00106B26" w:rsidP="00AD7C4E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  <w:lang w:eastAsia="en-US"/>
              </w:rPr>
            </w:pPr>
            <w:r w:rsidRPr="00AD7C4E">
              <w:rPr>
                <w:iCs/>
                <w:sz w:val="20"/>
                <w:szCs w:val="20"/>
              </w:rPr>
              <w:t xml:space="preserve">aktywnie uczestniczy w dyskusji nt. części świata, których dotyczą nagłówki oraz w </w:t>
            </w:r>
            <w:r w:rsidR="00F47441" w:rsidRPr="00AD7C4E">
              <w:rPr>
                <w:iCs/>
                <w:sz w:val="20"/>
                <w:szCs w:val="20"/>
              </w:rPr>
              <w:t>zbieraniu informacji o</w:t>
            </w:r>
            <w:r w:rsidR="00FC6CE0" w:rsidRPr="00AD7C4E">
              <w:rPr>
                <w:iCs/>
                <w:sz w:val="20"/>
                <w:szCs w:val="20"/>
              </w:rPr>
              <w:t xml:space="preserve"> wydarzeniu w roku 1816 opisanym</w:t>
            </w:r>
            <w:r w:rsidR="00F47441" w:rsidRPr="00AD7C4E">
              <w:rPr>
                <w:iCs/>
                <w:sz w:val="20"/>
                <w:szCs w:val="20"/>
              </w:rPr>
              <w:t xml:space="preserve"> w jednym z nagłówków; dokonuje poprawnej krótkiej prezentacji tego wydarzenia</w:t>
            </w:r>
            <w:r w:rsidR="00F47441" w:rsidRPr="00AD7C4E">
              <w:rPr>
                <w:sz w:val="20"/>
                <w:szCs w:val="20"/>
              </w:rPr>
              <w:t xml:space="preserve"> </w:t>
            </w:r>
          </w:p>
          <w:p w14:paraId="04D026AB" w14:textId="77777777" w:rsidR="001A31D4" w:rsidRDefault="00583244" w:rsidP="00AD7C4E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  <w:lang w:eastAsia="en-US"/>
              </w:rPr>
            </w:pPr>
            <w:r w:rsidRPr="00AD7C4E">
              <w:rPr>
                <w:sz w:val="20"/>
                <w:szCs w:val="20"/>
              </w:rPr>
              <w:t>poprawnie dokonuje streszczenia wybranej przeczytanej wiadomości o klęsce żywiołowej</w:t>
            </w:r>
          </w:p>
          <w:p w14:paraId="741D10ED" w14:textId="49D265B4" w:rsidR="009D18F9" w:rsidRPr="00AD7C4E" w:rsidRDefault="009D18F9" w:rsidP="00273F4C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  <w:lang w:eastAsia="en-US"/>
              </w:rPr>
            </w:pPr>
            <w:r w:rsidRPr="00AD7C4E">
              <w:rPr>
                <w:sz w:val="20"/>
                <w:szCs w:val="20"/>
              </w:rPr>
              <w:t>w oparciu o rysunki, udziela poprawnie wyczerpującej wypowiedzi dot. sprzętu wykorzystywanego do różnych akcji ratowniczych</w:t>
            </w:r>
          </w:p>
        </w:tc>
      </w:tr>
      <w:tr w:rsidR="001A31D4" w14:paraId="484C9B6A" w14:textId="77777777" w:rsidTr="00B86DB2">
        <w:trPr>
          <w:trHeight w:val="1768"/>
        </w:trPr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0527AB33" w14:textId="77777777" w:rsidR="00F52720" w:rsidRDefault="001A31D4" w:rsidP="00003A9B">
            <w:pPr>
              <w:spacing w:line="276" w:lineRule="auto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es-ES" w:eastAsia="en-US"/>
              </w:rPr>
              <w:t>2c + 2d</w:t>
            </w:r>
            <w:r w:rsidRPr="00583579"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  <w:t xml:space="preserve"> </w:t>
            </w:r>
          </w:p>
          <w:p w14:paraId="379389A2" w14:textId="7D215684" w:rsidR="00716014" w:rsidRPr="006B3CAA" w:rsidRDefault="001A31D4" w:rsidP="00AD7C4E">
            <w:pPr>
              <w:spacing w:line="276" w:lineRule="auto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</w:pPr>
            <w:r w:rsidRPr="00583579"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  <w:t xml:space="preserve">Grammar </w:t>
            </w:r>
            <w:r w:rsidRPr="00583579"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  <w:br/>
              <w:t>in Use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2FA6C5C" w14:textId="68208922" w:rsidR="00E267DA" w:rsidRDefault="001A31D4" w:rsidP="00E267DA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 w:rsidRPr="00141E02">
              <w:rPr>
                <w:sz w:val="20"/>
                <w:szCs w:val="20"/>
                <w:lang w:val="es-ES"/>
              </w:rPr>
              <w:t xml:space="preserve">zna </w:t>
            </w:r>
            <w:r w:rsidR="00E267DA">
              <w:rPr>
                <w:sz w:val="20"/>
                <w:szCs w:val="20"/>
              </w:rPr>
              <w:t xml:space="preserve">zasady podziału czasowników na nieprzechodnie i przechodnie (w tym z dwoma dopełnieniami) </w:t>
            </w:r>
            <w:r w:rsidR="00023C75">
              <w:rPr>
                <w:sz w:val="20"/>
                <w:szCs w:val="20"/>
              </w:rPr>
              <w:t>oraz</w:t>
            </w:r>
            <w:r w:rsidR="00E267DA">
              <w:rPr>
                <w:sz w:val="20"/>
                <w:szCs w:val="20"/>
              </w:rPr>
              <w:t xml:space="preserve"> znaczną </w:t>
            </w:r>
            <w:r w:rsidR="00FC6CE0">
              <w:rPr>
                <w:sz w:val="20"/>
                <w:szCs w:val="20"/>
              </w:rPr>
              <w:t xml:space="preserve">część prezentowanych </w:t>
            </w:r>
            <w:r w:rsidR="00E267DA">
              <w:rPr>
                <w:sz w:val="20"/>
                <w:szCs w:val="20"/>
              </w:rPr>
              <w:t xml:space="preserve">czasowników, które mogą występować jako przechodnie i nieprzechodnie; zna strukturę i </w:t>
            </w:r>
            <w:r w:rsidR="00E267DA">
              <w:rPr>
                <w:iCs/>
                <w:sz w:val="20"/>
                <w:szCs w:val="20"/>
              </w:rPr>
              <w:t xml:space="preserve">użycie czasów </w:t>
            </w:r>
            <w:r w:rsidR="00E267DA">
              <w:rPr>
                <w:i/>
                <w:sz w:val="20"/>
                <w:szCs w:val="20"/>
              </w:rPr>
              <w:t>Past Simple</w:t>
            </w:r>
            <w:r w:rsidR="00E267DA">
              <w:rPr>
                <w:sz w:val="20"/>
                <w:szCs w:val="20"/>
              </w:rPr>
              <w:t xml:space="preserve"> i </w:t>
            </w:r>
            <w:r w:rsidR="00E267DA">
              <w:rPr>
                <w:i/>
                <w:sz w:val="20"/>
                <w:szCs w:val="20"/>
              </w:rPr>
              <w:t xml:space="preserve">Past Continuous </w:t>
            </w:r>
            <w:r w:rsidR="00E267DA">
              <w:rPr>
                <w:sz w:val="20"/>
                <w:szCs w:val="20"/>
              </w:rPr>
              <w:t xml:space="preserve">oraz różnice między nimi; zna strukturę i </w:t>
            </w:r>
            <w:r w:rsidR="00E267DA">
              <w:rPr>
                <w:iCs/>
                <w:sz w:val="20"/>
                <w:szCs w:val="20"/>
              </w:rPr>
              <w:t>uż</w:t>
            </w:r>
            <w:r w:rsidR="00FC6CE0">
              <w:rPr>
                <w:iCs/>
                <w:sz w:val="20"/>
                <w:szCs w:val="20"/>
              </w:rPr>
              <w:t>ycie konstrukcji dot.</w:t>
            </w:r>
            <w:r w:rsidR="00E267DA">
              <w:rPr>
                <w:iCs/>
                <w:sz w:val="20"/>
                <w:szCs w:val="20"/>
              </w:rPr>
              <w:t xml:space="preserve"> przyszłych czynności i wydarzeń w kontekście przeszłości </w:t>
            </w:r>
          </w:p>
          <w:p w14:paraId="0B52BF3E" w14:textId="68E8D71E" w:rsidR="001A31D4" w:rsidRPr="00E267DA" w:rsidRDefault="00E267DA" w:rsidP="00273F4C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 znacznej mierze prawidłowo</w:t>
            </w:r>
            <w:r w:rsidR="001A31D4" w:rsidRPr="00E267DA">
              <w:rPr>
                <w:sz w:val="20"/>
                <w:szCs w:val="20"/>
              </w:rPr>
              <w:t xml:space="preserve"> stosuje ww. wiedzę i struktury w </w:t>
            </w:r>
            <w:r w:rsidR="001A31D4" w:rsidRPr="00E267DA">
              <w:rPr>
                <w:sz w:val="20"/>
                <w:szCs w:val="20"/>
              </w:rPr>
              <w:lastRenderedPageBreak/>
              <w:t>ćwicz</w:t>
            </w:r>
            <w:r w:rsidR="00023C75">
              <w:rPr>
                <w:sz w:val="20"/>
                <w:szCs w:val="20"/>
              </w:rPr>
              <w:t>eniach</w:t>
            </w:r>
            <w:r w:rsidR="001A31D4" w:rsidRPr="00E267DA">
              <w:rPr>
                <w:sz w:val="20"/>
                <w:szCs w:val="20"/>
              </w:rPr>
              <w:t xml:space="preserve"> gramatycznych, w tym w zadaniach powtórzeniowych (</w:t>
            </w:r>
            <w:r w:rsidR="001A31D4" w:rsidRPr="00E267DA">
              <w:rPr>
                <w:iCs/>
                <w:sz w:val="20"/>
                <w:szCs w:val="20"/>
              </w:rPr>
              <w:t>tłumaczenia fragmentów zdań z języka polskiego na angiel</w:t>
            </w:r>
            <w:r w:rsidR="001A31D4" w:rsidRPr="00E267DA">
              <w:rPr>
                <w:sz w:val="20"/>
                <w:szCs w:val="20"/>
              </w:rPr>
              <w:t xml:space="preserve">ski i </w:t>
            </w:r>
            <w:r w:rsidR="001A31D4" w:rsidRPr="00E267DA">
              <w:rPr>
                <w:i/>
                <w:sz w:val="20"/>
                <w:szCs w:val="20"/>
              </w:rPr>
              <w:t>Summing up</w:t>
            </w:r>
            <w:r w:rsidR="001A31D4" w:rsidRPr="00E267DA">
              <w:rPr>
                <w:sz w:val="20"/>
                <w:szCs w:val="20"/>
              </w:rPr>
              <w:t xml:space="preserve"> w 1e)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513415" w14:textId="4339C13B" w:rsidR="00E267DA" w:rsidRDefault="00E267DA" w:rsidP="00EA7A49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lastRenderedPageBreak/>
              <w:t>zna zasady podziału czasowników na nieprzechodnie i przechodnie (w tym z dwoma dopełnieniami) oraz wię</w:t>
            </w:r>
            <w:r w:rsidR="00FC6CE0">
              <w:rPr>
                <w:sz w:val="20"/>
                <w:szCs w:val="20"/>
              </w:rPr>
              <w:t>kszość prezentowanych</w:t>
            </w:r>
            <w:r>
              <w:rPr>
                <w:sz w:val="20"/>
                <w:szCs w:val="20"/>
              </w:rPr>
              <w:t xml:space="preserve"> czasowników, które mogą występować jako przechodnie i nieprzechodnie; zna strukturę i </w:t>
            </w:r>
            <w:r>
              <w:rPr>
                <w:iCs/>
                <w:sz w:val="20"/>
                <w:szCs w:val="20"/>
              </w:rPr>
              <w:t xml:space="preserve">użycie czasów </w:t>
            </w:r>
            <w:r>
              <w:rPr>
                <w:i/>
                <w:sz w:val="20"/>
                <w:szCs w:val="20"/>
              </w:rPr>
              <w:t>Past Simple</w:t>
            </w:r>
            <w:r>
              <w:rPr>
                <w:sz w:val="20"/>
                <w:szCs w:val="20"/>
              </w:rPr>
              <w:t xml:space="preserve"> i </w:t>
            </w:r>
            <w:r>
              <w:rPr>
                <w:i/>
                <w:sz w:val="20"/>
                <w:szCs w:val="20"/>
              </w:rPr>
              <w:t xml:space="preserve">Past Continuous </w:t>
            </w:r>
            <w:r>
              <w:rPr>
                <w:sz w:val="20"/>
                <w:szCs w:val="20"/>
              </w:rPr>
              <w:t xml:space="preserve">oraz różnice między nimi; zna strukturę i </w:t>
            </w:r>
            <w:r>
              <w:rPr>
                <w:iCs/>
                <w:sz w:val="20"/>
                <w:szCs w:val="20"/>
              </w:rPr>
              <w:t>użycie</w:t>
            </w:r>
            <w:r w:rsidR="00FC6CE0">
              <w:rPr>
                <w:iCs/>
                <w:sz w:val="20"/>
                <w:szCs w:val="20"/>
              </w:rPr>
              <w:t xml:space="preserve"> konstrukcji dot. </w:t>
            </w:r>
            <w:r>
              <w:rPr>
                <w:iCs/>
                <w:sz w:val="20"/>
                <w:szCs w:val="20"/>
              </w:rPr>
              <w:t xml:space="preserve">przyszłych czynności i wydarzeń w kontekście przeszłości </w:t>
            </w:r>
          </w:p>
          <w:p w14:paraId="2FD34487" w14:textId="6E47E69D" w:rsidR="001A31D4" w:rsidRDefault="001A31D4" w:rsidP="00EA7A49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na ogół prawidłowo stosuje ww. wiedzę i struktury w ćwiczeniach gramatycznych, w tym w zadaniach powtórzeniowych (</w:t>
            </w:r>
            <w:r>
              <w:rPr>
                <w:iCs/>
                <w:sz w:val="20"/>
                <w:szCs w:val="20"/>
              </w:rPr>
              <w:t xml:space="preserve">tłumaczenia </w:t>
            </w:r>
            <w:r>
              <w:rPr>
                <w:iCs/>
                <w:sz w:val="20"/>
                <w:szCs w:val="20"/>
              </w:rPr>
              <w:lastRenderedPageBreak/>
              <w:t xml:space="preserve">fragmentów zdań z języka polskiego na angielski </w:t>
            </w:r>
            <w:r>
              <w:rPr>
                <w:sz w:val="20"/>
                <w:szCs w:val="20"/>
              </w:rPr>
              <w:t xml:space="preserve">i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1e)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07F323D" w14:textId="675E8FE5" w:rsidR="00E267DA" w:rsidRDefault="001A31D4" w:rsidP="00EA7A49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lastRenderedPageBreak/>
              <w:t xml:space="preserve">zna </w:t>
            </w:r>
            <w:r w:rsidR="00E267DA">
              <w:rPr>
                <w:sz w:val="20"/>
                <w:szCs w:val="20"/>
              </w:rPr>
              <w:t xml:space="preserve">zasady podziału czasowników na nieprzechodnie i przechodnie (w tym z dwoma dopełnieniami) oraz </w:t>
            </w:r>
            <w:r w:rsidR="00B25114">
              <w:rPr>
                <w:sz w:val="20"/>
                <w:szCs w:val="20"/>
              </w:rPr>
              <w:t xml:space="preserve">prawie wszystkie </w:t>
            </w:r>
            <w:r w:rsidR="00FC6CE0">
              <w:rPr>
                <w:sz w:val="20"/>
                <w:szCs w:val="20"/>
              </w:rPr>
              <w:t>prezentowane czasowniki</w:t>
            </w:r>
            <w:r w:rsidR="00E267DA">
              <w:rPr>
                <w:sz w:val="20"/>
                <w:szCs w:val="20"/>
              </w:rPr>
              <w:t xml:space="preserve">, które mogą występować jako przechodnie i nieprzechodnie; zna strukturę i </w:t>
            </w:r>
            <w:r w:rsidR="00E267DA">
              <w:rPr>
                <w:iCs/>
                <w:sz w:val="20"/>
                <w:szCs w:val="20"/>
              </w:rPr>
              <w:t xml:space="preserve">użycie czasów </w:t>
            </w:r>
            <w:r w:rsidR="00E267DA">
              <w:rPr>
                <w:i/>
                <w:sz w:val="20"/>
                <w:szCs w:val="20"/>
              </w:rPr>
              <w:t>Past Simple</w:t>
            </w:r>
            <w:r w:rsidR="00E267DA">
              <w:rPr>
                <w:sz w:val="20"/>
                <w:szCs w:val="20"/>
              </w:rPr>
              <w:t xml:space="preserve"> i </w:t>
            </w:r>
            <w:r w:rsidR="00E267DA">
              <w:rPr>
                <w:i/>
                <w:sz w:val="20"/>
                <w:szCs w:val="20"/>
              </w:rPr>
              <w:t xml:space="preserve">Past Continuous </w:t>
            </w:r>
            <w:r w:rsidR="00E267DA">
              <w:rPr>
                <w:sz w:val="20"/>
                <w:szCs w:val="20"/>
              </w:rPr>
              <w:t xml:space="preserve">oraz różnice między nimi; zna strukturę i </w:t>
            </w:r>
            <w:r w:rsidR="00E267DA">
              <w:rPr>
                <w:iCs/>
                <w:sz w:val="20"/>
                <w:szCs w:val="20"/>
              </w:rPr>
              <w:t>użycie k</w:t>
            </w:r>
            <w:r w:rsidR="00FC6CE0">
              <w:rPr>
                <w:iCs/>
                <w:sz w:val="20"/>
                <w:szCs w:val="20"/>
              </w:rPr>
              <w:t>onstrukcji dot.</w:t>
            </w:r>
            <w:r w:rsidR="00E267DA">
              <w:rPr>
                <w:iCs/>
                <w:sz w:val="20"/>
                <w:szCs w:val="20"/>
              </w:rPr>
              <w:t xml:space="preserve"> przyszłych czynności i wydarzeń w kontekście przeszłości</w:t>
            </w:r>
            <w:r w:rsidR="00E267DA">
              <w:rPr>
                <w:sz w:val="20"/>
                <w:szCs w:val="20"/>
              </w:rPr>
              <w:t xml:space="preserve"> </w:t>
            </w:r>
          </w:p>
          <w:p w14:paraId="221139D6" w14:textId="1AB71951" w:rsidR="001A31D4" w:rsidRDefault="001A31D4" w:rsidP="00EA7A49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w większości prawidłowo stosuje ww. wiedzę i struktury w ćwiczeniach gramatycznych, w tym w zadaniach </w:t>
            </w:r>
            <w:r>
              <w:rPr>
                <w:sz w:val="20"/>
                <w:szCs w:val="20"/>
              </w:rPr>
              <w:lastRenderedPageBreak/>
              <w:t>powtórzeniowych (</w:t>
            </w:r>
            <w:r>
              <w:rPr>
                <w:iCs/>
                <w:sz w:val="20"/>
                <w:szCs w:val="20"/>
              </w:rPr>
              <w:t xml:space="preserve">tłumaczenia fragmentów zdań z języka polskiego na angielski </w:t>
            </w:r>
            <w:r>
              <w:rPr>
                <w:sz w:val="20"/>
                <w:szCs w:val="20"/>
              </w:rPr>
              <w:t xml:space="preserve">i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1e)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07F528F" w14:textId="3D424B9B" w:rsidR="00E267DA" w:rsidRDefault="001A31D4" w:rsidP="00EA7A49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lastRenderedPageBreak/>
              <w:t xml:space="preserve">zna </w:t>
            </w:r>
            <w:r w:rsidR="00E267DA">
              <w:rPr>
                <w:sz w:val="20"/>
                <w:szCs w:val="20"/>
              </w:rPr>
              <w:t xml:space="preserve">zasady podziału czasowników na nieprzechodnie i przechodnie (w tym z dwoma dopełnieniami) oraz </w:t>
            </w:r>
            <w:r w:rsidR="00B25114">
              <w:rPr>
                <w:sz w:val="20"/>
                <w:szCs w:val="20"/>
              </w:rPr>
              <w:t xml:space="preserve">wszystkie </w:t>
            </w:r>
            <w:r w:rsidR="00FC6CE0">
              <w:rPr>
                <w:sz w:val="20"/>
                <w:szCs w:val="20"/>
              </w:rPr>
              <w:t>prezentowane czasowniki</w:t>
            </w:r>
            <w:r w:rsidR="00E267DA">
              <w:rPr>
                <w:sz w:val="20"/>
                <w:szCs w:val="20"/>
              </w:rPr>
              <w:t xml:space="preserve">, które mogą występować jako przechodnie i nieprzechodnie; zna strukturę i </w:t>
            </w:r>
            <w:r w:rsidR="00E267DA">
              <w:rPr>
                <w:iCs/>
                <w:sz w:val="20"/>
                <w:szCs w:val="20"/>
              </w:rPr>
              <w:t xml:space="preserve">użycie czasów </w:t>
            </w:r>
            <w:r w:rsidR="00E267DA">
              <w:rPr>
                <w:i/>
                <w:sz w:val="20"/>
                <w:szCs w:val="20"/>
              </w:rPr>
              <w:t>Past Simple</w:t>
            </w:r>
            <w:r w:rsidR="00E267DA">
              <w:rPr>
                <w:sz w:val="20"/>
                <w:szCs w:val="20"/>
              </w:rPr>
              <w:t xml:space="preserve"> i </w:t>
            </w:r>
            <w:r w:rsidR="00E267DA">
              <w:rPr>
                <w:i/>
                <w:sz w:val="20"/>
                <w:szCs w:val="20"/>
              </w:rPr>
              <w:t xml:space="preserve">Past Continuous </w:t>
            </w:r>
            <w:r w:rsidR="00E267DA">
              <w:rPr>
                <w:sz w:val="20"/>
                <w:szCs w:val="20"/>
              </w:rPr>
              <w:t xml:space="preserve">oraz różnice między nimi; zna strukturę i </w:t>
            </w:r>
            <w:r w:rsidR="00E267DA">
              <w:rPr>
                <w:iCs/>
                <w:sz w:val="20"/>
                <w:szCs w:val="20"/>
              </w:rPr>
              <w:t>użycie</w:t>
            </w:r>
            <w:r w:rsidR="00FC6CE0">
              <w:rPr>
                <w:iCs/>
                <w:sz w:val="20"/>
                <w:szCs w:val="20"/>
              </w:rPr>
              <w:t xml:space="preserve"> konstrukcji dot. </w:t>
            </w:r>
            <w:r w:rsidR="00E267DA">
              <w:rPr>
                <w:iCs/>
                <w:sz w:val="20"/>
                <w:szCs w:val="20"/>
              </w:rPr>
              <w:t>przyszłych czynności i wydarzeń w kontekście przeszłości</w:t>
            </w:r>
            <w:r w:rsidR="00E267DA">
              <w:rPr>
                <w:sz w:val="20"/>
                <w:szCs w:val="20"/>
              </w:rPr>
              <w:t xml:space="preserve"> </w:t>
            </w:r>
          </w:p>
          <w:p w14:paraId="203C84F8" w14:textId="2F8EFAB6" w:rsidR="001A31D4" w:rsidRPr="00586B7F" w:rsidRDefault="001A31D4" w:rsidP="00EA7A49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prawidłowo stosuje ww. wiedzę i struktury w ćwicz</w:t>
            </w:r>
            <w:r w:rsidR="00742D44">
              <w:rPr>
                <w:sz w:val="20"/>
                <w:szCs w:val="20"/>
              </w:rPr>
              <w:t>eniach</w:t>
            </w:r>
            <w:r>
              <w:rPr>
                <w:sz w:val="20"/>
                <w:szCs w:val="20"/>
              </w:rPr>
              <w:t xml:space="preserve"> gramatycznych, w tym w zadaniach powtórzeniowych (</w:t>
            </w:r>
            <w:r>
              <w:rPr>
                <w:iCs/>
                <w:sz w:val="20"/>
                <w:szCs w:val="20"/>
              </w:rPr>
              <w:t xml:space="preserve">tłumaczenia </w:t>
            </w:r>
            <w:r>
              <w:rPr>
                <w:iCs/>
                <w:sz w:val="20"/>
                <w:szCs w:val="20"/>
              </w:rPr>
              <w:lastRenderedPageBreak/>
              <w:t xml:space="preserve">fragmentów zdań z języka polskiego na angielski </w:t>
            </w:r>
            <w:r>
              <w:rPr>
                <w:sz w:val="20"/>
                <w:szCs w:val="20"/>
              </w:rPr>
              <w:t xml:space="preserve">i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1e), </w:t>
            </w:r>
            <w:r w:rsidRPr="00163AB7">
              <w:rPr>
                <w:sz w:val="20"/>
                <w:szCs w:val="20"/>
                <w:lang w:eastAsia="en-US"/>
              </w:rPr>
              <w:t>popełnia nieliczne błędy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88B3DA" w14:textId="68A2B089" w:rsidR="00E267DA" w:rsidRDefault="001A31D4" w:rsidP="00EA7A49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lastRenderedPageBreak/>
              <w:t xml:space="preserve">zna </w:t>
            </w:r>
            <w:r w:rsidR="00E267DA">
              <w:rPr>
                <w:sz w:val="20"/>
                <w:szCs w:val="20"/>
              </w:rPr>
              <w:t xml:space="preserve">zasady podziału czasowników na nieprzechodnie i przechodnie (w tym z dwoma dopełnieniami) oraz </w:t>
            </w:r>
            <w:r w:rsidR="00B25114">
              <w:rPr>
                <w:sz w:val="20"/>
                <w:szCs w:val="20"/>
              </w:rPr>
              <w:t xml:space="preserve">wszystkie </w:t>
            </w:r>
            <w:r w:rsidR="00FC6CE0">
              <w:rPr>
                <w:sz w:val="20"/>
                <w:szCs w:val="20"/>
              </w:rPr>
              <w:t>prezentowane czasowniki</w:t>
            </w:r>
            <w:r w:rsidR="00E267DA">
              <w:rPr>
                <w:sz w:val="20"/>
                <w:szCs w:val="20"/>
              </w:rPr>
              <w:t xml:space="preserve">, które mogą występować jako przechodnie i nieprzechodnie; zna strukturę i </w:t>
            </w:r>
            <w:r w:rsidR="00E267DA">
              <w:rPr>
                <w:iCs/>
                <w:sz w:val="20"/>
                <w:szCs w:val="20"/>
              </w:rPr>
              <w:t xml:space="preserve">użycie czasów </w:t>
            </w:r>
            <w:r w:rsidR="00E267DA">
              <w:rPr>
                <w:i/>
                <w:sz w:val="20"/>
                <w:szCs w:val="20"/>
              </w:rPr>
              <w:t>Past Simple</w:t>
            </w:r>
            <w:r w:rsidR="00E267DA">
              <w:rPr>
                <w:sz w:val="20"/>
                <w:szCs w:val="20"/>
              </w:rPr>
              <w:t xml:space="preserve"> i </w:t>
            </w:r>
            <w:r w:rsidR="00E267DA">
              <w:rPr>
                <w:i/>
                <w:sz w:val="20"/>
                <w:szCs w:val="20"/>
              </w:rPr>
              <w:t xml:space="preserve">Past Continuous </w:t>
            </w:r>
            <w:r w:rsidR="00E267DA">
              <w:rPr>
                <w:sz w:val="20"/>
                <w:szCs w:val="20"/>
              </w:rPr>
              <w:t xml:space="preserve">oraz różnice między nimi; zna strukturę i </w:t>
            </w:r>
            <w:r w:rsidR="00E267DA">
              <w:rPr>
                <w:iCs/>
                <w:sz w:val="20"/>
                <w:szCs w:val="20"/>
              </w:rPr>
              <w:t>użycie</w:t>
            </w:r>
            <w:r w:rsidR="00FC6CE0">
              <w:rPr>
                <w:iCs/>
                <w:sz w:val="20"/>
                <w:szCs w:val="20"/>
              </w:rPr>
              <w:t xml:space="preserve"> konstrukcji dot. </w:t>
            </w:r>
            <w:r w:rsidR="00E267DA">
              <w:rPr>
                <w:iCs/>
                <w:sz w:val="20"/>
                <w:szCs w:val="20"/>
              </w:rPr>
              <w:t>przyszłych czynności i wydarzeń w kontekście przeszłości</w:t>
            </w:r>
            <w:r w:rsidR="00E267DA">
              <w:rPr>
                <w:sz w:val="20"/>
                <w:szCs w:val="20"/>
              </w:rPr>
              <w:t xml:space="preserve"> </w:t>
            </w:r>
          </w:p>
          <w:p w14:paraId="611045A4" w14:textId="4B6892DA" w:rsidR="001A31D4" w:rsidRPr="00E2131A" w:rsidRDefault="001A31D4" w:rsidP="00EA7A49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prawidłowo stosuje ww. wiedzę i struktury w ćwicz</w:t>
            </w:r>
            <w:r w:rsidR="00742D44">
              <w:rPr>
                <w:sz w:val="20"/>
                <w:szCs w:val="20"/>
              </w:rPr>
              <w:t>eniach</w:t>
            </w:r>
            <w:r>
              <w:rPr>
                <w:sz w:val="20"/>
                <w:szCs w:val="20"/>
              </w:rPr>
              <w:t xml:space="preserve"> gramatycznych, w tym w zadaniach powtórzeniowych (</w:t>
            </w:r>
            <w:r>
              <w:rPr>
                <w:iCs/>
                <w:sz w:val="20"/>
                <w:szCs w:val="20"/>
              </w:rPr>
              <w:t xml:space="preserve">tłumaczenia </w:t>
            </w:r>
            <w:r>
              <w:rPr>
                <w:iCs/>
                <w:sz w:val="20"/>
                <w:szCs w:val="20"/>
              </w:rPr>
              <w:lastRenderedPageBreak/>
              <w:t xml:space="preserve">fragmentów zdań z języka polskiego na angielski </w:t>
            </w:r>
            <w:r>
              <w:rPr>
                <w:sz w:val="20"/>
                <w:szCs w:val="20"/>
              </w:rPr>
              <w:t xml:space="preserve">i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1e),</w:t>
            </w:r>
            <w:r w:rsidRPr="00163AB7">
              <w:rPr>
                <w:sz w:val="20"/>
                <w:szCs w:val="20"/>
                <w:lang w:eastAsia="en-US"/>
              </w:rPr>
              <w:t xml:space="preserve"> może </w:t>
            </w:r>
            <w:r>
              <w:rPr>
                <w:sz w:val="20"/>
                <w:szCs w:val="20"/>
                <w:lang w:eastAsia="en-US"/>
              </w:rPr>
              <w:t xml:space="preserve">popełniać </w:t>
            </w:r>
            <w:r w:rsidRPr="00E2131A">
              <w:rPr>
                <w:sz w:val="20"/>
                <w:szCs w:val="20"/>
                <w:lang w:eastAsia="en-US"/>
              </w:rPr>
              <w:t>sporadyczne błędy</w:t>
            </w:r>
          </w:p>
        </w:tc>
      </w:tr>
      <w:tr w:rsidR="001A31D4" w14:paraId="346EDA4C" w14:textId="77777777" w:rsidTr="00B86DB2">
        <w:trPr>
          <w:trHeight w:val="20"/>
        </w:trPr>
        <w:tc>
          <w:tcPr>
            <w:tcW w:w="151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F30E7F" w14:textId="3574AED0" w:rsidR="001A31D4" w:rsidRPr="006B3CAA" w:rsidRDefault="00716014" w:rsidP="00716014">
            <w:pPr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ZNA</w:t>
            </w:r>
            <w:r w:rsidR="001A31D4">
              <w:rPr>
                <w:b/>
                <w:bCs/>
                <w:color w:val="000000"/>
                <w:sz w:val="16"/>
                <w:szCs w:val="16"/>
                <w:lang w:eastAsia="en-US"/>
              </w:rPr>
              <w:t>JOMOŚĆ ŚRODKÓW JĘZYKOWYCH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07FE193" w14:textId="77777777" w:rsidR="001A31D4" w:rsidRDefault="001A31D4" w:rsidP="00EA7A49">
            <w:pPr>
              <w:numPr>
                <w:ilvl w:val="0"/>
                <w:numId w:val="2"/>
              </w:numPr>
              <w:ind w:left="113" w:hanging="16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4FD8A29" w14:textId="77777777" w:rsidR="001A31D4" w:rsidRPr="004950C6" w:rsidRDefault="001A31D4" w:rsidP="00EA7A49">
            <w:pPr>
              <w:numPr>
                <w:ilvl w:val="0"/>
                <w:numId w:val="2"/>
              </w:numPr>
              <w:ind w:left="113" w:hanging="16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DAA24DA" w14:textId="77777777" w:rsidR="001A31D4" w:rsidRDefault="001A31D4" w:rsidP="00EA7A49">
            <w:pPr>
              <w:numPr>
                <w:ilvl w:val="0"/>
                <w:numId w:val="2"/>
              </w:numPr>
              <w:ind w:left="113" w:hanging="16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354B6DC" w14:textId="77777777" w:rsidR="001A31D4" w:rsidRDefault="001A31D4" w:rsidP="00EA7A49">
            <w:pPr>
              <w:numPr>
                <w:ilvl w:val="0"/>
                <w:numId w:val="2"/>
              </w:numPr>
              <w:ind w:left="113" w:hanging="16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3F7CC8B" w14:textId="77777777" w:rsidR="001A31D4" w:rsidRDefault="001A31D4" w:rsidP="00EA7A49">
            <w:pPr>
              <w:numPr>
                <w:ilvl w:val="0"/>
                <w:numId w:val="2"/>
              </w:numPr>
              <w:ind w:left="113" w:hanging="160"/>
              <w:rPr>
                <w:sz w:val="20"/>
                <w:szCs w:val="20"/>
                <w:lang w:eastAsia="en-US"/>
              </w:rPr>
            </w:pPr>
          </w:p>
        </w:tc>
      </w:tr>
      <w:tr w:rsidR="001A31D4" w14:paraId="3CBF5573" w14:textId="77777777" w:rsidTr="00B86DB2">
        <w:trPr>
          <w:trHeight w:val="2051"/>
        </w:trPr>
        <w:tc>
          <w:tcPr>
            <w:tcW w:w="151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1BB97260" w14:textId="77777777" w:rsidR="001A31D4" w:rsidRPr="006B3CAA" w:rsidRDefault="001A31D4" w:rsidP="00EA7A49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ROZUMIENIE WYPOWIEDZI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 xml:space="preserve">I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PRZETWA-RZANIE WYPOWIEDZI</w:t>
            </w:r>
          </w:p>
        </w:tc>
        <w:tc>
          <w:tcPr>
            <w:tcW w:w="269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71B4971E" w14:textId="689A5E3C" w:rsidR="00B25114" w:rsidRDefault="001A31D4" w:rsidP="00B25114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 w:rsidRPr="00ED7FA3">
              <w:rPr>
                <w:sz w:val="20"/>
                <w:szCs w:val="20"/>
                <w:lang w:eastAsia="en-US"/>
              </w:rPr>
              <w:t xml:space="preserve">rozumie większość kluczowych informacji w zdaniach i </w:t>
            </w:r>
            <w:r w:rsidRPr="00ED7FA3">
              <w:rPr>
                <w:sz w:val="20"/>
                <w:szCs w:val="20"/>
              </w:rPr>
              <w:t>tekstach</w:t>
            </w:r>
            <w:r>
              <w:rPr>
                <w:sz w:val="20"/>
                <w:szCs w:val="20"/>
              </w:rPr>
              <w:t>, w których na ogół</w:t>
            </w:r>
            <w:r w:rsidRPr="009C63E6">
              <w:rPr>
                <w:sz w:val="20"/>
                <w:szCs w:val="20"/>
              </w:rPr>
              <w:t xml:space="preserve"> poprawnie </w:t>
            </w:r>
            <w:r>
              <w:rPr>
                <w:iCs/>
                <w:sz w:val="20"/>
                <w:szCs w:val="20"/>
              </w:rPr>
              <w:t>identyfikuje i analizuje</w:t>
            </w:r>
            <w:r w:rsidRPr="009C63E6">
              <w:rPr>
                <w:iCs/>
                <w:sz w:val="20"/>
                <w:szCs w:val="20"/>
              </w:rPr>
              <w:t xml:space="preserve"> użycie ww.</w:t>
            </w:r>
            <w:r>
              <w:rPr>
                <w:iCs/>
                <w:sz w:val="20"/>
                <w:szCs w:val="20"/>
              </w:rPr>
              <w:t xml:space="preserve"> </w:t>
            </w:r>
            <w:r w:rsidR="00B25114">
              <w:rPr>
                <w:iCs/>
                <w:sz w:val="20"/>
                <w:szCs w:val="20"/>
              </w:rPr>
              <w:t xml:space="preserve">form i </w:t>
            </w:r>
            <w:r>
              <w:rPr>
                <w:iCs/>
                <w:sz w:val="20"/>
                <w:szCs w:val="20"/>
              </w:rPr>
              <w:t xml:space="preserve">struktur gramatycznych, </w:t>
            </w:r>
            <w:r>
              <w:rPr>
                <w:sz w:val="20"/>
                <w:szCs w:val="20"/>
              </w:rPr>
              <w:t>wykonuje w znacznej części poprawnie większość zadań zw</w:t>
            </w:r>
            <w:r w:rsidR="002722F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z ww. tekstami</w:t>
            </w:r>
          </w:p>
          <w:p w14:paraId="34657B68" w14:textId="631299B7" w:rsidR="00B25114" w:rsidRPr="00137041" w:rsidRDefault="00B25114" w:rsidP="00B25114">
            <w:pPr>
              <w:numPr>
                <w:ilvl w:val="0"/>
                <w:numId w:val="2"/>
              </w:numPr>
              <w:spacing w:after="120"/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 zn</w:t>
            </w:r>
            <w:r w:rsidR="00466F84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cznej mierze poprawnie tworzy pytania i udziela odpowiedzi do tekstu </w:t>
            </w:r>
            <w:r>
              <w:rPr>
                <w:i/>
                <w:sz w:val="20"/>
                <w:szCs w:val="20"/>
              </w:rPr>
              <w:t>Rain in the Desert</w:t>
            </w:r>
            <w:r w:rsidRPr="00137041">
              <w:rPr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7F22282" w14:textId="31A0DC48" w:rsidR="001A31D4" w:rsidRDefault="001A31D4" w:rsidP="00A45781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rozumie kluczowe informacje w zdaniach i </w:t>
            </w:r>
            <w:r w:rsidRPr="009C63E6">
              <w:rPr>
                <w:sz w:val="20"/>
                <w:szCs w:val="20"/>
              </w:rPr>
              <w:t xml:space="preserve">tekstach, w których w większości poprawnie </w:t>
            </w:r>
            <w:r>
              <w:rPr>
                <w:iCs/>
                <w:sz w:val="20"/>
                <w:szCs w:val="20"/>
              </w:rPr>
              <w:t xml:space="preserve">identyfikuje i </w:t>
            </w:r>
            <w:r w:rsidRPr="009C63E6">
              <w:rPr>
                <w:iCs/>
                <w:sz w:val="20"/>
                <w:szCs w:val="20"/>
              </w:rPr>
              <w:t>a</w:t>
            </w:r>
            <w:r>
              <w:rPr>
                <w:iCs/>
                <w:sz w:val="20"/>
                <w:szCs w:val="20"/>
              </w:rPr>
              <w:t>nalizuje</w:t>
            </w:r>
            <w:r w:rsidRPr="009C63E6">
              <w:rPr>
                <w:iCs/>
                <w:sz w:val="20"/>
                <w:szCs w:val="20"/>
              </w:rPr>
              <w:t xml:space="preserve"> użycie ww.</w:t>
            </w:r>
            <w:r>
              <w:rPr>
                <w:iCs/>
                <w:sz w:val="20"/>
                <w:szCs w:val="20"/>
              </w:rPr>
              <w:t xml:space="preserve"> </w:t>
            </w:r>
            <w:r w:rsidR="00B25114">
              <w:rPr>
                <w:iCs/>
                <w:sz w:val="20"/>
                <w:szCs w:val="20"/>
              </w:rPr>
              <w:t xml:space="preserve">form i </w:t>
            </w:r>
            <w:r>
              <w:rPr>
                <w:iCs/>
                <w:sz w:val="20"/>
                <w:szCs w:val="20"/>
              </w:rPr>
              <w:t xml:space="preserve">struktur gramatycznych, </w:t>
            </w:r>
            <w:r>
              <w:rPr>
                <w:sz w:val="20"/>
                <w:szCs w:val="20"/>
              </w:rPr>
              <w:t>wykonuje w miarę poprawnie większość zadań zw</w:t>
            </w:r>
            <w:r w:rsidR="002722F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z ww. tekstami</w:t>
            </w:r>
            <w:r w:rsidR="00B25114">
              <w:rPr>
                <w:sz w:val="20"/>
                <w:szCs w:val="20"/>
              </w:rPr>
              <w:t>, w tym opisuje krótko wydarzenia z tekstu w rozdz</w:t>
            </w:r>
            <w:r w:rsidR="001C4E35">
              <w:rPr>
                <w:sz w:val="20"/>
                <w:szCs w:val="20"/>
              </w:rPr>
              <w:t>.</w:t>
            </w:r>
            <w:r w:rsidR="00716014">
              <w:rPr>
                <w:sz w:val="20"/>
                <w:szCs w:val="20"/>
              </w:rPr>
              <w:t xml:space="preserve"> </w:t>
            </w:r>
            <w:r w:rsidR="00B25114">
              <w:rPr>
                <w:sz w:val="20"/>
                <w:szCs w:val="20"/>
              </w:rPr>
              <w:t>2d z punktu widzenia ich uczestnika</w:t>
            </w:r>
          </w:p>
          <w:p w14:paraId="004778C2" w14:textId="47A73CF6" w:rsidR="00B25114" w:rsidRPr="00A45781" w:rsidRDefault="00B25114" w:rsidP="00A45781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w miarę poprawnie tworzy pytania i udziela odpowiedzi do tekstu </w:t>
            </w:r>
            <w:r>
              <w:rPr>
                <w:i/>
                <w:sz w:val="20"/>
                <w:szCs w:val="20"/>
              </w:rPr>
              <w:t>Rain in the Desert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3B6F650F" w14:textId="4C9FA5EF" w:rsidR="001A31D4" w:rsidRDefault="001A31D4" w:rsidP="00A45781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rozumie </w:t>
            </w:r>
            <w:r w:rsidRPr="00441EA3">
              <w:rPr>
                <w:sz w:val="20"/>
                <w:szCs w:val="20"/>
                <w:lang w:eastAsia="en-US"/>
              </w:rPr>
              <w:t xml:space="preserve">większość informacji w zdaniach i tekstach, w których poprawnie </w:t>
            </w:r>
            <w:r>
              <w:rPr>
                <w:iCs/>
                <w:sz w:val="20"/>
                <w:szCs w:val="20"/>
                <w:lang w:eastAsia="en-US"/>
              </w:rPr>
              <w:t xml:space="preserve">identyfikuje i analizuje użycie ww. </w:t>
            </w:r>
            <w:r w:rsidR="00B25114">
              <w:rPr>
                <w:iCs/>
                <w:sz w:val="20"/>
                <w:szCs w:val="20"/>
              </w:rPr>
              <w:t>form i</w:t>
            </w:r>
            <w:r w:rsidR="00B25114">
              <w:rPr>
                <w:iCs/>
                <w:sz w:val="20"/>
                <w:szCs w:val="20"/>
                <w:lang w:eastAsia="en-US"/>
              </w:rPr>
              <w:t xml:space="preserve"> </w:t>
            </w:r>
            <w:r>
              <w:rPr>
                <w:iCs/>
                <w:sz w:val="20"/>
                <w:szCs w:val="20"/>
                <w:lang w:eastAsia="en-US"/>
              </w:rPr>
              <w:t xml:space="preserve">struktur </w:t>
            </w:r>
            <w:r w:rsidRPr="00441EA3">
              <w:rPr>
                <w:iCs/>
                <w:sz w:val="20"/>
                <w:szCs w:val="20"/>
                <w:lang w:eastAsia="en-US"/>
              </w:rPr>
              <w:t>gramatycznych</w:t>
            </w:r>
            <w:r>
              <w:rPr>
                <w:iCs/>
                <w:sz w:val="20"/>
                <w:szCs w:val="20"/>
                <w:lang w:eastAsia="en-US"/>
              </w:rPr>
              <w:t>,</w:t>
            </w:r>
            <w:r>
              <w:rPr>
                <w:sz w:val="20"/>
                <w:szCs w:val="20"/>
              </w:rPr>
              <w:t xml:space="preserve"> wykonuje poprawnie większość zadań zw</w:t>
            </w:r>
            <w:r w:rsidR="002722F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z ww. tekstam</w:t>
            </w:r>
            <w:r w:rsidR="00B25114">
              <w:rPr>
                <w:sz w:val="20"/>
                <w:szCs w:val="20"/>
              </w:rPr>
              <w:t>i, w tym opisuje krótko wydarzenia z tekstu w rozdz.</w:t>
            </w:r>
            <w:r w:rsidR="00716014">
              <w:rPr>
                <w:sz w:val="20"/>
                <w:szCs w:val="20"/>
              </w:rPr>
              <w:t xml:space="preserve"> </w:t>
            </w:r>
            <w:r w:rsidR="00B25114">
              <w:rPr>
                <w:sz w:val="20"/>
                <w:szCs w:val="20"/>
              </w:rPr>
              <w:t>2d z punktu widzenia ich uczestnika</w:t>
            </w:r>
          </w:p>
          <w:p w14:paraId="309EC7D3" w14:textId="0B16B392" w:rsidR="00B25114" w:rsidRPr="00AD7C4E" w:rsidRDefault="00B25114" w:rsidP="00AD7C4E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w większości poprawnie tworzy pytania i udziela odpowiedzi do tekstu </w:t>
            </w:r>
            <w:r>
              <w:rPr>
                <w:i/>
                <w:sz w:val="20"/>
                <w:szCs w:val="20"/>
              </w:rPr>
              <w:t>Rain in the Desert</w:t>
            </w:r>
          </w:p>
        </w:tc>
        <w:tc>
          <w:tcPr>
            <w:tcW w:w="283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0A5D257E" w14:textId="6B198211" w:rsidR="001A31D4" w:rsidRDefault="001A31D4" w:rsidP="00A45781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rozumie prawie wszystkie informacje</w:t>
            </w:r>
            <w:r w:rsidRPr="00441EA3">
              <w:rPr>
                <w:sz w:val="20"/>
                <w:szCs w:val="20"/>
                <w:lang w:eastAsia="en-US"/>
              </w:rPr>
              <w:t xml:space="preserve"> w zdaniach i tekstach, w których poprawnie </w:t>
            </w:r>
            <w:r>
              <w:rPr>
                <w:iCs/>
                <w:sz w:val="20"/>
                <w:szCs w:val="20"/>
                <w:lang w:eastAsia="en-US"/>
              </w:rPr>
              <w:t xml:space="preserve">identyfikuje i analizuje użycie ww. </w:t>
            </w:r>
            <w:r w:rsidR="00B25114">
              <w:rPr>
                <w:iCs/>
                <w:sz w:val="20"/>
                <w:szCs w:val="20"/>
              </w:rPr>
              <w:t>form i</w:t>
            </w:r>
            <w:r w:rsidR="00B25114">
              <w:rPr>
                <w:iCs/>
                <w:sz w:val="20"/>
                <w:szCs w:val="20"/>
                <w:lang w:eastAsia="en-US"/>
              </w:rPr>
              <w:t xml:space="preserve"> </w:t>
            </w:r>
            <w:r>
              <w:rPr>
                <w:iCs/>
                <w:sz w:val="20"/>
                <w:szCs w:val="20"/>
                <w:lang w:eastAsia="en-US"/>
              </w:rPr>
              <w:t xml:space="preserve">struktur </w:t>
            </w:r>
            <w:r w:rsidRPr="00441EA3">
              <w:rPr>
                <w:iCs/>
                <w:sz w:val="20"/>
                <w:szCs w:val="20"/>
                <w:lang w:eastAsia="en-US"/>
              </w:rPr>
              <w:t>gramatycznych</w:t>
            </w:r>
            <w:r>
              <w:rPr>
                <w:iCs/>
                <w:sz w:val="20"/>
                <w:szCs w:val="20"/>
                <w:lang w:eastAsia="en-US"/>
              </w:rPr>
              <w:t>,</w:t>
            </w:r>
            <w:r>
              <w:rPr>
                <w:sz w:val="20"/>
                <w:szCs w:val="20"/>
              </w:rPr>
              <w:t xml:space="preserve"> wykonuje poprawnie prawie wszystkie zadania zw</w:t>
            </w:r>
            <w:r w:rsidR="002722F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z ww. tekstami</w:t>
            </w:r>
            <w:r w:rsidR="00B25114">
              <w:rPr>
                <w:sz w:val="20"/>
                <w:szCs w:val="20"/>
              </w:rPr>
              <w:t>, w tym opisuje wydarzenia z tekstu w rozdz.</w:t>
            </w:r>
            <w:r w:rsidR="00716014">
              <w:rPr>
                <w:sz w:val="20"/>
                <w:szCs w:val="20"/>
              </w:rPr>
              <w:t xml:space="preserve"> </w:t>
            </w:r>
            <w:r w:rsidR="00B25114">
              <w:rPr>
                <w:sz w:val="20"/>
                <w:szCs w:val="20"/>
              </w:rPr>
              <w:t>2d z punktu widzenia ich uczestnika</w:t>
            </w:r>
          </w:p>
          <w:p w14:paraId="6F960E02" w14:textId="6E52576D" w:rsidR="00B25114" w:rsidRPr="00A45781" w:rsidRDefault="00B25114" w:rsidP="00A45781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poprawnie tworzy pytania i udziela odpowiedzi do tekstu </w:t>
            </w:r>
            <w:r>
              <w:rPr>
                <w:i/>
                <w:sz w:val="20"/>
                <w:szCs w:val="20"/>
              </w:rPr>
              <w:t>Rain in the Desert</w:t>
            </w:r>
            <w:r w:rsidR="00787044">
              <w:rPr>
                <w:sz w:val="20"/>
                <w:szCs w:val="20"/>
              </w:rPr>
              <w:t>,</w:t>
            </w:r>
            <w:r w:rsidR="00787044">
              <w:rPr>
                <w:sz w:val="20"/>
                <w:szCs w:val="20"/>
                <w:lang w:eastAsia="en-US"/>
              </w:rPr>
              <w:t xml:space="preserve"> może popełniać sporadyczne błędy</w:t>
            </w:r>
          </w:p>
        </w:tc>
        <w:tc>
          <w:tcPr>
            <w:tcW w:w="283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7296815C" w14:textId="25BAB3FE" w:rsidR="001A31D4" w:rsidRDefault="001A31D4" w:rsidP="00EA7A49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rozumie wszystkie informacje</w:t>
            </w:r>
            <w:r w:rsidRPr="00441EA3">
              <w:rPr>
                <w:sz w:val="20"/>
                <w:szCs w:val="20"/>
                <w:lang w:eastAsia="en-US"/>
              </w:rPr>
              <w:t xml:space="preserve"> w zdaniach i tekstach, w których poprawnie </w:t>
            </w:r>
            <w:r>
              <w:rPr>
                <w:iCs/>
                <w:sz w:val="20"/>
                <w:szCs w:val="20"/>
                <w:lang w:eastAsia="en-US"/>
              </w:rPr>
              <w:t xml:space="preserve">identyfikuje i analizuje użycie ww. </w:t>
            </w:r>
            <w:r w:rsidR="003E3384">
              <w:rPr>
                <w:iCs/>
                <w:sz w:val="20"/>
                <w:szCs w:val="20"/>
              </w:rPr>
              <w:t xml:space="preserve">form i </w:t>
            </w:r>
            <w:r>
              <w:rPr>
                <w:iCs/>
                <w:sz w:val="20"/>
                <w:szCs w:val="20"/>
                <w:lang w:eastAsia="en-US"/>
              </w:rPr>
              <w:t>struktur</w:t>
            </w:r>
            <w:r w:rsidR="00B25114" w:rsidRPr="00441EA3">
              <w:rPr>
                <w:iCs/>
                <w:sz w:val="20"/>
                <w:szCs w:val="20"/>
                <w:lang w:eastAsia="en-US"/>
              </w:rPr>
              <w:t xml:space="preserve"> </w:t>
            </w:r>
            <w:r w:rsidRPr="00441EA3">
              <w:rPr>
                <w:iCs/>
                <w:sz w:val="20"/>
                <w:szCs w:val="20"/>
                <w:lang w:eastAsia="en-US"/>
              </w:rPr>
              <w:t>gramatycznych</w:t>
            </w:r>
            <w:r>
              <w:rPr>
                <w:iCs/>
                <w:sz w:val="20"/>
                <w:szCs w:val="20"/>
                <w:lang w:eastAsia="en-US"/>
              </w:rPr>
              <w:t>, potrafi podać własne przykłady tych struktur,</w:t>
            </w:r>
            <w:r>
              <w:rPr>
                <w:sz w:val="20"/>
                <w:szCs w:val="20"/>
              </w:rPr>
              <w:t xml:space="preserve"> wykonuje poprawnie wszystkie zadania zw</w:t>
            </w:r>
            <w:r w:rsidR="002722F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z ww. tekstami</w:t>
            </w:r>
            <w:r w:rsidR="001C4E35">
              <w:rPr>
                <w:sz w:val="20"/>
                <w:szCs w:val="20"/>
              </w:rPr>
              <w:t xml:space="preserve">, </w:t>
            </w:r>
            <w:r w:rsidR="00B25114">
              <w:rPr>
                <w:sz w:val="20"/>
                <w:szCs w:val="20"/>
              </w:rPr>
              <w:t>w tym opisuje wyczerpująco wydarzenia z tekstu w rozdz.</w:t>
            </w:r>
            <w:r w:rsidR="00716014">
              <w:rPr>
                <w:sz w:val="20"/>
                <w:szCs w:val="20"/>
              </w:rPr>
              <w:t xml:space="preserve"> </w:t>
            </w:r>
            <w:r w:rsidR="00B25114">
              <w:rPr>
                <w:sz w:val="20"/>
                <w:szCs w:val="20"/>
              </w:rPr>
              <w:t>2d z punktu widzenia ich uczestnika</w:t>
            </w:r>
          </w:p>
          <w:p w14:paraId="6AA450DE" w14:textId="4AB290D5" w:rsidR="00B25114" w:rsidRPr="00E26F4E" w:rsidRDefault="00B25114" w:rsidP="00273F4C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poprawnie tworzy pytania i udziela odpowiedzi do tekstu </w:t>
            </w:r>
            <w:r>
              <w:rPr>
                <w:i/>
                <w:sz w:val="20"/>
                <w:szCs w:val="20"/>
              </w:rPr>
              <w:t>Rain in the Desert</w:t>
            </w:r>
            <w:r w:rsidR="00787044">
              <w:rPr>
                <w:sz w:val="20"/>
                <w:szCs w:val="20"/>
              </w:rPr>
              <w:t>,</w:t>
            </w:r>
            <w:r w:rsidR="00787044">
              <w:rPr>
                <w:sz w:val="20"/>
                <w:szCs w:val="20"/>
                <w:lang w:eastAsia="en-US"/>
              </w:rPr>
              <w:t xml:space="preserve"> nie popełnia żadnych bł</w:t>
            </w:r>
            <w:r w:rsidR="004908BD">
              <w:rPr>
                <w:sz w:val="20"/>
                <w:szCs w:val="20"/>
                <w:lang w:eastAsia="en-US"/>
              </w:rPr>
              <w:t>ę</w:t>
            </w:r>
            <w:r w:rsidR="00787044">
              <w:rPr>
                <w:sz w:val="20"/>
                <w:szCs w:val="20"/>
                <w:lang w:eastAsia="en-US"/>
              </w:rPr>
              <w:t>dów</w:t>
            </w:r>
          </w:p>
        </w:tc>
      </w:tr>
      <w:tr w:rsidR="001A31D4" w14:paraId="694F5EA1" w14:textId="77777777" w:rsidTr="00B86DB2">
        <w:trPr>
          <w:trHeight w:val="1684"/>
        </w:trPr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5FEFC671" w14:textId="77777777" w:rsidR="001A31D4" w:rsidRDefault="001A31D4" w:rsidP="00F52720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2f</w:t>
            </w:r>
          </w:p>
          <w:p w14:paraId="1C2A2A02" w14:textId="75B68C00" w:rsidR="001C4E35" w:rsidRPr="00A45781" w:rsidRDefault="001A31D4" w:rsidP="00AD7C4E">
            <w:pPr>
              <w:spacing w:line="276" w:lineRule="auto"/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sz w:val="22"/>
                <w:szCs w:val="22"/>
                <w:lang w:val="en-US"/>
              </w:rPr>
              <w:t>Listening</w:t>
            </w:r>
            <w:r w:rsidR="00F52720">
              <w:rPr>
                <w:b/>
                <w:bCs/>
                <w:i/>
                <w:sz w:val="22"/>
                <w:szCs w:val="22"/>
                <w:lang w:val="en-US"/>
              </w:rPr>
              <w:t xml:space="preserve"> </w:t>
            </w:r>
            <w:r>
              <w:rPr>
                <w:b/>
                <w:bCs/>
                <w:i/>
                <w:sz w:val="22"/>
                <w:szCs w:val="22"/>
                <w:lang w:val="en-US"/>
              </w:rPr>
              <w:t>Skills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89A4880" w14:textId="4A60E102" w:rsidR="001A31D4" w:rsidRDefault="001A31D4" w:rsidP="00EA7A49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rozumie większość kluczowych informacji w nagraniu i</w:t>
            </w:r>
            <w:r w:rsidR="00C07A4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audioskrypcie; rozwiązuje prawidłowo </w:t>
            </w:r>
            <w:r w:rsidRPr="005718F1">
              <w:rPr>
                <w:sz w:val="20"/>
                <w:szCs w:val="20"/>
              </w:rPr>
              <w:t xml:space="preserve">część punktów w zadaniu </w:t>
            </w:r>
            <w:r w:rsidR="001328DD">
              <w:rPr>
                <w:sz w:val="20"/>
                <w:szCs w:val="20"/>
              </w:rPr>
              <w:t>na uzupełnianie luk w notatkach dot. treści nagrania (+ zna strategię wykonania zadania)</w:t>
            </w:r>
            <w:r>
              <w:rPr>
                <w:sz w:val="20"/>
                <w:szCs w:val="20"/>
              </w:rPr>
              <w:t xml:space="preserve"> </w:t>
            </w:r>
            <w:r w:rsidR="001328DD">
              <w:rPr>
                <w:sz w:val="20"/>
                <w:szCs w:val="20"/>
              </w:rPr>
              <w:t xml:space="preserve">i w ćwiczeniach </w:t>
            </w:r>
            <w:r w:rsidRPr="005718F1">
              <w:rPr>
                <w:sz w:val="20"/>
                <w:szCs w:val="20"/>
              </w:rPr>
              <w:t>przygotowawczyc</w:t>
            </w:r>
            <w:r>
              <w:rPr>
                <w:sz w:val="20"/>
                <w:szCs w:val="20"/>
              </w:rPr>
              <w:t>h</w:t>
            </w:r>
          </w:p>
          <w:p w14:paraId="36FD9D23" w14:textId="6BDED1FD" w:rsidR="001C4E35" w:rsidRPr="0025260D" w:rsidRDefault="001C4E35" w:rsidP="001C4E3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 w:rsidRPr="0025260D">
              <w:rPr>
                <w:sz w:val="20"/>
                <w:szCs w:val="20"/>
              </w:rPr>
              <w:t>w oparciu o nagranie i rysunek, stara się wyjaśnić, w jaki sposób działa system pomp wodnych zasilanych energią słoneczną</w:t>
            </w:r>
          </w:p>
          <w:p w14:paraId="6ACF77B9" w14:textId="38F3262C" w:rsidR="001A31D4" w:rsidRPr="005B4340" w:rsidRDefault="001A31D4" w:rsidP="003C2F44">
            <w:pPr>
              <w:numPr>
                <w:ilvl w:val="0"/>
                <w:numId w:val="2"/>
              </w:numPr>
              <w:spacing w:after="120"/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zna informacje o </w:t>
            </w:r>
            <w:r w:rsidR="003D2F02">
              <w:rPr>
                <w:sz w:val="20"/>
                <w:szCs w:val="20"/>
              </w:rPr>
              <w:t xml:space="preserve">organizacji </w:t>
            </w:r>
            <w:r w:rsidR="003D2F02">
              <w:rPr>
                <w:i/>
                <w:sz w:val="20"/>
                <w:szCs w:val="20"/>
              </w:rPr>
              <w:t xml:space="preserve">WaterAid </w:t>
            </w:r>
            <w:r w:rsidR="003D2F02">
              <w:rPr>
                <w:sz w:val="20"/>
                <w:szCs w:val="20"/>
              </w:rPr>
              <w:t xml:space="preserve">utworzonej w UK </w:t>
            </w:r>
            <w:r>
              <w:rPr>
                <w:sz w:val="20"/>
                <w:szCs w:val="20"/>
              </w:rPr>
              <w:t>i twor</w:t>
            </w:r>
            <w:r w:rsidR="003C2F44">
              <w:rPr>
                <w:sz w:val="20"/>
                <w:szCs w:val="20"/>
              </w:rPr>
              <w:t xml:space="preserve">zy w miarę poprawnie 2 </w:t>
            </w:r>
            <w:r w:rsidR="003D2F02">
              <w:rPr>
                <w:sz w:val="20"/>
                <w:szCs w:val="20"/>
              </w:rPr>
              <w:lastRenderedPageBreak/>
              <w:t>zdania o polskich organizacjach pomagających ludziom na całym świecie w dostępie do czystej wody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30D205" w14:textId="3611C7D6" w:rsidR="001A31D4" w:rsidRDefault="001A31D4" w:rsidP="00EA7A49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lastRenderedPageBreak/>
              <w:t xml:space="preserve">rozumie kluczowe informacje w nagraniu i audioskrypcie; rozwiązuje prawidłowo znaczną część punktów w zadaniu </w:t>
            </w:r>
            <w:r w:rsidR="001328DD">
              <w:rPr>
                <w:sz w:val="20"/>
                <w:szCs w:val="20"/>
              </w:rPr>
              <w:t>na uzupełnianie luk w notatkach dot. treści nagrania (+ zna strategię wykonania zadania) i w ćwiczeniach</w:t>
            </w:r>
            <w:r>
              <w:rPr>
                <w:sz w:val="20"/>
                <w:szCs w:val="20"/>
              </w:rPr>
              <w:t xml:space="preserve"> przygotowawczych</w:t>
            </w:r>
            <w:r w:rsidR="001328DD">
              <w:rPr>
                <w:sz w:val="20"/>
                <w:szCs w:val="20"/>
              </w:rPr>
              <w:t>, w tym przy wyborze ilustracji, która najlepiej podsumowuje rozwiązanie dostępu do wody przedstawione w nagraniu</w:t>
            </w:r>
          </w:p>
          <w:p w14:paraId="785D36FD" w14:textId="6AD22C14" w:rsidR="00FC6CE0" w:rsidRPr="0025260D" w:rsidRDefault="00FC6CE0" w:rsidP="00716014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 w:rsidRPr="0025260D">
              <w:rPr>
                <w:sz w:val="20"/>
                <w:szCs w:val="20"/>
              </w:rPr>
              <w:t xml:space="preserve">w oparciu o nagranie i rysunek, w miarę poprawnie wyjaśnia, w jaki sposób działa system pomp wodnych zasilanych energią słoneczną </w:t>
            </w:r>
          </w:p>
          <w:p w14:paraId="0ECB3C96" w14:textId="7A0E610D" w:rsidR="001A31D4" w:rsidRPr="005B4340" w:rsidRDefault="001A31D4" w:rsidP="00423D69">
            <w:pPr>
              <w:numPr>
                <w:ilvl w:val="0"/>
                <w:numId w:val="2"/>
              </w:numPr>
              <w:spacing w:after="120"/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lastRenderedPageBreak/>
              <w:t xml:space="preserve">zna informacje o </w:t>
            </w:r>
            <w:r w:rsidR="003D2F02">
              <w:rPr>
                <w:sz w:val="20"/>
                <w:szCs w:val="20"/>
              </w:rPr>
              <w:t xml:space="preserve">organizacji </w:t>
            </w:r>
            <w:r w:rsidR="003D2F02">
              <w:rPr>
                <w:i/>
                <w:sz w:val="20"/>
                <w:szCs w:val="20"/>
              </w:rPr>
              <w:t xml:space="preserve">WaterAid </w:t>
            </w:r>
            <w:r w:rsidR="003D2F02">
              <w:rPr>
                <w:sz w:val="20"/>
                <w:szCs w:val="20"/>
              </w:rPr>
              <w:t xml:space="preserve">utworzonej w UK </w:t>
            </w:r>
            <w:r>
              <w:rPr>
                <w:sz w:val="20"/>
                <w:szCs w:val="20"/>
              </w:rPr>
              <w:t xml:space="preserve">i udziela krótkiej, w miarę poprawnej </w:t>
            </w:r>
            <w:r w:rsidR="003D2F02">
              <w:rPr>
                <w:sz w:val="20"/>
                <w:szCs w:val="20"/>
              </w:rPr>
              <w:t>wypowiedzi o polskich organizacjach charytatywnych pomagających ludziom na całym świecie w dostępie do czystej wody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5DFF10E" w14:textId="6285D694" w:rsidR="001A31D4" w:rsidRDefault="001A31D4" w:rsidP="00EA7A49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rozumie większość informacji w nagraniu i audioskrypcie; rozwiązuje prawidłowo większość punktów w zadaniu </w:t>
            </w:r>
            <w:r w:rsidR="001328DD">
              <w:rPr>
                <w:sz w:val="20"/>
                <w:szCs w:val="20"/>
              </w:rPr>
              <w:t xml:space="preserve">na uzupełnianie luk w notatkach dot. treści nagrania (+ zna strategię wykonania zadania) </w:t>
            </w:r>
            <w:r>
              <w:rPr>
                <w:sz w:val="20"/>
                <w:szCs w:val="20"/>
              </w:rPr>
              <w:t>i w ćwicz</w:t>
            </w:r>
            <w:r w:rsidR="001328DD">
              <w:rPr>
                <w:sz w:val="20"/>
                <w:szCs w:val="20"/>
              </w:rPr>
              <w:t xml:space="preserve">eniach </w:t>
            </w:r>
            <w:r>
              <w:rPr>
                <w:sz w:val="20"/>
                <w:szCs w:val="20"/>
              </w:rPr>
              <w:t>przygotowawczych</w:t>
            </w:r>
            <w:r w:rsidR="001328DD">
              <w:rPr>
                <w:sz w:val="20"/>
                <w:szCs w:val="20"/>
              </w:rPr>
              <w:t>, w tym przy wyborze ilustracji, która najlepiej podsumowuje rozwiązanie dostępu do wody przedstawione w nagraniu</w:t>
            </w:r>
          </w:p>
          <w:p w14:paraId="17776E24" w14:textId="77777777" w:rsidR="0025260D" w:rsidRDefault="00FC6CE0" w:rsidP="0025260D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oparciu o nagranie i rysunek, w większości poprawnie wyjaśnia, w jaki sposób działa system pomp wodn</w:t>
            </w:r>
            <w:r w:rsidR="0025260D">
              <w:rPr>
                <w:sz w:val="20"/>
                <w:szCs w:val="20"/>
              </w:rPr>
              <w:t>ych zasilanych energią słoneczną</w:t>
            </w:r>
          </w:p>
          <w:p w14:paraId="20FE9F16" w14:textId="5BC90809" w:rsidR="001A31D4" w:rsidRPr="0025260D" w:rsidRDefault="001A31D4" w:rsidP="00273F4C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 w:rsidRPr="0025260D">
              <w:rPr>
                <w:sz w:val="20"/>
                <w:szCs w:val="20"/>
              </w:rPr>
              <w:lastRenderedPageBreak/>
              <w:t xml:space="preserve">zna informacje o </w:t>
            </w:r>
            <w:r w:rsidR="003D2F02" w:rsidRPr="0025260D">
              <w:rPr>
                <w:sz w:val="20"/>
                <w:szCs w:val="20"/>
              </w:rPr>
              <w:t xml:space="preserve">organizacji </w:t>
            </w:r>
            <w:r w:rsidR="003D2F02" w:rsidRPr="0025260D">
              <w:rPr>
                <w:i/>
                <w:sz w:val="20"/>
                <w:szCs w:val="20"/>
              </w:rPr>
              <w:t xml:space="preserve">WaterAid </w:t>
            </w:r>
            <w:r w:rsidR="003D2F02" w:rsidRPr="0025260D">
              <w:rPr>
                <w:sz w:val="20"/>
                <w:szCs w:val="20"/>
              </w:rPr>
              <w:t xml:space="preserve">utworzonej w UK </w:t>
            </w:r>
            <w:r w:rsidRPr="0025260D">
              <w:rPr>
                <w:sz w:val="20"/>
                <w:szCs w:val="20"/>
              </w:rPr>
              <w:t xml:space="preserve">i udziela krótkiej, w większości poprawnej </w:t>
            </w:r>
            <w:r w:rsidR="003D2F02" w:rsidRPr="0025260D">
              <w:rPr>
                <w:sz w:val="20"/>
                <w:szCs w:val="20"/>
              </w:rPr>
              <w:t>wypowiedzi o polskich organizacjach charytatywnych pomagających ludziom na całym świecie w dostępie do czystej wody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29D4E6" w14:textId="1893D75F" w:rsidR="001A31D4" w:rsidRDefault="001A31D4" w:rsidP="00EA7A49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lastRenderedPageBreak/>
              <w:t xml:space="preserve">rozumie prawie wszystkie informacje w nagraniu i audioskrypcie; rozwiązuje prawidłowo prawie wszystkie punkty w zadaniu </w:t>
            </w:r>
            <w:r w:rsidR="001328DD">
              <w:rPr>
                <w:sz w:val="20"/>
                <w:szCs w:val="20"/>
              </w:rPr>
              <w:t xml:space="preserve">na uzupełnianie luk w notatkach dot. treści nagrania (+ zna strategię wykonania zadania) </w:t>
            </w:r>
            <w:r>
              <w:rPr>
                <w:sz w:val="20"/>
                <w:szCs w:val="20"/>
              </w:rPr>
              <w:t xml:space="preserve">i w </w:t>
            </w:r>
            <w:r w:rsidRPr="005718F1">
              <w:rPr>
                <w:sz w:val="20"/>
                <w:szCs w:val="20"/>
              </w:rPr>
              <w:t>ćwicz</w:t>
            </w:r>
            <w:r w:rsidR="00FA514A">
              <w:rPr>
                <w:sz w:val="20"/>
                <w:szCs w:val="20"/>
              </w:rPr>
              <w:t>eniach</w:t>
            </w:r>
            <w:r>
              <w:rPr>
                <w:sz w:val="20"/>
                <w:szCs w:val="20"/>
              </w:rPr>
              <w:t xml:space="preserve"> przygotow</w:t>
            </w:r>
            <w:r w:rsidR="00D178DF">
              <w:rPr>
                <w:sz w:val="20"/>
                <w:szCs w:val="20"/>
              </w:rPr>
              <w:t>awczych</w:t>
            </w:r>
            <w:r w:rsidR="001328DD">
              <w:rPr>
                <w:sz w:val="20"/>
                <w:szCs w:val="20"/>
              </w:rPr>
              <w:t>, w tym przy wyborze ilustracji, która najlepiej podsumowuje rozwiązanie dostępu do wody przedstawione w nagraniu</w:t>
            </w:r>
          </w:p>
          <w:p w14:paraId="5BC087C3" w14:textId="77777777" w:rsidR="0025260D" w:rsidRDefault="00716014" w:rsidP="0025260D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oparciu o nagranie i rysunek, poprawnie wyjaśnia, w jaki sposób działa system pomp </w:t>
            </w:r>
            <w:r>
              <w:rPr>
                <w:sz w:val="20"/>
                <w:szCs w:val="20"/>
              </w:rPr>
              <w:lastRenderedPageBreak/>
              <w:t>wodnych zasilanych energią słoneczną</w:t>
            </w:r>
          </w:p>
          <w:p w14:paraId="7A28D9D2" w14:textId="04252D92" w:rsidR="001A31D4" w:rsidRPr="0025260D" w:rsidRDefault="001A31D4" w:rsidP="0025260D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 w:rsidRPr="0025260D">
              <w:rPr>
                <w:sz w:val="20"/>
                <w:szCs w:val="20"/>
              </w:rPr>
              <w:t xml:space="preserve">zna informacje o </w:t>
            </w:r>
            <w:r w:rsidR="003D2F02" w:rsidRPr="0025260D">
              <w:rPr>
                <w:sz w:val="20"/>
                <w:szCs w:val="20"/>
              </w:rPr>
              <w:t xml:space="preserve">organizacji </w:t>
            </w:r>
            <w:r w:rsidR="003D2F02" w:rsidRPr="0025260D">
              <w:rPr>
                <w:i/>
                <w:sz w:val="20"/>
                <w:szCs w:val="20"/>
              </w:rPr>
              <w:t xml:space="preserve">WaterAid </w:t>
            </w:r>
            <w:r w:rsidR="003D2F02" w:rsidRPr="0025260D">
              <w:rPr>
                <w:sz w:val="20"/>
                <w:szCs w:val="20"/>
              </w:rPr>
              <w:t>utworzonej w UK</w:t>
            </w:r>
            <w:r w:rsidRPr="0025260D">
              <w:rPr>
                <w:sz w:val="20"/>
                <w:szCs w:val="20"/>
              </w:rPr>
              <w:t xml:space="preserve"> i udziela krótkiej, poprawnej </w:t>
            </w:r>
            <w:r w:rsidR="003D2F02" w:rsidRPr="0025260D">
              <w:rPr>
                <w:sz w:val="20"/>
                <w:szCs w:val="20"/>
              </w:rPr>
              <w:t>wypowiedzi o polskich organizacjach charytatywnych pomagających ludziom na całym świecie w dostępie do czystej wody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394F98" w14:textId="4D1A8758" w:rsidR="001A31D4" w:rsidRDefault="001A31D4" w:rsidP="00EA7A49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lastRenderedPageBreak/>
              <w:t xml:space="preserve">rozumie wszystkie informacje w nagraniu i audioskrypcie; </w:t>
            </w:r>
            <w:r w:rsidRPr="005718F1">
              <w:rPr>
                <w:sz w:val="20"/>
                <w:szCs w:val="20"/>
              </w:rPr>
              <w:t xml:space="preserve">rozwiązuje prawidłowo wszystkie punkty w zadaniu </w:t>
            </w:r>
            <w:r w:rsidR="001328DD">
              <w:rPr>
                <w:sz w:val="20"/>
                <w:szCs w:val="20"/>
              </w:rPr>
              <w:t>na uzupełnianie luk w notatkach dot. treści nagrania (+ zna strategię wykonania zadania)</w:t>
            </w:r>
            <w:r>
              <w:rPr>
                <w:sz w:val="20"/>
                <w:szCs w:val="20"/>
              </w:rPr>
              <w:t xml:space="preserve"> </w:t>
            </w:r>
            <w:r w:rsidRPr="005718F1">
              <w:rPr>
                <w:sz w:val="20"/>
                <w:szCs w:val="20"/>
              </w:rPr>
              <w:t>i w ćwicz</w:t>
            </w:r>
            <w:r w:rsidR="00FA514A">
              <w:rPr>
                <w:sz w:val="20"/>
                <w:szCs w:val="20"/>
              </w:rPr>
              <w:t>eniach</w:t>
            </w:r>
            <w:r>
              <w:rPr>
                <w:sz w:val="20"/>
                <w:szCs w:val="20"/>
              </w:rPr>
              <w:t xml:space="preserve"> przygotowawczych</w:t>
            </w:r>
            <w:r w:rsidR="001328DD">
              <w:rPr>
                <w:sz w:val="20"/>
                <w:szCs w:val="20"/>
              </w:rPr>
              <w:t>, w tym przy wyborze ilustracji, która najlepiej podsumowuje rozwiązanie dostępu do wody przedstawione w nagraniu</w:t>
            </w:r>
          </w:p>
          <w:p w14:paraId="12865A03" w14:textId="77777777" w:rsidR="0025260D" w:rsidRDefault="00716014" w:rsidP="0025260D">
            <w:pPr>
              <w:numPr>
                <w:ilvl w:val="0"/>
                <w:numId w:val="33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oparciu o nagranie i rysunek, poprawnie i szczegółowo wyjaśnia, w jaki sposób działa system pomp wodnych zasilanych energią słoneczną</w:t>
            </w:r>
          </w:p>
          <w:p w14:paraId="13C0DF9E" w14:textId="4737E53B" w:rsidR="001A31D4" w:rsidRPr="0025260D" w:rsidRDefault="001A31D4" w:rsidP="0025260D">
            <w:pPr>
              <w:numPr>
                <w:ilvl w:val="0"/>
                <w:numId w:val="33"/>
              </w:numPr>
              <w:ind w:left="90" w:hanging="175"/>
              <w:rPr>
                <w:sz w:val="20"/>
                <w:szCs w:val="20"/>
              </w:rPr>
            </w:pPr>
            <w:r w:rsidRPr="0025260D">
              <w:rPr>
                <w:sz w:val="20"/>
                <w:szCs w:val="20"/>
              </w:rPr>
              <w:lastRenderedPageBreak/>
              <w:t xml:space="preserve">zna informacje o </w:t>
            </w:r>
            <w:r w:rsidR="003D2F02" w:rsidRPr="0025260D">
              <w:rPr>
                <w:sz w:val="20"/>
                <w:szCs w:val="20"/>
              </w:rPr>
              <w:t xml:space="preserve">organizacji </w:t>
            </w:r>
            <w:r w:rsidR="003D2F02" w:rsidRPr="0025260D">
              <w:rPr>
                <w:i/>
                <w:sz w:val="20"/>
                <w:szCs w:val="20"/>
              </w:rPr>
              <w:t xml:space="preserve">WaterAid </w:t>
            </w:r>
            <w:r w:rsidR="003D2F02" w:rsidRPr="0025260D">
              <w:rPr>
                <w:sz w:val="20"/>
                <w:szCs w:val="20"/>
              </w:rPr>
              <w:t xml:space="preserve">utworzonej w UK </w:t>
            </w:r>
            <w:r w:rsidRPr="0025260D">
              <w:rPr>
                <w:sz w:val="20"/>
                <w:szCs w:val="20"/>
              </w:rPr>
              <w:t xml:space="preserve">i udziela wyczerpującej, poprawnej </w:t>
            </w:r>
            <w:r w:rsidR="003D2F02" w:rsidRPr="0025260D">
              <w:rPr>
                <w:sz w:val="20"/>
                <w:szCs w:val="20"/>
              </w:rPr>
              <w:t>wypowiedzi o polskich organizacjach charytatywnych pomagających ludziom na całym świecie w dostępie do czystej wody</w:t>
            </w:r>
          </w:p>
        </w:tc>
      </w:tr>
      <w:tr w:rsidR="001A31D4" w14:paraId="1EF68B49" w14:textId="77777777" w:rsidTr="00B86DB2">
        <w:trPr>
          <w:trHeight w:val="20"/>
        </w:trPr>
        <w:tc>
          <w:tcPr>
            <w:tcW w:w="151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75914BF" w14:textId="519699B4" w:rsidR="00716014" w:rsidRPr="003B7805" w:rsidRDefault="001A31D4" w:rsidP="00423D69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ROZUMIENIE</w:t>
            </w:r>
            <w:r w:rsidR="00AD7C4E"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</w:r>
            <w:r w:rsidR="0025260D">
              <w:rPr>
                <w:b/>
                <w:bCs/>
                <w:color w:val="000000"/>
                <w:sz w:val="16"/>
                <w:szCs w:val="16"/>
                <w:lang w:eastAsia="en-US"/>
              </w:rPr>
              <w:t>I</w:t>
            </w:r>
            <w:r w:rsidR="00AD7C4E"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</w:r>
            <w:r w:rsidR="003D2F02">
              <w:rPr>
                <w:b/>
                <w:bCs/>
                <w:color w:val="000000"/>
                <w:sz w:val="16"/>
                <w:szCs w:val="16"/>
                <w:lang w:eastAsia="en-US"/>
              </w:rPr>
              <w:t>PRZETWA-</w:t>
            </w:r>
            <w:r w:rsidR="00AD7C4E"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</w:r>
            <w:r w:rsidR="003D2F02">
              <w:rPr>
                <w:b/>
                <w:bCs/>
                <w:color w:val="000000"/>
                <w:sz w:val="16"/>
                <w:szCs w:val="16"/>
                <w:lang w:eastAsia="en-US"/>
              </w:rPr>
              <w:t>RZANIE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</w:t>
            </w:r>
            <w:r w:rsidR="00AD7C4E"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</w:r>
            <w:r w:rsidR="0025260D">
              <w:rPr>
                <w:b/>
                <w:bCs/>
                <w:color w:val="000000"/>
                <w:sz w:val="16"/>
                <w:szCs w:val="16"/>
                <w:lang w:eastAsia="en-US"/>
              </w:rPr>
              <w:t>WYPOWIEDZ</w:t>
            </w:r>
            <w:r w:rsidR="00423D69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</w:t>
            </w:r>
            <w:r w:rsidR="0025260D">
              <w:rPr>
                <w:b/>
                <w:bCs/>
                <w:color w:val="000000"/>
                <w:sz w:val="16"/>
                <w:szCs w:val="16"/>
                <w:lang w:eastAsia="en-US"/>
              </w:rPr>
              <w:t>ORAZ</w:t>
            </w:r>
            <w:r w:rsidR="00716014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TWORZENIE WYPOWIEDZI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1F7D9FEE" w14:textId="77777777" w:rsidR="001A31D4" w:rsidRDefault="001A31D4" w:rsidP="00EA7A49">
            <w:pPr>
              <w:ind w:left="113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16D3E4F" w14:textId="77777777" w:rsidR="001A31D4" w:rsidRDefault="001A31D4" w:rsidP="00EA7A49">
            <w:pPr>
              <w:ind w:left="113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46FC362A" w14:textId="77777777" w:rsidR="001A31D4" w:rsidRDefault="001A31D4" w:rsidP="00EA7A49">
            <w:pPr>
              <w:ind w:left="113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54B6BE73" w14:textId="77777777" w:rsidR="001A31D4" w:rsidRDefault="001A31D4" w:rsidP="00EA7A49">
            <w:pPr>
              <w:ind w:left="113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01B52FC7" w14:textId="77777777" w:rsidR="001A31D4" w:rsidRDefault="001A31D4" w:rsidP="00EA7A49">
            <w:pPr>
              <w:ind w:left="113"/>
              <w:rPr>
                <w:sz w:val="20"/>
                <w:szCs w:val="20"/>
                <w:lang w:eastAsia="en-US"/>
              </w:rPr>
            </w:pPr>
          </w:p>
        </w:tc>
      </w:tr>
      <w:tr w:rsidR="001A31D4" w14:paraId="321589F6" w14:textId="77777777" w:rsidTr="00B86DB2">
        <w:trPr>
          <w:trHeight w:val="1059"/>
        </w:trPr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7EB4933B" w14:textId="77777777" w:rsidR="001A31D4" w:rsidRDefault="001A31D4" w:rsidP="00F52720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2g</w:t>
            </w:r>
          </w:p>
          <w:p w14:paraId="075E126C" w14:textId="1FCAE841" w:rsidR="001A31D4" w:rsidRPr="008368AB" w:rsidRDefault="001A31D4" w:rsidP="00F52720">
            <w:pPr>
              <w:spacing w:line="276" w:lineRule="auto"/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sz w:val="22"/>
                <w:szCs w:val="22"/>
                <w:lang w:val="en-US"/>
              </w:rPr>
              <w:t>Sp</w:t>
            </w:r>
            <w:r w:rsidR="00FC586E">
              <w:rPr>
                <w:b/>
                <w:bCs/>
                <w:i/>
                <w:sz w:val="22"/>
                <w:szCs w:val="22"/>
                <w:lang w:val="en-US"/>
              </w:rPr>
              <w:t>oken English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EF577BA" w14:textId="4A66B939" w:rsidR="001A31D4" w:rsidRDefault="001A31D4" w:rsidP="00EA7A49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p</w:t>
            </w:r>
            <w:r w:rsidR="0015204B">
              <w:rPr>
                <w:sz w:val="20"/>
                <w:szCs w:val="20"/>
              </w:rPr>
              <w:t xml:space="preserve">odstawowe słownictwo służące do prowadzenia </w:t>
            </w:r>
            <w:r w:rsidR="0015204B">
              <w:rPr>
                <w:iCs/>
                <w:sz w:val="20"/>
                <w:szCs w:val="20"/>
              </w:rPr>
              <w:t>rozmów nt. rutynowych czynności i preferencji związanych z pomaganiem innym, w tym z działaniami w ramach wolontariatu, zna część wyróżnionych zwrotów</w:t>
            </w:r>
          </w:p>
          <w:p w14:paraId="720213B2" w14:textId="2B0F8AD1" w:rsidR="001A31D4" w:rsidRPr="0014294F" w:rsidRDefault="001A31D4" w:rsidP="00B86DB2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większość kluczowych informacji w przykładowym dialogu i wykonuje </w:t>
            </w:r>
            <w:r w:rsidR="00202AB8">
              <w:rPr>
                <w:sz w:val="20"/>
                <w:szCs w:val="20"/>
              </w:rPr>
              <w:t>w miarę</w:t>
            </w:r>
            <w:r>
              <w:rPr>
                <w:sz w:val="20"/>
                <w:szCs w:val="20"/>
              </w:rPr>
              <w:t xml:space="preserve"> poprawnie ćwiczenia z nim związane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BA98F6" w14:textId="74DA56D0" w:rsidR="001A31D4" w:rsidRDefault="001A31D4" w:rsidP="00EA7A49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znaczną część słownictwa </w:t>
            </w:r>
            <w:r w:rsidR="0015204B">
              <w:rPr>
                <w:sz w:val="20"/>
                <w:szCs w:val="20"/>
              </w:rPr>
              <w:t xml:space="preserve">służącego do prowadzenia </w:t>
            </w:r>
            <w:r w:rsidR="0015204B">
              <w:rPr>
                <w:iCs/>
                <w:sz w:val="20"/>
                <w:szCs w:val="20"/>
              </w:rPr>
              <w:t>rozmów nt. rutynowych czynności i preferencji związanych z pomaganiem innym, w tym z działaniami w ramach wolontariatu, zna znaczną część wyróżnionych zwrotów</w:t>
            </w:r>
          </w:p>
          <w:p w14:paraId="158AF49B" w14:textId="77777777" w:rsidR="001A31D4" w:rsidRPr="003E7653" w:rsidRDefault="001A31D4" w:rsidP="00EA7A49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kluczowe informacje w przykładowym dialogu i wykonuje na ogół poprawnie ćwiczenia z nim związane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ED68C9E" w14:textId="2166EE44" w:rsidR="001A31D4" w:rsidRDefault="001A31D4" w:rsidP="00EA7A49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większość słownictwa </w:t>
            </w:r>
            <w:r w:rsidR="0015204B">
              <w:rPr>
                <w:sz w:val="20"/>
                <w:szCs w:val="20"/>
              </w:rPr>
              <w:t xml:space="preserve">służącego do prowadzenia </w:t>
            </w:r>
            <w:r w:rsidR="0015204B">
              <w:rPr>
                <w:iCs/>
                <w:sz w:val="20"/>
                <w:szCs w:val="20"/>
              </w:rPr>
              <w:t>rozmów nt. rutynowych czynności i preferencji związanych z pomaganiem innym, w tym z działaniami w ramach wolontariatu, zna większość wyróżnionych zwrotów</w:t>
            </w:r>
          </w:p>
          <w:p w14:paraId="57DD469D" w14:textId="7BDCFE88" w:rsidR="001A31D4" w:rsidRPr="003E7653" w:rsidRDefault="001A31D4" w:rsidP="00273F4C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większość informacji w przykładowym dialogu i wykonuje </w:t>
            </w:r>
            <w:r w:rsidR="00751868">
              <w:rPr>
                <w:sz w:val="20"/>
                <w:szCs w:val="20"/>
              </w:rPr>
              <w:t>w większości poprawnie ćw.</w:t>
            </w:r>
            <w:r>
              <w:rPr>
                <w:sz w:val="20"/>
                <w:szCs w:val="20"/>
              </w:rPr>
              <w:t xml:space="preserve"> z nim związane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EEADE3C" w14:textId="071186C5" w:rsidR="001A31D4" w:rsidRPr="0015204B" w:rsidRDefault="001A31D4" w:rsidP="0015204B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prawie całe słownictwo służące do </w:t>
            </w:r>
            <w:r w:rsidR="0015204B">
              <w:rPr>
                <w:sz w:val="20"/>
                <w:szCs w:val="20"/>
              </w:rPr>
              <w:t xml:space="preserve">prowadzenia </w:t>
            </w:r>
            <w:r w:rsidR="0015204B">
              <w:rPr>
                <w:iCs/>
                <w:sz w:val="20"/>
                <w:szCs w:val="20"/>
              </w:rPr>
              <w:t>rozmów nt. rutynowych czynności i preferencji związanych z pomaganiem innym, w tym z działaniami w ramach wolontariatu, zna prawie wszystkie wyróżnione zwroty</w:t>
            </w:r>
          </w:p>
          <w:p w14:paraId="735C7E88" w14:textId="77777777" w:rsidR="001A31D4" w:rsidRPr="00592670" w:rsidRDefault="001A31D4" w:rsidP="00EA7A49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prawie wszystkie informacje w przykładowym dialogu i wykonuje poprawnie ćwiczenia z nim związane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AE73C8B" w14:textId="2F3B9D7A" w:rsidR="00AD7C4E" w:rsidRDefault="00AD7C4E" w:rsidP="00EA7A49">
            <w:pPr>
              <w:numPr>
                <w:ilvl w:val="0"/>
                <w:numId w:val="2"/>
              </w:numPr>
              <w:ind w:left="57" w:hanging="142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zna całe słownictwo służące do prowadzenia </w:t>
            </w:r>
            <w:r>
              <w:rPr>
                <w:iCs/>
                <w:sz w:val="20"/>
                <w:szCs w:val="20"/>
              </w:rPr>
              <w:t>rozmów nt. rutynowych czynności i preferencji związanych z pomaganiem innym, w tym z działaniami w ramach wolontariatu, zna wszystkie wyróżnione zwroty</w:t>
            </w:r>
          </w:p>
          <w:p w14:paraId="491E7FB1" w14:textId="00F38FFB" w:rsidR="001A31D4" w:rsidRDefault="001A31D4" w:rsidP="00EA7A49">
            <w:pPr>
              <w:numPr>
                <w:ilvl w:val="0"/>
                <w:numId w:val="2"/>
              </w:numPr>
              <w:ind w:left="57" w:hanging="142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rozumie wszystkie informacje w przykładowym dialogu i wykonuje poprawnie ćwiczenia z nim związane</w:t>
            </w:r>
          </w:p>
        </w:tc>
      </w:tr>
      <w:tr w:rsidR="001A31D4" w14:paraId="1DBE835D" w14:textId="77777777" w:rsidTr="00B86DB2">
        <w:trPr>
          <w:trHeight w:val="1828"/>
        </w:trPr>
        <w:tc>
          <w:tcPr>
            <w:tcW w:w="151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F5A61FA" w14:textId="77777777" w:rsidR="001A31D4" w:rsidRPr="006B3CAA" w:rsidRDefault="001A31D4" w:rsidP="00EA7A49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ZNAJOMOŚĆ SRODKÓW JĘZYKOWYCH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I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 xml:space="preserve">ROZUMIENIE WYPOWIEDZI 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96DBC31" w14:textId="77777777" w:rsidR="001A31D4" w:rsidRDefault="001A31D4" w:rsidP="00EA7A49">
            <w:pPr>
              <w:numPr>
                <w:ilvl w:val="0"/>
                <w:numId w:val="2"/>
              </w:numPr>
              <w:ind w:left="113" w:hanging="175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1D96DC2" w14:textId="77777777" w:rsidR="001A31D4" w:rsidRPr="003E7653" w:rsidRDefault="001A31D4" w:rsidP="00EA7A49">
            <w:pPr>
              <w:numPr>
                <w:ilvl w:val="0"/>
                <w:numId w:val="2"/>
              </w:numPr>
              <w:ind w:left="113" w:hanging="175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D5469AA" w14:textId="77777777" w:rsidR="001A31D4" w:rsidRDefault="001A31D4" w:rsidP="00EA7A49">
            <w:pPr>
              <w:numPr>
                <w:ilvl w:val="0"/>
                <w:numId w:val="2"/>
              </w:numPr>
              <w:ind w:left="113" w:hanging="175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A6695D3" w14:textId="77777777" w:rsidR="001A31D4" w:rsidRDefault="001A31D4" w:rsidP="00EA7A49">
            <w:pPr>
              <w:numPr>
                <w:ilvl w:val="0"/>
                <w:numId w:val="2"/>
              </w:numPr>
              <w:ind w:left="113" w:hanging="175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C8E64D2" w14:textId="77777777" w:rsidR="001A31D4" w:rsidRDefault="001A31D4" w:rsidP="00EA7A49">
            <w:pPr>
              <w:numPr>
                <w:ilvl w:val="0"/>
                <w:numId w:val="2"/>
              </w:numPr>
              <w:ind w:left="113" w:hanging="175"/>
              <w:rPr>
                <w:sz w:val="20"/>
                <w:szCs w:val="20"/>
                <w:lang w:eastAsia="en-US"/>
              </w:rPr>
            </w:pPr>
          </w:p>
        </w:tc>
      </w:tr>
      <w:tr w:rsidR="001A31D4" w14:paraId="4D4F77AF" w14:textId="77777777" w:rsidTr="00B86DB2">
        <w:trPr>
          <w:trHeight w:val="492"/>
        </w:trPr>
        <w:tc>
          <w:tcPr>
            <w:tcW w:w="151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0C24DAB" w14:textId="77777777" w:rsidR="001A31D4" w:rsidRPr="007B2533" w:rsidRDefault="001A31D4" w:rsidP="00EA7A49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TWORZENIE WYPOWIEDZI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I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REAGOWANIE NA WYPOWIEDZI</w:t>
            </w:r>
          </w:p>
        </w:tc>
        <w:tc>
          <w:tcPr>
            <w:tcW w:w="269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2B12BFA" w14:textId="77777777" w:rsidR="003C2F44" w:rsidRDefault="001A31D4" w:rsidP="003C2F44">
            <w:pPr>
              <w:numPr>
                <w:ilvl w:val="0"/>
                <w:numId w:val="34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uczestniczy w redagowaniu </w:t>
            </w:r>
            <w:r w:rsidR="0046098A">
              <w:rPr>
                <w:sz w:val="20"/>
                <w:szCs w:val="20"/>
              </w:rPr>
              <w:t>dialogu sterowanego dot. działań w organizacji charytatywnej zajmującej się pomocą w czasie klęsk żywiołowych (w oparciu o podane punkty)</w:t>
            </w:r>
            <w:r>
              <w:rPr>
                <w:sz w:val="20"/>
                <w:szCs w:val="20"/>
              </w:rPr>
              <w:t xml:space="preserve">; </w:t>
            </w:r>
            <w:r w:rsidR="003C2F44">
              <w:rPr>
                <w:sz w:val="20"/>
                <w:szCs w:val="20"/>
              </w:rPr>
              <w:t>odgrywa jedną z ról i jest na ogół komunikatywny</w:t>
            </w:r>
          </w:p>
          <w:p w14:paraId="5B91E429" w14:textId="63949CD2" w:rsidR="001A31D4" w:rsidRDefault="003C2F44" w:rsidP="003C2F44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uczestniczy w rozmowie w odpowiedzi na pytanie: </w:t>
            </w:r>
            <w:r>
              <w:rPr>
                <w:i/>
                <w:sz w:val="20"/>
                <w:szCs w:val="20"/>
              </w:rPr>
              <w:t xml:space="preserve">Is volunteering good for young people despite their busy schedule? </w:t>
            </w:r>
            <w:r>
              <w:rPr>
                <w:sz w:val="20"/>
                <w:szCs w:val="20"/>
              </w:rPr>
              <w:t>(w oparciu o podane punkty</w:t>
            </w:r>
            <w:r w:rsidR="00FA514A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,</w:t>
            </w:r>
            <w:r w:rsidR="001A31D4">
              <w:rPr>
                <w:sz w:val="20"/>
                <w:szCs w:val="20"/>
              </w:rPr>
              <w:t xml:space="preserve"> w wypowiedzi jest na ogół komunikatywny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AED4EE3" w14:textId="77777777" w:rsidR="003C2F44" w:rsidRDefault="001A31D4" w:rsidP="003C2F44">
            <w:pPr>
              <w:numPr>
                <w:ilvl w:val="0"/>
                <w:numId w:val="35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uczestniczy w redagowaniu </w:t>
            </w:r>
            <w:r w:rsidR="0046098A">
              <w:rPr>
                <w:sz w:val="20"/>
                <w:szCs w:val="20"/>
              </w:rPr>
              <w:t>dialogu sterowanego dot. działań w organizacji charytatywnej zajmującej się pomocą w czasie klęsk żywiołowych (w oparciu o podane punkty)</w:t>
            </w:r>
            <w:r>
              <w:rPr>
                <w:sz w:val="20"/>
                <w:szCs w:val="20"/>
              </w:rPr>
              <w:t xml:space="preserve">; </w:t>
            </w:r>
            <w:r w:rsidR="003C2F44">
              <w:rPr>
                <w:sz w:val="20"/>
                <w:szCs w:val="20"/>
              </w:rPr>
              <w:t>odgrywa jedną z ról i jest w większości komunikatywny</w:t>
            </w:r>
          </w:p>
          <w:p w14:paraId="7AF0B8F7" w14:textId="575103D2" w:rsidR="001A31D4" w:rsidRPr="003E7653" w:rsidRDefault="003C2F44" w:rsidP="00EA7A49">
            <w:pPr>
              <w:numPr>
                <w:ilvl w:val="0"/>
                <w:numId w:val="13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uczestniczy w rozmowie w odpowiedzi na pytanie: </w:t>
            </w:r>
            <w:r>
              <w:rPr>
                <w:i/>
                <w:sz w:val="20"/>
                <w:szCs w:val="20"/>
              </w:rPr>
              <w:t xml:space="preserve">Is volunteering good for young people despite their busy schedule? </w:t>
            </w:r>
            <w:r>
              <w:rPr>
                <w:sz w:val="20"/>
                <w:szCs w:val="20"/>
              </w:rPr>
              <w:t>(w oparciu o podane punkty</w:t>
            </w:r>
            <w:r w:rsidR="00FA514A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, w wypowiedzi jest w większości komunikatywny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C062904" w14:textId="0AAC6C99" w:rsidR="003C2F44" w:rsidRDefault="001A31D4" w:rsidP="003C2F44">
            <w:pPr>
              <w:numPr>
                <w:ilvl w:val="0"/>
                <w:numId w:val="35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aktywnie uczestniczy w </w:t>
            </w:r>
            <w:r w:rsidR="0046098A">
              <w:rPr>
                <w:sz w:val="20"/>
                <w:szCs w:val="20"/>
              </w:rPr>
              <w:t xml:space="preserve">redagowaniu dialogu sterowanego dot. działań w organizacji charytatywnej zajmującej się pomocą w czasie klęsk żywiołowych (w oparciu o podane punkty); </w:t>
            </w:r>
            <w:r w:rsidR="003C2F44">
              <w:rPr>
                <w:sz w:val="20"/>
                <w:szCs w:val="20"/>
              </w:rPr>
              <w:t xml:space="preserve">odgrywa jedną z ról, w wypowiedzi jest komunikatywny i dość swobodny </w:t>
            </w:r>
          </w:p>
          <w:p w14:paraId="6CEE90DE" w14:textId="50E5C97E" w:rsidR="001A31D4" w:rsidRDefault="003C2F44" w:rsidP="00273F4C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uczestniczy w rozmowie w odpowiedzi na pytanie: </w:t>
            </w:r>
            <w:r>
              <w:rPr>
                <w:i/>
                <w:sz w:val="20"/>
                <w:szCs w:val="20"/>
              </w:rPr>
              <w:t xml:space="preserve">Is volunteering good for young people despite their busy schedule? </w:t>
            </w:r>
            <w:r>
              <w:rPr>
                <w:sz w:val="20"/>
                <w:szCs w:val="20"/>
              </w:rPr>
              <w:t>(</w:t>
            </w:r>
            <w:r w:rsidR="001C6401">
              <w:rPr>
                <w:sz w:val="20"/>
                <w:szCs w:val="20"/>
              </w:rPr>
              <w:t>w</w:t>
            </w:r>
            <w:r>
              <w:rPr>
                <w:sz w:val="20"/>
                <w:szCs w:val="20"/>
              </w:rPr>
              <w:t xml:space="preserve"> oparciu o podane punkty)</w:t>
            </w:r>
            <w:r w:rsidR="001C6401">
              <w:rPr>
                <w:sz w:val="20"/>
                <w:szCs w:val="20"/>
              </w:rPr>
              <w:t>, w</w:t>
            </w:r>
            <w:r>
              <w:rPr>
                <w:sz w:val="20"/>
                <w:szCs w:val="20"/>
              </w:rPr>
              <w:t xml:space="preserve"> wypowiedzi</w:t>
            </w:r>
            <w:r w:rsidR="001C6401">
              <w:rPr>
                <w:sz w:val="20"/>
                <w:szCs w:val="20"/>
              </w:rPr>
              <w:t xml:space="preserve"> jest komunikatywny</w:t>
            </w:r>
          </w:p>
        </w:tc>
        <w:tc>
          <w:tcPr>
            <w:tcW w:w="283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151A8B3" w14:textId="77777777" w:rsidR="003C2F44" w:rsidRPr="003C2F44" w:rsidRDefault="001A31D4" w:rsidP="003C2F44">
            <w:pPr>
              <w:numPr>
                <w:ilvl w:val="0"/>
                <w:numId w:val="35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aktywnie uczestniczy w redagowaniu </w:t>
            </w:r>
            <w:r w:rsidR="0046098A">
              <w:rPr>
                <w:sz w:val="20"/>
                <w:szCs w:val="20"/>
              </w:rPr>
              <w:t>dialogu sterowanego dot. działań w organizacji charytatywnej zajmującej się pomocą w czasie klęsk żywiołowych (w oparciu o podane punkty)</w:t>
            </w:r>
            <w:r>
              <w:rPr>
                <w:sz w:val="20"/>
                <w:szCs w:val="20"/>
              </w:rPr>
              <w:t xml:space="preserve">; </w:t>
            </w:r>
            <w:r w:rsidR="003C2F44">
              <w:rPr>
                <w:sz w:val="20"/>
                <w:szCs w:val="20"/>
              </w:rPr>
              <w:t xml:space="preserve">odgrywa jedną z ról, w wypowiedzi </w:t>
            </w:r>
            <w:r w:rsidR="003C2F44" w:rsidRPr="003C2F44">
              <w:rPr>
                <w:sz w:val="20"/>
                <w:szCs w:val="20"/>
              </w:rPr>
              <w:t>jest komunikatywny i swobodny</w:t>
            </w:r>
          </w:p>
          <w:p w14:paraId="6BEAB808" w14:textId="4ABBEA09" w:rsidR="001A31D4" w:rsidRPr="003C2F44" w:rsidRDefault="001C6401" w:rsidP="003C2F44">
            <w:pPr>
              <w:numPr>
                <w:ilvl w:val="0"/>
                <w:numId w:val="35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aktywnie uczestniczy w rozmowie w odpowiedzi na pytanie: </w:t>
            </w:r>
            <w:r>
              <w:rPr>
                <w:i/>
                <w:sz w:val="20"/>
                <w:szCs w:val="20"/>
              </w:rPr>
              <w:t xml:space="preserve">Is volunteering good for young people despite their busy schedule? </w:t>
            </w:r>
            <w:r>
              <w:rPr>
                <w:sz w:val="20"/>
                <w:szCs w:val="20"/>
              </w:rPr>
              <w:t xml:space="preserve">(w oparciu o podane punkty i własne argumenty), w wypowiedzi jest </w:t>
            </w:r>
            <w:r>
              <w:rPr>
                <w:sz w:val="20"/>
                <w:szCs w:val="20"/>
              </w:rPr>
              <w:lastRenderedPageBreak/>
              <w:t>komunikatywny i dość swobodny</w:t>
            </w:r>
          </w:p>
        </w:tc>
        <w:tc>
          <w:tcPr>
            <w:tcW w:w="283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6A3087D" w14:textId="71A2AD40" w:rsidR="001A31D4" w:rsidRPr="003C2F44" w:rsidRDefault="001A31D4" w:rsidP="003C2F44">
            <w:pPr>
              <w:numPr>
                <w:ilvl w:val="0"/>
                <w:numId w:val="35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aktywnie uczestniczy w </w:t>
            </w:r>
            <w:r w:rsidR="00751868">
              <w:rPr>
                <w:sz w:val="20"/>
                <w:szCs w:val="20"/>
              </w:rPr>
              <w:t xml:space="preserve">redagowaniu </w:t>
            </w:r>
            <w:r w:rsidR="0046098A">
              <w:rPr>
                <w:sz w:val="20"/>
                <w:szCs w:val="20"/>
              </w:rPr>
              <w:t>dialogu sterowanego dot. działań w organizacji cha</w:t>
            </w:r>
            <w:r w:rsidR="00751868">
              <w:rPr>
                <w:sz w:val="20"/>
                <w:szCs w:val="20"/>
              </w:rPr>
              <w:t>ry</w:t>
            </w:r>
            <w:r w:rsidR="0025260D">
              <w:rPr>
                <w:sz w:val="20"/>
                <w:szCs w:val="20"/>
              </w:rPr>
              <w:t>tatywnej zajmującej się pomocą</w:t>
            </w:r>
            <w:r w:rsidR="0046098A">
              <w:rPr>
                <w:sz w:val="20"/>
                <w:szCs w:val="20"/>
              </w:rPr>
              <w:t xml:space="preserve"> w czasie klęsk żywiołowych (w oparciu o podane punkty)</w:t>
            </w:r>
            <w:r>
              <w:rPr>
                <w:sz w:val="20"/>
                <w:szCs w:val="20"/>
              </w:rPr>
              <w:t xml:space="preserve">; </w:t>
            </w:r>
            <w:r w:rsidR="003C2F44">
              <w:rPr>
                <w:sz w:val="20"/>
                <w:szCs w:val="20"/>
              </w:rPr>
              <w:t>umie odegrać obydw</w:t>
            </w:r>
            <w:r w:rsidR="001C6401">
              <w:rPr>
                <w:sz w:val="20"/>
                <w:szCs w:val="20"/>
              </w:rPr>
              <w:t xml:space="preserve">ie role, </w:t>
            </w:r>
            <w:r w:rsidR="00751868">
              <w:rPr>
                <w:sz w:val="20"/>
                <w:szCs w:val="20"/>
              </w:rPr>
              <w:t xml:space="preserve">w wypowiedzi </w:t>
            </w:r>
            <w:r w:rsidR="001C6401">
              <w:rPr>
                <w:sz w:val="20"/>
                <w:szCs w:val="20"/>
              </w:rPr>
              <w:t>jest komunikatywny i</w:t>
            </w:r>
            <w:r w:rsidR="003C2F44">
              <w:rPr>
                <w:sz w:val="20"/>
                <w:szCs w:val="20"/>
              </w:rPr>
              <w:t xml:space="preserve"> swobodny </w:t>
            </w:r>
          </w:p>
          <w:p w14:paraId="5789675E" w14:textId="59431695" w:rsidR="001A31D4" w:rsidRPr="006B3CAA" w:rsidRDefault="001C6401" w:rsidP="00EA7A49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aktywnie uczestniczy w rozmowie w odpowiedzi na pytanie: </w:t>
            </w:r>
            <w:r>
              <w:rPr>
                <w:i/>
                <w:sz w:val="20"/>
                <w:szCs w:val="20"/>
              </w:rPr>
              <w:t xml:space="preserve">Is volunteering good for young people despite their busy schedule? </w:t>
            </w:r>
            <w:r>
              <w:rPr>
                <w:sz w:val="20"/>
                <w:szCs w:val="20"/>
              </w:rPr>
              <w:t xml:space="preserve">(w oparciu o podane punkty i własne </w:t>
            </w:r>
            <w:r>
              <w:rPr>
                <w:sz w:val="20"/>
                <w:szCs w:val="20"/>
              </w:rPr>
              <w:lastRenderedPageBreak/>
              <w:t>argumenty), w wypowiedzi jest komunikatywny i swobodny</w:t>
            </w:r>
          </w:p>
        </w:tc>
      </w:tr>
      <w:tr w:rsidR="001A31D4" w14:paraId="1F11E992" w14:textId="77777777" w:rsidTr="00B86DB2">
        <w:trPr>
          <w:trHeight w:val="1201"/>
        </w:trPr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6E6B32A4" w14:textId="77777777" w:rsidR="001A31D4" w:rsidRDefault="001A31D4" w:rsidP="0025260D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lastRenderedPageBreak/>
              <w:t>2h</w:t>
            </w:r>
          </w:p>
          <w:p w14:paraId="1C9BF644" w14:textId="08DD684A" w:rsidR="00837E71" w:rsidRPr="006B3CAA" w:rsidRDefault="001A31D4" w:rsidP="0025260D">
            <w:pPr>
              <w:spacing w:line="276" w:lineRule="auto"/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sz w:val="22"/>
                <w:szCs w:val="22"/>
                <w:lang w:val="en-US"/>
              </w:rPr>
              <w:t>Writing</w:t>
            </w:r>
            <w:r w:rsidR="00202AB8">
              <w:rPr>
                <w:b/>
                <w:bCs/>
                <w:i/>
                <w:sz w:val="22"/>
                <w:szCs w:val="22"/>
                <w:lang w:val="en-US"/>
              </w:rPr>
              <w:t xml:space="preserve"> </w:t>
            </w:r>
            <w:r w:rsidR="00202AB8">
              <w:rPr>
                <w:b/>
                <w:bCs/>
                <w:i/>
                <w:sz w:val="22"/>
                <w:szCs w:val="22"/>
                <w:lang w:val="en-US"/>
              </w:rPr>
              <w:br/>
            </w:r>
            <w:r>
              <w:rPr>
                <w:b/>
                <w:bCs/>
                <w:i/>
                <w:sz w:val="22"/>
                <w:szCs w:val="22"/>
                <w:lang w:val="en-US"/>
              </w:rPr>
              <w:t>Skills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C6BCEA" w14:textId="47770C94" w:rsidR="001A31D4" w:rsidRDefault="001A31D4" w:rsidP="00273F4C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</w:t>
            </w:r>
            <w:r w:rsidR="008326A9">
              <w:rPr>
                <w:sz w:val="20"/>
                <w:szCs w:val="20"/>
              </w:rPr>
              <w:t xml:space="preserve">podstawowe </w:t>
            </w:r>
            <w:r w:rsidR="008326A9">
              <w:rPr>
                <w:iCs/>
                <w:sz w:val="20"/>
                <w:szCs w:val="20"/>
              </w:rPr>
              <w:t>słownictwo i wskazówki dot. tworzenia listu motywacyjnego w odpowiedzi na ogłoszenie o wakacyjnej pracy w instytucji charytatywnej, w tym użycie stylu formalnego, zasady kompozycji, zwroty końcowe oraz część przydatnych zwrotów/zdań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C02733" w14:textId="0023CB75" w:rsidR="001A31D4" w:rsidRPr="003E7653" w:rsidRDefault="001A31D4" w:rsidP="00EA7A49">
            <w:pPr>
              <w:numPr>
                <w:ilvl w:val="0"/>
                <w:numId w:val="13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</w:t>
            </w:r>
            <w:r w:rsidR="008326A9">
              <w:rPr>
                <w:sz w:val="20"/>
                <w:szCs w:val="20"/>
              </w:rPr>
              <w:t xml:space="preserve">podstawowe </w:t>
            </w:r>
            <w:r w:rsidR="008326A9">
              <w:rPr>
                <w:iCs/>
                <w:sz w:val="20"/>
                <w:szCs w:val="20"/>
              </w:rPr>
              <w:t>słownictwo i wskazówki dot. tworzenia listu motywacyjnego w odpowiedzi na ogłoszenie o wakacyjnej pracy w instytucji charytatywnej, w tym użycie stylu formalnego, zasady kompozycji, zwroty końcowe oraz znaczną część przydatnych zwrotów/zdań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EC7EA6" w14:textId="77DEF752" w:rsidR="001A31D4" w:rsidRPr="00837E71" w:rsidRDefault="001A31D4" w:rsidP="00837E71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</w:t>
            </w:r>
            <w:r w:rsidR="008326A9">
              <w:rPr>
                <w:iCs/>
                <w:sz w:val="20"/>
                <w:szCs w:val="20"/>
              </w:rPr>
              <w:t xml:space="preserve">słownictwo i wskazówki dot. tworzenia listu motywacyjnego w odpowiedzi na ogłoszenie o wakacyjnej pracy w instytucji charytatywnej, w tym użycie stylu formalnego, zasady kompozycji, zwroty końcowe oraz większość przydatnych zwrotów/zdań 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C3D2D3" w14:textId="14FF563A" w:rsidR="001A31D4" w:rsidRPr="00837E71" w:rsidRDefault="001A31D4" w:rsidP="00837E71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</w:t>
            </w:r>
            <w:r w:rsidR="008326A9">
              <w:rPr>
                <w:iCs/>
                <w:sz w:val="20"/>
                <w:szCs w:val="20"/>
              </w:rPr>
              <w:t xml:space="preserve">słownictwo i wskazówki dot. tworzenia listu motywacyjnego w odpowiedzi na ogłoszenie o wakacyjnej pracy w instytucji charytatywnej, w tym użycie stylu formalnego, zasady kompozycji, zwroty końcowe oraz prawie wszystkie przydatne zwroty/zdania 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1516A1" w14:textId="4771E2A4" w:rsidR="001A31D4" w:rsidRPr="006B3CAA" w:rsidRDefault="001A31D4" w:rsidP="008326A9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</w:t>
            </w:r>
            <w:r w:rsidR="008326A9">
              <w:rPr>
                <w:iCs/>
                <w:sz w:val="20"/>
                <w:szCs w:val="20"/>
              </w:rPr>
              <w:t xml:space="preserve">słownictwo i wskazówki dot. tworzenia listu motywacyjnego w odpowiedzi na ogłoszenie o wakacyjnej pracy w instytucji charytatywnej, w tym użycie stylu formalnego, zasady kompozycji, zwroty końcowe oraz wszystkie przydatne zwroty/zdania </w:t>
            </w:r>
          </w:p>
        </w:tc>
      </w:tr>
      <w:tr w:rsidR="001A31D4" w14:paraId="4CFB6672" w14:textId="77777777" w:rsidTr="00B86DB2">
        <w:trPr>
          <w:trHeight w:val="1134"/>
        </w:trPr>
        <w:tc>
          <w:tcPr>
            <w:tcW w:w="151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D3A39AB" w14:textId="77777777" w:rsidR="001A31D4" w:rsidRPr="006B3CAA" w:rsidRDefault="001A31D4" w:rsidP="00EA7A49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ZNAJOMOŚĆ ŚRODKÓW JĘZYKOWYCH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DC30E5F" w14:textId="77777777" w:rsidR="001A31D4" w:rsidRDefault="001A31D4" w:rsidP="00EA7A49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F0AFD4D" w14:textId="77777777" w:rsidR="001A31D4" w:rsidRPr="003E7653" w:rsidRDefault="001A31D4" w:rsidP="00EA7A49">
            <w:pPr>
              <w:numPr>
                <w:ilvl w:val="0"/>
                <w:numId w:val="13"/>
              </w:numPr>
              <w:ind w:left="140" w:hanging="142"/>
              <w:rPr>
                <w:bCs/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3A41B96" w14:textId="77777777" w:rsidR="001A31D4" w:rsidRDefault="001A31D4" w:rsidP="00EA7A49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9C30E34" w14:textId="77777777" w:rsidR="001A31D4" w:rsidRDefault="001A31D4" w:rsidP="00EA7A49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B04AA06" w14:textId="77777777" w:rsidR="001A31D4" w:rsidRDefault="001A31D4" w:rsidP="00EA7A49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</w:tr>
      <w:tr w:rsidR="001A31D4" w14:paraId="69486777" w14:textId="77777777" w:rsidTr="00B86DB2">
        <w:trPr>
          <w:trHeight w:val="4566"/>
        </w:trPr>
        <w:tc>
          <w:tcPr>
            <w:tcW w:w="1519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5FB14" w14:textId="77777777" w:rsidR="001A31D4" w:rsidRPr="006B3CAA" w:rsidRDefault="001A31D4" w:rsidP="00EA7A49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ROZUMIENIE WYPOWIEDZI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I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TWORZENIE WYPOWIEDZI</w:t>
            </w:r>
          </w:p>
        </w:tc>
        <w:tc>
          <w:tcPr>
            <w:tcW w:w="2693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E1C0A" w14:textId="76B8AB75" w:rsidR="001A31D4" w:rsidRDefault="001A31D4" w:rsidP="00EA7A49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większość kluczowych informacji w </w:t>
            </w:r>
            <w:r w:rsidR="008D039B">
              <w:rPr>
                <w:sz w:val="20"/>
                <w:szCs w:val="20"/>
              </w:rPr>
              <w:t>p</w:t>
            </w:r>
            <w:r w:rsidR="00837E71">
              <w:rPr>
                <w:sz w:val="20"/>
                <w:szCs w:val="20"/>
              </w:rPr>
              <w:t xml:space="preserve">rzykładowym liście motywacyjnym, </w:t>
            </w:r>
            <w:r>
              <w:rPr>
                <w:sz w:val="20"/>
                <w:szCs w:val="20"/>
              </w:rPr>
              <w:t>wykonuje w znacznej części poprawnie ćwiczenia z nim związane i ćwiczenia przygotowawcze do wypowiedzi pisemnej</w:t>
            </w:r>
          </w:p>
          <w:p w14:paraId="7D166314" w14:textId="753F41E1" w:rsidR="00837E71" w:rsidRPr="00AD7C4E" w:rsidRDefault="008D039B" w:rsidP="00273F4C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pisze list motywacyjny w odpowiedzi na ogłoszenie o wakacyjnej pracy w instytucji charytatywnej (wg podanych wskazówek, notatek i planu)</w:t>
            </w:r>
            <w:r w:rsidR="001A31D4">
              <w:rPr>
                <w:sz w:val="20"/>
                <w:szCs w:val="20"/>
              </w:rPr>
              <w:t xml:space="preserve">; posługuje się </w:t>
            </w:r>
            <w:r w:rsidR="001A31D4" w:rsidRPr="00163AB7">
              <w:rPr>
                <w:sz w:val="20"/>
                <w:szCs w:val="20"/>
              </w:rPr>
              <w:t>ograniczonym zasobem słownictwa i struktur, mimo licznych błędów jest na ogół komunikatywny;</w:t>
            </w:r>
            <w:r w:rsidR="001A31D4">
              <w:rPr>
                <w:sz w:val="20"/>
                <w:szCs w:val="20"/>
              </w:rPr>
              <w:t xml:space="preserve"> stara się dokonać częściowej autokorekty pracy w oparciu o podaną listę kontrolną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3DFFD" w14:textId="0265DCFA" w:rsidR="001A31D4" w:rsidRPr="008E4448" w:rsidRDefault="001A31D4" w:rsidP="00EA7A49">
            <w:pPr>
              <w:numPr>
                <w:ilvl w:val="0"/>
                <w:numId w:val="13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kluczowe informacje w </w:t>
            </w:r>
            <w:r w:rsidR="008D039B">
              <w:rPr>
                <w:sz w:val="20"/>
                <w:szCs w:val="20"/>
              </w:rPr>
              <w:t>p</w:t>
            </w:r>
            <w:r w:rsidR="00837E71">
              <w:rPr>
                <w:sz w:val="20"/>
                <w:szCs w:val="20"/>
              </w:rPr>
              <w:t xml:space="preserve">rzykładowym liście motywacyjnym, </w:t>
            </w:r>
            <w:r>
              <w:rPr>
                <w:sz w:val="20"/>
                <w:szCs w:val="20"/>
              </w:rPr>
              <w:t>wykonuje w miarę poprawnie ćwiczenia z nim związane i ćwiczenia przygotowawcze do wypowiedzi pisemnej</w:t>
            </w:r>
          </w:p>
          <w:p w14:paraId="6714D223" w14:textId="04ADC7A2" w:rsidR="001A31D4" w:rsidRPr="003E7653" w:rsidRDefault="008D039B" w:rsidP="008D039B">
            <w:pPr>
              <w:numPr>
                <w:ilvl w:val="0"/>
                <w:numId w:val="13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pisze list motywacyjny w odpowiedzi na ogłoszenie o wakacyjnej pracy w instytucji charytatywnej (wg podanych wskazówek, notatek i planu)</w:t>
            </w:r>
            <w:r w:rsidR="001A31D4">
              <w:rPr>
                <w:sz w:val="20"/>
                <w:szCs w:val="20"/>
              </w:rPr>
              <w:t xml:space="preserve">; posługuje się </w:t>
            </w:r>
            <w:r w:rsidR="001A31D4" w:rsidRPr="00163AB7">
              <w:rPr>
                <w:sz w:val="20"/>
                <w:szCs w:val="20"/>
              </w:rPr>
              <w:t>zadowalającym zasobem słownictwa i struktur, mimo dość licznych błędów jest w większości komunikatywny;</w:t>
            </w:r>
            <w:r w:rsidR="001A31D4">
              <w:rPr>
                <w:sz w:val="20"/>
                <w:szCs w:val="20"/>
              </w:rPr>
              <w:t xml:space="preserve"> potrafi dokonać częściowej autokorekty pracy w oparciu o podaną listę kontrolną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E71C4" w14:textId="40636367" w:rsidR="001A31D4" w:rsidRDefault="001A31D4" w:rsidP="00EA7A49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większość informacji w </w:t>
            </w:r>
            <w:r w:rsidR="008D039B">
              <w:rPr>
                <w:sz w:val="20"/>
                <w:szCs w:val="20"/>
              </w:rPr>
              <w:t xml:space="preserve">przykładowym liście motywacyjnym </w:t>
            </w:r>
            <w:r>
              <w:rPr>
                <w:sz w:val="20"/>
                <w:szCs w:val="20"/>
              </w:rPr>
              <w:t>oraz wykonuje w większości poprawnie ćwiczenia z nim związane i ćwiczenia przygotowawcze do wypowiedzi pisemnej</w:t>
            </w:r>
          </w:p>
          <w:p w14:paraId="1EEF3902" w14:textId="09545E2E" w:rsidR="001A31D4" w:rsidRDefault="008D039B" w:rsidP="008D039B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pisze list motywacyjny w odpowiedzi na ogłoszenie o wakacyjnej pracy w instytucji charytatywnej (wg podanych wskazówek, notatek i planu)</w:t>
            </w:r>
            <w:r w:rsidR="001A31D4">
              <w:rPr>
                <w:sz w:val="20"/>
                <w:szCs w:val="20"/>
              </w:rPr>
              <w:t xml:space="preserve">; </w:t>
            </w:r>
            <w:r w:rsidR="001A31D4" w:rsidRPr="00163AB7">
              <w:rPr>
                <w:sz w:val="20"/>
                <w:szCs w:val="20"/>
              </w:rPr>
              <w:t>posługuje się dość zróżnicowanym zasobem słownictwa i struktur, popełnia błędy niezakłócające komunikacji</w:t>
            </w:r>
            <w:r w:rsidR="001A31D4">
              <w:rPr>
                <w:sz w:val="20"/>
                <w:szCs w:val="20"/>
              </w:rPr>
              <w:t>; potrafi dokonać dość znacznej autokorekty pracy w oparciu o podaną listę kontrolną</w:t>
            </w:r>
          </w:p>
        </w:tc>
        <w:tc>
          <w:tcPr>
            <w:tcW w:w="2835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ABC2B" w14:textId="022CDF87" w:rsidR="001A31D4" w:rsidRDefault="001A31D4" w:rsidP="00EA7A49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prawie wszystkie informacje w </w:t>
            </w:r>
            <w:r w:rsidR="008D039B">
              <w:rPr>
                <w:sz w:val="20"/>
                <w:szCs w:val="20"/>
              </w:rPr>
              <w:t xml:space="preserve">przykładowym liście motywacyjnym </w:t>
            </w:r>
            <w:r>
              <w:rPr>
                <w:sz w:val="20"/>
                <w:szCs w:val="20"/>
              </w:rPr>
              <w:t>oraz wykonuje poprawnie ćwiczenia z nim związane i ćwiczenia przygotowawcze do wypowiedzi pisemnej</w:t>
            </w:r>
          </w:p>
          <w:p w14:paraId="4BC1B189" w14:textId="462515C2" w:rsidR="001A31D4" w:rsidRDefault="008D039B" w:rsidP="00EA7A49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pisze list motywacyjny w odpowiedzi na ogłoszenie o wakacyjnej pracy w instytucji charytatywnej (wg podanych wskazówek, notatek i planu)</w:t>
            </w:r>
            <w:r w:rsidR="001A31D4">
              <w:rPr>
                <w:sz w:val="20"/>
                <w:szCs w:val="20"/>
              </w:rPr>
              <w:t xml:space="preserve">; </w:t>
            </w:r>
            <w:r w:rsidR="001A31D4" w:rsidRPr="00163AB7">
              <w:rPr>
                <w:sz w:val="20"/>
                <w:szCs w:val="20"/>
              </w:rPr>
              <w:t>posługuje się zróżnicowanym zasobem słownictwa i struktur, popełnia nieliczne błędy niezakłócające komunikacji;</w:t>
            </w:r>
            <w:r w:rsidR="001A31D4">
              <w:rPr>
                <w:sz w:val="20"/>
                <w:szCs w:val="20"/>
              </w:rPr>
              <w:t xml:space="preserve"> potrafi dokonać znacznej autokorekty pracy w oparciu o podaną listę kontrolną</w:t>
            </w:r>
          </w:p>
        </w:tc>
        <w:tc>
          <w:tcPr>
            <w:tcW w:w="2835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4AE88" w14:textId="6E2EC50F" w:rsidR="001A31D4" w:rsidRPr="00BB716B" w:rsidRDefault="001A31D4" w:rsidP="00EA7A49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wszystkie informacje w </w:t>
            </w:r>
            <w:r w:rsidR="008D039B">
              <w:rPr>
                <w:sz w:val="20"/>
                <w:szCs w:val="20"/>
              </w:rPr>
              <w:t>p</w:t>
            </w:r>
            <w:r w:rsidR="00837E71">
              <w:rPr>
                <w:sz w:val="20"/>
                <w:szCs w:val="20"/>
              </w:rPr>
              <w:t>rzykładowym liście motywacyjnym</w:t>
            </w:r>
            <w:r w:rsidR="00F61F09">
              <w:rPr>
                <w:sz w:val="20"/>
                <w:szCs w:val="20"/>
              </w:rPr>
              <w:t xml:space="preserve"> oraz</w:t>
            </w:r>
            <w:r w:rsidR="00837E71">
              <w:rPr>
                <w:sz w:val="20"/>
                <w:szCs w:val="20"/>
              </w:rPr>
              <w:t xml:space="preserve"> w</w:t>
            </w:r>
            <w:r>
              <w:rPr>
                <w:sz w:val="20"/>
                <w:szCs w:val="20"/>
              </w:rPr>
              <w:t>ykonuje poprawnie ćwiczenia z nim związane i ćwiczenia przygotowawcze do wypowiedzi pisemnej</w:t>
            </w:r>
          </w:p>
          <w:p w14:paraId="74688878" w14:textId="24356CAA" w:rsidR="001A31D4" w:rsidRDefault="008D039B" w:rsidP="00EA7A49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pisze list motywacyjny w odpowiedzi na ogłoszenie o wakacyjnej pracy w instytucji charytatywnej (wg podanych wskazówek, notatek i planu)</w:t>
            </w:r>
            <w:r w:rsidR="001A31D4">
              <w:rPr>
                <w:sz w:val="20"/>
                <w:szCs w:val="20"/>
              </w:rPr>
              <w:t xml:space="preserve">; </w:t>
            </w:r>
            <w:r w:rsidR="001A31D4" w:rsidRPr="00163AB7">
              <w:rPr>
                <w:sz w:val="20"/>
                <w:szCs w:val="20"/>
              </w:rPr>
              <w:t xml:space="preserve">posługuje się szerokim </w:t>
            </w:r>
            <w:r w:rsidR="001A31D4">
              <w:rPr>
                <w:sz w:val="20"/>
                <w:szCs w:val="20"/>
              </w:rPr>
              <w:t xml:space="preserve">zasobem słownictwa i struktur, </w:t>
            </w:r>
            <w:r w:rsidR="001A31D4" w:rsidRPr="00163AB7">
              <w:rPr>
                <w:sz w:val="20"/>
                <w:szCs w:val="20"/>
              </w:rPr>
              <w:t>może popełniać sporadyczne, drobne błędy niezakłócające komunikacji;</w:t>
            </w:r>
            <w:r w:rsidR="001A31D4">
              <w:rPr>
                <w:sz w:val="20"/>
                <w:szCs w:val="20"/>
              </w:rPr>
              <w:t xml:space="preserve"> potrafi dokonać autokorekty pracy w oparciu o podaną listę kontrolną</w:t>
            </w:r>
          </w:p>
        </w:tc>
      </w:tr>
      <w:tr w:rsidR="001A31D4" w14:paraId="29DD8A0A" w14:textId="77777777" w:rsidTr="00B86DB2">
        <w:trPr>
          <w:trHeight w:val="1342"/>
        </w:trPr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7E06C8AF" w14:textId="77777777" w:rsidR="001A31D4" w:rsidRPr="00FC586E" w:rsidRDefault="001A31D4" w:rsidP="00FC586E">
            <w:pPr>
              <w:spacing w:line="276" w:lineRule="auto"/>
              <w:jc w:val="center"/>
              <w:rPr>
                <w:b/>
                <w:bCs/>
                <w:iCs/>
                <w:sz w:val="22"/>
                <w:szCs w:val="22"/>
                <w:lang w:val="en-GB"/>
              </w:rPr>
            </w:pPr>
            <w:r w:rsidRPr="00FC586E">
              <w:rPr>
                <w:b/>
                <w:bCs/>
                <w:iCs/>
                <w:sz w:val="22"/>
                <w:szCs w:val="22"/>
                <w:lang w:val="en-GB"/>
              </w:rPr>
              <w:t>2i</w:t>
            </w:r>
          </w:p>
          <w:p w14:paraId="7AE7D726" w14:textId="16CF46EF" w:rsidR="00837E71" w:rsidRPr="006B3CAA" w:rsidRDefault="001A31D4" w:rsidP="00AD7C4E">
            <w:pPr>
              <w:spacing w:line="276" w:lineRule="auto"/>
              <w:jc w:val="center"/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P</w:t>
            </w:r>
            <w:r w:rsidR="00FC586E">
              <w:rPr>
                <w:b/>
                <w:bCs/>
                <w:i/>
                <w:iCs/>
                <w:sz w:val="22"/>
                <w:szCs w:val="22"/>
                <w:lang w:val="en-US"/>
              </w:rPr>
              <w:t xml:space="preserve">ublic Speaking </w:t>
            </w: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Skills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9ABB05" w14:textId="77777777" w:rsidR="00837E71" w:rsidRPr="006F7C21" w:rsidRDefault="001A31D4" w:rsidP="00837E71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zna</w:t>
            </w:r>
            <w:r>
              <w:rPr>
                <w:sz w:val="20"/>
                <w:szCs w:val="20"/>
              </w:rPr>
              <w:t xml:space="preserve"> </w:t>
            </w:r>
            <w:r w:rsidR="006F7C21">
              <w:rPr>
                <w:sz w:val="20"/>
                <w:szCs w:val="20"/>
              </w:rPr>
              <w:t xml:space="preserve">podstawowe </w:t>
            </w:r>
            <w:r w:rsidR="006F7C21">
              <w:rPr>
                <w:iCs/>
                <w:sz w:val="20"/>
                <w:szCs w:val="20"/>
              </w:rPr>
              <w:t xml:space="preserve">wskazówki dot. zachowania i wypowiedzi w czasie </w:t>
            </w:r>
            <w:r w:rsidR="00837E71">
              <w:rPr>
                <w:iCs/>
                <w:sz w:val="20"/>
                <w:szCs w:val="20"/>
              </w:rPr>
              <w:t>rozmowy kwalifikacyjnej w sprawie pracy</w:t>
            </w:r>
            <w:r w:rsidR="00837E71">
              <w:rPr>
                <w:i/>
                <w:iCs/>
                <w:sz w:val="20"/>
                <w:szCs w:val="20"/>
              </w:rPr>
              <w:t xml:space="preserve"> </w:t>
            </w:r>
          </w:p>
          <w:p w14:paraId="4F1D5B0E" w14:textId="728F86C6" w:rsidR="001A31D4" w:rsidRPr="00E77EE6" w:rsidRDefault="00837E71" w:rsidP="00273F4C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rozumie </w:t>
            </w:r>
            <w:r w:rsidR="001A31D4">
              <w:rPr>
                <w:sz w:val="20"/>
                <w:szCs w:val="20"/>
              </w:rPr>
              <w:t xml:space="preserve">większość kluczowych informacji w </w:t>
            </w:r>
            <w:r w:rsidR="00580A91">
              <w:rPr>
                <w:sz w:val="20"/>
                <w:szCs w:val="20"/>
              </w:rPr>
              <w:t>krótkich tekstach, wskazówkach i przykładowej nagranej rozmowie kwalifikacyjnej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1B6E82" w14:textId="77777777" w:rsidR="006F7C21" w:rsidRPr="006F7C21" w:rsidRDefault="001A31D4" w:rsidP="00EA7A49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lastRenderedPageBreak/>
              <w:t>zna</w:t>
            </w:r>
            <w:r>
              <w:rPr>
                <w:sz w:val="20"/>
                <w:szCs w:val="20"/>
              </w:rPr>
              <w:t xml:space="preserve"> </w:t>
            </w:r>
            <w:r w:rsidR="006F7C21">
              <w:rPr>
                <w:sz w:val="20"/>
                <w:szCs w:val="20"/>
              </w:rPr>
              <w:t xml:space="preserve">podstawowe </w:t>
            </w:r>
            <w:r w:rsidR="006F7C21">
              <w:rPr>
                <w:iCs/>
                <w:sz w:val="20"/>
                <w:szCs w:val="20"/>
              </w:rPr>
              <w:t>wskazówki dot. zachowania i wypowiedzi w czasie rozmowy kwalifikacyjnej w sprawie pracy</w:t>
            </w:r>
            <w:r w:rsidR="006F7C21">
              <w:rPr>
                <w:i/>
                <w:iCs/>
                <w:sz w:val="20"/>
                <w:szCs w:val="20"/>
              </w:rPr>
              <w:t xml:space="preserve"> </w:t>
            </w:r>
          </w:p>
          <w:p w14:paraId="5663F72A" w14:textId="177AB95B" w:rsidR="001A31D4" w:rsidRPr="00623975" w:rsidRDefault="001A31D4" w:rsidP="00EA7A49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rozumie kluczowe informacje w </w:t>
            </w:r>
            <w:r w:rsidR="00580A91">
              <w:rPr>
                <w:sz w:val="20"/>
                <w:szCs w:val="20"/>
              </w:rPr>
              <w:t>krótkich tekstach, wskazówkach i przykładowej nagranej rozmowie kwalifikacyjnej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CC3E49" w14:textId="67B30B06" w:rsidR="006F7C21" w:rsidRPr="006F7C21" w:rsidRDefault="001A31D4" w:rsidP="00EA7A49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lastRenderedPageBreak/>
              <w:t>zna</w:t>
            </w:r>
            <w:r>
              <w:rPr>
                <w:sz w:val="20"/>
                <w:szCs w:val="20"/>
              </w:rPr>
              <w:t xml:space="preserve"> </w:t>
            </w:r>
            <w:r w:rsidR="006F7C21">
              <w:rPr>
                <w:iCs/>
                <w:sz w:val="20"/>
                <w:szCs w:val="20"/>
              </w:rPr>
              <w:t>wskazówki dot. zachowania i wypowiedzi w czasie rozmowy kwalifikacyjnej w sprawie pracy</w:t>
            </w:r>
          </w:p>
          <w:p w14:paraId="3709C656" w14:textId="28E0EB69" w:rsidR="001A31D4" w:rsidRPr="00141E02" w:rsidRDefault="001A31D4" w:rsidP="00EA7A49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 w:rsidRPr="00141E02">
              <w:rPr>
                <w:sz w:val="20"/>
                <w:szCs w:val="20"/>
              </w:rPr>
              <w:lastRenderedPageBreak/>
              <w:t>rozumie większość</w:t>
            </w:r>
            <w:r w:rsidRPr="00141E02">
              <w:rPr>
                <w:color w:val="FF0000"/>
                <w:sz w:val="20"/>
                <w:szCs w:val="20"/>
              </w:rPr>
              <w:t xml:space="preserve"> </w:t>
            </w:r>
            <w:r w:rsidRPr="00141E02">
              <w:rPr>
                <w:sz w:val="20"/>
                <w:szCs w:val="20"/>
              </w:rPr>
              <w:t xml:space="preserve">informacji w </w:t>
            </w:r>
            <w:r w:rsidR="00580A91">
              <w:rPr>
                <w:sz w:val="20"/>
                <w:szCs w:val="20"/>
              </w:rPr>
              <w:t>krótkich tekstach, wskazówkach i przykładowej nagranej rozmowie kwalifikacyjnej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0FC2C0" w14:textId="04943680" w:rsidR="006F7C21" w:rsidRPr="006F7C21" w:rsidRDefault="001A31D4" w:rsidP="00A657FC">
            <w:pPr>
              <w:numPr>
                <w:ilvl w:val="0"/>
                <w:numId w:val="13"/>
              </w:numPr>
              <w:ind w:left="57" w:right="-9" w:hanging="142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lastRenderedPageBreak/>
              <w:t>zna</w:t>
            </w:r>
            <w:r w:rsidR="006F7C21">
              <w:rPr>
                <w:sz w:val="20"/>
                <w:szCs w:val="20"/>
              </w:rPr>
              <w:t xml:space="preserve"> </w:t>
            </w:r>
            <w:r w:rsidR="006F7C21">
              <w:rPr>
                <w:iCs/>
                <w:sz w:val="20"/>
                <w:szCs w:val="20"/>
              </w:rPr>
              <w:t>wskazówki dot. zachowania i wypowiedzi w czasie rozmowy kwalifikacyjnej w sprawie pracy</w:t>
            </w:r>
            <w:r w:rsidR="006F7C21">
              <w:rPr>
                <w:i/>
                <w:iCs/>
                <w:sz w:val="20"/>
                <w:szCs w:val="20"/>
              </w:rPr>
              <w:t xml:space="preserve"> </w:t>
            </w:r>
          </w:p>
          <w:p w14:paraId="3A864324" w14:textId="71AE072A" w:rsidR="001A31D4" w:rsidRPr="00304145" w:rsidRDefault="001A31D4" w:rsidP="0030414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 w:rsidRPr="00304145">
              <w:rPr>
                <w:sz w:val="20"/>
                <w:szCs w:val="20"/>
              </w:rPr>
              <w:lastRenderedPageBreak/>
              <w:t>rozumie prawie wszystkie</w:t>
            </w:r>
            <w:r w:rsidRPr="00304145">
              <w:rPr>
                <w:color w:val="FF0000"/>
                <w:sz w:val="20"/>
                <w:szCs w:val="20"/>
              </w:rPr>
              <w:t xml:space="preserve"> </w:t>
            </w:r>
            <w:r w:rsidRPr="00304145">
              <w:rPr>
                <w:sz w:val="20"/>
                <w:szCs w:val="20"/>
              </w:rPr>
              <w:t xml:space="preserve">informacje w </w:t>
            </w:r>
            <w:r w:rsidR="00580A91">
              <w:rPr>
                <w:sz w:val="20"/>
                <w:szCs w:val="20"/>
              </w:rPr>
              <w:t>krótkich tekstach, wskazówkach i przykładowej nagranej rozmowie kwalifikacyjnej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594ACC" w14:textId="4D546C62" w:rsidR="006F7C21" w:rsidRPr="006F7C21" w:rsidRDefault="001A31D4" w:rsidP="00304145">
            <w:pPr>
              <w:numPr>
                <w:ilvl w:val="0"/>
                <w:numId w:val="13"/>
              </w:numPr>
              <w:ind w:left="57" w:hanging="142"/>
              <w:rPr>
                <w:iCs/>
                <w:sz w:val="20"/>
                <w:szCs w:val="20"/>
              </w:rPr>
            </w:pPr>
            <w:r w:rsidRPr="00141E02">
              <w:rPr>
                <w:iCs/>
                <w:sz w:val="20"/>
                <w:szCs w:val="20"/>
              </w:rPr>
              <w:lastRenderedPageBreak/>
              <w:t xml:space="preserve">zna </w:t>
            </w:r>
            <w:r w:rsidR="006F7C21">
              <w:rPr>
                <w:iCs/>
                <w:sz w:val="20"/>
                <w:szCs w:val="20"/>
              </w:rPr>
              <w:t>wskazówki dot. zachowania i wypowiedzi w czasie rozmowy kwalifikacyjnej w sprawie pracy</w:t>
            </w:r>
            <w:r w:rsidR="006F7C21">
              <w:rPr>
                <w:i/>
                <w:iCs/>
                <w:sz w:val="20"/>
                <w:szCs w:val="20"/>
              </w:rPr>
              <w:t xml:space="preserve"> </w:t>
            </w:r>
          </w:p>
          <w:p w14:paraId="2F173F20" w14:textId="62FD70FA" w:rsidR="001A31D4" w:rsidRPr="00304145" w:rsidRDefault="001A31D4" w:rsidP="00580A91">
            <w:pPr>
              <w:numPr>
                <w:ilvl w:val="0"/>
                <w:numId w:val="13"/>
              </w:numPr>
              <w:ind w:left="57" w:hanging="142"/>
              <w:rPr>
                <w:iCs/>
                <w:sz w:val="20"/>
                <w:szCs w:val="20"/>
              </w:rPr>
            </w:pPr>
            <w:r w:rsidRPr="00304145">
              <w:rPr>
                <w:sz w:val="20"/>
                <w:szCs w:val="20"/>
              </w:rPr>
              <w:lastRenderedPageBreak/>
              <w:t>rozumie wszystkie</w:t>
            </w:r>
            <w:r w:rsidRPr="00304145">
              <w:rPr>
                <w:color w:val="FF0000"/>
                <w:sz w:val="20"/>
                <w:szCs w:val="20"/>
              </w:rPr>
              <w:t xml:space="preserve"> </w:t>
            </w:r>
            <w:r w:rsidRPr="00304145">
              <w:rPr>
                <w:sz w:val="20"/>
                <w:szCs w:val="20"/>
              </w:rPr>
              <w:t xml:space="preserve">informacje w </w:t>
            </w:r>
            <w:r w:rsidR="00580A91">
              <w:rPr>
                <w:sz w:val="20"/>
                <w:szCs w:val="20"/>
              </w:rPr>
              <w:t>krótkich tekstach, wskazówkach i przykładowej nagranej rozmowie kwalifikacyjnej</w:t>
            </w:r>
          </w:p>
        </w:tc>
      </w:tr>
      <w:tr w:rsidR="001A31D4" w14:paraId="1C4E97C2" w14:textId="77777777" w:rsidTr="00B86DB2">
        <w:trPr>
          <w:trHeight w:val="1361"/>
        </w:trPr>
        <w:tc>
          <w:tcPr>
            <w:tcW w:w="151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3056C30" w14:textId="1335BEFE" w:rsidR="001A31D4" w:rsidRPr="001C3B1D" w:rsidRDefault="00837E71" w:rsidP="00EA7A49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>ZNAJOMOŚĆ ŚRODKÓW JĘZYKOWYCH</w:t>
            </w:r>
            <w:r w:rsidR="001A31D4"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 xml:space="preserve">I </w:t>
            </w:r>
            <w:r w:rsidR="001A31D4"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 xml:space="preserve">ROZUMIENIE WYPOWIEDZI 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2143D02" w14:textId="77777777" w:rsidR="001A31D4" w:rsidRDefault="001A31D4" w:rsidP="00EA7A49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D757230" w14:textId="77777777" w:rsidR="001A31D4" w:rsidRDefault="001A31D4" w:rsidP="00EA7A49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DAA43AC" w14:textId="77777777" w:rsidR="001A31D4" w:rsidRDefault="001A31D4" w:rsidP="00EA7A49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7F30C14" w14:textId="77777777" w:rsidR="001A31D4" w:rsidRDefault="001A31D4" w:rsidP="00EA7A49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2233901" w14:textId="77777777" w:rsidR="001A31D4" w:rsidRDefault="001A31D4" w:rsidP="00EA7A49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</w:tr>
      <w:tr w:rsidR="001A31D4" w14:paraId="5B2F5D8A" w14:textId="77777777" w:rsidTr="00B86DB2">
        <w:trPr>
          <w:trHeight w:val="633"/>
        </w:trPr>
        <w:tc>
          <w:tcPr>
            <w:tcW w:w="151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E20B065" w14:textId="77777777" w:rsidR="001A31D4" w:rsidRDefault="001A31D4" w:rsidP="00EA7A49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TWORZENIE WYPOWIEDZI</w:t>
            </w:r>
          </w:p>
        </w:tc>
        <w:tc>
          <w:tcPr>
            <w:tcW w:w="269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E4AA0DC" w14:textId="65337D0D" w:rsidR="00580A91" w:rsidRPr="00580A91" w:rsidRDefault="00580A91" w:rsidP="00EA7A49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uczestniczy w opisywaniu sposobów zachowania osób na czterech zdjęciach oraz w znacznej mierze poprawnie wypowiada się nt. ważności podanych wskazówek dot. sposobu siedzenia podczas rozmowy kwalifikacyjnej </w:t>
            </w:r>
          </w:p>
          <w:p w14:paraId="49B84D77" w14:textId="2FEA0A28" w:rsidR="008E7DA3" w:rsidRPr="008E7DA3" w:rsidRDefault="008E7DA3" w:rsidP="00EA7A49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uczestniczy w dyskusji nt. mocnych i słabych stron wypowied</w:t>
            </w:r>
            <w:r w:rsidR="00552D9E">
              <w:rPr>
                <w:bCs/>
                <w:sz w:val="20"/>
                <w:szCs w:val="20"/>
              </w:rPr>
              <w:t>zi w trakcie rozmów o pracę,</w:t>
            </w:r>
            <w:r>
              <w:rPr>
                <w:bCs/>
                <w:sz w:val="20"/>
                <w:szCs w:val="20"/>
              </w:rPr>
              <w:t xml:space="preserve"> w miarę poprawnie dobiera nagrane reakcje językowe do podanych punktów i stara się dokonać krótkiej analizy przykładowej nagranej rozmowy pod kątem mocnych i słabych stron prezentacji kandydata </w:t>
            </w:r>
          </w:p>
          <w:p w14:paraId="0F471AE9" w14:textId="48C0223F" w:rsidR="00A4765F" w:rsidRPr="00A4765F" w:rsidRDefault="00A4765F" w:rsidP="00EA7A49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w oparciu o podane wskazówki, uczestniczy w tworzeniu pytań kandydata w rozmowie kwalifikac</w:t>
            </w:r>
            <w:r w:rsidR="00837E71">
              <w:rPr>
                <w:bCs/>
                <w:sz w:val="20"/>
                <w:szCs w:val="20"/>
              </w:rPr>
              <w:t xml:space="preserve">yjnej </w:t>
            </w:r>
            <w:r w:rsidR="00A657FC">
              <w:rPr>
                <w:bCs/>
                <w:sz w:val="20"/>
                <w:szCs w:val="20"/>
              </w:rPr>
              <w:t>oraz</w:t>
            </w:r>
            <w:r>
              <w:rPr>
                <w:bCs/>
                <w:sz w:val="20"/>
                <w:szCs w:val="20"/>
              </w:rPr>
              <w:t xml:space="preserve"> w znacznej mierze </w:t>
            </w:r>
            <w:r w:rsidR="00837E71">
              <w:rPr>
                <w:bCs/>
                <w:sz w:val="20"/>
                <w:szCs w:val="20"/>
              </w:rPr>
              <w:t>poprawnie udziela</w:t>
            </w:r>
            <w:r>
              <w:rPr>
                <w:bCs/>
                <w:sz w:val="20"/>
                <w:szCs w:val="20"/>
              </w:rPr>
              <w:t xml:space="preserve"> odpowiedzi na ww. pytania </w:t>
            </w:r>
          </w:p>
          <w:p w14:paraId="1E6EBE3A" w14:textId="48413426" w:rsidR="001A31D4" w:rsidRPr="007051C6" w:rsidRDefault="00837E71" w:rsidP="00EA7A49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uczestniczy w redagowaniu rozmowy między osobą rekrutującą a kandydatem </w:t>
            </w:r>
            <w:r>
              <w:rPr>
                <w:bCs/>
                <w:sz w:val="20"/>
                <w:szCs w:val="20"/>
              </w:rPr>
              <w:t xml:space="preserve">dot. oferty pracy z ćw. 6 rozdz. 2h, </w:t>
            </w:r>
            <w:r>
              <w:rPr>
                <w:sz w:val="20"/>
                <w:szCs w:val="20"/>
              </w:rPr>
              <w:t>odgrywa jedną z ról i jest na ogół komunikatywny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113E237" w14:textId="77777777" w:rsidR="00580A91" w:rsidRPr="008E7DA3" w:rsidRDefault="00580A91" w:rsidP="00EA7A49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uczestniczy w opisywaniu sposobów zachowania osób na czterech zdjęciach oraz w miarę poprawnie wypowiada się nt. ważności podanych wskazówek dot. sposobu siedzenia podczas rozmowy kwalifikacyjnej </w:t>
            </w:r>
          </w:p>
          <w:p w14:paraId="28315838" w14:textId="6DA8F6A9" w:rsidR="008E7DA3" w:rsidRPr="00A4765F" w:rsidRDefault="008E7DA3" w:rsidP="00EA7A49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uczestniczy w dyskusji nt. mocnych i słabych stron wypowiedz</w:t>
            </w:r>
            <w:r w:rsidR="00552D9E">
              <w:rPr>
                <w:bCs/>
                <w:sz w:val="20"/>
                <w:szCs w:val="20"/>
              </w:rPr>
              <w:t xml:space="preserve">i w trakcie rozmów o pracę, </w:t>
            </w:r>
            <w:r>
              <w:rPr>
                <w:bCs/>
                <w:sz w:val="20"/>
                <w:szCs w:val="20"/>
              </w:rPr>
              <w:t>w miarę poprawnie dobiera nagrane reakcje językowe do podanych punktów i dokonuje krótkiej analizy przykładowej nagranej rozmowy pod kątem mocnych i słabych stron prezentacji kandydata</w:t>
            </w:r>
          </w:p>
          <w:p w14:paraId="4AA5E42D" w14:textId="65D3476B" w:rsidR="00A4765F" w:rsidRPr="00580A91" w:rsidRDefault="00A4765F" w:rsidP="00EA7A49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w oparciu o podane wskazówki, uczestniczy w tworzeniu pytań kandydata w rozmowie kwalifikacyjnej oraz w miarę </w:t>
            </w:r>
            <w:r w:rsidR="00837E71">
              <w:rPr>
                <w:bCs/>
                <w:sz w:val="20"/>
                <w:szCs w:val="20"/>
              </w:rPr>
              <w:t xml:space="preserve">poprawnie udziela </w:t>
            </w:r>
            <w:r>
              <w:rPr>
                <w:bCs/>
                <w:sz w:val="20"/>
                <w:szCs w:val="20"/>
              </w:rPr>
              <w:t>odpowiedzi na ww. pytania</w:t>
            </w:r>
          </w:p>
          <w:p w14:paraId="0C2B5E2B" w14:textId="1BEADD8A" w:rsidR="001A31D4" w:rsidRDefault="00837E71" w:rsidP="00EA7A49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uczestniczy w redagowaniu rozmowy między osobą rekrutującą a kandydatem </w:t>
            </w:r>
            <w:r>
              <w:rPr>
                <w:bCs/>
                <w:sz w:val="20"/>
                <w:szCs w:val="20"/>
              </w:rPr>
              <w:t xml:space="preserve">dot. oferty pracy z ćw. 6 rozdz. 2h, </w:t>
            </w:r>
            <w:r>
              <w:rPr>
                <w:sz w:val="20"/>
                <w:szCs w:val="20"/>
              </w:rPr>
              <w:t>odgrywa jedną z ról i jest w większości komunikatywny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7F1B101" w14:textId="744F92CA" w:rsidR="00580A91" w:rsidRPr="00580A91" w:rsidRDefault="00580A91" w:rsidP="00EA7A49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aktywnie uczestniczy w opisywaniu sposobów zachowania osób na czterech zdjęciach oraz w większości poprawnie wypowiada się nt. ważności podanych wskazówek dot. sposobu siedzenia podczas rozmowy kwalifikacyjnej </w:t>
            </w:r>
          </w:p>
          <w:p w14:paraId="2431C559" w14:textId="104D276C" w:rsidR="00A4765F" w:rsidRPr="00A4765F" w:rsidRDefault="008E7DA3" w:rsidP="00EA7A49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aktywnie uczestniczy w dyskusji nt. mocnych i słabych stron wypowiedz</w:t>
            </w:r>
            <w:r w:rsidR="00552D9E">
              <w:rPr>
                <w:bCs/>
                <w:sz w:val="20"/>
                <w:szCs w:val="20"/>
              </w:rPr>
              <w:t xml:space="preserve">i w trakcie rozmów o pracę, </w:t>
            </w:r>
            <w:r>
              <w:rPr>
                <w:bCs/>
                <w:sz w:val="20"/>
                <w:szCs w:val="20"/>
              </w:rPr>
              <w:t>w większości poprawnie dobiera nagrane reakcje językowe do podanych punktów i dokonuje krótkiej analizy przykładowej nagranej rozmowy pod kątem mocnych i słabych stron prezentacji kandydata</w:t>
            </w:r>
          </w:p>
          <w:p w14:paraId="7AC89ACF" w14:textId="1C1B5BC4" w:rsidR="008E7DA3" w:rsidRPr="008E7DA3" w:rsidRDefault="00A4765F" w:rsidP="00EA7A49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w oparciu o podane wskazówki, aktywnie uczestniczy w tworzeniu pytań kandydata</w:t>
            </w:r>
            <w:r w:rsidR="00837E71">
              <w:rPr>
                <w:bCs/>
                <w:sz w:val="20"/>
                <w:szCs w:val="20"/>
              </w:rPr>
              <w:t xml:space="preserve"> w rozmowie kwalifikacyjnej </w:t>
            </w:r>
            <w:r w:rsidR="00A657FC">
              <w:rPr>
                <w:bCs/>
                <w:sz w:val="20"/>
                <w:szCs w:val="20"/>
              </w:rPr>
              <w:t>oraz</w:t>
            </w:r>
            <w:r>
              <w:rPr>
                <w:bCs/>
                <w:sz w:val="20"/>
                <w:szCs w:val="20"/>
              </w:rPr>
              <w:t xml:space="preserve"> w większości poprawnie udziela odpowiedzi na ww. pytania</w:t>
            </w:r>
            <w:r w:rsidR="008E7DA3">
              <w:rPr>
                <w:bCs/>
                <w:sz w:val="20"/>
                <w:szCs w:val="20"/>
              </w:rPr>
              <w:t xml:space="preserve"> </w:t>
            </w:r>
          </w:p>
          <w:p w14:paraId="7BE1DC2A" w14:textId="2E63F628" w:rsidR="001A31D4" w:rsidRDefault="00837E71" w:rsidP="00273F4C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aktywnie uczestniczy w redagowaniu rozmowy między osobą rekrutującą a kandydatem </w:t>
            </w:r>
            <w:r>
              <w:rPr>
                <w:bCs/>
                <w:sz w:val="20"/>
                <w:szCs w:val="20"/>
              </w:rPr>
              <w:t xml:space="preserve">dot. oferty pracy z ćw. 6 rozdz. 2h, </w:t>
            </w:r>
            <w:r>
              <w:rPr>
                <w:sz w:val="20"/>
                <w:szCs w:val="20"/>
              </w:rPr>
              <w:t>odgrywa jedną z ról</w:t>
            </w:r>
            <w:r w:rsidR="00552D9E">
              <w:rPr>
                <w:sz w:val="20"/>
                <w:szCs w:val="20"/>
              </w:rPr>
              <w:t xml:space="preserve"> i </w:t>
            </w:r>
            <w:r>
              <w:rPr>
                <w:sz w:val="20"/>
                <w:szCs w:val="20"/>
              </w:rPr>
              <w:t>jest komunikatywny</w:t>
            </w:r>
          </w:p>
        </w:tc>
        <w:tc>
          <w:tcPr>
            <w:tcW w:w="283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0B5011D" w14:textId="3690F762" w:rsidR="00580A91" w:rsidRPr="00580A91" w:rsidRDefault="00580A91" w:rsidP="00EA7A49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aktywnie uczestniczy w opisywaniu sposobów zachowania osób na czterech zdjęciach oraz poprawnie wypowiada się nt. ważności podanych wskazówek dot. sposobu siedzenia podczas rozmowy kwalifikacyjnej </w:t>
            </w:r>
          </w:p>
          <w:p w14:paraId="42EF7693" w14:textId="7512FD8C" w:rsidR="008E7DA3" w:rsidRPr="008E7DA3" w:rsidRDefault="008E7DA3" w:rsidP="00EA7A49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aktywnie uczestniczy w dyskusji nt. mocnych i słabych stron wypowied</w:t>
            </w:r>
            <w:r w:rsidR="00552D9E">
              <w:rPr>
                <w:bCs/>
                <w:sz w:val="20"/>
                <w:szCs w:val="20"/>
              </w:rPr>
              <w:t>zi w trakcie rozmów o pracę,</w:t>
            </w:r>
            <w:r>
              <w:rPr>
                <w:bCs/>
                <w:sz w:val="20"/>
                <w:szCs w:val="20"/>
              </w:rPr>
              <w:t xml:space="preserve"> poprawnie dobiera nagrane reakcje językowe do podanych punktów i dokonuje </w:t>
            </w:r>
            <w:r w:rsidR="00552D9E">
              <w:rPr>
                <w:bCs/>
                <w:sz w:val="20"/>
                <w:szCs w:val="20"/>
              </w:rPr>
              <w:t xml:space="preserve">krótkiej </w:t>
            </w:r>
            <w:r>
              <w:rPr>
                <w:bCs/>
                <w:sz w:val="20"/>
                <w:szCs w:val="20"/>
              </w:rPr>
              <w:t xml:space="preserve">analizy przykładowej nagranej rozmowy pod kątem mocnych i słabych stron prezentacji kandydata </w:t>
            </w:r>
          </w:p>
          <w:p w14:paraId="3190E804" w14:textId="7A05B129" w:rsidR="00A4765F" w:rsidRPr="00A4765F" w:rsidRDefault="00A4765F" w:rsidP="00EA7A49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w oparciu o podane wskazówki, aktywnie uczestniczy w tworzeniu pytań kandydata w rozmowie kwalifikacyjnej oraz </w:t>
            </w:r>
            <w:r w:rsidR="00837E71">
              <w:rPr>
                <w:bCs/>
                <w:sz w:val="20"/>
                <w:szCs w:val="20"/>
              </w:rPr>
              <w:t>poprawnie udziela</w:t>
            </w:r>
            <w:r>
              <w:rPr>
                <w:bCs/>
                <w:sz w:val="20"/>
                <w:szCs w:val="20"/>
              </w:rPr>
              <w:t xml:space="preserve"> odpowiedzi na ww. pytania</w:t>
            </w:r>
          </w:p>
          <w:p w14:paraId="77C4E770" w14:textId="2B07B4C7" w:rsidR="001A31D4" w:rsidRPr="005C6EF3" w:rsidRDefault="00552D9E" w:rsidP="00EA7A49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aktywnie uczestniczy w redagowaniu rozmowy między osobą rekrutującą a kandydatem </w:t>
            </w:r>
            <w:r>
              <w:rPr>
                <w:bCs/>
                <w:sz w:val="20"/>
                <w:szCs w:val="20"/>
              </w:rPr>
              <w:t xml:space="preserve">dot. oferty pracy z ćw. 6 rozdz. 2h, </w:t>
            </w:r>
            <w:r>
              <w:rPr>
                <w:sz w:val="20"/>
                <w:szCs w:val="20"/>
              </w:rPr>
              <w:t>odgrywa jedną z ról lub wypowiada się jako obserwator rozmowy, jest komunikatywny</w:t>
            </w:r>
          </w:p>
        </w:tc>
        <w:tc>
          <w:tcPr>
            <w:tcW w:w="283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E08E274" w14:textId="77777777" w:rsidR="008E7DA3" w:rsidRPr="00580A91" w:rsidRDefault="00580A91" w:rsidP="008E7DA3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aktywnie uczestniczy w opisywaniu sposobów zachowania osób na czterech zdjęciach oraz poprawnie i szczegółowo wypowiada się nt. ważności podanych wskazówek </w:t>
            </w:r>
            <w:r w:rsidR="008E7DA3">
              <w:rPr>
                <w:bCs/>
                <w:sz w:val="20"/>
                <w:szCs w:val="20"/>
              </w:rPr>
              <w:t xml:space="preserve">dot. sposobu siedzenia podczas rozmowy kwalifikacyjnej </w:t>
            </w:r>
          </w:p>
          <w:p w14:paraId="05E4431A" w14:textId="25DEF2BD" w:rsidR="008E7DA3" w:rsidRPr="008E7DA3" w:rsidRDefault="008E7DA3" w:rsidP="008E7DA3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aktywnie uczestniczy w dyskusji nt. mocnych i słabych stron wypowied</w:t>
            </w:r>
            <w:r w:rsidR="00552D9E">
              <w:rPr>
                <w:bCs/>
                <w:sz w:val="20"/>
                <w:szCs w:val="20"/>
              </w:rPr>
              <w:t xml:space="preserve">zi w trakcie rozmów o pracę, </w:t>
            </w:r>
            <w:r>
              <w:rPr>
                <w:bCs/>
                <w:sz w:val="20"/>
                <w:szCs w:val="20"/>
              </w:rPr>
              <w:t>poprawnie dobiera nagrane reakcje</w:t>
            </w:r>
            <w:r w:rsidR="00552D9E">
              <w:rPr>
                <w:bCs/>
                <w:sz w:val="20"/>
                <w:szCs w:val="20"/>
              </w:rPr>
              <w:t xml:space="preserve"> językowe do podanych punktów i dokonuje</w:t>
            </w:r>
            <w:r>
              <w:rPr>
                <w:bCs/>
                <w:sz w:val="20"/>
                <w:szCs w:val="20"/>
              </w:rPr>
              <w:t xml:space="preserve"> analizy przykładowej nagranej rozmowy pod kątem mocnych i słabych stron prezentacji kandydata </w:t>
            </w:r>
          </w:p>
          <w:p w14:paraId="6F49203A" w14:textId="77777777" w:rsidR="00552D9E" w:rsidRPr="00A4765F" w:rsidRDefault="00A4765F" w:rsidP="00552D9E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w oparciu o podane wskazówki, aktywnie uczestniczy w tworzeniu pytań kandydata w rozmowie kwalifikacyjnej oraz poprawnie udziela wyczerpujących</w:t>
            </w:r>
            <w:r w:rsidR="00552D9E">
              <w:rPr>
                <w:bCs/>
                <w:sz w:val="20"/>
                <w:szCs w:val="20"/>
              </w:rPr>
              <w:t xml:space="preserve"> odpowiedzi na ww. pytania</w:t>
            </w:r>
          </w:p>
          <w:p w14:paraId="1E73CA94" w14:textId="30F6920F" w:rsidR="001A31D4" w:rsidRPr="00A4765F" w:rsidRDefault="00552D9E" w:rsidP="00423D69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aktywnie uczestniczy w redagowaniu rozmowy między osobą rekrutującą a kandydatem </w:t>
            </w:r>
            <w:r>
              <w:rPr>
                <w:bCs/>
                <w:sz w:val="20"/>
                <w:szCs w:val="20"/>
              </w:rPr>
              <w:t xml:space="preserve">dot. oferty pracy z ćw. 6 rozdz. 2h, </w:t>
            </w:r>
            <w:r w:rsidR="00B22A86">
              <w:rPr>
                <w:sz w:val="20"/>
                <w:szCs w:val="20"/>
              </w:rPr>
              <w:t>umie odegrać wszystkie</w:t>
            </w:r>
            <w:r>
              <w:rPr>
                <w:sz w:val="20"/>
                <w:szCs w:val="20"/>
              </w:rPr>
              <w:t xml:space="preserve"> ro</w:t>
            </w:r>
            <w:r w:rsidR="00B22A86">
              <w:rPr>
                <w:sz w:val="20"/>
                <w:szCs w:val="20"/>
              </w:rPr>
              <w:t xml:space="preserve">le, w tym </w:t>
            </w:r>
            <w:r w:rsidR="0025260D">
              <w:rPr>
                <w:sz w:val="20"/>
                <w:szCs w:val="20"/>
              </w:rPr>
              <w:t xml:space="preserve">także </w:t>
            </w:r>
            <w:r>
              <w:rPr>
                <w:sz w:val="20"/>
                <w:szCs w:val="20"/>
              </w:rPr>
              <w:t>rolę obserwator</w:t>
            </w:r>
            <w:r w:rsidR="00B22A86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rozmowy, jest komunikatywny i swobodny</w:t>
            </w:r>
          </w:p>
        </w:tc>
      </w:tr>
      <w:tr w:rsidR="001A31D4" w14:paraId="4F0D7CD1" w14:textId="77777777" w:rsidTr="00B86DB2">
        <w:trPr>
          <w:trHeight w:val="983"/>
        </w:trPr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432465CD" w14:textId="57B3D18B" w:rsidR="00DD1789" w:rsidRPr="00A23533" w:rsidRDefault="001A31D4" w:rsidP="00AD7C4E">
            <w:pPr>
              <w:shd w:val="clear" w:color="auto" w:fill="B6DDE8" w:themeFill="accent5" w:themeFillTint="66"/>
              <w:jc w:val="center"/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lastRenderedPageBreak/>
              <w:t>Review 2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624E2D" w14:textId="77777777" w:rsidR="001A31D4" w:rsidRDefault="001A31D4" w:rsidP="00EA7A49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ćwiczeniach powtórzeniowych dot. leksyki, gramatyki i reakcji językowych uzyskuje ogółem 40–</w:t>
            </w:r>
            <w:r w:rsidRPr="00777247">
              <w:rPr>
                <w:sz w:val="20"/>
                <w:szCs w:val="20"/>
              </w:rPr>
              <w:t>49%</w:t>
            </w:r>
            <w:r>
              <w:rPr>
                <w:sz w:val="20"/>
                <w:szCs w:val="20"/>
              </w:rPr>
              <w:t xml:space="preserve"> poprawnych odpowiedzi</w:t>
            </w:r>
          </w:p>
          <w:p w14:paraId="645DF2FB" w14:textId="41D9207E" w:rsidR="00DD1789" w:rsidRPr="00DD1789" w:rsidRDefault="001A31D4" w:rsidP="00273F4C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zna ok. 40</w:t>
            </w:r>
            <w:r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  <w:lang w:eastAsia="en-US"/>
              </w:rPr>
              <w:t xml:space="preserve">50% słówek z </w:t>
            </w:r>
            <w:r>
              <w:rPr>
                <w:i/>
                <w:iCs/>
                <w:sz w:val="20"/>
                <w:szCs w:val="20"/>
                <w:lang w:eastAsia="en-US"/>
              </w:rPr>
              <w:t>Word List Unit 2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3F70D6" w14:textId="77777777" w:rsidR="001A31D4" w:rsidRDefault="001A31D4" w:rsidP="00EA7A49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ćwiczeniach powtórzeniowych dot. leksyki, gramatyki i reakcji językowych uzyskuje ogółem 50–</w:t>
            </w:r>
            <w:r w:rsidRPr="00777247">
              <w:rPr>
                <w:sz w:val="20"/>
                <w:szCs w:val="20"/>
              </w:rPr>
              <w:t>69%</w:t>
            </w:r>
            <w:r>
              <w:rPr>
                <w:sz w:val="20"/>
                <w:szCs w:val="20"/>
              </w:rPr>
              <w:t xml:space="preserve"> poprawnych odpowiedzi</w:t>
            </w:r>
          </w:p>
          <w:p w14:paraId="33D87991" w14:textId="699E02DF" w:rsidR="00DD1789" w:rsidRPr="005B6DA9" w:rsidRDefault="001A31D4" w:rsidP="005B6DA9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zna ok. 50</w:t>
            </w:r>
            <w:r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  <w:lang w:eastAsia="en-US"/>
              </w:rPr>
              <w:t xml:space="preserve">70% słówek z </w:t>
            </w:r>
            <w:r>
              <w:rPr>
                <w:i/>
                <w:iCs/>
                <w:sz w:val="20"/>
                <w:szCs w:val="20"/>
                <w:lang w:eastAsia="en-US"/>
              </w:rPr>
              <w:t>Word List Unit 2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BC6F85" w14:textId="77777777" w:rsidR="001A31D4" w:rsidRDefault="001A31D4" w:rsidP="00EA7A49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ćwiczeniach powtórzeniowych dot. leksyki, gramatyki i reakcji językowych uzyskuje ogółem 70–</w:t>
            </w:r>
            <w:r w:rsidRPr="00777247">
              <w:rPr>
                <w:sz w:val="20"/>
                <w:szCs w:val="20"/>
              </w:rPr>
              <w:t>84%</w:t>
            </w:r>
            <w:r>
              <w:rPr>
                <w:sz w:val="20"/>
                <w:szCs w:val="20"/>
              </w:rPr>
              <w:t xml:space="preserve"> poprawnych odpowiedzi</w:t>
            </w:r>
          </w:p>
          <w:p w14:paraId="620F0281" w14:textId="77777777" w:rsidR="001A31D4" w:rsidRPr="00623975" w:rsidRDefault="001A31D4" w:rsidP="00EA7A49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zna ok. 70</w:t>
            </w:r>
            <w:r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  <w:lang w:eastAsia="en-US"/>
              </w:rPr>
              <w:t xml:space="preserve">85% słówek z </w:t>
            </w:r>
            <w:r>
              <w:rPr>
                <w:i/>
                <w:iCs/>
                <w:sz w:val="20"/>
                <w:szCs w:val="20"/>
                <w:lang w:eastAsia="en-US"/>
              </w:rPr>
              <w:t>Word List Unit 2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DFE9C0" w14:textId="77777777" w:rsidR="001A31D4" w:rsidRDefault="001A31D4" w:rsidP="00EA7A49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ćwiczeniach powtórzeniowych dot. leksyki, gramatyki i reakcji językowych uzyskuje ogółem 85–</w:t>
            </w:r>
            <w:r w:rsidRPr="00777247">
              <w:rPr>
                <w:sz w:val="20"/>
                <w:szCs w:val="20"/>
              </w:rPr>
              <w:t>95%</w:t>
            </w:r>
            <w:r>
              <w:rPr>
                <w:sz w:val="20"/>
                <w:szCs w:val="20"/>
              </w:rPr>
              <w:t xml:space="preserve"> poprawnych odpowiedzi</w:t>
            </w:r>
          </w:p>
          <w:p w14:paraId="4D175140" w14:textId="77777777" w:rsidR="001A31D4" w:rsidRPr="006A472D" w:rsidRDefault="001A31D4" w:rsidP="00EA7A49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zna ok. 85−95% słówek z </w:t>
            </w:r>
            <w:r>
              <w:rPr>
                <w:i/>
                <w:iCs/>
                <w:sz w:val="20"/>
                <w:szCs w:val="20"/>
                <w:lang w:eastAsia="en-US"/>
              </w:rPr>
              <w:t>Word List Unit 2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94F0AD" w14:textId="77777777" w:rsidR="001A31D4" w:rsidRDefault="001A31D4" w:rsidP="00EA7A49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ćwiczeniach powtórzeniowych dot. leksyki, gramatyki i reakcji językowych </w:t>
            </w:r>
            <w:r w:rsidRPr="00777247">
              <w:rPr>
                <w:sz w:val="20"/>
                <w:szCs w:val="20"/>
              </w:rPr>
              <w:t xml:space="preserve">uzyskuje </w:t>
            </w:r>
            <w:r>
              <w:rPr>
                <w:sz w:val="20"/>
                <w:szCs w:val="20"/>
              </w:rPr>
              <w:t>ogółem 96–</w:t>
            </w:r>
            <w:r w:rsidRPr="00777247">
              <w:rPr>
                <w:sz w:val="20"/>
                <w:szCs w:val="20"/>
              </w:rPr>
              <w:t>100%</w:t>
            </w:r>
            <w:r>
              <w:rPr>
                <w:sz w:val="20"/>
                <w:szCs w:val="20"/>
              </w:rPr>
              <w:t xml:space="preserve"> poprawnych odpowiedzi</w:t>
            </w:r>
          </w:p>
          <w:p w14:paraId="76E1C9F4" w14:textId="77777777" w:rsidR="001A31D4" w:rsidRPr="007051C6" w:rsidRDefault="001A31D4" w:rsidP="00EA7A49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zna ponad 95% słówek z </w:t>
            </w:r>
            <w:r>
              <w:rPr>
                <w:i/>
                <w:iCs/>
                <w:sz w:val="20"/>
                <w:szCs w:val="20"/>
                <w:lang w:eastAsia="en-US"/>
              </w:rPr>
              <w:t>Word List Unit 2</w:t>
            </w:r>
          </w:p>
        </w:tc>
      </w:tr>
      <w:tr w:rsidR="001A31D4" w14:paraId="17EC43F7" w14:textId="77777777" w:rsidTr="00B86DB2">
        <w:trPr>
          <w:trHeight w:val="476"/>
        </w:trPr>
        <w:tc>
          <w:tcPr>
            <w:tcW w:w="151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37A3C69" w14:textId="77777777" w:rsidR="001A31D4" w:rsidRPr="00E02B00" w:rsidRDefault="001A31D4" w:rsidP="00EA7A49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36C63DC" w14:textId="77777777" w:rsidR="001A31D4" w:rsidRDefault="001A31D4" w:rsidP="00EA7A49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03FAEFC" w14:textId="77777777" w:rsidR="001A31D4" w:rsidRDefault="001A31D4" w:rsidP="00EA7A49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628DEFF" w14:textId="77777777" w:rsidR="001A31D4" w:rsidRDefault="001A31D4" w:rsidP="00EA7A49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8FFDA97" w14:textId="77777777" w:rsidR="001A31D4" w:rsidRDefault="001A31D4" w:rsidP="00EA7A49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A71B9A9" w14:textId="77777777" w:rsidR="001A31D4" w:rsidRDefault="001A31D4" w:rsidP="00EA7A49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</w:tr>
      <w:tr w:rsidR="001A31D4" w14:paraId="07E7DB66" w14:textId="77777777" w:rsidTr="00B86DB2">
        <w:trPr>
          <w:trHeight w:val="985"/>
        </w:trPr>
        <w:tc>
          <w:tcPr>
            <w:tcW w:w="1519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81DB7" w14:textId="77777777" w:rsidR="001A31D4" w:rsidRPr="006B3CAA" w:rsidRDefault="001A31D4" w:rsidP="00FC586E">
            <w:pPr>
              <w:shd w:val="clear" w:color="auto" w:fill="B6DDE8" w:themeFill="accent5" w:themeFillTint="66"/>
              <w:spacing w:line="276" w:lineRule="auto"/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Sprawdzian Unit 2</w:t>
            </w:r>
          </w:p>
        </w:tc>
        <w:tc>
          <w:tcPr>
            <w:tcW w:w="2693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8DE29" w14:textId="738DD335" w:rsidR="00DD1789" w:rsidRPr="005B6DA9" w:rsidRDefault="001A31D4" w:rsidP="00273F4C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sprawdzianie znajomości materiału z Unitu 2 uzyskuje ogółem 40−49% poprawnych odpowiedzi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F74DC" w14:textId="77777777" w:rsidR="001A31D4" w:rsidRDefault="001A31D4" w:rsidP="00EA7A49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sprawdzianie znajomości materiału z Unitu 2 uzyskuje ogółem 50−69% poprawnych odpowiedzi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2C49B" w14:textId="77777777" w:rsidR="001A31D4" w:rsidRPr="007051C6" w:rsidRDefault="001A31D4" w:rsidP="00EA7A49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sprawdzianie znajomości materiału z Unitu 2 uzyskuje ogółem 70−84% poprawnych odpowiedzi</w:t>
            </w:r>
          </w:p>
        </w:tc>
        <w:tc>
          <w:tcPr>
            <w:tcW w:w="2835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D6059" w14:textId="77777777" w:rsidR="001A31D4" w:rsidRDefault="001A31D4" w:rsidP="00EA7A49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sprawdzianie znajomości materiału z Unitu 2 uzyskuje ogółem 85−95% poprawnych odpowiedzi</w:t>
            </w:r>
          </w:p>
        </w:tc>
        <w:tc>
          <w:tcPr>
            <w:tcW w:w="2835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621B5" w14:textId="77777777" w:rsidR="001A31D4" w:rsidRDefault="001A31D4" w:rsidP="00EA7A49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sprawdzianie znajomości materiału z Unitu 2 uzyskuje ogółem 96−100% poprawnych odpowiedzi</w:t>
            </w:r>
          </w:p>
        </w:tc>
      </w:tr>
      <w:tr w:rsidR="001A31D4" w14:paraId="41FE7095" w14:textId="77777777" w:rsidTr="00B86DB2">
        <w:trPr>
          <w:trHeight w:val="4461"/>
        </w:trPr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885D5" w14:textId="77777777" w:rsidR="001A31D4" w:rsidRDefault="001A31D4" w:rsidP="00EA7A49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CLIL 2</w:t>
            </w:r>
          </w:p>
          <w:p w14:paraId="61933BE8" w14:textId="77777777" w:rsidR="001A31D4" w:rsidRDefault="001A31D4" w:rsidP="00EA7A49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686E12F6" w14:textId="4FC0DA48" w:rsidR="001A31D4" w:rsidRPr="006B3CAA" w:rsidRDefault="001A31D4" w:rsidP="00F52720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(</w:t>
            </w:r>
            <w:r w:rsidR="00DD1789">
              <w:rPr>
                <w:b/>
                <w:bCs/>
                <w:i/>
                <w:iCs/>
                <w:sz w:val="22"/>
                <w:szCs w:val="22"/>
              </w:rPr>
              <w:t>Geography</w:t>
            </w:r>
            <w:r>
              <w:rPr>
                <w:b/>
                <w:bCs/>
                <w:iCs/>
                <w:sz w:val="22"/>
                <w:szCs w:val="22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36BA8" w14:textId="77777777" w:rsidR="00690CDC" w:rsidRDefault="001A31D4" w:rsidP="00690CDC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podstawowe </w:t>
            </w:r>
            <w:r w:rsidR="00690CDC">
              <w:rPr>
                <w:sz w:val="20"/>
                <w:szCs w:val="20"/>
              </w:rPr>
              <w:t xml:space="preserve">słownictwo opisujące powstawanie burz tropikalnych i tsunami </w:t>
            </w:r>
          </w:p>
          <w:p w14:paraId="128200B0" w14:textId="390BA253" w:rsidR="001A31D4" w:rsidRDefault="001A31D4" w:rsidP="00EA7A49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większość kluczowych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 w:rsidR="00690CDC">
              <w:rPr>
                <w:sz w:val="20"/>
                <w:szCs w:val="20"/>
              </w:rPr>
              <w:t>informacji w tekście oraz odpowiada w większości poprawnie na dwa pytania dot. jego treści</w:t>
            </w:r>
          </w:p>
          <w:p w14:paraId="20612506" w14:textId="752525DA" w:rsidR="001A31D4" w:rsidRPr="005B6DA9" w:rsidRDefault="0025260D" w:rsidP="005B6DA9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 w:rsidRPr="005B6DA9">
              <w:rPr>
                <w:sz w:val="20"/>
                <w:szCs w:val="20"/>
              </w:rPr>
              <w:t xml:space="preserve">w oparciu o przedstawiony schemat, potrafi w znacznej mierze poprawnie opisać proces powstawania burz tropikalnych 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61CCA" w14:textId="3645CAA5" w:rsidR="001A31D4" w:rsidRPr="00ED093E" w:rsidRDefault="00690CDC" w:rsidP="00EA7A49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podstawowe słownictwo opisujące powstawanie burz tropikalnych i tsunami</w:t>
            </w:r>
          </w:p>
          <w:p w14:paraId="51E7849E" w14:textId="77777777" w:rsidR="00690CDC" w:rsidRDefault="001A31D4" w:rsidP="00124CE2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kluczowe informacje </w:t>
            </w:r>
            <w:r w:rsidR="00690CDC">
              <w:rPr>
                <w:sz w:val="20"/>
                <w:szCs w:val="20"/>
              </w:rPr>
              <w:t xml:space="preserve">w tekście oraz odpowiada w większości poprawnie na trzy pytania dot. jego treści </w:t>
            </w:r>
          </w:p>
          <w:p w14:paraId="578FF3A5" w14:textId="77777777" w:rsidR="00C050C4" w:rsidRDefault="00C050C4" w:rsidP="00124CE2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oparciu o przedstawiony schemat, potrafi w miarę poprawnie opisać proces powstawania burz tropikalnych </w:t>
            </w:r>
          </w:p>
          <w:p w14:paraId="464A81F3" w14:textId="16DAC878" w:rsidR="001A31D4" w:rsidRPr="00124CE2" w:rsidRDefault="00DD1789" w:rsidP="00124CE2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uczestniczy w zbieraniu informacji nt. powstawania tsunami oraz w tworzeniu plakatu z rysunkiem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A1764" w14:textId="000C853D" w:rsidR="00690CDC" w:rsidRDefault="001A31D4" w:rsidP="00EA7A49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</w:t>
            </w:r>
            <w:r w:rsidR="00690CDC">
              <w:rPr>
                <w:sz w:val="20"/>
                <w:szCs w:val="20"/>
              </w:rPr>
              <w:t xml:space="preserve">słownictwo opisujące powstawanie burz tropikalnych i tsunami </w:t>
            </w:r>
          </w:p>
          <w:p w14:paraId="725A1B28" w14:textId="77777777" w:rsidR="00690CDC" w:rsidRDefault="001A31D4" w:rsidP="00124CE2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większość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informacji </w:t>
            </w:r>
            <w:r w:rsidR="00690CDC">
              <w:rPr>
                <w:sz w:val="20"/>
                <w:szCs w:val="20"/>
              </w:rPr>
              <w:t xml:space="preserve">w tekście oraz odpowiada w większości poprawnie na pytania dot. jego treści </w:t>
            </w:r>
          </w:p>
          <w:p w14:paraId="0E60A04D" w14:textId="77777777" w:rsidR="00C050C4" w:rsidRDefault="00C050C4" w:rsidP="00124CE2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oparciu o przedstawiony schemat, potrafi w większości poprawnie opisać proces powstawania burz tropikalnych </w:t>
            </w:r>
          </w:p>
          <w:p w14:paraId="269A5C94" w14:textId="59DF7868" w:rsidR="001A31D4" w:rsidRPr="00124CE2" w:rsidRDefault="00DD1789" w:rsidP="00124CE2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uczestniczy w zbieraniu informacji nt. powstawania tsunami oraz w tworzeniu p</w:t>
            </w:r>
            <w:r w:rsidR="00F426BC">
              <w:rPr>
                <w:sz w:val="20"/>
                <w:szCs w:val="20"/>
              </w:rPr>
              <w:t>lakatu z rysunkiem i wyjaśnianiu</w:t>
            </w:r>
            <w:r>
              <w:rPr>
                <w:sz w:val="20"/>
                <w:szCs w:val="20"/>
              </w:rPr>
              <w:t xml:space="preserve"> procesu powstawania tsunami na forum klasy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479C1" w14:textId="77777777" w:rsidR="00690CDC" w:rsidRDefault="001A31D4" w:rsidP="00690CDC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</w:t>
            </w:r>
            <w:r w:rsidR="00690CDC">
              <w:rPr>
                <w:sz w:val="20"/>
                <w:szCs w:val="20"/>
              </w:rPr>
              <w:t xml:space="preserve">słownictwo opisujące powstawanie burz tropikalnych i tsunami </w:t>
            </w:r>
          </w:p>
          <w:p w14:paraId="666BE360" w14:textId="77777777" w:rsidR="00C050C4" w:rsidRDefault="001A31D4" w:rsidP="00C050C4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prawie wszystkie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informacje </w:t>
            </w:r>
            <w:r w:rsidR="00690CDC">
              <w:rPr>
                <w:sz w:val="20"/>
                <w:szCs w:val="20"/>
              </w:rPr>
              <w:t xml:space="preserve">w tekście oraz odpowiada poprawnie na </w:t>
            </w:r>
            <w:r w:rsidR="00C050C4">
              <w:rPr>
                <w:sz w:val="20"/>
                <w:szCs w:val="20"/>
              </w:rPr>
              <w:t xml:space="preserve">pytania dot. jego treści </w:t>
            </w:r>
          </w:p>
          <w:p w14:paraId="53FEB656" w14:textId="502EE3B0" w:rsidR="00C050C4" w:rsidRDefault="00C050C4" w:rsidP="00C050C4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oparciu o przedstawiony schemat, potrafi poprawnie opisać proces powstawania burz tropikalnych </w:t>
            </w:r>
          </w:p>
          <w:p w14:paraId="4FCDB469" w14:textId="3FE03194" w:rsidR="001A31D4" w:rsidRPr="00690CDC" w:rsidRDefault="00DD1789" w:rsidP="00690CDC">
            <w:pPr>
              <w:numPr>
                <w:ilvl w:val="0"/>
                <w:numId w:val="9"/>
              </w:numPr>
              <w:spacing w:after="120"/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aktywnie uczestniczy w zbieraniu informacji nt. powstawania tsunami oraz w tworzeniu plakatu z rysunkiem i wyjaśnianiu procesu powstawania tsunami na forum klasy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202CC" w14:textId="77777777" w:rsidR="00690CDC" w:rsidRDefault="001A31D4" w:rsidP="00690CDC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</w:t>
            </w:r>
            <w:r w:rsidR="00690CDC">
              <w:rPr>
                <w:sz w:val="20"/>
                <w:szCs w:val="20"/>
              </w:rPr>
              <w:t xml:space="preserve">słownictwo opisujące powstawanie burz tropikalnych i tsunami </w:t>
            </w:r>
          </w:p>
          <w:p w14:paraId="3DC2ABE0" w14:textId="4F84D0F0" w:rsidR="00C050C4" w:rsidRDefault="001A31D4" w:rsidP="00C050C4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wszystkie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informacje </w:t>
            </w:r>
            <w:r w:rsidR="00690CDC">
              <w:rPr>
                <w:sz w:val="20"/>
                <w:szCs w:val="20"/>
              </w:rPr>
              <w:t xml:space="preserve">w tekście oraz odpowiada poprawnie i wyczerpująco na </w:t>
            </w:r>
            <w:r w:rsidR="00C050C4">
              <w:rPr>
                <w:sz w:val="20"/>
                <w:szCs w:val="20"/>
              </w:rPr>
              <w:t xml:space="preserve">pytania dot. jego treści </w:t>
            </w:r>
          </w:p>
          <w:p w14:paraId="70487E39" w14:textId="45C6396B" w:rsidR="00C050C4" w:rsidRDefault="00C050C4" w:rsidP="00C050C4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oparciu o przedstawiony schemat, potrafi poprawnie i szczegółowo opisać proces powstawania burz tropikalnych </w:t>
            </w:r>
          </w:p>
          <w:p w14:paraId="2A84C175" w14:textId="52FE461E" w:rsidR="00DD1789" w:rsidRPr="005B6DA9" w:rsidRDefault="00DD1789" w:rsidP="00DD1789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aktywnie uczestniczy w zbieraniu informacji nt. powstawania tsunami oraz </w:t>
            </w:r>
            <w:r w:rsidR="00F426BC">
              <w:rPr>
                <w:sz w:val="20"/>
                <w:szCs w:val="20"/>
              </w:rPr>
              <w:t>w tworzeniu</w:t>
            </w:r>
            <w:r>
              <w:rPr>
                <w:sz w:val="20"/>
                <w:szCs w:val="20"/>
              </w:rPr>
              <w:t xml:space="preserve"> plakatu z rysunkiem, potrafi samodzielnie</w:t>
            </w:r>
            <w:r w:rsidR="00926A9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szczegółowo objaśnić proces powstawania tsunami na forum klasy</w:t>
            </w:r>
          </w:p>
        </w:tc>
      </w:tr>
      <w:tr w:rsidR="001A31D4" w:rsidRPr="00B93572" w14:paraId="6EE9792D" w14:textId="77777777" w:rsidTr="00B86DB2">
        <w:trPr>
          <w:trHeight w:val="1163"/>
        </w:trPr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69230481" w14:textId="77777777" w:rsidR="001A31D4" w:rsidRPr="00603D5F" w:rsidRDefault="001A31D4" w:rsidP="00F52720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val="en-AU"/>
              </w:rPr>
            </w:pPr>
            <w:r w:rsidRPr="00603D5F">
              <w:rPr>
                <w:b/>
                <w:bCs/>
                <w:sz w:val="22"/>
                <w:szCs w:val="22"/>
                <w:lang w:val="en-AU"/>
              </w:rPr>
              <w:t>MATURA IN MIND A</w:t>
            </w:r>
          </w:p>
          <w:p w14:paraId="0A9AFD0F" w14:textId="706B19A0" w:rsidR="00215050" w:rsidRPr="006B3CAA" w:rsidRDefault="001A31D4" w:rsidP="005B6DA9">
            <w:pPr>
              <w:spacing w:line="276" w:lineRule="auto"/>
              <w:jc w:val="center"/>
              <w:rPr>
                <w:bCs/>
                <w:i/>
                <w:iCs/>
                <w:sz w:val="20"/>
                <w:szCs w:val="20"/>
                <w:lang w:val="en-US"/>
              </w:rPr>
            </w:pPr>
            <w:r w:rsidRPr="00331770">
              <w:rPr>
                <w:bCs/>
                <w:i/>
                <w:iCs/>
                <w:sz w:val="20"/>
                <w:szCs w:val="20"/>
                <w:lang w:val="en-US"/>
              </w:rPr>
              <w:t>UNITS 1−2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EAD926" w14:textId="77777777" w:rsidR="001A31D4" w:rsidRDefault="001A31D4" w:rsidP="001A31D4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zadaniach na rozumienie tekstów pisanych, znajomość środków językowych i rozumienie ze słuchu </w:t>
            </w:r>
            <w:r>
              <w:rPr>
                <w:sz w:val="20"/>
                <w:szCs w:val="20"/>
              </w:rPr>
              <w:lastRenderedPageBreak/>
              <w:t xml:space="preserve">uzyskuje ogółem 40−49% poprawnych </w:t>
            </w:r>
            <w:r w:rsidRPr="00B70835">
              <w:rPr>
                <w:sz w:val="20"/>
                <w:szCs w:val="20"/>
              </w:rPr>
              <w:t>odpowiedzi</w:t>
            </w:r>
          </w:p>
          <w:p w14:paraId="2A99898E" w14:textId="621348AA" w:rsidR="001A31D4" w:rsidRPr="00B70835" w:rsidRDefault="001A31D4" w:rsidP="00273F4C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wypowiedzi ustnej </w:t>
            </w:r>
            <w:r w:rsidR="00B15010">
              <w:rPr>
                <w:sz w:val="20"/>
                <w:szCs w:val="20"/>
              </w:rPr>
              <w:t xml:space="preserve">dokonuje wyboru formy zaangażowania się w działalność charytatywną i częściowo uzasadnia swój wybór, stara się wyjaśnić, dlaczego odrzuca pozostałą propozycję oraz udziela bardzo krótkich odpowiedzi </w:t>
            </w:r>
            <w:r w:rsidR="0025260D">
              <w:rPr>
                <w:sz w:val="20"/>
                <w:szCs w:val="20"/>
              </w:rPr>
              <w:t>na dwa pytania</w:t>
            </w:r>
            <w:r w:rsidR="00B15010">
              <w:rPr>
                <w:sz w:val="20"/>
                <w:szCs w:val="20"/>
              </w:rPr>
              <w:t xml:space="preserve"> dot. wolontariatu</w:t>
            </w:r>
            <w:r>
              <w:rPr>
                <w:sz w:val="20"/>
                <w:szCs w:val="20"/>
                <w:lang w:eastAsia="en-US"/>
              </w:rPr>
              <w:t>;</w:t>
            </w:r>
            <w:r>
              <w:rPr>
                <w:sz w:val="20"/>
                <w:szCs w:val="20"/>
              </w:rPr>
              <w:t xml:space="preserve"> </w:t>
            </w:r>
            <w:r w:rsidRPr="00B70835">
              <w:rPr>
                <w:sz w:val="20"/>
                <w:szCs w:val="20"/>
              </w:rPr>
              <w:t>posługuje się ograniczonym zasobem słownictwa i struktur, mimo licznych błędów jest na ogół komunikatywny, występują problemy w swobodzie wypowiedzi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3EE513" w14:textId="77777777" w:rsidR="001A31D4" w:rsidRDefault="001A31D4" w:rsidP="00EA7A49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w zadaniach na rozumienie tekstów pisanych, znajomość środków językowych i rozumienie ze słuchu uzyskuje </w:t>
            </w:r>
            <w:r>
              <w:rPr>
                <w:sz w:val="20"/>
                <w:szCs w:val="20"/>
              </w:rPr>
              <w:lastRenderedPageBreak/>
              <w:t>ogółem 50−69% poprawnych odpowiedzi</w:t>
            </w:r>
          </w:p>
          <w:p w14:paraId="0AE6F79A" w14:textId="54660F1B" w:rsidR="001A31D4" w:rsidRPr="006B3CAA" w:rsidRDefault="001A31D4" w:rsidP="00EA7A49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wypowiedzi ustnej </w:t>
            </w:r>
            <w:r w:rsidR="00215050">
              <w:rPr>
                <w:sz w:val="20"/>
                <w:szCs w:val="20"/>
              </w:rPr>
              <w:t xml:space="preserve">dokonuje wyboru formy zaangażowania się w działalność charytatywną i częściowo uzasadnia swój wybór, wyjaśnia częściowo, dlaczego odrzuca pozostałą propozycję oraz udziela krótkich odpowiedzi na dwa pytania dot. wolontariatu; </w:t>
            </w:r>
            <w:r>
              <w:rPr>
                <w:sz w:val="20"/>
                <w:szCs w:val="20"/>
              </w:rPr>
              <w:t>posługuje się zadowalającym zasobem słownictwa i struktur, mimo dość licznych błędów jest w większości komunikatywny, wypowiada się na ogół swobodnie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B57F6C" w14:textId="77777777" w:rsidR="001A31D4" w:rsidRPr="00010D50" w:rsidRDefault="001A31D4" w:rsidP="00EA7A49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w zadaniach na rozumienie tekstów pisanych, znajomość środków językowych i rozumienie ze słuchu uzyskuje </w:t>
            </w:r>
            <w:r>
              <w:rPr>
                <w:sz w:val="20"/>
                <w:szCs w:val="20"/>
              </w:rPr>
              <w:lastRenderedPageBreak/>
              <w:t>ogółem 70−84% poprawnych odpowiedzi</w:t>
            </w:r>
          </w:p>
          <w:p w14:paraId="22E64015" w14:textId="2798E4DC" w:rsidR="001A31D4" w:rsidRPr="006B3CAA" w:rsidRDefault="001A31D4" w:rsidP="00215050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wypowiedzi ustnej </w:t>
            </w:r>
            <w:r w:rsidR="00215050">
              <w:rPr>
                <w:sz w:val="20"/>
                <w:szCs w:val="20"/>
              </w:rPr>
              <w:t>dokonuje wyboru formy zaangażowania się w działalność charytatywną i uzasadnia swój wybór, wyjaśnia krótko, dlaczego odrzuca pozostałą propozycję oraz udziela odpowiedzi na dwa pytania dot. woluntariatu;</w:t>
            </w:r>
            <w:r>
              <w:rPr>
                <w:sz w:val="20"/>
                <w:szCs w:val="20"/>
              </w:rPr>
              <w:t xml:space="preserve"> posługuje się dość zróżnicowanym zasobem słownictwa i struktur, popełnia błędy niezakłócające komunikacji, wypowiada się dość swobodnie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35240B" w14:textId="77777777" w:rsidR="001A31D4" w:rsidRPr="00010D50" w:rsidRDefault="001A31D4" w:rsidP="00EA7A49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w zadaniach na rozumienie tekstów pisanych, znajomość środków językowych i rozumienie ze słuchu uzyskuje </w:t>
            </w:r>
            <w:r>
              <w:rPr>
                <w:sz w:val="20"/>
                <w:szCs w:val="20"/>
              </w:rPr>
              <w:lastRenderedPageBreak/>
              <w:t>ogółem 85−95% poprawnych odpowiedzi</w:t>
            </w:r>
          </w:p>
          <w:p w14:paraId="6FB49F99" w14:textId="10EA3F7B" w:rsidR="001A31D4" w:rsidRPr="006B3CAA" w:rsidRDefault="001A31D4" w:rsidP="00EA7A49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wypowiedzi ustnej </w:t>
            </w:r>
            <w:r w:rsidR="00B15010">
              <w:rPr>
                <w:sz w:val="20"/>
                <w:szCs w:val="20"/>
              </w:rPr>
              <w:t>dokonuje wyboru formy zaangażowania się w działalność charytatywną i uzasadnia swój wybór, wyjaśnia, dlaczego odrzuca pozostałą propozycję oraz udziela odpowiedzi na dwa pytania dot. woluntariatu;</w:t>
            </w:r>
            <w:r>
              <w:rPr>
                <w:sz w:val="20"/>
                <w:szCs w:val="20"/>
              </w:rPr>
              <w:t xml:space="preserve"> posługuje się zróżnicowanym zasobem słownictwa i struktur, popełnia nieliczne błędy niezakłócające komunikacji, wypowiada się swobodnie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5B961B" w14:textId="77777777" w:rsidR="001A31D4" w:rsidRPr="00010D50" w:rsidRDefault="001A31D4" w:rsidP="00EA7A49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w zadaniach na rozumienie tekstów pisanych, znajomość środków językowych i rozumienie ze słuchu uzyskuje </w:t>
            </w:r>
            <w:r>
              <w:rPr>
                <w:sz w:val="20"/>
                <w:szCs w:val="20"/>
              </w:rPr>
              <w:lastRenderedPageBreak/>
              <w:t>ogółem 96−100% poprawnych odpowiedzi</w:t>
            </w:r>
          </w:p>
          <w:p w14:paraId="7F655E8E" w14:textId="6A5E5623" w:rsidR="001A31D4" w:rsidRPr="00192BF4" w:rsidRDefault="001A31D4" w:rsidP="005240BC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wypowiedzi ustnej </w:t>
            </w:r>
            <w:r w:rsidR="00B15010">
              <w:rPr>
                <w:sz w:val="20"/>
                <w:szCs w:val="20"/>
              </w:rPr>
              <w:t xml:space="preserve">dokonuje wyboru formy zaangażowania się w działalność charytatywną i uzasadnia </w:t>
            </w:r>
            <w:r w:rsidR="005240BC">
              <w:rPr>
                <w:sz w:val="20"/>
                <w:szCs w:val="20"/>
              </w:rPr>
              <w:t xml:space="preserve">szczegółowo </w:t>
            </w:r>
            <w:r w:rsidR="00B15010">
              <w:rPr>
                <w:sz w:val="20"/>
                <w:szCs w:val="20"/>
              </w:rPr>
              <w:t>swój wybór, wyjaśnia, dlaczego odrzuca pozostałą propozycję oraz udziela wyczerpujących odpowiedzi na dwa pytania dot. woluntariatu;</w:t>
            </w:r>
            <w:r>
              <w:rPr>
                <w:sz w:val="20"/>
                <w:szCs w:val="20"/>
              </w:rPr>
              <w:t xml:space="preserve"> posługuje się szerokim zasobem słownictwa i struktur, może popełniać sporadyczne, drobne błędy niezakłócające komunikacji, wypowiada się swobodnie i płynnie</w:t>
            </w:r>
          </w:p>
        </w:tc>
      </w:tr>
      <w:tr w:rsidR="001A31D4" w:rsidRPr="00B93572" w14:paraId="0FC1345A" w14:textId="77777777" w:rsidTr="00B86DB2">
        <w:trPr>
          <w:trHeight w:val="3170"/>
        </w:trPr>
        <w:tc>
          <w:tcPr>
            <w:tcW w:w="151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DDA9C7A" w14:textId="77777777" w:rsidR="001A31D4" w:rsidRPr="00EA3BEC" w:rsidRDefault="001A31D4" w:rsidP="00EA7A49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6B1A1CE" w14:textId="77777777" w:rsidR="001A31D4" w:rsidRPr="00C662A3" w:rsidRDefault="001A31D4" w:rsidP="00EA7A49">
            <w:pPr>
              <w:numPr>
                <w:ilvl w:val="0"/>
                <w:numId w:val="9"/>
              </w:numPr>
              <w:ind w:left="140" w:hanging="140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7991921" w14:textId="77777777" w:rsidR="001A31D4" w:rsidRDefault="001A31D4" w:rsidP="00EA7A49">
            <w:pPr>
              <w:numPr>
                <w:ilvl w:val="0"/>
                <w:numId w:val="9"/>
              </w:numPr>
              <w:ind w:left="140" w:hanging="140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765D0CC" w14:textId="77777777" w:rsidR="001A31D4" w:rsidRDefault="001A31D4" w:rsidP="00EA7A49">
            <w:pPr>
              <w:numPr>
                <w:ilvl w:val="0"/>
                <w:numId w:val="9"/>
              </w:numPr>
              <w:ind w:left="140" w:hanging="140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807D25C" w14:textId="77777777" w:rsidR="001A31D4" w:rsidRPr="00B93572" w:rsidRDefault="001A31D4" w:rsidP="00EA7A49">
            <w:pPr>
              <w:numPr>
                <w:ilvl w:val="0"/>
                <w:numId w:val="9"/>
              </w:numPr>
              <w:ind w:left="140" w:hanging="140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F1E12BA" w14:textId="77777777" w:rsidR="001A31D4" w:rsidRPr="00B93572" w:rsidRDefault="001A31D4" w:rsidP="00EA7A49">
            <w:pPr>
              <w:numPr>
                <w:ilvl w:val="0"/>
                <w:numId w:val="9"/>
              </w:numPr>
              <w:ind w:left="140" w:hanging="140"/>
              <w:rPr>
                <w:sz w:val="20"/>
                <w:szCs w:val="20"/>
              </w:rPr>
            </w:pPr>
          </w:p>
        </w:tc>
      </w:tr>
      <w:tr w:rsidR="001A31D4" w:rsidRPr="00B93572" w14:paraId="534D84B9" w14:textId="77777777" w:rsidTr="00B86DB2">
        <w:trPr>
          <w:trHeight w:val="966"/>
        </w:trPr>
        <w:tc>
          <w:tcPr>
            <w:tcW w:w="1519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21ED1" w14:textId="77777777" w:rsidR="001A31D4" w:rsidRPr="00EB561D" w:rsidRDefault="001A31D4" w:rsidP="00F52720">
            <w:pPr>
              <w:shd w:val="clear" w:color="auto" w:fill="B6DDE8" w:themeFill="accent5" w:themeFillTint="66"/>
              <w:spacing w:line="276" w:lineRule="auto"/>
              <w:jc w:val="center"/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Test kumulatywny</w:t>
            </w:r>
          </w:p>
        </w:tc>
        <w:tc>
          <w:tcPr>
            <w:tcW w:w="2693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4DB4B" w14:textId="77777777" w:rsidR="001A31D4" w:rsidRPr="00C662A3" w:rsidRDefault="001A31D4" w:rsidP="00EA7A49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 w:rsidRPr="00BC5464">
              <w:rPr>
                <w:sz w:val="20"/>
                <w:szCs w:val="20"/>
              </w:rPr>
              <w:t>w teście kumulatywnym z Unitów 1</w:t>
            </w:r>
            <w:r>
              <w:rPr>
                <w:sz w:val="20"/>
                <w:szCs w:val="20"/>
              </w:rPr>
              <w:t>–</w:t>
            </w:r>
            <w:r w:rsidRPr="00BC5464">
              <w:rPr>
                <w:sz w:val="20"/>
                <w:szCs w:val="20"/>
              </w:rPr>
              <w:t xml:space="preserve">2 uzyskuje ogółem </w:t>
            </w:r>
            <w:r>
              <w:rPr>
                <w:sz w:val="20"/>
                <w:szCs w:val="20"/>
              </w:rPr>
              <w:t xml:space="preserve">40−49% </w:t>
            </w:r>
            <w:r w:rsidRPr="00BC5464">
              <w:rPr>
                <w:sz w:val="20"/>
                <w:szCs w:val="20"/>
              </w:rPr>
              <w:t>poprawnych odpowiedzi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D9BE7" w14:textId="77777777" w:rsidR="001A31D4" w:rsidRDefault="001A31D4" w:rsidP="00EA7A49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 w:rsidRPr="00BC5464">
              <w:rPr>
                <w:sz w:val="20"/>
                <w:szCs w:val="20"/>
              </w:rPr>
              <w:t>w teście kumulatywnym z Unitów 1</w:t>
            </w:r>
            <w:r>
              <w:rPr>
                <w:sz w:val="20"/>
                <w:szCs w:val="20"/>
              </w:rPr>
              <w:t>–</w:t>
            </w:r>
            <w:r w:rsidRPr="00BC5464">
              <w:rPr>
                <w:sz w:val="20"/>
                <w:szCs w:val="20"/>
              </w:rPr>
              <w:t xml:space="preserve">2 uzyskuje ogółem </w:t>
            </w:r>
            <w:r>
              <w:rPr>
                <w:sz w:val="20"/>
                <w:szCs w:val="20"/>
              </w:rPr>
              <w:t xml:space="preserve">50−69% </w:t>
            </w:r>
            <w:r w:rsidRPr="00BC5464">
              <w:rPr>
                <w:sz w:val="20"/>
                <w:szCs w:val="20"/>
              </w:rPr>
              <w:t>poprawnych odpowiedzi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29442" w14:textId="77777777" w:rsidR="001A31D4" w:rsidRDefault="001A31D4" w:rsidP="00EA7A49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 w:rsidRPr="00BC5464">
              <w:rPr>
                <w:sz w:val="20"/>
                <w:szCs w:val="20"/>
              </w:rPr>
              <w:t>w teście kumulatywnym z Unitów 1</w:t>
            </w:r>
            <w:r>
              <w:rPr>
                <w:sz w:val="20"/>
                <w:szCs w:val="20"/>
              </w:rPr>
              <w:t>–</w:t>
            </w:r>
            <w:r w:rsidRPr="00BC5464">
              <w:rPr>
                <w:sz w:val="20"/>
                <w:szCs w:val="20"/>
              </w:rPr>
              <w:t xml:space="preserve">2 uzyskuje ogółem </w:t>
            </w:r>
            <w:r>
              <w:rPr>
                <w:sz w:val="20"/>
                <w:szCs w:val="20"/>
              </w:rPr>
              <w:t xml:space="preserve">70−84% </w:t>
            </w:r>
            <w:r w:rsidRPr="00BC5464">
              <w:rPr>
                <w:sz w:val="20"/>
                <w:szCs w:val="20"/>
              </w:rPr>
              <w:t>poprawnych odpowiedzi</w:t>
            </w:r>
          </w:p>
        </w:tc>
        <w:tc>
          <w:tcPr>
            <w:tcW w:w="2835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E6951" w14:textId="77777777" w:rsidR="001A31D4" w:rsidRPr="00EB561D" w:rsidRDefault="001A31D4" w:rsidP="00EA7A49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teście kumulatywnym z Unitów 1–2 uzyskuje ogółem 85−95% poprawnych odpowiedzi</w:t>
            </w:r>
          </w:p>
        </w:tc>
        <w:tc>
          <w:tcPr>
            <w:tcW w:w="2835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B0AE4" w14:textId="77777777" w:rsidR="001A31D4" w:rsidRPr="00EB561D" w:rsidRDefault="001A31D4" w:rsidP="00EA7A49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teście kumulatywnym z Unitów 1–2 uzyskuje ogółem 96−100% poprawnych odpowiedzi</w:t>
            </w:r>
          </w:p>
        </w:tc>
      </w:tr>
    </w:tbl>
    <w:p w14:paraId="7C7D4959" w14:textId="510D503E" w:rsidR="00F470EE" w:rsidRDefault="00F470EE" w:rsidP="00F470EE"/>
    <w:p w14:paraId="1135877A" w14:textId="5B227854" w:rsidR="00423D69" w:rsidRDefault="00F470EE" w:rsidP="00F470EE">
      <w:r>
        <w:br w:type="page"/>
      </w:r>
    </w:p>
    <w:p w14:paraId="50B6A264" w14:textId="77777777" w:rsidR="00423D69" w:rsidRDefault="00423D69" w:rsidP="00F470EE"/>
    <w:tbl>
      <w:tblPr>
        <w:tblW w:w="1552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05"/>
        <w:gridCol w:w="2800"/>
        <w:gridCol w:w="2800"/>
        <w:gridCol w:w="2800"/>
        <w:gridCol w:w="2800"/>
        <w:gridCol w:w="2800"/>
        <w:gridCol w:w="18"/>
      </w:tblGrid>
      <w:tr w:rsidR="00F470EE" w14:paraId="7ABE232A" w14:textId="77777777" w:rsidTr="009C6924">
        <w:trPr>
          <w:gridAfter w:val="1"/>
          <w:wAfter w:w="18" w:type="dxa"/>
          <w:trHeight w:val="210"/>
          <w:tblHeader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20175440" w14:textId="77777777" w:rsidR="00F470EE" w:rsidRPr="00CC01C2" w:rsidRDefault="00F470EE" w:rsidP="00C16875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CC01C2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ROZDZIAŁ 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A07D9F7" w14:textId="77777777" w:rsidR="00F470EE" w:rsidRPr="00CC01C2" w:rsidRDefault="00F470EE" w:rsidP="00C1687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CC01C2">
              <w:rPr>
                <w:b/>
                <w:bCs/>
                <w:color w:val="000000"/>
                <w:sz w:val="20"/>
                <w:szCs w:val="20"/>
                <w:lang w:eastAsia="en-US"/>
              </w:rPr>
              <w:t>OCENA DOPUSZCZAJĄCA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A41B3D8" w14:textId="77777777" w:rsidR="00F470EE" w:rsidRPr="00CC01C2" w:rsidRDefault="00F470EE" w:rsidP="00C1687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CC01C2">
              <w:rPr>
                <w:b/>
                <w:bCs/>
                <w:color w:val="000000"/>
                <w:sz w:val="20"/>
                <w:szCs w:val="20"/>
                <w:lang w:eastAsia="en-US"/>
              </w:rPr>
              <w:t>OCENA</w:t>
            </w:r>
            <w:r w:rsidRPr="00CC01C2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CC01C2">
              <w:rPr>
                <w:b/>
                <w:bCs/>
                <w:color w:val="000000"/>
                <w:sz w:val="20"/>
                <w:szCs w:val="20"/>
                <w:lang w:eastAsia="en-US"/>
              </w:rPr>
              <w:t>DOSTATECZNA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9D3A84" w14:textId="77777777" w:rsidR="00F470EE" w:rsidRPr="00CC01C2" w:rsidRDefault="00F470EE" w:rsidP="00C1687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CC01C2">
              <w:rPr>
                <w:b/>
                <w:bCs/>
                <w:color w:val="000000"/>
                <w:sz w:val="20"/>
                <w:szCs w:val="20"/>
                <w:lang w:eastAsia="en-US"/>
              </w:rPr>
              <w:t>OCENA DOBRA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DA93A7" w14:textId="77777777" w:rsidR="00F470EE" w:rsidRPr="00CC01C2" w:rsidRDefault="00F470EE" w:rsidP="00C1687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CC01C2">
              <w:rPr>
                <w:b/>
                <w:bCs/>
                <w:color w:val="000000"/>
                <w:sz w:val="20"/>
                <w:szCs w:val="20"/>
                <w:lang w:eastAsia="en-US"/>
              </w:rPr>
              <w:t>OCENA BARDZO DOBRA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5F1BE6" w14:textId="77777777" w:rsidR="00F470EE" w:rsidRDefault="00F470EE" w:rsidP="00C16875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>OCENA CELUJĄCA</w:t>
            </w:r>
          </w:p>
        </w:tc>
      </w:tr>
      <w:tr w:rsidR="00F470EE" w14:paraId="1F55F8FF" w14:textId="77777777" w:rsidTr="009C6924">
        <w:trPr>
          <w:gridAfter w:val="1"/>
          <w:wAfter w:w="18" w:type="dxa"/>
          <w:trHeight w:val="420"/>
          <w:tblHeader/>
        </w:trPr>
        <w:tc>
          <w:tcPr>
            <w:tcW w:w="1505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7EF93" w14:textId="77777777" w:rsidR="00F470EE" w:rsidRPr="00CC01C2" w:rsidRDefault="00F470EE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CC01C2">
              <w:rPr>
                <w:b/>
                <w:bCs/>
                <w:color w:val="000000"/>
                <w:sz w:val="16"/>
                <w:szCs w:val="16"/>
                <w:lang w:eastAsia="en-US"/>
              </w:rPr>
              <w:t>(KATEGORIE WYMAGAŃ)</w:t>
            </w:r>
          </w:p>
        </w:tc>
        <w:tc>
          <w:tcPr>
            <w:tcW w:w="2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EDB35" w14:textId="77777777" w:rsidR="00F470EE" w:rsidRPr="00CC01C2" w:rsidRDefault="00F470EE" w:rsidP="00C16875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C3D06" w14:textId="77777777" w:rsidR="00F470EE" w:rsidRPr="00CC01C2" w:rsidRDefault="00F470EE" w:rsidP="00C16875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DCE91" w14:textId="77777777" w:rsidR="00F470EE" w:rsidRPr="00CC01C2" w:rsidRDefault="00F470EE" w:rsidP="00C16875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A8424" w14:textId="77777777" w:rsidR="00F470EE" w:rsidRPr="00CC01C2" w:rsidRDefault="00F470EE" w:rsidP="00C16875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C2F78" w14:textId="77777777" w:rsidR="00F470EE" w:rsidRDefault="00F470EE" w:rsidP="00C16875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F470EE" w14:paraId="257C68DD" w14:textId="77777777" w:rsidTr="009C6924">
        <w:trPr>
          <w:trHeight w:val="397"/>
          <w:tblHeader/>
        </w:trPr>
        <w:tc>
          <w:tcPr>
            <w:tcW w:w="15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403DFF6A" w14:textId="77777777" w:rsidR="00F470EE" w:rsidRDefault="00F470EE" w:rsidP="00C16875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UCZEŃ:</w:t>
            </w:r>
          </w:p>
        </w:tc>
      </w:tr>
      <w:tr w:rsidR="00F470EE" w:rsidRPr="00D54DA1" w14:paraId="2C35A6DE" w14:textId="77777777" w:rsidTr="009C6924">
        <w:trPr>
          <w:trHeight w:val="383"/>
        </w:trPr>
        <w:tc>
          <w:tcPr>
            <w:tcW w:w="15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30CFBA95" w14:textId="77777777" w:rsidR="00F470EE" w:rsidRDefault="00F470EE" w:rsidP="00C16875">
            <w:pPr>
              <w:spacing w:line="276" w:lineRule="auto"/>
              <w:ind w:left="69"/>
              <w:jc w:val="center"/>
              <w:rPr>
                <w:b/>
                <w:bCs/>
                <w:lang w:val="en-US" w:eastAsia="en-US"/>
              </w:rPr>
            </w:pPr>
            <w:r>
              <w:rPr>
                <w:b/>
                <w:bCs/>
                <w:lang w:val="en-US" w:eastAsia="en-US"/>
              </w:rPr>
              <w:t xml:space="preserve">UNIT 3 – </w:t>
            </w:r>
            <w:r>
              <w:rPr>
                <w:b/>
                <w:bCs/>
                <w:i/>
                <w:iCs/>
                <w:lang w:val="en-US" w:eastAsia="en-US"/>
              </w:rPr>
              <w:t>RESHAPING URBAN LIFE</w:t>
            </w:r>
          </w:p>
        </w:tc>
      </w:tr>
      <w:tr w:rsidR="00F470EE" w14:paraId="2622ACF6" w14:textId="77777777" w:rsidTr="009C6924">
        <w:trPr>
          <w:gridAfter w:val="1"/>
          <w:wAfter w:w="18" w:type="dxa"/>
          <w:trHeight w:val="1304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214F6A18" w14:textId="77777777" w:rsidR="00F470EE" w:rsidRPr="00D049FC" w:rsidRDefault="00F470EE" w:rsidP="00C16875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val="en-US" w:eastAsia="en-US"/>
              </w:rPr>
            </w:pPr>
            <w:r>
              <w:rPr>
                <w:b/>
                <w:bCs/>
                <w:sz w:val="22"/>
                <w:szCs w:val="22"/>
                <w:lang w:val="en-US" w:eastAsia="en-US"/>
              </w:rPr>
              <w:t>3</w:t>
            </w:r>
            <w:r w:rsidRPr="00D049FC">
              <w:rPr>
                <w:b/>
                <w:bCs/>
                <w:sz w:val="22"/>
                <w:szCs w:val="22"/>
                <w:lang w:val="en-US" w:eastAsia="en-US"/>
              </w:rPr>
              <w:t>a</w:t>
            </w:r>
          </w:p>
          <w:p w14:paraId="7EA5CD38" w14:textId="77777777" w:rsidR="00F470EE" w:rsidRPr="003E7653" w:rsidRDefault="00F470EE" w:rsidP="00C16875">
            <w:pPr>
              <w:spacing w:line="276" w:lineRule="auto"/>
              <w:jc w:val="center"/>
              <w:rPr>
                <w:b/>
                <w:bCs/>
                <w:lang w:val="en-US" w:eastAsia="en-US"/>
              </w:rPr>
            </w:pPr>
            <w:r w:rsidRPr="00D049FC"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  <w:t>Reading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EC785" w14:textId="66C8CF9B" w:rsidR="00F470EE" w:rsidRPr="001248C1" w:rsidRDefault="00F470EE" w:rsidP="00C16875">
            <w:pPr>
              <w:numPr>
                <w:ilvl w:val="0"/>
                <w:numId w:val="2"/>
              </w:numPr>
              <w:ind w:left="90" w:hanging="175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zna podstawowe słownictwo opisujące</w:t>
            </w:r>
            <w:r>
              <w:rPr>
                <w:sz w:val="20"/>
                <w:szCs w:val="20"/>
              </w:rPr>
              <w:t xml:space="preserve"> problemy zw</w:t>
            </w:r>
            <w:r w:rsidR="00D178DF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z szybkim rozwojem miast i opisujące zrównoważoną politykę miejską, zna podstawowe słownictwo dot. inicjatyw mających na celu poprawę życia mieszkańców miast, w tym część wyróżnionych</w:t>
            </w:r>
            <w:r>
              <w:rPr>
                <w:b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słów i zwrotów</w:t>
            </w:r>
          </w:p>
          <w:p w14:paraId="66F8FBA0" w14:textId="77777777" w:rsidR="00F470EE" w:rsidRPr="001248C1" w:rsidRDefault="00F470EE" w:rsidP="00C16875">
            <w:pPr>
              <w:numPr>
                <w:ilvl w:val="0"/>
                <w:numId w:val="2"/>
              </w:numPr>
              <w:spacing w:after="120"/>
              <w:ind w:left="90" w:hanging="175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ww. wiedzę stosuje </w:t>
            </w:r>
            <w:r>
              <w:rPr>
                <w:color w:val="000000"/>
                <w:sz w:val="20"/>
                <w:szCs w:val="20"/>
                <w:lang w:eastAsia="en-US"/>
              </w:rPr>
              <w:t>w znacznej części prawidłowo</w:t>
            </w:r>
            <w:r>
              <w:rPr>
                <w:sz w:val="20"/>
                <w:szCs w:val="20"/>
                <w:lang w:eastAsia="en-US"/>
              </w:rPr>
              <w:t xml:space="preserve"> w ćwiczeniach leksykalnych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A1FCF" w14:textId="167DA7B2" w:rsidR="00F470EE" w:rsidRPr="001248C1" w:rsidRDefault="00F470EE" w:rsidP="00C16875">
            <w:pPr>
              <w:numPr>
                <w:ilvl w:val="0"/>
                <w:numId w:val="2"/>
              </w:numPr>
              <w:ind w:left="90" w:hanging="175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zna znaczną część słownictwa opisującego problemy </w:t>
            </w:r>
            <w:r w:rsidR="00D178DF">
              <w:rPr>
                <w:sz w:val="20"/>
                <w:szCs w:val="20"/>
              </w:rPr>
              <w:t>zw.</w:t>
            </w:r>
            <w:r>
              <w:rPr>
                <w:sz w:val="20"/>
                <w:szCs w:val="20"/>
              </w:rPr>
              <w:t xml:space="preserve"> z szybkim rozwojem miast i opisującego zrównoważoną politykę miejską, zna znaczną część słownictwa dot. inicjatyw mających na celu poprawę życia mieszkańców miast, w tym znaczną część wyróżnionych</w:t>
            </w:r>
            <w:r>
              <w:rPr>
                <w:b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słów i zwrotów</w:t>
            </w:r>
          </w:p>
          <w:p w14:paraId="63033D9C" w14:textId="77777777" w:rsidR="00F470EE" w:rsidRDefault="00F470EE" w:rsidP="00C16875">
            <w:pPr>
              <w:numPr>
                <w:ilvl w:val="0"/>
                <w:numId w:val="2"/>
              </w:numPr>
              <w:ind w:left="90" w:hanging="175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ww. wiedzę stosuje </w:t>
            </w:r>
            <w:r>
              <w:rPr>
                <w:color w:val="000000"/>
                <w:sz w:val="20"/>
                <w:szCs w:val="20"/>
                <w:lang w:eastAsia="en-US"/>
              </w:rPr>
              <w:t>na ogół prawidłowo</w:t>
            </w:r>
            <w:r>
              <w:rPr>
                <w:sz w:val="20"/>
                <w:szCs w:val="20"/>
                <w:lang w:eastAsia="en-US"/>
              </w:rPr>
              <w:t xml:space="preserve"> w ćwiczeniach leksykalnych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F7BCB" w14:textId="42420917" w:rsidR="00F470EE" w:rsidRDefault="00F470EE" w:rsidP="00C16875">
            <w:pPr>
              <w:numPr>
                <w:ilvl w:val="0"/>
                <w:numId w:val="4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zna większość słownictwa opisującego problemy </w:t>
            </w:r>
            <w:r w:rsidR="00D178DF">
              <w:rPr>
                <w:sz w:val="20"/>
                <w:szCs w:val="20"/>
              </w:rPr>
              <w:t>zw.</w:t>
            </w:r>
            <w:r>
              <w:rPr>
                <w:sz w:val="20"/>
                <w:szCs w:val="20"/>
              </w:rPr>
              <w:t xml:space="preserve"> z szybkim rozwojem miast i opisującego zrównoważoną politykę miejską, zna większość słownictwa dot. inicjatyw mających na celu poprawę życia mieszkańców miast, w tym większość wyróżnionych</w:t>
            </w:r>
            <w:r>
              <w:rPr>
                <w:b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słów i zwrotów </w:t>
            </w:r>
          </w:p>
          <w:p w14:paraId="001CC05D" w14:textId="77777777" w:rsidR="00F470EE" w:rsidRDefault="00F470EE" w:rsidP="00C16875">
            <w:pPr>
              <w:numPr>
                <w:ilvl w:val="0"/>
                <w:numId w:val="4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ww. wiedzę stosuje </w:t>
            </w:r>
            <w:r>
              <w:rPr>
                <w:color w:val="000000"/>
                <w:sz w:val="20"/>
                <w:szCs w:val="20"/>
                <w:lang w:eastAsia="en-US"/>
              </w:rPr>
              <w:t>w większości prawidłowo</w:t>
            </w:r>
            <w:r>
              <w:rPr>
                <w:sz w:val="20"/>
                <w:szCs w:val="20"/>
                <w:lang w:eastAsia="en-US"/>
              </w:rPr>
              <w:t xml:space="preserve"> w ćwiczeniach leksykalnych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C6A4D" w14:textId="66A386A0" w:rsidR="00F470EE" w:rsidRPr="003A0E2E" w:rsidRDefault="00F470EE" w:rsidP="00C16875">
            <w:pPr>
              <w:numPr>
                <w:ilvl w:val="0"/>
                <w:numId w:val="6"/>
              </w:numPr>
              <w:ind w:left="55" w:hanging="140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zna prawie całe słownictwo opisujące </w:t>
            </w:r>
            <w:r>
              <w:rPr>
                <w:sz w:val="20"/>
                <w:szCs w:val="20"/>
              </w:rPr>
              <w:t xml:space="preserve">problemy </w:t>
            </w:r>
            <w:r w:rsidR="00D178DF">
              <w:rPr>
                <w:sz w:val="20"/>
                <w:szCs w:val="20"/>
              </w:rPr>
              <w:t>zw.</w:t>
            </w:r>
            <w:r>
              <w:rPr>
                <w:sz w:val="20"/>
                <w:szCs w:val="20"/>
              </w:rPr>
              <w:t xml:space="preserve"> z szybkim rozwojem miast i opisujące zrównoważoną politykę miejską, zna prawie całe słownictwo dot. inicjatyw mających na celu poprawę życia mieszkańców miast, w tym prawie wszystkie wyróżnione słowa i zwroty</w:t>
            </w:r>
          </w:p>
          <w:p w14:paraId="795706DA" w14:textId="77777777" w:rsidR="00F470EE" w:rsidRPr="00B15405" w:rsidRDefault="00F470EE" w:rsidP="00273F4C">
            <w:pPr>
              <w:numPr>
                <w:ilvl w:val="0"/>
                <w:numId w:val="6"/>
              </w:numPr>
              <w:ind w:left="55" w:hanging="140"/>
              <w:rPr>
                <w:bCs/>
                <w:sz w:val="20"/>
                <w:szCs w:val="20"/>
              </w:rPr>
            </w:pPr>
            <w:r w:rsidRPr="00B15405">
              <w:rPr>
                <w:sz w:val="20"/>
                <w:szCs w:val="20"/>
                <w:lang w:eastAsia="en-US"/>
              </w:rPr>
              <w:t>ww. wiedzę stosuje</w:t>
            </w:r>
            <w:r w:rsidRPr="00B15405">
              <w:rPr>
                <w:color w:val="000000"/>
                <w:sz w:val="20"/>
                <w:szCs w:val="20"/>
                <w:lang w:eastAsia="en-US"/>
              </w:rPr>
              <w:t xml:space="preserve"> prawidłowo</w:t>
            </w:r>
            <w:r w:rsidRPr="00B15405">
              <w:rPr>
                <w:sz w:val="20"/>
                <w:szCs w:val="20"/>
                <w:lang w:eastAsia="en-US"/>
              </w:rPr>
              <w:t xml:space="preserve"> w </w:t>
            </w:r>
            <w:r>
              <w:rPr>
                <w:sz w:val="20"/>
                <w:szCs w:val="20"/>
                <w:lang w:eastAsia="en-US"/>
              </w:rPr>
              <w:t>ćwiczeniach leksykalnych</w:t>
            </w:r>
            <w:r w:rsidRPr="00B15405">
              <w:rPr>
                <w:sz w:val="20"/>
                <w:szCs w:val="20"/>
                <w:lang w:eastAsia="en-US"/>
              </w:rPr>
              <w:t xml:space="preserve">, może popełniać sporadyczne błędy 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EE397" w14:textId="250F9D72" w:rsidR="00F470EE" w:rsidRPr="003A0E2E" w:rsidRDefault="00F470EE" w:rsidP="00C16875">
            <w:pPr>
              <w:numPr>
                <w:ilvl w:val="0"/>
                <w:numId w:val="6"/>
              </w:numPr>
              <w:ind w:left="55" w:hanging="140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zna całe słownictwo opisujące </w:t>
            </w:r>
            <w:r>
              <w:rPr>
                <w:sz w:val="20"/>
                <w:szCs w:val="20"/>
              </w:rPr>
              <w:t xml:space="preserve">problemy </w:t>
            </w:r>
            <w:r w:rsidR="00D178DF">
              <w:rPr>
                <w:sz w:val="20"/>
                <w:szCs w:val="20"/>
              </w:rPr>
              <w:t>zw.</w:t>
            </w:r>
            <w:r>
              <w:rPr>
                <w:sz w:val="20"/>
                <w:szCs w:val="20"/>
              </w:rPr>
              <w:t xml:space="preserve"> z szybkim rozwojem miast i opisujące zrównoważoną politykę miejską, zna całe słownictwo dot. inicjatyw mających na celu poprawę życia mieszkańców miast, w tym wszystkie wyróżnione słowa i zwroty</w:t>
            </w:r>
          </w:p>
          <w:p w14:paraId="425DDE37" w14:textId="77777777" w:rsidR="00F470EE" w:rsidRPr="00B15405" w:rsidRDefault="00F470EE" w:rsidP="00C16875">
            <w:pPr>
              <w:numPr>
                <w:ilvl w:val="0"/>
                <w:numId w:val="6"/>
              </w:numPr>
              <w:ind w:left="55" w:hanging="140"/>
              <w:rPr>
                <w:bCs/>
                <w:sz w:val="20"/>
                <w:szCs w:val="20"/>
              </w:rPr>
            </w:pPr>
            <w:r w:rsidRPr="00B15405">
              <w:rPr>
                <w:sz w:val="20"/>
                <w:szCs w:val="20"/>
                <w:lang w:eastAsia="en-US"/>
              </w:rPr>
              <w:t>ww. wiedzę stosuje</w:t>
            </w:r>
            <w:r w:rsidRPr="00B15405">
              <w:rPr>
                <w:color w:val="000000"/>
                <w:sz w:val="20"/>
                <w:szCs w:val="20"/>
                <w:lang w:eastAsia="en-US"/>
              </w:rPr>
              <w:t xml:space="preserve"> prawidłowo</w:t>
            </w:r>
            <w:r>
              <w:rPr>
                <w:sz w:val="20"/>
                <w:szCs w:val="20"/>
                <w:lang w:eastAsia="en-US"/>
              </w:rPr>
              <w:t xml:space="preserve"> w ćwiczeniach leksykalnych</w:t>
            </w:r>
            <w:r w:rsidRPr="00B15405">
              <w:rPr>
                <w:sz w:val="20"/>
                <w:szCs w:val="20"/>
                <w:lang w:eastAsia="en-US"/>
              </w:rPr>
              <w:t xml:space="preserve">, </w:t>
            </w:r>
            <w:r>
              <w:rPr>
                <w:sz w:val="20"/>
                <w:szCs w:val="20"/>
                <w:lang w:eastAsia="en-US"/>
              </w:rPr>
              <w:t xml:space="preserve">nie popełnia żadnych błędów </w:t>
            </w:r>
          </w:p>
        </w:tc>
      </w:tr>
      <w:tr w:rsidR="00F470EE" w14:paraId="459691EF" w14:textId="77777777" w:rsidTr="009C6924">
        <w:trPr>
          <w:gridAfter w:val="1"/>
          <w:wAfter w:w="18" w:type="dxa"/>
          <w:cantSplit/>
          <w:trHeight w:val="1484"/>
        </w:trPr>
        <w:tc>
          <w:tcPr>
            <w:tcW w:w="150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1B523010" w14:textId="77777777" w:rsidR="00F470EE" w:rsidRPr="00CC01C2" w:rsidRDefault="00F470EE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CC01C2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ZNAJOMOŚĆ ŚRODKÓW JĘZYKOWYCH </w:t>
            </w: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3B0A8F5C" w14:textId="77777777" w:rsidR="00F470EE" w:rsidRDefault="00F470EE" w:rsidP="00C16875">
            <w:pPr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F2A8315" w14:textId="77777777" w:rsidR="00F470EE" w:rsidRDefault="00F470EE" w:rsidP="00C16875">
            <w:pPr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3CF37B1F" w14:textId="77777777" w:rsidR="00F470EE" w:rsidRDefault="00F470EE" w:rsidP="00C1687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63C71A78" w14:textId="77777777" w:rsidR="00F470EE" w:rsidRDefault="00F470EE" w:rsidP="00C1687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684F4F00" w14:textId="77777777" w:rsidR="00F470EE" w:rsidRDefault="00F470EE" w:rsidP="00C16875">
            <w:pPr>
              <w:rPr>
                <w:sz w:val="20"/>
                <w:szCs w:val="20"/>
                <w:lang w:eastAsia="en-US"/>
              </w:rPr>
            </w:pPr>
          </w:p>
        </w:tc>
      </w:tr>
      <w:tr w:rsidR="00F470EE" w14:paraId="03B22BAE" w14:textId="77777777" w:rsidTr="00273F4C">
        <w:trPr>
          <w:gridAfter w:val="1"/>
          <w:wAfter w:w="18" w:type="dxa"/>
          <w:trHeight w:val="4786"/>
        </w:trPr>
        <w:tc>
          <w:tcPr>
            <w:tcW w:w="150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3C695CFC" w14:textId="77777777" w:rsidR="00F470EE" w:rsidRPr="006C53E7" w:rsidRDefault="00F470EE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R</w:t>
            </w:r>
            <w:r w:rsidRPr="006C53E7">
              <w:rPr>
                <w:b/>
                <w:bCs/>
                <w:color w:val="000000"/>
                <w:sz w:val="16"/>
                <w:szCs w:val="16"/>
                <w:lang w:eastAsia="en-US"/>
              </w:rPr>
              <w:t>OZUMIEN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IE 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 xml:space="preserve">I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PRZETWA-RZANIE WYPOWIEDZI</w:t>
            </w:r>
          </w:p>
        </w:tc>
        <w:tc>
          <w:tcPr>
            <w:tcW w:w="280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3120FD40" w14:textId="77777777" w:rsidR="00F470EE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rozumie </w:t>
            </w:r>
            <w:r w:rsidRPr="00CE547D">
              <w:rPr>
                <w:sz w:val="20"/>
                <w:szCs w:val="20"/>
                <w:lang w:eastAsia="en-US"/>
              </w:rPr>
              <w:t xml:space="preserve">większość </w:t>
            </w:r>
            <w:r w:rsidRPr="00CE547D">
              <w:rPr>
                <w:sz w:val="20"/>
                <w:szCs w:val="20"/>
              </w:rPr>
              <w:t>kluczowych</w:t>
            </w:r>
            <w:r>
              <w:rPr>
                <w:sz w:val="20"/>
                <w:szCs w:val="20"/>
              </w:rPr>
              <w:t xml:space="preserve"> informacji w prezentacjach wideo, tekstach i zdaniach</w:t>
            </w:r>
          </w:p>
          <w:p w14:paraId="59A04196" w14:textId="4F1A2EBA" w:rsidR="00F470EE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wykonuje w znacznej części poprawnie większość zadań dot. przekazywania informacji z prezentacji wideo, rozwiązuje prawidłowo część punktów w zadaniach na dobór tekstów do pytań i dobór wielokrotny tekstów do zdań (+ zna strategię szybkiego czytania i przeglądania tekstu tzw. </w:t>
            </w:r>
            <w:r>
              <w:rPr>
                <w:i/>
                <w:sz w:val="20"/>
                <w:szCs w:val="20"/>
              </w:rPr>
              <w:t>skimming &amp; scanning</w:t>
            </w:r>
            <w:r>
              <w:rPr>
                <w:sz w:val="20"/>
                <w:szCs w:val="20"/>
              </w:rPr>
              <w:t xml:space="preserve">) </w:t>
            </w:r>
          </w:p>
          <w:p w14:paraId="74010050" w14:textId="77777777" w:rsidR="00F470EE" w:rsidRPr="00801003" w:rsidRDefault="00F470EE" w:rsidP="00273F4C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stara się przekazać treść jednego z czterech krótkich tekstów swoimi słowami i uczestniczy w dobieraniu nagłówków pasujących do tych tekstów </w:t>
            </w:r>
          </w:p>
        </w:tc>
        <w:tc>
          <w:tcPr>
            <w:tcW w:w="280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57601AF" w14:textId="77777777" w:rsidR="00F470EE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rozumie </w:t>
            </w:r>
            <w:r w:rsidRPr="00CE547D">
              <w:rPr>
                <w:sz w:val="20"/>
                <w:szCs w:val="20"/>
              </w:rPr>
              <w:t>kluczowe</w:t>
            </w:r>
            <w:r>
              <w:rPr>
                <w:sz w:val="20"/>
                <w:szCs w:val="20"/>
              </w:rPr>
              <w:t xml:space="preserve"> informacje w prezentacjach wideo, tekstach i zdaniach</w:t>
            </w:r>
          </w:p>
          <w:p w14:paraId="7B2B83E4" w14:textId="77777777" w:rsidR="00F470EE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wykonuje w miarę poprawnie większość zadań dot. przekazywania informacji z prezentacji wideo, rozwiązuje prawidłowo znaczną część punktów w zadaniach na dobór tekstów do pytań i dobór wielokrotny tekstów do zdań (+ zna strategię szybkiego czytania i przeglądania tekstu tzw. </w:t>
            </w:r>
            <w:r>
              <w:rPr>
                <w:i/>
                <w:sz w:val="20"/>
                <w:szCs w:val="20"/>
              </w:rPr>
              <w:t>skimming &amp; scanning</w:t>
            </w:r>
            <w:r>
              <w:rPr>
                <w:sz w:val="20"/>
                <w:szCs w:val="20"/>
              </w:rPr>
              <w:t xml:space="preserve">) </w:t>
            </w:r>
          </w:p>
          <w:p w14:paraId="0D879DD3" w14:textId="5C94B24C" w:rsidR="00F470EE" w:rsidRPr="005411A4" w:rsidRDefault="00F470EE" w:rsidP="005411A4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 miarę poprawnie przekazuje treść jednego z czterech krótkich tekstów swoimi słowami i uczestniczy w dobieraniu nagłówków pasujących do tych tekstów</w:t>
            </w:r>
          </w:p>
        </w:tc>
        <w:tc>
          <w:tcPr>
            <w:tcW w:w="280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26BE7222" w14:textId="77777777" w:rsidR="00F470EE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większość informacji w prezentacjach wideo, tekstach i zdaniach</w:t>
            </w:r>
          </w:p>
          <w:p w14:paraId="732D4AF4" w14:textId="77777777" w:rsidR="00F470EE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wykonuje poprawnie większość zadań dot. przekazywania informacji z prezentacji wideo, rozwiązuje prawidłowo większość punktów w zadaniach na dobór tekstów do pytań i dobór wielokrotny tekstów do zdań (+ zna strategię szybkiego czytania i przeglądania tekstu tzw. </w:t>
            </w:r>
            <w:r>
              <w:rPr>
                <w:i/>
                <w:sz w:val="20"/>
                <w:szCs w:val="20"/>
              </w:rPr>
              <w:t>skimming &amp; scanning</w:t>
            </w:r>
            <w:r>
              <w:rPr>
                <w:sz w:val="20"/>
                <w:szCs w:val="20"/>
              </w:rPr>
              <w:t xml:space="preserve">) </w:t>
            </w:r>
          </w:p>
          <w:p w14:paraId="6BCDF97E" w14:textId="5DA734D0" w:rsidR="00F470EE" w:rsidRPr="005411A4" w:rsidRDefault="00F470EE" w:rsidP="005411A4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 większości poprawnie przekazuje treść jednego z czterech krótkich tekstów swoimi słowami i uczestniczy w dobieraniu nagłówków pasujących do tych tekstów</w:t>
            </w:r>
          </w:p>
        </w:tc>
        <w:tc>
          <w:tcPr>
            <w:tcW w:w="280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57E941EB" w14:textId="77777777" w:rsidR="00F470EE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rozumie </w:t>
            </w:r>
            <w:r>
              <w:rPr>
                <w:sz w:val="20"/>
                <w:szCs w:val="20"/>
              </w:rPr>
              <w:t>prawie wszystkie informacje w prezentacjach wideo, tekstach i zdaniach</w:t>
            </w:r>
          </w:p>
          <w:p w14:paraId="2A92CAFC" w14:textId="77777777" w:rsidR="00F470EE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wykonuje poprawnie prawie wszystkie zadania dot. przekazywania informacji z prezentacji wideo, rozwiązuje prawidłowo prawie wszystkie punkty w zadaniach na dobór tekstów do pytań i dobór wielokrotny tekstów do zdań (+ zna strategię szybkiego czytania i przeglądania tekstu tzw. </w:t>
            </w:r>
            <w:r>
              <w:rPr>
                <w:i/>
                <w:sz w:val="20"/>
                <w:szCs w:val="20"/>
              </w:rPr>
              <w:t>skimming &amp; scanning</w:t>
            </w:r>
            <w:r>
              <w:rPr>
                <w:sz w:val="20"/>
                <w:szCs w:val="20"/>
              </w:rPr>
              <w:t>)</w:t>
            </w:r>
          </w:p>
          <w:p w14:paraId="541F2084" w14:textId="351175F7" w:rsidR="00F470EE" w:rsidRPr="005411A4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poprawnie przekazuje treść jednego z czterech krótkich tekstów swoimi słowami i uczestniczy w dobieraniu nagłówków pasujących do tych tekstów</w:t>
            </w:r>
          </w:p>
        </w:tc>
        <w:tc>
          <w:tcPr>
            <w:tcW w:w="280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492F507A" w14:textId="77777777" w:rsidR="00F470EE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rozumie wszystkie informacje </w:t>
            </w:r>
            <w:r>
              <w:rPr>
                <w:sz w:val="20"/>
                <w:szCs w:val="20"/>
              </w:rPr>
              <w:t>w prezentacjach wideo, tekstach i zdaniach</w:t>
            </w:r>
          </w:p>
          <w:p w14:paraId="372F4112" w14:textId="77777777" w:rsidR="00F470EE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wykonuje poprawnie wszystkie zadania dot. przekazywania informacji z prezentacji wideo, </w:t>
            </w:r>
            <w:r w:rsidRPr="00E354F4">
              <w:rPr>
                <w:sz w:val="20"/>
                <w:szCs w:val="20"/>
              </w:rPr>
              <w:t xml:space="preserve">rozwiązuje prawidłowo wszystkie punkty w </w:t>
            </w:r>
            <w:r>
              <w:rPr>
                <w:sz w:val="20"/>
                <w:szCs w:val="20"/>
              </w:rPr>
              <w:t xml:space="preserve">zadaniach na dobór tekstów do pytań i dobór wielokrotny tekstów do zdań (+ zna strategię szybkiego czytania i przeglądania tekstu tzw. </w:t>
            </w:r>
            <w:r>
              <w:rPr>
                <w:i/>
                <w:sz w:val="20"/>
                <w:szCs w:val="20"/>
              </w:rPr>
              <w:t>skimming &amp; scanning</w:t>
            </w:r>
            <w:r>
              <w:rPr>
                <w:sz w:val="20"/>
                <w:szCs w:val="20"/>
              </w:rPr>
              <w:t xml:space="preserve">) </w:t>
            </w:r>
          </w:p>
          <w:p w14:paraId="1D6696C1" w14:textId="03BE22C9" w:rsidR="00F470EE" w:rsidRPr="005411A4" w:rsidRDefault="00F470EE" w:rsidP="005411A4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poprawnie i szczegółowo przekazuje treść jednego z czterech krótkich tekstów swoimi słowami i uczestniczy w dobieraniu nagłówków pasujących do tych tekstów </w:t>
            </w:r>
          </w:p>
        </w:tc>
      </w:tr>
      <w:tr w:rsidR="00F470EE" w:rsidRPr="00FC07F7" w14:paraId="0B925FAF" w14:textId="77777777" w:rsidTr="009C6924">
        <w:trPr>
          <w:gridAfter w:val="1"/>
          <w:wAfter w:w="18" w:type="dxa"/>
          <w:trHeight w:val="3171"/>
        </w:trPr>
        <w:tc>
          <w:tcPr>
            <w:tcW w:w="150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6F598E6" w14:textId="4D81BF4D" w:rsidR="00F470EE" w:rsidRDefault="00F470EE" w:rsidP="00B356F7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>ROZUMIENIE</w:t>
            </w:r>
            <w:r w:rsidR="00B356F7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WYPOWIEDZI</w:t>
            </w:r>
            <w:r w:rsidR="00B356F7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ORAZ</w:t>
            </w:r>
            <w:r w:rsidR="00B356F7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TWORZENIE</w:t>
            </w:r>
            <w:r w:rsidR="00B356F7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</w:t>
            </w:r>
            <w:r w:rsidR="00B356F7"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I</w:t>
            </w:r>
            <w:r w:rsidR="00B356F7"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PRZETWA-RZANIE WYPOWIEDZI</w:t>
            </w:r>
          </w:p>
        </w:tc>
        <w:tc>
          <w:tcPr>
            <w:tcW w:w="280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6F79B3A" w14:textId="77777777" w:rsidR="00F470EE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stara się udzielić krótkiej wypowiedzi o tym, jak zrównoważony rozwój miast wpływa na standard życia jego mieszkańców</w:t>
            </w:r>
          </w:p>
          <w:p w14:paraId="040ADA96" w14:textId="77777777" w:rsidR="00F470EE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zna informacje nt. opłat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za wjazd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do centrum Londynu i udziela krótkiej, w znacznej mierze poprawnej wypowiedzi dot. opłat za wjazd do miast w Polsce </w:t>
            </w:r>
          </w:p>
          <w:p w14:paraId="2F707027" w14:textId="77777777" w:rsidR="00F470EE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 oparciu o teksty, w miarę</w:t>
            </w:r>
            <w:r w:rsidRPr="00CE4949">
              <w:rPr>
                <w:sz w:val="20"/>
                <w:szCs w:val="20"/>
              </w:rPr>
              <w:t xml:space="preserve"> poprawnie udziela </w:t>
            </w:r>
            <w:r>
              <w:rPr>
                <w:sz w:val="20"/>
                <w:szCs w:val="20"/>
              </w:rPr>
              <w:t xml:space="preserve">krótkiej </w:t>
            </w:r>
            <w:r w:rsidRPr="00CE4949">
              <w:rPr>
                <w:sz w:val="20"/>
                <w:szCs w:val="20"/>
              </w:rPr>
              <w:t>wypowiedzi dot</w:t>
            </w:r>
            <w:r>
              <w:rPr>
                <w:sz w:val="20"/>
                <w:szCs w:val="20"/>
              </w:rPr>
              <w:t>. prezentowanych innowacji</w:t>
            </w:r>
            <w:r w:rsidRPr="00CE4949">
              <w:rPr>
                <w:sz w:val="20"/>
                <w:szCs w:val="20"/>
              </w:rPr>
              <w:t>, które m</w:t>
            </w:r>
            <w:r>
              <w:rPr>
                <w:sz w:val="20"/>
                <w:szCs w:val="20"/>
              </w:rPr>
              <w:t>iałyby największe zastosowanie w polskich</w:t>
            </w:r>
            <w:r w:rsidRPr="00CE494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miastach</w:t>
            </w:r>
          </w:p>
          <w:p w14:paraId="078B62D6" w14:textId="77777777" w:rsidR="00F470EE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 oparciu o teksty i rysunki, w znacznej mierze poprawnie udziela krótkiej wypowiedzi dot. przewidywań nt. tego, w jaki sposób możemy zmienić podejście do życia w mieście na bardziej wertykalne</w:t>
            </w:r>
          </w:p>
          <w:p w14:paraId="095B56FB" w14:textId="77777777" w:rsidR="00F470EE" w:rsidRPr="00E13B67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val="en-AU" w:eastAsia="en-US"/>
              </w:rPr>
            </w:pPr>
            <w:r>
              <w:rPr>
                <w:sz w:val="20"/>
                <w:szCs w:val="20"/>
              </w:rPr>
              <w:t xml:space="preserve">stara się </w:t>
            </w:r>
            <w:r w:rsidRPr="00E13B67">
              <w:rPr>
                <w:sz w:val="20"/>
                <w:szCs w:val="20"/>
              </w:rPr>
              <w:t xml:space="preserve">uczestniczyć w dyskusji nt. </w:t>
            </w:r>
            <w:r>
              <w:rPr>
                <w:i/>
                <w:sz w:val="20"/>
                <w:szCs w:val="20"/>
                <w:lang w:val="en-AU"/>
              </w:rPr>
              <w:t>Smart cities can improve the lives of citizens.</w:t>
            </w:r>
          </w:p>
        </w:tc>
        <w:tc>
          <w:tcPr>
            <w:tcW w:w="280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024873F" w14:textId="33A4B66D" w:rsidR="00F470EE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miarę poprawnie udziela krótkiej wypowiedzi o tym, jak zrównoważony rozwój miast wpływa na standard życia jego mieszkańców</w:t>
            </w:r>
          </w:p>
          <w:p w14:paraId="646527DE" w14:textId="77777777" w:rsidR="00F470EE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z</w:t>
            </w:r>
            <w:r>
              <w:rPr>
                <w:sz w:val="20"/>
                <w:szCs w:val="20"/>
              </w:rPr>
              <w:t>na informacje nt. opłat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za wjazd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do centrum Londynu i udziela krótkiej, w miarę poprawnej wypowiedzi dot. opłat za wjazd do miast w Polsce</w:t>
            </w:r>
          </w:p>
          <w:p w14:paraId="17B76164" w14:textId="228B8415" w:rsidR="00F470EE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 oparciu o teksty, w miarę</w:t>
            </w:r>
            <w:r w:rsidRPr="00CE4949">
              <w:rPr>
                <w:sz w:val="20"/>
                <w:szCs w:val="20"/>
              </w:rPr>
              <w:t xml:space="preserve"> poprawnie udziela wypowiedzi dot. prezentowanych innowacji</w:t>
            </w:r>
            <w:r w:rsidR="003B626D">
              <w:rPr>
                <w:sz w:val="20"/>
                <w:szCs w:val="20"/>
              </w:rPr>
              <w:t>:</w:t>
            </w:r>
            <w:r w:rsidRPr="00CE4949">
              <w:rPr>
                <w:sz w:val="20"/>
                <w:szCs w:val="20"/>
              </w:rPr>
              <w:t xml:space="preserve"> tych, które miałyby największe zastosowanie i tych najłatwiejszych do wprowadzenia w polskich </w:t>
            </w:r>
            <w:r>
              <w:rPr>
                <w:sz w:val="20"/>
                <w:szCs w:val="20"/>
              </w:rPr>
              <w:t>miastach</w:t>
            </w:r>
          </w:p>
          <w:p w14:paraId="712008D3" w14:textId="77777777" w:rsidR="00F470EE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 oparciu o teksty i rysunki, w miarę poprawnie udziela wypowiedzi dot. przewidywań nt. tego, w jaki sposób możemy zmienić podejście do życia w mieście na bardziej wertykalne</w:t>
            </w:r>
          </w:p>
          <w:p w14:paraId="74FF7C23" w14:textId="77777777" w:rsidR="00F470EE" w:rsidRPr="0053464F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val="en-AU" w:eastAsia="en-US"/>
              </w:rPr>
            </w:pPr>
            <w:r>
              <w:rPr>
                <w:sz w:val="20"/>
                <w:szCs w:val="20"/>
                <w:lang w:val="en-AU"/>
              </w:rPr>
              <w:t xml:space="preserve">uczestniczy w dyskusji nt. </w:t>
            </w:r>
            <w:r>
              <w:rPr>
                <w:i/>
                <w:sz w:val="20"/>
                <w:szCs w:val="20"/>
                <w:lang w:val="en-AU"/>
              </w:rPr>
              <w:t>Smart cities can improve the lives of citizens.</w:t>
            </w:r>
          </w:p>
        </w:tc>
        <w:tc>
          <w:tcPr>
            <w:tcW w:w="280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84A43BA" w14:textId="77777777" w:rsidR="00F470EE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większości poprawnie udziela krótkiej wypowiedzi o tym, jak zrównoważony rozwój miast wpływa na standard życia jego mieszkańców</w:t>
            </w:r>
          </w:p>
          <w:p w14:paraId="2414F789" w14:textId="77777777" w:rsidR="00F470EE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z</w:t>
            </w:r>
            <w:r>
              <w:rPr>
                <w:sz w:val="20"/>
                <w:szCs w:val="20"/>
              </w:rPr>
              <w:t>na informacje nt. opłat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za wjazd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do centrum Londynu i udziela krótkiej, w większości poprawnej wypowiedzi dot. opłat za wjazd do miast w Polsce</w:t>
            </w:r>
          </w:p>
          <w:p w14:paraId="536908C0" w14:textId="64D0E719" w:rsidR="00F470EE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 oparciu o teksty, w większości poprawnie udziela wypowiedzi dot. prezentowanych innowacji</w:t>
            </w:r>
            <w:r w:rsidR="003B626D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tych, które miałyby największe zastosowanie i tych najłatwiejszych do wprowadzenia w polskich miastach</w:t>
            </w:r>
          </w:p>
          <w:p w14:paraId="7F81A09D" w14:textId="77777777" w:rsidR="00F470EE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 oparciu o teksty i rysunki, w większości poprawnie udziela wypowiedzi dot. przewidywań nt. tego, w jaki sposób możemy zmienić podejście do życia w mieście na bardziej wertykalne</w:t>
            </w:r>
          </w:p>
          <w:p w14:paraId="2AFB9256" w14:textId="77777777" w:rsidR="00F470EE" w:rsidRPr="0053464F" w:rsidRDefault="00F470EE" w:rsidP="00C16875">
            <w:pPr>
              <w:numPr>
                <w:ilvl w:val="0"/>
                <w:numId w:val="10"/>
              </w:numPr>
              <w:ind w:left="83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udziela krótkiej, w większości poprawnej wypowiedzi nt. stwierdzenia: </w:t>
            </w:r>
            <w:r>
              <w:rPr>
                <w:i/>
                <w:sz w:val="20"/>
                <w:szCs w:val="20"/>
              </w:rPr>
              <w:t>Urban life is a canvas painted with the vibrancy of people, culture and diversity.</w:t>
            </w:r>
          </w:p>
          <w:p w14:paraId="1029A4EB" w14:textId="77777777" w:rsidR="00F470EE" w:rsidRPr="00D21E59" w:rsidRDefault="00F470EE" w:rsidP="00C16875">
            <w:pPr>
              <w:numPr>
                <w:ilvl w:val="0"/>
                <w:numId w:val="10"/>
              </w:numPr>
              <w:ind w:left="83" w:hanging="140"/>
              <w:rPr>
                <w:sz w:val="20"/>
                <w:szCs w:val="20"/>
                <w:lang w:val="en-AU"/>
              </w:rPr>
            </w:pPr>
            <w:r w:rsidRPr="0053464F">
              <w:rPr>
                <w:sz w:val="20"/>
                <w:szCs w:val="20"/>
              </w:rPr>
              <w:t xml:space="preserve">aktywnie uczestniczy w dyskusji nt. </w:t>
            </w:r>
            <w:r w:rsidRPr="0053464F">
              <w:rPr>
                <w:i/>
                <w:sz w:val="20"/>
                <w:szCs w:val="20"/>
                <w:lang w:val="en-AU"/>
              </w:rPr>
              <w:t>Smart cities can improve the lives of citizens.</w:t>
            </w:r>
          </w:p>
        </w:tc>
        <w:tc>
          <w:tcPr>
            <w:tcW w:w="280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8A87D46" w14:textId="77777777" w:rsidR="00F470EE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poprawnie udziela krótkiej wypowiedzi o tym, jak zrównoważony rozwój miast wpływa na standard życia jego mieszkańców </w:t>
            </w:r>
          </w:p>
          <w:p w14:paraId="62DABF38" w14:textId="77777777" w:rsidR="00F470EE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zna informacje nt. opłat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za wjazd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do centrum Londynu i udziela krótkiej, poprawnej wypowiedzi dot. opłat za wjazd do miast w Polsce</w:t>
            </w:r>
          </w:p>
          <w:p w14:paraId="7CE6AA8C" w14:textId="2C83C9D8" w:rsidR="00F470EE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 oparciu o teksty, poprawnie udziela wypowiedzi dot. prezentowanych innowacji</w:t>
            </w:r>
            <w:r w:rsidR="003B626D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tych, które miałyby największe zastosowanie i tych najłatwiejszych do wprowadzenia w polskich miastach</w:t>
            </w:r>
          </w:p>
          <w:p w14:paraId="3829A995" w14:textId="77777777" w:rsidR="00F470EE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 oparciu o teksty i rysunki, poprawnie udziela wypowiedzi dot. przewidywań nt. tego, w jaki sposób możemy zmienić podejście do życia w mieście na bardziej wertykalne</w:t>
            </w:r>
          </w:p>
          <w:p w14:paraId="315B822F" w14:textId="77777777" w:rsidR="00F470EE" w:rsidRPr="0053464F" w:rsidRDefault="00F470EE" w:rsidP="00C16875">
            <w:pPr>
              <w:numPr>
                <w:ilvl w:val="0"/>
                <w:numId w:val="10"/>
              </w:numPr>
              <w:ind w:left="83" w:hanging="140"/>
              <w:rPr>
                <w:sz w:val="20"/>
                <w:szCs w:val="20"/>
                <w:lang w:val="en-AU"/>
              </w:rPr>
            </w:pPr>
            <w:r w:rsidRPr="0053464F">
              <w:rPr>
                <w:sz w:val="20"/>
                <w:szCs w:val="20"/>
                <w:lang w:val="en-AU"/>
              </w:rPr>
              <w:t xml:space="preserve">udziela krótkiej, poprawnej wypowiedzi nt. stwierdzenia: </w:t>
            </w:r>
            <w:r w:rsidRPr="0053464F">
              <w:rPr>
                <w:i/>
                <w:sz w:val="20"/>
                <w:szCs w:val="20"/>
                <w:lang w:val="en-AU"/>
              </w:rPr>
              <w:t>Urban life is a canvas painted with the vibrancy of people, culture and diversity.</w:t>
            </w:r>
          </w:p>
          <w:p w14:paraId="1E9E22BD" w14:textId="77777777" w:rsidR="00F470EE" w:rsidRPr="0053464F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val="en-AU" w:eastAsia="en-US"/>
              </w:rPr>
            </w:pPr>
            <w:r>
              <w:rPr>
                <w:sz w:val="20"/>
                <w:szCs w:val="20"/>
              </w:rPr>
              <w:t xml:space="preserve">aktywnie uczestniczy w dyskusji nt. </w:t>
            </w:r>
            <w:r>
              <w:rPr>
                <w:i/>
                <w:sz w:val="20"/>
                <w:szCs w:val="20"/>
                <w:lang w:val="en-AU"/>
              </w:rPr>
              <w:t>Smart cities can improve the lives of citizens</w:t>
            </w:r>
            <w:r>
              <w:rPr>
                <w:sz w:val="20"/>
                <w:szCs w:val="20"/>
                <w:lang w:val="en-AU"/>
              </w:rPr>
              <w:t>, potrafi krótko podsumować dyskusję</w:t>
            </w:r>
          </w:p>
        </w:tc>
        <w:tc>
          <w:tcPr>
            <w:tcW w:w="280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3A76216" w14:textId="77777777" w:rsidR="00F470EE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poprawnie udziela wyczerpującej wypowiedzi o tym, jak zrównoważony rozwój miast wpływa na standard życia jego mieszkańców </w:t>
            </w:r>
          </w:p>
          <w:p w14:paraId="376AAD06" w14:textId="50F749C4" w:rsidR="00F470EE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zna informacje nt. opłat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za wjazd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do centrum Londynu i udziela wyczerpującej, poprawnej wypowiedzi dot. opłat za wjazd do miast w Polsce</w:t>
            </w:r>
          </w:p>
          <w:p w14:paraId="127CA084" w14:textId="07E96619" w:rsidR="00F470EE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 oparciu o teksty, poprawnie udziela wyczerpującej wypowiedzi dot. prezentowanych innowacji</w:t>
            </w:r>
            <w:r w:rsidR="003B626D">
              <w:rPr>
                <w:sz w:val="20"/>
                <w:szCs w:val="20"/>
              </w:rPr>
              <w:t>: tych,</w:t>
            </w:r>
            <w:r>
              <w:rPr>
                <w:sz w:val="20"/>
                <w:szCs w:val="20"/>
              </w:rPr>
              <w:t xml:space="preserve"> które miałyby największe zastosowanie i tych najłatwiejszych do wprowadzenia w polskich miastach</w:t>
            </w:r>
          </w:p>
          <w:p w14:paraId="5226998E" w14:textId="6657D2DB" w:rsidR="00F470EE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 oparciu o teksty i rysunki, poprawnie udziela wyczerpującej wypowiedzi dot. przewidywań nt. tego, w jaki sposób możemy zmienić podejście do życia w mieście na bardziej wertykalne</w:t>
            </w:r>
          </w:p>
          <w:p w14:paraId="2DDDBFDE" w14:textId="77777777" w:rsidR="00F470EE" w:rsidRDefault="00F470EE" w:rsidP="00C16875">
            <w:pPr>
              <w:numPr>
                <w:ilvl w:val="0"/>
                <w:numId w:val="10"/>
              </w:numPr>
              <w:ind w:left="83" w:hanging="140"/>
              <w:rPr>
                <w:sz w:val="20"/>
                <w:szCs w:val="20"/>
                <w:lang w:val="en-AU"/>
              </w:rPr>
            </w:pPr>
            <w:r w:rsidRPr="0053464F">
              <w:rPr>
                <w:sz w:val="20"/>
                <w:szCs w:val="20"/>
                <w:lang w:val="en-AU" w:eastAsia="en-US"/>
              </w:rPr>
              <w:t>u</w:t>
            </w:r>
            <w:r>
              <w:rPr>
                <w:sz w:val="20"/>
                <w:szCs w:val="20"/>
                <w:lang w:val="en-AU"/>
              </w:rPr>
              <w:t xml:space="preserve">dziela poprawnej wypowiedzi nt. stwierdzenia: </w:t>
            </w:r>
            <w:r>
              <w:rPr>
                <w:i/>
                <w:sz w:val="20"/>
                <w:szCs w:val="20"/>
                <w:lang w:val="en-AU"/>
              </w:rPr>
              <w:t>Urban life is a canvas painted with the vibrancy of people, culture and diversity.</w:t>
            </w:r>
          </w:p>
          <w:p w14:paraId="2F1674FA" w14:textId="77777777" w:rsidR="00F470EE" w:rsidRPr="0053464F" w:rsidRDefault="00F470EE" w:rsidP="00273F4C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val="en-AU" w:eastAsia="en-US"/>
              </w:rPr>
            </w:pPr>
            <w:r>
              <w:rPr>
                <w:sz w:val="20"/>
                <w:szCs w:val="20"/>
              </w:rPr>
              <w:t xml:space="preserve">aktywnie uczestniczy w dyskusji nt. </w:t>
            </w:r>
            <w:r>
              <w:rPr>
                <w:i/>
                <w:sz w:val="20"/>
                <w:szCs w:val="20"/>
                <w:lang w:val="en-AU"/>
              </w:rPr>
              <w:t>Smart cities can improve the lives of citizens</w:t>
            </w:r>
            <w:r>
              <w:rPr>
                <w:sz w:val="20"/>
                <w:szCs w:val="20"/>
                <w:lang w:val="en-AU"/>
              </w:rPr>
              <w:t>, potrafi podsumować dyskusję</w:t>
            </w:r>
          </w:p>
        </w:tc>
      </w:tr>
      <w:tr w:rsidR="00F470EE" w14:paraId="209E8D3D" w14:textId="77777777" w:rsidTr="009C6924">
        <w:trPr>
          <w:gridAfter w:val="1"/>
          <w:wAfter w:w="18" w:type="dxa"/>
          <w:trHeight w:val="1304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096D6D48" w14:textId="77777777" w:rsidR="00F470EE" w:rsidRPr="00D049FC" w:rsidRDefault="00F470EE" w:rsidP="00C16875">
            <w:pPr>
              <w:spacing w:line="276" w:lineRule="auto"/>
              <w:jc w:val="center"/>
              <w:rPr>
                <w:b/>
                <w:bCs/>
                <w:i/>
                <w:color w:val="000000"/>
                <w:sz w:val="22"/>
                <w:szCs w:val="22"/>
                <w:lang w:val="es-ES"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es-ES" w:eastAsia="en-US"/>
              </w:rPr>
              <w:lastRenderedPageBreak/>
              <w:t>3b + 3</w:t>
            </w:r>
            <w:r w:rsidRPr="00D049FC">
              <w:rPr>
                <w:b/>
                <w:bCs/>
                <w:color w:val="000000"/>
                <w:sz w:val="22"/>
                <w:szCs w:val="22"/>
                <w:lang w:val="es-ES" w:eastAsia="en-US"/>
              </w:rPr>
              <w:t>e</w:t>
            </w:r>
          </w:p>
          <w:p w14:paraId="4606192E" w14:textId="77777777" w:rsidR="00F470EE" w:rsidRPr="007B2533" w:rsidRDefault="00F470EE" w:rsidP="00C16875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val="es-ES" w:eastAsia="en-US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  <w:t>Vocabulary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300D220" w14:textId="77777777" w:rsidR="00F470EE" w:rsidRDefault="00F470EE" w:rsidP="00C16875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zna </w:t>
            </w:r>
            <w:r>
              <w:rPr>
                <w:iCs/>
                <w:sz w:val="20"/>
                <w:szCs w:val="20"/>
              </w:rPr>
              <w:t xml:space="preserve">podstawowe słownictwo </w:t>
            </w:r>
            <w:r>
              <w:rPr>
                <w:sz w:val="20"/>
                <w:szCs w:val="20"/>
              </w:rPr>
              <w:t>zw. z miejską przestrzenią i zabudową, z dużym ruchem ulicznym w miastach i ograniczonymi powierzchniami mieszkalnymi</w:t>
            </w:r>
            <w:r>
              <w:rPr>
                <w:i/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w tym różnice w nazwach między brytyjskim a amerykańskim angielskim, np. </w:t>
            </w:r>
            <w:r>
              <w:rPr>
                <w:i/>
                <w:sz w:val="20"/>
                <w:szCs w:val="20"/>
              </w:rPr>
              <w:t>pavement vs sidewalk, lift vs elewator</w:t>
            </w:r>
            <w:r>
              <w:rPr>
                <w:sz w:val="20"/>
                <w:szCs w:val="20"/>
              </w:rPr>
              <w:t xml:space="preserve">; zna podstawowe słownictwo zw. z rewitalizacją i regeneracją miast, w tym część czasowników złożonych, wyrażeń przyimkowych i przymiotników o podobnym znaczeniu </w:t>
            </w:r>
          </w:p>
          <w:p w14:paraId="0189FC5B" w14:textId="77777777" w:rsidR="00F470EE" w:rsidRPr="002A6800" w:rsidRDefault="00F470EE" w:rsidP="00C16875">
            <w:pPr>
              <w:numPr>
                <w:ilvl w:val="0"/>
                <w:numId w:val="10"/>
              </w:numPr>
              <w:spacing w:after="120"/>
              <w:ind w:left="55" w:hanging="14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rozwiązuje prawidłowo część punktów w ćwiczeniach leksykalnych, w tym w zadaniu słowotwórczym i ćwiczeniu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3e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A2E3BC" w14:textId="77777777" w:rsidR="00F470EE" w:rsidRDefault="00F470EE" w:rsidP="00C16875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zna znaczną część słownictwa zw. z miejską przestrzenią i zabudową, z dużym ruchem ulicznym w miastach i ograniczonymi powierzchniami mieszkalnymi</w:t>
            </w:r>
            <w:r>
              <w:rPr>
                <w:i/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w tym różnice w nazwach między brytyjskim a amerykańskim angielskim, np. </w:t>
            </w:r>
            <w:r>
              <w:rPr>
                <w:i/>
                <w:sz w:val="20"/>
                <w:szCs w:val="20"/>
              </w:rPr>
              <w:t>pavement vs sidewalk, lift vs elewator</w:t>
            </w:r>
            <w:r>
              <w:rPr>
                <w:sz w:val="20"/>
                <w:szCs w:val="20"/>
              </w:rPr>
              <w:t xml:space="preserve">; zna znaczną część słownictwa zw. z rewitalizacją i regeneracją miast, w tym znaczną część czasowników złożonych, wyrażeń przyimkowych i przymiotników o podobnym znaczeniu </w:t>
            </w:r>
          </w:p>
          <w:p w14:paraId="7507715F" w14:textId="77777777" w:rsidR="00F470EE" w:rsidRPr="002D19FA" w:rsidRDefault="00F470EE" w:rsidP="00273F4C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rozwiązuje prawidłowo znaczną część punktów w ćwiczeniach leksykalnych, w tym w zadaniu słowotwórczym i ćwiczeniu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3e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9953931" w14:textId="77777777" w:rsidR="00F470EE" w:rsidRDefault="00F470EE" w:rsidP="00C16875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zna większość słownictwa zw. z miejską przestrzenią i zabudową, z dużym ruchem ulicznym w miastach i ograniczonymi powierzchniami mieszkalnymi</w:t>
            </w:r>
            <w:r>
              <w:rPr>
                <w:i/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w tym różnice w nazwach między brytyjskim a amerykańskim angielskim, np. </w:t>
            </w:r>
            <w:r>
              <w:rPr>
                <w:i/>
                <w:sz w:val="20"/>
                <w:szCs w:val="20"/>
              </w:rPr>
              <w:t>pavement vs sidewalk, lift vs elewator</w:t>
            </w:r>
            <w:r>
              <w:rPr>
                <w:sz w:val="20"/>
                <w:szCs w:val="20"/>
              </w:rPr>
              <w:t>; zna większość słownictwa zw. z rewitalizacją i regeneracją miast, w tym większość czasowników złożonych, wyrażeń przyimkowych, przymiotników o podobnym znaczeniu</w:t>
            </w:r>
          </w:p>
          <w:p w14:paraId="2CBFEFC8" w14:textId="77777777" w:rsidR="00F470EE" w:rsidRPr="002D19FA" w:rsidRDefault="00F470EE" w:rsidP="00C16875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  <w:lang w:eastAsia="en-US"/>
              </w:rPr>
            </w:pPr>
            <w:r w:rsidRPr="00C53BC9">
              <w:rPr>
                <w:sz w:val="20"/>
                <w:szCs w:val="20"/>
              </w:rPr>
              <w:t>rozwiązuje prawidłow</w:t>
            </w:r>
            <w:r>
              <w:rPr>
                <w:sz w:val="20"/>
                <w:szCs w:val="20"/>
              </w:rPr>
              <w:t>o większość punktów w ćwiczeniach</w:t>
            </w:r>
            <w:r w:rsidRPr="00C53BC9">
              <w:rPr>
                <w:sz w:val="20"/>
                <w:szCs w:val="20"/>
              </w:rPr>
              <w:t xml:space="preserve"> leksykalnych, w tym w </w:t>
            </w:r>
            <w:r>
              <w:rPr>
                <w:sz w:val="20"/>
                <w:szCs w:val="20"/>
              </w:rPr>
              <w:t xml:space="preserve">zadaniu słowotwórczym i ćwiczeniu </w:t>
            </w:r>
            <w:r w:rsidRPr="00C53BC9"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3</w:t>
            </w:r>
            <w:r w:rsidRPr="00C53BC9">
              <w:rPr>
                <w:sz w:val="20"/>
                <w:szCs w:val="20"/>
              </w:rPr>
              <w:t>e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A5EA379" w14:textId="77777777" w:rsidR="00F470EE" w:rsidRDefault="00F470EE" w:rsidP="00C16875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zna </w:t>
            </w:r>
            <w:r>
              <w:rPr>
                <w:sz w:val="20"/>
                <w:szCs w:val="20"/>
              </w:rPr>
              <w:t>prawie całe słownictwo zw. zw. z miejską przestrzenią i zabudową, z dużym ruchem ulicznym w miastach i ograniczonymi powierzchniami mieszkalnymi</w:t>
            </w:r>
            <w:r>
              <w:rPr>
                <w:i/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w tym różnice w nazwach między brytyjskim a amerykańskim angielskim, np. </w:t>
            </w:r>
            <w:r>
              <w:rPr>
                <w:i/>
                <w:sz w:val="20"/>
                <w:szCs w:val="20"/>
              </w:rPr>
              <w:t>pavement vs sidewalk, lift vs elewator</w:t>
            </w:r>
            <w:r>
              <w:rPr>
                <w:sz w:val="20"/>
                <w:szCs w:val="20"/>
              </w:rPr>
              <w:t>; zna prawie całe słownictwo zw. z rewitalizacją i regeneracją miast, w tym prawie wszystkie czasowniki złożone, wyrażenia przyimkowe, przymiotniki o podobnym znaczeniu</w:t>
            </w:r>
          </w:p>
          <w:p w14:paraId="7BB22E4C" w14:textId="77777777" w:rsidR="00F470EE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rozwiązuje prawidłowo prawie wszystkie punkty w ćwiczeniach leksykalnych, w tym w zadaniu słowotwórczym i ćwiczeniu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3 e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DA7158A" w14:textId="77777777" w:rsidR="00F470EE" w:rsidRDefault="00F470EE" w:rsidP="00C16875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zna </w:t>
            </w:r>
            <w:r>
              <w:rPr>
                <w:sz w:val="20"/>
                <w:szCs w:val="20"/>
              </w:rPr>
              <w:t>całe słownictwo zw. z miejską przestrzenią i zabudową, z dużym ruchem ulicznym w miastach i ograniczonymi powierzchniami mieszkalnymi</w:t>
            </w:r>
            <w:r>
              <w:rPr>
                <w:i/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w tym różnice w nazwach między brytyjskim a amerykańskim angielskim, np. </w:t>
            </w:r>
            <w:r>
              <w:rPr>
                <w:i/>
                <w:sz w:val="20"/>
                <w:szCs w:val="20"/>
              </w:rPr>
              <w:t>pavement vs sidewalk, lift vs elewator</w:t>
            </w:r>
            <w:r>
              <w:rPr>
                <w:sz w:val="20"/>
                <w:szCs w:val="20"/>
              </w:rPr>
              <w:t>; zna całe słownictwo zw. z rewitalizacją i regeneracją miast, w tym wszystkie czasowniki złożone, wyrażenia przyimkowe, przymiotniki o podobnym znaczeniu</w:t>
            </w:r>
          </w:p>
          <w:p w14:paraId="0DF239C2" w14:textId="77777777" w:rsidR="00F470EE" w:rsidRDefault="00F470EE" w:rsidP="00C16875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rozwiązuje prawidłowo wszystkie punkty w ćwiczeniach leksykalnych, w tym w zadaniu słowotwórczym i ćwiczeniu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3e</w:t>
            </w:r>
          </w:p>
        </w:tc>
      </w:tr>
      <w:tr w:rsidR="00F470EE" w14:paraId="0E733808" w14:textId="77777777" w:rsidTr="009C6924">
        <w:trPr>
          <w:gridAfter w:val="1"/>
          <w:wAfter w:w="18" w:type="dxa"/>
          <w:trHeight w:val="2267"/>
        </w:trPr>
        <w:tc>
          <w:tcPr>
            <w:tcW w:w="150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9D14C1" w14:textId="77777777" w:rsidR="00F470EE" w:rsidRPr="006B3CAA" w:rsidRDefault="00F470EE" w:rsidP="00C16875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val="es-ES"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ZNAJOMOŚĆ ŚRODKÓW JĘZYKOWYCH</w:t>
            </w:r>
          </w:p>
        </w:tc>
        <w:tc>
          <w:tcPr>
            <w:tcW w:w="2800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E3227C7" w14:textId="77777777" w:rsidR="00F470EE" w:rsidRDefault="00F470EE" w:rsidP="00C16875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0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52CB3EB" w14:textId="77777777" w:rsidR="00F470EE" w:rsidRDefault="00F470EE" w:rsidP="00C16875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</w:p>
        </w:tc>
        <w:tc>
          <w:tcPr>
            <w:tcW w:w="2800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EFF01CF" w14:textId="77777777" w:rsidR="00F470EE" w:rsidRDefault="00F470EE" w:rsidP="00C16875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</w:rPr>
            </w:pPr>
          </w:p>
        </w:tc>
        <w:tc>
          <w:tcPr>
            <w:tcW w:w="2800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7F527F5" w14:textId="77777777" w:rsidR="00F470EE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0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30ABFF7" w14:textId="77777777" w:rsidR="00F470EE" w:rsidRDefault="00F470EE" w:rsidP="00C16875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  <w:lang w:eastAsia="en-US"/>
              </w:rPr>
            </w:pPr>
          </w:p>
        </w:tc>
      </w:tr>
      <w:tr w:rsidR="00F470EE" w14:paraId="0BF81000" w14:textId="77777777" w:rsidTr="009C6924">
        <w:trPr>
          <w:gridAfter w:val="1"/>
          <w:wAfter w:w="18" w:type="dxa"/>
          <w:trHeight w:val="1626"/>
        </w:trPr>
        <w:tc>
          <w:tcPr>
            <w:tcW w:w="150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75394173" w14:textId="77777777" w:rsidR="00F470EE" w:rsidRPr="007B2533" w:rsidRDefault="00F470EE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ROZUMIENIE ORAZ PRZETWA-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 xml:space="preserve">RZANIE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 xml:space="preserve">I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TWORZENIE WYPOWIEDZI</w:t>
            </w:r>
          </w:p>
        </w:tc>
        <w:tc>
          <w:tcPr>
            <w:tcW w:w="280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090E1F9" w14:textId="77777777" w:rsidR="00F470EE" w:rsidRDefault="00F470EE" w:rsidP="00C16875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rozumie większość </w:t>
            </w:r>
            <w:r>
              <w:rPr>
                <w:sz w:val="20"/>
                <w:szCs w:val="20"/>
              </w:rPr>
              <w:t>kluczowych informacji w tekstach i zdaniach</w:t>
            </w:r>
          </w:p>
          <w:p w14:paraId="4139D769" w14:textId="6109860E" w:rsidR="00F470EE" w:rsidRPr="006B6F62" w:rsidRDefault="00F470EE" w:rsidP="00273F4C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znacznej mierze poprawnie opisuje krótko swoje miejsce zamieszkania z użyciem słownictwa z ćw. 1 z rodz. 3b oraz udziela krótkiej wypowiedzi o tym, jak najlepiej wykorzystać małą przestrzeń mieszkalną </w:t>
            </w:r>
            <w:r w:rsidR="009A35EA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w oparciu o tekst i zebrane informacje</w:t>
            </w:r>
            <w:r w:rsidR="009A35EA">
              <w:rPr>
                <w:sz w:val="20"/>
                <w:szCs w:val="20"/>
              </w:rPr>
              <w:t>)</w:t>
            </w:r>
          </w:p>
        </w:tc>
        <w:tc>
          <w:tcPr>
            <w:tcW w:w="280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309BBB2" w14:textId="77777777" w:rsidR="00F470EE" w:rsidRDefault="00F470EE" w:rsidP="00C16875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kluczowe informacje w tekstach i zdaniach</w:t>
            </w:r>
          </w:p>
          <w:p w14:paraId="077292BB" w14:textId="5D2890C8" w:rsidR="00F470EE" w:rsidRPr="003823F5" w:rsidRDefault="00F470EE" w:rsidP="00C16875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miarę poprawnie opisuje krótko swoje miejsce zamieszkania z użyciem słownictwa z ćw. 1 z rodz. 3b oraz udziela krótkiej wypowiedzi o tym, jak najlepiej wykorzystać małą przestrzeń mieszkalną </w:t>
            </w:r>
            <w:r w:rsidR="009A35EA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w oparciu o tekst i zebrane informacje</w:t>
            </w:r>
            <w:r w:rsidR="009A35EA">
              <w:rPr>
                <w:sz w:val="20"/>
                <w:szCs w:val="20"/>
              </w:rPr>
              <w:t>)</w:t>
            </w:r>
          </w:p>
        </w:tc>
        <w:tc>
          <w:tcPr>
            <w:tcW w:w="280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173B519" w14:textId="77777777" w:rsidR="00F470EE" w:rsidRDefault="00F470EE" w:rsidP="00C16875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rozumie </w:t>
            </w:r>
            <w:r>
              <w:rPr>
                <w:sz w:val="20"/>
                <w:szCs w:val="20"/>
              </w:rPr>
              <w:t>większość informacji w tekstach i zdaniach</w:t>
            </w:r>
          </w:p>
          <w:p w14:paraId="5EF75D84" w14:textId="174FA6DF" w:rsidR="00F470EE" w:rsidRPr="006B3CAA" w:rsidRDefault="00F470EE" w:rsidP="00C16875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większości poprawnie opisuje krótko swoje miejsce zamieszkania z użyciem słownictwa z ćw. 1 z rodz. 3b oraz udziela krótkiej wypowiedzi o tym, jak najlepiej wykorzystać małą przestrzeń mieszkalną </w:t>
            </w:r>
            <w:r w:rsidR="009A35EA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w oparciu o tekst i zebrane informacje</w:t>
            </w:r>
            <w:r w:rsidR="009A35EA">
              <w:rPr>
                <w:sz w:val="20"/>
                <w:szCs w:val="20"/>
              </w:rPr>
              <w:t>)</w:t>
            </w:r>
          </w:p>
        </w:tc>
        <w:tc>
          <w:tcPr>
            <w:tcW w:w="280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2CB7E33" w14:textId="77777777" w:rsidR="00F470EE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rozumie prawie wszystkie informacje w tekstach i zdaniach</w:t>
            </w:r>
            <w:r w:rsidRPr="00670146">
              <w:rPr>
                <w:sz w:val="20"/>
                <w:szCs w:val="20"/>
              </w:rPr>
              <w:t xml:space="preserve"> </w:t>
            </w:r>
          </w:p>
          <w:p w14:paraId="63B53DEC" w14:textId="4AA7CF59" w:rsidR="00F470EE" w:rsidRPr="002D19FA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poprawnie opisuje krótko swoje miejsce zamieszkania z użyciem słownictwa z ćw. 1 z rodz. 3b oraz udziela wypowiedzi o tym, jak najlepiej wykorzystać małą przestrzeń mieszkalną </w:t>
            </w:r>
            <w:r w:rsidR="009A35EA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w oparciu o tekst i zebrane informacje</w:t>
            </w:r>
            <w:r w:rsidR="009A35EA">
              <w:rPr>
                <w:sz w:val="20"/>
                <w:szCs w:val="20"/>
              </w:rPr>
              <w:t>)</w:t>
            </w:r>
          </w:p>
        </w:tc>
        <w:tc>
          <w:tcPr>
            <w:tcW w:w="280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3B1566F1" w14:textId="77777777" w:rsidR="00F470EE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rozumie wszystkie informacje w tekstach i zdaniach</w:t>
            </w:r>
          </w:p>
          <w:p w14:paraId="3F1B0E15" w14:textId="470F5A64" w:rsidR="00F470EE" w:rsidRPr="002D19FA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poprawnie i szczegółowo opisuje swoje miejsce zamieszkania z użyciem słownictwa z ćw. 1 z rodz. 3b oraz udziela wyczerpującej wypowiedzi o tym, jak najlepiej wykorzystać małą przestrzeń mieszkalną </w:t>
            </w:r>
            <w:r w:rsidR="009A35EA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w oparciu o tekst i zebrane informacje</w:t>
            </w:r>
            <w:r w:rsidR="009A35EA">
              <w:rPr>
                <w:sz w:val="20"/>
                <w:szCs w:val="20"/>
              </w:rPr>
              <w:t>)</w:t>
            </w:r>
          </w:p>
        </w:tc>
      </w:tr>
      <w:tr w:rsidR="00F470EE" w14:paraId="26FD7703" w14:textId="77777777" w:rsidTr="009C6924">
        <w:trPr>
          <w:gridAfter w:val="1"/>
          <w:wAfter w:w="18" w:type="dxa"/>
          <w:trHeight w:val="1220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468A97B5" w14:textId="77777777" w:rsidR="00F470EE" w:rsidRDefault="00F470EE" w:rsidP="00C16875">
            <w:pPr>
              <w:spacing w:line="276" w:lineRule="auto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es-ES" w:eastAsia="en-US"/>
              </w:rPr>
              <w:lastRenderedPageBreak/>
              <w:t>3c + 3d</w:t>
            </w:r>
          </w:p>
          <w:p w14:paraId="4DEACE13" w14:textId="77777777" w:rsidR="00F470EE" w:rsidRPr="006B3CAA" w:rsidRDefault="00F470EE" w:rsidP="00C16875">
            <w:pPr>
              <w:spacing w:line="276" w:lineRule="auto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</w:pPr>
            <w:r w:rsidRPr="00583579"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  <w:t xml:space="preserve">Grammar </w:t>
            </w:r>
            <w:r w:rsidRPr="00583579"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  <w:br/>
              <w:t>in Use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3F08824" w14:textId="77777777" w:rsidR="00F470EE" w:rsidRPr="001E2A39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val="es-ES" w:eastAsia="en-US"/>
              </w:rPr>
            </w:pPr>
            <w:r w:rsidRPr="001E2A39">
              <w:rPr>
                <w:sz w:val="20"/>
                <w:szCs w:val="20"/>
                <w:lang w:val="es-ES"/>
              </w:rPr>
              <w:t xml:space="preserve">zna strukturę oraz użycie czasów i konstrukcji wyrażających przyszłość: </w:t>
            </w:r>
            <w:r w:rsidRPr="001E2A39">
              <w:rPr>
                <w:i/>
                <w:sz w:val="20"/>
                <w:szCs w:val="20"/>
                <w:lang w:val="es-ES"/>
              </w:rPr>
              <w:t>Future Simple, be going to, Present Simple, Present Continuous, Future Continuous</w:t>
            </w:r>
            <w:r w:rsidRPr="001E2A39">
              <w:rPr>
                <w:sz w:val="20"/>
                <w:szCs w:val="20"/>
                <w:lang w:val="es-ES"/>
              </w:rPr>
              <w:t xml:space="preserve">, zna </w:t>
            </w:r>
            <w:r w:rsidRPr="001E2A39">
              <w:rPr>
                <w:iCs/>
                <w:sz w:val="20"/>
                <w:szCs w:val="20"/>
                <w:lang w:val="es-ES"/>
              </w:rPr>
              <w:t xml:space="preserve">strukturę i użycie czasów </w:t>
            </w:r>
            <w:r w:rsidRPr="001E2A39">
              <w:rPr>
                <w:i/>
                <w:iCs/>
                <w:sz w:val="20"/>
                <w:szCs w:val="20"/>
                <w:lang w:val="es-ES"/>
              </w:rPr>
              <w:t>Future Perfect, Future Perfect Continuous</w:t>
            </w:r>
          </w:p>
          <w:p w14:paraId="7DA3B3BA" w14:textId="77777777" w:rsidR="00F470EE" w:rsidRPr="009B0238" w:rsidRDefault="00F470EE" w:rsidP="00273F4C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w znacznej mierze prawidłowo stosuje ww. wiedzę w ćwiczeniach gramatycznych, w tym w zadaniach powtórzeniowych (transformacje zdaniowe i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3e)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32E0EF" w14:textId="77777777" w:rsidR="00F470EE" w:rsidRPr="001E2A39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 w:rsidRPr="00D23971">
              <w:rPr>
                <w:sz w:val="20"/>
                <w:szCs w:val="20"/>
              </w:rPr>
              <w:t xml:space="preserve">zna </w:t>
            </w:r>
            <w:r w:rsidRPr="001E2A39">
              <w:rPr>
                <w:sz w:val="20"/>
                <w:szCs w:val="20"/>
              </w:rPr>
              <w:t xml:space="preserve">strukturę oraz użycie czasów i konstrukcji wyrażających przyszłość: </w:t>
            </w:r>
            <w:r w:rsidRPr="001E2A39">
              <w:rPr>
                <w:i/>
                <w:sz w:val="20"/>
                <w:szCs w:val="20"/>
              </w:rPr>
              <w:t>Future Simple, be going to, Present Simple, Present Continuous, Future Continuous</w:t>
            </w:r>
            <w:r w:rsidRPr="001E2A39">
              <w:rPr>
                <w:sz w:val="20"/>
                <w:szCs w:val="20"/>
              </w:rPr>
              <w:t xml:space="preserve">, zna </w:t>
            </w:r>
            <w:r w:rsidRPr="001E2A39">
              <w:rPr>
                <w:iCs/>
                <w:sz w:val="20"/>
                <w:szCs w:val="20"/>
              </w:rPr>
              <w:t xml:space="preserve">strukturę i użycie czasów </w:t>
            </w:r>
            <w:r w:rsidRPr="001E2A39">
              <w:rPr>
                <w:i/>
                <w:iCs/>
                <w:sz w:val="20"/>
                <w:szCs w:val="20"/>
              </w:rPr>
              <w:t xml:space="preserve">Future Perfect, Future Perfect Continuous </w:t>
            </w:r>
          </w:p>
          <w:p w14:paraId="16EBD5C4" w14:textId="77777777" w:rsidR="00F470EE" w:rsidRPr="009B0238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na ogół prawidłowo stosuje ww. wiedzę w ćwiczeniach gramatycznych, w tym w zadaniach powtórzeniowych (transformacje zdaniowe i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3e)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07488BB" w14:textId="77777777" w:rsidR="00F470EE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 w:rsidRPr="00D23971">
              <w:rPr>
                <w:sz w:val="20"/>
                <w:szCs w:val="20"/>
              </w:rPr>
              <w:t xml:space="preserve">zna </w:t>
            </w:r>
            <w:r w:rsidRPr="001E2A39">
              <w:rPr>
                <w:sz w:val="20"/>
                <w:szCs w:val="20"/>
              </w:rPr>
              <w:t xml:space="preserve">strukturę oraz użycie czasów i konstrukcji wyrażających przyszłość: </w:t>
            </w:r>
            <w:r w:rsidRPr="001E2A39">
              <w:rPr>
                <w:i/>
                <w:sz w:val="20"/>
                <w:szCs w:val="20"/>
              </w:rPr>
              <w:t>Future Simple, be going to, Present Simple, Present Continuous, Future Continuous</w:t>
            </w:r>
            <w:r w:rsidRPr="001E2A39">
              <w:rPr>
                <w:sz w:val="20"/>
                <w:szCs w:val="20"/>
              </w:rPr>
              <w:t xml:space="preserve">, zna </w:t>
            </w:r>
            <w:r w:rsidRPr="001E2A39">
              <w:rPr>
                <w:iCs/>
                <w:sz w:val="20"/>
                <w:szCs w:val="20"/>
              </w:rPr>
              <w:t xml:space="preserve">strukturę i użycie czasów </w:t>
            </w:r>
            <w:r w:rsidRPr="001E2A39">
              <w:rPr>
                <w:i/>
                <w:iCs/>
                <w:sz w:val="20"/>
                <w:szCs w:val="20"/>
              </w:rPr>
              <w:t xml:space="preserve">Future Perfect, Future Perfect Continuous </w:t>
            </w:r>
            <w:r>
              <w:rPr>
                <w:sz w:val="20"/>
                <w:szCs w:val="20"/>
              </w:rPr>
              <w:t>w</w:t>
            </w:r>
          </w:p>
          <w:p w14:paraId="41AE678B" w14:textId="5606E963" w:rsidR="00F470EE" w:rsidRDefault="00A83038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w </w:t>
            </w:r>
            <w:r w:rsidR="00F470EE">
              <w:rPr>
                <w:sz w:val="20"/>
                <w:szCs w:val="20"/>
              </w:rPr>
              <w:t xml:space="preserve">większości prawidłowo stosuje ww. wiedzę w ćwiczeniach gramatycznych, w tym w zadaniach powtórzeniowych (transformacje zdaniowe i </w:t>
            </w:r>
            <w:r w:rsidR="00F470EE">
              <w:rPr>
                <w:i/>
                <w:sz w:val="20"/>
                <w:szCs w:val="20"/>
              </w:rPr>
              <w:t>Summing up</w:t>
            </w:r>
            <w:r w:rsidR="00F470EE">
              <w:rPr>
                <w:sz w:val="20"/>
                <w:szCs w:val="20"/>
              </w:rPr>
              <w:t xml:space="preserve"> w 3e)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AC711D7" w14:textId="77777777" w:rsidR="00F470EE" w:rsidRPr="001E2A39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 w:rsidRPr="00D23971">
              <w:rPr>
                <w:sz w:val="20"/>
                <w:szCs w:val="20"/>
              </w:rPr>
              <w:t xml:space="preserve">zna </w:t>
            </w:r>
            <w:r w:rsidRPr="001E2A39">
              <w:rPr>
                <w:sz w:val="20"/>
                <w:szCs w:val="20"/>
              </w:rPr>
              <w:t xml:space="preserve">strukturę oraz użycie czasów i konstrukcji wyrażających przyszłość: </w:t>
            </w:r>
            <w:r w:rsidRPr="001E2A39">
              <w:rPr>
                <w:i/>
                <w:sz w:val="20"/>
                <w:szCs w:val="20"/>
              </w:rPr>
              <w:t>Future Simple, be going to, Present Simple, Present Continuous, Future Continuous</w:t>
            </w:r>
            <w:r w:rsidRPr="001E2A39">
              <w:rPr>
                <w:sz w:val="20"/>
                <w:szCs w:val="20"/>
              </w:rPr>
              <w:t xml:space="preserve">, zna </w:t>
            </w:r>
            <w:r w:rsidRPr="001E2A39">
              <w:rPr>
                <w:iCs/>
                <w:sz w:val="20"/>
                <w:szCs w:val="20"/>
              </w:rPr>
              <w:t xml:space="preserve">strukturę i użycie czasów </w:t>
            </w:r>
            <w:r w:rsidRPr="001E2A39">
              <w:rPr>
                <w:i/>
                <w:iCs/>
                <w:sz w:val="20"/>
                <w:szCs w:val="20"/>
              </w:rPr>
              <w:t xml:space="preserve">Future Perfect, Future Perfect Continuous </w:t>
            </w:r>
          </w:p>
          <w:p w14:paraId="220456D9" w14:textId="77777777" w:rsidR="00F470EE" w:rsidRPr="00586B7F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prawidłowo stosuje ww. wiedzę w ćwiczeniach gramatycznych, w tym w zadaniach powtórzeniowych (transformacje zdaniowe i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3e), </w:t>
            </w:r>
            <w:r w:rsidRPr="00163AB7">
              <w:rPr>
                <w:sz w:val="20"/>
                <w:szCs w:val="20"/>
                <w:lang w:eastAsia="en-US"/>
              </w:rPr>
              <w:t>popełnia nieliczne błędy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849255" w14:textId="77777777" w:rsidR="00F470EE" w:rsidRPr="001E2A39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 w:rsidRPr="00D23971">
              <w:rPr>
                <w:sz w:val="20"/>
                <w:szCs w:val="20"/>
              </w:rPr>
              <w:t xml:space="preserve">zna </w:t>
            </w:r>
            <w:r w:rsidRPr="001E2A39">
              <w:rPr>
                <w:sz w:val="20"/>
                <w:szCs w:val="20"/>
              </w:rPr>
              <w:t xml:space="preserve">strukturę oraz użycie czasów i konstrukcji wyrażających przyszłość: </w:t>
            </w:r>
            <w:r w:rsidRPr="001E2A39">
              <w:rPr>
                <w:i/>
                <w:sz w:val="20"/>
                <w:szCs w:val="20"/>
              </w:rPr>
              <w:t>Future Simple, be going to, Present Simple, Present Continuous, Future Continuous</w:t>
            </w:r>
            <w:r w:rsidRPr="001E2A39">
              <w:rPr>
                <w:sz w:val="20"/>
                <w:szCs w:val="20"/>
              </w:rPr>
              <w:t xml:space="preserve">, zna </w:t>
            </w:r>
            <w:r w:rsidRPr="001E2A39">
              <w:rPr>
                <w:iCs/>
                <w:sz w:val="20"/>
                <w:szCs w:val="20"/>
              </w:rPr>
              <w:t xml:space="preserve">strukturę i użycie czasów </w:t>
            </w:r>
            <w:r w:rsidRPr="001E2A39">
              <w:rPr>
                <w:i/>
                <w:iCs/>
                <w:sz w:val="20"/>
                <w:szCs w:val="20"/>
              </w:rPr>
              <w:t xml:space="preserve">Future Perfect, Future Perfect Continuous </w:t>
            </w:r>
          </w:p>
          <w:p w14:paraId="47EE9601" w14:textId="77777777" w:rsidR="00F470EE" w:rsidRPr="006A144E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prawidłowo stosuje ww. wiedzę w ćwiczeniach gramatycznych, w tym w zadaniach powtórzeniowych (transformacje zdaniowe i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3e),</w:t>
            </w:r>
            <w:r w:rsidRPr="00163AB7">
              <w:rPr>
                <w:sz w:val="20"/>
                <w:szCs w:val="20"/>
                <w:lang w:eastAsia="en-US"/>
              </w:rPr>
              <w:t xml:space="preserve"> może popełniać sporadyczne błędy</w:t>
            </w:r>
          </w:p>
        </w:tc>
      </w:tr>
      <w:tr w:rsidR="00F470EE" w14:paraId="0ECCBB22" w14:textId="77777777" w:rsidTr="009C6924">
        <w:trPr>
          <w:gridAfter w:val="1"/>
          <w:wAfter w:w="18" w:type="dxa"/>
          <w:trHeight w:val="2097"/>
        </w:trPr>
        <w:tc>
          <w:tcPr>
            <w:tcW w:w="150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4CB6EFA" w14:textId="77777777" w:rsidR="00F470EE" w:rsidRPr="00F52720" w:rsidRDefault="00F470EE" w:rsidP="00C16875">
            <w:pPr>
              <w:spacing w:line="276" w:lineRule="auto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ZNAJOMOŚĆ ŚRODKÓW JĘZYKOWYCH</w:t>
            </w:r>
          </w:p>
        </w:tc>
        <w:tc>
          <w:tcPr>
            <w:tcW w:w="2800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B6D5232" w14:textId="77777777" w:rsidR="00F470EE" w:rsidRDefault="00F470EE" w:rsidP="00C16875">
            <w:pPr>
              <w:numPr>
                <w:ilvl w:val="0"/>
                <w:numId w:val="2"/>
              </w:numPr>
              <w:spacing w:after="120"/>
              <w:ind w:left="75" w:hanging="16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0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BF73F26" w14:textId="77777777" w:rsidR="00F470EE" w:rsidRPr="004950C6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0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73E7FBA" w14:textId="77777777" w:rsidR="00F470EE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</w:p>
        </w:tc>
        <w:tc>
          <w:tcPr>
            <w:tcW w:w="2800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3B6E420" w14:textId="77777777" w:rsidR="00F470EE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0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A5A8C7F" w14:textId="77777777" w:rsidR="00F470EE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</w:p>
        </w:tc>
      </w:tr>
      <w:tr w:rsidR="00F470EE" w14:paraId="557FB238" w14:textId="77777777" w:rsidTr="009C6924">
        <w:trPr>
          <w:gridAfter w:val="1"/>
          <w:wAfter w:w="18" w:type="dxa"/>
          <w:trHeight w:val="3229"/>
        </w:trPr>
        <w:tc>
          <w:tcPr>
            <w:tcW w:w="150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5F33B668" w14:textId="77777777" w:rsidR="00F470EE" w:rsidRPr="006B3CAA" w:rsidRDefault="00F470EE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ROZUMIENIE WYPOWIEDZI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 xml:space="preserve">I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</w:r>
            <w:r w:rsidRPr="006C53E7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TWORZENIE WYPOWIEDZI </w:t>
            </w:r>
          </w:p>
        </w:tc>
        <w:tc>
          <w:tcPr>
            <w:tcW w:w="280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5DE99051" w14:textId="77777777" w:rsidR="00F470EE" w:rsidRPr="00A02582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rozumie większość kluczowych informacji w zdaniach i </w:t>
            </w:r>
            <w:r>
              <w:rPr>
                <w:sz w:val="20"/>
                <w:szCs w:val="20"/>
              </w:rPr>
              <w:t>tekstach, w których na ogół</w:t>
            </w:r>
            <w:r w:rsidRPr="009C63E6">
              <w:rPr>
                <w:sz w:val="20"/>
                <w:szCs w:val="20"/>
              </w:rPr>
              <w:t xml:space="preserve"> poprawnie </w:t>
            </w:r>
            <w:r w:rsidRPr="009C63E6">
              <w:rPr>
                <w:iCs/>
                <w:sz w:val="20"/>
                <w:szCs w:val="20"/>
              </w:rPr>
              <w:t>identyfikuje i uzasadnia użycie ww.</w:t>
            </w:r>
            <w:r>
              <w:rPr>
                <w:iCs/>
                <w:sz w:val="20"/>
                <w:szCs w:val="20"/>
              </w:rPr>
              <w:t xml:space="preserve"> struktur gramatycznych</w:t>
            </w:r>
          </w:p>
          <w:p w14:paraId="645259C7" w14:textId="772BF372" w:rsidR="00F470EE" w:rsidRPr="007B007A" w:rsidRDefault="00F470EE" w:rsidP="00C16875">
            <w:pPr>
              <w:numPr>
                <w:ilvl w:val="0"/>
                <w:numId w:val="2"/>
              </w:numPr>
              <w:spacing w:after="120"/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w znacznej mierze poprawnie udziela krótkiej wypowiedzi dot. przyszłych działań już podjętych i planowanych do ukończenia </w:t>
            </w:r>
            <w:r w:rsidR="00A8303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 xml:space="preserve">z użyciem czasów </w:t>
            </w:r>
            <w:r>
              <w:rPr>
                <w:i/>
                <w:iCs/>
                <w:sz w:val="20"/>
                <w:szCs w:val="20"/>
              </w:rPr>
              <w:t xml:space="preserve">Future Perfect </w:t>
            </w:r>
            <w:r>
              <w:rPr>
                <w:iCs/>
                <w:sz w:val="20"/>
                <w:szCs w:val="20"/>
              </w:rPr>
              <w:t xml:space="preserve">i </w:t>
            </w:r>
            <w:r>
              <w:rPr>
                <w:i/>
                <w:iCs/>
                <w:sz w:val="20"/>
                <w:szCs w:val="20"/>
              </w:rPr>
              <w:t>Future Perfect Continuous</w:t>
            </w:r>
            <w:r w:rsidR="00A83038">
              <w:rPr>
                <w:sz w:val="20"/>
                <w:szCs w:val="20"/>
              </w:rPr>
              <w:t>)</w:t>
            </w:r>
          </w:p>
        </w:tc>
        <w:tc>
          <w:tcPr>
            <w:tcW w:w="280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64B05C7" w14:textId="77777777" w:rsidR="00F470EE" w:rsidRPr="00A02582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rozumie kluczowe informacje w zdaniach i </w:t>
            </w:r>
            <w:r w:rsidRPr="009C63E6">
              <w:rPr>
                <w:sz w:val="20"/>
                <w:szCs w:val="20"/>
              </w:rPr>
              <w:t xml:space="preserve">tekstach, w których w większości poprawnie </w:t>
            </w:r>
            <w:r w:rsidRPr="009C63E6">
              <w:rPr>
                <w:iCs/>
                <w:sz w:val="20"/>
                <w:szCs w:val="20"/>
              </w:rPr>
              <w:t>identyfikuje i uzasadnia użycie ww.</w:t>
            </w:r>
            <w:r>
              <w:rPr>
                <w:iCs/>
                <w:sz w:val="20"/>
                <w:szCs w:val="20"/>
              </w:rPr>
              <w:t xml:space="preserve"> struktur gramatycznych</w:t>
            </w:r>
          </w:p>
          <w:p w14:paraId="47297F01" w14:textId="0E695B56" w:rsidR="00F470EE" w:rsidRPr="00A02582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w miarę poprawnie udziela krótkiej wypowiedzi dot. przyszłych działań już podjętych i planowanych do ukończenia </w:t>
            </w:r>
            <w:r w:rsidR="00A8303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 xml:space="preserve">z użyciem czasów </w:t>
            </w:r>
            <w:r>
              <w:rPr>
                <w:i/>
                <w:iCs/>
                <w:sz w:val="20"/>
                <w:szCs w:val="20"/>
              </w:rPr>
              <w:t xml:space="preserve">Future Perfect </w:t>
            </w:r>
            <w:r>
              <w:rPr>
                <w:iCs/>
                <w:sz w:val="20"/>
                <w:szCs w:val="20"/>
              </w:rPr>
              <w:t xml:space="preserve">i </w:t>
            </w:r>
            <w:r>
              <w:rPr>
                <w:i/>
                <w:iCs/>
                <w:sz w:val="20"/>
                <w:szCs w:val="20"/>
              </w:rPr>
              <w:t>Future Perfect Continuous</w:t>
            </w:r>
            <w:r w:rsidR="00A83038">
              <w:rPr>
                <w:sz w:val="20"/>
                <w:szCs w:val="20"/>
              </w:rPr>
              <w:t>)</w:t>
            </w:r>
          </w:p>
        </w:tc>
        <w:tc>
          <w:tcPr>
            <w:tcW w:w="280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1DFA2FCB" w14:textId="77777777" w:rsidR="00F470EE" w:rsidRPr="00A02582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rozumie </w:t>
            </w:r>
            <w:r w:rsidRPr="00441EA3">
              <w:rPr>
                <w:sz w:val="20"/>
                <w:szCs w:val="20"/>
                <w:lang w:eastAsia="en-US"/>
              </w:rPr>
              <w:t xml:space="preserve">większość informacji w zdaniach i tekstach, w których poprawnie </w:t>
            </w:r>
            <w:r w:rsidRPr="00441EA3">
              <w:rPr>
                <w:iCs/>
                <w:sz w:val="20"/>
                <w:szCs w:val="20"/>
                <w:lang w:eastAsia="en-US"/>
              </w:rPr>
              <w:t>identyfi</w:t>
            </w:r>
            <w:r>
              <w:rPr>
                <w:iCs/>
                <w:sz w:val="20"/>
                <w:szCs w:val="20"/>
                <w:lang w:eastAsia="en-US"/>
              </w:rPr>
              <w:t>kuje i uzasadnia użycie ww. struktur</w:t>
            </w:r>
            <w:r w:rsidRPr="00441EA3">
              <w:rPr>
                <w:iCs/>
                <w:sz w:val="20"/>
                <w:szCs w:val="20"/>
                <w:lang w:eastAsia="en-US"/>
              </w:rPr>
              <w:t xml:space="preserve"> gramatycznych</w:t>
            </w:r>
          </w:p>
          <w:p w14:paraId="22083DD6" w14:textId="0219B4D7" w:rsidR="00F470EE" w:rsidRPr="006B3CAA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 większości poprawnie udziela krótkiej wypowiedzi dot. przyszłych działań już podjętych i planowanych do ukończenia</w:t>
            </w:r>
            <w:r w:rsidR="00A83038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 xml:space="preserve">z użyciem czasów </w:t>
            </w:r>
            <w:r>
              <w:rPr>
                <w:i/>
                <w:iCs/>
                <w:sz w:val="20"/>
                <w:szCs w:val="20"/>
              </w:rPr>
              <w:t xml:space="preserve">Future Perfect </w:t>
            </w:r>
            <w:r>
              <w:rPr>
                <w:iCs/>
                <w:sz w:val="20"/>
                <w:szCs w:val="20"/>
              </w:rPr>
              <w:t xml:space="preserve">i </w:t>
            </w:r>
            <w:r>
              <w:rPr>
                <w:i/>
                <w:iCs/>
                <w:sz w:val="20"/>
                <w:szCs w:val="20"/>
              </w:rPr>
              <w:t>Future Perfect Continuous</w:t>
            </w:r>
            <w:r w:rsidR="00A83038">
              <w:rPr>
                <w:sz w:val="20"/>
                <w:szCs w:val="20"/>
              </w:rPr>
              <w:t>)</w:t>
            </w:r>
          </w:p>
        </w:tc>
        <w:tc>
          <w:tcPr>
            <w:tcW w:w="280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31391256" w14:textId="77777777" w:rsidR="00F470EE" w:rsidRPr="00A02582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rozumie prawie wszystkie informacje</w:t>
            </w:r>
            <w:r w:rsidRPr="00441EA3">
              <w:rPr>
                <w:sz w:val="20"/>
                <w:szCs w:val="20"/>
                <w:lang w:eastAsia="en-US"/>
              </w:rPr>
              <w:t xml:space="preserve"> w zdaniach i tekstach, w których poprawnie </w:t>
            </w:r>
            <w:r w:rsidRPr="00441EA3">
              <w:rPr>
                <w:iCs/>
                <w:sz w:val="20"/>
                <w:szCs w:val="20"/>
                <w:lang w:eastAsia="en-US"/>
              </w:rPr>
              <w:t>identyfik</w:t>
            </w:r>
            <w:r>
              <w:rPr>
                <w:iCs/>
                <w:sz w:val="20"/>
                <w:szCs w:val="20"/>
                <w:lang w:eastAsia="en-US"/>
              </w:rPr>
              <w:t xml:space="preserve">uje i uzasadnia użycie ww. struktur </w:t>
            </w:r>
            <w:r w:rsidRPr="00441EA3">
              <w:rPr>
                <w:iCs/>
                <w:sz w:val="20"/>
                <w:szCs w:val="20"/>
                <w:lang w:eastAsia="en-US"/>
              </w:rPr>
              <w:t>gramatycznych</w:t>
            </w:r>
          </w:p>
          <w:p w14:paraId="75812DAD" w14:textId="7A0535D3" w:rsidR="00F470EE" w:rsidRPr="006B3CAA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poprawnie udziela krótkiej wypowiedzi dot. przyszłych działań już podjętych i planowanych do ukończenia</w:t>
            </w:r>
            <w:r w:rsidR="00A83038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 xml:space="preserve">z użyciem czasów </w:t>
            </w:r>
            <w:r>
              <w:rPr>
                <w:i/>
                <w:iCs/>
                <w:sz w:val="20"/>
                <w:szCs w:val="20"/>
              </w:rPr>
              <w:t xml:space="preserve">Future Perfect </w:t>
            </w:r>
            <w:r>
              <w:rPr>
                <w:iCs/>
                <w:sz w:val="20"/>
                <w:szCs w:val="20"/>
              </w:rPr>
              <w:t xml:space="preserve">i </w:t>
            </w:r>
            <w:r>
              <w:rPr>
                <w:i/>
                <w:iCs/>
                <w:sz w:val="20"/>
                <w:szCs w:val="20"/>
              </w:rPr>
              <w:t>Future Perfect Continuous</w:t>
            </w:r>
            <w:r w:rsidR="00A83038">
              <w:rPr>
                <w:sz w:val="20"/>
                <w:szCs w:val="20"/>
              </w:rPr>
              <w:t>)</w:t>
            </w:r>
          </w:p>
        </w:tc>
        <w:tc>
          <w:tcPr>
            <w:tcW w:w="280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77C24E24" w14:textId="77777777" w:rsidR="00F470EE" w:rsidRPr="00A02582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rozumie wszystkie informacje</w:t>
            </w:r>
            <w:r w:rsidRPr="00441EA3">
              <w:rPr>
                <w:sz w:val="20"/>
                <w:szCs w:val="20"/>
                <w:lang w:eastAsia="en-US"/>
              </w:rPr>
              <w:t xml:space="preserve"> w zdaniach i tekstach, w których poprawnie </w:t>
            </w:r>
            <w:r w:rsidRPr="00441EA3">
              <w:rPr>
                <w:iCs/>
                <w:sz w:val="20"/>
                <w:szCs w:val="20"/>
                <w:lang w:eastAsia="en-US"/>
              </w:rPr>
              <w:t>identyfik</w:t>
            </w:r>
            <w:r>
              <w:rPr>
                <w:iCs/>
                <w:sz w:val="20"/>
                <w:szCs w:val="20"/>
                <w:lang w:eastAsia="en-US"/>
              </w:rPr>
              <w:t xml:space="preserve">uje i uzasadnia użycie ww. struktur </w:t>
            </w:r>
            <w:r w:rsidRPr="00441EA3">
              <w:rPr>
                <w:iCs/>
                <w:sz w:val="20"/>
                <w:szCs w:val="20"/>
                <w:lang w:eastAsia="en-US"/>
              </w:rPr>
              <w:t>gramatycznych</w:t>
            </w:r>
            <w:r>
              <w:rPr>
                <w:iCs/>
                <w:sz w:val="20"/>
                <w:szCs w:val="20"/>
                <w:lang w:eastAsia="en-US"/>
              </w:rPr>
              <w:t>; potrafi podać własne przykłady użycia ww. struktur gramatycznych</w:t>
            </w:r>
          </w:p>
          <w:p w14:paraId="743CA480" w14:textId="73B39F85" w:rsidR="00F470EE" w:rsidRPr="006B3CAA" w:rsidRDefault="00F470EE" w:rsidP="00273F4C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poprawnie udziela wypowiedzi dot. przyszłych działań już podjętych i planowanych do ukończenia</w:t>
            </w:r>
            <w:r w:rsidR="00A83038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 xml:space="preserve">z użyciem czasów </w:t>
            </w:r>
            <w:r>
              <w:rPr>
                <w:i/>
                <w:iCs/>
                <w:sz w:val="20"/>
                <w:szCs w:val="20"/>
              </w:rPr>
              <w:t xml:space="preserve">Future Perfect </w:t>
            </w:r>
            <w:r>
              <w:rPr>
                <w:iCs/>
                <w:sz w:val="20"/>
                <w:szCs w:val="20"/>
              </w:rPr>
              <w:t xml:space="preserve">i </w:t>
            </w:r>
            <w:r>
              <w:rPr>
                <w:i/>
                <w:iCs/>
                <w:sz w:val="20"/>
                <w:szCs w:val="20"/>
              </w:rPr>
              <w:t>Future Perfect Continuous</w:t>
            </w:r>
            <w:r w:rsidR="00A83038">
              <w:rPr>
                <w:sz w:val="20"/>
                <w:szCs w:val="20"/>
              </w:rPr>
              <w:t>)</w:t>
            </w:r>
          </w:p>
        </w:tc>
      </w:tr>
      <w:tr w:rsidR="00F470EE" w14:paraId="7A3ADE71" w14:textId="77777777" w:rsidTr="009C6924">
        <w:trPr>
          <w:trHeight w:val="1973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1EE4E197" w14:textId="77777777" w:rsidR="00F470EE" w:rsidRDefault="00F470EE" w:rsidP="00C16875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3f</w:t>
            </w:r>
          </w:p>
          <w:p w14:paraId="4DAF3020" w14:textId="77777777" w:rsidR="00F470EE" w:rsidRPr="002570CE" w:rsidRDefault="00F470EE" w:rsidP="00C16875">
            <w:pPr>
              <w:spacing w:line="276" w:lineRule="auto"/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sz w:val="22"/>
                <w:szCs w:val="22"/>
                <w:lang w:val="en-US"/>
              </w:rPr>
              <w:t>Listening Skills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62666" w14:textId="4AED5EBC" w:rsidR="00F470EE" w:rsidRDefault="00F470EE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rozumie większość kluczowych informacji w nagraniu i audioskrypcie; zna strategię znajdowania określonych informacji, rozwiązuje prawidłowo część punktów w zadaniu na uzupełnianie luk w zdaniach </w:t>
            </w:r>
            <w:r>
              <w:rPr>
                <w:sz w:val="20"/>
                <w:szCs w:val="20"/>
              </w:rPr>
              <w:lastRenderedPageBreak/>
              <w:t>zgodnie z treścią podkastu i w ćwiczeniu przygotowawczym oraz stara się uczestniczyć w zadaniu wstępnym (dyskusj</w:t>
            </w:r>
            <w:r w:rsidR="004E7746">
              <w:rPr>
                <w:sz w:val="20"/>
                <w:szCs w:val="20"/>
              </w:rPr>
              <w:t>i</w:t>
            </w:r>
            <w:r>
              <w:rPr>
                <w:sz w:val="20"/>
                <w:szCs w:val="20"/>
              </w:rPr>
              <w:t xml:space="preserve"> dot. przewidywania działania systemu współdzielenia samochodu)</w:t>
            </w:r>
          </w:p>
          <w:p w14:paraId="368BEAAD" w14:textId="77777777" w:rsidR="00F470EE" w:rsidRPr="007577E7" w:rsidRDefault="00F470EE" w:rsidP="00C16875">
            <w:pPr>
              <w:numPr>
                <w:ilvl w:val="0"/>
                <w:numId w:val="2"/>
              </w:numPr>
              <w:spacing w:after="120"/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stara się uczestniczyć w dyskusji nt. zalet i wad wprowadzenia opisanego systemu współdzielenia samochodu w Polsce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6BD99" w14:textId="77777777" w:rsidR="00F470EE" w:rsidRDefault="00F470EE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lastRenderedPageBreak/>
              <w:t xml:space="preserve">rozumie kluczowe informacje w nagraniu i audioskrypcie; zna strategię znajdowania określonych informacji, rozwiązuje prawidłowo znaczną część punktów w zadaniu na uzupełnianie luk w zdaniach zgodnie z treścią </w:t>
            </w:r>
            <w:r>
              <w:rPr>
                <w:sz w:val="20"/>
                <w:szCs w:val="20"/>
              </w:rPr>
              <w:lastRenderedPageBreak/>
              <w:t>podkastu i w ćwiczeniu przygotowawczym oraz uczestniczy w zadaniu wstępnym (dyskusji dot. przewidywania działania systemu współdzielenia samochodu)</w:t>
            </w:r>
          </w:p>
          <w:p w14:paraId="6D946CBF" w14:textId="77777777" w:rsidR="00F470EE" w:rsidRPr="00EC2769" w:rsidRDefault="00F470EE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uczestniczy w dyskusji nt. zalet i wad wprowadzenia opisanego systemu współdzielenia samochodu w Polsce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CD73E" w14:textId="77777777" w:rsidR="00F470EE" w:rsidRDefault="00F470EE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rozumie większość informacji w nagraniu i audioskrypcie; zna strategię znajdowania określonych informacji, rozwiązuje prawidłowo większość punktów w zadaniu na uzupełnianie luk w zdaniach zgodnie z treścią </w:t>
            </w:r>
            <w:r>
              <w:rPr>
                <w:sz w:val="20"/>
                <w:szCs w:val="20"/>
              </w:rPr>
              <w:lastRenderedPageBreak/>
              <w:t>podkastu i w ćwiczeniu przygotowawczym oraz uczestniczy w zadaniu wstępnym (dyskusji dot. przewidywania działania systemu współdzielenia samochodu)</w:t>
            </w:r>
          </w:p>
          <w:p w14:paraId="577A491A" w14:textId="0F581CA1" w:rsidR="00F470EE" w:rsidRDefault="00F470EE" w:rsidP="00C16875">
            <w:pPr>
              <w:numPr>
                <w:ilvl w:val="0"/>
                <w:numId w:val="11"/>
              </w:numPr>
              <w:ind w:left="85" w:hanging="142"/>
              <w:rPr>
                <w:sz w:val="20"/>
                <w:szCs w:val="20"/>
              </w:rPr>
            </w:pPr>
            <w:r w:rsidRPr="00EC2769">
              <w:rPr>
                <w:sz w:val="20"/>
                <w:szCs w:val="20"/>
              </w:rPr>
              <w:t xml:space="preserve">w </w:t>
            </w:r>
            <w:r>
              <w:rPr>
                <w:bCs/>
                <w:sz w:val="20"/>
                <w:szCs w:val="20"/>
              </w:rPr>
              <w:t>większości poprawnie tworzy dwa pytania skierowane do twórcy podkastu o systemie współdzielenia samochodu w</w:t>
            </w:r>
            <w:r w:rsidR="004E7746">
              <w:rPr>
                <w:bCs/>
                <w:sz w:val="20"/>
                <w:szCs w:val="20"/>
              </w:rPr>
              <w:t>e</w:t>
            </w:r>
            <w:r>
              <w:rPr>
                <w:bCs/>
                <w:sz w:val="20"/>
                <w:szCs w:val="20"/>
              </w:rPr>
              <w:t xml:space="preserve"> Frankfurcie oraz znajduje online odpowiedzi na ww. pytania </w:t>
            </w:r>
          </w:p>
          <w:p w14:paraId="095353B9" w14:textId="77777777" w:rsidR="00F470EE" w:rsidRPr="00D842E1" w:rsidRDefault="00F470EE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aktywnie uczestniczy w dyskusji nt. zalet i wad wprowadzenia opisanego systemu współdzielenia samochodu w Polsce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F9B8C" w14:textId="77777777" w:rsidR="00F470EE" w:rsidRDefault="00F470EE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rozumie prawie wszystkie informacje w nagraniu i audioskrypcie; zna strategię znajdowania określonych informacji, rozwiązuje prawidłowo prawie wszystkie punkty w zadaniu na uzupełnianie luk w zdaniach </w:t>
            </w:r>
            <w:r>
              <w:rPr>
                <w:sz w:val="20"/>
                <w:szCs w:val="20"/>
              </w:rPr>
              <w:lastRenderedPageBreak/>
              <w:t>zgodnie z treścią podkastu i w ćwiczeniu przygotowawczym oraz aktywnie uczestniczy w zadaniu wstępnym (dyskusji dot. przewidywania działania systemu współdzielenia samochodu)</w:t>
            </w:r>
          </w:p>
          <w:p w14:paraId="3DBF44AB" w14:textId="424F0728" w:rsidR="00F470EE" w:rsidRDefault="00F470EE" w:rsidP="00C16875">
            <w:pPr>
              <w:numPr>
                <w:ilvl w:val="0"/>
                <w:numId w:val="11"/>
              </w:numPr>
              <w:ind w:left="85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</w:t>
            </w:r>
            <w:r>
              <w:rPr>
                <w:bCs/>
                <w:sz w:val="20"/>
                <w:szCs w:val="20"/>
              </w:rPr>
              <w:t xml:space="preserve"> tworzy dwa pytania skierowane do twórcy podkastu o systemie współdzielenia samochodu w</w:t>
            </w:r>
            <w:r w:rsidR="004E7746">
              <w:rPr>
                <w:bCs/>
                <w:sz w:val="20"/>
                <w:szCs w:val="20"/>
              </w:rPr>
              <w:t>e</w:t>
            </w:r>
            <w:r>
              <w:rPr>
                <w:bCs/>
                <w:sz w:val="20"/>
                <w:szCs w:val="20"/>
              </w:rPr>
              <w:t xml:space="preserve"> Frankfurcie oraz znajduje online odpowiedzi na ww. pytania </w:t>
            </w:r>
          </w:p>
          <w:p w14:paraId="6DBA22CB" w14:textId="77777777" w:rsidR="00F470EE" w:rsidRPr="00D842E1" w:rsidRDefault="00F470EE" w:rsidP="00273F4C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aktywnie uczestniczy w dyskusji nt. zalet i wad wprowadzenia opisanego systemu współdzielenia samochodu w Polsce, potrafi krótko podsumować dyskusję</w:t>
            </w:r>
          </w:p>
        </w:tc>
        <w:tc>
          <w:tcPr>
            <w:tcW w:w="28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5BB50" w14:textId="77777777" w:rsidR="00F470EE" w:rsidRDefault="00F470EE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lastRenderedPageBreak/>
              <w:t xml:space="preserve">rozumie wszystkie informacje w nagraniu i audioskrypcie; zna strategię znajdowania określonych informacji, rozwiązuje prawidłowo wszystkie punkty w zadaniu na uzupełnianie luk w zdaniach zgodnie z treścią podkastu i w </w:t>
            </w:r>
            <w:r>
              <w:rPr>
                <w:sz w:val="20"/>
                <w:szCs w:val="20"/>
              </w:rPr>
              <w:lastRenderedPageBreak/>
              <w:t>ćwiczeniu przygotowawczym oraz aktywnie uczestniczy w zadaniu wstępnym (dyskusji dot. przewidywania działania systemu współdzielenia samochodu)</w:t>
            </w:r>
          </w:p>
          <w:p w14:paraId="5A7F9F63" w14:textId="6CD26BFC" w:rsidR="00F470EE" w:rsidRDefault="00F470EE" w:rsidP="00C16875">
            <w:pPr>
              <w:numPr>
                <w:ilvl w:val="0"/>
                <w:numId w:val="11"/>
              </w:numPr>
              <w:ind w:left="85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</w:t>
            </w:r>
            <w:r>
              <w:rPr>
                <w:bCs/>
                <w:sz w:val="20"/>
                <w:szCs w:val="20"/>
              </w:rPr>
              <w:t xml:space="preserve"> tworzy trzy pytania skierowane do twórcy podkastu o systemie współdzielenia samochodu w</w:t>
            </w:r>
            <w:r w:rsidR="004E7746">
              <w:rPr>
                <w:bCs/>
                <w:sz w:val="20"/>
                <w:szCs w:val="20"/>
              </w:rPr>
              <w:t>e</w:t>
            </w:r>
            <w:r>
              <w:rPr>
                <w:bCs/>
                <w:sz w:val="20"/>
                <w:szCs w:val="20"/>
              </w:rPr>
              <w:t xml:space="preserve"> Frankfurcie oraz znajduje online odpowiedzi na ww. pytania </w:t>
            </w:r>
          </w:p>
          <w:p w14:paraId="6D128310" w14:textId="77777777" w:rsidR="00F470EE" w:rsidRPr="00D842E1" w:rsidRDefault="00F470EE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aktywnie uczestniczy w dyskusji nt. zalet i wad wprowadzenia opisanego systemu współdzielenia samochodu w Polsce, potrafi podsumować dyskusję</w:t>
            </w:r>
          </w:p>
        </w:tc>
      </w:tr>
      <w:tr w:rsidR="00F470EE" w14:paraId="63F335A6" w14:textId="77777777" w:rsidTr="009C6924">
        <w:trPr>
          <w:trHeight w:val="1676"/>
        </w:trPr>
        <w:tc>
          <w:tcPr>
            <w:tcW w:w="150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F7488F7" w14:textId="77777777" w:rsidR="00F470EE" w:rsidRPr="003B7805" w:rsidRDefault="00F470EE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 xml:space="preserve">ROZUMIENIE WYPOWIEDZI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I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PRZETWA-RZANIE WYPOWIEDZI</w:t>
            </w: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74B74591" w14:textId="77777777" w:rsidR="00F470EE" w:rsidRDefault="00F470EE" w:rsidP="00C1687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5F4C3B6" w14:textId="77777777" w:rsidR="00F470EE" w:rsidRDefault="00F470EE" w:rsidP="00C1687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0A04F6A9" w14:textId="77777777" w:rsidR="00F470EE" w:rsidRDefault="00F470EE" w:rsidP="00C1687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7B776731" w14:textId="77777777" w:rsidR="00F470EE" w:rsidRDefault="00F470EE" w:rsidP="00C1687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8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2EBEACAD" w14:textId="77777777" w:rsidR="00F470EE" w:rsidRDefault="00F470EE" w:rsidP="00C16875">
            <w:pPr>
              <w:rPr>
                <w:sz w:val="20"/>
                <w:szCs w:val="20"/>
                <w:lang w:eastAsia="en-US"/>
              </w:rPr>
            </w:pPr>
          </w:p>
        </w:tc>
      </w:tr>
      <w:tr w:rsidR="00F470EE" w14:paraId="14200532" w14:textId="77777777" w:rsidTr="009C6924">
        <w:trPr>
          <w:trHeight w:val="1304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045E021E" w14:textId="77777777" w:rsidR="00F470EE" w:rsidRDefault="00F470EE" w:rsidP="00C16875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3g</w:t>
            </w:r>
          </w:p>
          <w:p w14:paraId="2583E016" w14:textId="77777777" w:rsidR="00F470EE" w:rsidRPr="001A5A86" w:rsidRDefault="00F470EE" w:rsidP="00C16875">
            <w:pPr>
              <w:spacing w:line="276" w:lineRule="auto"/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sz w:val="22"/>
                <w:szCs w:val="22"/>
                <w:lang w:val="en-US"/>
              </w:rPr>
              <w:t>Spoken English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F3885C1" w14:textId="2A834BA5" w:rsidR="00F470EE" w:rsidRPr="0048577F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podstawowe słownictwo służące do prowadzenia rozmów </w:t>
            </w:r>
            <w:r>
              <w:rPr>
                <w:iCs/>
                <w:sz w:val="20"/>
                <w:szCs w:val="20"/>
              </w:rPr>
              <w:t>nt. problemów życia w mieście (omawianie przyczyn</w:t>
            </w:r>
            <w:r w:rsidR="004E7746">
              <w:rPr>
                <w:iCs/>
                <w:sz w:val="20"/>
                <w:szCs w:val="20"/>
              </w:rPr>
              <w:t xml:space="preserve"> i</w:t>
            </w:r>
            <w:r>
              <w:rPr>
                <w:iCs/>
                <w:sz w:val="20"/>
                <w:szCs w:val="20"/>
              </w:rPr>
              <w:t xml:space="preserve"> rezultatów, proponowanie rozwiązań), w tym</w:t>
            </w:r>
            <w:r>
              <w:rPr>
                <w:sz w:val="20"/>
                <w:szCs w:val="20"/>
              </w:rPr>
              <w:t xml:space="preserve"> część wyróżnionych zwrotów; zna podstawowe słownictwo </w:t>
            </w:r>
            <w:r>
              <w:rPr>
                <w:iCs/>
                <w:sz w:val="20"/>
                <w:szCs w:val="20"/>
              </w:rPr>
              <w:t xml:space="preserve">opisujące </w:t>
            </w:r>
            <w:r>
              <w:rPr>
                <w:sz w:val="20"/>
                <w:szCs w:val="20"/>
              </w:rPr>
              <w:t xml:space="preserve">zmiany dot. zabudowy miasta, ruchu ulicznego, rezultaty tych zmian i propozycje rozwiązywania problemów z nimi związanych </w:t>
            </w:r>
          </w:p>
          <w:p w14:paraId="46702E2E" w14:textId="77777777" w:rsidR="00F470EE" w:rsidRPr="007577E7" w:rsidRDefault="00F470EE" w:rsidP="00C16875">
            <w:pPr>
              <w:numPr>
                <w:ilvl w:val="0"/>
                <w:numId w:val="13"/>
              </w:numPr>
              <w:spacing w:after="120"/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</w:t>
            </w:r>
            <w:r w:rsidRPr="007577E7">
              <w:rPr>
                <w:sz w:val="20"/>
                <w:szCs w:val="20"/>
              </w:rPr>
              <w:t xml:space="preserve">większość kluczowych informacji w przykładowym dialogu i wykonuje w miarę poprawnie ćwiczenia z nim związane 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A87838" w14:textId="77777777" w:rsidR="00F470EE" w:rsidRPr="0048577F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znaczną część słownictwa służącego do prowadzenia rozmów </w:t>
            </w:r>
            <w:r>
              <w:rPr>
                <w:iCs/>
                <w:sz w:val="20"/>
                <w:szCs w:val="20"/>
              </w:rPr>
              <w:t>nt. problemów życia w mieście (omawianie przyczyn i rezultatów, proponowanie rozwiązań), w tym</w:t>
            </w:r>
            <w:r>
              <w:rPr>
                <w:sz w:val="20"/>
                <w:szCs w:val="20"/>
              </w:rPr>
              <w:t xml:space="preserve"> znaczną część wyróżnionych zwrotów; zna podstawowe słownictwo </w:t>
            </w:r>
            <w:r>
              <w:rPr>
                <w:iCs/>
                <w:sz w:val="20"/>
                <w:szCs w:val="20"/>
              </w:rPr>
              <w:t xml:space="preserve">opisujące </w:t>
            </w:r>
            <w:r>
              <w:rPr>
                <w:sz w:val="20"/>
                <w:szCs w:val="20"/>
              </w:rPr>
              <w:t xml:space="preserve">zmiany dot. zabudowy miasta, ruchu ulicznego, rezultaty tych zmian i propozycje rozwiązywania problemów z nimi związanych </w:t>
            </w:r>
          </w:p>
          <w:p w14:paraId="5218F08F" w14:textId="77777777" w:rsidR="00F470EE" w:rsidRPr="003E7653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kluczowe informacje w przykładowym dialogu i wykonuje w miarę poprawnie ćwiczenia z nim związane 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1D16D3A" w14:textId="626A15A7" w:rsidR="00F470EE" w:rsidRPr="00F2664E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większość słownictwa służącego do prowadzenia rozmów </w:t>
            </w:r>
            <w:r>
              <w:rPr>
                <w:iCs/>
                <w:sz w:val="20"/>
                <w:szCs w:val="20"/>
              </w:rPr>
              <w:t>dot. problemów życia w mieście (omawianie przyczyn</w:t>
            </w:r>
            <w:r w:rsidR="004E7746">
              <w:rPr>
                <w:iCs/>
                <w:sz w:val="20"/>
                <w:szCs w:val="20"/>
              </w:rPr>
              <w:t xml:space="preserve"> i</w:t>
            </w:r>
            <w:r>
              <w:rPr>
                <w:iCs/>
                <w:sz w:val="20"/>
                <w:szCs w:val="20"/>
              </w:rPr>
              <w:t xml:space="preserve"> rezultatów, proponowanie rozwiązań), w tym</w:t>
            </w:r>
            <w:r>
              <w:rPr>
                <w:sz w:val="20"/>
                <w:szCs w:val="20"/>
              </w:rPr>
              <w:t xml:space="preserve"> większość wyróżnionych zwrotów; zna słownictwo </w:t>
            </w:r>
            <w:r>
              <w:rPr>
                <w:iCs/>
                <w:sz w:val="20"/>
                <w:szCs w:val="20"/>
              </w:rPr>
              <w:t xml:space="preserve">opisujące </w:t>
            </w:r>
            <w:r>
              <w:rPr>
                <w:sz w:val="20"/>
                <w:szCs w:val="20"/>
              </w:rPr>
              <w:t>zmiany dot. zabudowy miasta, ruchu ulicznego, rezultaty tych zmian i propozycje rozwiązywania problemów z nimi związanych</w:t>
            </w:r>
            <w:r>
              <w:rPr>
                <w:iCs/>
                <w:sz w:val="20"/>
                <w:szCs w:val="20"/>
              </w:rPr>
              <w:t xml:space="preserve"> </w:t>
            </w:r>
          </w:p>
          <w:p w14:paraId="7A580449" w14:textId="77777777" w:rsidR="00F470EE" w:rsidRPr="003E7653" w:rsidRDefault="00F470EE" w:rsidP="00273F4C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większość informacji w przykładowym dialogu i wykonuje w większości poprawnie ćwiczenia z nim związane 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DA969E5" w14:textId="15FAC9A9" w:rsidR="00F470EE" w:rsidRPr="00F2664E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prawie całe słownictwo służące do prowadzenia rozmów </w:t>
            </w:r>
            <w:r>
              <w:rPr>
                <w:iCs/>
                <w:sz w:val="20"/>
                <w:szCs w:val="20"/>
              </w:rPr>
              <w:t>dot. problemów życia w mieście (omawianie przyczyn</w:t>
            </w:r>
            <w:r w:rsidR="004E7746">
              <w:rPr>
                <w:iCs/>
                <w:sz w:val="20"/>
                <w:szCs w:val="20"/>
              </w:rPr>
              <w:t xml:space="preserve"> i</w:t>
            </w:r>
            <w:r>
              <w:rPr>
                <w:iCs/>
                <w:sz w:val="20"/>
                <w:szCs w:val="20"/>
              </w:rPr>
              <w:t xml:space="preserve"> rezultatów, proponowanie rozwiązań), w tym</w:t>
            </w:r>
            <w:r>
              <w:rPr>
                <w:sz w:val="20"/>
                <w:szCs w:val="20"/>
              </w:rPr>
              <w:t xml:space="preserve"> prawie wszystkie wyróżnione zwroty; zna słownictwo </w:t>
            </w:r>
            <w:r>
              <w:rPr>
                <w:iCs/>
                <w:sz w:val="20"/>
                <w:szCs w:val="20"/>
              </w:rPr>
              <w:t xml:space="preserve">opisujące </w:t>
            </w:r>
            <w:r>
              <w:rPr>
                <w:sz w:val="20"/>
                <w:szCs w:val="20"/>
              </w:rPr>
              <w:t>zmiany dot. zabudowy miasta, ruchu ulicznego, rezultaty tych zmian i propozycje rozwiązywania problemów z nimi związanych</w:t>
            </w:r>
            <w:r>
              <w:rPr>
                <w:iCs/>
                <w:sz w:val="20"/>
                <w:szCs w:val="20"/>
              </w:rPr>
              <w:t xml:space="preserve"> </w:t>
            </w:r>
          </w:p>
          <w:p w14:paraId="075035F6" w14:textId="77777777" w:rsidR="00F470EE" w:rsidRPr="00592670" w:rsidRDefault="00F470EE" w:rsidP="00C16875">
            <w:pPr>
              <w:numPr>
                <w:ilvl w:val="0"/>
                <w:numId w:val="2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prawie wszystkie informacje w przykładowym dialogu i wykonuje poprawnie ćwiczenia z nim związane </w:t>
            </w:r>
          </w:p>
        </w:tc>
        <w:tc>
          <w:tcPr>
            <w:tcW w:w="28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B32C196" w14:textId="77BAB770" w:rsidR="00F470EE" w:rsidRPr="00F2664E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całe słownictwo służące do prowadzenia rozmów </w:t>
            </w:r>
            <w:r>
              <w:rPr>
                <w:iCs/>
                <w:sz w:val="20"/>
                <w:szCs w:val="20"/>
              </w:rPr>
              <w:t>dot. problemów życia w mieście (omawianie przyczyn</w:t>
            </w:r>
            <w:r w:rsidR="004E7746">
              <w:rPr>
                <w:iCs/>
                <w:sz w:val="20"/>
                <w:szCs w:val="20"/>
              </w:rPr>
              <w:t xml:space="preserve"> i</w:t>
            </w:r>
            <w:r>
              <w:rPr>
                <w:iCs/>
                <w:sz w:val="20"/>
                <w:szCs w:val="20"/>
              </w:rPr>
              <w:t xml:space="preserve"> rezultatów, proponowanie rozwiązań), w tym</w:t>
            </w:r>
            <w:r>
              <w:rPr>
                <w:sz w:val="20"/>
                <w:szCs w:val="20"/>
              </w:rPr>
              <w:t xml:space="preserve"> wszystkie wyróżnione zwroty; zna słownictwo </w:t>
            </w:r>
            <w:r>
              <w:rPr>
                <w:iCs/>
                <w:sz w:val="20"/>
                <w:szCs w:val="20"/>
              </w:rPr>
              <w:t xml:space="preserve">opisujące </w:t>
            </w:r>
            <w:r>
              <w:rPr>
                <w:sz w:val="20"/>
                <w:szCs w:val="20"/>
              </w:rPr>
              <w:t>zmiany dot. zabudowy miasta, ruchu ulicznego, rezultaty tych zmian i propozycje rozwiązywania problemów z nimi związanych</w:t>
            </w:r>
            <w:r>
              <w:rPr>
                <w:iCs/>
                <w:sz w:val="20"/>
                <w:szCs w:val="20"/>
              </w:rPr>
              <w:t xml:space="preserve"> </w:t>
            </w:r>
          </w:p>
          <w:p w14:paraId="55395934" w14:textId="77777777" w:rsidR="00F470EE" w:rsidRDefault="00F470EE" w:rsidP="00C16875">
            <w:pPr>
              <w:numPr>
                <w:ilvl w:val="0"/>
                <w:numId w:val="2"/>
              </w:numPr>
              <w:ind w:left="57" w:hanging="142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rozumie wszystkie informacje w przykładowym dialogu i wykonuje poprawnie ćwiczenia z nim związane </w:t>
            </w:r>
          </w:p>
        </w:tc>
      </w:tr>
      <w:tr w:rsidR="00F470EE" w14:paraId="0B8197EE" w14:textId="77777777" w:rsidTr="009C6924">
        <w:trPr>
          <w:trHeight w:val="2650"/>
        </w:trPr>
        <w:tc>
          <w:tcPr>
            <w:tcW w:w="150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B7418D2" w14:textId="77777777" w:rsidR="00F470EE" w:rsidRPr="006B3CAA" w:rsidRDefault="00F470EE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ZNAJOMOŚĆ ŚRODKÓW JĘZYKOWYCH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I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ROZUMIENIE WYPOWIEDZI</w:t>
            </w:r>
          </w:p>
        </w:tc>
        <w:tc>
          <w:tcPr>
            <w:tcW w:w="2800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FE8F8F9" w14:textId="77777777" w:rsidR="00F470EE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0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7A42347" w14:textId="77777777" w:rsidR="00F470EE" w:rsidRPr="003E7653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</w:p>
        </w:tc>
        <w:tc>
          <w:tcPr>
            <w:tcW w:w="2800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EEA24D2" w14:textId="77777777" w:rsidR="00F470EE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0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79377CF" w14:textId="77777777" w:rsidR="00F470EE" w:rsidRDefault="00F470EE" w:rsidP="00C16875">
            <w:pPr>
              <w:numPr>
                <w:ilvl w:val="0"/>
                <w:numId w:val="2"/>
              </w:numPr>
              <w:ind w:left="57" w:hanging="142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8" w:type="dxa"/>
            <w:gridSpan w:val="2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F683336" w14:textId="77777777" w:rsidR="00F470EE" w:rsidRDefault="00F470EE" w:rsidP="00C16875">
            <w:pPr>
              <w:numPr>
                <w:ilvl w:val="0"/>
                <w:numId w:val="2"/>
              </w:numPr>
              <w:ind w:left="57" w:hanging="142"/>
              <w:rPr>
                <w:sz w:val="20"/>
                <w:szCs w:val="20"/>
                <w:lang w:eastAsia="en-US"/>
              </w:rPr>
            </w:pPr>
          </w:p>
        </w:tc>
      </w:tr>
      <w:tr w:rsidR="00F470EE" w14:paraId="407D5ACC" w14:textId="77777777" w:rsidTr="009C6924">
        <w:trPr>
          <w:trHeight w:val="775"/>
        </w:trPr>
        <w:tc>
          <w:tcPr>
            <w:tcW w:w="150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5AE3BF0" w14:textId="77777777" w:rsidR="00F470EE" w:rsidRPr="007B2533" w:rsidRDefault="00F470EE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>TWORZENIE WYPOWIEDZI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I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REAGOWANIE NA WYPOWIEDZI</w:t>
            </w:r>
          </w:p>
        </w:tc>
        <w:tc>
          <w:tcPr>
            <w:tcW w:w="280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83E1BB1" w14:textId="77777777" w:rsidR="00F470EE" w:rsidRPr="00CD24E3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uczestniczy w redagowaniu </w:t>
            </w:r>
            <w:r w:rsidRPr="002B02DE">
              <w:rPr>
                <w:sz w:val="20"/>
                <w:szCs w:val="20"/>
              </w:rPr>
              <w:t xml:space="preserve">dialogu sterowanego </w:t>
            </w:r>
            <w:r>
              <w:rPr>
                <w:sz w:val="20"/>
                <w:szCs w:val="20"/>
              </w:rPr>
              <w:t>dot. braku mieszkań w mieście (w oparciu o podane punkty)</w:t>
            </w:r>
            <w:r w:rsidRPr="00CD24E3">
              <w:rPr>
                <w:sz w:val="20"/>
                <w:szCs w:val="20"/>
              </w:rPr>
              <w:t>; odgrywa jedną z ról i jest na ogół komunikatywny</w:t>
            </w:r>
          </w:p>
          <w:p w14:paraId="51B8FCF0" w14:textId="59EEABAA" w:rsidR="00F470EE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oparciu o dwa zdjęcia i podane punkty, </w:t>
            </w:r>
            <w:r>
              <w:rPr>
                <w:iCs/>
                <w:sz w:val="20"/>
                <w:szCs w:val="20"/>
              </w:rPr>
              <w:t xml:space="preserve">uczestniczy w </w:t>
            </w:r>
            <w:r>
              <w:rPr>
                <w:sz w:val="20"/>
                <w:szCs w:val="20"/>
              </w:rPr>
              <w:t>opisywaniu zmian</w:t>
            </w:r>
            <w:r w:rsidR="00AE1DA4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jakie zaszły na </w:t>
            </w:r>
            <w:r>
              <w:rPr>
                <w:i/>
                <w:sz w:val="20"/>
                <w:szCs w:val="20"/>
              </w:rPr>
              <w:t xml:space="preserve">Times Square </w:t>
            </w:r>
            <w:r>
              <w:rPr>
                <w:sz w:val="20"/>
                <w:szCs w:val="20"/>
              </w:rPr>
              <w:t>w Nowym Jorku, rezultatów tych zmian i proponowaniu rozwiązania ewentualnych problemów; w wypowiedzi jest na ogół komunikatywny</w:t>
            </w:r>
          </w:p>
        </w:tc>
        <w:tc>
          <w:tcPr>
            <w:tcW w:w="280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0CC6066" w14:textId="77777777" w:rsidR="00F470EE" w:rsidRDefault="00F470EE" w:rsidP="00C16875">
            <w:pPr>
              <w:numPr>
                <w:ilvl w:val="0"/>
                <w:numId w:val="8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uczestniczy w redagowaniu dialogu sterowanego dot. braku mieszkań w mieście (w oparciu o podane punkty); odgrywa jedną z ról i jest w większości komunikatywny</w:t>
            </w:r>
          </w:p>
          <w:p w14:paraId="04915F74" w14:textId="343C7D9D" w:rsidR="00F470EE" w:rsidRPr="005411A4" w:rsidRDefault="00F470EE" w:rsidP="005411A4">
            <w:pPr>
              <w:numPr>
                <w:ilvl w:val="0"/>
                <w:numId w:val="13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oparciu o dwa zdjęcia i podane punkty, </w:t>
            </w:r>
            <w:r>
              <w:rPr>
                <w:iCs/>
                <w:sz w:val="20"/>
                <w:szCs w:val="20"/>
              </w:rPr>
              <w:t xml:space="preserve">uczestniczy w </w:t>
            </w:r>
            <w:r>
              <w:rPr>
                <w:sz w:val="20"/>
                <w:szCs w:val="20"/>
              </w:rPr>
              <w:t>opisywaniu zmian</w:t>
            </w:r>
            <w:r w:rsidR="00AE1DA4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jakie zaszły na </w:t>
            </w:r>
            <w:r>
              <w:rPr>
                <w:i/>
                <w:sz w:val="20"/>
                <w:szCs w:val="20"/>
              </w:rPr>
              <w:t xml:space="preserve">Times Square </w:t>
            </w:r>
            <w:r>
              <w:rPr>
                <w:sz w:val="20"/>
                <w:szCs w:val="20"/>
              </w:rPr>
              <w:t>w Nowym Jorku, rezultatów tych zmian i proponowaniu rozwiązania ewentualnych problemów; w wypowiedzi jest w większości komunikatywny</w:t>
            </w:r>
          </w:p>
        </w:tc>
        <w:tc>
          <w:tcPr>
            <w:tcW w:w="280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8079E03" w14:textId="77777777" w:rsidR="00F470EE" w:rsidRDefault="00F470EE" w:rsidP="00C16875">
            <w:pPr>
              <w:numPr>
                <w:ilvl w:val="0"/>
                <w:numId w:val="8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aktywnie uczestniczy w redagowaniu dialogu sterowanego dot. braku mieszkań w mieście (w oparciu o podane punkty); odgrywa jedną z ról i jest komunikatywny oraz dość swobodny w wypowiedzi</w:t>
            </w:r>
          </w:p>
          <w:p w14:paraId="3745ADC2" w14:textId="0FABB63F" w:rsidR="00F470EE" w:rsidRDefault="00F470EE" w:rsidP="00C16875">
            <w:pPr>
              <w:numPr>
                <w:ilvl w:val="0"/>
                <w:numId w:val="13"/>
              </w:numPr>
              <w:spacing w:after="120"/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oparciu o dwa zdjęcia i podane punkty, aktywnie </w:t>
            </w:r>
            <w:r>
              <w:rPr>
                <w:iCs/>
                <w:sz w:val="20"/>
                <w:szCs w:val="20"/>
              </w:rPr>
              <w:t xml:space="preserve">uczestniczy w </w:t>
            </w:r>
            <w:r>
              <w:rPr>
                <w:sz w:val="20"/>
                <w:szCs w:val="20"/>
              </w:rPr>
              <w:t>opisywaniu zmian</w:t>
            </w:r>
            <w:r w:rsidR="00AE1DA4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jakie zaszły na </w:t>
            </w:r>
            <w:r>
              <w:rPr>
                <w:i/>
                <w:sz w:val="20"/>
                <w:szCs w:val="20"/>
              </w:rPr>
              <w:t xml:space="preserve">Times Square </w:t>
            </w:r>
            <w:r>
              <w:rPr>
                <w:sz w:val="20"/>
                <w:szCs w:val="20"/>
              </w:rPr>
              <w:t xml:space="preserve">w Nowym Jorku, rezultatów tych zmian i proponowaniu rozwiązania ewentualnych problemów; w wypowiedzi jest dość swobodny i komunikatywny </w:t>
            </w:r>
          </w:p>
        </w:tc>
        <w:tc>
          <w:tcPr>
            <w:tcW w:w="280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727CF0F" w14:textId="77777777" w:rsidR="00F470EE" w:rsidRDefault="00F470EE" w:rsidP="00C16875">
            <w:pPr>
              <w:numPr>
                <w:ilvl w:val="0"/>
                <w:numId w:val="8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aktywnie uczestniczy w redagowaniu dialogu sterowanego dot. braku mieszkań w mieście (w oparciu o podane punkty); odgrywa jedną z ról i jest komunikatywny oraz swobodny w wypowiedzi </w:t>
            </w:r>
          </w:p>
          <w:p w14:paraId="1D3F354A" w14:textId="497B49EE" w:rsidR="00F470EE" w:rsidRPr="00CD24E3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oparciu o dwa zdjęcia i podane punkty, aktywnie </w:t>
            </w:r>
            <w:r>
              <w:rPr>
                <w:iCs/>
                <w:sz w:val="20"/>
                <w:szCs w:val="20"/>
              </w:rPr>
              <w:t xml:space="preserve">uczestniczy w </w:t>
            </w:r>
            <w:r>
              <w:rPr>
                <w:sz w:val="20"/>
                <w:szCs w:val="20"/>
              </w:rPr>
              <w:t>opisywaniu zmian</w:t>
            </w:r>
            <w:r w:rsidR="00AE1DA4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jakie zaszły na </w:t>
            </w:r>
            <w:r>
              <w:rPr>
                <w:i/>
                <w:sz w:val="20"/>
                <w:szCs w:val="20"/>
              </w:rPr>
              <w:t xml:space="preserve">Times Square </w:t>
            </w:r>
            <w:r>
              <w:rPr>
                <w:sz w:val="20"/>
                <w:szCs w:val="20"/>
              </w:rPr>
              <w:t xml:space="preserve">w Nowym Jorku, rezultatów tych zmian i proponowaniu rozwiązania ewentualnych problemów, potrafi krótko podsumować dyskusję; w wypowiedzi jest swobodny i komunikatywny </w:t>
            </w:r>
          </w:p>
        </w:tc>
        <w:tc>
          <w:tcPr>
            <w:tcW w:w="2818" w:type="dxa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CEC0C43" w14:textId="77777777" w:rsidR="00F470EE" w:rsidRDefault="00F470EE" w:rsidP="00C16875">
            <w:pPr>
              <w:numPr>
                <w:ilvl w:val="0"/>
                <w:numId w:val="8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aktywnie uczestniczy w redagowaniu dialogu sterowanego dot. braku mieszkań w mieście (w oparciu o podane punkty); umie odegrać obydwie role, jest komunikatywny i swobodny w wypowiedzi</w:t>
            </w:r>
          </w:p>
          <w:p w14:paraId="269F188B" w14:textId="19D00E66" w:rsidR="00F470EE" w:rsidRPr="00355358" w:rsidRDefault="00F470EE" w:rsidP="00273F4C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oparciu o dwa zdjęcia i podane punkty, aktywnie </w:t>
            </w:r>
            <w:r>
              <w:rPr>
                <w:iCs/>
                <w:sz w:val="20"/>
                <w:szCs w:val="20"/>
              </w:rPr>
              <w:t xml:space="preserve">uczestniczy w </w:t>
            </w:r>
            <w:r>
              <w:rPr>
                <w:sz w:val="20"/>
                <w:szCs w:val="20"/>
              </w:rPr>
              <w:t>opisywaniu zmian</w:t>
            </w:r>
            <w:r w:rsidR="00AE1DA4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jakie zaszły na </w:t>
            </w:r>
            <w:r>
              <w:rPr>
                <w:i/>
                <w:sz w:val="20"/>
                <w:szCs w:val="20"/>
              </w:rPr>
              <w:t xml:space="preserve">Times Square </w:t>
            </w:r>
            <w:r>
              <w:rPr>
                <w:sz w:val="20"/>
                <w:szCs w:val="20"/>
              </w:rPr>
              <w:t>w Nowym Jorku, rezultatów tych zmian i proponowaniu rozwiązania ewentualnych problemów, potrafi podsumować dyskusję; w wypowiedzi jest swobodny i komunikatywny, mówi płynnie</w:t>
            </w:r>
          </w:p>
        </w:tc>
      </w:tr>
      <w:tr w:rsidR="00F470EE" w14:paraId="5681802C" w14:textId="77777777" w:rsidTr="009C6924">
        <w:trPr>
          <w:trHeight w:val="130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241116D5" w14:textId="77777777" w:rsidR="00F470EE" w:rsidRDefault="00F470EE" w:rsidP="00C16875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3h</w:t>
            </w:r>
          </w:p>
          <w:p w14:paraId="3EA5B13C" w14:textId="77777777" w:rsidR="00F470EE" w:rsidRPr="007B2533" w:rsidRDefault="00F470EE" w:rsidP="00C16875">
            <w:pPr>
              <w:spacing w:line="276" w:lineRule="auto"/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sz w:val="22"/>
                <w:szCs w:val="22"/>
                <w:lang w:val="en-US"/>
              </w:rPr>
              <w:t xml:space="preserve">Writing </w:t>
            </w:r>
            <w:r>
              <w:rPr>
                <w:b/>
                <w:bCs/>
                <w:i/>
                <w:sz w:val="22"/>
                <w:szCs w:val="22"/>
                <w:lang w:val="en-US"/>
              </w:rPr>
              <w:br/>
              <w:t>Skills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8D2C0D" w14:textId="77777777" w:rsidR="00F470EE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podstawowe słownictwo służące do </w:t>
            </w:r>
            <w:r>
              <w:rPr>
                <w:iCs/>
                <w:sz w:val="20"/>
                <w:szCs w:val="20"/>
              </w:rPr>
              <w:t>omawiania zalet i wad wybranych rozwiązań dot. miejskich problemów; zna podstawowe wskazówki dot. pisania rozprawek za i przeciw o ww. tematyce</w:t>
            </w:r>
            <w:r>
              <w:rPr>
                <w:sz w:val="20"/>
                <w:szCs w:val="20"/>
              </w:rPr>
              <w:t>: styl formalny, kompozycja; zna część przydatnych zwrotów</w:t>
            </w:r>
          </w:p>
          <w:p w14:paraId="43DFE615" w14:textId="77777777" w:rsidR="00F470EE" w:rsidRPr="00C72B32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większość kluczowych informacji w przykładowej rozprawce omawiającej zalety i wady wprowadzenia zakazu wjazdu samochodów do centrum miast oraz wykonuje w znacznej części poprawnie ćwiczenia z nią związane i ćwiczenia przygotowawcze do wypowiedzi pisemnej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8A9B1A" w14:textId="77777777" w:rsidR="00F470EE" w:rsidRPr="00D471BD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znaczną część słownictwa służącego do </w:t>
            </w:r>
            <w:r>
              <w:rPr>
                <w:iCs/>
                <w:sz w:val="20"/>
                <w:szCs w:val="20"/>
              </w:rPr>
              <w:t>omawiania zalet i wad wybranych rozwiązań dot. miejskich problemów; zna podstawowe wskazówki dot. pisania rozprawek za i przeciw o ww. tematyce</w:t>
            </w:r>
            <w:r>
              <w:rPr>
                <w:sz w:val="20"/>
                <w:szCs w:val="20"/>
              </w:rPr>
              <w:t xml:space="preserve">: styl formalny, kompozycja; zna znaczną część przydatnych zwrotów </w:t>
            </w:r>
          </w:p>
          <w:p w14:paraId="0EA68032" w14:textId="2DFADAFA" w:rsidR="00F470EE" w:rsidRPr="005411A4" w:rsidRDefault="00F470EE" w:rsidP="005411A4">
            <w:pPr>
              <w:numPr>
                <w:ilvl w:val="0"/>
                <w:numId w:val="13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kluczowe informacje w przykładowej rozprawce omawiającej zalety i wady wprowadzenia zakazu wjazdu samochodów do centrum miast oraz wykonuje w miarę poprawnie ćwiczenia z nią związane i ćwiczenia przygotowawcze do wypowiedzi pisemnej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90C3D9" w14:textId="77777777" w:rsidR="00F470EE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większość słownictwa służącego do </w:t>
            </w:r>
            <w:r>
              <w:rPr>
                <w:iCs/>
                <w:sz w:val="20"/>
                <w:szCs w:val="20"/>
              </w:rPr>
              <w:t xml:space="preserve">omawiania zalet i wad wybranych rozwiązań dot. miejskich problemów; </w:t>
            </w:r>
            <w:r w:rsidRPr="00667A41">
              <w:rPr>
                <w:iCs/>
                <w:sz w:val="20"/>
                <w:szCs w:val="20"/>
              </w:rPr>
              <w:t>zna wskazówki dot. pisania rozprawek za i przeciw o ww. tematyce</w:t>
            </w:r>
            <w:r w:rsidRPr="00667A41">
              <w:rPr>
                <w:sz w:val="20"/>
                <w:szCs w:val="20"/>
              </w:rPr>
              <w:t>: styl formalny, kompozycja i zawartość jej poszczególnych</w:t>
            </w:r>
            <w:r>
              <w:rPr>
                <w:sz w:val="20"/>
                <w:szCs w:val="20"/>
              </w:rPr>
              <w:t xml:space="preserve"> elementów; </w:t>
            </w:r>
            <w:r w:rsidRPr="00667A41">
              <w:rPr>
                <w:sz w:val="20"/>
                <w:szCs w:val="20"/>
              </w:rPr>
              <w:t>zna większość przydatnych zwrotów</w:t>
            </w:r>
            <w:r>
              <w:rPr>
                <w:sz w:val="20"/>
                <w:szCs w:val="20"/>
              </w:rPr>
              <w:t xml:space="preserve"> </w:t>
            </w:r>
          </w:p>
          <w:p w14:paraId="60B632D2" w14:textId="77777777" w:rsidR="00F470EE" w:rsidRPr="00C72B32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większość informacji w przykładowej rozprawce omawiającej zalety i wady wprowadzenia zakazu wjazdu samochodów do centrum miast oraz wykonuje w większości poprawnie ćwiczenia z nią związane i ćwiczenia przygotowawcze do wypowiedzi pisemnej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C89E12" w14:textId="77777777" w:rsidR="00F470EE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prawie całe słownictwo służące do </w:t>
            </w:r>
            <w:r>
              <w:rPr>
                <w:iCs/>
                <w:sz w:val="20"/>
                <w:szCs w:val="20"/>
              </w:rPr>
              <w:t xml:space="preserve">omawiania zalet i wad wybranych rozwiązań dot. miejskich problemów; </w:t>
            </w:r>
            <w:r w:rsidRPr="00667A41">
              <w:rPr>
                <w:iCs/>
                <w:sz w:val="20"/>
                <w:szCs w:val="20"/>
              </w:rPr>
              <w:t>zna wskazówki dot. pisania rozprawek za i przeciw o ww. tematyce</w:t>
            </w:r>
            <w:r w:rsidRPr="00667A41">
              <w:rPr>
                <w:sz w:val="20"/>
                <w:szCs w:val="20"/>
              </w:rPr>
              <w:t>: styl formalny, kompozycja i zawartość jej poszczególnych</w:t>
            </w:r>
            <w:r>
              <w:rPr>
                <w:sz w:val="20"/>
                <w:szCs w:val="20"/>
              </w:rPr>
              <w:t xml:space="preserve"> elementów; zna prawie wszystkie przydatne zwroty</w:t>
            </w:r>
          </w:p>
          <w:p w14:paraId="5364F513" w14:textId="77777777" w:rsidR="00F470EE" w:rsidRPr="00C72B32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prawie wszystkie informacje w przykładowej rozprawce omawiającej zalety i wady wprowadzenia zakazu wjazdu samochodów do centrum miast oraz wykonuje poprawnie ćwiczenia z nią związane i ćwiczenia przygotowawcze do wypowiedzi pisemnej</w:t>
            </w:r>
          </w:p>
        </w:tc>
        <w:tc>
          <w:tcPr>
            <w:tcW w:w="28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1AC041" w14:textId="77777777" w:rsidR="00F470EE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całe słownictwo służące do </w:t>
            </w:r>
            <w:r>
              <w:rPr>
                <w:iCs/>
                <w:sz w:val="20"/>
                <w:szCs w:val="20"/>
              </w:rPr>
              <w:t xml:space="preserve">omawiania zalet i wad wybranych rozwiązań dot. miejskich problemów; </w:t>
            </w:r>
            <w:r w:rsidRPr="00667A41">
              <w:rPr>
                <w:iCs/>
                <w:sz w:val="20"/>
                <w:szCs w:val="20"/>
              </w:rPr>
              <w:t>zna wskazówki dot. pisania rozprawek za i przeciw o ww. tematyce</w:t>
            </w:r>
            <w:r w:rsidRPr="00667A41">
              <w:rPr>
                <w:sz w:val="20"/>
                <w:szCs w:val="20"/>
              </w:rPr>
              <w:t>: styl formalny, kompozycja i zawartość jej poszczególnych</w:t>
            </w:r>
            <w:r>
              <w:rPr>
                <w:sz w:val="20"/>
                <w:szCs w:val="20"/>
              </w:rPr>
              <w:t xml:space="preserve"> elementów; zna wszystkie przydatne zwroty</w:t>
            </w:r>
          </w:p>
          <w:p w14:paraId="1D3006CC" w14:textId="3B96B773" w:rsidR="00F470EE" w:rsidRPr="005411A4" w:rsidRDefault="00F470EE" w:rsidP="005411A4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wszystkie informacje w przykładowej rozprawce omawiającej zalety i wady wprowadzenia zakazu wjazdu samochodów do centrum miast oraz wykonuje poprawnie ćwiczenia z nią związane i ćwiczenia przygotowawcze do wypowiedzi pisemnej</w:t>
            </w:r>
          </w:p>
        </w:tc>
      </w:tr>
      <w:tr w:rsidR="00F470EE" w14:paraId="64BDA544" w14:textId="77777777" w:rsidTr="009C6924">
        <w:trPr>
          <w:trHeight w:val="1859"/>
        </w:trPr>
        <w:tc>
          <w:tcPr>
            <w:tcW w:w="150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FB84F99" w14:textId="5E856DE0" w:rsidR="00F470EE" w:rsidRPr="006B3CAA" w:rsidRDefault="00F470EE" w:rsidP="00607326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ZNAJOMOŚĆ ŚRODKÓW JĘZYKOWYCH</w:t>
            </w:r>
            <w:r w:rsidR="00607326"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I</w:t>
            </w:r>
            <w:r w:rsidR="00607326"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ROZUMIENIE WYPOWIEDZI</w:t>
            </w:r>
          </w:p>
        </w:tc>
        <w:tc>
          <w:tcPr>
            <w:tcW w:w="2800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CD25C26" w14:textId="77777777" w:rsidR="00F470EE" w:rsidRDefault="00F470EE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00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D260728" w14:textId="77777777" w:rsidR="00F470EE" w:rsidRPr="003E7653" w:rsidRDefault="00F470EE" w:rsidP="00C16875">
            <w:pPr>
              <w:numPr>
                <w:ilvl w:val="0"/>
                <w:numId w:val="13"/>
              </w:numPr>
              <w:ind w:left="140" w:hanging="142"/>
              <w:rPr>
                <w:bCs/>
                <w:sz w:val="20"/>
                <w:szCs w:val="20"/>
              </w:rPr>
            </w:pPr>
          </w:p>
        </w:tc>
        <w:tc>
          <w:tcPr>
            <w:tcW w:w="2800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6ED4BFF" w14:textId="77777777" w:rsidR="00F470EE" w:rsidRDefault="00F470EE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00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8892D88" w14:textId="77777777" w:rsidR="00F470EE" w:rsidRDefault="00F470EE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18" w:type="dxa"/>
            <w:gridSpan w:val="2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1A4A794" w14:textId="77777777" w:rsidR="00F470EE" w:rsidRDefault="00F470EE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</w:tr>
      <w:tr w:rsidR="00F470EE" w14:paraId="17376CD0" w14:textId="77777777" w:rsidTr="009C6924">
        <w:trPr>
          <w:trHeight w:val="3231"/>
        </w:trPr>
        <w:tc>
          <w:tcPr>
            <w:tcW w:w="150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A7A0D00" w14:textId="04B74CB8" w:rsidR="00F470EE" w:rsidRPr="006B3CAA" w:rsidRDefault="00F470EE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>TWORZENIE WYPOWIEDZI</w:t>
            </w:r>
          </w:p>
        </w:tc>
        <w:tc>
          <w:tcPr>
            <w:tcW w:w="280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751970A" w14:textId="77777777" w:rsidR="00F470EE" w:rsidRPr="00CE547D" w:rsidRDefault="00F470EE" w:rsidP="00273F4C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pisze rozprawkę za i przeciw wprowadzeniu przez rząd limitów dot. liczby mieszkańców metropolii (w oparciu o nagranie, uzupełnioną tabelę, podany plan); </w:t>
            </w:r>
            <w:r w:rsidRPr="00865980">
              <w:rPr>
                <w:sz w:val="20"/>
                <w:szCs w:val="20"/>
              </w:rPr>
              <w:t>posługuje się ograniczonym zasobem słownictwa i struktur, mimo licznych błędów jest na ogół komunikatywny; stara się dokonać częściowej autokorekty pracy w oparciu o podaną listę kontrolną</w:t>
            </w:r>
          </w:p>
        </w:tc>
        <w:tc>
          <w:tcPr>
            <w:tcW w:w="280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01C0C89" w14:textId="77777777" w:rsidR="00F470EE" w:rsidRPr="003E7653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pisze rozprawkę za i przeciw wprowadzeniu przez rząd limitów dot. liczby mieszkańców metropolii (w oparciu o nagranie, uzupełnioną tabelę, podany plan); </w:t>
            </w:r>
            <w:r w:rsidRPr="00865980">
              <w:rPr>
                <w:sz w:val="20"/>
                <w:szCs w:val="20"/>
              </w:rPr>
              <w:t>posługuje się zadowalającym zasobem słownictwa i struktur, mimo dość licznych błędów jest w większości komunikatywny; potrafi dokonać częściowej autokorekty pracy w oparciu o podaną listę kontrolną</w:t>
            </w:r>
          </w:p>
        </w:tc>
        <w:tc>
          <w:tcPr>
            <w:tcW w:w="280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F19BC8F" w14:textId="77777777" w:rsidR="00F470EE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pisze rozprawkę za i przeciw wprowadzeniu przez rząd limitów dot. liczby mieszkańców metropolii (w oparciu o nagranie, uzupełnioną tabelę, podany plan);</w:t>
            </w:r>
            <w:r w:rsidRPr="00865980">
              <w:rPr>
                <w:sz w:val="20"/>
                <w:szCs w:val="20"/>
              </w:rPr>
              <w:t xml:space="preserve"> posługuje się dość zróżnicowanym zasobem słownictwa i struktur, popełnia błędy niezakłócające komunikacji; potrafi dokonać dość znacznej autokorekty pracy w oparciu o podaną listę kontrolną</w:t>
            </w:r>
          </w:p>
        </w:tc>
        <w:tc>
          <w:tcPr>
            <w:tcW w:w="280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9639D27" w14:textId="77777777" w:rsidR="00F470EE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pisze rozprawkę za i przeciw wprowadzeniu przez rząd limitów dot. liczby mieszkańców metropolii (w oparciu o nagranie, uzupełnioną tabelę, podany plan);</w:t>
            </w:r>
            <w:r w:rsidRPr="00865980">
              <w:rPr>
                <w:sz w:val="20"/>
                <w:szCs w:val="20"/>
              </w:rPr>
              <w:t xml:space="preserve"> posługuje się zróżnicowanym zasobem słownictwa i struktur, popełnia nieliczne błędy niezakłócające komunikacji; potrafi dokonać znacznej autokorekty pracy w oparciu o podaną listę kontrolną</w:t>
            </w:r>
          </w:p>
        </w:tc>
        <w:tc>
          <w:tcPr>
            <w:tcW w:w="2818" w:type="dxa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D90CDE3" w14:textId="77777777" w:rsidR="00F470EE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pisze rozprawkę za i przeciw wprowadzeniu przez rząd limitów dot. liczby mieszkańców metropolii (w oparciu o nagranie, uzupełnioną tabelę, podany plan); </w:t>
            </w:r>
            <w:r w:rsidRPr="00865980">
              <w:rPr>
                <w:sz w:val="20"/>
                <w:szCs w:val="20"/>
              </w:rPr>
              <w:t>posługuje się szerokim zasobem słownictwa i struktur, może popełniać sporadyczne, drobne błędy niezakłócające komunikacji; potrafi dokonać autokorekty pracy w oparciu o podaną listę kontrolną</w:t>
            </w:r>
          </w:p>
        </w:tc>
      </w:tr>
      <w:tr w:rsidR="00F470EE" w14:paraId="6FE682A2" w14:textId="77777777" w:rsidTr="009C6924">
        <w:trPr>
          <w:trHeight w:val="93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445617E4" w14:textId="31F69A77" w:rsidR="00F470EE" w:rsidRDefault="00F470EE" w:rsidP="00C16875">
            <w:pPr>
              <w:spacing w:line="276" w:lineRule="auto"/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3i</w:t>
            </w:r>
          </w:p>
          <w:p w14:paraId="35DF65BD" w14:textId="77777777" w:rsidR="00F470EE" w:rsidRPr="007B2533" w:rsidRDefault="00F470EE" w:rsidP="00C16875">
            <w:pPr>
              <w:spacing w:line="276" w:lineRule="auto"/>
              <w:jc w:val="center"/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Life Skills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4ECA51" w14:textId="77777777" w:rsidR="00F470EE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podstawowe </w:t>
            </w:r>
            <w:r>
              <w:rPr>
                <w:iCs/>
                <w:sz w:val="20"/>
                <w:szCs w:val="20"/>
              </w:rPr>
              <w:t>wskazówki dot. prowadzenia negocjacji</w:t>
            </w:r>
          </w:p>
          <w:p w14:paraId="27B46A48" w14:textId="77777777" w:rsidR="00F470EE" w:rsidRPr="00E77EE6" w:rsidRDefault="00F470EE" w:rsidP="00273F4C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większość kluczowych informacji w krótkich opisach, wskazówkach i nagranym procesie negocjacyjnym, wykonuje poprawnie </w:t>
            </w:r>
            <w:r w:rsidRPr="00C6566D">
              <w:rPr>
                <w:sz w:val="20"/>
                <w:szCs w:val="20"/>
              </w:rPr>
              <w:t xml:space="preserve">część </w:t>
            </w:r>
            <w:r>
              <w:rPr>
                <w:sz w:val="20"/>
                <w:szCs w:val="20"/>
              </w:rPr>
              <w:t>punktów w zadaniach z nimi związanych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5E125D" w14:textId="77777777" w:rsidR="00F470EE" w:rsidRPr="003242AB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podstawowe </w:t>
            </w:r>
            <w:r>
              <w:rPr>
                <w:iCs/>
                <w:sz w:val="20"/>
                <w:szCs w:val="20"/>
              </w:rPr>
              <w:t xml:space="preserve">wskazówki dot. prowadzenia negocjacji </w:t>
            </w:r>
          </w:p>
          <w:p w14:paraId="66F35B31" w14:textId="77777777" w:rsidR="00F470EE" w:rsidRPr="006B3CAA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kluczowe informacje w krótkich opisach, wskazówkach i nagranym procesie negocjacyjnym, wykonuje poprawnie znaczną część punktów w zadaniach z nimi związanych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FE45BD" w14:textId="77777777" w:rsidR="00F470EE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</w:t>
            </w:r>
            <w:r>
              <w:rPr>
                <w:iCs/>
                <w:sz w:val="20"/>
                <w:szCs w:val="20"/>
              </w:rPr>
              <w:t>wskazówki dot. prowadzenia negocjacji</w:t>
            </w:r>
          </w:p>
          <w:p w14:paraId="55C61C74" w14:textId="77777777" w:rsidR="00F470EE" w:rsidRPr="006B3CAA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większość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informacji w krótkich opisach, wskazówkach i nagranym procesie negocjacyjnym, wykonuje poprawnie większość punktów w zadaniach z nimi związanych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3E8235" w14:textId="77777777" w:rsidR="00F470EE" w:rsidRPr="00E77EE6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</w:t>
            </w:r>
            <w:r>
              <w:rPr>
                <w:iCs/>
                <w:sz w:val="20"/>
                <w:szCs w:val="20"/>
              </w:rPr>
              <w:t>wskazówki dot. prowadzenia negocjacji</w:t>
            </w:r>
          </w:p>
          <w:p w14:paraId="7515EC97" w14:textId="77777777" w:rsidR="00F470EE" w:rsidRPr="006B3CAA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prawie wszystkie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informacje krótkich opisach, wskazówkach i nagranym procesie negocjacyjnym, wykonuje </w:t>
            </w:r>
            <w:r w:rsidRPr="00C6566D">
              <w:rPr>
                <w:sz w:val="20"/>
                <w:szCs w:val="20"/>
              </w:rPr>
              <w:t>poprawnie prawie wszystkie punkty w zadaniach</w:t>
            </w:r>
            <w:r>
              <w:rPr>
                <w:sz w:val="20"/>
                <w:szCs w:val="20"/>
              </w:rPr>
              <w:t xml:space="preserve"> z nimi związanych</w:t>
            </w:r>
          </w:p>
        </w:tc>
        <w:tc>
          <w:tcPr>
            <w:tcW w:w="28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2245AE" w14:textId="77777777" w:rsidR="00F470EE" w:rsidRPr="00615C0F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</w:t>
            </w:r>
            <w:r>
              <w:rPr>
                <w:iCs/>
                <w:sz w:val="20"/>
                <w:szCs w:val="20"/>
              </w:rPr>
              <w:t>wskazówki dot. prowadzenia negocjacji</w:t>
            </w:r>
          </w:p>
          <w:p w14:paraId="6ED8028B" w14:textId="77777777" w:rsidR="00F470EE" w:rsidRPr="006B3CAA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wszystkie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informacje w krótkich opisach, wskazówkach i nagranym procesie negocjacyjnym, wykonuje </w:t>
            </w:r>
            <w:r w:rsidRPr="00C6566D">
              <w:rPr>
                <w:sz w:val="20"/>
                <w:szCs w:val="20"/>
              </w:rPr>
              <w:t>poprawnie wszystkie punkty w zadaniach</w:t>
            </w:r>
            <w:r>
              <w:rPr>
                <w:sz w:val="20"/>
                <w:szCs w:val="20"/>
              </w:rPr>
              <w:t xml:space="preserve"> z nimi związanych</w:t>
            </w:r>
          </w:p>
        </w:tc>
      </w:tr>
      <w:tr w:rsidR="00F470EE" w14:paraId="1F44D857" w14:textId="77777777" w:rsidTr="009C6924">
        <w:trPr>
          <w:trHeight w:val="1290"/>
        </w:trPr>
        <w:tc>
          <w:tcPr>
            <w:tcW w:w="150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92E6FAB" w14:textId="77777777" w:rsidR="00F470EE" w:rsidRPr="001C3B1D" w:rsidRDefault="00F470EE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ZNAJOMOŚĆ ŚRODKÓW JĘZYKOWYCH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 xml:space="preserve">I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 xml:space="preserve">ROZUMIENIE WYPOWIEDZI </w:t>
            </w:r>
          </w:p>
        </w:tc>
        <w:tc>
          <w:tcPr>
            <w:tcW w:w="2800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57EE5D7" w14:textId="77777777" w:rsidR="00F470EE" w:rsidRDefault="00F470EE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00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044202D" w14:textId="77777777" w:rsidR="00F470EE" w:rsidRDefault="00F470EE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00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0934B99" w14:textId="77777777" w:rsidR="00F470EE" w:rsidRDefault="00F470EE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00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DC7D9C4" w14:textId="77777777" w:rsidR="00F470EE" w:rsidRDefault="00F470EE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18" w:type="dxa"/>
            <w:gridSpan w:val="2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6F9FBFC" w14:textId="77777777" w:rsidR="00F470EE" w:rsidRDefault="00F470EE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</w:tr>
      <w:tr w:rsidR="00F470EE" w14:paraId="5E808DC9" w14:textId="77777777" w:rsidTr="009C6924">
        <w:trPr>
          <w:trHeight w:val="492"/>
        </w:trPr>
        <w:tc>
          <w:tcPr>
            <w:tcW w:w="150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F2C3F0C" w14:textId="77777777" w:rsidR="00F470EE" w:rsidRDefault="00F470EE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TWORZENIE WYPOWIEDZI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I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REAGOWANIE NA WYPOWIEDZI</w:t>
            </w:r>
          </w:p>
        </w:tc>
        <w:tc>
          <w:tcPr>
            <w:tcW w:w="280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F7B871A" w14:textId="77777777" w:rsidR="00F470EE" w:rsidRDefault="00F470EE" w:rsidP="00C16875">
            <w:pPr>
              <w:numPr>
                <w:ilvl w:val="0"/>
                <w:numId w:val="28"/>
              </w:numPr>
              <w:ind w:left="83" w:hanging="140"/>
              <w:rPr>
                <w:i/>
                <w:i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uczestniczy w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ustalaniu kolejności podanych etapów w procesie negocjacji oraz w</w:t>
            </w:r>
            <w:r>
              <w:rPr>
                <w:sz w:val="20"/>
                <w:szCs w:val="20"/>
              </w:rPr>
              <w:t xml:space="preserve"> ustalaniu, które z podanych punktów są ważne w nawiązaniu początkowych relacji</w:t>
            </w:r>
          </w:p>
          <w:p w14:paraId="50FABED2" w14:textId="77777777" w:rsidR="00F470EE" w:rsidRPr="00A24639" w:rsidRDefault="00F470EE" w:rsidP="00C16875">
            <w:pPr>
              <w:numPr>
                <w:ilvl w:val="0"/>
                <w:numId w:val="28"/>
              </w:numPr>
              <w:ind w:left="83" w:hanging="140"/>
              <w:rPr>
                <w:i/>
                <w:i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stara się uczestniczyć w przygotowaniu procesu negocjacyjnego nt. jednego z podanych projektów wykorzystania terenu przez lokalną społeczność </w:t>
            </w:r>
          </w:p>
        </w:tc>
        <w:tc>
          <w:tcPr>
            <w:tcW w:w="280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E7757FB" w14:textId="77777777" w:rsidR="00F470EE" w:rsidRDefault="00F470EE" w:rsidP="00C16875">
            <w:pPr>
              <w:numPr>
                <w:ilvl w:val="0"/>
                <w:numId w:val="28"/>
              </w:numPr>
              <w:ind w:left="83" w:hanging="140"/>
              <w:rPr>
                <w:i/>
                <w:i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uczestniczy w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ustalaniu kolejności podanych etapów w procesie negocjacji oraz w</w:t>
            </w:r>
            <w:r>
              <w:rPr>
                <w:sz w:val="20"/>
                <w:szCs w:val="20"/>
              </w:rPr>
              <w:t xml:space="preserve"> ustalaniu, które z podanych punktów są ważne w nawiązaniu początkowych relacji, potrafi w miarę poprawnie uzasadnić uzgodniony wybór </w:t>
            </w:r>
          </w:p>
          <w:p w14:paraId="0376FBEC" w14:textId="77777777" w:rsidR="00F470EE" w:rsidRPr="00A24639" w:rsidRDefault="00F470EE" w:rsidP="00C16875">
            <w:pPr>
              <w:numPr>
                <w:ilvl w:val="0"/>
                <w:numId w:val="28"/>
              </w:numPr>
              <w:ind w:left="83" w:hanging="140"/>
              <w:rPr>
                <w:i/>
                <w:i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uczestniczy w przygotowaniu procesu negocjacyjnego nt. jednego z dwóch podanych projektów wykorzystania terenu przez lokalną społeczność </w:t>
            </w:r>
          </w:p>
        </w:tc>
        <w:tc>
          <w:tcPr>
            <w:tcW w:w="280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6AB4802" w14:textId="77777777" w:rsidR="00F470EE" w:rsidRDefault="00F470EE" w:rsidP="00C16875">
            <w:pPr>
              <w:numPr>
                <w:ilvl w:val="0"/>
                <w:numId w:val="23"/>
              </w:numPr>
              <w:ind w:left="85" w:hanging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uczestniczy w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ustalaniu kolejności podanych etapów w procesie negocjacji oraz w</w:t>
            </w:r>
            <w:r>
              <w:rPr>
                <w:sz w:val="20"/>
                <w:szCs w:val="20"/>
              </w:rPr>
              <w:t xml:space="preserve"> ustalaniu, które z podanych punktów są ważne w nawiązaniu początkowych relacji, potrafi w większości poprawnie uzasadnić uzgodniony wybór </w:t>
            </w:r>
          </w:p>
          <w:p w14:paraId="73F61BD6" w14:textId="77777777" w:rsidR="00F470EE" w:rsidRPr="006210F0" w:rsidRDefault="00F470EE" w:rsidP="00C16875">
            <w:pPr>
              <w:numPr>
                <w:ilvl w:val="0"/>
                <w:numId w:val="23"/>
              </w:numPr>
              <w:ind w:left="85" w:hanging="142"/>
              <w:rPr>
                <w:i/>
                <w:i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uczestniczy w przygotowaniu procesu negocjacyjnego nt. jednego z podanych projektów wykorzystania terenu przez lokalną społeczność oraz w prowadzeniu negocjacji z </w:t>
            </w:r>
            <w:r>
              <w:rPr>
                <w:bCs/>
                <w:sz w:val="20"/>
                <w:szCs w:val="20"/>
              </w:rPr>
              <w:lastRenderedPageBreak/>
              <w:t>grupą, która wybrała inny projekt</w:t>
            </w:r>
          </w:p>
        </w:tc>
        <w:tc>
          <w:tcPr>
            <w:tcW w:w="280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396D9E7" w14:textId="77777777" w:rsidR="00F470EE" w:rsidRDefault="00F470EE" w:rsidP="00C16875">
            <w:pPr>
              <w:numPr>
                <w:ilvl w:val="0"/>
                <w:numId w:val="23"/>
              </w:numPr>
              <w:ind w:left="85" w:hanging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aktywnie uczestniczy w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ustalaniu kolejności podanych etapów w procesie negocjacji oraz w</w:t>
            </w:r>
            <w:r>
              <w:rPr>
                <w:sz w:val="20"/>
                <w:szCs w:val="20"/>
              </w:rPr>
              <w:t xml:space="preserve"> ustalaniu, które z podanych punktów są ważne w nawiązaniu początkowych relacji, potrafi poprawnie uzasadnić uzgodniony wybór </w:t>
            </w:r>
          </w:p>
          <w:p w14:paraId="0D3241D2" w14:textId="77777777" w:rsidR="00F470EE" w:rsidRPr="006A472D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aktywnie uczestniczy w przygotowaniu procesu negocjacyjnego nt. jednego z podanych projektów wykorzystania terenu przez lokalną społeczność oraz w prowadzeniu negocjacji z </w:t>
            </w:r>
            <w:r>
              <w:rPr>
                <w:bCs/>
                <w:sz w:val="20"/>
                <w:szCs w:val="20"/>
              </w:rPr>
              <w:lastRenderedPageBreak/>
              <w:t>grupą, która wybrała inny projekt</w:t>
            </w:r>
          </w:p>
        </w:tc>
        <w:tc>
          <w:tcPr>
            <w:tcW w:w="2818" w:type="dxa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C13D307" w14:textId="77777777" w:rsidR="00F470EE" w:rsidRDefault="00F470EE" w:rsidP="00C16875">
            <w:pPr>
              <w:numPr>
                <w:ilvl w:val="0"/>
                <w:numId w:val="23"/>
              </w:numPr>
              <w:ind w:left="85" w:hanging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aktywnie uczestniczy w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ustalaniu kolejności podanych etapów w procesie negocjacji oraz w</w:t>
            </w:r>
            <w:r>
              <w:rPr>
                <w:sz w:val="20"/>
                <w:szCs w:val="20"/>
              </w:rPr>
              <w:t xml:space="preserve"> ustalaniu, które z podanych punktów są ważne w nawiązaniu początkowych relacji, potrafi poprawnie uzasadnić uzgodniony wybór, jest liderem grupy </w:t>
            </w:r>
          </w:p>
          <w:p w14:paraId="7F93A727" w14:textId="77777777" w:rsidR="00F470EE" w:rsidRPr="00C519AD" w:rsidRDefault="00F470EE" w:rsidP="009C6924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aktywnie uczestniczy w przygotowaniu procesu negocjacyjnego nt. jednego z podanych projektów wykorzystania terenu przez lokalną społeczność oraz w prowadzeniu negocjacji z </w:t>
            </w:r>
            <w:r>
              <w:rPr>
                <w:bCs/>
                <w:sz w:val="20"/>
                <w:szCs w:val="20"/>
              </w:rPr>
              <w:lastRenderedPageBreak/>
              <w:t>grupą, która wybrała inny projekt, jest liderem grupy</w:t>
            </w:r>
          </w:p>
        </w:tc>
      </w:tr>
      <w:tr w:rsidR="00F470EE" w14:paraId="61A5F188" w14:textId="77777777" w:rsidTr="009C6924">
        <w:trPr>
          <w:trHeight w:val="1121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04CC335C" w14:textId="77777777" w:rsidR="00F470EE" w:rsidRPr="00A23533" w:rsidRDefault="00F470EE" w:rsidP="00C16875">
            <w:pPr>
              <w:shd w:val="clear" w:color="auto" w:fill="B6DDE8" w:themeFill="accent5" w:themeFillTint="66"/>
              <w:jc w:val="center"/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lastRenderedPageBreak/>
              <w:t>Review 3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DB1402" w14:textId="56E4488B" w:rsidR="00F470EE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ćwicz</w:t>
            </w:r>
            <w:r w:rsidR="00512EED">
              <w:rPr>
                <w:sz w:val="20"/>
                <w:szCs w:val="20"/>
              </w:rPr>
              <w:t>eniach</w:t>
            </w:r>
            <w:r>
              <w:rPr>
                <w:sz w:val="20"/>
                <w:szCs w:val="20"/>
              </w:rPr>
              <w:t xml:space="preserve"> powtórzeniowych dot. leksyki, gramatyki i reakcji językowych </w:t>
            </w:r>
            <w:r w:rsidRPr="00A4743B">
              <w:rPr>
                <w:sz w:val="20"/>
                <w:szCs w:val="20"/>
              </w:rPr>
              <w:t>uzyskuje ogółem 40–49%</w:t>
            </w:r>
            <w:r>
              <w:rPr>
                <w:sz w:val="20"/>
                <w:szCs w:val="20"/>
              </w:rPr>
              <w:t xml:space="preserve"> poprawnych odpowiedzi</w:t>
            </w:r>
          </w:p>
          <w:p w14:paraId="779B646B" w14:textId="77777777" w:rsidR="00F470EE" w:rsidRPr="006B3CAA" w:rsidRDefault="00F470EE" w:rsidP="00512EED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zna ok. 40</w:t>
            </w:r>
            <w:r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  <w:lang w:eastAsia="en-US"/>
              </w:rPr>
              <w:t xml:space="preserve">50% słówek z </w:t>
            </w:r>
            <w:r>
              <w:rPr>
                <w:i/>
                <w:iCs/>
                <w:sz w:val="20"/>
                <w:szCs w:val="20"/>
                <w:lang w:eastAsia="en-US"/>
              </w:rPr>
              <w:t>Word List Unit 3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6858F4" w14:textId="77777777" w:rsidR="00F470EE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ćwiczeniach powtórzeniowych dot. leksyki, gramatyki i reakcji językowych </w:t>
            </w:r>
            <w:r w:rsidRPr="00A4743B">
              <w:rPr>
                <w:sz w:val="20"/>
                <w:szCs w:val="20"/>
              </w:rPr>
              <w:t>uzyskuje ogółem 50–69%</w:t>
            </w:r>
            <w:r>
              <w:rPr>
                <w:sz w:val="20"/>
                <w:szCs w:val="20"/>
              </w:rPr>
              <w:t xml:space="preserve"> poprawnych odpowiedzi</w:t>
            </w:r>
          </w:p>
          <w:p w14:paraId="01295AB1" w14:textId="77777777" w:rsidR="00F470EE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zna ok. 50</w:t>
            </w:r>
            <w:r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  <w:lang w:eastAsia="en-US"/>
              </w:rPr>
              <w:t xml:space="preserve">70% słówek z </w:t>
            </w:r>
            <w:r>
              <w:rPr>
                <w:i/>
                <w:iCs/>
                <w:sz w:val="20"/>
                <w:szCs w:val="20"/>
                <w:lang w:eastAsia="en-US"/>
              </w:rPr>
              <w:t>Word List Unit 3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88E7CF" w14:textId="77777777" w:rsidR="00F470EE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ćwiczeniach powtórzeniowych dot. leksyki, gramatyki i reakcji językowych </w:t>
            </w:r>
            <w:r w:rsidRPr="00A4743B">
              <w:rPr>
                <w:sz w:val="20"/>
                <w:szCs w:val="20"/>
              </w:rPr>
              <w:t>uzyskuje ogółem 70–84%</w:t>
            </w:r>
            <w:r>
              <w:rPr>
                <w:sz w:val="20"/>
                <w:szCs w:val="20"/>
              </w:rPr>
              <w:t xml:space="preserve"> poprawnych odpowiedzi</w:t>
            </w:r>
          </w:p>
          <w:p w14:paraId="6131A9D2" w14:textId="77777777" w:rsidR="00F470EE" w:rsidRPr="006A472D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zna ok. 70</w:t>
            </w:r>
            <w:r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  <w:lang w:eastAsia="en-US"/>
              </w:rPr>
              <w:t xml:space="preserve">85% słówek z </w:t>
            </w:r>
            <w:r>
              <w:rPr>
                <w:i/>
                <w:iCs/>
                <w:sz w:val="20"/>
                <w:szCs w:val="20"/>
                <w:lang w:eastAsia="en-US"/>
              </w:rPr>
              <w:t>Word List Unit 3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4CB66B" w14:textId="77777777" w:rsidR="00F470EE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ćwiczeniach powtórzeniowych dot. leksyki, gramatyki i reakcji językowych </w:t>
            </w:r>
            <w:r w:rsidRPr="00A4743B">
              <w:rPr>
                <w:sz w:val="20"/>
                <w:szCs w:val="20"/>
              </w:rPr>
              <w:t>uzyskuje ogółem 85–95%</w:t>
            </w:r>
            <w:r>
              <w:rPr>
                <w:sz w:val="20"/>
                <w:szCs w:val="20"/>
              </w:rPr>
              <w:t xml:space="preserve"> poprawnych odpowiedzi</w:t>
            </w:r>
          </w:p>
          <w:p w14:paraId="1EFEEFDB" w14:textId="77777777" w:rsidR="00F470EE" w:rsidRPr="006A472D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zna ok. 85−95% słówek z </w:t>
            </w:r>
            <w:r>
              <w:rPr>
                <w:i/>
                <w:iCs/>
                <w:sz w:val="20"/>
                <w:szCs w:val="20"/>
                <w:lang w:eastAsia="en-US"/>
              </w:rPr>
              <w:t>Word List Unit 3</w:t>
            </w:r>
          </w:p>
        </w:tc>
        <w:tc>
          <w:tcPr>
            <w:tcW w:w="28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4454E3" w14:textId="77777777" w:rsidR="00F470EE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ćwiczeniach powtórzeniowych dot. leksyki, gramatyki i reakcji językowych </w:t>
            </w:r>
            <w:r w:rsidRPr="00A4743B">
              <w:rPr>
                <w:sz w:val="20"/>
                <w:szCs w:val="20"/>
              </w:rPr>
              <w:t>uzyskuje ogółem 96–100%</w:t>
            </w:r>
            <w:r>
              <w:rPr>
                <w:sz w:val="20"/>
                <w:szCs w:val="20"/>
              </w:rPr>
              <w:t xml:space="preserve"> poprawnych odpowiedzi</w:t>
            </w:r>
          </w:p>
          <w:p w14:paraId="19796860" w14:textId="77777777" w:rsidR="00F470EE" w:rsidRPr="006A472D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zna ponad 95% słówek z </w:t>
            </w:r>
            <w:r>
              <w:rPr>
                <w:i/>
                <w:iCs/>
                <w:sz w:val="20"/>
                <w:szCs w:val="20"/>
                <w:lang w:eastAsia="en-US"/>
              </w:rPr>
              <w:t>Word List Unit 3</w:t>
            </w:r>
          </w:p>
        </w:tc>
      </w:tr>
      <w:tr w:rsidR="00F470EE" w14:paraId="32D61D2E" w14:textId="77777777" w:rsidTr="009C6924">
        <w:trPr>
          <w:trHeight w:val="340"/>
        </w:trPr>
        <w:tc>
          <w:tcPr>
            <w:tcW w:w="150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62FD343" w14:textId="77777777" w:rsidR="00F470EE" w:rsidRPr="00E02B00" w:rsidRDefault="00F470EE" w:rsidP="00C1687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800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3C8778C" w14:textId="77777777" w:rsidR="00F470EE" w:rsidRDefault="00F470EE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00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C9F1745" w14:textId="77777777" w:rsidR="00F470EE" w:rsidRDefault="00F470EE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00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E4C6AA4" w14:textId="77777777" w:rsidR="00F470EE" w:rsidRDefault="00F470EE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00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4A3CE5F" w14:textId="77777777" w:rsidR="00F470EE" w:rsidRDefault="00F470EE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18" w:type="dxa"/>
            <w:gridSpan w:val="2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B310693" w14:textId="77777777" w:rsidR="00F470EE" w:rsidRDefault="00F470EE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</w:tr>
      <w:tr w:rsidR="00F470EE" w14:paraId="1F763D7D" w14:textId="77777777" w:rsidTr="009C6924">
        <w:trPr>
          <w:trHeight w:val="771"/>
        </w:trPr>
        <w:tc>
          <w:tcPr>
            <w:tcW w:w="1505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A3724" w14:textId="77777777" w:rsidR="00F470EE" w:rsidRPr="006B3CAA" w:rsidRDefault="00F470EE" w:rsidP="00C16875">
            <w:pPr>
              <w:shd w:val="clear" w:color="auto" w:fill="B6DDE8" w:themeFill="accent5" w:themeFillTint="66"/>
              <w:spacing w:line="276" w:lineRule="auto"/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Sprawdzian Unit 3</w:t>
            </w:r>
          </w:p>
        </w:tc>
        <w:tc>
          <w:tcPr>
            <w:tcW w:w="280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23A37" w14:textId="77777777" w:rsidR="00F470EE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sprawdzianie znajomości materiału z Unitu 3 uzyskuje ogółem 40−49% poprawnych odpowiedzi</w:t>
            </w:r>
          </w:p>
        </w:tc>
        <w:tc>
          <w:tcPr>
            <w:tcW w:w="280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03D86" w14:textId="77777777" w:rsidR="00F470EE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sprawdzianie znajomości materiału z Unitu 3 uzyskuje ogółem 50−69% poprawnych odpowiedzi</w:t>
            </w:r>
          </w:p>
        </w:tc>
        <w:tc>
          <w:tcPr>
            <w:tcW w:w="280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52D19" w14:textId="77777777" w:rsidR="00F470EE" w:rsidRPr="006B3CAA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sprawdzianie znajomości materiału z Unitu 3 uzyskuje ogółem 70−84% poprawnych odpowiedzi</w:t>
            </w:r>
          </w:p>
        </w:tc>
        <w:tc>
          <w:tcPr>
            <w:tcW w:w="280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FF5D1" w14:textId="77777777" w:rsidR="00F470EE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sprawdzianie znajomości materiału z Unitu 3 uzyskuje ogółem 85−95% poprawnych odpowiedzi</w:t>
            </w:r>
          </w:p>
        </w:tc>
        <w:tc>
          <w:tcPr>
            <w:tcW w:w="2818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635AF" w14:textId="77777777" w:rsidR="00F470EE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sprawdzianie znajomości materiału z Unitu 3 uzyskuje ogółem 96−100% poprawnych odpowiedzi</w:t>
            </w:r>
          </w:p>
        </w:tc>
      </w:tr>
      <w:tr w:rsidR="00F470EE" w14:paraId="21EDD9FC" w14:textId="77777777" w:rsidTr="009C6924">
        <w:trPr>
          <w:trHeight w:val="49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19FC2" w14:textId="77777777" w:rsidR="00F470EE" w:rsidRDefault="00F470EE" w:rsidP="00C16875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CLIL 3</w:t>
            </w:r>
          </w:p>
          <w:p w14:paraId="22FA838F" w14:textId="77777777" w:rsidR="00F470EE" w:rsidRDefault="00F470EE" w:rsidP="00C16875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7F95D39F" w14:textId="77777777" w:rsidR="00F470EE" w:rsidRDefault="00F470EE" w:rsidP="00512EE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(</w:t>
            </w:r>
            <w:r>
              <w:rPr>
                <w:b/>
                <w:bCs/>
                <w:i/>
                <w:iCs/>
                <w:sz w:val="22"/>
                <w:szCs w:val="22"/>
              </w:rPr>
              <w:t xml:space="preserve">Design </w:t>
            </w:r>
          </w:p>
          <w:p w14:paraId="31E47053" w14:textId="77777777" w:rsidR="00F470EE" w:rsidRPr="006B3CAA" w:rsidRDefault="00F470EE" w:rsidP="00512EED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&amp; Technology</w:t>
            </w:r>
            <w:r>
              <w:rPr>
                <w:b/>
                <w:bCs/>
                <w:iCs/>
                <w:sz w:val="22"/>
                <w:szCs w:val="22"/>
              </w:rPr>
              <w:t>)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5F9D8" w14:textId="77777777" w:rsidR="00F470EE" w:rsidRDefault="00F470EE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podstawowe słownictwo opisujące cechy zrównoważonego miasta, w tym część wyróżnionych</w:t>
            </w:r>
            <w:r>
              <w:rPr>
                <w:bCs/>
                <w:sz w:val="20"/>
                <w:szCs w:val="20"/>
              </w:rPr>
              <w:t xml:space="preserve"> wyrazów </w:t>
            </w:r>
          </w:p>
          <w:p w14:paraId="173E9735" w14:textId="77777777" w:rsidR="00F470EE" w:rsidRDefault="00F470EE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większość kluczowych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informacji w tekście, </w:t>
            </w:r>
            <w:r w:rsidRPr="002A6055">
              <w:rPr>
                <w:sz w:val="20"/>
                <w:szCs w:val="20"/>
              </w:rPr>
              <w:t xml:space="preserve">wykonuje w miarę poprawnie część zadań </w:t>
            </w:r>
            <w:r>
              <w:rPr>
                <w:sz w:val="20"/>
                <w:szCs w:val="20"/>
              </w:rPr>
              <w:t xml:space="preserve">z nim związanych, w tym </w:t>
            </w:r>
            <w:r>
              <w:rPr>
                <w:iCs/>
                <w:sz w:val="20"/>
                <w:szCs w:val="20"/>
              </w:rPr>
              <w:t>uzupełnia właściwymi wyrazami część luk otwartych</w:t>
            </w:r>
            <w:r>
              <w:rPr>
                <w:sz w:val="20"/>
                <w:szCs w:val="20"/>
              </w:rPr>
              <w:t xml:space="preserve"> </w:t>
            </w:r>
          </w:p>
          <w:p w14:paraId="573B8785" w14:textId="77777777" w:rsidR="00F470EE" w:rsidRPr="00DF07E2" w:rsidRDefault="00F470EE" w:rsidP="00C16875">
            <w:pPr>
              <w:numPr>
                <w:ilvl w:val="0"/>
                <w:numId w:val="9"/>
              </w:numPr>
              <w:spacing w:after="120"/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oparciu o podane punkty, uczestniczy w dyskusji o najważniejszych cechach zrównoważonego miasta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AED28" w14:textId="77777777" w:rsidR="00F470EE" w:rsidRPr="00D97EEB" w:rsidRDefault="00F470EE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znaczną część słownictwa opisującego cechy zrównoważonego miasta, w tym znaczną część wyróżnionych</w:t>
            </w:r>
            <w:r>
              <w:rPr>
                <w:bCs/>
                <w:sz w:val="20"/>
                <w:szCs w:val="20"/>
              </w:rPr>
              <w:t xml:space="preserve"> wyrazów</w:t>
            </w:r>
          </w:p>
          <w:p w14:paraId="00F8EA55" w14:textId="77777777" w:rsidR="00F470EE" w:rsidRDefault="00F470EE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kluczowe informacje w tekście, wykonuje w miarę poprawnie większość zadań z nim związanych, w tym </w:t>
            </w:r>
            <w:r>
              <w:rPr>
                <w:iCs/>
                <w:sz w:val="20"/>
                <w:szCs w:val="20"/>
              </w:rPr>
              <w:t>uzupełnia właściwymi wyrazami znaczną część luk otwartych</w:t>
            </w:r>
          </w:p>
          <w:p w14:paraId="68426757" w14:textId="62FE0313" w:rsidR="00F470EE" w:rsidRPr="00A57B01" w:rsidRDefault="00F470EE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oparciu o podane punkty, uczestniczy w dyskusji o najważniejszych cechach zrównoważonego miasta, umie w większości poprawnie podać uzasadnienie wyboru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351BE" w14:textId="77777777" w:rsidR="00F470EE" w:rsidRPr="00846F94" w:rsidRDefault="00F470EE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większość słownictwa opisującego cechy zrównoważonego miasta, w tym większość wyróżnionych</w:t>
            </w:r>
            <w:r>
              <w:rPr>
                <w:bCs/>
                <w:sz w:val="20"/>
                <w:szCs w:val="20"/>
              </w:rPr>
              <w:t xml:space="preserve"> wyrazów</w:t>
            </w:r>
          </w:p>
          <w:p w14:paraId="06E3C2DD" w14:textId="19F4E4E6" w:rsidR="00F470EE" w:rsidRDefault="00F470EE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większość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informacji w tekście, wykonuje poprawnie większość zadań z nim związanych, w tym </w:t>
            </w:r>
            <w:r>
              <w:rPr>
                <w:iCs/>
                <w:sz w:val="20"/>
                <w:szCs w:val="20"/>
              </w:rPr>
              <w:t xml:space="preserve">uzupełnia właściwymi wyrazami większość luk otwartych </w:t>
            </w:r>
          </w:p>
          <w:p w14:paraId="6AB74DC8" w14:textId="77777777" w:rsidR="00F470EE" w:rsidRDefault="00F470EE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oparciu o podane punkty, uczestniczy w dyskusji o najważniejszych cechach zrównoważonego miasta, umie poprawnie podać uzasadnienie wyboru</w:t>
            </w:r>
          </w:p>
          <w:p w14:paraId="152FE606" w14:textId="77777777" w:rsidR="00F470EE" w:rsidRPr="005E0B9C" w:rsidRDefault="00F470EE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tworzy i w większości poprawnie prezentuje plan swojego miejsca zamieszkania jako tzw. 15-minutowego miasta, uwzględnia większość podanych punktów w mieście i uzasadnia ich rozmieszczenie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82B06" w14:textId="305B404C" w:rsidR="00F470EE" w:rsidRDefault="00F470EE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prawie całe słownictwo opisujące cechy zrównoważonego miasta, w tym prawie wszystkie wyróżnione</w:t>
            </w:r>
            <w:r>
              <w:rPr>
                <w:bCs/>
                <w:sz w:val="20"/>
                <w:szCs w:val="20"/>
              </w:rPr>
              <w:t xml:space="preserve"> wyrazy</w:t>
            </w:r>
          </w:p>
          <w:p w14:paraId="0DB783E3" w14:textId="77777777" w:rsidR="00F470EE" w:rsidRPr="00AD45CE" w:rsidRDefault="00F470EE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 w:rsidRPr="00AD45CE">
              <w:rPr>
                <w:sz w:val="20"/>
                <w:szCs w:val="20"/>
              </w:rPr>
              <w:t>rozumie prawie wszystkie</w:t>
            </w:r>
            <w:r w:rsidRPr="00AD45CE">
              <w:rPr>
                <w:color w:val="FF0000"/>
                <w:sz w:val="20"/>
                <w:szCs w:val="20"/>
              </w:rPr>
              <w:t xml:space="preserve"> </w:t>
            </w:r>
            <w:r w:rsidRPr="00AD45CE">
              <w:rPr>
                <w:sz w:val="20"/>
                <w:szCs w:val="20"/>
              </w:rPr>
              <w:t>inf</w:t>
            </w:r>
            <w:r>
              <w:rPr>
                <w:sz w:val="20"/>
                <w:szCs w:val="20"/>
              </w:rPr>
              <w:t>ormacje w tekście</w:t>
            </w:r>
            <w:r w:rsidRPr="00AD45CE">
              <w:rPr>
                <w:sz w:val="20"/>
                <w:szCs w:val="20"/>
              </w:rPr>
              <w:t xml:space="preserve"> oraz wykonuje poprawnie</w:t>
            </w:r>
            <w:r>
              <w:rPr>
                <w:sz w:val="20"/>
                <w:szCs w:val="20"/>
              </w:rPr>
              <w:t xml:space="preserve"> prawie wszystkie zadania z nim</w:t>
            </w:r>
            <w:r w:rsidRPr="00AD45CE">
              <w:rPr>
                <w:sz w:val="20"/>
                <w:szCs w:val="20"/>
              </w:rPr>
              <w:t xml:space="preserve"> związane</w:t>
            </w:r>
            <w:r>
              <w:rPr>
                <w:sz w:val="20"/>
                <w:szCs w:val="20"/>
              </w:rPr>
              <w:t xml:space="preserve">, w tym </w:t>
            </w:r>
            <w:r>
              <w:rPr>
                <w:iCs/>
                <w:sz w:val="20"/>
                <w:szCs w:val="20"/>
              </w:rPr>
              <w:t>uzupełnia właściwymi wyrazami prawie wszystkie luki otwarte</w:t>
            </w:r>
          </w:p>
          <w:p w14:paraId="544B54DC" w14:textId="77777777" w:rsidR="00F470EE" w:rsidRDefault="00F470EE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oparciu o podane punkty i własne pomysły, uczestniczy w dyskusji o najważniejszych cechach zrównoważonego miasta, umie poprawnie podać uzasadnienie wyboru</w:t>
            </w:r>
          </w:p>
          <w:p w14:paraId="69035B01" w14:textId="77777777" w:rsidR="00F470EE" w:rsidRPr="00D31BC2" w:rsidRDefault="00F470EE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tworzy i poprawnie prezentuje plan swojego miejsca zamieszkania jako tzw. 15-minutowego miasta, uwzględnia prawie wszystkie podane punkty w mieście i uzasadnia ich rozmieszczenie</w:t>
            </w:r>
          </w:p>
        </w:tc>
        <w:tc>
          <w:tcPr>
            <w:tcW w:w="2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72276" w14:textId="77777777" w:rsidR="00F470EE" w:rsidRPr="00846F94" w:rsidRDefault="00F470EE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całe słownictwo opisujące cechy zrównoważonego miasta, w tym wszystkie wyróżnione</w:t>
            </w:r>
            <w:r>
              <w:rPr>
                <w:bCs/>
                <w:sz w:val="20"/>
                <w:szCs w:val="20"/>
              </w:rPr>
              <w:t xml:space="preserve"> wyrazy </w:t>
            </w:r>
          </w:p>
          <w:p w14:paraId="3281CE54" w14:textId="77777777" w:rsidR="00F470EE" w:rsidRPr="00AD45CE" w:rsidRDefault="00F470EE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 w:rsidRPr="00AD45CE">
              <w:rPr>
                <w:sz w:val="20"/>
                <w:szCs w:val="20"/>
              </w:rPr>
              <w:t>rozumie wszystkie</w:t>
            </w:r>
            <w:r w:rsidRPr="00AD45CE">
              <w:rPr>
                <w:color w:val="FF0000"/>
                <w:sz w:val="20"/>
                <w:szCs w:val="20"/>
              </w:rPr>
              <w:t xml:space="preserve"> </w:t>
            </w:r>
            <w:r w:rsidRPr="00AD45CE">
              <w:rPr>
                <w:sz w:val="20"/>
                <w:szCs w:val="20"/>
              </w:rPr>
              <w:t>infor</w:t>
            </w:r>
            <w:r>
              <w:rPr>
                <w:sz w:val="20"/>
                <w:szCs w:val="20"/>
              </w:rPr>
              <w:t>macje w tekście</w:t>
            </w:r>
            <w:r w:rsidRPr="00AD45CE">
              <w:rPr>
                <w:sz w:val="20"/>
                <w:szCs w:val="20"/>
              </w:rPr>
              <w:t xml:space="preserve"> oraz wykonuje po</w:t>
            </w:r>
            <w:r>
              <w:rPr>
                <w:sz w:val="20"/>
                <w:szCs w:val="20"/>
              </w:rPr>
              <w:t>prawnie wszystkie zadania z nim</w:t>
            </w:r>
            <w:r w:rsidRPr="00AD45CE">
              <w:rPr>
                <w:sz w:val="20"/>
                <w:szCs w:val="20"/>
              </w:rPr>
              <w:t xml:space="preserve"> związane</w:t>
            </w:r>
            <w:r>
              <w:rPr>
                <w:sz w:val="20"/>
                <w:szCs w:val="20"/>
              </w:rPr>
              <w:t xml:space="preserve">, w tym </w:t>
            </w:r>
            <w:r>
              <w:rPr>
                <w:iCs/>
                <w:sz w:val="20"/>
                <w:szCs w:val="20"/>
              </w:rPr>
              <w:t>uzupełnia właściwymi wyrazami wszystkie luki otwarte</w:t>
            </w:r>
          </w:p>
          <w:p w14:paraId="38D52E9A" w14:textId="77777777" w:rsidR="00F470EE" w:rsidRDefault="00F470EE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oparciu o podane punkty i własne pomysły, aktywnie uczestniczy w dyskusji o najważniejszych cechach zrównoważonego miasta, umie poprawnie podać uzasadnienie wyboru</w:t>
            </w:r>
          </w:p>
          <w:p w14:paraId="6569ABBA" w14:textId="77777777" w:rsidR="00F470EE" w:rsidRPr="00D31BC2" w:rsidRDefault="00F470EE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tworzy i poprawnie prezentuje plan swojego miejsca zamieszkania jako tzw. 15-minutowego miasta, uwzględnia wszystkie podane punkty w mieście i uzasadnia ich rozmieszczenie</w:t>
            </w:r>
          </w:p>
        </w:tc>
      </w:tr>
    </w:tbl>
    <w:p w14:paraId="48D946B0" w14:textId="6FA4ACED" w:rsidR="009C6924" w:rsidRDefault="009C6924">
      <w:pPr>
        <w:rPr>
          <w:b/>
          <w:bCs/>
          <w:color w:val="000000"/>
          <w:sz w:val="16"/>
          <w:szCs w:val="16"/>
          <w:lang w:eastAsia="en-US"/>
        </w:rPr>
      </w:pPr>
      <w:r w:rsidRPr="00512EED">
        <w:rPr>
          <w:b/>
          <w:bCs/>
          <w:color w:val="000000"/>
          <w:sz w:val="16"/>
          <w:szCs w:val="16"/>
          <w:lang w:eastAsia="en-US"/>
        </w:rPr>
        <w:br w:type="page"/>
      </w:r>
    </w:p>
    <w:p w14:paraId="01DD8361" w14:textId="2B83857C" w:rsidR="005411A4" w:rsidRPr="00512EED" w:rsidRDefault="005411A4">
      <w:pPr>
        <w:rPr>
          <w:b/>
          <w:bCs/>
          <w:color w:val="000000"/>
          <w:sz w:val="16"/>
          <w:szCs w:val="16"/>
          <w:lang w:eastAsia="en-US"/>
        </w:rPr>
      </w:pPr>
    </w:p>
    <w:tbl>
      <w:tblPr>
        <w:tblW w:w="1555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98"/>
        <w:gridCol w:w="2810"/>
        <w:gridCol w:w="2811"/>
        <w:gridCol w:w="2811"/>
        <w:gridCol w:w="2811"/>
        <w:gridCol w:w="2811"/>
      </w:tblGrid>
      <w:tr w:rsidR="00F470EE" w14:paraId="36048468" w14:textId="77777777" w:rsidTr="003674CC">
        <w:trPr>
          <w:trHeight w:val="210"/>
          <w:tblHeader/>
        </w:trPr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3CD0631A" w14:textId="200884DB" w:rsidR="00F470EE" w:rsidRPr="00CC01C2" w:rsidRDefault="00F470EE" w:rsidP="00C16875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CC01C2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ROZDZIAŁ 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176AC05" w14:textId="77777777" w:rsidR="00F470EE" w:rsidRPr="00CC01C2" w:rsidRDefault="00F470EE" w:rsidP="00C1687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CC01C2">
              <w:rPr>
                <w:b/>
                <w:bCs/>
                <w:color w:val="000000"/>
                <w:sz w:val="20"/>
                <w:szCs w:val="20"/>
                <w:lang w:eastAsia="en-US"/>
              </w:rPr>
              <w:t>OCENA DOPUSZCZAJĄCA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0B211E8" w14:textId="77777777" w:rsidR="00F470EE" w:rsidRPr="00CC01C2" w:rsidRDefault="00F470EE" w:rsidP="00C1687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CC01C2">
              <w:rPr>
                <w:b/>
                <w:bCs/>
                <w:color w:val="000000"/>
                <w:sz w:val="20"/>
                <w:szCs w:val="20"/>
                <w:lang w:eastAsia="en-US"/>
              </w:rPr>
              <w:t>OCENA</w:t>
            </w:r>
            <w:r w:rsidRPr="00CC01C2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CC01C2">
              <w:rPr>
                <w:b/>
                <w:bCs/>
                <w:color w:val="000000"/>
                <w:sz w:val="20"/>
                <w:szCs w:val="20"/>
                <w:lang w:eastAsia="en-US"/>
              </w:rPr>
              <w:t>DOSTATECZNA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A65E62C" w14:textId="77777777" w:rsidR="00F470EE" w:rsidRPr="00CC01C2" w:rsidRDefault="00F470EE" w:rsidP="00C1687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CC01C2">
              <w:rPr>
                <w:b/>
                <w:bCs/>
                <w:color w:val="000000"/>
                <w:sz w:val="20"/>
                <w:szCs w:val="20"/>
                <w:lang w:eastAsia="en-US"/>
              </w:rPr>
              <w:t>OCENA DOBRA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3BE740" w14:textId="77777777" w:rsidR="00F470EE" w:rsidRPr="00CC01C2" w:rsidRDefault="00F470EE" w:rsidP="00C1687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CC01C2">
              <w:rPr>
                <w:b/>
                <w:bCs/>
                <w:color w:val="000000"/>
                <w:sz w:val="20"/>
                <w:szCs w:val="20"/>
                <w:lang w:eastAsia="en-US"/>
              </w:rPr>
              <w:t>OCENA BARDZO DOBRA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233DBE" w14:textId="77777777" w:rsidR="00F470EE" w:rsidRDefault="00F470EE" w:rsidP="00C16875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>OCENA CELUJĄCA</w:t>
            </w:r>
          </w:p>
        </w:tc>
      </w:tr>
      <w:tr w:rsidR="00F470EE" w14:paraId="66174AEC" w14:textId="77777777" w:rsidTr="003674CC">
        <w:trPr>
          <w:trHeight w:val="420"/>
          <w:tblHeader/>
        </w:trPr>
        <w:tc>
          <w:tcPr>
            <w:tcW w:w="1508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85049" w14:textId="77777777" w:rsidR="00F470EE" w:rsidRPr="00CC01C2" w:rsidRDefault="00F470EE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CC01C2">
              <w:rPr>
                <w:b/>
                <w:bCs/>
                <w:color w:val="000000"/>
                <w:sz w:val="16"/>
                <w:szCs w:val="16"/>
                <w:lang w:eastAsia="en-US"/>
              </w:rPr>
              <w:t>(KATEGORIE WYMAGAŃ)</w:t>
            </w:r>
          </w:p>
        </w:tc>
        <w:tc>
          <w:tcPr>
            <w:tcW w:w="28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CFDCC" w14:textId="77777777" w:rsidR="00F470EE" w:rsidRPr="00CC01C2" w:rsidRDefault="00F470EE" w:rsidP="00C16875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16FEC" w14:textId="77777777" w:rsidR="00F470EE" w:rsidRPr="00CC01C2" w:rsidRDefault="00F470EE" w:rsidP="00C16875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F9165" w14:textId="77777777" w:rsidR="00F470EE" w:rsidRPr="00CC01C2" w:rsidRDefault="00F470EE" w:rsidP="00C16875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98F4E" w14:textId="77777777" w:rsidR="00F470EE" w:rsidRPr="00CC01C2" w:rsidRDefault="00F470EE" w:rsidP="00C16875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B8558" w14:textId="77777777" w:rsidR="00F470EE" w:rsidRDefault="00F470EE" w:rsidP="00C16875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F470EE" w14:paraId="3556FB95" w14:textId="77777777" w:rsidTr="003674CC">
        <w:trPr>
          <w:trHeight w:val="397"/>
          <w:tblHeader/>
        </w:trPr>
        <w:tc>
          <w:tcPr>
            <w:tcW w:w="28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26A2244A" w14:textId="77777777" w:rsidR="00F470EE" w:rsidRDefault="00F470EE" w:rsidP="00C16875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UCZEŃ:</w:t>
            </w:r>
          </w:p>
        </w:tc>
      </w:tr>
      <w:tr w:rsidR="00F470EE" w:rsidRPr="00D54DA1" w14:paraId="0B1C6078" w14:textId="77777777" w:rsidTr="003674CC">
        <w:trPr>
          <w:trHeight w:val="383"/>
        </w:trPr>
        <w:tc>
          <w:tcPr>
            <w:tcW w:w="28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64FE4EA8" w14:textId="77777777" w:rsidR="00F470EE" w:rsidRDefault="00F470EE" w:rsidP="00C16875">
            <w:pPr>
              <w:spacing w:line="276" w:lineRule="auto"/>
              <w:ind w:left="69"/>
              <w:jc w:val="center"/>
              <w:rPr>
                <w:b/>
                <w:bCs/>
                <w:lang w:val="en-US" w:eastAsia="en-US"/>
              </w:rPr>
            </w:pPr>
            <w:r>
              <w:rPr>
                <w:b/>
                <w:bCs/>
                <w:lang w:val="en-US" w:eastAsia="en-US"/>
              </w:rPr>
              <w:t xml:space="preserve">UNIT 4 – </w:t>
            </w:r>
            <w:r>
              <w:rPr>
                <w:b/>
                <w:bCs/>
                <w:i/>
                <w:iCs/>
                <w:lang w:val="en-US" w:eastAsia="en-US"/>
              </w:rPr>
              <w:t>CHANCE &amp; COINCIDENCE</w:t>
            </w:r>
          </w:p>
        </w:tc>
      </w:tr>
      <w:tr w:rsidR="00F470EE" w14:paraId="05E358E3" w14:textId="77777777" w:rsidTr="003674CC">
        <w:trPr>
          <w:trHeight w:val="1304"/>
        </w:trPr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5AADA27A" w14:textId="77777777" w:rsidR="00F470EE" w:rsidRPr="00D049FC" w:rsidRDefault="00F470EE" w:rsidP="00C16875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val="en-US" w:eastAsia="en-US"/>
              </w:rPr>
            </w:pPr>
            <w:r>
              <w:rPr>
                <w:b/>
                <w:bCs/>
                <w:sz w:val="22"/>
                <w:szCs w:val="22"/>
                <w:lang w:val="en-US" w:eastAsia="en-US"/>
              </w:rPr>
              <w:t>4</w:t>
            </w:r>
            <w:r w:rsidRPr="00D049FC">
              <w:rPr>
                <w:b/>
                <w:bCs/>
                <w:sz w:val="22"/>
                <w:szCs w:val="22"/>
                <w:lang w:val="en-US" w:eastAsia="en-US"/>
              </w:rPr>
              <w:t>a</w:t>
            </w:r>
          </w:p>
          <w:p w14:paraId="523EF5B7" w14:textId="77777777" w:rsidR="00F470EE" w:rsidRPr="006B3CAA" w:rsidRDefault="00F470EE" w:rsidP="00C16875">
            <w:pPr>
              <w:spacing w:line="276" w:lineRule="auto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</w:pPr>
            <w:r w:rsidRPr="00D049FC"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  <w:t>Reading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54DB0" w14:textId="77777777" w:rsidR="00F470EE" w:rsidRPr="00EE1464" w:rsidRDefault="00F470EE" w:rsidP="00C16875">
            <w:pPr>
              <w:numPr>
                <w:ilvl w:val="0"/>
                <w:numId w:val="2"/>
              </w:numPr>
              <w:ind w:left="90" w:hanging="175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zna </w:t>
            </w:r>
            <w:r w:rsidRPr="009036E2">
              <w:rPr>
                <w:sz w:val="20"/>
                <w:szCs w:val="20"/>
                <w:lang w:eastAsia="en-US"/>
              </w:rPr>
              <w:t>podstawowe</w:t>
            </w:r>
            <w:r>
              <w:rPr>
                <w:sz w:val="20"/>
                <w:szCs w:val="20"/>
                <w:lang w:eastAsia="en-US"/>
              </w:rPr>
              <w:t xml:space="preserve"> słownictwo </w:t>
            </w:r>
            <w:r>
              <w:rPr>
                <w:sz w:val="20"/>
                <w:szCs w:val="20"/>
              </w:rPr>
              <w:t>opisujące różne dziwne zdarzenia losowe, w tym historyczne</w:t>
            </w:r>
            <w:r>
              <w:rPr>
                <w:bCs/>
                <w:sz w:val="20"/>
                <w:szCs w:val="20"/>
              </w:rPr>
              <w:t xml:space="preserve">; zna podstawowe </w:t>
            </w:r>
            <w:r>
              <w:rPr>
                <w:sz w:val="20"/>
                <w:szCs w:val="20"/>
              </w:rPr>
              <w:t xml:space="preserve">słownictwo dot. </w:t>
            </w:r>
            <w:r>
              <w:rPr>
                <w:bCs/>
                <w:sz w:val="20"/>
                <w:szCs w:val="20"/>
              </w:rPr>
              <w:t>zdarzeń losowych w życiu człowieka i sposobu reagowania na nie,</w:t>
            </w:r>
            <w:r>
              <w:rPr>
                <w:sz w:val="20"/>
                <w:szCs w:val="20"/>
              </w:rPr>
              <w:t xml:space="preserve"> w tym część wyróżnionych słów i zwrotów</w:t>
            </w:r>
          </w:p>
          <w:p w14:paraId="4D623B78" w14:textId="77777777" w:rsidR="00F470EE" w:rsidRDefault="00F470EE" w:rsidP="00273F4C">
            <w:pPr>
              <w:numPr>
                <w:ilvl w:val="0"/>
                <w:numId w:val="2"/>
              </w:numPr>
              <w:ind w:left="90" w:hanging="175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ww. wiedzę stosuje </w:t>
            </w:r>
            <w:r>
              <w:rPr>
                <w:color w:val="000000"/>
                <w:sz w:val="20"/>
                <w:szCs w:val="20"/>
                <w:lang w:eastAsia="en-US"/>
              </w:rPr>
              <w:t>w znacznej części prawidłowo</w:t>
            </w:r>
            <w:r>
              <w:rPr>
                <w:sz w:val="20"/>
                <w:szCs w:val="20"/>
                <w:lang w:eastAsia="en-US"/>
              </w:rPr>
              <w:t xml:space="preserve"> w ćwiczeniach leksykalnych, </w:t>
            </w:r>
            <w:r>
              <w:rPr>
                <w:sz w:val="20"/>
                <w:szCs w:val="20"/>
              </w:rPr>
              <w:t>w tym w zadaniu słowotwórczym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03EF6" w14:textId="77777777" w:rsidR="00F470EE" w:rsidRPr="003A1432" w:rsidRDefault="00F470EE" w:rsidP="00C16875">
            <w:pPr>
              <w:numPr>
                <w:ilvl w:val="0"/>
                <w:numId w:val="2"/>
              </w:numPr>
              <w:ind w:left="90" w:hanging="175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zna znaczną część słownictwa opisującego różne dziwne zdarzenia losowe, w tym historyczne</w:t>
            </w:r>
            <w:r>
              <w:rPr>
                <w:bCs/>
                <w:sz w:val="20"/>
                <w:szCs w:val="20"/>
              </w:rPr>
              <w:t xml:space="preserve">; zna znaczną część </w:t>
            </w:r>
            <w:r>
              <w:rPr>
                <w:sz w:val="20"/>
                <w:szCs w:val="20"/>
              </w:rPr>
              <w:t xml:space="preserve">słownictwa dot. </w:t>
            </w:r>
            <w:r>
              <w:rPr>
                <w:bCs/>
                <w:sz w:val="20"/>
                <w:szCs w:val="20"/>
              </w:rPr>
              <w:t>zdarzeń losowych w życiu człowieka i sposobu reagowania na nie,</w:t>
            </w:r>
            <w:r>
              <w:rPr>
                <w:sz w:val="20"/>
                <w:szCs w:val="20"/>
              </w:rPr>
              <w:t xml:space="preserve"> w tym znaczną część wyróżnionych słów i zwrotów</w:t>
            </w:r>
          </w:p>
          <w:p w14:paraId="54CC5170" w14:textId="77777777" w:rsidR="00F470EE" w:rsidRDefault="00F470EE" w:rsidP="00C16875">
            <w:pPr>
              <w:numPr>
                <w:ilvl w:val="0"/>
                <w:numId w:val="2"/>
              </w:numPr>
              <w:ind w:left="90" w:hanging="175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ww. wiedzę stosuje </w:t>
            </w:r>
            <w:r>
              <w:rPr>
                <w:color w:val="000000"/>
                <w:sz w:val="20"/>
                <w:szCs w:val="20"/>
                <w:lang w:eastAsia="en-US"/>
              </w:rPr>
              <w:t>na ogół prawidłowo</w:t>
            </w:r>
            <w:r>
              <w:rPr>
                <w:sz w:val="20"/>
                <w:szCs w:val="20"/>
                <w:lang w:eastAsia="en-US"/>
              </w:rPr>
              <w:t xml:space="preserve"> w ćwiczeniach leksykalnych,</w:t>
            </w:r>
            <w:r>
              <w:rPr>
                <w:sz w:val="20"/>
                <w:szCs w:val="20"/>
              </w:rPr>
              <w:t xml:space="preserve"> w tym w zadaniu słowotwórczym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D0902" w14:textId="77777777" w:rsidR="00F470EE" w:rsidRDefault="00F470EE" w:rsidP="00C16875">
            <w:pPr>
              <w:numPr>
                <w:ilvl w:val="0"/>
                <w:numId w:val="4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zna większość słownictwa opisującego różne dziwne zdarzenia losowe, w tym historyczne</w:t>
            </w:r>
            <w:r>
              <w:rPr>
                <w:bCs/>
                <w:sz w:val="20"/>
                <w:szCs w:val="20"/>
              </w:rPr>
              <w:t xml:space="preserve">; zna większość </w:t>
            </w:r>
            <w:r>
              <w:rPr>
                <w:sz w:val="20"/>
                <w:szCs w:val="20"/>
              </w:rPr>
              <w:t xml:space="preserve">słownictwa dot. </w:t>
            </w:r>
            <w:r>
              <w:rPr>
                <w:bCs/>
                <w:sz w:val="20"/>
                <w:szCs w:val="20"/>
              </w:rPr>
              <w:t>zdarzeń losowych w życiu człowieka i sposobu reagowania na nie,</w:t>
            </w:r>
            <w:r>
              <w:rPr>
                <w:sz w:val="20"/>
                <w:szCs w:val="20"/>
              </w:rPr>
              <w:t xml:space="preserve"> w tym większość wyróżnionych słów i zwrotów</w:t>
            </w:r>
          </w:p>
          <w:p w14:paraId="352F6AF8" w14:textId="77777777" w:rsidR="00F470EE" w:rsidRDefault="00F470EE" w:rsidP="00C16875">
            <w:pPr>
              <w:numPr>
                <w:ilvl w:val="0"/>
                <w:numId w:val="4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ww. wiedzę stosuje </w:t>
            </w:r>
            <w:r>
              <w:rPr>
                <w:color w:val="000000"/>
                <w:sz w:val="20"/>
                <w:szCs w:val="20"/>
                <w:lang w:eastAsia="en-US"/>
              </w:rPr>
              <w:t>w większości prawidłowo</w:t>
            </w:r>
            <w:r>
              <w:rPr>
                <w:sz w:val="20"/>
                <w:szCs w:val="20"/>
                <w:lang w:eastAsia="en-US"/>
              </w:rPr>
              <w:t xml:space="preserve"> w ćwiczeniach leksykalnych,</w:t>
            </w:r>
            <w:r>
              <w:rPr>
                <w:sz w:val="20"/>
                <w:szCs w:val="20"/>
              </w:rPr>
              <w:t xml:space="preserve"> w tym w zadaniu słowotwórczym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76C61" w14:textId="4CAB1B6C" w:rsidR="00F470EE" w:rsidRDefault="00F470EE" w:rsidP="00C16875">
            <w:pPr>
              <w:numPr>
                <w:ilvl w:val="0"/>
                <w:numId w:val="4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zna prawie całe słownictwo </w:t>
            </w:r>
            <w:r>
              <w:rPr>
                <w:sz w:val="20"/>
                <w:szCs w:val="20"/>
              </w:rPr>
              <w:t>opisujące różne dziwne zdarzenia losowe, w tym historyczne</w:t>
            </w:r>
            <w:r>
              <w:rPr>
                <w:bCs/>
                <w:sz w:val="20"/>
                <w:szCs w:val="20"/>
              </w:rPr>
              <w:t xml:space="preserve">; </w:t>
            </w:r>
            <w:r w:rsidR="000C00C8">
              <w:rPr>
                <w:bCs/>
                <w:sz w:val="20"/>
                <w:szCs w:val="20"/>
              </w:rPr>
              <w:t xml:space="preserve">zna </w:t>
            </w:r>
            <w:r>
              <w:rPr>
                <w:bCs/>
                <w:sz w:val="20"/>
                <w:szCs w:val="20"/>
              </w:rPr>
              <w:t xml:space="preserve">prawie całe </w:t>
            </w:r>
            <w:r>
              <w:rPr>
                <w:sz w:val="20"/>
                <w:szCs w:val="20"/>
              </w:rPr>
              <w:t xml:space="preserve">słownictwo dot. </w:t>
            </w:r>
            <w:r>
              <w:rPr>
                <w:bCs/>
                <w:sz w:val="20"/>
                <w:szCs w:val="20"/>
              </w:rPr>
              <w:t>zdarzeń losowych w życiu człowieka i sposobu reagowania na nie,</w:t>
            </w:r>
            <w:r>
              <w:rPr>
                <w:sz w:val="20"/>
                <w:szCs w:val="20"/>
              </w:rPr>
              <w:t xml:space="preserve"> w tym prawie wszystkie wyróżnione słowa i zwroty </w:t>
            </w:r>
          </w:p>
          <w:p w14:paraId="3E75BF99" w14:textId="77777777" w:rsidR="00F470EE" w:rsidRPr="00FA00F6" w:rsidRDefault="00F470EE" w:rsidP="00C16875">
            <w:pPr>
              <w:numPr>
                <w:ilvl w:val="0"/>
                <w:numId w:val="4"/>
              </w:numPr>
              <w:ind w:left="75" w:hanging="160"/>
              <w:rPr>
                <w:sz w:val="20"/>
                <w:szCs w:val="20"/>
                <w:lang w:eastAsia="en-US"/>
              </w:rPr>
            </w:pPr>
            <w:r w:rsidRPr="00FA00F6">
              <w:rPr>
                <w:sz w:val="20"/>
                <w:szCs w:val="20"/>
                <w:lang w:eastAsia="en-US"/>
              </w:rPr>
              <w:t>ww. wiedzę stosuje</w:t>
            </w:r>
            <w:r w:rsidRPr="00FA00F6">
              <w:rPr>
                <w:color w:val="000000"/>
                <w:sz w:val="20"/>
                <w:szCs w:val="20"/>
                <w:lang w:eastAsia="en-US"/>
              </w:rPr>
              <w:t xml:space="preserve"> prawidłowo</w:t>
            </w:r>
            <w:r w:rsidRPr="00FA00F6">
              <w:rPr>
                <w:sz w:val="20"/>
                <w:szCs w:val="20"/>
                <w:lang w:eastAsia="en-US"/>
              </w:rPr>
              <w:t xml:space="preserve"> w ćwiczeniach leksykalnych, </w:t>
            </w:r>
            <w:r>
              <w:rPr>
                <w:sz w:val="20"/>
                <w:szCs w:val="20"/>
              </w:rPr>
              <w:t xml:space="preserve">w tym w zadaniu słowotwórczym, </w:t>
            </w:r>
            <w:r w:rsidRPr="00FA00F6">
              <w:rPr>
                <w:sz w:val="20"/>
                <w:szCs w:val="20"/>
                <w:lang w:eastAsia="en-US"/>
              </w:rPr>
              <w:t>popełnia nieliczne błędy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41BE3" w14:textId="77777777" w:rsidR="00F470EE" w:rsidRDefault="00F470EE" w:rsidP="00C16875">
            <w:pPr>
              <w:numPr>
                <w:ilvl w:val="0"/>
                <w:numId w:val="4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zna całe słownictwo </w:t>
            </w:r>
            <w:r>
              <w:rPr>
                <w:sz w:val="20"/>
                <w:szCs w:val="20"/>
              </w:rPr>
              <w:t>opisujące różne dziwne zdarzenia losowe, w tym historyczne</w:t>
            </w:r>
            <w:r>
              <w:rPr>
                <w:bCs/>
                <w:sz w:val="20"/>
                <w:szCs w:val="20"/>
              </w:rPr>
              <w:t xml:space="preserve">; zna całe </w:t>
            </w:r>
            <w:r>
              <w:rPr>
                <w:sz w:val="20"/>
                <w:szCs w:val="20"/>
              </w:rPr>
              <w:t xml:space="preserve">słownictwo dot. </w:t>
            </w:r>
            <w:r>
              <w:rPr>
                <w:bCs/>
                <w:sz w:val="20"/>
                <w:szCs w:val="20"/>
              </w:rPr>
              <w:t>zdarzeń losowych w życiu człowieka i sposobu reagowania na nie,</w:t>
            </w:r>
            <w:r>
              <w:rPr>
                <w:sz w:val="20"/>
                <w:szCs w:val="20"/>
              </w:rPr>
              <w:t xml:space="preserve"> w tym wszystkie wyróżnione słowa i zwroty</w:t>
            </w:r>
          </w:p>
          <w:p w14:paraId="3DEE9BFF" w14:textId="77777777" w:rsidR="00F470EE" w:rsidRPr="00C720A8" w:rsidRDefault="00F470EE" w:rsidP="00C16875">
            <w:pPr>
              <w:numPr>
                <w:ilvl w:val="0"/>
                <w:numId w:val="6"/>
              </w:numPr>
              <w:ind w:left="55" w:hanging="140"/>
              <w:rPr>
                <w:bCs/>
                <w:sz w:val="20"/>
                <w:szCs w:val="20"/>
              </w:rPr>
            </w:pPr>
            <w:r w:rsidRPr="00CE547D">
              <w:rPr>
                <w:sz w:val="20"/>
                <w:szCs w:val="20"/>
                <w:lang w:eastAsia="en-US"/>
              </w:rPr>
              <w:t>ww. wiedzę stosuje</w:t>
            </w:r>
            <w:r w:rsidRPr="00CE547D">
              <w:rPr>
                <w:color w:val="000000"/>
                <w:sz w:val="20"/>
                <w:szCs w:val="20"/>
                <w:lang w:eastAsia="en-US"/>
              </w:rPr>
              <w:t xml:space="preserve"> prawidłowo</w:t>
            </w:r>
            <w:r w:rsidRPr="00CE547D">
              <w:rPr>
                <w:sz w:val="20"/>
                <w:szCs w:val="20"/>
                <w:lang w:eastAsia="en-US"/>
              </w:rPr>
              <w:t xml:space="preserve"> w ćwiczeniach leksykalnych, </w:t>
            </w:r>
            <w:r>
              <w:rPr>
                <w:sz w:val="20"/>
                <w:szCs w:val="20"/>
              </w:rPr>
              <w:t xml:space="preserve">w tym w zadaniu słowotwórczym, </w:t>
            </w:r>
            <w:r w:rsidRPr="00CE547D">
              <w:rPr>
                <w:sz w:val="20"/>
                <w:szCs w:val="20"/>
                <w:lang w:eastAsia="en-US"/>
              </w:rPr>
              <w:t>może popełniać sporadyczne błędy</w:t>
            </w:r>
          </w:p>
        </w:tc>
      </w:tr>
      <w:tr w:rsidR="00F470EE" w14:paraId="004B0E8E" w14:textId="77777777" w:rsidTr="003674CC">
        <w:trPr>
          <w:cantSplit/>
          <w:trHeight w:val="1466"/>
        </w:trPr>
        <w:tc>
          <w:tcPr>
            <w:tcW w:w="150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7DD5A85F" w14:textId="77777777" w:rsidR="00F470EE" w:rsidRPr="00CC01C2" w:rsidRDefault="00F470EE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CC01C2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ZNAJOMOŚĆ ŚRODKÓW JĘZYKOWYCH </w:t>
            </w:r>
          </w:p>
        </w:tc>
        <w:tc>
          <w:tcPr>
            <w:tcW w:w="2829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08A92F4A" w14:textId="77777777" w:rsidR="00F470EE" w:rsidRDefault="00F470EE" w:rsidP="00C16875">
            <w:pPr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D87D737" w14:textId="77777777" w:rsidR="00F470EE" w:rsidRDefault="00F470EE" w:rsidP="00C16875">
            <w:pPr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3F582EB3" w14:textId="77777777" w:rsidR="00F470EE" w:rsidRDefault="00F470EE" w:rsidP="00C1687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35045B13" w14:textId="77777777" w:rsidR="00F470EE" w:rsidRDefault="00F470EE" w:rsidP="00C1687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0326BDC6" w14:textId="77777777" w:rsidR="00F470EE" w:rsidRDefault="00F470EE" w:rsidP="00C16875">
            <w:pPr>
              <w:rPr>
                <w:sz w:val="20"/>
                <w:szCs w:val="20"/>
                <w:lang w:eastAsia="en-US"/>
              </w:rPr>
            </w:pPr>
          </w:p>
        </w:tc>
      </w:tr>
      <w:tr w:rsidR="00F470EE" w14:paraId="70D6A479" w14:textId="77777777" w:rsidTr="003674CC">
        <w:trPr>
          <w:cantSplit/>
          <w:trHeight w:val="2961"/>
        </w:trPr>
        <w:tc>
          <w:tcPr>
            <w:tcW w:w="150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5A7A04D9" w14:textId="77777777" w:rsidR="00F470EE" w:rsidRPr="006C53E7" w:rsidRDefault="00F470EE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R</w:t>
            </w:r>
            <w:r w:rsidRPr="006C53E7">
              <w:rPr>
                <w:b/>
                <w:bCs/>
                <w:color w:val="000000"/>
                <w:sz w:val="16"/>
                <w:szCs w:val="16"/>
                <w:lang w:eastAsia="en-US"/>
              </w:rPr>
              <w:t>OZUMIEN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IE WYPOWIEDZI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 xml:space="preserve">I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PRZETWA-RZANIE WYPOWIEDZI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1618F091" w14:textId="77777777" w:rsidR="00F470EE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rozumie </w:t>
            </w:r>
            <w:r w:rsidRPr="00CE547D">
              <w:rPr>
                <w:sz w:val="20"/>
                <w:szCs w:val="20"/>
                <w:lang w:eastAsia="en-US"/>
              </w:rPr>
              <w:t xml:space="preserve">większość </w:t>
            </w:r>
            <w:r w:rsidRPr="00CE547D">
              <w:rPr>
                <w:sz w:val="20"/>
                <w:szCs w:val="20"/>
              </w:rPr>
              <w:t>kluczowych</w:t>
            </w:r>
            <w:r>
              <w:rPr>
                <w:sz w:val="20"/>
                <w:szCs w:val="20"/>
              </w:rPr>
              <w:t xml:space="preserve"> informacji w prezentacjach wideo, tekście i zdaniach</w:t>
            </w:r>
          </w:p>
          <w:p w14:paraId="55D197EE" w14:textId="77777777" w:rsidR="00F470EE" w:rsidRPr="003147D9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wykonuje w znacznej części poprawnie większość zadań dot. przekazywania informacji z prezentacji wideo oraz rozwiązuje prawidłowo</w:t>
            </w:r>
            <w:r w:rsidRPr="00CB333A">
              <w:rPr>
                <w:sz w:val="20"/>
                <w:szCs w:val="20"/>
              </w:rPr>
              <w:t xml:space="preserve"> część punktów w </w:t>
            </w:r>
            <w:r>
              <w:rPr>
                <w:sz w:val="20"/>
                <w:szCs w:val="20"/>
              </w:rPr>
              <w:t>zadaniu na dobór fragmentów tekstu do luk (+ zna strategię wykonania zadania)</w:t>
            </w:r>
          </w:p>
          <w:p w14:paraId="64BE7A92" w14:textId="77777777" w:rsidR="00F470EE" w:rsidRPr="003147D9" w:rsidRDefault="00F470EE" w:rsidP="00C16875">
            <w:pPr>
              <w:numPr>
                <w:ilvl w:val="0"/>
                <w:numId w:val="2"/>
              </w:numPr>
              <w:spacing w:after="120"/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uczestniczy w redagowaniu wywiadu z bohaterką tekstu, odgrywa jedną z ról i jest na ogół komunikatywny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A712F91" w14:textId="77777777" w:rsidR="00F470EE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rozumie </w:t>
            </w:r>
            <w:r w:rsidRPr="00CE547D">
              <w:rPr>
                <w:sz w:val="20"/>
                <w:szCs w:val="20"/>
              </w:rPr>
              <w:t>kluczowe</w:t>
            </w:r>
            <w:r>
              <w:rPr>
                <w:sz w:val="20"/>
                <w:szCs w:val="20"/>
              </w:rPr>
              <w:t xml:space="preserve"> informacje w prezentacjach wideo, tekście i zdaniach</w:t>
            </w:r>
          </w:p>
          <w:p w14:paraId="633AC988" w14:textId="5B47D8AC" w:rsidR="00F470EE" w:rsidRPr="003147D9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 w:rsidRPr="00CB333A">
              <w:rPr>
                <w:sz w:val="20"/>
                <w:szCs w:val="20"/>
              </w:rPr>
              <w:t xml:space="preserve">wykonuje w miarę poprawnie większość zadań dot. przekazywania </w:t>
            </w:r>
            <w:r>
              <w:rPr>
                <w:sz w:val="20"/>
                <w:szCs w:val="20"/>
              </w:rPr>
              <w:t xml:space="preserve">informacji z prezentacji wideo oraz rozwiązuje </w:t>
            </w:r>
            <w:r w:rsidRPr="00CB333A">
              <w:rPr>
                <w:sz w:val="20"/>
                <w:szCs w:val="20"/>
              </w:rPr>
              <w:t xml:space="preserve">prawidłowo znaczną część punktów w </w:t>
            </w:r>
            <w:r>
              <w:rPr>
                <w:sz w:val="20"/>
                <w:szCs w:val="20"/>
              </w:rPr>
              <w:t>zadaniu na dobór fragmentów tekstu do luk (+ zna strategię wykonania zadania)</w:t>
            </w:r>
          </w:p>
          <w:p w14:paraId="615249FC" w14:textId="77777777" w:rsidR="00F470EE" w:rsidRPr="006B3CAA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uczestniczy w redagowaniu wywiadu z bohaterką tekstu, odgrywa jedną z ról i jest w większości komunikatywny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2CED31BF" w14:textId="77777777" w:rsidR="00F470EE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większość informacji w prezentacjach wideo, tekście i zdaniach</w:t>
            </w:r>
          </w:p>
          <w:p w14:paraId="229A4721" w14:textId="77777777" w:rsidR="00F470EE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 w:rsidRPr="009915D5">
              <w:rPr>
                <w:sz w:val="20"/>
                <w:szCs w:val="20"/>
              </w:rPr>
              <w:t xml:space="preserve">wykonuje poprawnie większość zadań dot. przekazywania informacji z prezentacji wideo </w:t>
            </w:r>
            <w:r>
              <w:rPr>
                <w:sz w:val="20"/>
                <w:szCs w:val="20"/>
              </w:rPr>
              <w:t xml:space="preserve">oraz rozwiązuje </w:t>
            </w:r>
            <w:r w:rsidRPr="009915D5">
              <w:rPr>
                <w:sz w:val="20"/>
                <w:szCs w:val="20"/>
              </w:rPr>
              <w:t xml:space="preserve">prawidłowo większość punktów w </w:t>
            </w:r>
            <w:r>
              <w:rPr>
                <w:sz w:val="20"/>
                <w:szCs w:val="20"/>
              </w:rPr>
              <w:t xml:space="preserve">zadaniu na dobór fragmentów tekstu do luk (+ zna strategię wykonania zadania) </w:t>
            </w:r>
          </w:p>
          <w:p w14:paraId="13A76F31" w14:textId="77777777" w:rsidR="00F470EE" w:rsidRPr="009915D5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aktywnie uczestniczy w redagowaniu wywiadu z bohaterką tekstu, odgrywa jedną z ról, jest dość swobodny i komunikatywny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1961791B" w14:textId="77777777" w:rsidR="00F470EE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rozumie </w:t>
            </w:r>
            <w:r>
              <w:rPr>
                <w:sz w:val="20"/>
                <w:szCs w:val="20"/>
              </w:rPr>
              <w:t>prawie wszystkie informacje w prezentacjach wideo, tekście i zdaniach</w:t>
            </w:r>
          </w:p>
          <w:p w14:paraId="4B6FAD2A" w14:textId="77777777" w:rsidR="00F470EE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 w:rsidRPr="009915D5">
              <w:rPr>
                <w:sz w:val="20"/>
                <w:szCs w:val="20"/>
              </w:rPr>
              <w:t xml:space="preserve">wykonuje poprawnie prawie wszystkie zadania dot. przekazywania informacji z prezentacji wideo </w:t>
            </w:r>
            <w:r>
              <w:rPr>
                <w:sz w:val="20"/>
                <w:szCs w:val="20"/>
              </w:rPr>
              <w:t xml:space="preserve">oraz rozwiązuje </w:t>
            </w:r>
            <w:r w:rsidRPr="009915D5">
              <w:rPr>
                <w:sz w:val="20"/>
                <w:szCs w:val="20"/>
              </w:rPr>
              <w:t xml:space="preserve">prawidłowo prawie wszystkie punkty w </w:t>
            </w:r>
            <w:r>
              <w:rPr>
                <w:sz w:val="20"/>
                <w:szCs w:val="20"/>
              </w:rPr>
              <w:t xml:space="preserve">zadaniu na dobór fragmentów tekstu do luk (+ zna strategię wykonania zadania) </w:t>
            </w:r>
          </w:p>
          <w:p w14:paraId="1653127B" w14:textId="77777777" w:rsidR="00F470EE" w:rsidRPr="00B36982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aktywnie uczestniczy w redagowaniu wywiadu z bohaterką tekstu, odgrywa jedną z ról, jest swobodny i komunikatywny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0BF8B395" w14:textId="77777777" w:rsidR="00F470EE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rozumie wszystkie informacje </w:t>
            </w:r>
            <w:r>
              <w:rPr>
                <w:sz w:val="20"/>
                <w:szCs w:val="20"/>
              </w:rPr>
              <w:t>w prezentacjach wideo, tekście i zdaniach</w:t>
            </w:r>
          </w:p>
          <w:p w14:paraId="5F0E05C3" w14:textId="77777777" w:rsidR="00F470EE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 w:rsidRPr="009915D5">
              <w:rPr>
                <w:sz w:val="20"/>
                <w:szCs w:val="20"/>
              </w:rPr>
              <w:t xml:space="preserve">wykonuje poprawnie wszystkie zadania dot. przekazywania informacji z prezentacji wideo </w:t>
            </w:r>
            <w:r>
              <w:rPr>
                <w:sz w:val="20"/>
                <w:szCs w:val="20"/>
              </w:rPr>
              <w:t xml:space="preserve">oraz rozwiązuje </w:t>
            </w:r>
            <w:r w:rsidRPr="009915D5">
              <w:rPr>
                <w:sz w:val="20"/>
                <w:szCs w:val="20"/>
              </w:rPr>
              <w:t xml:space="preserve">prawidłowo wszystkie punkty w </w:t>
            </w:r>
            <w:r>
              <w:rPr>
                <w:sz w:val="20"/>
                <w:szCs w:val="20"/>
              </w:rPr>
              <w:t xml:space="preserve">zadaniu na dobór fragmentów tekstu do luk (+ zna strategię wykonania zadania) </w:t>
            </w:r>
          </w:p>
          <w:p w14:paraId="37FFF13E" w14:textId="77777777" w:rsidR="00F470EE" w:rsidRPr="00B36982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aktywnie uczestniczy w redagowaniu wywiadu z bohaterką tekstu, potrafi odegrać każdą z ról, w tym rolę tłumacza, jest swobodny i komunikatywny, mówi płynnie</w:t>
            </w:r>
          </w:p>
        </w:tc>
      </w:tr>
      <w:tr w:rsidR="00F470EE" w:rsidRPr="00FC07F7" w14:paraId="69C2793F" w14:textId="77777777" w:rsidTr="003674CC">
        <w:trPr>
          <w:trHeight w:val="3685"/>
        </w:trPr>
        <w:tc>
          <w:tcPr>
            <w:tcW w:w="15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570A4B3" w14:textId="13BD4061" w:rsidR="00F470EE" w:rsidRPr="006C53E7" w:rsidRDefault="00F470EE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C53E7">
              <w:rPr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>TWO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RZENIE WYPOWIEDZI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6B52D9" w14:textId="77777777" w:rsidR="00F470EE" w:rsidRPr="00A25056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val="en-AU" w:eastAsia="en-US"/>
              </w:rPr>
            </w:pPr>
            <w:r w:rsidRPr="00A25056">
              <w:rPr>
                <w:sz w:val="20"/>
                <w:szCs w:val="20"/>
                <w:lang w:val="en-AU"/>
              </w:rPr>
              <w:t xml:space="preserve">stara się uczestniczyć w dyskusji nt. cytatu: </w:t>
            </w:r>
            <w:r w:rsidRPr="00A25056">
              <w:rPr>
                <w:i/>
                <w:sz w:val="20"/>
                <w:szCs w:val="20"/>
                <w:lang w:val="en-AU"/>
              </w:rPr>
              <w:t>We are ruled by the forces of chance and coincidence.</w:t>
            </w:r>
            <w:r w:rsidRPr="00A25056">
              <w:rPr>
                <w:sz w:val="20"/>
                <w:szCs w:val="20"/>
                <w:lang w:val="en-AU"/>
              </w:rPr>
              <w:t xml:space="preserve"> </w:t>
            </w:r>
          </w:p>
          <w:p w14:paraId="1B9686E3" w14:textId="72A1951F" w:rsidR="00F470EE" w:rsidRPr="00F10318" w:rsidRDefault="00F470EE" w:rsidP="00F10318">
            <w:pPr>
              <w:numPr>
                <w:ilvl w:val="0"/>
                <w:numId w:val="7"/>
              </w:numPr>
              <w:ind w:left="57" w:hanging="142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 znacznej części poprawnie udziela krótkiej wypowiedzi o różnicy znaczeniowej pomiędzy wyrazami</w:t>
            </w:r>
            <w:r>
              <w:rPr>
                <w:i/>
                <w:sz w:val="20"/>
                <w:szCs w:val="20"/>
              </w:rPr>
              <w:t xml:space="preserve"> heroic </w:t>
            </w:r>
            <w:r>
              <w:rPr>
                <w:sz w:val="20"/>
                <w:szCs w:val="20"/>
              </w:rPr>
              <w:t xml:space="preserve">i </w:t>
            </w:r>
            <w:r>
              <w:rPr>
                <w:i/>
                <w:sz w:val="20"/>
                <w:szCs w:val="20"/>
              </w:rPr>
              <w:t>courageous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C16A5C" w14:textId="77777777" w:rsidR="00F470EE" w:rsidRPr="005B6CB2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val="en-AU" w:eastAsia="en-US"/>
              </w:rPr>
            </w:pPr>
            <w:r w:rsidRPr="005B6CB2">
              <w:rPr>
                <w:sz w:val="20"/>
                <w:szCs w:val="20"/>
                <w:lang w:val="en-AU"/>
              </w:rPr>
              <w:t xml:space="preserve">uczestniczy w dyskusji nt. cytatu: </w:t>
            </w:r>
            <w:r w:rsidRPr="005B6CB2">
              <w:rPr>
                <w:i/>
                <w:sz w:val="20"/>
                <w:szCs w:val="20"/>
                <w:lang w:val="en-AU"/>
              </w:rPr>
              <w:t>We are ruled by the forces of chance and coincidence.</w:t>
            </w:r>
            <w:r w:rsidRPr="005B6CB2">
              <w:rPr>
                <w:sz w:val="20"/>
                <w:szCs w:val="20"/>
                <w:lang w:val="en-AU"/>
              </w:rPr>
              <w:t xml:space="preserve"> </w:t>
            </w:r>
          </w:p>
          <w:p w14:paraId="1BF9EBB9" w14:textId="43E8D993" w:rsidR="00F470EE" w:rsidRPr="00F10318" w:rsidRDefault="00F470EE" w:rsidP="00F10318">
            <w:pPr>
              <w:numPr>
                <w:ilvl w:val="0"/>
                <w:numId w:val="27"/>
              </w:numPr>
              <w:ind w:left="83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miarę poprawnie udziela krótkiej </w:t>
            </w:r>
            <w:r>
              <w:rPr>
                <w:bCs/>
                <w:sz w:val="20"/>
                <w:szCs w:val="20"/>
              </w:rPr>
              <w:t>wypowiedzi</w:t>
            </w:r>
            <w:r>
              <w:rPr>
                <w:sz w:val="20"/>
                <w:szCs w:val="20"/>
              </w:rPr>
              <w:t xml:space="preserve"> o różnicy znaczeniowej pomiędzy wyrazami</w:t>
            </w:r>
            <w:r>
              <w:rPr>
                <w:i/>
                <w:sz w:val="20"/>
                <w:szCs w:val="20"/>
              </w:rPr>
              <w:t xml:space="preserve"> heroic </w:t>
            </w:r>
            <w:r>
              <w:rPr>
                <w:sz w:val="20"/>
                <w:szCs w:val="20"/>
              </w:rPr>
              <w:t xml:space="preserve">i </w:t>
            </w:r>
            <w:r>
              <w:rPr>
                <w:i/>
                <w:sz w:val="20"/>
                <w:szCs w:val="20"/>
              </w:rPr>
              <w:t>courageous</w:t>
            </w:r>
            <w:r>
              <w:rPr>
                <w:sz w:val="20"/>
                <w:szCs w:val="20"/>
              </w:rPr>
              <w:t xml:space="preserve">, w tym także w języku polskim 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DD4DD24" w14:textId="77777777" w:rsidR="00F470EE" w:rsidRPr="005B6CB2" w:rsidRDefault="00F470EE" w:rsidP="00C16875">
            <w:pPr>
              <w:numPr>
                <w:ilvl w:val="0"/>
                <w:numId w:val="7"/>
              </w:numPr>
              <w:ind w:left="57" w:hanging="142"/>
              <w:rPr>
                <w:sz w:val="20"/>
                <w:szCs w:val="20"/>
                <w:lang w:val="en-AU" w:eastAsia="en-US"/>
              </w:rPr>
            </w:pPr>
            <w:r w:rsidRPr="005B6CB2">
              <w:rPr>
                <w:sz w:val="20"/>
                <w:szCs w:val="20"/>
                <w:lang w:val="en-AU"/>
              </w:rPr>
              <w:t xml:space="preserve">aktywnie uczestniczy w dyskusji nt. cytatu: </w:t>
            </w:r>
            <w:r w:rsidRPr="005B6CB2">
              <w:rPr>
                <w:i/>
                <w:sz w:val="20"/>
                <w:szCs w:val="20"/>
                <w:lang w:val="en-AU"/>
              </w:rPr>
              <w:t>We are ruled by the forces of chance and coincidence.</w:t>
            </w:r>
            <w:r w:rsidRPr="005B6CB2">
              <w:rPr>
                <w:sz w:val="20"/>
                <w:szCs w:val="20"/>
                <w:lang w:val="en-AU"/>
              </w:rPr>
              <w:t xml:space="preserve"> </w:t>
            </w:r>
          </w:p>
          <w:p w14:paraId="4A348C1D" w14:textId="77777777" w:rsidR="00F470EE" w:rsidRDefault="00F470EE" w:rsidP="00C16875">
            <w:pPr>
              <w:numPr>
                <w:ilvl w:val="0"/>
                <w:numId w:val="7"/>
              </w:numPr>
              <w:ind w:left="57" w:hanging="142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 większości poprawnie udziela krótkiej</w:t>
            </w:r>
            <w:r>
              <w:rPr>
                <w:bCs/>
                <w:sz w:val="20"/>
                <w:szCs w:val="20"/>
              </w:rPr>
              <w:t xml:space="preserve"> wypowiedzi</w:t>
            </w:r>
            <w:r>
              <w:rPr>
                <w:sz w:val="20"/>
                <w:szCs w:val="20"/>
              </w:rPr>
              <w:t xml:space="preserve"> o różnicy znaczeniowej pomiędzy wyrazami</w:t>
            </w:r>
            <w:r>
              <w:rPr>
                <w:i/>
                <w:sz w:val="20"/>
                <w:szCs w:val="20"/>
              </w:rPr>
              <w:t xml:space="preserve"> heroic </w:t>
            </w:r>
            <w:r>
              <w:rPr>
                <w:sz w:val="20"/>
                <w:szCs w:val="20"/>
              </w:rPr>
              <w:t xml:space="preserve">i </w:t>
            </w:r>
            <w:r>
              <w:rPr>
                <w:i/>
                <w:sz w:val="20"/>
                <w:szCs w:val="20"/>
              </w:rPr>
              <w:t>courageous</w:t>
            </w:r>
            <w:r>
              <w:rPr>
                <w:sz w:val="20"/>
                <w:szCs w:val="20"/>
              </w:rPr>
              <w:t xml:space="preserve">, w tym także w języku polskim </w:t>
            </w:r>
          </w:p>
          <w:p w14:paraId="5CF00CCD" w14:textId="77777777" w:rsidR="00F470EE" w:rsidRPr="003414F5" w:rsidRDefault="00F470EE" w:rsidP="00C16875">
            <w:pPr>
              <w:numPr>
                <w:ilvl w:val="0"/>
                <w:numId w:val="7"/>
              </w:numPr>
              <w:ind w:left="57" w:hanging="142"/>
              <w:rPr>
                <w:sz w:val="20"/>
                <w:szCs w:val="20"/>
                <w:lang w:val="en-AU" w:eastAsia="en-US"/>
              </w:rPr>
            </w:pPr>
            <w:r>
              <w:rPr>
                <w:sz w:val="20"/>
                <w:szCs w:val="20"/>
                <w:lang w:val="en-AU"/>
              </w:rPr>
              <w:t xml:space="preserve">udziela krótkiej, w miarę poprawnej wypowiedzi nt. cytatu: </w:t>
            </w:r>
            <w:r>
              <w:rPr>
                <w:i/>
                <w:sz w:val="20"/>
                <w:szCs w:val="20"/>
                <w:lang w:val="en-AU"/>
              </w:rPr>
              <w:t>Men are not prisoners of fate, but only prisoners of their own minds.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027ED44" w14:textId="77777777" w:rsidR="00F470EE" w:rsidRDefault="00F470EE" w:rsidP="00C16875">
            <w:pPr>
              <w:numPr>
                <w:ilvl w:val="0"/>
                <w:numId w:val="7"/>
              </w:numPr>
              <w:ind w:left="57" w:hanging="142"/>
              <w:rPr>
                <w:sz w:val="20"/>
                <w:szCs w:val="20"/>
                <w:lang w:eastAsia="en-US"/>
              </w:rPr>
            </w:pPr>
            <w:r w:rsidRPr="00A25056">
              <w:rPr>
                <w:sz w:val="20"/>
                <w:szCs w:val="20"/>
              </w:rPr>
              <w:t xml:space="preserve">aktywnie uczestniczy w dyskusji nt. cytatu: </w:t>
            </w:r>
            <w:r w:rsidRPr="00A25056">
              <w:rPr>
                <w:i/>
                <w:sz w:val="20"/>
                <w:szCs w:val="20"/>
              </w:rPr>
              <w:t>We are ruled by the f</w:t>
            </w:r>
            <w:r>
              <w:rPr>
                <w:i/>
                <w:sz w:val="20"/>
                <w:szCs w:val="20"/>
              </w:rPr>
              <w:t>orces of chance and coincidence</w:t>
            </w:r>
            <w:r>
              <w:rPr>
                <w:sz w:val="20"/>
                <w:szCs w:val="20"/>
              </w:rPr>
              <w:t>, umie dokonać krótkiego podsumowania dyskusji</w:t>
            </w:r>
          </w:p>
          <w:p w14:paraId="16C6068C" w14:textId="77777777" w:rsidR="00F470EE" w:rsidRDefault="00F470EE" w:rsidP="00C16875">
            <w:pPr>
              <w:numPr>
                <w:ilvl w:val="0"/>
                <w:numId w:val="7"/>
              </w:numPr>
              <w:ind w:left="57" w:hanging="142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poprawnie udziela krótkiej wypowiedzi o różnicy znaczeniowej pomiędzy wyrazami</w:t>
            </w:r>
            <w:r>
              <w:rPr>
                <w:i/>
                <w:sz w:val="20"/>
                <w:szCs w:val="20"/>
              </w:rPr>
              <w:t xml:space="preserve"> heroic </w:t>
            </w:r>
            <w:r>
              <w:rPr>
                <w:sz w:val="20"/>
                <w:szCs w:val="20"/>
              </w:rPr>
              <w:t xml:space="preserve">i </w:t>
            </w:r>
            <w:r>
              <w:rPr>
                <w:i/>
                <w:sz w:val="20"/>
                <w:szCs w:val="20"/>
              </w:rPr>
              <w:t>courageous</w:t>
            </w:r>
            <w:r>
              <w:rPr>
                <w:sz w:val="20"/>
                <w:szCs w:val="20"/>
              </w:rPr>
              <w:t xml:space="preserve">, w tym także w języku polskim </w:t>
            </w:r>
          </w:p>
          <w:p w14:paraId="45F5EF38" w14:textId="77777777" w:rsidR="00F470EE" w:rsidRPr="00C2649E" w:rsidRDefault="00F470EE" w:rsidP="00273F4C">
            <w:pPr>
              <w:numPr>
                <w:ilvl w:val="0"/>
                <w:numId w:val="7"/>
              </w:numPr>
              <w:ind w:left="57" w:hanging="142"/>
              <w:rPr>
                <w:sz w:val="20"/>
                <w:szCs w:val="20"/>
                <w:lang w:val="en-AU" w:eastAsia="en-US"/>
              </w:rPr>
            </w:pPr>
            <w:r w:rsidRPr="00C2649E">
              <w:rPr>
                <w:sz w:val="20"/>
                <w:szCs w:val="20"/>
                <w:lang w:val="en-AU"/>
              </w:rPr>
              <w:t xml:space="preserve">udziela krótkiej, w większości poprawnej wypowiedzi nt. </w:t>
            </w:r>
            <w:r>
              <w:rPr>
                <w:sz w:val="20"/>
                <w:szCs w:val="20"/>
                <w:lang w:val="en-AU"/>
              </w:rPr>
              <w:t xml:space="preserve">cytatu: </w:t>
            </w:r>
            <w:r>
              <w:rPr>
                <w:i/>
                <w:sz w:val="20"/>
                <w:szCs w:val="20"/>
                <w:lang w:val="en-AU"/>
              </w:rPr>
              <w:t>Men are not prisoners of fate, but only prisoners of their own minds.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6E70EB2" w14:textId="77777777" w:rsidR="00F470EE" w:rsidRDefault="00F470EE" w:rsidP="00C16875">
            <w:pPr>
              <w:numPr>
                <w:ilvl w:val="0"/>
                <w:numId w:val="7"/>
              </w:numPr>
              <w:ind w:left="57" w:hanging="142"/>
              <w:rPr>
                <w:sz w:val="20"/>
                <w:szCs w:val="20"/>
                <w:lang w:eastAsia="en-US"/>
              </w:rPr>
            </w:pPr>
            <w:r w:rsidRPr="00A25056">
              <w:rPr>
                <w:sz w:val="20"/>
                <w:szCs w:val="20"/>
              </w:rPr>
              <w:t xml:space="preserve">aktywnie uczestniczy w dyskusji nt. cytatu: </w:t>
            </w:r>
            <w:r w:rsidRPr="00A25056">
              <w:rPr>
                <w:i/>
                <w:sz w:val="20"/>
                <w:szCs w:val="20"/>
              </w:rPr>
              <w:t>We are ruled by the f</w:t>
            </w:r>
            <w:r>
              <w:rPr>
                <w:i/>
                <w:sz w:val="20"/>
                <w:szCs w:val="20"/>
              </w:rPr>
              <w:t>orces of chance and coincidence</w:t>
            </w:r>
            <w:r>
              <w:rPr>
                <w:sz w:val="20"/>
                <w:szCs w:val="20"/>
              </w:rPr>
              <w:t>, umie dokonać podsumowania dyskusji</w:t>
            </w:r>
          </w:p>
          <w:p w14:paraId="692B7610" w14:textId="77777777" w:rsidR="00F470EE" w:rsidRDefault="00F470EE" w:rsidP="00C16875">
            <w:pPr>
              <w:numPr>
                <w:ilvl w:val="0"/>
                <w:numId w:val="7"/>
              </w:numPr>
              <w:ind w:left="57" w:hanging="142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poprawnie udziela wyczerpującej wypowiedzi o różnicy znaczeniowej pomiędzy wyrazami</w:t>
            </w:r>
            <w:r>
              <w:rPr>
                <w:i/>
                <w:sz w:val="20"/>
                <w:szCs w:val="20"/>
              </w:rPr>
              <w:t xml:space="preserve"> heroic </w:t>
            </w:r>
            <w:r>
              <w:rPr>
                <w:sz w:val="20"/>
                <w:szCs w:val="20"/>
              </w:rPr>
              <w:t xml:space="preserve">i </w:t>
            </w:r>
            <w:r>
              <w:rPr>
                <w:i/>
                <w:sz w:val="20"/>
                <w:szCs w:val="20"/>
              </w:rPr>
              <w:t>courageous</w:t>
            </w:r>
            <w:r>
              <w:rPr>
                <w:sz w:val="20"/>
                <w:szCs w:val="20"/>
              </w:rPr>
              <w:t xml:space="preserve">, w tym także w języku polskim </w:t>
            </w:r>
          </w:p>
          <w:p w14:paraId="435D34E1" w14:textId="77777777" w:rsidR="00F470EE" w:rsidRPr="009D1BB2" w:rsidRDefault="00F470EE" w:rsidP="00C16875">
            <w:pPr>
              <w:numPr>
                <w:ilvl w:val="0"/>
                <w:numId w:val="7"/>
              </w:numPr>
              <w:ind w:left="57" w:hanging="142"/>
              <w:rPr>
                <w:sz w:val="20"/>
                <w:szCs w:val="20"/>
                <w:lang w:val="en-AU" w:eastAsia="en-US"/>
              </w:rPr>
            </w:pPr>
            <w:r w:rsidRPr="004D51E6">
              <w:rPr>
                <w:sz w:val="20"/>
                <w:szCs w:val="20"/>
                <w:lang w:val="en-AU"/>
              </w:rPr>
              <w:t xml:space="preserve">udziela poprawnej wypowiedzi nt. cytatu: </w:t>
            </w:r>
            <w:r>
              <w:rPr>
                <w:i/>
                <w:sz w:val="20"/>
                <w:szCs w:val="20"/>
                <w:lang w:val="en-AU"/>
              </w:rPr>
              <w:t>Men are not prisoners of fate, but only prisoners of their own minds</w:t>
            </w:r>
            <w:r>
              <w:rPr>
                <w:sz w:val="20"/>
                <w:szCs w:val="20"/>
                <w:lang w:val="en-AU" w:eastAsia="en-US"/>
              </w:rPr>
              <w:t>.</w:t>
            </w:r>
          </w:p>
        </w:tc>
      </w:tr>
      <w:tr w:rsidR="00F470EE" w14:paraId="67B73827" w14:textId="77777777" w:rsidTr="003674CC">
        <w:trPr>
          <w:trHeight w:val="1879"/>
        </w:trPr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64B25A19" w14:textId="77777777" w:rsidR="00F470EE" w:rsidRPr="00D049FC" w:rsidRDefault="00F470EE" w:rsidP="00C16875">
            <w:pPr>
              <w:spacing w:line="276" w:lineRule="auto"/>
              <w:jc w:val="center"/>
              <w:rPr>
                <w:b/>
                <w:bCs/>
                <w:i/>
                <w:color w:val="000000"/>
                <w:sz w:val="22"/>
                <w:szCs w:val="22"/>
                <w:lang w:val="es-ES"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es-ES" w:eastAsia="en-US"/>
              </w:rPr>
              <w:t>4b + 4</w:t>
            </w:r>
            <w:r w:rsidRPr="00D049FC">
              <w:rPr>
                <w:b/>
                <w:bCs/>
                <w:color w:val="000000"/>
                <w:sz w:val="22"/>
                <w:szCs w:val="22"/>
                <w:lang w:val="es-ES" w:eastAsia="en-US"/>
              </w:rPr>
              <w:t>e</w:t>
            </w:r>
          </w:p>
          <w:p w14:paraId="293766B9" w14:textId="77777777" w:rsidR="00F470EE" w:rsidRPr="0075627A" w:rsidRDefault="00F470EE" w:rsidP="00C16875">
            <w:pPr>
              <w:spacing w:line="276" w:lineRule="auto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  <w:t>Vocabulary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4D6C816D" w14:textId="77777777" w:rsidR="00F470EE" w:rsidRDefault="00F470EE" w:rsidP="00C16875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zna </w:t>
            </w:r>
            <w:r>
              <w:rPr>
                <w:sz w:val="20"/>
                <w:szCs w:val="20"/>
              </w:rPr>
              <w:t xml:space="preserve">podstawowe słownictwo dot. różnych </w:t>
            </w:r>
            <w:r>
              <w:rPr>
                <w:bCs/>
                <w:sz w:val="20"/>
                <w:szCs w:val="20"/>
              </w:rPr>
              <w:t>zdarzeń w życiu człowieka</w:t>
            </w:r>
            <w:r>
              <w:rPr>
                <w:sz w:val="20"/>
                <w:szCs w:val="20"/>
              </w:rPr>
              <w:t xml:space="preserve">; zna podstawowe słownictwo zw. z przypadkowymi zdarzeniami i powodzeniem życiowym, w tym część czasowników złożonych, wyrażeń przyimkowych oraz zwrotów ze słowem </w:t>
            </w:r>
            <w:r>
              <w:rPr>
                <w:i/>
                <w:sz w:val="20"/>
                <w:szCs w:val="20"/>
              </w:rPr>
              <w:t>luck</w:t>
            </w:r>
            <w:r>
              <w:rPr>
                <w:sz w:val="20"/>
                <w:szCs w:val="20"/>
              </w:rPr>
              <w:t xml:space="preserve">; zna zasady tworzenia wyrazów o przeciwnym znaczeniu poprzez dodanie przedrostków </w:t>
            </w:r>
            <w:r>
              <w:rPr>
                <w:i/>
                <w:sz w:val="20"/>
                <w:szCs w:val="20"/>
              </w:rPr>
              <w:t>in-, dis-</w:t>
            </w:r>
            <w:r>
              <w:rPr>
                <w:sz w:val="20"/>
                <w:szCs w:val="20"/>
              </w:rPr>
              <w:t xml:space="preserve"> </w:t>
            </w:r>
          </w:p>
          <w:p w14:paraId="56AE119B" w14:textId="77777777" w:rsidR="00F470EE" w:rsidRDefault="00F470EE" w:rsidP="00C16875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rozwiązuje prawidłowo część punktów w ćwiczeniach leksykalnych, w tym w zadaniu słowotwórczym i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4e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</w:p>
          <w:p w14:paraId="6EE64D6F" w14:textId="77777777" w:rsidR="00F470EE" w:rsidRPr="000512B3" w:rsidRDefault="00F470EE" w:rsidP="00273F4C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rozumie większość </w:t>
            </w:r>
            <w:r>
              <w:rPr>
                <w:sz w:val="20"/>
                <w:szCs w:val="20"/>
              </w:rPr>
              <w:t>kluczowych informacji w tekstach i zdaniach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4358B45" w14:textId="77777777" w:rsidR="00F470EE" w:rsidRDefault="00F470EE" w:rsidP="00C16875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znaczną część słownictwa dot. różnych </w:t>
            </w:r>
            <w:r>
              <w:rPr>
                <w:bCs/>
                <w:sz w:val="20"/>
                <w:szCs w:val="20"/>
              </w:rPr>
              <w:t>zdarzeń w życiu człowieka</w:t>
            </w:r>
            <w:r>
              <w:rPr>
                <w:sz w:val="20"/>
                <w:szCs w:val="20"/>
              </w:rPr>
              <w:t xml:space="preserve">; zna znaczną część słownictwa zw. z przypadkowymi zdarzeniami i powodzeniem życiowym, w tym znaczną część czasowników złożonych, wyrażeń przyimkowych oraz zwrotów ze słowem </w:t>
            </w:r>
            <w:r>
              <w:rPr>
                <w:i/>
                <w:sz w:val="20"/>
                <w:szCs w:val="20"/>
              </w:rPr>
              <w:t>luck</w:t>
            </w:r>
            <w:r>
              <w:rPr>
                <w:sz w:val="20"/>
                <w:szCs w:val="20"/>
              </w:rPr>
              <w:t xml:space="preserve">; zna zasady tworzenia wyrazów o przeciwnym znaczeniu poprzez dodanie przedrostków </w:t>
            </w:r>
            <w:r>
              <w:rPr>
                <w:i/>
                <w:sz w:val="20"/>
                <w:szCs w:val="20"/>
              </w:rPr>
              <w:t>in-, dis-</w:t>
            </w:r>
            <w:r>
              <w:rPr>
                <w:sz w:val="20"/>
                <w:szCs w:val="20"/>
              </w:rPr>
              <w:t xml:space="preserve"> </w:t>
            </w:r>
          </w:p>
          <w:p w14:paraId="652C97ED" w14:textId="77777777" w:rsidR="00F470EE" w:rsidRDefault="00F470EE" w:rsidP="00C16875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rozwiązuje prawidłowo znaczną część punktów w ćwiczeniach leksykalnych, w tym w zadaniu słowotwórczym i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4e</w:t>
            </w:r>
          </w:p>
          <w:p w14:paraId="7ACD5256" w14:textId="77777777" w:rsidR="00F470EE" w:rsidRPr="000512B3" w:rsidRDefault="00F470EE" w:rsidP="00C16875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kluczowe informacje w tekstach i zdaniach 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31DC9505" w14:textId="56EFB6D7" w:rsidR="00F470EE" w:rsidRDefault="00F470EE" w:rsidP="00C16875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większość słownictwa dot. różnych </w:t>
            </w:r>
            <w:r>
              <w:rPr>
                <w:bCs/>
                <w:sz w:val="20"/>
                <w:szCs w:val="20"/>
              </w:rPr>
              <w:t>zdarzeń w życiu człowieka</w:t>
            </w:r>
            <w:r>
              <w:rPr>
                <w:sz w:val="20"/>
                <w:szCs w:val="20"/>
              </w:rPr>
              <w:t xml:space="preserve">; zna większość słownictwa zw. z przypadkowymi zdarzeniami i powodzeniem życiowym, w tym większość czasowników złożonych, wyrażeń przyimkowych oraz zwrotów ze słowem </w:t>
            </w:r>
            <w:r>
              <w:rPr>
                <w:i/>
                <w:sz w:val="20"/>
                <w:szCs w:val="20"/>
              </w:rPr>
              <w:t>luck</w:t>
            </w:r>
            <w:r>
              <w:rPr>
                <w:sz w:val="20"/>
                <w:szCs w:val="20"/>
              </w:rPr>
              <w:t xml:space="preserve">; zna zasady tworzenia wyrazów o przeciwnym znaczeniu poprzez dodanie przedrostków </w:t>
            </w:r>
            <w:r>
              <w:rPr>
                <w:i/>
                <w:sz w:val="20"/>
                <w:szCs w:val="20"/>
              </w:rPr>
              <w:t>in-, dis-</w:t>
            </w:r>
            <w:r>
              <w:rPr>
                <w:sz w:val="20"/>
                <w:szCs w:val="20"/>
              </w:rPr>
              <w:t xml:space="preserve"> </w:t>
            </w:r>
          </w:p>
          <w:p w14:paraId="764DAA51" w14:textId="77777777" w:rsidR="00F470EE" w:rsidRDefault="00F470EE" w:rsidP="00C16875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</w:rPr>
            </w:pPr>
            <w:r w:rsidRPr="0021781F">
              <w:rPr>
                <w:sz w:val="20"/>
                <w:szCs w:val="20"/>
              </w:rPr>
              <w:t xml:space="preserve">rozwiązuje prawidłowo większość punktów w ćwiczeniach leksykalnych, w tym w </w:t>
            </w:r>
            <w:r>
              <w:rPr>
                <w:sz w:val="20"/>
                <w:szCs w:val="20"/>
              </w:rPr>
              <w:t xml:space="preserve">zadaniu słowotwórczym i </w:t>
            </w:r>
            <w:r w:rsidRPr="0021781F"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4</w:t>
            </w:r>
            <w:r w:rsidRPr="0021781F">
              <w:rPr>
                <w:sz w:val="20"/>
                <w:szCs w:val="20"/>
              </w:rPr>
              <w:t>e</w:t>
            </w:r>
          </w:p>
          <w:p w14:paraId="1C8BECE6" w14:textId="77777777" w:rsidR="00F470EE" w:rsidRPr="00962436" w:rsidRDefault="00F470EE" w:rsidP="00C16875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rozumie </w:t>
            </w:r>
            <w:r>
              <w:rPr>
                <w:sz w:val="20"/>
                <w:szCs w:val="20"/>
              </w:rPr>
              <w:t>większość informacji w tekstach i zdaniach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3F0BF69E" w14:textId="45463929" w:rsidR="00F470EE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zna </w:t>
            </w:r>
            <w:r>
              <w:rPr>
                <w:sz w:val="20"/>
                <w:szCs w:val="20"/>
              </w:rPr>
              <w:t xml:space="preserve">prawie całe słownictwo dot. różnych </w:t>
            </w:r>
            <w:r>
              <w:rPr>
                <w:bCs/>
                <w:sz w:val="20"/>
                <w:szCs w:val="20"/>
              </w:rPr>
              <w:t>zdarzeń w życiu człowieka</w:t>
            </w:r>
            <w:r>
              <w:rPr>
                <w:sz w:val="20"/>
                <w:szCs w:val="20"/>
              </w:rPr>
              <w:t xml:space="preserve">; zna prawie całe słownictwo zw. z przypadkowymi zdarzeniami i powodzeniem życiowym, w tym prawie wszystkie czasowniki złożone, wyrażenia przyimkowe oraz zwroty ze słowem </w:t>
            </w:r>
            <w:r>
              <w:rPr>
                <w:i/>
                <w:sz w:val="20"/>
                <w:szCs w:val="20"/>
              </w:rPr>
              <w:t>luck</w:t>
            </w:r>
            <w:r>
              <w:rPr>
                <w:sz w:val="20"/>
                <w:szCs w:val="20"/>
              </w:rPr>
              <w:t xml:space="preserve">; zna zasady tworzenia wyrazów o przeciwnym znaczeniu poprzez dodanie przedrostków </w:t>
            </w:r>
            <w:r>
              <w:rPr>
                <w:i/>
                <w:sz w:val="20"/>
                <w:szCs w:val="20"/>
              </w:rPr>
              <w:t>in-, dis-</w:t>
            </w:r>
            <w:r>
              <w:rPr>
                <w:sz w:val="20"/>
                <w:szCs w:val="20"/>
              </w:rPr>
              <w:t xml:space="preserve"> </w:t>
            </w:r>
          </w:p>
          <w:p w14:paraId="4900D4AE" w14:textId="77777777" w:rsidR="00F470EE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rozwiązuje prawidłowo prawie wszystkie punkty w ćwiczeniach leksykalnych, w tym w zadaniu słowotwórczym i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4e</w:t>
            </w:r>
          </w:p>
          <w:p w14:paraId="3FEBE36A" w14:textId="77777777" w:rsidR="00F470EE" w:rsidRPr="000512B3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rozumie prawie wszystkie informacje w tekstach</w:t>
            </w:r>
            <w:r>
              <w:rPr>
                <w:sz w:val="20"/>
                <w:szCs w:val="20"/>
              </w:rPr>
              <w:t xml:space="preserve"> i zdaniach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578028EE" w14:textId="320BB8AE" w:rsidR="00F470EE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zna </w:t>
            </w:r>
            <w:r>
              <w:rPr>
                <w:sz w:val="20"/>
                <w:szCs w:val="20"/>
              </w:rPr>
              <w:t xml:space="preserve">całe słownictwo dot. różnych </w:t>
            </w:r>
            <w:r>
              <w:rPr>
                <w:bCs/>
                <w:sz w:val="20"/>
                <w:szCs w:val="20"/>
              </w:rPr>
              <w:t>zdarzeń w życiu człowieka</w:t>
            </w:r>
            <w:r>
              <w:rPr>
                <w:sz w:val="20"/>
                <w:szCs w:val="20"/>
              </w:rPr>
              <w:t xml:space="preserve">; zna całe słownictwo zw. z przypadkowymi zdarzeniami i powodzeniem życiowym, w tym wszystkie czasowniki złożone, wyrażenia przyimkowe oraz zwroty ze słowem </w:t>
            </w:r>
            <w:r>
              <w:rPr>
                <w:i/>
                <w:sz w:val="20"/>
                <w:szCs w:val="20"/>
              </w:rPr>
              <w:t>luck</w:t>
            </w:r>
            <w:r>
              <w:rPr>
                <w:sz w:val="20"/>
                <w:szCs w:val="20"/>
              </w:rPr>
              <w:t xml:space="preserve">; zna zasady tworzenia wyrazów o przeciwnym znaczeniu poprzez dodanie przedrostków </w:t>
            </w:r>
            <w:r>
              <w:rPr>
                <w:i/>
                <w:sz w:val="20"/>
                <w:szCs w:val="20"/>
              </w:rPr>
              <w:t>in-, dis-</w:t>
            </w:r>
            <w:r>
              <w:rPr>
                <w:sz w:val="20"/>
                <w:szCs w:val="20"/>
              </w:rPr>
              <w:t xml:space="preserve"> </w:t>
            </w:r>
          </w:p>
          <w:p w14:paraId="6AAF20FA" w14:textId="77777777" w:rsidR="00F470EE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rozwiązuje prawidłowo wszystkie punkty w ćwiczeniach leksykalnych, w tym w zadaniu słowotwórczym i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4e</w:t>
            </w:r>
          </w:p>
          <w:p w14:paraId="5B9113F3" w14:textId="77777777" w:rsidR="00F470EE" w:rsidRPr="000512B3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rozumie wszystkie informacje w tekstach</w:t>
            </w:r>
            <w:r>
              <w:rPr>
                <w:sz w:val="20"/>
                <w:szCs w:val="20"/>
              </w:rPr>
              <w:t xml:space="preserve"> i zdaniach</w:t>
            </w:r>
          </w:p>
        </w:tc>
      </w:tr>
      <w:tr w:rsidR="00F470EE" w14:paraId="4A8D58DB" w14:textId="77777777" w:rsidTr="003674CC">
        <w:trPr>
          <w:trHeight w:val="2381"/>
        </w:trPr>
        <w:tc>
          <w:tcPr>
            <w:tcW w:w="150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AF21910" w14:textId="77777777" w:rsidR="00F470EE" w:rsidRPr="00962436" w:rsidRDefault="00F470EE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ZNAJOMOŚĆ ŚRODKÓW JĘZYKOWYCH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I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ROZUMIENIE WYPOWIEDZI</w:t>
            </w:r>
          </w:p>
        </w:tc>
        <w:tc>
          <w:tcPr>
            <w:tcW w:w="2829" w:type="dxa"/>
            <w:vMerge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4B88668" w14:textId="77777777" w:rsidR="00F470EE" w:rsidRDefault="00F470EE" w:rsidP="00C16875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609068B" w14:textId="77777777" w:rsidR="00F470EE" w:rsidRDefault="00F470EE" w:rsidP="00C16875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34CD644" w14:textId="77777777" w:rsidR="00F470EE" w:rsidRDefault="00F470EE" w:rsidP="00C16875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5C4CB63" w14:textId="77777777" w:rsidR="00F470EE" w:rsidRDefault="00F470EE" w:rsidP="00C16875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9BB8942" w14:textId="77777777" w:rsidR="00F470EE" w:rsidRDefault="00F470EE" w:rsidP="00C16875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  <w:lang w:eastAsia="en-US"/>
              </w:rPr>
            </w:pPr>
          </w:p>
        </w:tc>
      </w:tr>
      <w:tr w:rsidR="00F470EE" w14:paraId="5F758842" w14:textId="77777777" w:rsidTr="003674CC">
        <w:trPr>
          <w:trHeight w:val="1676"/>
        </w:trPr>
        <w:tc>
          <w:tcPr>
            <w:tcW w:w="1508" w:type="dxa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77A022" w14:textId="5C2A35AF" w:rsidR="00F470EE" w:rsidRPr="006B3CAA" w:rsidRDefault="00F470EE" w:rsidP="00F10318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>TWORZENIE WYPOWIEDZI</w:t>
            </w:r>
            <w:r w:rsidR="00F10318"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I </w:t>
            </w:r>
            <w:r w:rsidR="00F10318"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REAGOWANIE NA WYPOWIEDZI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</w:tcPr>
          <w:p w14:paraId="484713B0" w14:textId="1BD2C1B7" w:rsidR="00F470EE" w:rsidRPr="00CE0832" w:rsidRDefault="00F470EE" w:rsidP="00C16875">
            <w:pPr>
              <w:numPr>
                <w:ilvl w:val="0"/>
                <w:numId w:val="10"/>
              </w:numPr>
              <w:ind w:left="140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znacznej mierze poprawnie udziela krótkiej wypowiedzi nt. podanych cytatów</w:t>
            </w:r>
            <w:r w:rsidR="0012557A">
              <w:rPr>
                <w:sz w:val="20"/>
                <w:szCs w:val="20"/>
              </w:rPr>
              <w:t xml:space="preserve"> –</w:t>
            </w:r>
            <w:r>
              <w:rPr>
                <w:sz w:val="20"/>
                <w:szCs w:val="20"/>
              </w:rPr>
              <w:t xml:space="preserve"> który z nich najlepiej wyraża powiedzenie: </w:t>
            </w:r>
            <w:r>
              <w:rPr>
                <w:i/>
                <w:sz w:val="20"/>
                <w:szCs w:val="20"/>
              </w:rPr>
              <w:t>You make your own luck.</w:t>
            </w:r>
          </w:p>
          <w:p w14:paraId="69CB30E2" w14:textId="77777777" w:rsidR="00F470EE" w:rsidRPr="00CB517D" w:rsidRDefault="00F470EE" w:rsidP="00C16875">
            <w:pPr>
              <w:numPr>
                <w:ilvl w:val="0"/>
                <w:numId w:val="10"/>
              </w:numPr>
              <w:spacing w:after="120"/>
              <w:ind w:left="140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uczestniczy w dyskusji nt. wybranych zbiegów okoliczności i przypadków opisanych w rozdz. 4a i 4b 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</w:tcPr>
          <w:p w14:paraId="331F4829" w14:textId="77777777" w:rsidR="00F470EE" w:rsidRPr="00CE0832" w:rsidRDefault="00F470EE" w:rsidP="00C16875">
            <w:pPr>
              <w:numPr>
                <w:ilvl w:val="0"/>
                <w:numId w:val="10"/>
              </w:numPr>
              <w:ind w:left="140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miarę poprawnie udziela wypowiedzi nt. podanych cytatów − który z nich najlepiej wyraża powiedzenie: </w:t>
            </w:r>
            <w:r>
              <w:rPr>
                <w:i/>
                <w:sz w:val="20"/>
                <w:szCs w:val="20"/>
              </w:rPr>
              <w:t>You make your own luck.</w:t>
            </w:r>
          </w:p>
          <w:p w14:paraId="5220229D" w14:textId="77777777" w:rsidR="00F470EE" w:rsidRPr="00CB517D" w:rsidRDefault="00F470EE" w:rsidP="00C16875">
            <w:pPr>
              <w:numPr>
                <w:ilvl w:val="0"/>
                <w:numId w:val="10"/>
              </w:numPr>
              <w:ind w:left="140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uczestniczy w dyskusji nt. wybranych zbiegów okoliczności i przypadków opisanych w rozdz. 4a i 4b oraz nt. wspólnych zdarzeń losowych z własnego życia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</w:tcPr>
          <w:p w14:paraId="35DCB315" w14:textId="77777777" w:rsidR="00F470EE" w:rsidRPr="00CE0832" w:rsidRDefault="00F470EE" w:rsidP="00C16875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większości poprawnie udziela wypowiedzi nt. podanych cytatów − który z nich najlepiej wyraża powiedzenie: </w:t>
            </w:r>
            <w:r>
              <w:rPr>
                <w:i/>
                <w:sz w:val="20"/>
                <w:szCs w:val="20"/>
              </w:rPr>
              <w:t>You make your own luck</w:t>
            </w:r>
          </w:p>
          <w:p w14:paraId="6ECF027F" w14:textId="77777777" w:rsidR="00F470EE" w:rsidRPr="006B3CAA" w:rsidRDefault="00F470EE" w:rsidP="00C16875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aktywnie uczestniczy w dyskusji nt. wybranych zbiegów okoliczności i przypadków opisanych w rozdz. 4a i 4b oraz nt. wspólnych zdarzeń losowych z własnego życia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</w:tcPr>
          <w:p w14:paraId="169FA21F" w14:textId="77777777" w:rsidR="00F470EE" w:rsidRPr="00CE0832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poprawnie udziela wypowiedzi nt. podanych cytatów − który z nich najlepiej wyraża powiedzenie: </w:t>
            </w:r>
            <w:r>
              <w:rPr>
                <w:i/>
                <w:sz w:val="20"/>
                <w:szCs w:val="20"/>
              </w:rPr>
              <w:t>You make your own luck.</w:t>
            </w:r>
          </w:p>
          <w:p w14:paraId="051B4CF7" w14:textId="77777777" w:rsidR="00F470EE" w:rsidRPr="006B3CAA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aktywnie uczestniczy w dyskusji nt. wybranych zbiegów okoliczności i przypadków opisanych w rozdz. 4a i 4b oraz nt. wspólnych zdarzeń losowych z własnego życia, potrafi krótko podsumować dyskusję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3646112" w14:textId="77777777" w:rsidR="00F470EE" w:rsidRPr="00CE0832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poprawnie udziela wyczerpującej wypowiedzi nt. podanych cytatów − który z nich najlepiej wyraża powiedzenie: </w:t>
            </w:r>
            <w:r>
              <w:rPr>
                <w:i/>
                <w:sz w:val="20"/>
                <w:szCs w:val="20"/>
              </w:rPr>
              <w:t>You make your own luck</w:t>
            </w:r>
          </w:p>
          <w:p w14:paraId="3CECB200" w14:textId="77777777" w:rsidR="00F470EE" w:rsidRPr="00613195" w:rsidRDefault="00F470EE" w:rsidP="00633054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aktywnie uczestniczy w dyskusji nt. wybranych zbiegów okoliczności i przypadków opisanych w rozdz. 4a i 4b oraz nt. wspólnych zdarzeń losowych z własnego życia, potrafi podsumować dyskusję</w:t>
            </w:r>
          </w:p>
        </w:tc>
      </w:tr>
      <w:tr w:rsidR="00F470EE" w14:paraId="18F12AF5" w14:textId="77777777" w:rsidTr="003674CC">
        <w:trPr>
          <w:trHeight w:val="1304"/>
        </w:trPr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3AF93926" w14:textId="77777777" w:rsidR="00F470EE" w:rsidRDefault="00F470EE" w:rsidP="00C16875">
            <w:pPr>
              <w:spacing w:line="276" w:lineRule="auto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es-ES" w:eastAsia="en-US"/>
              </w:rPr>
              <w:t>4c + 4d</w:t>
            </w:r>
            <w:r w:rsidRPr="00583579"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  <w:t xml:space="preserve"> </w:t>
            </w:r>
          </w:p>
          <w:p w14:paraId="0612333C" w14:textId="77777777" w:rsidR="00F470EE" w:rsidRPr="006B3CAA" w:rsidRDefault="00F470EE" w:rsidP="00C16875">
            <w:pPr>
              <w:spacing w:line="276" w:lineRule="auto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</w:pPr>
            <w:r w:rsidRPr="00583579"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  <w:t xml:space="preserve">Grammar </w:t>
            </w:r>
            <w:r w:rsidRPr="00583579"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  <w:br/>
              <w:t>in Use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34442C4" w14:textId="7F5E57ED" w:rsidR="00F470EE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zna strukturę i użycie czasu</w:t>
            </w:r>
            <w:r>
              <w:rPr>
                <w:i/>
                <w:sz w:val="20"/>
                <w:szCs w:val="20"/>
              </w:rPr>
              <w:t xml:space="preserve"> Past Perfect</w:t>
            </w:r>
            <w:r>
              <w:rPr>
                <w:sz w:val="20"/>
                <w:szCs w:val="20"/>
              </w:rPr>
              <w:t xml:space="preserve">, w tym różnice w użyciu czasów </w:t>
            </w:r>
            <w:r>
              <w:rPr>
                <w:i/>
                <w:sz w:val="20"/>
                <w:szCs w:val="20"/>
              </w:rPr>
              <w:t xml:space="preserve">Past Perfect </w:t>
            </w:r>
            <w:r>
              <w:rPr>
                <w:sz w:val="20"/>
                <w:szCs w:val="20"/>
              </w:rPr>
              <w:t xml:space="preserve">i </w:t>
            </w:r>
            <w:r>
              <w:rPr>
                <w:i/>
                <w:sz w:val="20"/>
                <w:szCs w:val="20"/>
              </w:rPr>
              <w:t xml:space="preserve">Past Simple </w:t>
            </w:r>
            <w:r>
              <w:rPr>
                <w:bCs/>
                <w:sz w:val="20"/>
                <w:szCs w:val="20"/>
              </w:rPr>
              <w:t>oraz</w:t>
            </w:r>
            <w:r>
              <w:rPr>
                <w:b/>
                <w:bCs/>
                <w:color w:val="2F5496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 xml:space="preserve">strukturę i </w:t>
            </w:r>
            <w:r>
              <w:rPr>
                <w:sz w:val="20"/>
                <w:szCs w:val="20"/>
              </w:rPr>
              <w:t>użycie czasu</w:t>
            </w:r>
            <w:r>
              <w:rPr>
                <w:i/>
                <w:sz w:val="20"/>
                <w:szCs w:val="20"/>
              </w:rPr>
              <w:t xml:space="preserve"> Past Perfect Continuous</w:t>
            </w:r>
            <w:r>
              <w:rPr>
                <w:sz w:val="20"/>
                <w:szCs w:val="20"/>
              </w:rPr>
              <w:t>, zna</w:t>
            </w:r>
            <w:r>
              <w:rPr>
                <w:iCs/>
                <w:sz w:val="20"/>
                <w:szCs w:val="20"/>
              </w:rPr>
              <w:t xml:space="preserve"> strukturę i użycie zdań względnych definiujących i niedefiniujących wraz z użyciem zaimków i przysłówków względnych, w tym także z przyimkami</w:t>
            </w:r>
            <w:r>
              <w:rPr>
                <w:sz w:val="20"/>
                <w:szCs w:val="20"/>
              </w:rPr>
              <w:t xml:space="preserve"> </w:t>
            </w:r>
          </w:p>
          <w:p w14:paraId="6CC214FE" w14:textId="0B9BAFC1" w:rsidR="00F470EE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 znacznej mierze prawidłowo stosuje ww. wiedzę i struktury w ćwicz</w:t>
            </w:r>
            <w:r w:rsidR="0012557A">
              <w:rPr>
                <w:sz w:val="20"/>
                <w:szCs w:val="20"/>
              </w:rPr>
              <w:t>eniach</w:t>
            </w:r>
            <w:r>
              <w:rPr>
                <w:sz w:val="20"/>
                <w:szCs w:val="20"/>
              </w:rPr>
              <w:t xml:space="preserve"> gramat</w:t>
            </w:r>
            <w:r w:rsidR="003674CC">
              <w:rPr>
                <w:sz w:val="20"/>
                <w:szCs w:val="20"/>
              </w:rPr>
              <w:t>ycznych</w:t>
            </w:r>
            <w:r>
              <w:rPr>
                <w:sz w:val="20"/>
                <w:szCs w:val="20"/>
              </w:rPr>
              <w:t>, w tym w zadaniach powtórzeniowych (</w:t>
            </w:r>
            <w:r>
              <w:rPr>
                <w:iCs/>
                <w:sz w:val="20"/>
                <w:szCs w:val="20"/>
              </w:rPr>
              <w:t>transformacje zdaniowe</w:t>
            </w:r>
            <w:r>
              <w:rPr>
                <w:sz w:val="20"/>
                <w:szCs w:val="20"/>
              </w:rPr>
              <w:t xml:space="preserve"> i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4e)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</w:p>
          <w:p w14:paraId="6CAC5287" w14:textId="77777777" w:rsidR="00F470EE" w:rsidRPr="00610195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rozumie większość kluczowych informacji w zdaniach i </w:t>
            </w:r>
            <w:r>
              <w:rPr>
                <w:sz w:val="20"/>
                <w:szCs w:val="20"/>
              </w:rPr>
              <w:t>tekstach, w których na ogół</w:t>
            </w:r>
            <w:r w:rsidRPr="009C63E6">
              <w:rPr>
                <w:sz w:val="20"/>
                <w:szCs w:val="20"/>
              </w:rPr>
              <w:t xml:space="preserve"> poprawnie </w:t>
            </w:r>
            <w:r>
              <w:rPr>
                <w:iCs/>
                <w:sz w:val="20"/>
                <w:szCs w:val="20"/>
              </w:rPr>
              <w:t>identyfikuje i analizuje</w:t>
            </w:r>
            <w:r w:rsidRPr="009C63E6">
              <w:rPr>
                <w:iCs/>
                <w:sz w:val="20"/>
                <w:szCs w:val="20"/>
              </w:rPr>
              <w:t xml:space="preserve"> użycie ww.</w:t>
            </w:r>
            <w:r>
              <w:rPr>
                <w:iCs/>
                <w:sz w:val="20"/>
                <w:szCs w:val="20"/>
              </w:rPr>
              <w:t xml:space="preserve"> struktur i form gramatycznych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E6F85C" w14:textId="6160261E" w:rsidR="00F470EE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zna strukturę i użycie czasu</w:t>
            </w:r>
            <w:r>
              <w:rPr>
                <w:i/>
                <w:sz w:val="20"/>
                <w:szCs w:val="20"/>
              </w:rPr>
              <w:t xml:space="preserve"> Past Perfect</w:t>
            </w:r>
            <w:r>
              <w:rPr>
                <w:sz w:val="20"/>
                <w:szCs w:val="20"/>
              </w:rPr>
              <w:t xml:space="preserve">, w tym różnice w użyciu czasów </w:t>
            </w:r>
            <w:r>
              <w:rPr>
                <w:i/>
                <w:sz w:val="20"/>
                <w:szCs w:val="20"/>
              </w:rPr>
              <w:t xml:space="preserve">Past Perfect </w:t>
            </w:r>
            <w:r>
              <w:rPr>
                <w:sz w:val="20"/>
                <w:szCs w:val="20"/>
              </w:rPr>
              <w:t xml:space="preserve">i </w:t>
            </w:r>
            <w:r>
              <w:rPr>
                <w:i/>
                <w:sz w:val="20"/>
                <w:szCs w:val="20"/>
              </w:rPr>
              <w:t xml:space="preserve">Past Simple </w:t>
            </w:r>
            <w:r>
              <w:rPr>
                <w:bCs/>
                <w:sz w:val="20"/>
                <w:szCs w:val="20"/>
              </w:rPr>
              <w:t>oraz</w:t>
            </w:r>
            <w:r>
              <w:rPr>
                <w:b/>
                <w:bCs/>
                <w:color w:val="2F5496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 xml:space="preserve">strukturę i </w:t>
            </w:r>
            <w:r>
              <w:rPr>
                <w:sz w:val="20"/>
                <w:szCs w:val="20"/>
              </w:rPr>
              <w:t>użycie czasu</w:t>
            </w:r>
            <w:r>
              <w:rPr>
                <w:i/>
                <w:sz w:val="20"/>
                <w:szCs w:val="20"/>
              </w:rPr>
              <w:t xml:space="preserve"> Past Perfect Continuous</w:t>
            </w:r>
            <w:r>
              <w:rPr>
                <w:sz w:val="20"/>
                <w:szCs w:val="20"/>
              </w:rPr>
              <w:t>, zna</w:t>
            </w:r>
            <w:r>
              <w:rPr>
                <w:iCs/>
                <w:sz w:val="20"/>
                <w:szCs w:val="20"/>
              </w:rPr>
              <w:t xml:space="preserve"> strukturę i użycie zdań względnych definiujących i niedefiniujących wraz z użyciem zaimków i przysłówków względnych, w tym także z przyimkami</w:t>
            </w:r>
            <w:r>
              <w:rPr>
                <w:sz w:val="20"/>
                <w:szCs w:val="20"/>
              </w:rPr>
              <w:t xml:space="preserve"> </w:t>
            </w:r>
          </w:p>
          <w:p w14:paraId="1CD2A9E1" w14:textId="77777777" w:rsidR="00F470EE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na ogół prawidłowo stosuje ww. wiedzę i struktury w ćwiczeniach gramatycznych, w tym w zadaniach powtórzeniowych (</w:t>
            </w:r>
            <w:r>
              <w:rPr>
                <w:iCs/>
                <w:sz w:val="20"/>
                <w:szCs w:val="20"/>
              </w:rPr>
              <w:t>transformacje zdaniowe</w:t>
            </w:r>
            <w:r>
              <w:rPr>
                <w:sz w:val="20"/>
                <w:szCs w:val="20"/>
              </w:rPr>
              <w:t xml:space="preserve"> i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4e)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</w:p>
          <w:p w14:paraId="21B714D9" w14:textId="42B56D72" w:rsidR="00F470EE" w:rsidRPr="0012557A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rozumie kluczowe informacje w zdaniach i </w:t>
            </w:r>
            <w:r w:rsidRPr="009C63E6">
              <w:rPr>
                <w:sz w:val="20"/>
                <w:szCs w:val="20"/>
              </w:rPr>
              <w:t xml:space="preserve">tekstach, w których w większości poprawnie </w:t>
            </w:r>
            <w:r>
              <w:rPr>
                <w:iCs/>
                <w:sz w:val="20"/>
                <w:szCs w:val="20"/>
              </w:rPr>
              <w:t>identyfikuje i analizuje</w:t>
            </w:r>
            <w:r w:rsidRPr="009C63E6">
              <w:rPr>
                <w:iCs/>
                <w:sz w:val="20"/>
                <w:szCs w:val="20"/>
              </w:rPr>
              <w:t xml:space="preserve"> użycie ww.</w:t>
            </w:r>
            <w:r>
              <w:rPr>
                <w:iCs/>
                <w:sz w:val="20"/>
                <w:szCs w:val="20"/>
              </w:rPr>
              <w:t xml:space="preserve"> struktur i form gramatycznych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7A78CDF" w14:textId="40A33307" w:rsidR="00F470EE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zna strukturę i użycie czasu</w:t>
            </w:r>
            <w:r>
              <w:rPr>
                <w:i/>
                <w:sz w:val="20"/>
                <w:szCs w:val="20"/>
              </w:rPr>
              <w:t xml:space="preserve"> Past Perfect</w:t>
            </w:r>
            <w:r>
              <w:rPr>
                <w:sz w:val="20"/>
                <w:szCs w:val="20"/>
              </w:rPr>
              <w:t xml:space="preserve">, w tym różnice w użyciu czasów </w:t>
            </w:r>
            <w:r>
              <w:rPr>
                <w:i/>
                <w:sz w:val="20"/>
                <w:szCs w:val="20"/>
              </w:rPr>
              <w:t xml:space="preserve">Past Perfect </w:t>
            </w:r>
            <w:r>
              <w:rPr>
                <w:sz w:val="20"/>
                <w:szCs w:val="20"/>
              </w:rPr>
              <w:t xml:space="preserve">i </w:t>
            </w:r>
            <w:r>
              <w:rPr>
                <w:i/>
                <w:sz w:val="20"/>
                <w:szCs w:val="20"/>
              </w:rPr>
              <w:t xml:space="preserve">Past Simple </w:t>
            </w:r>
            <w:r>
              <w:rPr>
                <w:bCs/>
                <w:sz w:val="20"/>
                <w:szCs w:val="20"/>
              </w:rPr>
              <w:t>oraz</w:t>
            </w:r>
            <w:r>
              <w:rPr>
                <w:b/>
                <w:bCs/>
                <w:color w:val="2F5496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 xml:space="preserve">strukturę i </w:t>
            </w:r>
            <w:r>
              <w:rPr>
                <w:sz w:val="20"/>
                <w:szCs w:val="20"/>
              </w:rPr>
              <w:t>użycie czasu</w:t>
            </w:r>
            <w:r>
              <w:rPr>
                <w:i/>
                <w:sz w:val="20"/>
                <w:szCs w:val="20"/>
              </w:rPr>
              <w:t xml:space="preserve"> Past Perfect Continuous</w:t>
            </w:r>
            <w:r>
              <w:rPr>
                <w:sz w:val="20"/>
                <w:szCs w:val="20"/>
              </w:rPr>
              <w:t>, zna</w:t>
            </w:r>
            <w:r>
              <w:rPr>
                <w:iCs/>
                <w:sz w:val="20"/>
                <w:szCs w:val="20"/>
              </w:rPr>
              <w:t xml:space="preserve"> strukturę i użycie zdań względnych definiujących i niedefiniujących wraz z użyciem zaimków i przysłówków względnych, w tym także z przyimkami</w:t>
            </w:r>
            <w:r>
              <w:rPr>
                <w:sz w:val="20"/>
                <w:szCs w:val="20"/>
              </w:rPr>
              <w:t xml:space="preserve"> </w:t>
            </w:r>
          </w:p>
          <w:p w14:paraId="41D3F7CA" w14:textId="77777777" w:rsidR="00F470EE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 większości prawidłowo stosuje ww. wiedzę i struktury w ćwiczeniach gramatycznych, w tym w zadaniach powtórzeniowych (</w:t>
            </w:r>
            <w:r>
              <w:rPr>
                <w:iCs/>
                <w:sz w:val="20"/>
                <w:szCs w:val="20"/>
              </w:rPr>
              <w:t>transformacje zdaniowe</w:t>
            </w:r>
            <w:r>
              <w:rPr>
                <w:sz w:val="20"/>
                <w:szCs w:val="20"/>
              </w:rPr>
              <w:t xml:space="preserve"> i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4e)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</w:p>
          <w:p w14:paraId="578E9DF4" w14:textId="0B177253" w:rsidR="00F470EE" w:rsidRPr="0012557A" w:rsidRDefault="00F470EE" w:rsidP="0012557A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rozumie </w:t>
            </w:r>
            <w:r w:rsidRPr="00441EA3">
              <w:rPr>
                <w:sz w:val="20"/>
                <w:szCs w:val="20"/>
                <w:lang w:eastAsia="en-US"/>
              </w:rPr>
              <w:t xml:space="preserve">większość informacji w zdaniach i tekstach, w których poprawnie </w:t>
            </w:r>
            <w:r>
              <w:rPr>
                <w:iCs/>
                <w:sz w:val="20"/>
                <w:szCs w:val="20"/>
                <w:lang w:eastAsia="en-US"/>
              </w:rPr>
              <w:t xml:space="preserve">identyfikuje i analizuje użycie ww. struktur i form </w:t>
            </w:r>
            <w:r w:rsidRPr="00441EA3">
              <w:rPr>
                <w:iCs/>
                <w:sz w:val="20"/>
                <w:szCs w:val="20"/>
                <w:lang w:eastAsia="en-US"/>
              </w:rPr>
              <w:t>gramatycznych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54E80D2" w14:textId="4FE95D1F" w:rsidR="00F470EE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zna strukturę i użycie czasu</w:t>
            </w:r>
            <w:r>
              <w:rPr>
                <w:i/>
                <w:sz w:val="20"/>
                <w:szCs w:val="20"/>
              </w:rPr>
              <w:t xml:space="preserve"> Past Perfect</w:t>
            </w:r>
            <w:r>
              <w:rPr>
                <w:sz w:val="20"/>
                <w:szCs w:val="20"/>
              </w:rPr>
              <w:t xml:space="preserve">, w tym różnice w użyciu czasów </w:t>
            </w:r>
            <w:r>
              <w:rPr>
                <w:i/>
                <w:sz w:val="20"/>
                <w:szCs w:val="20"/>
              </w:rPr>
              <w:t xml:space="preserve">Past Perfect </w:t>
            </w:r>
            <w:r>
              <w:rPr>
                <w:sz w:val="20"/>
                <w:szCs w:val="20"/>
              </w:rPr>
              <w:t xml:space="preserve">i </w:t>
            </w:r>
            <w:r>
              <w:rPr>
                <w:i/>
                <w:sz w:val="20"/>
                <w:szCs w:val="20"/>
              </w:rPr>
              <w:t xml:space="preserve">Past Simple </w:t>
            </w:r>
            <w:r>
              <w:rPr>
                <w:bCs/>
                <w:sz w:val="20"/>
                <w:szCs w:val="20"/>
              </w:rPr>
              <w:t>oraz</w:t>
            </w:r>
            <w:r>
              <w:rPr>
                <w:b/>
                <w:bCs/>
                <w:color w:val="2F5496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 xml:space="preserve">strukturę i </w:t>
            </w:r>
            <w:r>
              <w:rPr>
                <w:sz w:val="20"/>
                <w:szCs w:val="20"/>
              </w:rPr>
              <w:t>użycie czasu</w:t>
            </w:r>
            <w:r>
              <w:rPr>
                <w:i/>
                <w:sz w:val="20"/>
                <w:szCs w:val="20"/>
              </w:rPr>
              <w:t xml:space="preserve"> Past Perfect Continuous</w:t>
            </w:r>
            <w:r>
              <w:rPr>
                <w:sz w:val="20"/>
                <w:szCs w:val="20"/>
              </w:rPr>
              <w:t>, zna</w:t>
            </w:r>
            <w:r>
              <w:rPr>
                <w:iCs/>
                <w:sz w:val="20"/>
                <w:szCs w:val="20"/>
              </w:rPr>
              <w:t xml:space="preserve"> strukturę i użycie zdań względnych definiujących i niedefiniujących wraz z użyciem zaimków i przysłówków względnych, w tym także z przyimkami</w:t>
            </w:r>
            <w:r>
              <w:rPr>
                <w:sz w:val="20"/>
                <w:szCs w:val="20"/>
              </w:rPr>
              <w:t xml:space="preserve"> </w:t>
            </w:r>
          </w:p>
          <w:p w14:paraId="7FB0B055" w14:textId="77777777" w:rsidR="00F470EE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prawidłowo stosuje ww. wiedzę i struktury w ćwiczeniach gramatycznych, w tym w zadaniach powtórzeniowych (</w:t>
            </w:r>
            <w:r>
              <w:rPr>
                <w:iCs/>
                <w:sz w:val="20"/>
                <w:szCs w:val="20"/>
              </w:rPr>
              <w:t>transformacje zdaniowe</w:t>
            </w:r>
            <w:r>
              <w:rPr>
                <w:sz w:val="20"/>
                <w:szCs w:val="20"/>
              </w:rPr>
              <w:t xml:space="preserve"> i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4e), </w:t>
            </w:r>
            <w:r w:rsidRPr="00163AB7">
              <w:rPr>
                <w:sz w:val="20"/>
                <w:szCs w:val="20"/>
                <w:lang w:eastAsia="en-US"/>
              </w:rPr>
              <w:t>popełnia nieliczne błędy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</w:p>
          <w:p w14:paraId="3869A7FD" w14:textId="77777777" w:rsidR="00F470EE" w:rsidRPr="00586B7F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rozumie prawie wszystkie informacje</w:t>
            </w:r>
            <w:r w:rsidRPr="00441EA3">
              <w:rPr>
                <w:sz w:val="20"/>
                <w:szCs w:val="20"/>
                <w:lang w:eastAsia="en-US"/>
              </w:rPr>
              <w:t xml:space="preserve"> w zdaniach i tekstach, w których poprawnie </w:t>
            </w:r>
            <w:r>
              <w:rPr>
                <w:iCs/>
                <w:sz w:val="20"/>
                <w:szCs w:val="20"/>
                <w:lang w:eastAsia="en-US"/>
              </w:rPr>
              <w:t>identyfikuje i analizuje użycie ww. struktur</w:t>
            </w:r>
            <w:r w:rsidRPr="00441EA3">
              <w:rPr>
                <w:iCs/>
                <w:sz w:val="20"/>
                <w:szCs w:val="20"/>
                <w:lang w:eastAsia="en-US"/>
              </w:rPr>
              <w:t xml:space="preserve"> </w:t>
            </w:r>
            <w:r>
              <w:rPr>
                <w:iCs/>
                <w:sz w:val="20"/>
                <w:szCs w:val="20"/>
                <w:lang w:eastAsia="en-US"/>
              </w:rPr>
              <w:t xml:space="preserve">i form </w:t>
            </w:r>
            <w:r w:rsidRPr="00441EA3">
              <w:rPr>
                <w:iCs/>
                <w:sz w:val="20"/>
                <w:szCs w:val="20"/>
                <w:lang w:eastAsia="en-US"/>
              </w:rPr>
              <w:t>gramatycznych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5E592B" w14:textId="46A65656" w:rsidR="00F470EE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zna strukturę i użycie czasu</w:t>
            </w:r>
            <w:r>
              <w:rPr>
                <w:i/>
                <w:sz w:val="20"/>
                <w:szCs w:val="20"/>
              </w:rPr>
              <w:t xml:space="preserve"> Past Perfect</w:t>
            </w:r>
            <w:r>
              <w:rPr>
                <w:sz w:val="20"/>
                <w:szCs w:val="20"/>
              </w:rPr>
              <w:t xml:space="preserve">, w tym różnice w użyciu czasów </w:t>
            </w:r>
            <w:r>
              <w:rPr>
                <w:i/>
                <w:sz w:val="20"/>
                <w:szCs w:val="20"/>
              </w:rPr>
              <w:t xml:space="preserve">Past Perfect </w:t>
            </w:r>
            <w:r>
              <w:rPr>
                <w:sz w:val="20"/>
                <w:szCs w:val="20"/>
              </w:rPr>
              <w:t xml:space="preserve">i </w:t>
            </w:r>
            <w:r>
              <w:rPr>
                <w:i/>
                <w:sz w:val="20"/>
                <w:szCs w:val="20"/>
              </w:rPr>
              <w:t xml:space="preserve">Past Simple </w:t>
            </w:r>
            <w:r>
              <w:rPr>
                <w:bCs/>
                <w:sz w:val="20"/>
                <w:szCs w:val="20"/>
              </w:rPr>
              <w:t>oraz</w:t>
            </w:r>
            <w:r>
              <w:rPr>
                <w:b/>
                <w:bCs/>
                <w:color w:val="2F5496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 xml:space="preserve">strukturę i </w:t>
            </w:r>
            <w:r>
              <w:rPr>
                <w:sz w:val="20"/>
                <w:szCs w:val="20"/>
              </w:rPr>
              <w:t>użycie czasu</w:t>
            </w:r>
            <w:r>
              <w:rPr>
                <w:i/>
                <w:sz w:val="20"/>
                <w:szCs w:val="20"/>
              </w:rPr>
              <w:t xml:space="preserve"> Past Perfect Continuous</w:t>
            </w:r>
            <w:r>
              <w:rPr>
                <w:sz w:val="20"/>
                <w:szCs w:val="20"/>
              </w:rPr>
              <w:t>, zna</w:t>
            </w:r>
            <w:r>
              <w:rPr>
                <w:iCs/>
                <w:sz w:val="20"/>
                <w:szCs w:val="20"/>
              </w:rPr>
              <w:t xml:space="preserve"> strukturę i użycie zdań względnych definiujących i niedefiniujących wraz z użyciem zaimków i przysłówków względnych, w tym także z przyimkami</w:t>
            </w:r>
            <w:r>
              <w:rPr>
                <w:sz w:val="20"/>
                <w:szCs w:val="20"/>
              </w:rPr>
              <w:t xml:space="preserve"> </w:t>
            </w:r>
          </w:p>
          <w:p w14:paraId="668FB2AA" w14:textId="77777777" w:rsidR="00F470EE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prawidłowo stosuje ww. wiedzę i struktury w ćwiczeniach gramatycznych, w tym w zadaniach powtórzeniowych (</w:t>
            </w:r>
            <w:r>
              <w:rPr>
                <w:iCs/>
                <w:sz w:val="20"/>
                <w:szCs w:val="20"/>
              </w:rPr>
              <w:t>transformacje zdaniowe</w:t>
            </w:r>
            <w:r>
              <w:rPr>
                <w:sz w:val="20"/>
                <w:szCs w:val="20"/>
              </w:rPr>
              <w:t xml:space="preserve"> i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4e),</w:t>
            </w:r>
            <w:r w:rsidRPr="00163AB7">
              <w:rPr>
                <w:sz w:val="20"/>
                <w:szCs w:val="20"/>
                <w:lang w:eastAsia="en-US"/>
              </w:rPr>
              <w:t xml:space="preserve"> może </w:t>
            </w:r>
            <w:r>
              <w:rPr>
                <w:sz w:val="20"/>
                <w:szCs w:val="20"/>
                <w:lang w:eastAsia="en-US"/>
              </w:rPr>
              <w:t xml:space="preserve">popełniać </w:t>
            </w:r>
            <w:r w:rsidRPr="00E2131A">
              <w:rPr>
                <w:sz w:val="20"/>
                <w:szCs w:val="20"/>
                <w:lang w:eastAsia="en-US"/>
              </w:rPr>
              <w:t>sporadyczne błędy</w:t>
            </w:r>
          </w:p>
          <w:p w14:paraId="31C6211D" w14:textId="6FF14CF8" w:rsidR="00F470EE" w:rsidRPr="00610195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rozumie wszystkie informacje</w:t>
            </w:r>
            <w:r w:rsidRPr="00441EA3">
              <w:rPr>
                <w:sz w:val="20"/>
                <w:szCs w:val="20"/>
                <w:lang w:eastAsia="en-US"/>
              </w:rPr>
              <w:t xml:space="preserve"> w zdaniach i tekstach, w których poprawnie </w:t>
            </w:r>
            <w:r>
              <w:rPr>
                <w:iCs/>
                <w:sz w:val="20"/>
                <w:szCs w:val="20"/>
                <w:lang w:eastAsia="en-US"/>
              </w:rPr>
              <w:t xml:space="preserve">identyfikuje i analizuje użycie ww. struktur i form </w:t>
            </w:r>
            <w:r w:rsidRPr="00441EA3">
              <w:rPr>
                <w:iCs/>
                <w:sz w:val="20"/>
                <w:szCs w:val="20"/>
                <w:lang w:eastAsia="en-US"/>
              </w:rPr>
              <w:t>gramat</w:t>
            </w:r>
            <w:r w:rsidR="00633054">
              <w:rPr>
                <w:iCs/>
                <w:sz w:val="20"/>
                <w:szCs w:val="20"/>
                <w:lang w:eastAsia="en-US"/>
              </w:rPr>
              <w:t>.</w:t>
            </w:r>
            <w:r>
              <w:rPr>
                <w:iCs/>
                <w:sz w:val="20"/>
                <w:szCs w:val="20"/>
                <w:lang w:eastAsia="en-US"/>
              </w:rPr>
              <w:t xml:space="preserve">; potrafi podać własne przykłady </w:t>
            </w:r>
          </w:p>
        </w:tc>
      </w:tr>
      <w:tr w:rsidR="00F470EE" w14:paraId="174C3A81" w14:textId="77777777" w:rsidTr="003674CC">
        <w:trPr>
          <w:trHeight w:val="208"/>
        </w:trPr>
        <w:tc>
          <w:tcPr>
            <w:tcW w:w="150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8EFFE9" w14:textId="4B008F69" w:rsidR="00F470EE" w:rsidRPr="006B3CAA" w:rsidRDefault="00F470EE" w:rsidP="0012557A">
            <w:pPr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ZNAJOMOŚĆ ŚRODKÓW JĘZYKOWYCH</w:t>
            </w:r>
            <w:r w:rsidR="0012557A"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I</w:t>
            </w:r>
            <w:r w:rsidR="0012557A"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ROZUMIENIE WYPOWIEDZI</w:t>
            </w: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3FC848F" w14:textId="77777777" w:rsidR="00F470EE" w:rsidRDefault="00F470EE" w:rsidP="00C16875">
            <w:pPr>
              <w:numPr>
                <w:ilvl w:val="0"/>
                <w:numId w:val="2"/>
              </w:numPr>
              <w:ind w:left="113" w:hanging="16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9761F8B" w14:textId="77777777" w:rsidR="00F470EE" w:rsidRPr="004950C6" w:rsidRDefault="00F470EE" w:rsidP="00C16875">
            <w:pPr>
              <w:numPr>
                <w:ilvl w:val="0"/>
                <w:numId w:val="2"/>
              </w:numPr>
              <w:ind w:left="113" w:hanging="16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3A4D6D0" w14:textId="77777777" w:rsidR="00F470EE" w:rsidRDefault="00F470EE" w:rsidP="00C16875">
            <w:pPr>
              <w:numPr>
                <w:ilvl w:val="0"/>
                <w:numId w:val="2"/>
              </w:numPr>
              <w:ind w:left="113" w:hanging="16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5D1AFB2" w14:textId="77777777" w:rsidR="00F470EE" w:rsidRDefault="00F470EE" w:rsidP="00C16875">
            <w:pPr>
              <w:numPr>
                <w:ilvl w:val="0"/>
                <w:numId w:val="2"/>
              </w:numPr>
              <w:ind w:left="113" w:hanging="16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84E1A1A" w14:textId="77777777" w:rsidR="00F470EE" w:rsidRDefault="00F470EE" w:rsidP="00C16875">
            <w:pPr>
              <w:numPr>
                <w:ilvl w:val="0"/>
                <w:numId w:val="2"/>
              </w:numPr>
              <w:ind w:left="113" w:hanging="160"/>
              <w:rPr>
                <w:sz w:val="20"/>
                <w:szCs w:val="20"/>
                <w:lang w:eastAsia="en-US"/>
              </w:rPr>
            </w:pPr>
          </w:p>
        </w:tc>
      </w:tr>
      <w:tr w:rsidR="00F470EE" w14:paraId="19C350FE" w14:textId="77777777" w:rsidTr="003674CC">
        <w:trPr>
          <w:trHeight w:val="2760"/>
        </w:trPr>
        <w:tc>
          <w:tcPr>
            <w:tcW w:w="150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224464AF" w14:textId="5A2FCBDC" w:rsidR="00F470EE" w:rsidRPr="006B3CAA" w:rsidRDefault="00F470EE" w:rsidP="0012557A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>PRZETWA-</w:t>
            </w:r>
            <w:r w:rsidR="0012557A"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RZANIE</w:t>
            </w:r>
            <w:r w:rsidR="0012557A"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I</w:t>
            </w:r>
            <w:r w:rsidR="0012557A"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TWORZENIE WYPOWIEDZI</w:t>
            </w:r>
            <w:r w:rsidRPr="006C53E7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34D7573B" w14:textId="3ABFC6A3" w:rsidR="00F470EE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 oparciu o tekst z rozdz. 4c, sporządza notatki i stara się dokonać relacji na żywo z odnalezienia dzieci po wypadku samolotu</w:t>
            </w:r>
          </w:p>
          <w:p w14:paraId="443A3B1D" w14:textId="44890716" w:rsidR="00F470EE" w:rsidRPr="00693868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stara się uczestniczyć w krótkiej dyskusji o tym, czy bohater tekstu z rozdz.4d postąpił właściwie</w:t>
            </w:r>
            <w:r w:rsidR="00D83E82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pomagając pingwinowi i zabierając go ze sobą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8FAA8B9" w14:textId="77777777" w:rsidR="00F470EE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 oparciu o tekst z rozdz. 4c, sporządza notatki i w miarę poprawnie dokonuje relacji na żywo z odnalezienia dzieci po wypadku samolotu</w:t>
            </w:r>
          </w:p>
          <w:p w14:paraId="132764E0" w14:textId="57E1BF5E" w:rsidR="00F470EE" w:rsidRPr="00A02582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uczestniczy w krótkiej dyskusji o tym, czy bohater tekstu z rozdz.4d postąpił właściwie</w:t>
            </w:r>
            <w:r w:rsidR="00D83E82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pomagając pingwinowi i zabierając go ze sobą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6955AA88" w14:textId="77777777" w:rsidR="00F470EE" w:rsidRDefault="00F470EE" w:rsidP="00C16875">
            <w:pPr>
              <w:numPr>
                <w:ilvl w:val="0"/>
                <w:numId w:val="2"/>
              </w:numPr>
              <w:ind w:left="98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oparciu o tekst z rozdz. 4c, sporządza notatki i w większości poprawnie dokonuje relacji na żywo z odnalezienia dzieci po wypadku samolotu</w:t>
            </w:r>
          </w:p>
          <w:p w14:paraId="167C1659" w14:textId="0A7753F7" w:rsidR="00F470EE" w:rsidRPr="00442CD5" w:rsidRDefault="00F470EE" w:rsidP="00273F4C">
            <w:pPr>
              <w:numPr>
                <w:ilvl w:val="0"/>
                <w:numId w:val="2"/>
              </w:numPr>
              <w:ind w:left="98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aktywnie uczestniczy w krótkiej dyskusji o tym, czy bohater tekstu z rozdz.4d postąpił właściwie</w:t>
            </w:r>
            <w:r w:rsidR="00D83E82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pomagając pingwinowi i zabierając go ze sobą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3172203C" w14:textId="77777777" w:rsidR="00F470EE" w:rsidRPr="00693868" w:rsidRDefault="00F470EE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 oparciu o tekst z rozdz. 4c, sporządza notatki i poprawnie dokonuje relacji na żywo z odnalezienia dzieci po wypadku samolotu</w:t>
            </w:r>
          </w:p>
          <w:p w14:paraId="024B77B7" w14:textId="1EDCE3E7" w:rsidR="00F470EE" w:rsidRPr="006B3CAA" w:rsidRDefault="00F470EE" w:rsidP="00EF3CBD">
            <w:pPr>
              <w:numPr>
                <w:ilvl w:val="0"/>
                <w:numId w:val="2"/>
              </w:numPr>
              <w:ind w:left="98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aktywnie uczestniczy w krótkiej dyskusji o tym, czy bohater tekstu z rozdz.4d postąpił właściwie</w:t>
            </w:r>
            <w:r w:rsidR="00D83E82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pomagając pingwinowi i zabierając go ze sobą, potrafi krótko podsumować dyskusję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243C59C2" w14:textId="572B65B6" w:rsidR="00F470EE" w:rsidRDefault="00F470EE" w:rsidP="00C16875">
            <w:pPr>
              <w:numPr>
                <w:ilvl w:val="0"/>
                <w:numId w:val="8"/>
              </w:numPr>
              <w:ind w:left="57" w:hanging="142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w oparciu o tekst z rozdz. 4c, sporządza </w:t>
            </w:r>
            <w:r w:rsidR="00D83E82">
              <w:rPr>
                <w:sz w:val="20"/>
                <w:szCs w:val="20"/>
              </w:rPr>
              <w:t xml:space="preserve">notatki </w:t>
            </w:r>
            <w:r>
              <w:rPr>
                <w:sz w:val="20"/>
                <w:szCs w:val="20"/>
              </w:rPr>
              <w:t xml:space="preserve">i poprawnie dokonuje szczegółowej relacji na żywo z odnalezienia dzieci po wypadku samolotu </w:t>
            </w:r>
          </w:p>
          <w:p w14:paraId="3A4C3CBF" w14:textId="1B1FDF19" w:rsidR="00F470EE" w:rsidRPr="00E276F4" w:rsidRDefault="00F470EE" w:rsidP="00C16875">
            <w:pPr>
              <w:numPr>
                <w:ilvl w:val="0"/>
                <w:numId w:val="8"/>
              </w:numPr>
              <w:ind w:left="57" w:hanging="142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aktywnie uczestniczy w krótkiej dyskusji o tym, czy bohater tekstu z rozdz.4d postąpił właściwie</w:t>
            </w:r>
            <w:r w:rsidR="00D83E82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pomagając pingwinowi i zabierając go ze sobą, potrafi podsumować dyskusję</w:t>
            </w:r>
          </w:p>
        </w:tc>
      </w:tr>
      <w:tr w:rsidR="00F470EE" w14:paraId="178B8F79" w14:textId="77777777" w:rsidTr="003674CC">
        <w:trPr>
          <w:trHeight w:val="1316"/>
        </w:trPr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7506DF6F" w14:textId="77777777" w:rsidR="00F470EE" w:rsidRDefault="00F470EE" w:rsidP="00C16875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4f</w:t>
            </w:r>
          </w:p>
          <w:p w14:paraId="23B6AA40" w14:textId="77777777" w:rsidR="00F470EE" w:rsidRPr="006D66F9" w:rsidRDefault="00F470EE" w:rsidP="00C16875">
            <w:pPr>
              <w:spacing w:line="276" w:lineRule="auto"/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sz w:val="22"/>
                <w:szCs w:val="22"/>
                <w:lang w:val="en-US"/>
              </w:rPr>
              <w:t>Listening Skills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1AE15B8" w14:textId="23BBEDAA" w:rsidR="00F470EE" w:rsidRDefault="00F470EE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rozumie większość kluczowych informacji w nagraniu i audioskrypcie; rozwiązuje prawidłowo </w:t>
            </w:r>
            <w:r w:rsidRPr="005718F1">
              <w:rPr>
                <w:sz w:val="20"/>
                <w:szCs w:val="20"/>
              </w:rPr>
              <w:t xml:space="preserve">część punktów w zadaniu </w:t>
            </w:r>
            <w:r>
              <w:rPr>
                <w:sz w:val="20"/>
                <w:szCs w:val="20"/>
              </w:rPr>
              <w:t>na wybór wielokrotny (+</w:t>
            </w:r>
            <w:r w:rsidR="00EF3CBD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 xml:space="preserve">zna strategię rozumienia dłuższych wypowiedzi) </w:t>
            </w:r>
            <w:r w:rsidRPr="005718F1">
              <w:rPr>
                <w:sz w:val="20"/>
                <w:szCs w:val="20"/>
              </w:rPr>
              <w:t>i w ćwicz</w:t>
            </w:r>
            <w:r w:rsidR="00EF3CBD">
              <w:rPr>
                <w:sz w:val="20"/>
                <w:szCs w:val="20"/>
              </w:rPr>
              <w:t xml:space="preserve">eniach </w:t>
            </w:r>
            <w:r w:rsidRPr="005718F1">
              <w:rPr>
                <w:sz w:val="20"/>
                <w:szCs w:val="20"/>
              </w:rPr>
              <w:t>przygotow</w:t>
            </w:r>
            <w:r w:rsidR="00EF3CBD">
              <w:rPr>
                <w:sz w:val="20"/>
                <w:szCs w:val="20"/>
              </w:rPr>
              <w:t>awczych</w:t>
            </w:r>
          </w:p>
          <w:p w14:paraId="7E83FDB8" w14:textId="77777777" w:rsidR="00F470EE" w:rsidRPr="0023295C" w:rsidRDefault="00F470EE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zna informacje o </w:t>
            </w:r>
            <w:r>
              <w:rPr>
                <w:bCs/>
                <w:sz w:val="20"/>
                <w:szCs w:val="20"/>
              </w:rPr>
              <w:t xml:space="preserve">popularnych powiedzeniach i gestach zw. ze szczęściem w kulturze brytyjskiej </w:t>
            </w:r>
            <w:r>
              <w:rPr>
                <w:sz w:val="20"/>
                <w:szCs w:val="20"/>
              </w:rPr>
              <w:t>i udziela krótkiej, w znacznej mierze poprawnej wypowiedzi o tym samym zjawisku w kulturze polskiej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A97FCB" w14:textId="46DB2A8D" w:rsidR="00F470EE" w:rsidRDefault="00F470EE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rozumie kluczowe informacje w nagraniu i audioskrypcie; rozwiązuje prawidłowo znaczną część punktów w zadaniu na wybór wielokrotny (+</w:t>
            </w:r>
            <w:r w:rsidR="00EF3CBD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zna strategię rozumienia dłuższych wypowiedzi) i w ćwicz</w:t>
            </w:r>
            <w:r w:rsidR="003674CC">
              <w:rPr>
                <w:sz w:val="20"/>
                <w:szCs w:val="20"/>
              </w:rPr>
              <w:t>e</w:t>
            </w:r>
            <w:r w:rsidR="00EF3CBD">
              <w:rPr>
                <w:sz w:val="20"/>
                <w:szCs w:val="20"/>
              </w:rPr>
              <w:t>niach</w:t>
            </w:r>
            <w:r>
              <w:rPr>
                <w:sz w:val="20"/>
                <w:szCs w:val="20"/>
              </w:rPr>
              <w:t xml:space="preserve"> przygotowawczych</w:t>
            </w:r>
          </w:p>
          <w:p w14:paraId="099863A5" w14:textId="51B54889" w:rsidR="00F470EE" w:rsidRPr="007E0FC5" w:rsidRDefault="00F470EE" w:rsidP="00273F4C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zna informacje o </w:t>
            </w:r>
            <w:r>
              <w:rPr>
                <w:bCs/>
                <w:sz w:val="20"/>
                <w:szCs w:val="20"/>
              </w:rPr>
              <w:t xml:space="preserve">popularnych powiedzeniach i gestach </w:t>
            </w:r>
            <w:r w:rsidR="00D178DF">
              <w:rPr>
                <w:bCs/>
                <w:sz w:val="20"/>
                <w:szCs w:val="20"/>
              </w:rPr>
              <w:t>zw.</w:t>
            </w:r>
            <w:r>
              <w:rPr>
                <w:bCs/>
                <w:sz w:val="20"/>
                <w:szCs w:val="20"/>
              </w:rPr>
              <w:t xml:space="preserve"> ze szczęściem w kulturze brytyjskiej </w:t>
            </w:r>
            <w:r>
              <w:rPr>
                <w:sz w:val="20"/>
                <w:szCs w:val="20"/>
              </w:rPr>
              <w:t>i udziela krótkiej, w miarę poprawnej wypowiedzi o tym samym zjawisku w kulturze polskiej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6335CB3" w14:textId="721D6D8F" w:rsidR="00F470EE" w:rsidRDefault="00F470EE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większość informacji w nagraniu i audioskrypcie; rozwiązuje prawidłowo większość punktów w zadaniu na wybór wielokrotny (+</w:t>
            </w:r>
            <w:r w:rsidR="00EF3CBD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 xml:space="preserve">zna strategię rozumienia dłuższych wypowiedzi) i w ćwiczeniach </w:t>
            </w:r>
            <w:r w:rsidRPr="009915D5">
              <w:rPr>
                <w:sz w:val="20"/>
                <w:szCs w:val="20"/>
              </w:rPr>
              <w:t>przygotowawczych</w:t>
            </w:r>
          </w:p>
          <w:p w14:paraId="6B781BDC" w14:textId="1A60F6A8" w:rsidR="00F470EE" w:rsidRPr="009915D5" w:rsidRDefault="00F470EE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informacje o </w:t>
            </w:r>
            <w:r>
              <w:rPr>
                <w:bCs/>
                <w:sz w:val="20"/>
                <w:szCs w:val="20"/>
              </w:rPr>
              <w:t xml:space="preserve">popularnych powiedzeniach i gestach </w:t>
            </w:r>
            <w:r w:rsidR="00D178DF">
              <w:rPr>
                <w:bCs/>
                <w:sz w:val="20"/>
                <w:szCs w:val="20"/>
              </w:rPr>
              <w:t>zw.</w:t>
            </w:r>
            <w:r>
              <w:rPr>
                <w:bCs/>
                <w:sz w:val="20"/>
                <w:szCs w:val="20"/>
              </w:rPr>
              <w:t xml:space="preserve"> ze szczęściem w kulturze brytyjskiej </w:t>
            </w:r>
            <w:r>
              <w:rPr>
                <w:sz w:val="20"/>
                <w:szCs w:val="20"/>
              </w:rPr>
              <w:t>i udziela krótkiej, w miarę poprawnej wypowiedzi o tym samym zjawisku w kulturze polskiej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D1C925" w14:textId="391D2DAC" w:rsidR="00F470EE" w:rsidRDefault="00F470EE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rozumie prawie wszystkie informacje w nagraniu i audioskrypcie; rozwiązuje prawidłowo prawie wszystkie punkty w zadaniu na wybór wielokrotny (+</w:t>
            </w:r>
            <w:r w:rsidR="00EF3CBD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 xml:space="preserve">zna strategię rozumienia dłuższych wypowiedzi) i w </w:t>
            </w:r>
            <w:r w:rsidRPr="005718F1">
              <w:rPr>
                <w:sz w:val="20"/>
                <w:szCs w:val="20"/>
              </w:rPr>
              <w:t>ćwicz</w:t>
            </w:r>
            <w:r>
              <w:rPr>
                <w:sz w:val="20"/>
                <w:szCs w:val="20"/>
              </w:rPr>
              <w:t>eniach</w:t>
            </w:r>
            <w:r w:rsidRPr="005718F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</w:t>
            </w:r>
            <w:r w:rsidRPr="005718F1">
              <w:rPr>
                <w:sz w:val="20"/>
                <w:szCs w:val="20"/>
              </w:rPr>
              <w:t>rzygotowawczych</w:t>
            </w:r>
          </w:p>
          <w:p w14:paraId="001E84F6" w14:textId="5D602BD3" w:rsidR="00F470EE" w:rsidRPr="00442CD5" w:rsidRDefault="00F470EE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zna informacje o </w:t>
            </w:r>
            <w:r>
              <w:rPr>
                <w:bCs/>
                <w:sz w:val="20"/>
                <w:szCs w:val="20"/>
              </w:rPr>
              <w:t xml:space="preserve">popularnych powiedzeniach i gestach </w:t>
            </w:r>
            <w:r w:rsidR="00D178DF">
              <w:rPr>
                <w:bCs/>
                <w:sz w:val="20"/>
                <w:szCs w:val="20"/>
              </w:rPr>
              <w:t>zw.</w:t>
            </w:r>
            <w:r>
              <w:rPr>
                <w:bCs/>
                <w:sz w:val="20"/>
                <w:szCs w:val="20"/>
              </w:rPr>
              <w:t xml:space="preserve"> ze szczęściem w kulturze brytyjskiej</w:t>
            </w:r>
            <w:r>
              <w:rPr>
                <w:sz w:val="20"/>
                <w:szCs w:val="20"/>
              </w:rPr>
              <w:t xml:space="preserve"> i udziela krótkiej, poprawnej wypowiedzi o tym samym zjawisku w kulturze polskiej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DF6FDD" w14:textId="29E8AC7B" w:rsidR="00F470EE" w:rsidRDefault="00F470EE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rozumie wszystkie informacje w nagraniu i audioskrypcie; </w:t>
            </w:r>
            <w:r w:rsidRPr="005718F1">
              <w:rPr>
                <w:sz w:val="20"/>
                <w:szCs w:val="20"/>
              </w:rPr>
              <w:t xml:space="preserve">rozwiązuje prawidłowo wszystkie punkty w zadaniu </w:t>
            </w:r>
            <w:r>
              <w:rPr>
                <w:sz w:val="20"/>
                <w:szCs w:val="20"/>
              </w:rPr>
              <w:t>na wybór wielokrotny (+</w:t>
            </w:r>
            <w:r w:rsidR="00EF3CBD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 xml:space="preserve">zna strategię rozumienia dłuższych wypowiedzi) </w:t>
            </w:r>
            <w:r w:rsidRPr="005718F1">
              <w:rPr>
                <w:sz w:val="20"/>
                <w:szCs w:val="20"/>
              </w:rPr>
              <w:t>i w ćwicz</w:t>
            </w:r>
            <w:r>
              <w:rPr>
                <w:sz w:val="20"/>
                <w:szCs w:val="20"/>
              </w:rPr>
              <w:t>eniach</w:t>
            </w:r>
            <w:r w:rsidRPr="005718F1">
              <w:rPr>
                <w:sz w:val="20"/>
                <w:szCs w:val="20"/>
              </w:rPr>
              <w:t xml:space="preserve"> przygotowawczych</w:t>
            </w:r>
            <w:r>
              <w:rPr>
                <w:sz w:val="20"/>
                <w:szCs w:val="20"/>
              </w:rPr>
              <w:t xml:space="preserve"> </w:t>
            </w:r>
          </w:p>
          <w:p w14:paraId="6FD3485A" w14:textId="3E5BBA39" w:rsidR="00F470EE" w:rsidRPr="005718F1" w:rsidRDefault="00F470EE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zna informacje o </w:t>
            </w:r>
            <w:r>
              <w:rPr>
                <w:bCs/>
                <w:sz w:val="20"/>
                <w:szCs w:val="20"/>
              </w:rPr>
              <w:t xml:space="preserve">popularnych powiedzeniach i gestach </w:t>
            </w:r>
            <w:r w:rsidR="00D178DF">
              <w:rPr>
                <w:bCs/>
                <w:sz w:val="20"/>
                <w:szCs w:val="20"/>
              </w:rPr>
              <w:t>zw.</w:t>
            </w:r>
            <w:r>
              <w:rPr>
                <w:bCs/>
                <w:sz w:val="20"/>
                <w:szCs w:val="20"/>
              </w:rPr>
              <w:t xml:space="preserve"> ze szczęściem w kulturze brytyjskiej</w:t>
            </w:r>
            <w:r>
              <w:rPr>
                <w:sz w:val="20"/>
                <w:szCs w:val="20"/>
              </w:rPr>
              <w:t xml:space="preserve"> i udziela wyczerpującej, poprawnej wypowiedzi o tym samym zjawisku w kulturze polskiej</w:t>
            </w:r>
          </w:p>
        </w:tc>
      </w:tr>
      <w:tr w:rsidR="00F470EE" w14:paraId="48D93E6B" w14:textId="77777777" w:rsidTr="003674CC">
        <w:trPr>
          <w:trHeight w:val="907"/>
        </w:trPr>
        <w:tc>
          <w:tcPr>
            <w:tcW w:w="150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00BC249" w14:textId="77777777" w:rsidR="00F470EE" w:rsidRPr="003B7805" w:rsidRDefault="00F470EE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ROZUMIENIE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I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TWORZENIE WYPOWIEDZI</w:t>
            </w: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3E29669A" w14:textId="77777777" w:rsidR="00F470EE" w:rsidRDefault="00F470EE" w:rsidP="00C16875">
            <w:pPr>
              <w:ind w:left="113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551F3FE" w14:textId="77777777" w:rsidR="00F470EE" w:rsidRDefault="00F470EE" w:rsidP="00C16875">
            <w:pPr>
              <w:ind w:left="113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440A2D24" w14:textId="77777777" w:rsidR="00F470EE" w:rsidRDefault="00F470EE" w:rsidP="00C16875">
            <w:pPr>
              <w:ind w:left="113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55729E0F" w14:textId="77777777" w:rsidR="00F470EE" w:rsidRDefault="00F470EE" w:rsidP="00C16875">
            <w:pPr>
              <w:ind w:left="113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29269971" w14:textId="77777777" w:rsidR="00F470EE" w:rsidRDefault="00F470EE" w:rsidP="00C16875">
            <w:pPr>
              <w:ind w:left="113"/>
              <w:rPr>
                <w:sz w:val="20"/>
                <w:szCs w:val="20"/>
                <w:lang w:eastAsia="en-US"/>
              </w:rPr>
            </w:pPr>
          </w:p>
        </w:tc>
      </w:tr>
      <w:tr w:rsidR="00F470EE" w14:paraId="223CAB7E" w14:textId="77777777" w:rsidTr="003674CC">
        <w:trPr>
          <w:trHeight w:val="1053"/>
        </w:trPr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513C7BD1" w14:textId="77777777" w:rsidR="00F470EE" w:rsidRPr="00E276F4" w:rsidRDefault="00F470EE" w:rsidP="00C16875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276F4">
              <w:rPr>
                <w:b/>
                <w:bCs/>
                <w:sz w:val="22"/>
                <w:szCs w:val="22"/>
              </w:rPr>
              <w:t>4g</w:t>
            </w:r>
          </w:p>
          <w:p w14:paraId="1866DED0" w14:textId="77777777" w:rsidR="00F470EE" w:rsidRPr="00E276F4" w:rsidRDefault="00F470EE" w:rsidP="00C16875">
            <w:pPr>
              <w:spacing w:line="276" w:lineRule="auto"/>
              <w:jc w:val="center"/>
              <w:rPr>
                <w:b/>
                <w:bCs/>
                <w:i/>
                <w:sz w:val="22"/>
                <w:szCs w:val="22"/>
              </w:rPr>
            </w:pPr>
            <w:r w:rsidRPr="00E276F4">
              <w:rPr>
                <w:b/>
                <w:bCs/>
                <w:i/>
                <w:sz w:val="22"/>
                <w:szCs w:val="22"/>
              </w:rPr>
              <w:t>Spoken English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D7E9BE4" w14:textId="77777777" w:rsidR="00F470EE" w:rsidRPr="005D4697" w:rsidRDefault="00F470EE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podstawowe słownictwo </w:t>
            </w:r>
            <w:r>
              <w:rPr>
                <w:iCs/>
                <w:sz w:val="20"/>
                <w:szCs w:val="20"/>
              </w:rPr>
              <w:t xml:space="preserve">służące </w:t>
            </w:r>
            <w:r>
              <w:rPr>
                <w:sz w:val="20"/>
                <w:szCs w:val="20"/>
              </w:rPr>
              <w:t xml:space="preserve">do prowadzenia rozmów </w:t>
            </w:r>
            <w:r>
              <w:rPr>
                <w:iCs/>
                <w:sz w:val="20"/>
                <w:szCs w:val="20"/>
              </w:rPr>
              <w:t>dot. niefortunnych i fortunnych zdarzeń losowych: okazywania empatii i wyrażania możliwości korzystania z okazji, zna część wyróżnionych zdań i zwrotów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BD8C60" w14:textId="2A093E64" w:rsidR="00F470EE" w:rsidRPr="00B3065D" w:rsidRDefault="00F470EE" w:rsidP="00B3065D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znaczną część słownictwa służącego do prowadzenia rozmów </w:t>
            </w:r>
            <w:r>
              <w:rPr>
                <w:iCs/>
                <w:sz w:val="20"/>
                <w:szCs w:val="20"/>
              </w:rPr>
              <w:t>dot. niefortunnych i fortunnych zdarzeń losowych: okazywania empatii i wyrażania możliwości korzystania z okazji, zna znaczną część wyróżnionych zwrotów i zdań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8068968" w14:textId="76304D6F" w:rsidR="00F470EE" w:rsidRPr="00B3065D" w:rsidRDefault="00F470EE" w:rsidP="00B3065D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większość słownictwa służącego do prowadzenia rozmów </w:t>
            </w:r>
            <w:r>
              <w:rPr>
                <w:iCs/>
                <w:sz w:val="20"/>
                <w:szCs w:val="20"/>
              </w:rPr>
              <w:t>dot. niefortunnych i fortunnych zdarzeń losowych: okazywania empatii i wyrażania możliwości korzystania z okazji, zna większość wyróżnionych zdań i zwrotów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3311555" w14:textId="5FEB0A2A" w:rsidR="00F470EE" w:rsidRPr="00B3065D" w:rsidRDefault="00F470EE" w:rsidP="00B3065D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prawie całe słownictwo służące do prowadzenia rozmów </w:t>
            </w:r>
            <w:r>
              <w:rPr>
                <w:iCs/>
                <w:sz w:val="20"/>
                <w:szCs w:val="20"/>
              </w:rPr>
              <w:t>dot. niefortunnych i fortunnych zdarzeń losowych: okazywania empatii i wyrażania możliwości korzystania z okazji, zna prawie wszystkie wyróżnione zdania i zwroty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80A67CB" w14:textId="20F0C341" w:rsidR="00F470EE" w:rsidRPr="00B3065D" w:rsidRDefault="00F470EE" w:rsidP="00B3065D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zna całe słownictwo służące do prowadzenia rozmów </w:t>
            </w:r>
            <w:r>
              <w:rPr>
                <w:iCs/>
                <w:sz w:val="20"/>
                <w:szCs w:val="20"/>
              </w:rPr>
              <w:t>dot. niefortunnych i fortunnych zdarzeń losowych: okazywania empatii i wyrażania możliwości korzystania z okazji, zna wszystkie wyróżnione zdania i zwroty</w:t>
            </w:r>
          </w:p>
        </w:tc>
      </w:tr>
      <w:tr w:rsidR="00F470EE" w14:paraId="40AD6F83" w14:textId="77777777" w:rsidTr="003674CC">
        <w:trPr>
          <w:trHeight w:val="843"/>
        </w:trPr>
        <w:tc>
          <w:tcPr>
            <w:tcW w:w="150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90FD014" w14:textId="4ABEDDB5" w:rsidR="00F470EE" w:rsidRPr="006B3CAA" w:rsidRDefault="00F470EE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ZNAJOMOŚĆ ŚRODKÓW JĘZYKOWYCH</w:t>
            </w: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EAE90BE" w14:textId="77777777" w:rsidR="00F470EE" w:rsidRDefault="00F470EE" w:rsidP="00C16875">
            <w:pPr>
              <w:numPr>
                <w:ilvl w:val="0"/>
                <w:numId w:val="2"/>
              </w:numPr>
              <w:ind w:left="113" w:hanging="175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9F39E12" w14:textId="77777777" w:rsidR="00F470EE" w:rsidRPr="003E7653" w:rsidRDefault="00F470EE" w:rsidP="00C16875">
            <w:pPr>
              <w:numPr>
                <w:ilvl w:val="0"/>
                <w:numId w:val="2"/>
              </w:numPr>
              <w:ind w:left="113" w:hanging="175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203D23D" w14:textId="77777777" w:rsidR="00F470EE" w:rsidRDefault="00F470EE" w:rsidP="00C16875">
            <w:pPr>
              <w:numPr>
                <w:ilvl w:val="0"/>
                <w:numId w:val="2"/>
              </w:numPr>
              <w:ind w:left="113" w:hanging="175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7A51C64" w14:textId="77777777" w:rsidR="00F470EE" w:rsidRDefault="00F470EE" w:rsidP="00C16875">
            <w:pPr>
              <w:numPr>
                <w:ilvl w:val="0"/>
                <w:numId w:val="2"/>
              </w:numPr>
              <w:ind w:left="113" w:hanging="175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43F04F1" w14:textId="77777777" w:rsidR="00F470EE" w:rsidRDefault="00F470EE" w:rsidP="00C16875">
            <w:pPr>
              <w:numPr>
                <w:ilvl w:val="0"/>
                <w:numId w:val="2"/>
              </w:numPr>
              <w:ind w:left="113" w:hanging="175"/>
              <w:rPr>
                <w:sz w:val="20"/>
                <w:szCs w:val="20"/>
                <w:lang w:eastAsia="en-US"/>
              </w:rPr>
            </w:pPr>
          </w:p>
        </w:tc>
      </w:tr>
      <w:tr w:rsidR="00F470EE" w14:paraId="3B710793" w14:textId="77777777" w:rsidTr="003674CC">
        <w:trPr>
          <w:trHeight w:val="3969"/>
        </w:trPr>
        <w:tc>
          <w:tcPr>
            <w:tcW w:w="150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E47AFB4" w14:textId="2FB7C833" w:rsidR="00F470EE" w:rsidRPr="007B2533" w:rsidRDefault="00F470EE" w:rsidP="00B3065D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>ROZUMIENIE</w:t>
            </w:r>
            <w:r w:rsidR="00B3065D"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ORAZ </w:t>
            </w:r>
            <w:r w:rsidR="00B3065D"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TWORZENIE WYPOWIEDZI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I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REAGOWANIE NA WYPOWIEDZI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F2C7CB6" w14:textId="77777777" w:rsidR="00F470EE" w:rsidRPr="005D4697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większość kluczowych informacji w przykładowym dialogu i wykonuje na ogół poprawnie ćwiczenia z nim związane</w:t>
            </w:r>
          </w:p>
          <w:p w14:paraId="08B91063" w14:textId="46220DF2" w:rsidR="00F470EE" w:rsidRPr="00A6570E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uczestniczy w redagowaniu </w:t>
            </w:r>
            <w:r w:rsidR="00177E89">
              <w:rPr>
                <w:sz w:val="20"/>
                <w:szCs w:val="20"/>
              </w:rPr>
              <w:t xml:space="preserve">dialogu </w:t>
            </w:r>
            <w:r>
              <w:rPr>
                <w:sz w:val="20"/>
                <w:szCs w:val="20"/>
              </w:rPr>
              <w:t xml:space="preserve">sterowanego dot. zdarzeń </w:t>
            </w:r>
            <w:r w:rsidR="006949BD">
              <w:rPr>
                <w:sz w:val="20"/>
                <w:szCs w:val="20"/>
              </w:rPr>
              <w:t>zw.</w:t>
            </w:r>
            <w:r>
              <w:rPr>
                <w:sz w:val="20"/>
                <w:szCs w:val="20"/>
              </w:rPr>
              <w:t xml:space="preserve"> z uczestnictwem w zawodach i treningach gimnastycznych (w oparciu o podane punkty)</w:t>
            </w:r>
            <w:r>
              <w:rPr>
                <w:bCs/>
                <w:sz w:val="20"/>
                <w:szCs w:val="20"/>
              </w:rPr>
              <w:t>;</w:t>
            </w:r>
            <w:r>
              <w:rPr>
                <w:sz w:val="20"/>
                <w:szCs w:val="20"/>
              </w:rPr>
              <w:t xml:space="preserve"> </w:t>
            </w:r>
            <w:r w:rsidRPr="002B02DE">
              <w:rPr>
                <w:sz w:val="20"/>
                <w:szCs w:val="20"/>
              </w:rPr>
              <w:t>odgrywa jedną z ról i jes</w:t>
            </w:r>
            <w:r>
              <w:rPr>
                <w:sz w:val="20"/>
                <w:szCs w:val="20"/>
              </w:rPr>
              <w:t>t na ogół</w:t>
            </w:r>
            <w:r w:rsidRPr="002B02DE">
              <w:rPr>
                <w:sz w:val="20"/>
                <w:szCs w:val="20"/>
              </w:rPr>
              <w:t xml:space="preserve"> komunikatywny</w:t>
            </w:r>
          </w:p>
          <w:p w14:paraId="3EB65745" w14:textId="6DF02C73" w:rsidR="00F470EE" w:rsidRPr="00A6570E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uczestniczy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A6570E">
              <w:rPr>
                <w:sz w:val="20"/>
                <w:szCs w:val="20"/>
              </w:rPr>
              <w:t xml:space="preserve">w rozmowie </w:t>
            </w:r>
            <w:r>
              <w:rPr>
                <w:sz w:val="20"/>
                <w:szCs w:val="20"/>
              </w:rPr>
              <w:t>n</w:t>
            </w:r>
            <w:r>
              <w:rPr>
                <w:iCs/>
                <w:sz w:val="20"/>
                <w:szCs w:val="20"/>
              </w:rPr>
              <w:t>t. podanych powiedzeń dot. szans i losu</w:t>
            </w:r>
            <w:r w:rsidR="00177E89">
              <w:rPr>
                <w:iCs/>
                <w:sz w:val="20"/>
                <w:szCs w:val="20"/>
              </w:rPr>
              <w:t xml:space="preserve"> (</w:t>
            </w:r>
            <w:r>
              <w:rPr>
                <w:iCs/>
                <w:sz w:val="20"/>
                <w:szCs w:val="20"/>
              </w:rPr>
              <w:t>na przykładach zdarzeń w życiu osób, które zna</w:t>
            </w:r>
            <w:r w:rsidR="00177E89">
              <w:rPr>
                <w:iCs/>
                <w:sz w:val="20"/>
                <w:szCs w:val="20"/>
              </w:rPr>
              <w:t>)</w:t>
            </w:r>
            <w:r w:rsidRPr="00A6570E">
              <w:rPr>
                <w:iCs/>
                <w:sz w:val="20"/>
                <w:szCs w:val="20"/>
              </w:rPr>
              <w:t>; w wypowiedzi</w:t>
            </w:r>
            <w:r>
              <w:rPr>
                <w:sz w:val="20"/>
                <w:szCs w:val="20"/>
              </w:rPr>
              <w:t xml:space="preserve"> jest na ogół</w:t>
            </w:r>
            <w:r w:rsidRPr="00A6570E">
              <w:rPr>
                <w:sz w:val="20"/>
                <w:szCs w:val="20"/>
              </w:rPr>
              <w:t xml:space="preserve"> komunikatywny 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43EB978" w14:textId="77777777" w:rsidR="00F470EE" w:rsidRPr="005D4697" w:rsidRDefault="00F470EE" w:rsidP="00C16875">
            <w:pPr>
              <w:numPr>
                <w:ilvl w:val="0"/>
                <w:numId w:val="8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kluczowe informacje w przykładowym dialogu i wykonuje na ogół poprawnie ćwiczenia z nim związane</w:t>
            </w:r>
          </w:p>
          <w:p w14:paraId="255E34C5" w14:textId="7D730E82" w:rsidR="00F470EE" w:rsidRPr="00A6570E" w:rsidRDefault="00F470EE" w:rsidP="00C16875">
            <w:pPr>
              <w:numPr>
                <w:ilvl w:val="0"/>
                <w:numId w:val="8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uczestniczy w redagowaniu dialogu sterowanego dot. zdarzeń </w:t>
            </w:r>
            <w:r w:rsidR="006949BD">
              <w:rPr>
                <w:sz w:val="20"/>
                <w:szCs w:val="20"/>
              </w:rPr>
              <w:t>zw.</w:t>
            </w:r>
            <w:r>
              <w:rPr>
                <w:sz w:val="20"/>
                <w:szCs w:val="20"/>
              </w:rPr>
              <w:t xml:space="preserve"> z uczestnictwem w zawodach i treningach gimnastycznych (w oparciu o podane punkty)</w:t>
            </w:r>
            <w:r>
              <w:rPr>
                <w:bCs/>
                <w:sz w:val="20"/>
                <w:szCs w:val="20"/>
              </w:rPr>
              <w:t>;</w:t>
            </w:r>
            <w:r>
              <w:rPr>
                <w:sz w:val="20"/>
                <w:szCs w:val="20"/>
              </w:rPr>
              <w:t xml:space="preserve"> odgrywa jedną z ról i jest w większości komunikatywny</w:t>
            </w:r>
          </w:p>
          <w:p w14:paraId="2A1B2CEE" w14:textId="1E49B45D" w:rsidR="00F470EE" w:rsidRPr="00A6570E" w:rsidRDefault="00F470EE" w:rsidP="00C16875">
            <w:pPr>
              <w:numPr>
                <w:ilvl w:val="0"/>
                <w:numId w:val="8"/>
              </w:numPr>
              <w:ind w:left="57" w:hanging="142"/>
              <w:rPr>
                <w:bCs/>
                <w:sz w:val="20"/>
                <w:szCs w:val="20"/>
              </w:rPr>
            </w:pPr>
            <w:r w:rsidRPr="00A6570E">
              <w:rPr>
                <w:sz w:val="20"/>
                <w:szCs w:val="20"/>
              </w:rPr>
              <w:t xml:space="preserve">uczestniczy w rozmowie </w:t>
            </w:r>
            <w:r>
              <w:rPr>
                <w:sz w:val="20"/>
                <w:szCs w:val="20"/>
              </w:rPr>
              <w:t>n</w:t>
            </w:r>
            <w:r>
              <w:rPr>
                <w:iCs/>
                <w:sz w:val="20"/>
                <w:szCs w:val="20"/>
              </w:rPr>
              <w:t>t. podanych powiedzeń dot. szans i losu</w:t>
            </w:r>
            <w:r w:rsidR="00177E89">
              <w:rPr>
                <w:iCs/>
                <w:sz w:val="20"/>
                <w:szCs w:val="20"/>
              </w:rPr>
              <w:t xml:space="preserve"> (</w:t>
            </w:r>
            <w:r>
              <w:rPr>
                <w:iCs/>
                <w:sz w:val="20"/>
                <w:szCs w:val="20"/>
              </w:rPr>
              <w:t>na przykładach zdarzeń w życiu osób, które zna</w:t>
            </w:r>
            <w:r w:rsidR="00177E89">
              <w:rPr>
                <w:iCs/>
                <w:sz w:val="20"/>
                <w:szCs w:val="20"/>
              </w:rPr>
              <w:t>)</w:t>
            </w:r>
            <w:r>
              <w:rPr>
                <w:iCs/>
                <w:sz w:val="20"/>
                <w:szCs w:val="20"/>
              </w:rPr>
              <w:t xml:space="preserve">; </w:t>
            </w:r>
            <w:r w:rsidRPr="00A6570E">
              <w:rPr>
                <w:iCs/>
                <w:sz w:val="20"/>
                <w:szCs w:val="20"/>
              </w:rPr>
              <w:t>w wypowiedzi</w:t>
            </w:r>
            <w:r w:rsidRPr="00A6570E">
              <w:rPr>
                <w:sz w:val="20"/>
                <w:szCs w:val="20"/>
              </w:rPr>
              <w:t xml:space="preserve"> jest w większości komunikatywny 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F976540" w14:textId="77777777" w:rsidR="00F470EE" w:rsidRPr="005D4697" w:rsidRDefault="00F470EE" w:rsidP="00C16875">
            <w:pPr>
              <w:numPr>
                <w:ilvl w:val="0"/>
                <w:numId w:val="8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większość informacji w przykładowym dialogu i wykonuje w większości poprawnie zw. z nim ćwiczenia </w:t>
            </w:r>
          </w:p>
          <w:p w14:paraId="1E142A55" w14:textId="2BE68698" w:rsidR="00F470EE" w:rsidRDefault="00F470EE" w:rsidP="00C16875">
            <w:pPr>
              <w:numPr>
                <w:ilvl w:val="0"/>
                <w:numId w:val="8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aktywnie uczestniczy w redagowaniu dialogu sterowanego dot. zdarzeń </w:t>
            </w:r>
            <w:r w:rsidR="006949BD">
              <w:rPr>
                <w:sz w:val="20"/>
                <w:szCs w:val="20"/>
              </w:rPr>
              <w:t>zw.</w:t>
            </w:r>
            <w:r>
              <w:rPr>
                <w:sz w:val="20"/>
                <w:szCs w:val="20"/>
              </w:rPr>
              <w:t xml:space="preserve"> z uczestnictwem w zawodach i treningach gimnastycznych (w oparciu o podane punkty)</w:t>
            </w:r>
            <w:r>
              <w:rPr>
                <w:bCs/>
                <w:sz w:val="20"/>
                <w:szCs w:val="20"/>
              </w:rPr>
              <w:t>;</w:t>
            </w:r>
            <w:r>
              <w:rPr>
                <w:sz w:val="20"/>
                <w:szCs w:val="20"/>
              </w:rPr>
              <w:t xml:space="preserve"> odgrywa jedną z ról, jest komunikatywny i dość swobodny w wypowiedzi</w:t>
            </w:r>
          </w:p>
          <w:p w14:paraId="06A8CFE1" w14:textId="58037C57" w:rsidR="00F470EE" w:rsidRPr="00A6570E" w:rsidRDefault="00F470EE" w:rsidP="00273F4C">
            <w:pPr>
              <w:numPr>
                <w:ilvl w:val="0"/>
                <w:numId w:val="8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aktywnie u</w:t>
            </w:r>
            <w:r>
              <w:rPr>
                <w:sz w:val="20"/>
                <w:szCs w:val="20"/>
              </w:rPr>
              <w:t>czestniczy w rozmowie n</w:t>
            </w:r>
            <w:r>
              <w:rPr>
                <w:iCs/>
                <w:sz w:val="20"/>
                <w:szCs w:val="20"/>
              </w:rPr>
              <w:t>t. podanych powiedzeń dot. szans i losu</w:t>
            </w:r>
            <w:r w:rsidR="00177E89">
              <w:rPr>
                <w:iCs/>
                <w:sz w:val="20"/>
                <w:szCs w:val="20"/>
              </w:rPr>
              <w:t xml:space="preserve"> (</w:t>
            </w:r>
            <w:r>
              <w:rPr>
                <w:iCs/>
                <w:sz w:val="20"/>
                <w:szCs w:val="20"/>
              </w:rPr>
              <w:t>na przykładach zdarzeń w życiu osób, które zna</w:t>
            </w:r>
            <w:r w:rsidR="00177E89">
              <w:rPr>
                <w:iCs/>
                <w:sz w:val="20"/>
                <w:szCs w:val="20"/>
              </w:rPr>
              <w:t>)</w:t>
            </w:r>
            <w:r>
              <w:rPr>
                <w:iCs/>
                <w:sz w:val="20"/>
                <w:szCs w:val="20"/>
              </w:rPr>
              <w:t>; w wypowiedzi</w:t>
            </w:r>
            <w:r>
              <w:rPr>
                <w:sz w:val="20"/>
                <w:szCs w:val="20"/>
              </w:rPr>
              <w:t xml:space="preserve"> jest komunikatywny i dość swobodny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53BABC7" w14:textId="77777777" w:rsidR="00F470EE" w:rsidRPr="005D4697" w:rsidRDefault="00F470EE" w:rsidP="00C16875">
            <w:pPr>
              <w:numPr>
                <w:ilvl w:val="0"/>
                <w:numId w:val="8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prawie wszystkie informacje w przykładowym dialogu i wykonuje poprawnie ćwiczenia z nim związane</w:t>
            </w:r>
          </w:p>
          <w:p w14:paraId="2D39BE3F" w14:textId="48C843BE" w:rsidR="00F470EE" w:rsidRDefault="00F470EE" w:rsidP="00C16875">
            <w:pPr>
              <w:numPr>
                <w:ilvl w:val="0"/>
                <w:numId w:val="8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aktywnie uczestniczy w redagowaniu dialogu sterowanego dot. zdarzeń </w:t>
            </w:r>
            <w:r w:rsidR="006949BD">
              <w:rPr>
                <w:sz w:val="20"/>
                <w:szCs w:val="20"/>
              </w:rPr>
              <w:t>zw.</w:t>
            </w:r>
            <w:r>
              <w:rPr>
                <w:sz w:val="20"/>
                <w:szCs w:val="20"/>
              </w:rPr>
              <w:t xml:space="preserve"> z uczestnictwem w zawodach i treningach gimnastycznych (w oparciu o podane punkty)</w:t>
            </w:r>
            <w:r>
              <w:rPr>
                <w:bCs/>
                <w:sz w:val="20"/>
                <w:szCs w:val="20"/>
              </w:rPr>
              <w:t>;</w:t>
            </w:r>
            <w:r>
              <w:rPr>
                <w:sz w:val="20"/>
                <w:szCs w:val="20"/>
              </w:rPr>
              <w:t xml:space="preserve"> odgrywa jedną z ról i jest komunikatywny oraz swobodny w wypowiedzi </w:t>
            </w:r>
          </w:p>
          <w:p w14:paraId="1B443F45" w14:textId="61886F96" w:rsidR="00F470EE" w:rsidRPr="00A6570E" w:rsidRDefault="00F470EE" w:rsidP="00C16875">
            <w:pPr>
              <w:numPr>
                <w:ilvl w:val="0"/>
                <w:numId w:val="8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aktywnie u</w:t>
            </w:r>
            <w:r>
              <w:rPr>
                <w:sz w:val="20"/>
                <w:szCs w:val="20"/>
              </w:rPr>
              <w:t>czestniczy w rozmowie n</w:t>
            </w:r>
            <w:r>
              <w:rPr>
                <w:iCs/>
                <w:sz w:val="20"/>
                <w:szCs w:val="20"/>
              </w:rPr>
              <w:t>t. podanych powiedzeń dot. szans i losu</w:t>
            </w:r>
            <w:r w:rsidR="00177E89">
              <w:rPr>
                <w:iCs/>
                <w:sz w:val="20"/>
                <w:szCs w:val="20"/>
              </w:rPr>
              <w:t xml:space="preserve"> (</w:t>
            </w:r>
            <w:r>
              <w:rPr>
                <w:iCs/>
                <w:sz w:val="20"/>
                <w:szCs w:val="20"/>
              </w:rPr>
              <w:t>na przykładach zdarzeń w życiu osób, które zna</w:t>
            </w:r>
            <w:r w:rsidR="00177E89">
              <w:rPr>
                <w:iCs/>
                <w:sz w:val="20"/>
                <w:szCs w:val="20"/>
              </w:rPr>
              <w:t>)</w:t>
            </w:r>
            <w:r>
              <w:rPr>
                <w:iCs/>
                <w:sz w:val="20"/>
                <w:szCs w:val="20"/>
              </w:rPr>
              <w:t>; w wypowiedzi</w:t>
            </w:r>
            <w:r>
              <w:rPr>
                <w:sz w:val="20"/>
                <w:szCs w:val="20"/>
              </w:rPr>
              <w:t xml:space="preserve"> jest komunikatywny i swobodny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43BFF61" w14:textId="77777777" w:rsidR="00F470EE" w:rsidRPr="005D4697" w:rsidRDefault="00F470EE" w:rsidP="00C16875">
            <w:pPr>
              <w:numPr>
                <w:ilvl w:val="0"/>
                <w:numId w:val="8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wszystkie informacje w przykładowym dialogu i wykonuje poprawnie ćwiczenia z nim związane </w:t>
            </w:r>
          </w:p>
          <w:p w14:paraId="2CC0E064" w14:textId="13BC23DE" w:rsidR="00F470EE" w:rsidRDefault="00F470EE" w:rsidP="00C16875">
            <w:pPr>
              <w:numPr>
                <w:ilvl w:val="0"/>
                <w:numId w:val="8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aktywnie uczestniczy w redagowaniu dialogu sterowanego dot. zdarzeń </w:t>
            </w:r>
            <w:r w:rsidR="006949BD">
              <w:rPr>
                <w:sz w:val="20"/>
                <w:szCs w:val="20"/>
              </w:rPr>
              <w:t>zw.</w:t>
            </w:r>
            <w:r>
              <w:rPr>
                <w:sz w:val="20"/>
                <w:szCs w:val="20"/>
              </w:rPr>
              <w:t xml:space="preserve"> z uczestnictwem w zawodach i treningach gimnastycznych (w oparciu o podane punkty)</w:t>
            </w:r>
            <w:r>
              <w:rPr>
                <w:bCs/>
                <w:sz w:val="20"/>
                <w:szCs w:val="20"/>
              </w:rPr>
              <w:t>;</w:t>
            </w:r>
            <w:r>
              <w:rPr>
                <w:sz w:val="20"/>
                <w:szCs w:val="20"/>
              </w:rPr>
              <w:t xml:space="preserve"> umie odegrać obydwie role, jest swobodny i komunikatywny w wypowiedzi </w:t>
            </w:r>
          </w:p>
          <w:p w14:paraId="7E6D1FFC" w14:textId="71C5E103" w:rsidR="00F470EE" w:rsidRPr="00A6570E" w:rsidRDefault="00F470EE" w:rsidP="00C16875">
            <w:pPr>
              <w:numPr>
                <w:ilvl w:val="0"/>
                <w:numId w:val="8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aktywnie u</w:t>
            </w:r>
            <w:r>
              <w:rPr>
                <w:sz w:val="20"/>
                <w:szCs w:val="20"/>
              </w:rPr>
              <w:t>czestniczy w rozmowie n</w:t>
            </w:r>
            <w:r>
              <w:rPr>
                <w:iCs/>
                <w:sz w:val="20"/>
                <w:szCs w:val="20"/>
              </w:rPr>
              <w:t>t. podanych powiedzeń dot. szans i losu</w:t>
            </w:r>
            <w:r w:rsidR="00177E89">
              <w:rPr>
                <w:iCs/>
                <w:sz w:val="20"/>
                <w:szCs w:val="20"/>
              </w:rPr>
              <w:t xml:space="preserve"> (</w:t>
            </w:r>
            <w:r>
              <w:rPr>
                <w:iCs/>
                <w:sz w:val="20"/>
                <w:szCs w:val="20"/>
              </w:rPr>
              <w:t>na przykładach zdarzeń w życiu osób, które zna</w:t>
            </w:r>
            <w:r w:rsidR="00177E89">
              <w:rPr>
                <w:iCs/>
                <w:sz w:val="20"/>
                <w:szCs w:val="20"/>
              </w:rPr>
              <w:t>)</w:t>
            </w:r>
            <w:r>
              <w:rPr>
                <w:iCs/>
                <w:sz w:val="20"/>
                <w:szCs w:val="20"/>
              </w:rPr>
              <w:t>; w wypowiedzi</w:t>
            </w:r>
            <w:r>
              <w:rPr>
                <w:sz w:val="20"/>
                <w:szCs w:val="20"/>
              </w:rPr>
              <w:t xml:space="preserve"> jest komunikatywny i swobodny</w:t>
            </w:r>
            <w:r>
              <w:rPr>
                <w:bCs/>
                <w:sz w:val="20"/>
                <w:szCs w:val="20"/>
              </w:rPr>
              <w:t>, mówi płynnie</w:t>
            </w:r>
          </w:p>
        </w:tc>
      </w:tr>
      <w:tr w:rsidR="00F470EE" w14:paraId="3FB17385" w14:textId="77777777" w:rsidTr="00CF6190">
        <w:trPr>
          <w:trHeight w:val="1271"/>
        </w:trPr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79DAE629" w14:textId="45A180FE" w:rsidR="00F470EE" w:rsidRDefault="00F470EE" w:rsidP="00C16875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4h</w:t>
            </w:r>
          </w:p>
          <w:p w14:paraId="28D9B2BB" w14:textId="7D31C881" w:rsidR="00F470EE" w:rsidRPr="006B3CAA" w:rsidRDefault="00F470EE" w:rsidP="002720B2">
            <w:pPr>
              <w:spacing w:line="276" w:lineRule="auto"/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sz w:val="22"/>
                <w:szCs w:val="22"/>
                <w:lang w:val="en-US"/>
              </w:rPr>
              <w:t xml:space="preserve">Writing </w:t>
            </w:r>
            <w:r>
              <w:rPr>
                <w:b/>
                <w:bCs/>
                <w:i/>
                <w:sz w:val="22"/>
                <w:szCs w:val="22"/>
                <w:lang w:val="en-US"/>
              </w:rPr>
              <w:br/>
              <w:t>Skills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AA771E" w14:textId="77777777" w:rsidR="00F470EE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podstawowe słownictwo służące do </w:t>
            </w:r>
            <w:r>
              <w:rPr>
                <w:iCs/>
                <w:sz w:val="20"/>
                <w:szCs w:val="20"/>
              </w:rPr>
              <w:t>opowiadania o wybranych niezwykłych wydarzeniach życiowych</w:t>
            </w:r>
            <w:r>
              <w:rPr>
                <w:bCs/>
                <w:sz w:val="20"/>
                <w:szCs w:val="20"/>
              </w:rPr>
              <w:t>;</w:t>
            </w:r>
            <w:r>
              <w:rPr>
                <w:iCs/>
                <w:sz w:val="20"/>
                <w:szCs w:val="20"/>
              </w:rPr>
              <w:t xml:space="preserve"> zna podstawowe wskazówki dot. pisania opowiadań</w:t>
            </w:r>
            <w:r>
              <w:rPr>
                <w:sz w:val="20"/>
                <w:szCs w:val="20"/>
              </w:rPr>
              <w:t xml:space="preserve">: kompozycja, użycie czasów przeszłych, mowy niezależnej, ukazywanie emocji, przydatne zwroty opisujące zachowanie osób i okoliczności zdarzeń </w:t>
            </w:r>
          </w:p>
          <w:p w14:paraId="20A882CE" w14:textId="481294BF" w:rsidR="00F470EE" w:rsidRPr="00CE7DAF" w:rsidRDefault="00F470EE" w:rsidP="00C16875">
            <w:pPr>
              <w:numPr>
                <w:ilvl w:val="0"/>
                <w:numId w:val="13"/>
              </w:numPr>
              <w:spacing w:after="120"/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większość kluczowych informacji w przykładowym opowiadaniu, wykonuje w znacznej części poprawnie ćwiczenia zw</w:t>
            </w:r>
            <w:r w:rsidR="00533D7B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z nim i przygotowawcze do wypowiedzi pisemnej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AEE88E" w14:textId="77777777" w:rsidR="00F470EE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znaczną część słownictwa służącego do </w:t>
            </w:r>
            <w:r>
              <w:rPr>
                <w:iCs/>
                <w:sz w:val="20"/>
                <w:szCs w:val="20"/>
              </w:rPr>
              <w:t>opowiadania o wybranych niezwykłych wydarzeniach życiowych</w:t>
            </w:r>
            <w:r>
              <w:rPr>
                <w:bCs/>
                <w:sz w:val="20"/>
                <w:szCs w:val="20"/>
              </w:rPr>
              <w:t>;</w:t>
            </w:r>
            <w:r>
              <w:rPr>
                <w:iCs/>
                <w:sz w:val="20"/>
                <w:szCs w:val="20"/>
              </w:rPr>
              <w:t xml:space="preserve"> zna podstawowe wskazówki dot. pisania opowiadań</w:t>
            </w:r>
            <w:r>
              <w:rPr>
                <w:sz w:val="20"/>
                <w:szCs w:val="20"/>
              </w:rPr>
              <w:t xml:space="preserve">: kompozycja, użycie czasów przeszłych, mowy niezależnej, ukazywanie emocji, przydatne zwroty opisujące zachowanie osób i okoliczności zdarzeń </w:t>
            </w:r>
          </w:p>
          <w:p w14:paraId="001C99FC" w14:textId="5CEDB51C" w:rsidR="00F470EE" w:rsidRPr="0023295C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kluczowe informacje w przykładowym opowiadaniu, wykonuje w miarę poprawnie ćwiczenia zw</w:t>
            </w:r>
            <w:r w:rsidR="00533D7B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z nim i przygotowawcze do wypowiedzi pisemnej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4BF88A" w14:textId="77777777" w:rsidR="00F470EE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większość słownictwa służącego do </w:t>
            </w:r>
            <w:r>
              <w:rPr>
                <w:iCs/>
                <w:sz w:val="20"/>
                <w:szCs w:val="20"/>
              </w:rPr>
              <w:t>opowiadania o wybranych niezwykłych wydarzeniach życiowych</w:t>
            </w:r>
            <w:r>
              <w:rPr>
                <w:bCs/>
                <w:sz w:val="20"/>
                <w:szCs w:val="20"/>
              </w:rPr>
              <w:t xml:space="preserve">; </w:t>
            </w:r>
            <w:r>
              <w:rPr>
                <w:iCs/>
                <w:sz w:val="20"/>
                <w:szCs w:val="20"/>
              </w:rPr>
              <w:t>zna wskazówki dot. pisania opowiadań</w:t>
            </w:r>
            <w:r>
              <w:rPr>
                <w:sz w:val="20"/>
                <w:szCs w:val="20"/>
              </w:rPr>
              <w:t>: kompozycja, użycie czasów przeszłych, mowy niezależnej, porównań i metafor, ukazywanie emocji, reakcji poprzez użycie „mocnych” czasowników lub krótkich dialogów, przydatne zwroty opisujące zachowanie osób i okoliczności zdarzeń</w:t>
            </w:r>
          </w:p>
          <w:p w14:paraId="518AB57A" w14:textId="79619137" w:rsidR="00F470EE" w:rsidRPr="00CC70FF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większość informacji w przykładowym opowiadaniu, wykonuje w większości poprawnie ćwiczenia zw</w:t>
            </w:r>
            <w:r w:rsidR="00533D7B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z nim </w:t>
            </w:r>
            <w:r>
              <w:rPr>
                <w:sz w:val="20"/>
                <w:szCs w:val="20"/>
              </w:rPr>
              <w:lastRenderedPageBreak/>
              <w:t xml:space="preserve">i przygotowawcze do wypowiedzi pisemnej 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60EE66" w14:textId="77777777" w:rsidR="00F470EE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zna prawie całe słownictwo służące do </w:t>
            </w:r>
            <w:r>
              <w:rPr>
                <w:iCs/>
                <w:sz w:val="20"/>
                <w:szCs w:val="20"/>
              </w:rPr>
              <w:t>opowiadania o wybranych niezwykłych wydarzeniach życiowych</w:t>
            </w:r>
            <w:r>
              <w:rPr>
                <w:bCs/>
                <w:sz w:val="20"/>
                <w:szCs w:val="20"/>
              </w:rPr>
              <w:t xml:space="preserve">; </w:t>
            </w:r>
            <w:r>
              <w:rPr>
                <w:iCs/>
                <w:sz w:val="20"/>
                <w:szCs w:val="20"/>
              </w:rPr>
              <w:t>zna wskazówki dot. pisania opowiadań</w:t>
            </w:r>
            <w:r>
              <w:rPr>
                <w:sz w:val="20"/>
                <w:szCs w:val="20"/>
              </w:rPr>
              <w:t>: kompozycja, użycie czasów przeszłych, mowy niezależnej, porównań i metafor, ukazywanie emocji, reakcji poprzez użycie „mocnych” czasowników lub krótkich dialogów, przydatne zwroty opisujące zachowanie osób i okoliczności zdarzeń</w:t>
            </w:r>
          </w:p>
          <w:p w14:paraId="0EA69A2C" w14:textId="1B2BF87B" w:rsidR="00F470EE" w:rsidRPr="00CC70FF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prawie wszystkie w przykładowym opowiadaniu, wykonuje poprawnie ćwiczenia zw</w:t>
            </w:r>
            <w:r w:rsidR="00533D7B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z nim i przygotowawcze do wypowiedzi pisemnej</w:t>
            </w:r>
            <w:r>
              <w:rPr>
                <w:sz w:val="20"/>
                <w:szCs w:val="20"/>
                <w:shd w:val="clear" w:color="auto" w:fill="F2DBDB" w:themeFill="accent2" w:themeFillTint="33"/>
              </w:rPr>
              <w:t xml:space="preserve"> 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7538AB" w14:textId="77777777" w:rsidR="00F470EE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całe słownictwo służące do </w:t>
            </w:r>
            <w:r>
              <w:rPr>
                <w:iCs/>
                <w:sz w:val="20"/>
                <w:szCs w:val="20"/>
              </w:rPr>
              <w:t>opowiadania o wybranych niezwykłych wydarzeniach życiowych</w:t>
            </w:r>
            <w:r>
              <w:rPr>
                <w:bCs/>
                <w:sz w:val="20"/>
                <w:szCs w:val="20"/>
              </w:rPr>
              <w:t xml:space="preserve">; </w:t>
            </w:r>
            <w:r>
              <w:rPr>
                <w:iCs/>
                <w:sz w:val="20"/>
                <w:szCs w:val="20"/>
              </w:rPr>
              <w:t>zna wskazówki dot. pisania opowiadań</w:t>
            </w:r>
            <w:r>
              <w:rPr>
                <w:sz w:val="20"/>
                <w:szCs w:val="20"/>
              </w:rPr>
              <w:t>: kompozycja, użycie czasów przeszłych, mowy niezależnej, porównań i metafor, ukazywanie emocji, reakcji poprzez użycie „mocnych” czasowników lub krótkich dialogów, przydatne zwroty opisujące zachowanie osób i okoliczności zdarzeń</w:t>
            </w:r>
          </w:p>
          <w:p w14:paraId="340BB1D1" w14:textId="6893227C" w:rsidR="00F470EE" w:rsidRPr="0023295C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wszystkie informacje w przykładowym opowiadaniu, wykonuje poprawnie ćwiczenia zw</w:t>
            </w:r>
            <w:r w:rsidR="00533D7B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z nim i przygotowawcze do wypowiedzi pisemnej</w:t>
            </w:r>
          </w:p>
        </w:tc>
      </w:tr>
      <w:tr w:rsidR="00F470EE" w14:paraId="177A48DF" w14:textId="77777777" w:rsidTr="003674CC">
        <w:trPr>
          <w:trHeight w:val="1268"/>
        </w:trPr>
        <w:tc>
          <w:tcPr>
            <w:tcW w:w="150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5A991EE" w14:textId="77777777" w:rsidR="00F470EE" w:rsidRPr="006B3CAA" w:rsidRDefault="00F470EE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ZNAJOMOŚĆ ŚRODKÓW JĘZYKOWYCH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I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ROZUMIENIE WYPOWIEDZI</w:t>
            </w: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5501E6C" w14:textId="77777777" w:rsidR="00F470EE" w:rsidRDefault="00F470EE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DABC93D" w14:textId="77777777" w:rsidR="00F470EE" w:rsidRPr="003E7653" w:rsidRDefault="00F470EE" w:rsidP="00C16875">
            <w:pPr>
              <w:numPr>
                <w:ilvl w:val="0"/>
                <w:numId w:val="13"/>
              </w:numPr>
              <w:ind w:left="140" w:hanging="142"/>
              <w:rPr>
                <w:bCs/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253DEE3" w14:textId="77777777" w:rsidR="00F470EE" w:rsidRDefault="00F470EE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69A6702" w14:textId="77777777" w:rsidR="00F470EE" w:rsidRDefault="00F470EE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C6E8893" w14:textId="77777777" w:rsidR="00F470EE" w:rsidRDefault="00F470EE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</w:tr>
      <w:tr w:rsidR="00F470EE" w14:paraId="1946D0C0" w14:textId="77777777" w:rsidTr="003674CC">
        <w:trPr>
          <w:trHeight w:val="2760"/>
        </w:trPr>
        <w:tc>
          <w:tcPr>
            <w:tcW w:w="1508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A41D7" w14:textId="77777777" w:rsidR="00F470EE" w:rsidRPr="006B3CAA" w:rsidRDefault="00F470EE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TWORZENIE WYPOWIEDZI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CC31A" w14:textId="77777777" w:rsidR="00F470EE" w:rsidRPr="0023295C" w:rsidRDefault="00F470EE" w:rsidP="00C16875">
            <w:pPr>
              <w:numPr>
                <w:ilvl w:val="0"/>
                <w:numId w:val="13"/>
              </w:numPr>
              <w:ind w:left="57" w:right="-134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pisze opowiadanie o przypadkowym spotkaniu, które zmieniło życie autora (w oparciu o podane wskazówki i plan); </w:t>
            </w:r>
            <w:r w:rsidRPr="00590CD7">
              <w:rPr>
                <w:sz w:val="20"/>
                <w:szCs w:val="20"/>
              </w:rPr>
              <w:t>posługuje się ograniczonym zasobem słownictwa i struktur, mimo licznych błędów jest na ogół komunikatywny; stara się dokonać częściowej autokorekty pracy w oparciu o podaną listę kontrolną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588CD" w14:textId="77777777" w:rsidR="00F470EE" w:rsidRPr="003E7653" w:rsidRDefault="00F470EE" w:rsidP="00273F4C">
            <w:pPr>
              <w:numPr>
                <w:ilvl w:val="0"/>
                <w:numId w:val="13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pisze opowiadanie o przypadkowym spotkaniu, które zmieniło życie autora (w oparciu o podane wskazówki i plan); </w:t>
            </w:r>
            <w:r w:rsidRPr="00590CD7">
              <w:rPr>
                <w:sz w:val="20"/>
                <w:szCs w:val="20"/>
              </w:rPr>
              <w:t>posługuje się zadowalającym zasobem słownictwa i struktur, mimo dość licznych błędów jest w w</w:t>
            </w:r>
            <w:r>
              <w:rPr>
                <w:sz w:val="20"/>
                <w:szCs w:val="20"/>
              </w:rPr>
              <w:t>iększości komunikatywny; umie</w:t>
            </w:r>
            <w:r w:rsidRPr="00590CD7">
              <w:rPr>
                <w:sz w:val="20"/>
                <w:szCs w:val="20"/>
              </w:rPr>
              <w:t xml:space="preserve"> dokonać częściowej autokorekty pracy w oparciu o podaną listę kontrolną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DD778" w14:textId="77777777" w:rsidR="00F470EE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pisze opowiadanie o przypadkowym spotkaniu, które zmieniło życie autora (w oparciu o podane wskazówki i plan); </w:t>
            </w:r>
            <w:r w:rsidRPr="00590CD7">
              <w:rPr>
                <w:sz w:val="20"/>
                <w:szCs w:val="20"/>
              </w:rPr>
              <w:t>posługuje się dość zróżnicowanym zasobem słownictwa i struktur, popełnia błędy niezakłócające komunikacji; potrafi dokonać dość znacznej autokorekty pracy w oparciu o podaną listę kontrolną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FFCE0" w14:textId="77777777" w:rsidR="00F470EE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pisze opowiadanie o przypadkowym spotkaniu, które zmieniło życie autora (w oparciu o podane wskazówki i plan); </w:t>
            </w:r>
            <w:r w:rsidRPr="00590CD7">
              <w:rPr>
                <w:sz w:val="20"/>
                <w:szCs w:val="20"/>
              </w:rPr>
              <w:t>posługuje się zróżnicowanym zasobem słownictwa i struktur, popełnia nieliczne błędy niezakłócające komunikacji; potrafi dokonać znacznej autokorekty pracy w oparciu o podaną listę kontrolną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4CE9A" w14:textId="77777777" w:rsidR="00F470EE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pisze opowiadanie o przypadkowym spotkaniu, które zmieniło życie autora (w oparciu o podane wskazówki i plan); </w:t>
            </w:r>
            <w:r w:rsidRPr="00590CD7">
              <w:rPr>
                <w:sz w:val="20"/>
                <w:szCs w:val="20"/>
              </w:rPr>
              <w:t>posługuje się szerokim zasobem słownictwa i struktur, może popełniać sporadyczne, drobne błędy niezakłócające komunikacji; potrafi dokonać autokorekty pracy w oparciu o podaną listę kontrolną</w:t>
            </w:r>
          </w:p>
        </w:tc>
      </w:tr>
      <w:tr w:rsidR="00F470EE" w14:paraId="36380854" w14:textId="77777777" w:rsidTr="003674CC">
        <w:trPr>
          <w:trHeight w:val="1270"/>
        </w:trPr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4CC31151" w14:textId="77777777" w:rsidR="00F470EE" w:rsidRDefault="00F470EE" w:rsidP="00C16875">
            <w:pPr>
              <w:spacing w:line="276" w:lineRule="auto"/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4i</w:t>
            </w:r>
          </w:p>
          <w:p w14:paraId="727C39C6" w14:textId="77777777" w:rsidR="00F470EE" w:rsidRPr="006B3CAA" w:rsidRDefault="00F470EE" w:rsidP="00C16875">
            <w:pPr>
              <w:spacing w:line="276" w:lineRule="auto"/>
              <w:jc w:val="center"/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Public Speaking Skills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C1499B" w14:textId="77777777" w:rsidR="00F470EE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podstawowe </w:t>
            </w:r>
            <w:r>
              <w:rPr>
                <w:iCs/>
                <w:sz w:val="20"/>
                <w:szCs w:val="20"/>
              </w:rPr>
              <w:t xml:space="preserve">wskazówki </w:t>
            </w:r>
            <w:r>
              <w:rPr>
                <w:sz w:val="20"/>
                <w:szCs w:val="20"/>
              </w:rPr>
              <w:t xml:space="preserve">dot. </w:t>
            </w:r>
            <w:r>
              <w:rPr>
                <w:iCs/>
                <w:sz w:val="20"/>
                <w:szCs w:val="20"/>
              </w:rPr>
              <w:t xml:space="preserve">stosowania </w:t>
            </w:r>
            <w:r>
              <w:rPr>
                <w:sz w:val="20"/>
                <w:szCs w:val="20"/>
              </w:rPr>
              <w:t xml:space="preserve">anegdot i osobistych historii </w:t>
            </w:r>
            <w:r>
              <w:rPr>
                <w:iCs/>
                <w:sz w:val="20"/>
                <w:szCs w:val="20"/>
              </w:rPr>
              <w:t>w prezentacjach</w:t>
            </w:r>
          </w:p>
          <w:p w14:paraId="6C318FB4" w14:textId="77777777" w:rsidR="00F470EE" w:rsidRPr="00126A12" w:rsidRDefault="00F470EE" w:rsidP="00C16875">
            <w:pPr>
              <w:numPr>
                <w:ilvl w:val="0"/>
                <w:numId w:val="13"/>
              </w:numPr>
              <w:spacing w:after="120"/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</w:t>
            </w:r>
            <w:r w:rsidRPr="00126A12">
              <w:rPr>
                <w:sz w:val="20"/>
                <w:szCs w:val="20"/>
              </w:rPr>
              <w:t xml:space="preserve">większość kluczowych informacji </w:t>
            </w:r>
            <w:r>
              <w:rPr>
                <w:sz w:val="20"/>
                <w:szCs w:val="20"/>
              </w:rPr>
              <w:t>w opisach i fragmentach prezentacji (w tym prezentacji audio)</w:t>
            </w:r>
            <w:r w:rsidRPr="00126A12">
              <w:rPr>
                <w:sz w:val="20"/>
                <w:szCs w:val="20"/>
              </w:rPr>
              <w:t xml:space="preserve">; wykonuje poprawnie część zadań z nimi związanych 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62E8C6" w14:textId="77777777" w:rsidR="00F470EE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zna</w:t>
            </w:r>
            <w:r>
              <w:rPr>
                <w:sz w:val="20"/>
                <w:szCs w:val="20"/>
              </w:rPr>
              <w:t xml:space="preserve"> podstawowe </w:t>
            </w:r>
            <w:r>
              <w:rPr>
                <w:iCs/>
                <w:sz w:val="20"/>
                <w:szCs w:val="20"/>
              </w:rPr>
              <w:t xml:space="preserve">wskazówki </w:t>
            </w:r>
            <w:r>
              <w:rPr>
                <w:sz w:val="20"/>
                <w:szCs w:val="20"/>
              </w:rPr>
              <w:t xml:space="preserve">dot. </w:t>
            </w:r>
            <w:r>
              <w:rPr>
                <w:iCs/>
                <w:sz w:val="20"/>
                <w:szCs w:val="20"/>
              </w:rPr>
              <w:t xml:space="preserve">stosowania </w:t>
            </w:r>
            <w:r>
              <w:rPr>
                <w:sz w:val="20"/>
                <w:szCs w:val="20"/>
              </w:rPr>
              <w:t xml:space="preserve">anegdot i osobistych historii </w:t>
            </w:r>
            <w:r>
              <w:rPr>
                <w:iCs/>
                <w:sz w:val="20"/>
                <w:szCs w:val="20"/>
              </w:rPr>
              <w:t>w prezentacjach</w:t>
            </w:r>
          </w:p>
          <w:p w14:paraId="2188BB7D" w14:textId="77777777" w:rsidR="00F470EE" w:rsidRPr="00623975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kluczowe informacje w opisach i fragmentach prezentacji (w tym prezentacji audio); wykonuje poprawnie znaczną część zadań z nimi związanych 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8D6FCC" w14:textId="77777777" w:rsidR="00F470EE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</w:t>
            </w:r>
            <w:r>
              <w:rPr>
                <w:iCs/>
                <w:sz w:val="20"/>
                <w:szCs w:val="20"/>
              </w:rPr>
              <w:t xml:space="preserve">wskazówki </w:t>
            </w:r>
            <w:r>
              <w:rPr>
                <w:sz w:val="20"/>
                <w:szCs w:val="20"/>
              </w:rPr>
              <w:t xml:space="preserve">dot. </w:t>
            </w:r>
            <w:r>
              <w:rPr>
                <w:iCs/>
                <w:sz w:val="20"/>
                <w:szCs w:val="20"/>
              </w:rPr>
              <w:t xml:space="preserve">stosowania </w:t>
            </w:r>
            <w:r>
              <w:rPr>
                <w:sz w:val="20"/>
                <w:szCs w:val="20"/>
              </w:rPr>
              <w:t xml:space="preserve">anegdot i osobistych historii </w:t>
            </w:r>
            <w:r>
              <w:rPr>
                <w:iCs/>
                <w:sz w:val="20"/>
                <w:szCs w:val="20"/>
              </w:rPr>
              <w:t>w prezentacjach</w:t>
            </w:r>
          </w:p>
          <w:p w14:paraId="6E06A03A" w14:textId="77777777" w:rsidR="00F470EE" w:rsidRPr="006B3CAA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większość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informacji w opisach i fragmentach prezentacji (w tym prezentacji audio); wykonuje poprawnie większość zadań z nimi związanych 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3DB6FA" w14:textId="77777777" w:rsidR="00F470EE" w:rsidRPr="00126A12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</w:t>
            </w:r>
            <w:r>
              <w:rPr>
                <w:iCs/>
                <w:sz w:val="20"/>
                <w:szCs w:val="20"/>
              </w:rPr>
              <w:t xml:space="preserve">wskazówki </w:t>
            </w:r>
            <w:r>
              <w:rPr>
                <w:sz w:val="20"/>
                <w:szCs w:val="20"/>
              </w:rPr>
              <w:t xml:space="preserve">dot. </w:t>
            </w:r>
            <w:r>
              <w:rPr>
                <w:iCs/>
                <w:sz w:val="20"/>
                <w:szCs w:val="20"/>
              </w:rPr>
              <w:t xml:space="preserve">stosowania </w:t>
            </w:r>
            <w:r>
              <w:rPr>
                <w:sz w:val="20"/>
                <w:szCs w:val="20"/>
              </w:rPr>
              <w:t xml:space="preserve">anegdot i osobistych historii </w:t>
            </w:r>
            <w:r>
              <w:rPr>
                <w:iCs/>
                <w:sz w:val="20"/>
                <w:szCs w:val="20"/>
              </w:rPr>
              <w:t>w prezentacjach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</w:p>
          <w:p w14:paraId="4DA1497F" w14:textId="77777777" w:rsidR="00F470EE" w:rsidRPr="00A23533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prawie wszystkie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informacje w opisach i fragmentach prezentacji (w tym prezentacji audio); wykonuje </w:t>
            </w:r>
            <w:r w:rsidRPr="00C6566D">
              <w:rPr>
                <w:sz w:val="20"/>
                <w:szCs w:val="20"/>
              </w:rPr>
              <w:t>poprawnie prawie wszystkie punkty w zadaniach</w:t>
            </w:r>
            <w:r>
              <w:rPr>
                <w:sz w:val="20"/>
                <w:szCs w:val="20"/>
              </w:rPr>
              <w:t xml:space="preserve"> z nimi związanych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8D5B36" w14:textId="77777777" w:rsidR="00F470EE" w:rsidRPr="00A24E3C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</w:t>
            </w:r>
            <w:r>
              <w:rPr>
                <w:iCs/>
                <w:sz w:val="20"/>
                <w:szCs w:val="20"/>
              </w:rPr>
              <w:t xml:space="preserve">wskazówki </w:t>
            </w:r>
            <w:r>
              <w:rPr>
                <w:sz w:val="20"/>
                <w:szCs w:val="20"/>
              </w:rPr>
              <w:t xml:space="preserve">dot. </w:t>
            </w:r>
            <w:r>
              <w:rPr>
                <w:iCs/>
                <w:sz w:val="20"/>
                <w:szCs w:val="20"/>
              </w:rPr>
              <w:t xml:space="preserve">stosowania </w:t>
            </w:r>
            <w:r>
              <w:rPr>
                <w:sz w:val="20"/>
                <w:szCs w:val="20"/>
              </w:rPr>
              <w:t xml:space="preserve">anegdot i osobistych historii </w:t>
            </w:r>
            <w:r>
              <w:rPr>
                <w:iCs/>
                <w:sz w:val="20"/>
                <w:szCs w:val="20"/>
              </w:rPr>
              <w:t>w prezentacjach</w:t>
            </w:r>
          </w:p>
          <w:p w14:paraId="2CF10ACC" w14:textId="77777777" w:rsidR="00F470EE" w:rsidRPr="004560D4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 w:rsidRPr="004560D4">
              <w:rPr>
                <w:sz w:val="20"/>
                <w:szCs w:val="20"/>
              </w:rPr>
              <w:t>rozumie wszystkie</w:t>
            </w:r>
            <w:r w:rsidRPr="004560D4">
              <w:rPr>
                <w:color w:val="FF0000"/>
                <w:sz w:val="20"/>
                <w:szCs w:val="20"/>
              </w:rPr>
              <w:t xml:space="preserve"> </w:t>
            </w:r>
            <w:r w:rsidRPr="004560D4">
              <w:rPr>
                <w:sz w:val="20"/>
                <w:szCs w:val="20"/>
              </w:rPr>
              <w:t xml:space="preserve">informacje </w:t>
            </w:r>
            <w:r>
              <w:rPr>
                <w:sz w:val="20"/>
                <w:szCs w:val="20"/>
              </w:rPr>
              <w:t>w opisach i fragmentach prezentacji (w tym prezentacji audio)</w:t>
            </w:r>
            <w:r w:rsidRPr="004560D4">
              <w:rPr>
                <w:sz w:val="20"/>
                <w:szCs w:val="20"/>
              </w:rPr>
              <w:t xml:space="preserve">; wykonuje poprawnie wszystkie punkty w zadaniach z nimi związanych </w:t>
            </w:r>
          </w:p>
        </w:tc>
      </w:tr>
      <w:tr w:rsidR="00F470EE" w14:paraId="7FBFB19B" w14:textId="77777777" w:rsidTr="00B86DB2">
        <w:trPr>
          <w:trHeight w:val="1249"/>
        </w:trPr>
        <w:tc>
          <w:tcPr>
            <w:tcW w:w="150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EA45EA7" w14:textId="77777777" w:rsidR="00F470EE" w:rsidRPr="001C3B1D" w:rsidRDefault="00F470EE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ZNAJOMOŚĆ ŚRODKÓW JĘZYKOWYCH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 xml:space="preserve">I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 xml:space="preserve">ROZUMIENIE WYPOWIEDZI </w:t>
            </w: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2CFE1DF" w14:textId="77777777" w:rsidR="00F470EE" w:rsidRDefault="00F470EE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C18DA24" w14:textId="77777777" w:rsidR="00F470EE" w:rsidRDefault="00F470EE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0755E6A" w14:textId="77777777" w:rsidR="00F470EE" w:rsidRDefault="00F470EE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1B3B8FD" w14:textId="77777777" w:rsidR="00F470EE" w:rsidRDefault="00F470EE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6CC8964" w14:textId="77777777" w:rsidR="00F470EE" w:rsidRDefault="00F470EE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</w:tr>
      <w:tr w:rsidR="00F470EE" w14:paraId="635A7D63" w14:textId="77777777" w:rsidTr="003674CC">
        <w:trPr>
          <w:trHeight w:val="3063"/>
        </w:trPr>
        <w:tc>
          <w:tcPr>
            <w:tcW w:w="150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80D7B98" w14:textId="77777777" w:rsidR="00F470EE" w:rsidRDefault="00F470EE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>TWORZENIE WYPOWIEDZI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84B72D3" w14:textId="77777777" w:rsidR="00F470EE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uczestniczy w </w:t>
            </w:r>
            <w:r>
              <w:rPr>
                <w:sz w:val="20"/>
                <w:szCs w:val="20"/>
              </w:rPr>
              <w:t>dyskusji nt. ważności powodów, dla których stosujemy anegdoty i osobiste historie w prezentacjach</w:t>
            </w:r>
          </w:p>
          <w:p w14:paraId="4180E530" w14:textId="32284FCB" w:rsidR="00F470EE" w:rsidRPr="000E781C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 w:rsidRPr="000E781C">
              <w:rPr>
                <w:bCs/>
                <w:sz w:val="20"/>
                <w:szCs w:val="20"/>
              </w:rPr>
              <w:t xml:space="preserve">przygotowuje i w miarę poprawnie przedstawia </w:t>
            </w:r>
            <w:r>
              <w:rPr>
                <w:bCs/>
                <w:sz w:val="20"/>
                <w:szCs w:val="20"/>
              </w:rPr>
              <w:t xml:space="preserve">krótką </w:t>
            </w:r>
            <w:r w:rsidRPr="000E781C">
              <w:rPr>
                <w:bCs/>
                <w:sz w:val="20"/>
                <w:szCs w:val="20"/>
              </w:rPr>
              <w:t>prezentację dot. ważnych zdarzeń losowych</w:t>
            </w:r>
            <w:r w:rsidR="000D5018">
              <w:rPr>
                <w:bCs/>
                <w:sz w:val="20"/>
                <w:szCs w:val="20"/>
              </w:rPr>
              <w:t xml:space="preserve"> (</w:t>
            </w:r>
            <w:r w:rsidRPr="000E781C">
              <w:rPr>
                <w:bCs/>
                <w:sz w:val="20"/>
                <w:szCs w:val="20"/>
              </w:rPr>
              <w:t>z użyciem anegdoty lub osobistej historii</w:t>
            </w:r>
            <w:r w:rsidR="000D5018">
              <w:rPr>
                <w:bCs/>
                <w:sz w:val="20"/>
                <w:szCs w:val="20"/>
              </w:rPr>
              <w:t>)</w:t>
            </w:r>
            <w:r>
              <w:rPr>
                <w:bCs/>
                <w:sz w:val="20"/>
                <w:szCs w:val="20"/>
              </w:rPr>
              <w:t>, w wypowiedzi jest w na ogół</w:t>
            </w:r>
            <w:r w:rsidRPr="000E781C">
              <w:rPr>
                <w:bCs/>
                <w:sz w:val="20"/>
                <w:szCs w:val="20"/>
              </w:rPr>
              <w:t xml:space="preserve"> komunikatywny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8E548CB" w14:textId="77777777" w:rsidR="00F470EE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uczestniczy w </w:t>
            </w:r>
            <w:r>
              <w:rPr>
                <w:sz w:val="20"/>
                <w:szCs w:val="20"/>
              </w:rPr>
              <w:t>dyskusji nt. ważności powodów, dla których stosujemy anegdoty i osobiste historie w prezentacjach</w:t>
            </w:r>
          </w:p>
          <w:p w14:paraId="5F264BDE" w14:textId="4652C51B" w:rsidR="00F470EE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przygotowuje i w miarę poprawnie przedstawia prezentację dot. ważnych zdarzeń losowych</w:t>
            </w:r>
            <w:r w:rsidR="000D5018">
              <w:rPr>
                <w:bCs/>
                <w:sz w:val="20"/>
                <w:szCs w:val="20"/>
              </w:rPr>
              <w:t xml:space="preserve"> (</w:t>
            </w:r>
            <w:r>
              <w:rPr>
                <w:bCs/>
                <w:sz w:val="20"/>
                <w:szCs w:val="20"/>
              </w:rPr>
              <w:t>z użyciem anegdoty lub osobistej historii</w:t>
            </w:r>
            <w:r w:rsidR="000D5018">
              <w:rPr>
                <w:bCs/>
                <w:sz w:val="20"/>
                <w:szCs w:val="20"/>
              </w:rPr>
              <w:t>)</w:t>
            </w:r>
            <w:r>
              <w:rPr>
                <w:bCs/>
                <w:sz w:val="20"/>
                <w:szCs w:val="20"/>
              </w:rPr>
              <w:t>, w wypowiedzi jest w większości komunikatywny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B395F5C" w14:textId="77777777" w:rsidR="00F470EE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aktywnie uczestniczy w </w:t>
            </w:r>
            <w:r>
              <w:rPr>
                <w:sz w:val="20"/>
                <w:szCs w:val="20"/>
              </w:rPr>
              <w:t>dyskusji nt. ważności powodów, dla których stosujemy anegdoty i osobiste historie w prezentacjach</w:t>
            </w:r>
          </w:p>
          <w:p w14:paraId="430C32D9" w14:textId="417541B4" w:rsidR="00F470EE" w:rsidRDefault="00F470EE" w:rsidP="00273F4C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przygotowuje i w większości poprawnie przedstawia prezentację dot. ważnych zdarzeń losowych</w:t>
            </w:r>
            <w:r w:rsidR="000D5018">
              <w:rPr>
                <w:bCs/>
                <w:sz w:val="20"/>
                <w:szCs w:val="20"/>
              </w:rPr>
              <w:t xml:space="preserve"> (</w:t>
            </w:r>
            <w:r>
              <w:rPr>
                <w:bCs/>
                <w:sz w:val="20"/>
                <w:szCs w:val="20"/>
              </w:rPr>
              <w:t>z użyciem anegdoty lub osobistej historii</w:t>
            </w:r>
            <w:r w:rsidR="000D5018">
              <w:rPr>
                <w:bCs/>
                <w:sz w:val="20"/>
                <w:szCs w:val="20"/>
              </w:rPr>
              <w:t>)</w:t>
            </w:r>
            <w:r>
              <w:rPr>
                <w:bCs/>
                <w:sz w:val="20"/>
                <w:szCs w:val="20"/>
              </w:rPr>
              <w:t>, w wypowiedzi jest w komunikatywny i dość swobodny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6079449" w14:textId="77777777" w:rsidR="00F470EE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aktywnie uczestniczy w </w:t>
            </w:r>
            <w:r>
              <w:rPr>
                <w:sz w:val="20"/>
                <w:szCs w:val="20"/>
              </w:rPr>
              <w:t>dyskusji nt. ważności powodów, dla których stosujemy anegdoty i osobiste historie w prezentacjach, umie krótko podsumować dyskusję</w:t>
            </w:r>
          </w:p>
          <w:p w14:paraId="2BD08C1D" w14:textId="6E73C312" w:rsidR="00F470EE" w:rsidRPr="000A294A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przygotowuje i poprawnie przedstawia prezentację dot. ważnych zdarzeń losowych</w:t>
            </w:r>
            <w:r w:rsidR="000D5018">
              <w:rPr>
                <w:bCs/>
                <w:sz w:val="20"/>
                <w:szCs w:val="20"/>
              </w:rPr>
              <w:t xml:space="preserve"> (</w:t>
            </w:r>
            <w:r>
              <w:rPr>
                <w:bCs/>
                <w:sz w:val="20"/>
                <w:szCs w:val="20"/>
              </w:rPr>
              <w:t>z użyciem anegdoty lub osobistej historii</w:t>
            </w:r>
            <w:r w:rsidR="000D5018">
              <w:rPr>
                <w:bCs/>
                <w:sz w:val="20"/>
                <w:szCs w:val="20"/>
              </w:rPr>
              <w:t>)</w:t>
            </w:r>
            <w:r>
              <w:rPr>
                <w:bCs/>
                <w:sz w:val="20"/>
                <w:szCs w:val="20"/>
              </w:rPr>
              <w:t>, w wypowiedzi jest w komunikatywny i swobodny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A9BF4F8" w14:textId="77777777" w:rsidR="00F470EE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aktywnie uczestniczy w </w:t>
            </w:r>
            <w:r>
              <w:rPr>
                <w:sz w:val="20"/>
                <w:szCs w:val="20"/>
              </w:rPr>
              <w:t>dyskusji nt. ważności powodów, dla których stosujemy anegdoty i osobiste historie w prezentacjach, umie podsumować dyskusję</w:t>
            </w:r>
          </w:p>
          <w:p w14:paraId="4C11D663" w14:textId="2805ED05" w:rsidR="00F470EE" w:rsidRPr="0012456A" w:rsidRDefault="00F470EE" w:rsidP="00F702BB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przygotowuje i poprawnie przedstawia prezentację dot. ważnych zdarzeń losowych</w:t>
            </w:r>
            <w:r w:rsidR="000D5018">
              <w:rPr>
                <w:bCs/>
                <w:sz w:val="20"/>
                <w:szCs w:val="20"/>
              </w:rPr>
              <w:t xml:space="preserve"> (</w:t>
            </w:r>
            <w:r>
              <w:rPr>
                <w:bCs/>
                <w:sz w:val="20"/>
                <w:szCs w:val="20"/>
              </w:rPr>
              <w:t>z użyciem anegdoty lub osobistej historii</w:t>
            </w:r>
            <w:r w:rsidR="000D5018">
              <w:rPr>
                <w:bCs/>
                <w:sz w:val="20"/>
                <w:szCs w:val="20"/>
              </w:rPr>
              <w:t>)</w:t>
            </w:r>
            <w:r>
              <w:rPr>
                <w:bCs/>
                <w:sz w:val="20"/>
                <w:szCs w:val="20"/>
              </w:rPr>
              <w:t>, w wypowiedzi jest w komunikatywny i swobodny, mówi płynnie</w:t>
            </w:r>
          </w:p>
        </w:tc>
      </w:tr>
      <w:tr w:rsidR="00F470EE" w14:paraId="4CDA62A1" w14:textId="77777777" w:rsidTr="003674CC">
        <w:trPr>
          <w:trHeight w:val="911"/>
        </w:trPr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21892E9C" w14:textId="77777777" w:rsidR="00F470EE" w:rsidRPr="00A23533" w:rsidRDefault="00F470EE" w:rsidP="00C16875">
            <w:pPr>
              <w:shd w:val="clear" w:color="auto" w:fill="B6DDE8" w:themeFill="accent5" w:themeFillTint="66"/>
              <w:jc w:val="center"/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Review 4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CDE2E0" w14:textId="77777777" w:rsidR="00F470EE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ćwiczeniach powtórzeniowych dot. leksyki, gramatyki i komunikacji uzyskuje ogółem 40–</w:t>
            </w:r>
            <w:r w:rsidRPr="00777247">
              <w:rPr>
                <w:sz w:val="20"/>
                <w:szCs w:val="20"/>
              </w:rPr>
              <w:t>49%</w:t>
            </w:r>
            <w:r>
              <w:rPr>
                <w:sz w:val="20"/>
                <w:szCs w:val="20"/>
              </w:rPr>
              <w:t xml:space="preserve"> poprawnych odpowiedzi</w:t>
            </w:r>
          </w:p>
          <w:p w14:paraId="43857ACD" w14:textId="77777777" w:rsidR="00F470EE" w:rsidRDefault="00F470EE" w:rsidP="00273F4C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zna ok. 40</w:t>
            </w:r>
            <w:r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  <w:lang w:eastAsia="en-US"/>
              </w:rPr>
              <w:t xml:space="preserve">50% słówek z </w:t>
            </w:r>
            <w:r>
              <w:rPr>
                <w:i/>
                <w:iCs/>
                <w:sz w:val="20"/>
                <w:szCs w:val="20"/>
                <w:lang w:eastAsia="en-US"/>
              </w:rPr>
              <w:t>Word List Unit 4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C4D2A0" w14:textId="77777777" w:rsidR="00F470EE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ćwiczeniach powtórzeniowych dot. leksyki, gramatyki i komunikacji uzyskuje ogółem 50–</w:t>
            </w:r>
            <w:r w:rsidRPr="00777247">
              <w:rPr>
                <w:sz w:val="20"/>
                <w:szCs w:val="20"/>
              </w:rPr>
              <w:t>69%</w:t>
            </w:r>
            <w:r>
              <w:rPr>
                <w:sz w:val="20"/>
                <w:szCs w:val="20"/>
              </w:rPr>
              <w:t xml:space="preserve"> poprawnych odpowiedzi</w:t>
            </w:r>
          </w:p>
          <w:p w14:paraId="03D14142" w14:textId="77777777" w:rsidR="00F470EE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zna ok. 50</w:t>
            </w:r>
            <w:r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  <w:lang w:eastAsia="en-US"/>
              </w:rPr>
              <w:t xml:space="preserve">70% słówek z </w:t>
            </w:r>
            <w:r>
              <w:rPr>
                <w:i/>
                <w:iCs/>
                <w:sz w:val="20"/>
                <w:szCs w:val="20"/>
                <w:lang w:eastAsia="en-US"/>
              </w:rPr>
              <w:t>Word List Unit 4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C141A5" w14:textId="77777777" w:rsidR="00F470EE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ćwiczeniach powtórzeniowych dot. leksyki, gramatyki i komunikacji uzyskuje ogółem 70–</w:t>
            </w:r>
            <w:r w:rsidRPr="00777247">
              <w:rPr>
                <w:sz w:val="20"/>
                <w:szCs w:val="20"/>
              </w:rPr>
              <w:t>84%</w:t>
            </w:r>
            <w:r>
              <w:rPr>
                <w:sz w:val="20"/>
                <w:szCs w:val="20"/>
              </w:rPr>
              <w:t xml:space="preserve"> poprawnych odpowiedzi</w:t>
            </w:r>
          </w:p>
          <w:p w14:paraId="4A00010D" w14:textId="77777777" w:rsidR="00F470EE" w:rsidRPr="00623975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zna ok. 70</w:t>
            </w:r>
            <w:r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  <w:lang w:eastAsia="en-US"/>
              </w:rPr>
              <w:t xml:space="preserve">85% słówek z </w:t>
            </w:r>
            <w:r>
              <w:rPr>
                <w:i/>
                <w:iCs/>
                <w:sz w:val="20"/>
                <w:szCs w:val="20"/>
                <w:lang w:eastAsia="en-US"/>
              </w:rPr>
              <w:t>Word List Unit 4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352CB5" w14:textId="77777777" w:rsidR="00F470EE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ćwiczeniach powtórzeniowych dot. leksyki, gramatyki i komunikacji uzyskuje ogółem 85–</w:t>
            </w:r>
            <w:r w:rsidRPr="00777247">
              <w:rPr>
                <w:sz w:val="20"/>
                <w:szCs w:val="20"/>
              </w:rPr>
              <w:t>95%</w:t>
            </w:r>
            <w:r>
              <w:rPr>
                <w:sz w:val="20"/>
                <w:szCs w:val="20"/>
              </w:rPr>
              <w:t xml:space="preserve"> poprawnych odpowiedzi</w:t>
            </w:r>
          </w:p>
          <w:p w14:paraId="7C01058D" w14:textId="77777777" w:rsidR="00F470EE" w:rsidRPr="006A472D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zna ok. 85−95% słówek z </w:t>
            </w:r>
            <w:r>
              <w:rPr>
                <w:i/>
                <w:iCs/>
                <w:sz w:val="20"/>
                <w:szCs w:val="20"/>
                <w:lang w:eastAsia="en-US"/>
              </w:rPr>
              <w:t>Word List Unit 4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3EDE58" w14:textId="77777777" w:rsidR="00F470EE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ćwiczeniach powtórzeniowych dot. leksyki, gramatyki i komunikacji</w:t>
            </w:r>
            <w:r w:rsidRPr="00777247">
              <w:rPr>
                <w:sz w:val="20"/>
                <w:szCs w:val="20"/>
              </w:rPr>
              <w:t xml:space="preserve"> uzyskuje </w:t>
            </w:r>
            <w:r>
              <w:rPr>
                <w:sz w:val="20"/>
                <w:szCs w:val="20"/>
              </w:rPr>
              <w:t>ogółem 96–</w:t>
            </w:r>
            <w:r w:rsidRPr="00777247">
              <w:rPr>
                <w:sz w:val="20"/>
                <w:szCs w:val="20"/>
              </w:rPr>
              <w:t>100%</w:t>
            </w:r>
            <w:r>
              <w:rPr>
                <w:sz w:val="20"/>
                <w:szCs w:val="20"/>
              </w:rPr>
              <w:t xml:space="preserve"> poprawnych odpowiedzi</w:t>
            </w:r>
          </w:p>
          <w:p w14:paraId="5CE4B401" w14:textId="77777777" w:rsidR="00F470EE" w:rsidRPr="007051C6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zna ponad 95% słówek z </w:t>
            </w:r>
            <w:r>
              <w:rPr>
                <w:i/>
                <w:iCs/>
                <w:sz w:val="20"/>
                <w:szCs w:val="20"/>
                <w:lang w:eastAsia="en-US"/>
              </w:rPr>
              <w:t>Word List Unit 4</w:t>
            </w:r>
          </w:p>
        </w:tc>
      </w:tr>
      <w:tr w:rsidR="00F470EE" w14:paraId="527D4249" w14:textId="77777777" w:rsidTr="003674CC">
        <w:trPr>
          <w:trHeight w:val="747"/>
        </w:trPr>
        <w:tc>
          <w:tcPr>
            <w:tcW w:w="150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1069347" w14:textId="77777777" w:rsidR="00F470EE" w:rsidRPr="00E02B00" w:rsidRDefault="00F470EE" w:rsidP="00C1687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44CEE00" w14:textId="77777777" w:rsidR="00F470EE" w:rsidRDefault="00F470EE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6533C5C" w14:textId="77777777" w:rsidR="00F470EE" w:rsidRDefault="00F470EE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23F5E67" w14:textId="77777777" w:rsidR="00F470EE" w:rsidRDefault="00F470EE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4156C1C" w14:textId="77777777" w:rsidR="00F470EE" w:rsidRDefault="00F470EE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4E14E16" w14:textId="77777777" w:rsidR="00F470EE" w:rsidRDefault="00F470EE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</w:tr>
      <w:tr w:rsidR="00F470EE" w14:paraId="2FF10BC1" w14:textId="77777777" w:rsidTr="003674CC">
        <w:trPr>
          <w:trHeight w:val="917"/>
        </w:trPr>
        <w:tc>
          <w:tcPr>
            <w:tcW w:w="1508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4CF60" w14:textId="77777777" w:rsidR="00F470EE" w:rsidRPr="006B3CAA" w:rsidRDefault="00F470EE" w:rsidP="00C16875">
            <w:pPr>
              <w:shd w:val="clear" w:color="auto" w:fill="B6DDE8" w:themeFill="accent5" w:themeFillTint="66"/>
              <w:spacing w:line="276" w:lineRule="auto"/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Sprawdzian Unit 4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45C14" w14:textId="77777777" w:rsidR="00F470EE" w:rsidRDefault="00F470EE" w:rsidP="00273F4C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sprawdzianie znajomości materiału z Unitu 4 uzyskuje ogółem 40−49% poprawnych odpowiedzi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D730A" w14:textId="77777777" w:rsidR="00F470EE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sprawdzianie znajomości materiału z Unitu 4 uzyskuje ogółem 50−69% poprawnych odpowiedzi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2FF33" w14:textId="77777777" w:rsidR="00F470EE" w:rsidRPr="007051C6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sprawdzianie znajomości materiału z Unitu 4 uzyskuje ogółem 70−84% poprawnych odpowiedzi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54D0C" w14:textId="77777777" w:rsidR="00F470EE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sprawdzianie znajomości materiału z Unitu 4 uzyskuje ogółem 85−95% poprawnych odpowiedzi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9B994" w14:textId="77777777" w:rsidR="00F470EE" w:rsidRDefault="00F470EE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sprawdzianie znajomości materiału z Unitu 4 uzyskuje ogółem 96−100% poprawnych odpowiedzi</w:t>
            </w:r>
          </w:p>
        </w:tc>
      </w:tr>
      <w:tr w:rsidR="00F470EE" w14:paraId="1B23C682" w14:textId="77777777" w:rsidTr="003674CC">
        <w:trPr>
          <w:trHeight w:val="4461"/>
        </w:trPr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CAC4E" w14:textId="3C053A7D" w:rsidR="00F470EE" w:rsidRDefault="00F470EE" w:rsidP="00C16875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lastRenderedPageBreak/>
              <w:t>CLIL 4</w:t>
            </w:r>
          </w:p>
          <w:p w14:paraId="774AF7DC" w14:textId="77777777" w:rsidR="00F470EE" w:rsidRDefault="00F470EE" w:rsidP="00C16875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1213B6B9" w14:textId="77777777" w:rsidR="00F470EE" w:rsidRPr="006B3CAA" w:rsidRDefault="00F470EE" w:rsidP="00C16875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(</w:t>
            </w:r>
            <w:r>
              <w:rPr>
                <w:b/>
                <w:bCs/>
                <w:i/>
                <w:iCs/>
                <w:sz w:val="22"/>
                <w:szCs w:val="22"/>
              </w:rPr>
              <w:t>Literature</w:t>
            </w:r>
            <w:r>
              <w:rPr>
                <w:b/>
                <w:bCs/>
                <w:iCs/>
                <w:sz w:val="22"/>
                <w:szCs w:val="22"/>
              </w:rPr>
              <w:t>)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59E2B" w14:textId="77777777" w:rsidR="00F470EE" w:rsidRDefault="00F470EE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podstawowe słownictwo zw. z biografią W. E. Henleya i jego wierszem </w:t>
            </w:r>
            <w:r>
              <w:rPr>
                <w:i/>
                <w:sz w:val="20"/>
                <w:szCs w:val="20"/>
              </w:rPr>
              <w:t>Invictus</w:t>
            </w:r>
            <w:r>
              <w:rPr>
                <w:sz w:val="20"/>
                <w:szCs w:val="20"/>
              </w:rPr>
              <w:t xml:space="preserve">, w tym znaczną część wyróżnionych </w:t>
            </w:r>
            <w:r>
              <w:rPr>
                <w:bCs/>
                <w:sz w:val="20"/>
                <w:szCs w:val="20"/>
              </w:rPr>
              <w:t>wyrazów</w:t>
            </w:r>
            <w:r w:rsidRPr="00370621">
              <w:rPr>
                <w:sz w:val="20"/>
                <w:szCs w:val="20"/>
              </w:rPr>
              <w:t xml:space="preserve"> </w:t>
            </w:r>
          </w:p>
          <w:p w14:paraId="04A18BA0" w14:textId="77777777" w:rsidR="00F470EE" w:rsidRPr="0023295C" w:rsidRDefault="00F470EE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 w:rsidRPr="00370621">
              <w:rPr>
                <w:sz w:val="20"/>
                <w:szCs w:val="20"/>
              </w:rPr>
              <w:t>rozumie większość kluczowych</w:t>
            </w:r>
            <w:r w:rsidRPr="00370621">
              <w:rPr>
                <w:color w:val="FF0000"/>
                <w:sz w:val="20"/>
                <w:szCs w:val="20"/>
              </w:rPr>
              <w:t xml:space="preserve"> </w:t>
            </w:r>
            <w:r w:rsidRPr="00370621">
              <w:rPr>
                <w:sz w:val="20"/>
                <w:szCs w:val="20"/>
              </w:rPr>
              <w:t xml:space="preserve">informacji </w:t>
            </w:r>
            <w:r>
              <w:rPr>
                <w:sz w:val="20"/>
                <w:szCs w:val="20"/>
              </w:rPr>
              <w:t>w biografii, wierszu i krótkich opisach,</w:t>
            </w:r>
            <w:r w:rsidRPr="00370621">
              <w:rPr>
                <w:sz w:val="20"/>
                <w:szCs w:val="20"/>
              </w:rPr>
              <w:t xml:space="preserve"> wykonuje w miarę poprawnie znaczną część zadań z nimi związanych</w:t>
            </w:r>
            <w:r w:rsidRPr="00E569E3">
              <w:rPr>
                <w:sz w:val="20"/>
                <w:szCs w:val="20"/>
              </w:rPr>
              <w:t>, w tym ćwiczeń leksykalnych (</w:t>
            </w:r>
            <w:r w:rsidRPr="00E569E3">
              <w:rPr>
                <w:bCs/>
                <w:sz w:val="20"/>
                <w:szCs w:val="20"/>
              </w:rPr>
              <w:t>znajdowanie synonimów i przykładów użycia języka przenośnego</w:t>
            </w:r>
            <w:r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62ED9" w14:textId="77777777" w:rsidR="00F470EE" w:rsidRDefault="00F470EE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podstawowe słownictwo zw. z biografią W. E. Henleya i jego wierszem </w:t>
            </w:r>
            <w:r>
              <w:rPr>
                <w:i/>
                <w:sz w:val="20"/>
                <w:szCs w:val="20"/>
              </w:rPr>
              <w:t>Invictus</w:t>
            </w:r>
            <w:r>
              <w:rPr>
                <w:sz w:val="20"/>
                <w:szCs w:val="20"/>
              </w:rPr>
              <w:t>, w tym większość wyróżnionych</w:t>
            </w:r>
            <w:r>
              <w:rPr>
                <w:bCs/>
                <w:sz w:val="20"/>
                <w:szCs w:val="20"/>
              </w:rPr>
              <w:t xml:space="preserve"> wyrazów</w:t>
            </w:r>
          </w:p>
          <w:p w14:paraId="04F01DBE" w14:textId="77777777" w:rsidR="00F470EE" w:rsidRDefault="00F470EE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kluczowe informacje w biografii, wierszu i krótkich opisach, wykonuje w miarę poprawnie większość zadań z nimi związanych</w:t>
            </w:r>
            <w:r w:rsidRPr="00E569E3">
              <w:rPr>
                <w:sz w:val="20"/>
                <w:szCs w:val="20"/>
              </w:rPr>
              <w:t>, w tym ćwiczeń leksykalnych (</w:t>
            </w:r>
            <w:r w:rsidRPr="00E569E3">
              <w:rPr>
                <w:bCs/>
                <w:sz w:val="20"/>
                <w:szCs w:val="20"/>
              </w:rPr>
              <w:t>znajdowanie synonimów i przykładów użycia języka przenośnego</w:t>
            </w:r>
            <w:r>
              <w:rPr>
                <w:bCs/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</w:t>
            </w:r>
          </w:p>
          <w:p w14:paraId="0AB1AC83" w14:textId="77777777" w:rsidR="00F470EE" w:rsidRPr="00B62867" w:rsidRDefault="00F470EE" w:rsidP="00C16875">
            <w:pPr>
              <w:numPr>
                <w:ilvl w:val="0"/>
                <w:numId w:val="2"/>
              </w:numPr>
              <w:spacing w:after="120"/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wybiera i odczytuje wiersz dot. powodzenia, szansy i losu w życiu człowieka oraz w miarę poprawnie dokonuje jego krótkiej interpretacji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3D0B1" w14:textId="77777777" w:rsidR="00F470EE" w:rsidRDefault="00F470EE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większość słownictwa zw. z biografią W. E. Henleya i jego wierszem </w:t>
            </w:r>
            <w:r>
              <w:rPr>
                <w:i/>
                <w:sz w:val="20"/>
                <w:szCs w:val="20"/>
              </w:rPr>
              <w:t>Invictus</w:t>
            </w:r>
            <w:r>
              <w:rPr>
                <w:sz w:val="20"/>
                <w:szCs w:val="20"/>
              </w:rPr>
              <w:t>, w tym prawie wszystkie wyróżnione</w:t>
            </w:r>
            <w:r>
              <w:rPr>
                <w:bCs/>
                <w:sz w:val="20"/>
                <w:szCs w:val="20"/>
              </w:rPr>
              <w:t xml:space="preserve"> wyrazy</w:t>
            </w:r>
            <w:r>
              <w:rPr>
                <w:sz w:val="20"/>
                <w:szCs w:val="20"/>
              </w:rPr>
              <w:t xml:space="preserve"> </w:t>
            </w:r>
          </w:p>
          <w:p w14:paraId="27D9EB7F" w14:textId="77777777" w:rsidR="00F470EE" w:rsidRDefault="00F470EE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większość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informacji w biografii, wierszu i krótkich opisach, wykonuje poprawnie większość zadań z nimi związanych</w:t>
            </w:r>
            <w:r w:rsidRPr="00E569E3">
              <w:rPr>
                <w:sz w:val="20"/>
                <w:szCs w:val="20"/>
              </w:rPr>
              <w:t>, w tym ćwiczeń leksykalnych (</w:t>
            </w:r>
            <w:r w:rsidRPr="00E569E3">
              <w:rPr>
                <w:bCs/>
                <w:sz w:val="20"/>
                <w:szCs w:val="20"/>
              </w:rPr>
              <w:t>znajdowanie synonimów i przykładów użycia języka przenośnego</w:t>
            </w:r>
            <w:r>
              <w:rPr>
                <w:bCs/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</w:t>
            </w:r>
          </w:p>
          <w:p w14:paraId="6E2C2EC4" w14:textId="77777777" w:rsidR="00F470EE" w:rsidRPr="00B62867" w:rsidRDefault="00F470EE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wybiera i odczytuje wiersz dot. powodzenia, szansy i losu w życiu człowieka oraz w większości poprawnie dokonuje jego interpretacji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07EB" w14:textId="77777777" w:rsidR="00F470EE" w:rsidRDefault="00F470EE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prawie całe słownictwo zw. z biografią W. E. Henleya i jego wierszem </w:t>
            </w:r>
            <w:r>
              <w:rPr>
                <w:i/>
                <w:sz w:val="20"/>
                <w:szCs w:val="20"/>
              </w:rPr>
              <w:t>Invictus</w:t>
            </w:r>
            <w:r>
              <w:rPr>
                <w:sz w:val="20"/>
                <w:szCs w:val="20"/>
              </w:rPr>
              <w:t>, w tym wszystkie wyróżnione</w:t>
            </w:r>
            <w:r>
              <w:rPr>
                <w:bCs/>
                <w:sz w:val="20"/>
                <w:szCs w:val="20"/>
              </w:rPr>
              <w:t xml:space="preserve"> wyrazy</w:t>
            </w:r>
            <w:r>
              <w:rPr>
                <w:sz w:val="20"/>
                <w:szCs w:val="20"/>
              </w:rPr>
              <w:t xml:space="preserve"> </w:t>
            </w:r>
          </w:p>
          <w:p w14:paraId="323B9FCF" w14:textId="77777777" w:rsidR="00F470EE" w:rsidRDefault="00F470EE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prawie wszystkie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informacje w biografii, wierszu i krótkich opisach, wykonuje poprawnie prawie wszystkie zadania z nimi związane, w tym ćwiczenia leksykalne (</w:t>
            </w:r>
            <w:r>
              <w:rPr>
                <w:bCs/>
                <w:sz w:val="20"/>
                <w:szCs w:val="20"/>
              </w:rPr>
              <w:t>znajdowanie synonimów i przykładów użycia języka przenośnego)</w:t>
            </w:r>
          </w:p>
          <w:p w14:paraId="346E8F15" w14:textId="5EDF8733" w:rsidR="00F470EE" w:rsidRPr="0012456A" w:rsidRDefault="00F470EE" w:rsidP="00F702BB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wybiera i odczytuje wiersz dot. powodzenia, szansy i losu w życiu człowieka oraz popraw</w:t>
            </w:r>
            <w:r w:rsidR="00273F4C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nie dokonuje jego interpretacji; umie także dokonać w większości poprawnie krótkiej interpretacji wiersza wybranego przez kolegę/</w:t>
            </w:r>
            <w:r w:rsidR="003674C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koleżankę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3EC07" w14:textId="77777777" w:rsidR="00F470EE" w:rsidRDefault="00F470EE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całe słownictwo zw. z biografią W. E. Henleya i jego wierszem </w:t>
            </w:r>
            <w:r>
              <w:rPr>
                <w:i/>
                <w:sz w:val="20"/>
                <w:szCs w:val="20"/>
              </w:rPr>
              <w:t>Invictus</w:t>
            </w:r>
            <w:r>
              <w:rPr>
                <w:sz w:val="20"/>
                <w:szCs w:val="20"/>
              </w:rPr>
              <w:t>, w tym wszystkie wyróżnione</w:t>
            </w:r>
            <w:r>
              <w:rPr>
                <w:bCs/>
                <w:sz w:val="20"/>
                <w:szCs w:val="20"/>
              </w:rPr>
              <w:t xml:space="preserve"> wyrazy </w:t>
            </w:r>
          </w:p>
          <w:p w14:paraId="4A328263" w14:textId="77777777" w:rsidR="00F470EE" w:rsidRDefault="00F470EE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 w:rsidRPr="008B4866">
              <w:rPr>
                <w:sz w:val="20"/>
                <w:szCs w:val="20"/>
              </w:rPr>
              <w:t>rozumie wszystkie</w:t>
            </w:r>
            <w:r w:rsidRPr="008B4866"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informacje w biografii, wierszu i krótkich opisach, </w:t>
            </w:r>
            <w:r w:rsidRPr="008B4866">
              <w:rPr>
                <w:sz w:val="20"/>
                <w:szCs w:val="20"/>
              </w:rPr>
              <w:t>wykonuje poprawnie wszystkie zadania z nimi związane</w:t>
            </w:r>
            <w:r>
              <w:rPr>
                <w:sz w:val="20"/>
                <w:szCs w:val="20"/>
              </w:rPr>
              <w:t>, w tym ćwiczenia leksykalne (</w:t>
            </w:r>
            <w:r>
              <w:rPr>
                <w:bCs/>
                <w:sz w:val="20"/>
                <w:szCs w:val="20"/>
              </w:rPr>
              <w:t>znajdowanie synonimów i przykładów użycia języka przenośnego)</w:t>
            </w:r>
          </w:p>
          <w:p w14:paraId="0EC0F280" w14:textId="40529ECC" w:rsidR="00F470EE" w:rsidRPr="0023295C" w:rsidRDefault="00F470EE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wybiera i odczytuje wiersz dot. powodzenia, szansy i losu w życiu człowieka oraz poprawnie dokonuje jego szczegółowej interpretacji; umie także dokonać poprawnie interpretacji wiersza wybranego przez kolegę/</w:t>
            </w:r>
            <w:r w:rsidR="003674C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koleżankę</w:t>
            </w:r>
          </w:p>
        </w:tc>
      </w:tr>
      <w:tr w:rsidR="00F470EE" w:rsidRPr="00B93572" w14:paraId="71157568" w14:textId="77777777" w:rsidTr="003674CC">
        <w:trPr>
          <w:trHeight w:val="1508"/>
        </w:trPr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468330EF" w14:textId="77777777" w:rsidR="00F470EE" w:rsidRPr="00603D5F" w:rsidRDefault="00F470EE" w:rsidP="00C16875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val="en-AU"/>
              </w:rPr>
            </w:pPr>
            <w:r>
              <w:rPr>
                <w:b/>
                <w:bCs/>
                <w:sz w:val="22"/>
                <w:szCs w:val="22"/>
                <w:lang w:val="en-AU"/>
              </w:rPr>
              <w:t>MATURA IN MIND B</w:t>
            </w:r>
          </w:p>
          <w:p w14:paraId="31F91425" w14:textId="77777777" w:rsidR="00F470EE" w:rsidRPr="006B3CAA" w:rsidRDefault="00F470EE" w:rsidP="00C16875">
            <w:pPr>
              <w:spacing w:line="276" w:lineRule="auto"/>
              <w:jc w:val="center"/>
              <w:rPr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Cs/>
                <w:i/>
                <w:iCs/>
                <w:sz w:val="20"/>
                <w:szCs w:val="20"/>
                <w:lang w:val="en-US"/>
              </w:rPr>
              <w:t>UNITS 1−4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86A8AE" w14:textId="77777777" w:rsidR="00F470EE" w:rsidRPr="00764033" w:rsidRDefault="00F470EE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zadaniach na rozumienie tekstów pisanych i słuchanych oraz znajomość środków językowych uzyskuje ogółem 40−49% poprawnych </w:t>
            </w:r>
            <w:r w:rsidRPr="00B70835">
              <w:rPr>
                <w:sz w:val="20"/>
                <w:szCs w:val="20"/>
              </w:rPr>
              <w:t>odpowiedzi</w:t>
            </w:r>
            <w:r>
              <w:rPr>
                <w:sz w:val="20"/>
                <w:szCs w:val="20"/>
              </w:rPr>
              <w:t>; w wypowiedzi ustnej odpowiada krótko na jedno wybrane pytanie z pięciu podanych zakresów tematycznych;</w:t>
            </w:r>
            <w:r w:rsidRPr="00764033">
              <w:rPr>
                <w:sz w:val="20"/>
                <w:szCs w:val="20"/>
              </w:rPr>
              <w:t xml:space="preserve"> posługuje się ograniczonym zasobem słownictwa i struktur, mimo licznych błędów jest </w:t>
            </w:r>
            <w:r>
              <w:rPr>
                <w:sz w:val="20"/>
                <w:szCs w:val="20"/>
              </w:rPr>
              <w:t xml:space="preserve">na ogół komunikatywny, są </w:t>
            </w:r>
            <w:r w:rsidRPr="00764033">
              <w:rPr>
                <w:sz w:val="20"/>
                <w:szCs w:val="20"/>
              </w:rPr>
              <w:t>problemy w swobodzie wypowiedzi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0201DD" w14:textId="362AC5C4" w:rsidR="00F470EE" w:rsidRPr="00C06B6D" w:rsidRDefault="00F470EE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zadaniach na rozumienie tekstów pisanych i słuchanych oraz znajomość środków językowych uzyskuje ogółem 50−69% poprawnych odpowiedzi; </w:t>
            </w:r>
            <w:r w:rsidRPr="00C06B6D">
              <w:rPr>
                <w:sz w:val="20"/>
                <w:szCs w:val="20"/>
              </w:rPr>
              <w:t xml:space="preserve">w wypowiedzi </w:t>
            </w:r>
            <w:r>
              <w:rPr>
                <w:sz w:val="20"/>
                <w:szCs w:val="20"/>
              </w:rPr>
              <w:t xml:space="preserve">ustnej odpowiada krótko na każde pytanie z pięciu podanych zakresów tematycznych; </w:t>
            </w:r>
            <w:r w:rsidRPr="00C06B6D">
              <w:rPr>
                <w:sz w:val="20"/>
                <w:szCs w:val="20"/>
              </w:rPr>
              <w:t>posługuje się zadowalającym zasobem słownictwa i struktur, mimo dość licznych błędów jest w większości komunikatywny, wypowiada się na ogół swobodnie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0E4F48" w14:textId="77777777" w:rsidR="00F470EE" w:rsidRPr="00764033" w:rsidRDefault="00F470EE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zadaniach na rozumienie tekstów pisanych i słuchanych oraz znajomość środków językowych uzyskuje ogółem 70−84% poprawnych odpowiedzi; </w:t>
            </w:r>
            <w:r w:rsidRPr="00764033">
              <w:rPr>
                <w:sz w:val="20"/>
                <w:szCs w:val="20"/>
              </w:rPr>
              <w:t xml:space="preserve">w wypowiedzi ustnej </w:t>
            </w:r>
            <w:r>
              <w:rPr>
                <w:sz w:val="20"/>
                <w:szCs w:val="20"/>
              </w:rPr>
              <w:t xml:space="preserve">odpowiada dość wyczerpująco na każde pytanie z pięciu podanych zakresów tematycznych; </w:t>
            </w:r>
            <w:r w:rsidRPr="00764033">
              <w:rPr>
                <w:sz w:val="20"/>
                <w:szCs w:val="20"/>
              </w:rPr>
              <w:t>posługuje się dość zróżnicowanym zasobem słownictwa i struktur, popełnia błędy niezakłócające komunikacji, wypowiada się dość swobodnie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044863" w14:textId="77777777" w:rsidR="00F470EE" w:rsidRPr="00764033" w:rsidRDefault="00F470EE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zadaniach na rozumienie tekstów pisanych i słuchanych oraz znajomość środków językowych uzyskuje ogółem 85−95% poprawnych odpowiedzi; </w:t>
            </w:r>
            <w:r w:rsidRPr="00764033">
              <w:rPr>
                <w:sz w:val="20"/>
                <w:szCs w:val="20"/>
              </w:rPr>
              <w:t xml:space="preserve">w wypowiedzi ustnej </w:t>
            </w:r>
            <w:r>
              <w:rPr>
                <w:sz w:val="20"/>
                <w:szCs w:val="20"/>
              </w:rPr>
              <w:t xml:space="preserve">odpowiada wyczerpująco na każde pytanie z pięciu podanych zakresów tematycznych; </w:t>
            </w:r>
            <w:r w:rsidRPr="00764033">
              <w:rPr>
                <w:sz w:val="20"/>
                <w:szCs w:val="20"/>
              </w:rPr>
              <w:t>posługuje się zróżnicowanym zasobem słownictwa i struktur, popełnia nieliczne błędy niezakłócające komunikacji, wypowiada się swobodnie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59BF87" w14:textId="21F1C014" w:rsidR="00F470EE" w:rsidRPr="00764033" w:rsidRDefault="00F470EE" w:rsidP="00F702BB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zadaniach na rozumienie tekstów pisanych i słuchanych oraz znajomość środków językowych uzyskuje ogółem 96−100% poprawnych odpowiedzi; </w:t>
            </w:r>
            <w:r w:rsidRPr="00764033">
              <w:rPr>
                <w:sz w:val="20"/>
                <w:szCs w:val="20"/>
              </w:rPr>
              <w:t xml:space="preserve">w wypowiedzi ustnej </w:t>
            </w:r>
            <w:r>
              <w:rPr>
                <w:sz w:val="20"/>
                <w:szCs w:val="20"/>
              </w:rPr>
              <w:t>odpowiada wyczerpują</w:t>
            </w:r>
            <w:r w:rsidR="00273F4C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co na każde pytanie z pięciu podanych zakresów tematycznych;</w:t>
            </w:r>
            <w:r w:rsidRPr="00764033">
              <w:rPr>
                <w:sz w:val="20"/>
                <w:szCs w:val="20"/>
              </w:rPr>
              <w:t xml:space="preserve"> posługuje się szerokim zasobem słownictwa i struktur, może popełniać sporadyczne, drobne błędy niezakłócające komunikacji, wypowiada się swobodnie i płynnie</w:t>
            </w:r>
          </w:p>
        </w:tc>
      </w:tr>
      <w:tr w:rsidR="00F470EE" w:rsidRPr="00B93572" w14:paraId="27BE42C3" w14:textId="77777777" w:rsidTr="003674CC">
        <w:trPr>
          <w:trHeight w:val="1851"/>
        </w:trPr>
        <w:tc>
          <w:tcPr>
            <w:tcW w:w="150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F461CE7" w14:textId="77777777" w:rsidR="00F470EE" w:rsidRPr="00EA3BEC" w:rsidRDefault="00F470EE" w:rsidP="00C16875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FCFA927" w14:textId="77777777" w:rsidR="00F470EE" w:rsidRPr="00C662A3" w:rsidRDefault="00F470EE" w:rsidP="00C16875">
            <w:pPr>
              <w:numPr>
                <w:ilvl w:val="0"/>
                <w:numId w:val="9"/>
              </w:numPr>
              <w:ind w:left="140" w:hanging="140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C9911D5" w14:textId="77777777" w:rsidR="00F470EE" w:rsidRDefault="00F470EE" w:rsidP="00C16875">
            <w:pPr>
              <w:numPr>
                <w:ilvl w:val="0"/>
                <w:numId w:val="9"/>
              </w:numPr>
              <w:ind w:left="140" w:hanging="140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74E2253" w14:textId="77777777" w:rsidR="00F470EE" w:rsidRDefault="00F470EE" w:rsidP="00C16875">
            <w:pPr>
              <w:numPr>
                <w:ilvl w:val="0"/>
                <w:numId w:val="9"/>
              </w:numPr>
              <w:ind w:left="140" w:hanging="140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B878D11" w14:textId="77777777" w:rsidR="00F470EE" w:rsidRPr="00B93572" w:rsidRDefault="00F470EE" w:rsidP="00C16875">
            <w:pPr>
              <w:numPr>
                <w:ilvl w:val="0"/>
                <w:numId w:val="9"/>
              </w:numPr>
              <w:ind w:left="140" w:hanging="140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A3B8086" w14:textId="77777777" w:rsidR="00F470EE" w:rsidRPr="00B93572" w:rsidRDefault="00F470EE" w:rsidP="00C16875">
            <w:pPr>
              <w:numPr>
                <w:ilvl w:val="0"/>
                <w:numId w:val="9"/>
              </w:numPr>
              <w:ind w:left="140" w:hanging="140"/>
              <w:rPr>
                <w:sz w:val="20"/>
                <w:szCs w:val="20"/>
              </w:rPr>
            </w:pPr>
          </w:p>
        </w:tc>
      </w:tr>
      <w:tr w:rsidR="00F470EE" w:rsidRPr="00B93572" w14:paraId="3467CE3A" w14:textId="77777777" w:rsidTr="003674CC">
        <w:trPr>
          <w:trHeight w:val="917"/>
        </w:trPr>
        <w:tc>
          <w:tcPr>
            <w:tcW w:w="1508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40184" w14:textId="77777777" w:rsidR="00F470EE" w:rsidRPr="00EB561D" w:rsidRDefault="00F470EE" w:rsidP="00C16875">
            <w:pPr>
              <w:shd w:val="clear" w:color="auto" w:fill="B6DDE8" w:themeFill="accent5" w:themeFillTint="66"/>
              <w:spacing w:line="276" w:lineRule="auto"/>
              <w:jc w:val="center"/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lastRenderedPageBreak/>
              <w:t>Test kumulatywny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AF428" w14:textId="77777777" w:rsidR="00F470EE" w:rsidRPr="00C662A3" w:rsidRDefault="00F470EE" w:rsidP="00273F4C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 w:rsidRPr="00BC5464">
              <w:rPr>
                <w:sz w:val="20"/>
                <w:szCs w:val="20"/>
              </w:rPr>
              <w:t>w teście kumulatywnym z Unitów 1</w:t>
            </w:r>
            <w:r>
              <w:rPr>
                <w:sz w:val="20"/>
                <w:szCs w:val="20"/>
              </w:rPr>
              <w:t>–4</w:t>
            </w:r>
            <w:r w:rsidRPr="00BC5464">
              <w:rPr>
                <w:sz w:val="20"/>
                <w:szCs w:val="20"/>
              </w:rPr>
              <w:t xml:space="preserve"> uzyskuje ogółem </w:t>
            </w:r>
            <w:r>
              <w:rPr>
                <w:sz w:val="20"/>
                <w:szCs w:val="20"/>
              </w:rPr>
              <w:t xml:space="preserve">40−49% </w:t>
            </w:r>
            <w:r w:rsidRPr="00BC5464">
              <w:rPr>
                <w:sz w:val="20"/>
                <w:szCs w:val="20"/>
              </w:rPr>
              <w:t>poprawnych odpowiedzi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555C9" w14:textId="77777777" w:rsidR="00F470EE" w:rsidRDefault="00F470EE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 w:rsidRPr="00BC5464">
              <w:rPr>
                <w:sz w:val="20"/>
                <w:szCs w:val="20"/>
              </w:rPr>
              <w:t>w teście kumulatywnym z Unitów 1</w:t>
            </w:r>
            <w:r>
              <w:rPr>
                <w:sz w:val="20"/>
                <w:szCs w:val="20"/>
              </w:rPr>
              <w:t>–4</w:t>
            </w:r>
            <w:r w:rsidRPr="00BC5464">
              <w:rPr>
                <w:sz w:val="20"/>
                <w:szCs w:val="20"/>
              </w:rPr>
              <w:t xml:space="preserve"> uzyskuje ogółem </w:t>
            </w:r>
            <w:r>
              <w:rPr>
                <w:sz w:val="20"/>
                <w:szCs w:val="20"/>
              </w:rPr>
              <w:t xml:space="preserve">50−69% </w:t>
            </w:r>
            <w:r w:rsidRPr="00BC5464">
              <w:rPr>
                <w:sz w:val="20"/>
                <w:szCs w:val="20"/>
              </w:rPr>
              <w:t>poprawnych odpowiedzi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8BCCA" w14:textId="77777777" w:rsidR="00F470EE" w:rsidRDefault="00F470EE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 w:rsidRPr="00BC5464">
              <w:rPr>
                <w:sz w:val="20"/>
                <w:szCs w:val="20"/>
              </w:rPr>
              <w:t>w teście kumulatywnym z Unitów 1</w:t>
            </w:r>
            <w:r>
              <w:rPr>
                <w:sz w:val="20"/>
                <w:szCs w:val="20"/>
              </w:rPr>
              <w:t>–4</w:t>
            </w:r>
            <w:r w:rsidRPr="00BC5464">
              <w:rPr>
                <w:sz w:val="20"/>
                <w:szCs w:val="20"/>
              </w:rPr>
              <w:t xml:space="preserve"> uzyskuje ogółem </w:t>
            </w:r>
            <w:r>
              <w:rPr>
                <w:sz w:val="20"/>
                <w:szCs w:val="20"/>
              </w:rPr>
              <w:t xml:space="preserve">70−84% </w:t>
            </w:r>
            <w:r w:rsidRPr="00BC5464">
              <w:rPr>
                <w:sz w:val="20"/>
                <w:szCs w:val="20"/>
              </w:rPr>
              <w:t>poprawnych odpowiedzi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F50C6" w14:textId="77777777" w:rsidR="00F470EE" w:rsidRPr="00EB561D" w:rsidRDefault="00F470EE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teście kumulatywnym z Unitów 1–4 uzyskuje ogółem 85−95% poprawnych odpowiedzi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A8907" w14:textId="77777777" w:rsidR="00F470EE" w:rsidRPr="00EB561D" w:rsidRDefault="00F470EE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teście kumulatywnym z Unitów 1–4 uzyskuje ogółem 96−100% poprawnych odpowiedzi</w:t>
            </w:r>
          </w:p>
        </w:tc>
      </w:tr>
    </w:tbl>
    <w:p w14:paraId="6A8C8052" w14:textId="6F5EB564" w:rsidR="00B43207" w:rsidRDefault="00B43207">
      <w:pPr>
        <w:spacing w:after="200" w:line="276" w:lineRule="auto"/>
      </w:pPr>
      <w:r>
        <w:br w:type="page"/>
      </w:r>
    </w:p>
    <w:p w14:paraId="5A88B466" w14:textId="5A6EFFF8" w:rsidR="00D60197" w:rsidRDefault="00D60197" w:rsidP="00B43207">
      <w:pPr>
        <w:spacing w:line="276" w:lineRule="auto"/>
      </w:pPr>
    </w:p>
    <w:tbl>
      <w:tblPr>
        <w:tblW w:w="1541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50"/>
        <w:gridCol w:w="2792"/>
        <w:gridCol w:w="2792"/>
        <w:gridCol w:w="2792"/>
        <w:gridCol w:w="2792"/>
        <w:gridCol w:w="2792"/>
      </w:tblGrid>
      <w:tr w:rsidR="00D16E03" w14:paraId="6D8FD09F" w14:textId="77777777" w:rsidTr="003674CC">
        <w:trPr>
          <w:trHeight w:val="210"/>
          <w:tblHeader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0A710B90" w14:textId="77777777" w:rsidR="00D16E03" w:rsidRPr="00CC01C2" w:rsidRDefault="00D16E03" w:rsidP="00C16875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CC01C2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ROZDZIAŁ 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D53CC0" w14:textId="77777777" w:rsidR="00D16E03" w:rsidRPr="00CC01C2" w:rsidRDefault="00D16E03" w:rsidP="00C1687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CC01C2">
              <w:rPr>
                <w:b/>
                <w:bCs/>
                <w:color w:val="000000"/>
                <w:sz w:val="20"/>
                <w:szCs w:val="20"/>
                <w:lang w:eastAsia="en-US"/>
              </w:rPr>
              <w:t>OCENA DOPUSZCZAJĄCA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8885662" w14:textId="77777777" w:rsidR="00D16E03" w:rsidRPr="00CC01C2" w:rsidRDefault="00D16E03" w:rsidP="00C1687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CC01C2">
              <w:rPr>
                <w:b/>
                <w:bCs/>
                <w:color w:val="000000"/>
                <w:sz w:val="20"/>
                <w:szCs w:val="20"/>
                <w:lang w:eastAsia="en-US"/>
              </w:rPr>
              <w:t>OCENA</w:t>
            </w:r>
            <w:r w:rsidRPr="00CC01C2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CC01C2">
              <w:rPr>
                <w:b/>
                <w:bCs/>
                <w:color w:val="000000"/>
                <w:sz w:val="20"/>
                <w:szCs w:val="20"/>
                <w:lang w:eastAsia="en-US"/>
              </w:rPr>
              <w:t>DOSTATECZNA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166D620" w14:textId="77777777" w:rsidR="00D16E03" w:rsidRPr="00CC01C2" w:rsidRDefault="00D16E03" w:rsidP="00C1687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CC01C2">
              <w:rPr>
                <w:b/>
                <w:bCs/>
                <w:color w:val="000000"/>
                <w:sz w:val="20"/>
                <w:szCs w:val="20"/>
                <w:lang w:eastAsia="en-US"/>
              </w:rPr>
              <w:t>OCENA DOBRA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31725F" w14:textId="77777777" w:rsidR="00D16E03" w:rsidRPr="00CC01C2" w:rsidRDefault="00D16E03" w:rsidP="00C1687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CC01C2">
              <w:rPr>
                <w:b/>
                <w:bCs/>
                <w:color w:val="000000"/>
                <w:sz w:val="20"/>
                <w:szCs w:val="20"/>
                <w:lang w:eastAsia="en-US"/>
              </w:rPr>
              <w:t>OCENA BARDZO DOBRA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FDA42B" w14:textId="77777777" w:rsidR="00D16E03" w:rsidRDefault="00D16E03" w:rsidP="00C16875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>OCENA CELUJĄCA</w:t>
            </w:r>
          </w:p>
        </w:tc>
      </w:tr>
      <w:tr w:rsidR="00D16E03" w14:paraId="4F932D4F" w14:textId="77777777" w:rsidTr="003674CC">
        <w:trPr>
          <w:trHeight w:val="420"/>
          <w:tblHeader/>
        </w:trPr>
        <w:tc>
          <w:tcPr>
            <w:tcW w:w="1468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35D25" w14:textId="77777777" w:rsidR="00D16E03" w:rsidRPr="00CC01C2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CC01C2">
              <w:rPr>
                <w:b/>
                <w:bCs/>
                <w:color w:val="000000"/>
                <w:sz w:val="16"/>
                <w:szCs w:val="16"/>
                <w:lang w:eastAsia="en-US"/>
              </w:rPr>
              <w:t>(KATEGORIE WYMAGAŃ)</w:t>
            </w:r>
          </w:p>
        </w:tc>
        <w:tc>
          <w:tcPr>
            <w:tcW w:w="28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9382C" w14:textId="77777777" w:rsidR="00D16E03" w:rsidRPr="00CC01C2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CC0C3" w14:textId="77777777" w:rsidR="00D16E03" w:rsidRPr="00CC01C2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BA4FA" w14:textId="77777777" w:rsidR="00D16E03" w:rsidRPr="00CC01C2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4BDC5" w14:textId="77777777" w:rsidR="00D16E03" w:rsidRPr="00CC01C2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11C30" w14:textId="77777777" w:rsidR="00D16E03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D16E03" w14:paraId="569E5B29" w14:textId="77777777" w:rsidTr="003674CC">
        <w:trPr>
          <w:trHeight w:val="397"/>
          <w:tblHeader/>
        </w:trPr>
        <w:tc>
          <w:tcPr>
            <w:tcW w:w="28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5C3E21AA" w14:textId="77777777" w:rsidR="00D16E03" w:rsidRDefault="00D16E03" w:rsidP="00C16875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UCZEŃ:</w:t>
            </w:r>
          </w:p>
        </w:tc>
      </w:tr>
      <w:tr w:rsidR="00D16E03" w:rsidRPr="00FC07F7" w14:paraId="15921C97" w14:textId="77777777" w:rsidTr="003674CC">
        <w:trPr>
          <w:trHeight w:val="383"/>
        </w:trPr>
        <w:tc>
          <w:tcPr>
            <w:tcW w:w="28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141C1D06" w14:textId="77777777" w:rsidR="00D16E03" w:rsidRDefault="00D16E03" w:rsidP="00C16875">
            <w:pPr>
              <w:spacing w:line="276" w:lineRule="auto"/>
              <w:ind w:left="69"/>
              <w:jc w:val="center"/>
              <w:rPr>
                <w:b/>
                <w:bCs/>
                <w:lang w:val="en-US" w:eastAsia="en-US"/>
              </w:rPr>
            </w:pPr>
            <w:r>
              <w:rPr>
                <w:b/>
                <w:bCs/>
                <w:lang w:val="en-US" w:eastAsia="en-US"/>
              </w:rPr>
              <w:t xml:space="preserve">UNIT 5 – </w:t>
            </w:r>
            <w:r>
              <w:rPr>
                <w:b/>
                <w:bCs/>
                <w:i/>
                <w:iCs/>
                <w:lang w:val="en-US" w:eastAsia="en-US"/>
              </w:rPr>
              <w:t>MUSIC TO MY EARS</w:t>
            </w:r>
          </w:p>
        </w:tc>
      </w:tr>
      <w:tr w:rsidR="00D16E03" w14:paraId="040B79AD" w14:textId="77777777" w:rsidTr="003674CC">
        <w:trPr>
          <w:trHeight w:val="1304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215F832E" w14:textId="77777777" w:rsidR="00D16E03" w:rsidRPr="00D049FC" w:rsidRDefault="00D16E03" w:rsidP="00C16875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val="en-US" w:eastAsia="en-US"/>
              </w:rPr>
            </w:pPr>
            <w:r>
              <w:rPr>
                <w:b/>
                <w:bCs/>
                <w:sz w:val="22"/>
                <w:szCs w:val="22"/>
                <w:lang w:val="en-US" w:eastAsia="en-US"/>
              </w:rPr>
              <w:t>5</w:t>
            </w:r>
            <w:r w:rsidRPr="00D049FC">
              <w:rPr>
                <w:b/>
                <w:bCs/>
                <w:sz w:val="22"/>
                <w:szCs w:val="22"/>
                <w:lang w:val="en-US" w:eastAsia="en-US"/>
              </w:rPr>
              <w:t>a</w:t>
            </w:r>
          </w:p>
          <w:p w14:paraId="683849A2" w14:textId="77777777" w:rsidR="00D16E03" w:rsidRPr="003E7653" w:rsidRDefault="00D16E03" w:rsidP="00C16875">
            <w:pPr>
              <w:spacing w:line="276" w:lineRule="auto"/>
              <w:jc w:val="center"/>
              <w:rPr>
                <w:b/>
                <w:bCs/>
                <w:lang w:val="en-US" w:eastAsia="en-US"/>
              </w:rPr>
            </w:pPr>
            <w:r w:rsidRPr="00D049FC"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  <w:t>Reading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DFA31" w14:textId="38E2FF76" w:rsidR="005961BF" w:rsidRPr="005961BF" w:rsidRDefault="005961BF" w:rsidP="00C16875">
            <w:pPr>
              <w:numPr>
                <w:ilvl w:val="0"/>
                <w:numId w:val="6"/>
              </w:numPr>
              <w:ind w:left="55" w:hanging="140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zna podstawowe słownictwo opisujące</w:t>
            </w:r>
            <w:r>
              <w:rPr>
                <w:sz w:val="20"/>
                <w:szCs w:val="20"/>
              </w:rPr>
              <w:t xml:space="preserve"> historię urządzeń do odtwarzania muzyki oraz</w:t>
            </w:r>
            <w:r>
              <w:rPr>
                <w:b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opisujące tradycyjne i cyfrowe strategie marketingowe na rynku muzycznym</w:t>
            </w:r>
            <w:r>
              <w:rPr>
                <w:bCs/>
                <w:sz w:val="20"/>
                <w:szCs w:val="20"/>
              </w:rPr>
              <w:t>; zna podstawowe</w:t>
            </w:r>
            <w:r>
              <w:rPr>
                <w:sz w:val="20"/>
                <w:szCs w:val="20"/>
              </w:rPr>
              <w:t xml:space="preserve"> słownictwo zw. z marketingiem muzycznym w mediach społecznościowych i tworzonym przez influencerów, w tym część wyróżnionych słów i zwrotów oraz czasowników wraz z właściwymi przyimkami</w:t>
            </w:r>
          </w:p>
          <w:p w14:paraId="58B00CF7" w14:textId="35491DEE" w:rsidR="00D16E03" w:rsidRDefault="00D16E03" w:rsidP="00AA493D">
            <w:pPr>
              <w:numPr>
                <w:ilvl w:val="0"/>
                <w:numId w:val="6"/>
              </w:numPr>
              <w:spacing w:after="120"/>
              <w:ind w:left="55" w:hanging="140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ww. wiedzę stosuje </w:t>
            </w:r>
            <w:r>
              <w:rPr>
                <w:color w:val="000000"/>
                <w:sz w:val="20"/>
                <w:szCs w:val="20"/>
                <w:lang w:eastAsia="en-US"/>
              </w:rPr>
              <w:t>w znacznej części prawidłowo</w:t>
            </w:r>
            <w:r>
              <w:rPr>
                <w:sz w:val="20"/>
                <w:szCs w:val="20"/>
                <w:lang w:eastAsia="en-US"/>
              </w:rPr>
              <w:t xml:space="preserve"> w ćwiczeniach leksykalnych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E3F1C" w14:textId="77777777" w:rsidR="00D16E03" w:rsidRPr="00AA7D81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zna znaczną część słownictwa opisującego historię urządzeń do odtwarzania muzyki oraz</w:t>
            </w:r>
            <w:r>
              <w:rPr>
                <w:b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opisującego tradycyjne i cyfrowe strategie marketingowe na rynku muzycznym</w:t>
            </w:r>
            <w:r>
              <w:rPr>
                <w:bCs/>
                <w:sz w:val="20"/>
                <w:szCs w:val="20"/>
              </w:rPr>
              <w:t>; zna znaczną część</w:t>
            </w:r>
            <w:r>
              <w:rPr>
                <w:sz w:val="20"/>
                <w:szCs w:val="20"/>
              </w:rPr>
              <w:t xml:space="preserve"> słownictwa zw. z marketingiem muzycznym w mediach społecznościowych i tworzonym przez influencerów, w tym znaczną część wyróżnionych słów i zwrotów oraz czasowników wraz z właściwymi przyimkami</w:t>
            </w:r>
          </w:p>
          <w:p w14:paraId="72F81E23" w14:textId="77777777" w:rsidR="00D16E03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ww. wiedzę stosuje </w:t>
            </w:r>
            <w:r>
              <w:rPr>
                <w:color w:val="000000"/>
                <w:sz w:val="20"/>
                <w:szCs w:val="20"/>
                <w:lang w:eastAsia="en-US"/>
              </w:rPr>
              <w:t>na ogół prawidłowo</w:t>
            </w:r>
            <w:r>
              <w:rPr>
                <w:sz w:val="20"/>
                <w:szCs w:val="20"/>
                <w:lang w:eastAsia="en-US"/>
              </w:rPr>
              <w:t xml:space="preserve"> w ćwiczeniach leksykalnych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9266B" w14:textId="5D00847C" w:rsidR="00D16E03" w:rsidRPr="00AA7D81" w:rsidRDefault="00D16E03" w:rsidP="00C16875">
            <w:pPr>
              <w:numPr>
                <w:ilvl w:val="0"/>
                <w:numId w:val="6"/>
              </w:numPr>
              <w:ind w:left="55" w:hanging="140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zna większość słownictwa opisującego historię urządzeń do odtwarzania muzyki oraz</w:t>
            </w:r>
            <w:r>
              <w:rPr>
                <w:b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opisującego tradycyjne i cyfrowe strategie marketingowe na rynku muzycznym</w:t>
            </w:r>
            <w:r>
              <w:rPr>
                <w:bCs/>
                <w:sz w:val="20"/>
                <w:szCs w:val="20"/>
              </w:rPr>
              <w:t xml:space="preserve">; zna większość </w:t>
            </w:r>
            <w:r>
              <w:rPr>
                <w:sz w:val="20"/>
                <w:szCs w:val="20"/>
              </w:rPr>
              <w:t>słownictwa zw. z marketingiem muzycznym w mediach społecznościowych i tworzonym przez influencerów, w tym większość wyróżnionych słów i zwrotów oraz czasowników wraz z właściwymi przyimkami</w:t>
            </w:r>
          </w:p>
          <w:p w14:paraId="7B339A87" w14:textId="77777777" w:rsidR="00D16E03" w:rsidRPr="009B7AC8" w:rsidRDefault="00D16E03" w:rsidP="00C16875">
            <w:pPr>
              <w:numPr>
                <w:ilvl w:val="0"/>
                <w:numId w:val="6"/>
              </w:numPr>
              <w:ind w:left="55" w:hanging="140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ww. wiedzę stosuje </w:t>
            </w:r>
            <w:r>
              <w:rPr>
                <w:color w:val="000000"/>
                <w:sz w:val="20"/>
                <w:szCs w:val="20"/>
                <w:lang w:eastAsia="en-US"/>
              </w:rPr>
              <w:t>w większości prawidłowo</w:t>
            </w:r>
            <w:r>
              <w:rPr>
                <w:sz w:val="20"/>
                <w:szCs w:val="20"/>
                <w:lang w:eastAsia="en-US"/>
              </w:rPr>
              <w:t xml:space="preserve"> w ćwiczeniach leksykalnych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C2E13" w14:textId="77777777" w:rsidR="00D16E03" w:rsidRPr="00AA7D81" w:rsidRDefault="00D16E03" w:rsidP="00C16875">
            <w:pPr>
              <w:numPr>
                <w:ilvl w:val="0"/>
                <w:numId w:val="6"/>
              </w:numPr>
              <w:ind w:left="55" w:hanging="140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zna prawie całe słownictwo opisujące </w:t>
            </w:r>
            <w:r>
              <w:rPr>
                <w:sz w:val="20"/>
                <w:szCs w:val="20"/>
              </w:rPr>
              <w:t>historię urządzeń do odtwarzania muzyki oraz</w:t>
            </w:r>
            <w:r>
              <w:rPr>
                <w:b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opisujące tradycyjne i cyfrowe strategie marketingowe na rynku muzycznym</w:t>
            </w:r>
            <w:r>
              <w:rPr>
                <w:bCs/>
                <w:sz w:val="20"/>
                <w:szCs w:val="20"/>
              </w:rPr>
              <w:t>; zna prawie całe</w:t>
            </w:r>
            <w:r>
              <w:rPr>
                <w:sz w:val="20"/>
                <w:szCs w:val="20"/>
              </w:rPr>
              <w:t xml:space="preserve"> słownictwo zw. z marketingiem muzycznym w mediach społecznościowych i tworzonym przez influencerów, w tym prawie wszystkie wyróżnione słowa i zwroty oraz czasowniki wraz z właściwymi przyimkami</w:t>
            </w:r>
          </w:p>
          <w:p w14:paraId="1F403A4A" w14:textId="77777777" w:rsidR="00D16E03" w:rsidRPr="00BD66FD" w:rsidRDefault="00D16E03" w:rsidP="00C16875">
            <w:pPr>
              <w:numPr>
                <w:ilvl w:val="0"/>
                <w:numId w:val="6"/>
              </w:numPr>
              <w:spacing w:after="120"/>
              <w:ind w:left="55" w:hanging="140"/>
              <w:rPr>
                <w:bCs/>
                <w:sz w:val="20"/>
                <w:szCs w:val="20"/>
              </w:rPr>
            </w:pPr>
            <w:r w:rsidRPr="00BD66FD">
              <w:rPr>
                <w:sz w:val="20"/>
                <w:szCs w:val="20"/>
                <w:lang w:eastAsia="en-US"/>
              </w:rPr>
              <w:t>ww. wiedzę stosuje</w:t>
            </w:r>
            <w:r w:rsidRPr="00BD66FD">
              <w:rPr>
                <w:color w:val="000000"/>
                <w:sz w:val="20"/>
                <w:szCs w:val="20"/>
                <w:lang w:eastAsia="en-US"/>
              </w:rPr>
              <w:t xml:space="preserve"> prawidłowo</w:t>
            </w:r>
            <w:r w:rsidRPr="00BD66FD">
              <w:rPr>
                <w:sz w:val="20"/>
                <w:szCs w:val="20"/>
                <w:lang w:eastAsia="en-US"/>
              </w:rPr>
              <w:t xml:space="preserve"> w ćwiczeniach leksykalnych, popełnia nieliczne błędy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8E2E0" w14:textId="77777777" w:rsidR="00D16E03" w:rsidRPr="00AA7D81" w:rsidRDefault="00D16E03" w:rsidP="00C16875">
            <w:pPr>
              <w:numPr>
                <w:ilvl w:val="0"/>
                <w:numId w:val="6"/>
              </w:numPr>
              <w:ind w:left="55" w:hanging="140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zna całe słownictwo opisujące </w:t>
            </w:r>
            <w:r>
              <w:rPr>
                <w:sz w:val="20"/>
                <w:szCs w:val="20"/>
              </w:rPr>
              <w:t>historię urządzeń do odtwarzania muzyki oraz</w:t>
            </w:r>
            <w:r>
              <w:rPr>
                <w:b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opisujące tradycyjne i cyfrowe strategie marketingowe na rynku muzycznym</w:t>
            </w:r>
            <w:r>
              <w:rPr>
                <w:bCs/>
                <w:sz w:val="20"/>
                <w:szCs w:val="20"/>
              </w:rPr>
              <w:t>; zna całe</w:t>
            </w:r>
            <w:r>
              <w:rPr>
                <w:sz w:val="20"/>
                <w:szCs w:val="20"/>
              </w:rPr>
              <w:t xml:space="preserve"> słownictwo zw. z marketingiem muzycznym w mediach społecznościowych i tworzonym przez influencerów, w tym wszystkie wyróżnione słowa i zwroty oraz czasowniki wraz z właściwymi przyimkami</w:t>
            </w:r>
          </w:p>
          <w:p w14:paraId="35F49BD8" w14:textId="77777777" w:rsidR="00D16E03" w:rsidRPr="00B15405" w:rsidRDefault="00D16E03" w:rsidP="00C16875">
            <w:pPr>
              <w:numPr>
                <w:ilvl w:val="0"/>
                <w:numId w:val="6"/>
              </w:numPr>
              <w:ind w:left="55" w:hanging="140"/>
              <w:rPr>
                <w:bCs/>
                <w:sz w:val="20"/>
                <w:szCs w:val="20"/>
              </w:rPr>
            </w:pPr>
            <w:r w:rsidRPr="00B15405">
              <w:rPr>
                <w:sz w:val="20"/>
                <w:szCs w:val="20"/>
                <w:lang w:eastAsia="en-US"/>
              </w:rPr>
              <w:t>ww. wiedzę stosuje</w:t>
            </w:r>
            <w:r w:rsidRPr="00B15405">
              <w:rPr>
                <w:color w:val="000000"/>
                <w:sz w:val="20"/>
                <w:szCs w:val="20"/>
                <w:lang w:eastAsia="en-US"/>
              </w:rPr>
              <w:t xml:space="preserve"> prawidłowo</w:t>
            </w:r>
            <w:r w:rsidRPr="00B15405">
              <w:rPr>
                <w:sz w:val="20"/>
                <w:szCs w:val="20"/>
                <w:lang w:eastAsia="en-US"/>
              </w:rPr>
              <w:t xml:space="preserve"> w ćwiczeniach leksykalnych, może popełniać sporadyczne błędy </w:t>
            </w:r>
          </w:p>
        </w:tc>
      </w:tr>
      <w:tr w:rsidR="00D16E03" w14:paraId="2EFEB7E2" w14:textId="77777777" w:rsidTr="003674CC">
        <w:trPr>
          <w:cantSplit/>
          <w:trHeight w:val="1768"/>
        </w:trPr>
        <w:tc>
          <w:tcPr>
            <w:tcW w:w="146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47478AE9" w14:textId="77777777" w:rsidR="00D16E03" w:rsidRPr="00CC01C2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CC01C2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ZNAJOMOŚĆ ŚRODKÓW JĘZYKOWYCH </w:t>
            </w:r>
          </w:p>
        </w:tc>
        <w:tc>
          <w:tcPr>
            <w:tcW w:w="2829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1EA8D4CE" w14:textId="77777777" w:rsidR="00D16E03" w:rsidRDefault="00D16E03" w:rsidP="00C16875">
            <w:pPr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DF8933D" w14:textId="77777777" w:rsidR="00D16E03" w:rsidRDefault="00D16E03" w:rsidP="00C16875">
            <w:pPr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54357209" w14:textId="77777777" w:rsidR="00D16E03" w:rsidRDefault="00D16E03" w:rsidP="00C1687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2164AC2C" w14:textId="77777777" w:rsidR="00D16E03" w:rsidRDefault="00D16E03" w:rsidP="00C1687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2E2DD2DA" w14:textId="77777777" w:rsidR="00D16E03" w:rsidRDefault="00D16E03" w:rsidP="00C16875">
            <w:pPr>
              <w:rPr>
                <w:sz w:val="20"/>
                <w:szCs w:val="20"/>
                <w:lang w:eastAsia="en-US"/>
              </w:rPr>
            </w:pPr>
          </w:p>
        </w:tc>
      </w:tr>
      <w:tr w:rsidR="00D16E03" w14:paraId="093A155A" w14:textId="77777777" w:rsidTr="003674CC">
        <w:trPr>
          <w:cantSplit/>
          <w:trHeight w:val="3017"/>
        </w:trPr>
        <w:tc>
          <w:tcPr>
            <w:tcW w:w="146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7CE125E6" w14:textId="77777777" w:rsidR="00D16E03" w:rsidRPr="006C53E7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R</w:t>
            </w:r>
            <w:r w:rsidRPr="006C53E7">
              <w:rPr>
                <w:b/>
                <w:bCs/>
                <w:color w:val="000000"/>
                <w:sz w:val="16"/>
                <w:szCs w:val="16"/>
                <w:lang w:eastAsia="en-US"/>
              </w:rPr>
              <w:t>OZUMIEN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IE 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 xml:space="preserve">I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PRZETWA-RZANIE WYPOWIEDZI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6477EFB9" w14:textId="77777777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rozumie </w:t>
            </w:r>
            <w:r w:rsidRPr="00CE547D">
              <w:rPr>
                <w:sz w:val="20"/>
                <w:szCs w:val="20"/>
                <w:lang w:eastAsia="en-US"/>
              </w:rPr>
              <w:t xml:space="preserve">większość </w:t>
            </w:r>
            <w:r w:rsidRPr="00CE547D">
              <w:rPr>
                <w:sz w:val="20"/>
                <w:szCs w:val="20"/>
              </w:rPr>
              <w:t>kluczowych</w:t>
            </w:r>
            <w:r>
              <w:rPr>
                <w:sz w:val="20"/>
                <w:szCs w:val="20"/>
              </w:rPr>
              <w:t xml:space="preserve"> informacji w prezentacjach wideo, tekście i zdaniach</w:t>
            </w:r>
          </w:p>
          <w:p w14:paraId="6834801E" w14:textId="77777777" w:rsidR="00D16E03" w:rsidRPr="00D84ABD" w:rsidRDefault="00D16E03" w:rsidP="003674CC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 w:rsidRPr="00D84ABD">
              <w:rPr>
                <w:sz w:val="20"/>
                <w:szCs w:val="20"/>
              </w:rPr>
              <w:t xml:space="preserve">wykonuje w znacznej części poprawnie większość zadań dot. przekazywania informacji z prezentacji wideo, rozwiązuje prawidłowo część punktów w zadaniu </w:t>
            </w:r>
            <w:r>
              <w:rPr>
                <w:sz w:val="20"/>
                <w:szCs w:val="20"/>
              </w:rPr>
              <w:t>na wybór wielokrotny (+ zna strategię szczegółowego i całościowego rozumienia tekstów)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123FF07" w14:textId="77777777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rozumie </w:t>
            </w:r>
            <w:r w:rsidRPr="00CE547D">
              <w:rPr>
                <w:sz w:val="20"/>
                <w:szCs w:val="20"/>
              </w:rPr>
              <w:t>kluczowe</w:t>
            </w:r>
            <w:r>
              <w:rPr>
                <w:sz w:val="20"/>
                <w:szCs w:val="20"/>
              </w:rPr>
              <w:t xml:space="preserve"> informacje w prezentacjach wideo, tekście i zdaniach</w:t>
            </w:r>
          </w:p>
          <w:p w14:paraId="1CFB7A40" w14:textId="77777777" w:rsidR="00D16E03" w:rsidRPr="00D84ABD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 w:rsidRPr="00D84ABD">
              <w:rPr>
                <w:sz w:val="20"/>
                <w:szCs w:val="20"/>
              </w:rPr>
              <w:t xml:space="preserve">wykonuje w miarę poprawnie większość zadań dot. przekazywania informacji z prezentacji wideo, rozwiązuje prawidłowo znaczną część punktów w zadaniu na </w:t>
            </w:r>
            <w:r>
              <w:rPr>
                <w:sz w:val="20"/>
                <w:szCs w:val="20"/>
              </w:rPr>
              <w:t>wybór wielokrotny (+ zna strategię szczegółowego i całościowego rozumienia tekstów)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768DA065" w14:textId="77777777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większość informacji w prezentacjach wideo, tekście i zdaniach</w:t>
            </w:r>
          </w:p>
          <w:p w14:paraId="324F36E8" w14:textId="77777777" w:rsidR="00D16E03" w:rsidRPr="00BB5176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wykonuje poprawnie większość zadań dot. przekazywania informacji z prezentacji wideo, rozwiązuje prawidłowo większość punktów w zadaniu na wybór wielokrotny (+ zna strategię szczegółowego i całościowego rozumienia tekstów)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23FA31A2" w14:textId="77777777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rozumie </w:t>
            </w:r>
            <w:r>
              <w:rPr>
                <w:sz w:val="20"/>
                <w:szCs w:val="20"/>
              </w:rPr>
              <w:t>prawie wszystkie informacje w prezentacjach wideo, tekście i zdaniach</w:t>
            </w:r>
          </w:p>
          <w:p w14:paraId="504ED50A" w14:textId="77777777" w:rsidR="00D16E03" w:rsidRPr="00D84ABD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 w:rsidRPr="00D84ABD">
              <w:rPr>
                <w:sz w:val="20"/>
                <w:szCs w:val="20"/>
              </w:rPr>
              <w:t xml:space="preserve">wykonuje poprawnie prawie wszystkie zadania dot. przekazywania informacji z prezentacji wideo, rozwiązuje prawidłowo prawie wszystkie punkty w zadaniu </w:t>
            </w:r>
            <w:r>
              <w:rPr>
                <w:sz w:val="20"/>
                <w:szCs w:val="20"/>
              </w:rPr>
              <w:t>na wybór wielokrotny (+ zna strategię szczegółowego i całościowego rozumienia tekstów)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7B4FBB84" w14:textId="77777777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rozumie wszystkie informacje </w:t>
            </w:r>
            <w:r>
              <w:rPr>
                <w:sz w:val="20"/>
                <w:szCs w:val="20"/>
              </w:rPr>
              <w:t>w prezentacjach wideo, tekście i zdaniach</w:t>
            </w:r>
          </w:p>
          <w:p w14:paraId="3CD9C3D2" w14:textId="77777777" w:rsidR="00D16E03" w:rsidRPr="00D84ABD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 w:rsidRPr="00D84ABD">
              <w:rPr>
                <w:sz w:val="20"/>
                <w:szCs w:val="20"/>
              </w:rPr>
              <w:t xml:space="preserve">wykonuje poprawnie wszystkie zadania dot. przekazywania informacji z prezentacji wideo, rozwiązuje prawidłowo wszystkie punkty w zadaniu </w:t>
            </w:r>
            <w:r>
              <w:rPr>
                <w:sz w:val="20"/>
                <w:szCs w:val="20"/>
              </w:rPr>
              <w:t>na wybór wielokrotny (+ zna strategię szczegółowego i całościowego rozumienia tekstów)</w:t>
            </w:r>
          </w:p>
        </w:tc>
      </w:tr>
      <w:tr w:rsidR="00D16E03" w:rsidRPr="00C05FB2" w14:paraId="5CA43D2F" w14:textId="77777777" w:rsidTr="003674CC">
        <w:trPr>
          <w:trHeight w:val="2948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FF21BB6" w14:textId="5A7AA534" w:rsidR="00D16E03" w:rsidRPr="006C53E7" w:rsidRDefault="00D16E03" w:rsidP="008C2BD6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>PRZETWA-RZANIE</w:t>
            </w:r>
            <w:r w:rsidR="008C2BD6"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I</w:t>
            </w:r>
            <w:r w:rsidR="008C2BD6"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</w:r>
            <w:r w:rsidRPr="006C53E7">
              <w:rPr>
                <w:b/>
                <w:bCs/>
                <w:color w:val="000000"/>
                <w:sz w:val="16"/>
                <w:szCs w:val="16"/>
                <w:lang w:eastAsia="en-US"/>
              </w:rPr>
              <w:t>TWORZENIE WYPOWIEDZI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1E103A" w14:textId="77777777" w:rsidR="00D16E03" w:rsidRPr="00D774A6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bCs/>
                <w:sz w:val="20"/>
                <w:szCs w:val="20"/>
              </w:rPr>
            </w:pPr>
            <w:r w:rsidRPr="00D774A6">
              <w:rPr>
                <w:bCs/>
                <w:sz w:val="20"/>
                <w:szCs w:val="20"/>
              </w:rPr>
              <w:t>w</w:t>
            </w:r>
            <w:r>
              <w:rPr>
                <w:bCs/>
                <w:sz w:val="20"/>
                <w:szCs w:val="20"/>
              </w:rPr>
              <w:t xml:space="preserve"> oparciu o prezentacje, w znacznej mierze </w:t>
            </w:r>
            <w:r w:rsidRPr="00D774A6">
              <w:rPr>
                <w:bCs/>
                <w:sz w:val="20"/>
                <w:szCs w:val="20"/>
              </w:rPr>
              <w:t xml:space="preserve">poprawnie udziela </w:t>
            </w:r>
            <w:r>
              <w:rPr>
                <w:bCs/>
                <w:sz w:val="20"/>
                <w:szCs w:val="20"/>
              </w:rPr>
              <w:t xml:space="preserve">krótkich </w:t>
            </w:r>
            <w:r w:rsidRPr="00D774A6">
              <w:rPr>
                <w:bCs/>
                <w:sz w:val="20"/>
                <w:szCs w:val="20"/>
              </w:rPr>
              <w:t xml:space="preserve">wypowiedzi o tym, jak nowe technologie zmieniły sposób słuchania muzyki oraz wypowiedzi nt. najlepszych strategii marketingowych na rynku muzycznym </w:t>
            </w:r>
          </w:p>
          <w:p w14:paraId="4A614554" w14:textId="77777777" w:rsidR="00D16E03" w:rsidRPr="00D774A6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w oparciu o tekst, stara się wyjaśnić</w:t>
            </w:r>
            <w:r w:rsidRPr="00D774A6">
              <w:rPr>
                <w:bCs/>
                <w:sz w:val="20"/>
                <w:szCs w:val="20"/>
              </w:rPr>
              <w:t xml:space="preserve"> własnymi słowami, jak muzycy wykorzystują influencerów i media społecznościowe do generowania sprzedaży swoich dzieł </w:t>
            </w:r>
          </w:p>
          <w:p w14:paraId="6E02D24D" w14:textId="13D978DA" w:rsidR="00D16E03" w:rsidRPr="007254CE" w:rsidRDefault="00D16E03" w:rsidP="007254CE">
            <w:pPr>
              <w:numPr>
                <w:ilvl w:val="0"/>
                <w:numId w:val="2"/>
              </w:numPr>
              <w:ind w:left="75" w:hanging="16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udziela w miarę </w:t>
            </w:r>
            <w:r w:rsidRPr="00D774A6">
              <w:rPr>
                <w:bCs/>
                <w:sz w:val="20"/>
                <w:szCs w:val="20"/>
              </w:rPr>
              <w:t>poprawnych odpowiedzi n</w:t>
            </w:r>
            <w:r>
              <w:rPr>
                <w:bCs/>
                <w:sz w:val="20"/>
                <w:szCs w:val="20"/>
              </w:rPr>
              <w:t>a znaczną część</w:t>
            </w:r>
            <w:r w:rsidRPr="00D774A6">
              <w:rPr>
                <w:bCs/>
                <w:sz w:val="20"/>
                <w:szCs w:val="20"/>
              </w:rPr>
              <w:t xml:space="preserve"> pytań</w:t>
            </w:r>
            <w:r w:rsidR="00646B11">
              <w:rPr>
                <w:bCs/>
                <w:sz w:val="20"/>
                <w:szCs w:val="20"/>
              </w:rPr>
              <w:t xml:space="preserve"> </w:t>
            </w:r>
            <w:r w:rsidR="00646B11" w:rsidRPr="00646B11">
              <w:rPr>
                <w:sz w:val="20"/>
                <w:szCs w:val="20"/>
              </w:rPr>
              <w:t>(</w:t>
            </w:r>
            <w:r w:rsidR="00646B11" w:rsidRPr="00D774A6">
              <w:rPr>
                <w:bCs/>
                <w:sz w:val="20"/>
                <w:szCs w:val="20"/>
              </w:rPr>
              <w:t>z ćw. 6</w:t>
            </w:r>
            <w:r w:rsidR="00646B11">
              <w:rPr>
                <w:bCs/>
                <w:sz w:val="20"/>
                <w:szCs w:val="20"/>
              </w:rPr>
              <w:t>)</w:t>
            </w:r>
            <w:r w:rsidRPr="00D774A6">
              <w:rPr>
                <w:bCs/>
                <w:sz w:val="20"/>
                <w:szCs w:val="20"/>
              </w:rPr>
              <w:t xml:space="preserve"> dot. odbioru muzyki i rynku muzycznego</w:t>
            </w:r>
            <w:r w:rsidRPr="00646B1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70ED9D" w14:textId="50F9053F" w:rsidR="005961BF" w:rsidRPr="005961BF" w:rsidRDefault="005961BF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 xml:space="preserve">w oparciu o prezentacje, w miarę poprawnie udziela </w:t>
            </w:r>
            <w:r>
              <w:rPr>
                <w:sz w:val="20"/>
                <w:szCs w:val="20"/>
              </w:rPr>
              <w:t>wypowiedzi o tym, jak nowe technologie zmieniły sposób słuchania muzyki oraz wypowiedzi nt. najlepszych strategii marketingowych na rynku muzycznym</w:t>
            </w:r>
          </w:p>
          <w:p w14:paraId="7DE13C73" w14:textId="5BDAD6D7" w:rsidR="005961BF" w:rsidRDefault="005961BF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 oparciu o tekst, w miarę poprawnie wyjaśnia własnymi słowami, jak muzycy wykorzystują influencerów i media społecznościowe do generowania sprzedaży swoich dzieł</w:t>
            </w:r>
          </w:p>
          <w:p w14:paraId="78E9EC62" w14:textId="344EC0E0" w:rsidR="00D16E03" w:rsidRPr="007254CE" w:rsidRDefault="00D16E03" w:rsidP="007254CE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udziela w większości poprawnych odpowiedzi na większość pytań </w:t>
            </w:r>
            <w:r w:rsidR="00646B11" w:rsidRPr="00646B11">
              <w:rPr>
                <w:sz w:val="20"/>
                <w:szCs w:val="20"/>
              </w:rPr>
              <w:t>(</w:t>
            </w:r>
            <w:r w:rsidR="00646B11" w:rsidRPr="00D774A6">
              <w:rPr>
                <w:bCs/>
                <w:sz w:val="20"/>
                <w:szCs w:val="20"/>
              </w:rPr>
              <w:t>z ćw. 6</w:t>
            </w:r>
            <w:r w:rsidR="00646B11">
              <w:rPr>
                <w:bCs/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dot. odbioru muzyki i rynku muzycznego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11E698E" w14:textId="77777777" w:rsidR="00D16E03" w:rsidRDefault="00D16E03" w:rsidP="005961BF">
            <w:pPr>
              <w:numPr>
                <w:ilvl w:val="0"/>
                <w:numId w:val="6"/>
              </w:numPr>
              <w:ind w:left="55" w:hanging="14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w oparciu o prezentacje, w większości poprawnie udziela </w:t>
            </w:r>
            <w:r>
              <w:rPr>
                <w:sz w:val="20"/>
                <w:szCs w:val="20"/>
              </w:rPr>
              <w:t xml:space="preserve">wypowiedzi o tym, jak nowe technologie zmieniły sposób słuchania muzyki oraz wypowiedzi nt. najlepszych strategii marketingowych na rynku muzycznym </w:t>
            </w:r>
          </w:p>
          <w:p w14:paraId="46C45376" w14:textId="427DAF92" w:rsidR="00D16E03" w:rsidRPr="002C5F40" w:rsidRDefault="00D16E03" w:rsidP="005961BF">
            <w:pPr>
              <w:numPr>
                <w:ilvl w:val="0"/>
                <w:numId w:val="6"/>
              </w:numPr>
              <w:ind w:left="55" w:hanging="140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oparciu o tekst, w większości poprawnie wyjaśnia własnymi słowami, jak muzycy wykorzystują influencerów i media społecznościowe do generowania sprzedaży swoich dzieł </w:t>
            </w:r>
          </w:p>
          <w:p w14:paraId="74C2BEC4" w14:textId="52A2A364" w:rsidR="00D16E03" w:rsidRPr="002C5F40" w:rsidRDefault="00D16E03" w:rsidP="002C5F40">
            <w:pPr>
              <w:numPr>
                <w:ilvl w:val="0"/>
                <w:numId w:val="6"/>
              </w:numPr>
              <w:ind w:left="55" w:hanging="140"/>
              <w:rPr>
                <w:bCs/>
                <w:sz w:val="20"/>
                <w:szCs w:val="20"/>
              </w:rPr>
            </w:pPr>
            <w:r w:rsidRPr="002C5F40">
              <w:rPr>
                <w:sz w:val="20"/>
                <w:szCs w:val="20"/>
              </w:rPr>
              <w:t xml:space="preserve">udziela poprawnych odpowiedzi na większość pytań </w:t>
            </w:r>
            <w:r w:rsidR="00646B11" w:rsidRPr="002C5F40">
              <w:rPr>
                <w:sz w:val="20"/>
                <w:szCs w:val="20"/>
              </w:rPr>
              <w:t>(</w:t>
            </w:r>
            <w:r w:rsidR="00646B11" w:rsidRPr="002C5F40">
              <w:rPr>
                <w:bCs/>
                <w:sz w:val="20"/>
                <w:szCs w:val="20"/>
              </w:rPr>
              <w:t xml:space="preserve">z ćw. 6) </w:t>
            </w:r>
            <w:r w:rsidRPr="002C5F40">
              <w:rPr>
                <w:sz w:val="20"/>
                <w:szCs w:val="20"/>
              </w:rPr>
              <w:t>dot. odbioru muzyki i rynku muzycznego</w:t>
            </w:r>
          </w:p>
          <w:p w14:paraId="6E1D4A6E" w14:textId="77777777" w:rsidR="00D16E03" w:rsidRPr="002C5F40" w:rsidRDefault="00D16E03" w:rsidP="002C5F40">
            <w:pPr>
              <w:numPr>
                <w:ilvl w:val="0"/>
                <w:numId w:val="6"/>
              </w:numPr>
              <w:ind w:left="55" w:hanging="140"/>
              <w:rPr>
                <w:bCs/>
                <w:sz w:val="20"/>
                <w:szCs w:val="20"/>
              </w:rPr>
            </w:pPr>
            <w:r w:rsidRPr="002C5F40">
              <w:rPr>
                <w:sz w:val="20"/>
                <w:szCs w:val="20"/>
              </w:rPr>
              <w:t xml:space="preserve">zbiera informacje i dokonuje w większości poprawnej prezentacji wybranego muzyka, który ma/miał unikalne podejście marketingowe </w:t>
            </w:r>
          </w:p>
          <w:p w14:paraId="74BD4715" w14:textId="77777777" w:rsidR="00D16E03" w:rsidRPr="002C5F40" w:rsidRDefault="00D16E03" w:rsidP="002C5F40">
            <w:pPr>
              <w:numPr>
                <w:ilvl w:val="0"/>
                <w:numId w:val="6"/>
              </w:numPr>
              <w:ind w:left="55" w:hanging="140"/>
              <w:rPr>
                <w:bCs/>
                <w:sz w:val="20"/>
                <w:szCs w:val="20"/>
              </w:rPr>
            </w:pPr>
            <w:r w:rsidRPr="002C5F40">
              <w:rPr>
                <w:sz w:val="20"/>
                <w:szCs w:val="20"/>
              </w:rPr>
              <w:t xml:space="preserve">udziela krótkiej, w miarę poprawnej wypowiedzi nt. cytatu: </w:t>
            </w:r>
            <w:r w:rsidRPr="002C5F40">
              <w:rPr>
                <w:i/>
                <w:sz w:val="20"/>
                <w:szCs w:val="20"/>
              </w:rPr>
              <w:t>Music is the great uniter. An incredible force.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C5CEAD7" w14:textId="77777777" w:rsidR="00D16E03" w:rsidRPr="00D774A6" w:rsidRDefault="00D16E03" w:rsidP="005961BF">
            <w:pPr>
              <w:numPr>
                <w:ilvl w:val="0"/>
                <w:numId w:val="7"/>
              </w:numPr>
              <w:ind w:left="57" w:hanging="142"/>
              <w:rPr>
                <w:bCs/>
                <w:sz w:val="20"/>
                <w:szCs w:val="20"/>
              </w:rPr>
            </w:pPr>
            <w:r w:rsidRPr="00D774A6">
              <w:rPr>
                <w:bCs/>
                <w:sz w:val="20"/>
                <w:szCs w:val="20"/>
              </w:rPr>
              <w:t>w opar</w:t>
            </w:r>
            <w:r>
              <w:rPr>
                <w:bCs/>
                <w:sz w:val="20"/>
                <w:szCs w:val="20"/>
              </w:rPr>
              <w:t xml:space="preserve">ciu o prezentacje, </w:t>
            </w:r>
            <w:r w:rsidRPr="00D774A6">
              <w:rPr>
                <w:bCs/>
                <w:sz w:val="20"/>
                <w:szCs w:val="20"/>
              </w:rPr>
              <w:t xml:space="preserve">poprawnie udziela wypowiedzi o tym, jak nowe technologie zmieniły sposób słuchania muzyki oraz wypowiedzi nt. najlepszych strategii marketingowych na rynku muzycznym </w:t>
            </w:r>
          </w:p>
          <w:p w14:paraId="33A9F779" w14:textId="77777777" w:rsidR="00D16E03" w:rsidRPr="00D774A6" w:rsidRDefault="00D16E03" w:rsidP="005961BF">
            <w:pPr>
              <w:numPr>
                <w:ilvl w:val="0"/>
                <w:numId w:val="7"/>
              </w:numPr>
              <w:ind w:left="57" w:hanging="142"/>
              <w:rPr>
                <w:bCs/>
                <w:sz w:val="20"/>
                <w:szCs w:val="20"/>
              </w:rPr>
            </w:pPr>
            <w:r w:rsidRPr="00D774A6">
              <w:rPr>
                <w:bCs/>
                <w:sz w:val="20"/>
                <w:szCs w:val="20"/>
              </w:rPr>
              <w:t>w</w:t>
            </w:r>
            <w:r>
              <w:rPr>
                <w:bCs/>
                <w:sz w:val="20"/>
                <w:szCs w:val="20"/>
              </w:rPr>
              <w:t xml:space="preserve"> oparciu o tekst, </w:t>
            </w:r>
            <w:r w:rsidRPr="00D774A6">
              <w:rPr>
                <w:bCs/>
                <w:sz w:val="20"/>
                <w:szCs w:val="20"/>
              </w:rPr>
              <w:t xml:space="preserve">poprawnie wyjaśnia własnymi słowami, jak muzycy wykorzystują influencerów i media społecznościowe do generowania sprzedaży swoich dzieł </w:t>
            </w:r>
          </w:p>
          <w:p w14:paraId="1A87ADBB" w14:textId="4644774F" w:rsidR="00D16E03" w:rsidRPr="00D774A6" w:rsidRDefault="00D16E03" w:rsidP="005961BF">
            <w:pPr>
              <w:numPr>
                <w:ilvl w:val="0"/>
                <w:numId w:val="7"/>
              </w:numPr>
              <w:ind w:left="57" w:hanging="142"/>
              <w:rPr>
                <w:bCs/>
                <w:sz w:val="20"/>
                <w:szCs w:val="20"/>
              </w:rPr>
            </w:pPr>
            <w:r w:rsidRPr="00D774A6">
              <w:rPr>
                <w:bCs/>
                <w:sz w:val="20"/>
                <w:szCs w:val="20"/>
              </w:rPr>
              <w:t>udziela po</w:t>
            </w:r>
            <w:r>
              <w:rPr>
                <w:bCs/>
                <w:sz w:val="20"/>
                <w:szCs w:val="20"/>
              </w:rPr>
              <w:t>prawnych odpowiedzi na prawie wszystkie pytania</w:t>
            </w:r>
            <w:r w:rsidRPr="00D774A6">
              <w:rPr>
                <w:bCs/>
                <w:sz w:val="20"/>
                <w:szCs w:val="20"/>
              </w:rPr>
              <w:t xml:space="preserve"> </w:t>
            </w:r>
            <w:r w:rsidR="00646B11" w:rsidRPr="00646B11">
              <w:rPr>
                <w:sz w:val="20"/>
                <w:szCs w:val="20"/>
              </w:rPr>
              <w:t>(</w:t>
            </w:r>
            <w:r w:rsidR="00646B11" w:rsidRPr="00D774A6">
              <w:rPr>
                <w:bCs/>
                <w:sz w:val="20"/>
                <w:szCs w:val="20"/>
              </w:rPr>
              <w:t>z ćw. 6</w:t>
            </w:r>
            <w:r w:rsidR="00646B11">
              <w:rPr>
                <w:bCs/>
                <w:sz w:val="20"/>
                <w:szCs w:val="20"/>
              </w:rPr>
              <w:t xml:space="preserve">) </w:t>
            </w:r>
            <w:r w:rsidRPr="00D774A6">
              <w:rPr>
                <w:bCs/>
                <w:sz w:val="20"/>
                <w:szCs w:val="20"/>
              </w:rPr>
              <w:t>dot. odbioru muzyki i rynku muzycznego</w:t>
            </w:r>
          </w:p>
          <w:p w14:paraId="6220B16E" w14:textId="7125B324" w:rsidR="00D16E03" w:rsidRDefault="00D16E03" w:rsidP="005961BF">
            <w:pPr>
              <w:numPr>
                <w:ilvl w:val="0"/>
                <w:numId w:val="7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zbiera informacje i dokonuje poprawnej prezentacji wybranego muzyka, który ma/</w:t>
            </w:r>
            <w:r w:rsidR="00A308E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miał unikalne podejście marketingowe </w:t>
            </w:r>
          </w:p>
          <w:p w14:paraId="1B43A247" w14:textId="77777777" w:rsidR="00D16E03" w:rsidRPr="004B6D82" w:rsidRDefault="00D16E03" w:rsidP="005961BF">
            <w:pPr>
              <w:numPr>
                <w:ilvl w:val="0"/>
                <w:numId w:val="7"/>
              </w:numPr>
              <w:ind w:left="57" w:hanging="142"/>
              <w:rPr>
                <w:sz w:val="20"/>
                <w:szCs w:val="20"/>
              </w:rPr>
            </w:pPr>
            <w:r w:rsidRPr="004B6D82">
              <w:rPr>
                <w:sz w:val="20"/>
                <w:szCs w:val="20"/>
              </w:rPr>
              <w:t xml:space="preserve">udziela krótkiej, w większości poprawnej wypowiedzi nt. </w:t>
            </w:r>
            <w:r>
              <w:rPr>
                <w:sz w:val="20"/>
                <w:szCs w:val="20"/>
              </w:rPr>
              <w:t xml:space="preserve">cytatu: </w:t>
            </w:r>
            <w:r>
              <w:rPr>
                <w:i/>
                <w:sz w:val="20"/>
                <w:szCs w:val="20"/>
              </w:rPr>
              <w:t>Music is the great uniter. An incredible force</w:t>
            </w:r>
            <w:r w:rsidRPr="004B6D82">
              <w:rPr>
                <w:i/>
                <w:sz w:val="20"/>
                <w:szCs w:val="20"/>
              </w:rPr>
              <w:t>.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CB5450E" w14:textId="77777777" w:rsidR="00D16E03" w:rsidRDefault="00D16E03" w:rsidP="005961BF">
            <w:pPr>
              <w:numPr>
                <w:ilvl w:val="0"/>
                <w:numId w:val="7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w oparciu o prezentacje, poprawnie udziela wyczerpujących wypowiedzi o tym, jak nowe technologie zmieniły sposób słuchania muzyki oraz wypowiedzi nt. najlepszych strategii marketingowych na rynku muzycznym </w:t>
            </w:r>
          </w:p>
          <w:p w14:paraId="2126D399" w14:textId="77777777" w:rsidR="00D16E03" w:rsidRDefault="00D16E03" w:rsidP="005961BF">
            <w:pPr>
              <w:numPr>
                <w:ilvl w:val="0"/>
                <w:numId w:val="7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w oparciu o tekst, poprawnie i szczegółowo wyjaśnia własnymi słowami, jak muzycy wykorzystują influencerów i media społecznościowe do generowania sprzedaży swoich dzieł </w:t>
            </w:r>
          </w:p>
          <w:p w14:paraId="6990602F" w14:textId="4B0AC940" w:rsidR="00D16E03" w:rsidRDefault="00D16E03" w:rsidP="005961BF">
            <w:pPr>
              <w:numPr>
                <w:ilvl w:val="0"/>
                <w:numId w:val="7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udziela poprawnych odpowiedzi na wszystkie pytania </w:t>
            </w:r>
            <w:r w:rsidR="00646B11" w:rsidRPr="00646B11">
              <w:rPr>
                <w:sz w:val="20"/>
                <w:szCs w:val="20"/>
              </w:rPr>
              <w:t>(</w:t>
            </w:r>
            <w:r w:rsidR="00646B11" w:rsidRPr="00D774A6">
              <w:rPr>
                <w:bCs/>
                <w:sz w:val="20"/>
                <w:szCs w:val="20"/>
              </w:rPr>
              <w:t>z ćw. 6</w:t>
            </w:r>
            <w:r w:rsidR="00646B11">
              <w:rPr>
                <w:bCs/>
                <w:sz w:val="20"/>
                <w:szCs w:val="20"/>
              </w:rPr>
              <w:t xml:space="preserve">) </w:t>
            </w:r>
            <w:r>
              <w:rPr>
                <w:bCs/>
                <w:sz w:val="20"/>
                <w:szCs w:val="20"/>
              </w:rPr>
              <w:t>dot. odbioru muzyki i rynku muzycznego</w:t>
            </w:r>
          </w:p>
          <w:p w14:paraId="62C6CF7A" w14:textId="4E566E27" w:rsidR="00D16E03" w:rsidRPr="005961BF" w:rsidRDefault="00D16E03" w:rsidP="005961BF">
            <w:pPr>
              <w:numPr>
                <w:ilvl w:val="0"/>
                <w:numId w:val="7"/>
              </w:numPr>
              <w:ind w:left="57" w:hanging="142"/>
              <w:rPr>
                <w:bCs/>
                <w:sz w:val="20"/>
                <w:szCs w:val="20"/>
              </w:rPr>
            </w:pPr>
            <w:r w:rsidRPr="005961BF">
              <w:rPr>
                <w:sz w:val="20"/>
                <w:szCs w:val="20"/>
              </w:rPr>
              <w:t>zbiera informacje oraz dokonuje poprawnej i wyczerpującej prezentacji wybranego muzyka, który ma/</w:t>
            </w:r>
            <w:r w:rsidR="00A308E2">
              <w:rPr>
                <w:sz w:val="20"/>
                <w:szCs w:val="20"/>
              </w:rPr>
              <w:t xml:space="preserve"> </w:t>
            </w:r>
            <w:r w:rsidRPr="005961BF">
              <w:rPr>
                <w:sz w:val="20"/>
                <w:szCs w:val="20"/>
              </w:rPr>
              <w:t xml:space="preserve">miał unikalne podejście marketingowe </w:t>
            </w:r>
          </w:p>
          <w:p w14:paraId="00126473" w14:textId="77777777" w:rsidR="00D16E03" w:rsidRPr="00C05FB2" w:rsidRDefault="00D16E03" w:rsidP="005961BF">
            <w:pPr>
              <w:numPr>
                <w:ilvl w:val="0"/>
                <w:numId w:val="7"/>
              </w:numPr>
              <w:ind w:left="57" w:hanging="142"/>
              <w:rPr>
                <w:bCs/>
                <w:sz w:val="20"/>
                <w:szCs w:val="20"/>
                <w:lang w:val="en-GB"/>
              </w:rPr>
            </w:pPr>
            <w:r w:rsidRPr="00561C72">
              <w:rPr>
                <w:sz w:val="20"/>
                <w:szCs w:val="20"/>
              </w:rPr>
              <w:t xml:space="preserve">udziela poprawnej wypowiedzi nt. cytatu: </w:t>
            </w:r>
            <w:r w:rsidRPr="00561C72">
              <w:rPr>
                <w:i/>
                <w:sz w:val="20"/>
                <w:szCs w:val="20"/>
              </w:rPr>
              <w:t xml:space="preserve">Music is the great uniter. </w:t>
            </w:r>
            <w:r w:rsidRPr="00C05FB2">
              <w:rPr>
                <w:i/>
                <w:sz w:val="20"/>
                <w:szCs w:val="20"/>
                <w:lang w:val="en-GB"/>
              </w:rPr>
              <w:t>An incredible force</w:t>
            </w:r>
            <w:r w:rsidRPr="005961BF">
              <w:rPr>
                <w:i/>
                <w:sz w:val="20"/>
                <w:szCs w:val="20"/>
                <w:lang w:val="en-AU"/>
              </w:rPr>
              <w:t>.</w:t>
            </w:r>
          </w:p>
        </w:tc>
      </w:tr>
      <w:tr w:rsidR="00D16E03" w14:paraId="68074215" w14:textId="77777777" w:rsidTr="003674CC">
        <w:trPr>
          <w:trHeight w:val="875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66ABE466" w14:textId="0D325D8B" w:rsidR="00D16E03" w:rsidRPr="00D049FC" w:rsidRDefault="00D16E03" w:rsidP="00C16875">
            <w:pPr>
              <w:spacing w:line="276" w:lineRule="auto"/>
              <w:jc w:val="center"/>
              <w:rPr>
                <w:b/>
                <w:bCs/>
                <w:i/>
                <w:color w:val="000000"/>
                <w:sz w:val="22"/>
                <w:szCs w:val="22"/>
                <w:lang w:val="es-ES"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es-ES" w:eastAsia="en-US"/>
              </w:rPr>
              <w:t>5b + 5</w:t>
            </w:r>
            <w:r w:rsidRPr="00D049FC">
              <w:rPr>
                <w:b/>
                <w:bCs/>
                <w:color w:val="000000"/>
                <w:sz w:val="22"/>
                <w:szCs w:val="22"/>
                <w:lang w:val="es-ES" w:eastAsia="en-US"/>
              </w:rPr>
              <w:t>e</w:t>
            </w:r>
          </w:p>
          <w:p w14:paraId="69E5CDA9" w14:textId="74827965" w:rsidR="00D16E03" w:rsidRPr="007254CE" w:rsidRDefault="00D16E03" w:rsidP="007254CE">
            <w:pPr>
              <w:spacing w:line="276" w:lineRule="auto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  <w:t>Vocabulary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00FBA3E" w14:textId="77777777" w:rsidR="00D16E03" w:rsidRDefault="00D16E03" w:rsidP="00C16875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zna </w:t>
            </w:r>
            <w:r>
              <w:rPr>
                <w:iCs/>
                <w:sz w:val="20"/>
                <w:szCs w:val="20"/>
              </w:rPr>
              <w:t xml:space="preserve">podstawowe słownictwo </w:t>
            </w:r>
            <w:r>
              <w:rPr>
                <w:sz w:val="20"/>
                <w:szCs w:val="20"/>
              </w:rPr>
              <w:t xml:space="preserve">zw. z muzyką i występami muzycznymi, w tym część czasowników złożonych i wyrażeń przyimkowych oraz idiomów zw. z muzyką </w:t>
            </w:r>
          </w:p>
          <w:p w14:paraId="66689AF0" w14:textId="77777777" w:rsidR="00D16E03" w:rsidRPr="00B34EB2" w:rsidRDefault="00D16E03" w:rsidP="007254CE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rozwiązuje prawidłowo część punktów w ćwiczeniach leksykalnych, w tym w </w:t>
            </w:r>
            <w:r>
              <w:rPr>
                <w:sz w:val="20"/>
                <w:szCs w:val="20"/>
              </w:rPr>
              <w:lastRenderedPageBreak/>
              <w:t xml:space="preserve">zadaniu słowotwórczym i ćwiczeniu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5e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0CCECA" w14:textId="77777777" w:rsidR="00D16E03" w:rsidRDefault="00D16E03" w:rsidP="00C16875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lastRenderedPageBreak/>
              <w:t xml:space="preserve">zna znaczną część słownictwa zw. z muzyką i występami muzycznymi, w tym znaczną część czasowników złożonych i wyrażeń przyimkowych oraz idiomów zw. z muzyką </w:t>
            </w:r>
          </w:p>
          <w:p w14:paraId="446600E9" w14:textId="77777777" w:rsidR="00D16E03" w:rsidRPr="0007504E" w:rsidRDefault="00D16E03" w:rsidP="00C16875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rozwiązuje prawidłowo znaczną część punktów w ćwiczeniach leksykalnych, w </w:t>
            </w:r>
            <w:r>
              <w:rPr>
                <w:sz w:val="20"/>
                <w:szCs w:val="20"/>
              </w:rPr>
              <w:lastRenderedPageBreak/>
              <w:t xml:space="preserve">tym w zadaniu słowotwórczym i ćwiczeniu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5e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83DC935" w14:textId="77777777" w:rsidR="00D16E03" w:rsidRDefault="00D16E03" w:rsidP="00C16875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lastRenderedPageBreak/>
              <w:t xml:space="preserve">zna większość słownictwa zw. z muzyką i występami muzycznymi, w tym większość czasowników złożonych i wyrażeń przyimkowych oraz idiomów zw. z muzyką </w:t>
            </w:r>
          </w:p>
          <w:p w14:paraId="155CB293" w14:textId="77777777" w:rsidR="00D16E03" w:rsidRPr="001D4927" w:rsidRDefault="00D16E03" w:rsidP="00C16875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rozwiązuje prawidłowo większość punktów w ćwiczeniach leksykalnych, w </w:t>
            </w:r>
            <w:r>
              <w:rPr>
                <w:sz w:val="20"/>
                <w:szCs w:val="20"/>
              </w:rPr>
              <w:lastRenderedPageBreak/>
              <w:t xml:space="preserve">tym w zadaniu słowotwórczym i ćwiczeniu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5e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03B6D59" w14:textId="77777777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 xml:space="preserve">zna </w:t>
            </w:r>
            <w:r>
              <w:rPr>
                <w:sz w:val="20"/>
                <w:szCs w:val="20"/>
              </w:rPr>
              <w:t xml:space="preserve">prawie całe słownictwo zw. z muzyką i występami muzycznymi, w tym prawie wszystkie czasowniki złożone i wyrażenia przyimkowe oraz idiomy zw. z muzyką </w:t>
            </w:r>
          </w:p>
          <w:p w14:paraId="22DEAECC" w14:textId="77777777" w:rsidR="00D16E03" w:rsidRPr="00F21CE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rozwiązuje prawidłowo prawie wszystkie punkty w ćwiczeniach leksykalny</w:t>
            </w:r>
            <w:r w:rsidRPr="00F21CE3">
              <w:rPr>
                <w:sz w:val="20"/>
                <w:szCs w:val="20"/>
              </w:rPr>
              <w:t xml:space="preserve">ch, w tym w zadaniu </w:t>
            </w:r>
            <w:r w:rsidRPr="00F21CE3">
              <w:rPr>
                <w:sz w:val="20"/>
                <w:szCs w:val="20"/>
              </w:rPr>
              <w:lastRenderedPageBreak/>
              <w:t xml:space="preserve">słowotwórczym i ćwiczeniu </w:t>
            </w:r>
            <w:r w:rsidRPr="00F21CE3">
              <w:rPr>
                <w:i/>
                <w:sz w:val="20"/>
                <w:szCs w:val="20"/>
              </w:rPr>
              <w:t>Summing up</w:t>
            </w:r>
            <w:r w:rsidRPr="00F21CE3">
              <w:rPr>
                <w:sz w:val="20"/>
                <w:szCs w:val="20"/>
              </w:rPr>
              <w:t xml:space="preserve"> w 5e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3E49C2E" w14:textId="77777777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 xml:space="preserve">zna </w:t>
            </w:r>
            <w:r>
              <w:rPr>
                <w:sz w:val="20"/>
                <w:szCs w:val="20"/>
              </w:rPr>
              <w:t xml:space="preserve">całe słownictwo zw. z muzyką i występami muzycznymi, w tym wszystkie czasowniki złożone i wyrażenia przyimkowe oraz idiomy zw. z muzyką </w:t>
            </w:r>
          </w:p>
          <w:p w14:paraId="044862E9" w14:textId="77777777" w:rsidR="00D16E03" w:rsidRPr="00B34EB2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rozwiązuje prawidłowo wszystkie punkty w ćwiczeniach leksykalnych, w tym w zadaniu </w:t>
            </w:r>
            <w:r>
              <w:rPr>
                <w:sz w:val="20"/>
                <w:szCs w:val="20"/>
              </w:rPr>
              <w:lastRenderedPageBreak/>
              <w:t xml:space="preserve">słowotwórczym i ćwiczeniu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5e</w:t>
            </w:r>
          </w:p>
        </w:tc>
      </w:tr>
      <w:tr w:rsidR="00D16E03" w14:paraId="0C4CB265" w14:textId="77777777" w:rsidTr="003674CC">
        <w:trPr>
          <w:trHeight w:val="1049"/>
        </w:trPr>
        <w:tc>
          <w:tcPr>
            <w:tcW w:w="146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7F1DBB" w14:textId="77777777" w:rsidR="00D16E03" w:rsidRPr="006B3CAA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val="es-ES"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ZNAJOMOŚĆ ŚRODKÓW JĘZYKOWYCH</w:t>
            </w: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CA483AD" w14:textId="77777777" w:rsidR="00D16E03" w:rsidRDefault="00D16E03" w:rsidP="00C16875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E5C3752" w14:textId="77777777" w:rsidR="00D16E03" w:rsidRDefault="00D16E03" w:rsidP="00C16875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2C33CD3" w14:textId="77777777" w:rsidR="00D16E03" w:rsidRDefault="00D16E03" w:rsidP="00C16875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7014430" w14:textId="77777777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6A1E7F7" w14:textId="77777777" w:rsidR="00D16E03" w:rsidRDefault="00D16E03" w:rsidP="00C16875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  <w:lang w:eastAsia="en-US"/>
              </w:rPr>
            </w:pPr>
          </w:p>
        </w:tc>
      </w:tr>
      <w:tr w:rsidR="00D16E03" w14:paraId="0012351E" w14:textId="77777777" w:rsidTr="003674CC">
        <w:trPr>
          <w:trHeight w:val="2173"/>
        </w:trPr>
        <w:tc>
          <w:tcPr>
            <w:tcW w:w="146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756480FD" w14:textId="77777777" w:rsidR="00D16E03" w:rsidRPr="007B2533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ROZUMIENIE WYPOWIEDZI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 xml:space="preserve">I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TWORZENIE WYPOWIEDZI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BB561DF" w14:textId="77777777" w:rsidR="00D16E03" w:rsidRDefault="00D16E03" w:rsidP="00C16875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rozumie większość </w:t>
            </w:r>
            <w:r>
              <w:rPr>
                <w:sz w:val="20"/>
                <w:szCs w:val="20"/>
              </w:rPr>
              <w:t>kluczowych informacji w tekstach i zdaniach</w:t>
            </w:r>
          </w:p>
          <w:p w14:paraId="68787A81" w14:textId="77777777" w:rsidR="00D16E03" w:rsidRPr="00D9374D" w:rsidRDefault="00D16E03" w:rsidP="00C16875">
            <w:pPr>
              <w:numPr>
                <w:ilvl w:val="0"/>
                <w:numId w:val="10"/>
              </w:numPr>
              <w:spacing w:after="120"/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odtwarza swój ulubiony utwór muzyczny i udziela w miarę poprawnie krótkiej wypowiedzi nt. uczuć, jakie on wzbudza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100A68A" w14:textId="77777777" w:rsidR="00D16E03" w:rsidRDefault="00D16E03" w:rsidP="00C16875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kluczowe informacje w tekstach i zdaniach</w:t>
            </w:r>
          </w:p>
          <w:p w14:paraId="4101E9C1" w14:textId="77777777" w:rsidR="00D16E03" w:rsidRPr="003823F5" w:rsidRDefault="00D16E03" w:rsidP="00C16875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odtwarza swój ulubiony utwór muzyczny i udziela w większości poprawnie krótkiej wypowiedzi nt. uczuć, jakie on wzbudza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1716111" w14:textId="77777777" w:rsidR="00D16E03" w:rsidRDefault="00D16E03" w:rsidP="00C16875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rozumie </w:t>
            </w:r>
            <w:r>
              <w:rPr>
                <w:sz w:val="20"/>
                <w:szCs w:val="20"/>
              </w:rPr>
              <w:t>większość informacji w tekstach i zdaniach</w:t>
            </w:r>
          </w:p>
          <w:p w14:paraId="75A57561" w14:textId="54416E13" w:rsidR="00D16E03" w:rsidRPr="006B3CAA" w:rsidRDefault="00D16E03" w:rsidP="00C16875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odtwarza swój ulubiony utwór muzyczny i udziela poprawnie krótkiej wypowiedzi nt. uczuć, jakie on wzbudza oraz reaguje na ulubiony utwór muzyczny kolegi/koleżanki</w:t>
            </w:r>
            <w:r w:rsidR="00A308E2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wypowiadając się krótko i w większości poprawnie na jego temat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79510E2" w14:textId="77777777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rozumie prawie wszystkie informacje w tekstach i zdaniach</w:t>
            </w:r>
            <w:r w:rsidRPr="00670146">
              <w:rPr>
                <w:sz w:val="20"/>
                <w:szCs w:val="20"/>
              </w:rPr>
              <w:t xml:space="preserve"> </w:t>
            </w:r>
          </w:p>
          <w:p w14:paraId="5CB5A337" w14:textId="6D28B5B4" w:rsidR="00D16E03" w:rsidRPr="002D19FA" w:rsidRDefault="00D16E03" w:rsidP="003674CC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odtwarza swój ulubiony utwór muzyczny i udziela poprawnie wypowiedzi nt. uczuć, jakie on wzbudza oraz reaguje na ulubiony utwór muzyczny kolegi/koleżanki</w:t>
            </w:r>
            <w:r w:rsidR="00A308E2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wypowiadając się w większości poprawnie na jego temat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3F434B26" w14:textId="77777777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rozumie wszystkie informacje w tekstach i zdaniach</w:t>
            </w:r>
          </w:p>
          <w:p w14:paraId="13A6C64D" w14:textId="4DCF9C52" w:rsidR="00D16E03" w:rsidRPr="002D19FA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odtwarza swój ulubiony utwór muzyczny i udziela poprawnie wyczerpującej wypowiedzi nt. uczuć, jakie on wzbudza oraz reaguje na ulubiony utwór muzyczny kolegi/koleżanki</w:t>
            </w:r>
            <w:r w:rsidR="00A308E2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wypowiadając się poprawnie na jego temat</w:t>
            </w:r>
          </w:p>
        </w:tc>
      </w:tr>
      <w:tr w:rsidR="00D16E03" w14:paraId="223CCD51" w14:textId="77777777" w:rsidTr="003674CC">
        <w:trPr>
          <w:trHeight w:val="1313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558C7BC4" w14:textId="77777777" w:rsidR="00D16E03" w:rsidRDefault="00D16E03" w:rsidP="00C16875">
            <w:pPr>
              <w:spacing w:line="276" w:lineRule="auto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es-ES" w:eastAsia="en-US"/>
              </w:rPr>
              <w:t>5c + 5d</w:t>
            </w:r>
            <w:r w:rsidRPr="00583579"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  <w:t xml:space="preserve"> </w:t>
            </w:r>
          </w:p>
          <w:p w14:paraId="0974ED11" w14:textId="77777777" w:rsidR="00D16E03" w:rsidRPr="006B3CAA" w:rsidRDefault="00D16E03" w:rsidP="00C16875">
            <w:pPr>
              <w:spacing w:line="276" w:lineRule="auto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</w:pPr>
            <w:r w:rsidRPr="008A602C"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  <w:t xml:space="preserve">Grammar 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  <w:br/>
            </w:r>
            <w:r w:rsidRPr="008A602C"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  <w:t>in Use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5B764A3" w14:textId="6634DDF3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</w:rPr>
              <w:t>zna</w:t>
            </w:r>
            <w:r>
              <w:rPr>
                <w:sz w:val="20"/>
                <w:szCs w:val="20"/>
              </w:rPr>
              <w:t xml:space="preserve"> różnice w użyciu czasów </w:t>
            </w:r>
            <w:r>
              <w:rPr>
                <w:i/>
                <w:sz w:val="20"/>
                <w:szCs w:val="20"/>
              </w:rPr>
              <w:t>Present Perfect</w:t>
            </w:r>
            <w:r>
              <w:rPr>
                <w:sz w:val="20"/>
                <w:szCs w:val="20"/>
              </w:rPr>
              <w:t xml:space="preserve"> i </w:t>
            </w:r>
            <w:r>
              <w:rPr>
                <w:i/>
                <w:sz w:val="20"/>
                <w:szCs w:val="20"/>
              </w:rPr>
              <w:t>Past Simple</w:t>
            </w:r>
            <w:r>
              <w:rPr>
                <w:sz w:val="20"/>
                <w:szCs w:val="20"/>
              </w:rPr>
              <w:t xml:space="preserve">, zna użycie konstrukcji </w:t>
            </w:r>
            <w:r>
              <w:rPr>
                <w:i/>
                <w:sz w:val="20"/>
                <w:szCs w:val="20"/>
              </w:rPr>
              <w:t xml:space="preserve">used to, would </w:t>
            </w:r>
            <w:r>
              <w:rPr>
                <w:sz w:val="20"/>
                <w:szCs w:val="20"/>
              </w:rPr>
              <w:t xml:space="preserve">oraz </w:t>
            </w:r>
            <w:r>
              <w:rPr>
                <w:i/>
                <w:sz w:val="20"/>
                <w:szCs w:val="20"/>
              </w:rPr>
              <w:t>be/get used to</w:t>
            </w:r>
            <w:r>
              <w:rPr>
                <w:sz w:val="20"/>
                <w:szCs w:val="20"/>
              </w:rPr>
              <w:t xml:space="preserve">, zna różnice w użyciu czasów </w:t>
            </w:r>
            <w:r>
              <w:rPr>
                <w:i/>
                <w:sz w:val="20"/>
                <w:szCs w:val="20"/>
              </w:rPr>
              <w:t>Present Perfect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 xml:space="preserve">Continuous </w:t>
            </w:r>
            <w:r>
              <w:rPr>
                <w:sz w:val="20"/>
                <w:szCs w:val="20"/>
              </w:rPr>
              <w:t xml:space="preserve">i </w:t>
            </w:r>
            <w:r>
              <w:rPr>
                <w:i/>
                <w:sz w:val="20"/>
                <w:szCs w:val="20"/>
              </w:rPr>
              <w:t>Past Continuous</w:t>
            </w:r>
            <w:r>
              <w:rPr>
                <w:sz w:val="20"/>
                <w:szCs w:val="20"/>
              </w:rPr>
              <w:t>, zna</w:t>
            </w:r>
            <w:r>
              <w:rPr>
                <w:iCs/>
                <w:sz w:val="20"/>
                <w:szCs w:val="20"/>
              </w:rPr>
              <w:t xml:space="preserve"> struktur</w:t>
            </w:r>
            <w:r w:rsidR="00A308E2">
              <w:rPr>
                <w:iCs/>
                <w:sz w:val="20"/>
                <w:szCs w:val="20"/>
              </w:rPr>
              <w:t>ę</w:t>
            </w:r>
            <w:r>
              <w:rPr>
                <w:iCs/>
                <w:sz w:val="20"/>
                <w:szCs w:val="20"/>
              </w:rPr>
              <w:t xml:space="preserve"> i użycie zdań okolicznikowych czasu dot. zdarzeń w przeszłości (</w:t>
            </w:r>
            <w:r>
              <w:rPr>
                <w:i/>
                <w:iCs/>
                <w:sz w:val="20"/>
                <w:szCs w:val="20"/>
              </w:rPr>
              <w:t>Past Time Clauses</w:t>
            </w:r>
            <w:r>
              <w:rPr>
                <w:iCs/>
                <w:sz w:val="20"/>
                <w:szCs w:val="20"/>
              </w:rPr>
              <w:t xml:space="preserve">), w tym użycie spójników, np. </w:t>
            </w:r>
            <w:r>
              <w:rPr>
                <w:i/>
                <w:iCs/>
                <w:sz w:val="20"/>
                <w:szCs w:val="20"/>
              </w:rPr>
              <w:t>as soon as, after, by the time</w:t>
            </w:r>
            <w:r>
              <w:rPr>
                <w:sz w:val="20"/>
                <w:szCs w:val="20"/>
              </w:rPr>
              <w:t xml:space="preserve"> </w:t>
            </w:r>
          </w:p>
          <w:p w14:paraId="479CBBA6" w14:textId="77777777" w:rsidR="00D16E03" w:rsidRPr="009B0238" w:rsidRDefault="00D16E03" w:rsidP="00A308E2">
            <w:pPr>
              <w:numPr>
                <w:ilvl w:val="0"/>
                <w:numId w:val="2"/>
              </w:numPr>
              <w:spacing w:after="120"/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 znacznej mierze prawidłowo stosuje ww. wiedzę i struktury w ćwiczeniach gramatycznych, w tym w zadaniach powtórzeniowych (</w:t>
            </w:r>
            <w:r>
              <w:rPr>
                <w:iCs/>
                <w:sz w:val="20"/>
                <w:szCs w:val="20"/>
              </w:rPr>
              <w:t>tłumaczenia fragmentów zdań na język angielski</w:t>
            </w:r>
            <w:r>
              <w:rPr>
                <w:sz w:val="20"/>
                <w:szCs w:val="20"/>
              </w:rPr>
              <w:t xml:space="preserve"> i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5e)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D7A180" w14:textId="15C93A2F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zna różnice w użyciu czasów </w:t>
            </w:r>
            <w:r>
              <w:rPr>
                <w:i/>
                <w:sz w:val="20"/>
                <w:szCs w:val="20"/>
              </w:rPr>
              <w:t>Present Perfect</w:t>
            </w:r>
            <w:r>
              <w:rPr>
                <w:sz w:val="20"/>
                <w:szCs w:val="20"/>
              </w:rPr>
              <w:t xml:space="preserve"> i </w:t>
            </w:r>
            <w:r>
              <w:rPr>
                <w:i/>
                <w:sz w:val="20"/>
                <w:szCs w:val="20"/>
              </w:rPr>
              <w:t>Past Simple</w:t>
            </w:r>
            <w:r>
              <w:rPr>
                <w:sz w:val="20"/>
                <w:szCs w:val="20"/>
              </w:rPr>
              <w:t xml:space="preserve">, zna użycie konstrukcji </w:t>
            </w:r>
            <w:r>
              <w:rPr>
                <w:i/>
                <w:sz w:val="20"/>
                <w:szCs w:val="20"/>
              </w:rPr>
              <w:t xml:space="preserve">used to, would </w:t>
            </w:r>
            <w:r>
              <w:rPr>
                <w:sz w:val="20"/>
                <w:szCs w:val="20"/>
              </w:rPr>
              <w:t xml:space="preserve">oraz </w:t>
            </w:r>
            <w:r>
              <w:rPr>
                <w:i/>
                <w:sz w:val="20"/>
                <w:szCs w:val="20"/>
              </w:rPr>
              <w:t>be/get used to</w:t>
            </w:r>
            <w:r>
              <w:rPr>
                <w:sz w:val="20"/>
                <w:szCs w:val="20"/>
              </w:rPr>
              <w:t xml:space="preserve">, zna różnice w użyciu czasów </w:t>
            </w:r>
            <w:r>
              <w:rPr>
                <w:i/>
                <w:sz w:val="20"/>
                <w:szCs w:val="20"/>
              </w:rPr>
              <w:t>Present Perfect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 xml:space="preserve">Continuous </w:t>
            </w:r>
            <w:r>
              <w:rPr>
                <w:sz w:val="20"/>
                <w:szCs w:val="20"/>
              </w:rPr>
              <w:t xml:space="preserve">i </w:t>
            </w:r>
            <w:r>
              <w:rPr>
                <w:i/>
                <w:sz w:val="20"/>
                <w:szCs w:val="20"/>
              </w:rPr>
              <w:t>Past Continuous</w:t>
            </w:r>
            <w:r>
              <w:rPr>
                <w:sz w:val="20"/>
                <w:szCs w:val="20"/>
              </w:rPr>
              <w:t>, zna</w:t>
            </w:r>
            <w:r>
              <w:rPr>
                <w:iCs/>
                <w:sz w:val="20"/>
                <w:szCs w:val="20"/>
              </w:rPr>
              <w:t xml:space="preserve"> </w:t>
            </w:r>
            <w:r w:rsidR="00A308E2">
              <w:rPr>
                <w:iCs/>
                <w:sz w:val="20"/>
                <w:szCs w:val="20"/>
              </w:rPr>
              <w:t xml:space="preserve">strukturę </w:t>
            </w:r>
            <w:r>
              <w:rPr>
                <w:iCs/>
                <w:sz w:val="20"/>
                <w:szCs w:val="20"/>
              </w:rPr>
              <w:t>i użycie zdań okolicznikowych czasu dot. zdarzeń w przeszłości (</w:t>
            </w:r>
            <w:r>
              <w:rPr>
                <w:i/>
                <w:iCs/>
                <w:sz w:val="20"/>
                <w:szCs w:val="20"/>
              </w:rPr>
              <w:t>Past Time Clauses</w:t>
            </w:r>
            <w:r>
              <w:rPr>
                <w:iCs/>
                <w:sz w:val="20"/>
                <w:szCs w:val="20"/>
              </w:rPr>
              <w:t xml:space="preserve">), w tym użycie spójników, np. </w:t>
            </w:r>
            <w:r>
              <w:rPr>
                <w:i/>
                <w:iCs/>
                <w:sz w:val="20"/>
                <w:szCs w:val="20"/>
              </w:rPr>
              <w:t>as soon as, after, by the time</w:t>
            </w:r>
            <w:r>
              <w:rPr>
                <w:sz w:val="20"/>
                <w:szCs w:val="20"/>
              </w:rPr>
              <w:t xml:space="preserve"> </w:t>
            </w:r>
          </w:p>
          <w:p w14:paraId="055B8F4F" w14:textId="77777777" w:rsidR="00D16E03" w:rsidRPr="009B0238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na ogół prawidłowo stosuje ww. wiedzę i struktury w ćwiczeniach gramatycznych, w tym w zadaniach powtórzeniowych (</w:t>
            </w:r>
            <w:r>
              <w:rPr>
                <w:iCs/>
                <w:sz w:val="20"/>
                <w:szCs w:val="20"/>
              </w:rPr>
              <w:t>tłumaczenia fragmentów zdań na język angielski</w:t>
            </w:r>
            <w:r>
              <w:rPr>
                <w:sz w:val="20"/>
                <w:szCs w:val="20"/>
              </w:rPr>
              <w:t xml:space="preserve"> i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5e)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4957B14" w14:textId="533B1867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zna różnice w użyciu czasów </w:t>
            </w:r>
            <w:r>
              <w:rPr>
                <w:i/>
                <w:sz w:val="20"/>
                <w:szCs w:val="20"/>
              </w:rPr>
              <w:t>Present Perfect</w:t>
            </w:r>
            <w:r>
              <w:rPr>
                <w:sz w:val="20"/>
                <w:szCs w:val="20"/>
              </w:rPr>
              <w:t xml:space="preserve"> i </w:t>
            </w:r>
            <w:r>
              <w:rPr>
                <w:i/>
                <w:sz w:val="20"/>
                <w:szCs w:val="20"/>
              </w:rPr>
              <w:t>Past Simple</w:t>
            </w:r>
            <w:r>
              <w:rPr>
                <w:sz w:val="20"/>
                <w:szCs w:val="20"/>
              </w:rPr>
              <w:t xml:space="preserve">, zna użycie konstrukcji </w:t>
            </w:r>
            <w:r>
              <w:rPr>
                <w:i/>
                <w:sz w:val="20"/>
                <w:szCs w:val="20"/>
              </w:rPr>
              <w:t xml:space="preserve">used to, would </w:t>
            </w:r>
            <w:r>
              <w:rPr>
                <w:sz w:val="20"/>
                <w:szCs w:val="20"/>
              </w:rPr>
              <w:t xml:space="preserve">oraz </w:t>
            </w:r>
            <w:r>
              <w:rPr>
                <w:i/>
                <w:sz w:val="20"/>
                <w:szCs w:val="20"/>
              </w:rPr>
              <w:t>be/get used to</w:t>
            </w:r>
            <w:r>
              <w:rPr>
                <w:sz w:val="20"/>
                <w:szCs w:val="20"/>
              </w:rPr>
              <w:t xml:space="preserve">, zna różnice w użyciu czasów </w:t>
            </w:r>
            <w:r>
              <w:rPr>
                <w:i/>
                <w:sz w:val="20"/>
                <w:szCs w:val="20"/>
              </w:rPr>
              <w:t>Present Perfect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 xml:space="preserve">Continuous </w:t>
            </w:r>
            <w:r>
              <w:rPr>
                <w:sz w:val="20"/>
                <w:szCs w:val="20"/>
              </w:rPr>
              <w:t xml:space="preserve">i </w:t>
            </w:r>
            <w:r>
              <w:rPr>
                <w:i/>
                <w:sz w:val="20"/>
                <w:szCs w:val="20"/>
              </w:rPr>
              <w:t>Past Continuous</w:t>
            </w:r>
            <w:r>
              <w:rPr>
                <w:sz w:val="20"/>
                <w:szCs w:val="20"/>
              </w:rPr>
              <w:t>, zna</w:t>
            </w:r>
            <w:r>
              <w:rPr>
                <w:iCs/>
                <w:sz w:val="20"/>
                <w:szCs w:val="20"/>
              </w:rPr>
              <w:t xml:space="preserve"> </w:t>
            </w:r>
            <w:r w:rsidR="00A308E2">
              <w:rPr>
                <w:iCs/>
                <w:sz w:val="20"/>
                <w:szCs w:val="20"/>
              </w:rPr>
              <w:t xml:space="preserve">strukturę </w:t>
            </w:r>
            <w:r>
              <w:rPr>
                <w:iCs/>
                <w:sz w:val="20"/>
                <w:szCs w:val="20"/>
              </w:rPr>
              <w:t>i użycie zdań okolicznikowych czasu dot. zdarzeń w przeszłości (</w:t>
            </w:r>
            <w:r>
              <w:rPr>
                <w:i/>
                <w:iCs/>
                <w:sz w:val="20"/>
                <w:szCs w:val="20"/>
              </w:rPr>
              <w:t>Past Time Clauses</w:t>
            </w:r>
            <w:r>
              <w:rPr>
                <w:iCs/>
                <w:sz w:val="20"/>
                <w:szCs w:val="20"/>
              </w:rPr>
              <w:t xml:space="preserve">), w tym użycie spójników, np. </w:t>
            </w:r>
            <w:r>
              <w:rPr>
                <w:i/>
                <w:iCs/>
                <w:sz w:val="20"/>
                <w:szCs w:val="20"/>
              </w:rPr>
              <w:t>as soon as, after, by the time</w:t>
            </w:r>
            <w:r>
              <w:rPr>
                <w:sz w:val="20"/>
                <w:szCs w:val="20"/>
              </w:rPr>
              <w:t xml:space="preserve"> </w:t>
            </w:r>
          </w:p>
          <w:p w14:paraId="159F7CA5" w14:textId="77777777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 większości prawidłowo stosuje ww. wiedzę i struktury w ćwiczeniach gramatycznych, w tym w zadaniach powtórzeniowych (</w:t>
            </w:r>
            <w:r>
              <w:rPr>
                <w:iCs/>
                <w:sz w:val="20"/>
                <w:szCs w:val="20"/>
              </w:rPr>
              <w:t>tłumaczenia fragmentów zdań na język angielski</w:t>
            </w:r>
            <w:r>
              <w:rPr>
                <w:sz w:val="20"/>
                <w:szCs w:val="20"/>
              </w:rPr>
              <w:t xml:space="preserve"> e i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5e)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27D7945" w14:textId="08E9974F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zna różnice w użyciu czasów </w:t>
            </w:r>
            <w:r>
              <w:rPr>
                <w:i/>
                <w:sz w:val="20"/>
                <w:szCs w:val="20"/>
              </w:rPr>
              <w:t>Present Perfect</w:t>
            </w:r>
            <w:r>
              <w:rPr>
                <w:sz w:val="20"/>
                <w:szCs w:val="20"/>
              </w:rPr>
              <w:t xml:space="preserve"> i </w:t>
            </w:r>
            <w:r>
              <w:rPr>
                <w:i/>
                <w:sz w:val="20"/>
                <w:szCs w:val="20"/>
              </w:rPr>
              <w:t>Past Simple</w:t>
            </w:r>
            <w:r>
              <w:rPr>
                <w:sz w:val="20"/>
                <w:szCs w:val="20"/>
              </w:rPr>
              <w:t xml:space="preserve">, zna użycie konstrukcji </w:t>
            </w:r>
            <w:r>
              <w:rPr>
                <w:i/>
                <w:sz w:val="20"/>
                <w:szCs w:val="20"/>
              </w:rPr>
              <w:t xml:space="preserve">used to, would </w:t>
            </w:r>
            <w:r>
              <w:rPr>
                <w:sz w:val="20"/>
                <w:szCs w:val="20"/>
              </w:rPr>
              <w:t xml:space="preserve">oraz </w:t>
            </w:r>
            <w:r>
              <w:rPr>
                <w:i/>
                <w:sz w:val="20"/>
                <w:szCs w:val="20"/>
              </w:rPr>
              <w:t>be/get used to</w:t>
            </w:r>
            <w:r>
              <w:rPr>
                <w:sz w:val="20"/>
                <w:szCs w:val="20"/>
              </w:rPr>
              <w:t xml:space="preserve">, zna różnice w użyciu czasów </w:t>
            </w:r>
            <w:r>
              <w:rPr>
                <w:i/>
                <w:sz w:val="20"/>
                <w:szCs w:val="20"/>
              </w:rPr>
              <w:t>Present Perfect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 xml:space="preserve">Continuous </w:t>
            </w:r>
            <w:r>
              <w:rPr>
                <w:sz w:val="20"/>
                <w:szCs w:val="20"/>
              </w:rPr>
              <w:t xml:space="preserve">i </w:t>
            </w:r>
            <w:r>
              <w:rPr>
                <w:i/>
                <w:sz w:val="20"/>
                <w:szCs w:val="20"/>
              </w:rPr>
              <w:t>Past Continuous</w:t>
            </w:r>
            <w:r>
              <w:rPr>
                <w:sz w:val="20"/>
                <w:szCs w:val="20"/>
              </w:rPr>
              <w:t>, zna</w:t>
            </w:r>
            <w:r>
              <w:rPr>
                <w:iCs/>
                <w:sz w:val="20"/>
                <w:szCs w:val="20"/>
              </w:rPr>
              <w:t xml:space="preserve"> </w:t>
            </w:r>
            <w:r w:rsidR="00A308E2">
              <w:rPr>
                <w:iCs/>
                <w:sz w:val="20"/>
                <w:szCs w:val="20"/>
              </w:rPr>
              <w:t xml:space="preserve">strukturę </w:t>
            </w:r>
            <w:r>
              <w:rPr>
                <w:iCs/>
                <w:sz w:val="20"/>
                <w:szCs w:val="20"/>
              </w:rPr>
              <w:t>i użycie zdań okolicznikowych czasu dot. zdarzeń w przeszłości (</w:t>
            </w:r>
            <w:r>
              <w:rPr>
                <w:i/>
                <w:iCs/>
                <w:sz w:val="20"/>
                <w:szCs w:val="20"/>
              </w:rPr>
              <w:t>Past Time Clauses</w:t>
            </w:r>
            <w:r>
              <w:rPr>
                <w:iCs/>
                <w:sz w:val="20"/>
                <w:szCs w:val="20"/>
              </w:rPr>
              <w:t xml:space="preserve">), w tym użycie spójników, np. </w:t>
            </w:r>
            <w:r>
              <w:rPr>
                <w:i/>
                <w:iCs/>
                <w:sz w:val="20"/>
                <w:szCs w:val="20"/>
              </w:rPr>
              <w:t>as soon as, after, by the time</w:t>
            </w:r>
            <w:r>
              <w:rPr>
                <w:sz w:val="20"/>
                <w:szCs w:val="20"/>
              </w:rPr>
              <w:t xml:space="preserve"> </w:t>
            </w:r>
          </w:p>
          <w:p w14:paraId="42A20FCD" w14:textId="77777777" w:rsidR="00D16E03" w:rsidRPr="00586B7F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prawidłowo stosuje ww. wiedzę i struktury w ćwiczeniach gramatycznych, w tym w zadaniach powtórzeniowych (</w:t>
            </w:r>
            <w:r>
              <w:rPr>
                <w:iCs/>
                <w:sz w:val="20"/>
                <w:szCs w:val="20"/>
              </w:rPr>
              <w:t>tłumaczenia fragmentów zdań na język angielski</w:t>
            </w:r>
            <w:r>
              <w:rPr>
                <w:sz w:val="20"/>
                <w:szCs w:val="20"/>
              </w:rPr>
              <w:t xml:space="preserve"> i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5e), </w:t>
            </w:r>
            <w:r w:rsidRPr="00163AB7">
              <w:rPr>
                <w:sz w:val="20"/>
                <w:szCs w:val="20"/>
                <w:lang w:eastAsia="en-US"/>
              </w:rPr>
              <w:t>popełnia nieliczne błędy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450D1A" w14:textId="33878A97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zna różnice w użyciu czasów </w:t>
            </w:r>
            <w:r>
              <w:rPr>
                <w:i/>
                <w:sz w:val="20"/>
                <w:szCs w:val="20"/>
              </w:rPr>
              <w:t>Present Perfect</w:t>
            </w:r>
            <w:r>
              <w:rPr>
                <w:sz w:val="20"/>
                <w:szCs w:val="20"/>
              </w:rPr>
              <w:t xml:space="preserve"> i </w:t>
            </w:r>
            <w:r>
              <w:rPr>
                <w:i/>
                <w:sz w:val="20"/>
                <w:szCs w:val="20"/>
              </w:rPr>
              <w:t>Past Simple</w:t>
            </w:r>
            <w:r>
              <w:rPr>
                <w:sz w:val="20"/>
                <w:szCs w:val="20"/>
              </w:rPr>
              <w:t xml:space="preserve">, zna użycie konstrukcji </w:t>
            </w:r>
            <w:r>
              <w:rPr>
                <w:i/>
                <w:sz w:val="20"/>
                <w:szCs w:val="20"/>
              </w:rPr>
              <w:t xml:space="preserve">used to, would </w:t>
            </w:r>
            <w:r>
              <w:rPr>
                <w:sz w:val="20"/>
                <w:szCs w:val="20"/>
              </w:rPr>
              <w:t xml:space="preserve">oraz </w:t>
            </w:r>
            <w:r>
              <w:rPr>
                <w:i/>
                <w:sz w:val="20"/>
                <w:szCs w:val="20"/>
              </w:rPr>
              <w:t>be/get used to</w:t>
            </w:r>
            <w:r>
              <w:rPr>
                <w:sz w:val="20"/>
                <w:szCs w:val="20"/>
              </w:rPr>
              <w:t xml:space="preserve">, zna różnice w użyciu czasów </w:t>
            </w:r>
            <w:r>
              <w:rPr>
                <w:i/>
                <w:sz w:val="20"/>
                <w:szCs w:val="20"/>
              </w:rPr>
              <w:t>Present Perfect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 xml:space="preserve">Continuous </w:t>
            </w:r>
            <w:r>
              <w:rPr>
                <w:sz w:val="20"/>
                <w:szCs w:val="20"/>
              </w:rPr>
              <w:t xml:space="preserve">i </w:t>
            </w:r>
            <w:r>
              <w:rPr>
                <w:i/>
                <w:sz w:val="20"/>
                <w:szCs w:val="20"/>
              </w:rPr>
              <w:t>Past Continuous</w:t>
            </w:r>
            <w:r>
              <w:rPr>
                <w:sz w:val="20"/>
                <w:szCs w:val="20"/>
              </w:rPr>
              <w:t>, zna</w:t>
            </w:r>
            <w:r>
              <w:rPr>
                <w:iCs/>
                <w:sz w:val="20"/>
                <w:szCs w:val="20"/>
              </w:rPr>
              <w:t xml:space="preserve"> </w:t>
            </w:r>
            <w:r w:rsidR="00A308E2">
              <w:rPr>
                <w:iCs/>
                <w:sz w:val="20"/>
                <w:szCs w:val="20"/>
              </w:rPr>
              <w:t xml:space="preserve">strukturę </w:t>
            </w:r>
            <w:r>
              <w:rPr>
                <w:iCs/>
                <w:sz w:val="20"/>
                <w:szCs w:val="20"/>
              </w:rPr>
              <w:t>i użycie zdań okolicznikowych czasu dot. zdarzeń w przeszłości (</w:t>
            </w:r>
            <w:r>
              <w:rPr>
                <w:i/>
                <w:iCs/>
                <w:sz w:val="20"/>
                <w:szCs w:val="20"/>
              </w:rPr>
              <w:t>Past Time Clauses</w:t>
            </w:r>
            <w:r>
              <w:rPr>
                <w:iCs/>
                <w:sz w:val="20"/>
                <w:szCs w:val="20"/>
              </w:rPr>
              <w:t xml:space="preserve">), w tym użycie spójników, np. </w:t>
            </w:r>
            <w:r>
              <w:rPr>
                <w:i/>
                <w:iCs/>
                <w:sz w:val="20"/>
                <w:szCs w:val="20"/>
              </w:rPr>
              <w:t>as soon as, after, by the time</w:t>
            </w:r>
            <w:r>
              <w:rPr>
                <w:sz w:val="20"/>
                <w:szCs w:val="20"/>
              </w:rPr>
              <w:t xml:space="preserve"> </w:t>
            </w:r>
          </w:p>
          <w:p w14:paraId="1A149249" w14:textId="77777777" w:rsidR="00D16E03" w:rsidRPr="00E64632" w:rsidRDefault="00D16E03" w:rsidP="003674CC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prawidłowo stosuje ww. wiedzę i struktury </w:t>
            </w:r>
            <w:r w:rsidRPr="00E64632">
              <w:rPr>
                <w:sz w:val="20"/>
                <w:szCs w:val="20"/>
              </w:rPr>
              <w:t>w ćwiczeniach gramatycznych, w tym w zadaniach powtórzeniowych (</w:t>
            </w:r>
            <w:r>
              <w:rPr>
                <w:iCs/>
                <w:sz w:val="20"/>
                <w:szCs w:val="20"/>
              </w:rPr>
              <w:t>tłumaczenia fragmentów zdań na język angielski</w:t>
            </w:r>
            <w:r>
              <w:rPr>
                <w:sz w:val="20"/>
                <w:szCs w:val="20"/>
              </w:rPr>
              <w:t xml:space="preserve"> </w:t>
            </w:r>
            <w:r w:rsidRPr="00E64632">
              <w:rPr>
                <w:sz w:val="20"/>
                <w:szCs w:val="20"/>
              </w:rPr>
              <w:t xml:space="preserve">i </w:t>
            </w:r>
            <w:r w:rsidRPr="00E64632">
              <w:rPr>
                <w:i/>
                <w:sz w:val="20"/>
                <w:szCs w:val="20"/>
              </w:rPr>
              <w:t>Summing up</w:t>
            </w:r>
            <w:r w:rsidRPr="00E64632">
              <w:rPr>
                <w:sz w:val="20"/>
                <w:szCs w:val="20"/>
              </w:rPr>
              <w:t xml:space="preserve"> w 5e),</w:t>
            </w:r>
            <w:r w:rsidRPr="00E64632">
              <w:rPr>
                <w:sz w:val="20"/>
                <w:szCs w:val="20"/>
                <w:lang w:eastAsia="en-US"/>
              </w:rPr>
              <w:t xml:space="preserve"> może popełniać sporadyczne błędy</w:t>
            </w:r>
          </w:p>
        </w:tc>
      </w:tr>
      <w:tr w:rsidR="00D16E03" w14:paraId="48B47E2E" w14:textId="77777777" w:rsidTr="003674CC">
        <w:trPr>
          <w:trHeight w:val="1020"/>
        </w:trPr>
        <w:tc>
          <w:tcPr>
            <w:tcW w:w="146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19D6B41" w14:textId="77777777" w:rsidR="00D16E03" w:rsidRPr="008A602C" w:rsidRDefault="00D16E03" w:rsidP="00C16875">
            <w:pPr>
              <w:spacing w:line="276" w:lineRule="auto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ZNAJOMOŚĆ ŚRODKÓW JĘZYKOWYCH</w:t>
            </w: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F285362" w14:textId="77777777" w:rsidR="00D16E03" w:rsidRPr="003B51A5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val="es-E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913CE57" w14:textId="77777777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7DF9D1E" w14:textId="77777777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89B8CF8" w14:textId="77777777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27BF6B6" w14:textId="77777777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</w:p>
        </w:tc>
      </w:tr>
      <w:tr w:rsidR="00D16E03" w14:paraId="6D1B7F6F" w14:textId="77777777" w:rsidTr="003674CC">
        <w:trPr>
          <w:trHeight w:val="3383"/>
        </w:trPr>
        <w:tc>
          <w:tcPr>
            <w:tcW w:w="146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4F59914A" w14:textId="77777777" w:rsidR="00D16E03" w:rsidRPr="006B3CAA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 xml:space="preserve">ROZUMIENIE WYPOWIEDZI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 xml:space="preserve">I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</w:r>
            <w:r w:rsidRPr="006C53E7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TWORZENIE WYPOWIEDZI 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3A2790E9" w14:textId="77777777" w:rsidR="00D16E03" w:rsidRPr="00A02582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rozumie większość kluczowych informacji w </w:t>
            </w:r>
            <w:r>
              <w:rPr>
                <w:sz w:val="20"/>
                <w:szCs w:val="20"/>
              </w:rPr>
              <w:t>zdaniach i tekstach, w których na ogół</w:t>
            </w:r>
            <w:r w:rsidRPr="009C63E6">
              <w:rPr>
                <w:sz w:val="20"/>
                <w:szCs w:val="20"/>
              </w:rPr>
              <w:t xml:space="preserve"> poprawnie </w:t>
            </w:r>
            <w:r>
              <w:rPr>
                <w:iCs/>
                <w:sz w:val="20"/>
                <w:szCs w:val="20"/>
              </w:rPr>
              <w:t xml:space="preserve">identyfikuje i analizuje </w:t>
            </w:r>
            <w:r w:rsidRPr="009C63E6">
              <w:rPr>
                <w:iCs/>
                <w:sz w:val="20"/>
                <w:szCs w:val="20"/>
              </w:rPr>
              <w:t>użycie ww.</w:t>
            </w:r>
            <w:r>
              <w:rPr>
                <w:iCs/>
                <w:sz w:val="20"/>
                <w:szCs w:val="20"/>
              </w:rPr>
              <w:t xml:space="preserve"> struktur gramatycznych</w:t>
            </w:r>
          </w:p>
          <w:p w14:paraId="1AEF09FF" w14:textId="77777777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 oparciu o tekst z rozdz. 5c, w miarę poprawnie udziela krótkiej wypowiedzi o potencjalnym udziale w festiwalu muzycznym w Finse</w:t>
            </w:r>
          </w:p>
          <w:p w14:paraId="63AD458A" w14:textId="04AF7EA1" w:rsidR="00D16E03" w:rsidRPr="00A308E2" w:rsidRDefault="00D16E03" w:rsidP="00A308E2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 miarę poprawnie przedstawia krótko na forum klasy wybraną grupę muzyczną/muzyka (z użyciem wybranych prezentowanych struktur gramatycznych)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951A5A3" w14:textId="77777777" w:rsidR="00D16E03" w:rsidRPr="00A02582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rozumie kluczowe informacje w </w:t>
            </w:r>
            <w:r>
              <w:rPr>
                <w:sz w:val="20"/>
                <w:szCs w:val="20"/>
              </w:rPr>
              <w:t xml:space="preserve">zdaniach i tekstach, </w:t>
            </w:r>
            <w:r w:rsidRPr="009C63E6">
              <w:rPr>
                <w:sz w:val="20"/>
                <w:szCs w:val="20"/>
              </w:rPr>
              <w:t xml:space="preserve">w których w większości poprawnie </w:t>
            </w:r>
            <w:r w:rsidRPr="009C63E6">
              <w:rPr>
                <w:iCs/>
                <w:sz w:val="20"/>
                <w:szCs w:val="20"/>
              </w:rPr>
              <w:t>identyfikuje i</w:t>
            </w:r>
            <w:r>
              <w:rPr>
                <w:iCs/>
                <w:sz w:val="20"/>
                <w:szCs w:val="20"/>
              </w:rPr>
              <w:t xml:space="preserve"> analizuje </w:t>
            </w:r>
            <w:r w:rsidRPr="009C63E6">
              <w:rPr>
                <w:iCs/>
                <w:sz w:val="20"/>
                <w:szCs w:val="20"/>
              </w:rPr>
              <w:t>użycie ww.</w:t>
            </w:r>
            <w:r>
              <w:rPr>
                <w:iCs/>
                <w:sz w:val="20"/>
                <w:szCs w:val="20"/>
              </w:rPr>
              <w:t xml:space="preserve"> struktur gramatycznych</w:t>
            </w:r>
          </w:p>
          <w:p w14:paraId="1C4C2446" w14:textId="77777777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 oparciu o tekst z rozdz. 5c, w miarę poprawnie udziela wypowiedzi o potencjalnym udziale w festiwalu muzycznym w Finse i odczuciach z nim związanych</w:t>
            </w:r>
          </w:p>
          <w:p w14:paraId="301864E7" w14:textId="77777777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 oparciu o tekst z rozdz. 5d, w miarę poprawnie udziela wypowiedzi o innych korzyściach wynikających z zastosowania AI w muzyce</w:t>
            </w:r>
          </w:p>
          <w:p w14:paraId="32E3B2BB" w14:textId="5B99AB59" w:rsidR="00D16E03" w:rsidRPr="00A02582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 miarę poprawnie przedstawia na forum klasy wybraną grupę muzyczną/</w:t>
            </w:r>
            <w:r w:rsidR="00EB1DE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muzyka (z użyciem prezentowanych struktur gramatycznych)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644C8E57" w14:textId="77777777" w:rsidR="00D16E03" w:rsidRPr="00A02582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rozumie </w:t>
            </w:r>
            <w:r w:rsidRPr="00441EA3">
              <w:rPr>
                <w:sz w:val="20"/>
                <w:szCs w:val="20"/>
                <w:lang w:eastAsia="en-US"/>
              </w:rPr>
              <w:t xml:space="preserve">większość informacji w </w:t>
            </w:r>
            <w:r>
              <w:rPr>
                <w:sz w:val="20"/>
                <w:szCs w:val="20"/>
              </w:rPr>
              <w:t xml:space="preserve">zdaniach i tekstach, </w:t>
            </w:r>
            <w:r w:rsidRPr="00441EA3">
              <w:rPr>
                <w:sz w:val="20"/>
                <w:szCs w:val="20"/>
                <w:lang w:eastAsia="en-US"/>
              </w:rPr>
              <w:t xml:space="preserve">w których poprawnie </w:t>
            </w:r>
            <w:r>
              <w:rPr>
                <w:iCs/>
                <w:sz w:val="20"/>
                <w:szCs w:val="20"/>
                <w:lang w:eastAsia="en-US"/>
              </w:rPr>
              <w:t xml:space="preserve">identyfikuje i analizuje użycie ww. struktur </w:t>
            </w:r>
            <w:r w:rsidRPr="00441EA3">
              <w:rPr>
                <w:iCs/>
                <w:sz w:val="20"/>
                <w:szCs w:val="20"/>
                <w:lang w:eastAsia="en-US"/>
              </w:rPr>
              <w:t>gramatycznych</w:t>
            </w:r>
          </w:p>
          <w:p w14:paraId="67FD9AB6" w14:textId="77777777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w oparciu o tekst z rozdz. 5c, w większości poprawnie udziela wypowiedzi o potencjalnym udziale w festiwalu muzycznym w Finse i odczuciach z nim związanych </w:t>
            </w:r>
          </w:p>
          <w:p w14:paraId="072522AB" w14:textId="77777777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 oparciu o tekst z rozdz. 5d, w większości poprawnie udziela wypowiedzi o innych korzyściach wynikających z zastosowania AI w muzyce</w:t>
            </w:r>
          </w:p>
          <w:p w14:paraId="36AFB8D6" w14:textId="77777777" w:rsidR="00D16E03" w:rsidRPr="006B3CAA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 większości poprawnie przedstawia na forum klasy wybraną grupę muzyczną/ muzyka (z użyciem prezentowanych struktur gramatycznych)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0E52C4DC" w14:textId="77777777" w:rsidR="00D16E03" w:rsidRPr="00A02582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rozumie prawie wszystkie informacje</w:t>
            </w:r>
            <w:r w:rsidRPr="00441EA3">
              <w:rPr>
                <w:sz w:val="20"/>
                <w:szCs w:val="20"/>
                <w:lang w:eastAsia="en-US"/>
              </w:rPr>
              <w:t xml:space="preserve"> w </w:t>
            </w:r>
            <w:r>
              <w:rPr>
                <w:sz w:val="20"/>
                <w:szCs w:val="20"/>
              </w:rPr>
              <w:t xml:space="preserve">zdaniach i tekstach, </w:t>
            </w:r>
            <w:r w:rsidRPr="00441EA3">
              <w:rPr>
                <w:sz w:val="20"/>
                <w:szCs w:val="20"/>
                <w:lang w:eastAsia="en-US"/>
              </w:rPr>
              <w:t xml:space="preserve">w których poprawnie </w:t>
            </w:r>
            <w:r>
              <w:rPr>
                <w:iCs/>
                <w:sz w:val="20"/>
                <w:szCs w:val="20"/>
                <w:lang w:eastAsia="en-US"/>
              </w:rPr>
              <w:t xml:space="preserve">identyfikuje i analizuje użycie ww. struktur </w:t>
            </w:r>
            <w:r w:rsidRPr="00441EA3">
              <w:rPr>
                <w:iCs/>
                <w:sz w:val="20"/>
                <w:szCs w:val="20"/>
                <w:lang w:eastAsia="en-US"/>
              </w:rPr>
              <w:t>gramatycznych</w:t>
            </w:r>
          </w:p>
          <w:p w14:paraId="1856DA9B" w14:textId="49B85CFD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w oparciu o tekst z rozdz. 5c, poprawnie udziela wypowiedzi o potencjalnym udziale w festiwalu muzycznym w Finse i odczuciach z nim związanych </w:t>
            </w:r>
          </w:p>
          <w:p w14:paraId="570D2601" w14:textId="77777777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 oparciu o tekst z rozdz. 5d, poprawnie udziela wypowiedzi o innych korzyściach wynikających z zastosowania AI w muzyce</w:t>
            </w:r>
          </w:p>
          <w:p w14:paraId="2E77C8F5" w14:textId="314F4C66" w:rsidR="00D16E03" w:rsidRPr="006B3CAA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poprawnie przedstawia na forum klasy wybraną grupę muzyczną/muzyka (z użyciem prezentowanych struktur gramatycznych)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44653B9E" w14:textId="77777777" w:rsidR="00D16E03" w:rsidRPr="00A02582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rozumie wszystkie informacje</w:t>
            </w:r>
            <w:r w:rsidRPr="00441EA3">
              <w:rPr>
                <w:sz w:val="20"/>
                <w:szCs w:val="20"/>
                <w:lang w:eastAsia="en-US"/>
              </w:rPr>
              <w:t xml:space="preserve"> w </w:t>
            </w:r>
            <w:r>
              <w:rPr>
                <w:sz w:val="20"/>
                <w:szCs w:val="20"/>
              </w:rPr>
              <w:t xml:space="preserve">zdaniach i tekstach, </w:t>
            </w:r>
            <w:r w:rsidRPr="00441EA3">
              <w:rPr>
                <w:sz w:val="20"/>
                <w:szCs w:val="20"/>
                <w:lang w:eastAsia="en-US"/>
              </w:rPr>
              <w:t xml:space="preserve">w których poprawnie </w:t>
            </w:r>
            <w:r>
              <w:rPr>
                <w:iCs/>
                <w:sz w:val="20"/>
                <w:szCs w:val="20"/>
                <w:lang w:eastAsia="en-US"/>
              </w:rPr>
              <w:t xml:space="preserve">identyfikuje i analizuje użycie ww. struktur </w:t>
            </w:r>
            <w:r w:rsidRPr="00441EA3">
              <w:rPr>
                <w:iCs/>
                <w:sz w:val="20"/>
                <w:szCs w:val="20"/>
                <w:lang w:eastAsia="en-US"/>
              </w:rPr>
              <w:t>gramatycznych</w:t>
            </w:r>
            <w:r>
              <w:rPr>
                <w:iCs/>
                <w:sz w:val="20"/>
                <w:szCs w:val="20"/>
                <w:lang w:eastAsia="en-US"/>
              </w:rPr>
              <w:t xml:space="preserve">; potrafi podać własne przykłady </w:t>
            </w:r>
          </w:p>
          <w:p w14:paraId="7AACE35A" w14:textId="40D4373E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w oparciu o tekst z rozdz. 5c, poprawnie i wyczerpująco udziela wypowiedzi o potencjalnym udziale w festiwalu muzycznym w Finse i odczuciach z nim związanych </w:t>
            </w:r>
          </w:p>
          <w:p w14:paraId="559AF46C" w14:textId="77777777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 oparciu o tekst z rozdz. 5d, poprawnie i wyczerpująco udziela wypowiedzi o innych korzyściach wynikających z zastosowania AI w muzyce</w:t>
            </w:r>
          </w:p>
          <w:p w14:paraId="349FAF79" w14:textId="77777777" w:rsidR="00D16E03" w:rsidRPr="0043626C" w:rsidRDefault="00D16E03" w:rsidP="003674CC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poprawnie i szczegółowo przedstawia na forum klasy wybraną grupę muzyczną/ muzyka (z użyciem prezentowanych struktur gramatycznych)</w:t>
            </w:r>
          </w:p>
        </w:tc>
      </w:tr>
      <w:tr w:rsidR="00D16E03" w14:paraId="25CB6C6F" w14:textId="77777777" w:rsidTr="003674CC">
        <w:trPr>
          <w:trHeight w:val="1251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10B57B8A" w14:textId="081C3525" w:rsidR="00D16E03" w:rsidRDefault="00D16E03" w:rsidP="00C16875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5f</w:t>
            </w:r>
          </w:p>
          <w:p w14:paraId="4941EA7E" w14:textId="411C7A59" w:rsidR="00D16E03" w:rsidRPr="009B7AC8" w:rsidRDefault="00D16E03" w:rsidP="00A308E2">
            <w:pPr>
              <w:spacing w:line="276" w:lineRule="auto"/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sz w:val="22"/>
                <w:szCs w:val="22"/>
                <w:lang w:val="en-US"/>
              </w:rPr>
              <w:t>Listening Skills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DB440" w14:textId="34E49ABE" w:rsidR="00D16E03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 w:rsidRPr="008E4230">
              <w:rPr>
                <w:sz w:val="20"/>
                <w:szCs w:val="20"/>
              </w:rPr>
              <w:t>rozumie</w:t>
            </w:r>
            <w:r>
              <w:rPr>
                <w:sz w:val="20"/>
                <w:szCs w:val="20"/>
              </w:rPr>
              <w:t xml:space="preserve"> większość kluczowych informacji w nagraniu i audioskrypcie; zna strategię rozumienia krótkich rozmów, rozwiązuje prawidłowo część punktów w zadaniach na dobór rozmów do intencji rozmówców i na wybór wielokrotny oraz w ćwicz</w:t>
            </w:r>
            <w:r w:rsidR="00C25FE6">
              <w:rPr>
                <w:sz w:val="20"/>
                <w:szCs w:val="20"/>
              </w:rPr>
              <w:t>eniu</w:t>
            </w:r>
            <w:r>
              <w:rPr>
                <w:sz w:val="20"/>
                <w:szCs w:val="20"/>
              </w:rPr>
              <w:t xml:space="preserve"> przygotowawczym</w:t>
            </w:r>
          </w:p>
          <w:p w14:paraId="6E88B1DF" w14:textId="77777777" w:rsidR="00D16E03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uczestniczy w rozmowie o upodobaniach dot. wybranych tematów poruszonych w nagraniach, w wypowiedzi jest na ogół komunikatywny </w:t>
            </w:r>
          </w:p>
          <w:p w14:paraId="0D1CA1D1" w14:textId="49820F73" w:rsidR="00D16E03" w:rsidRPr="00402922" w:rsidRDefault="00D16E03" w:rsidP="003674CC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lastRenderedPageBreak/>
              <w:t>zna informacje dot. dziedzictwa muzycznego w USA i w znaczne</w:t>
            </w:r>
            <w:r w:rsidR="00C25FE6">
              <w:rPr>
                <w:sz w:val="20"/>
                <w:szCs w:val="20"/>
              </w:rPr>
              <w:t>j</w:t>
            </w:r>
            <w:r>
              <w:rPr>
                <w:sz w:val="20"/>
                <w:szCs w:val="20"/>
              </w:rPr>
              <w:t xml:space="preserve"> mierze </w:t>
            </w:r>
            <w:r w:rsidRPr="009957F8">
              <w:rPr>
                <w:sz w:val="20"/>
                <w:szCs w:val="20"/>
              </w:rPr>
              <w:t xml:space="preserve">poprawnie udziela krótkiej wypowiedzi </w:t>
            </w:r>
            <w:r>
              <w:rPr>
                <w:sz w:val="20"/>
                <w:szCs w:val="20"/>
              </w:rPr>
              <w:t>nt. tradycyjnej muzyki w Polsce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879DD" w14:textId="77777777" w:rsidR="00D16E03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lastRenderedPageBreak/>
              <w:t>rozumie kluczowe informacje w nagraniu i audioskrypcie; zna strategię rozumienia krótkich rozmów, rozwiązuje prawidłowo znaczną część punktów w zadaniach na dobór rozmów do intencji rozmówców i na wybór wielokrotny oraz w ćwiczeniu przygotowawczym</w:t>
            </w:r>
          </w:p>
          <w:p w14:paraId="0EE7C9D6" w14:textId="77777777" w:rsidR="00D16E03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uczestniczy w rozmowie o upodobaniach dot. sześciu tematów poruszonych w nagraniach, w wypowiedzi jest w większości komunikatywny</w:t>
            </w:r>
          </w:p>
          <w:p w14:paraId="6D36D335" w14:textId="77777777" w:rsidR="00D16E03" w:rsidRPr="009957F8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 w:rsidRPr="009957F8">
              <w:rPr>
                <w:sz w:val="20"/>
                <w:szCs w:val="20"/>
              </w:rPr>
              <w:lastRenderedPageBreak/>
              <w:t xml:space="preserve">zna informacje </w:t>
            </w:r>
            <w:r>
              <w:rPr>
                <w:sz w:val="20"/>
                <w:szCs w:val="20"/>
              </w:rPr>
              <w:t>dot. dziedzictwa muzycznego w USA</w:t>
            </w:r>
            <w:r w:rsidRPr="009957F8">
              <w:rPr>
                <w:sz w:val="20"/>
                <w:szCs w:val="20"/>
              </w:rPr>
              <w:t xml:space="preserve"> i w miarę poprawnie udziela krótkiej wypowiedzi </w:t>
            </w:r>
            <w:r>
              <w:rPr>
                <w:sz w:val="20"/>
                <w:szCs w:val="20"/>
              </w:rPr>
              <w:t>nt. tradycyjnej muzyki w Polsce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1887F" w14:textId="79303584" w:rsidR="00D16E03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rozumie większość informacji w nagraniu i audioskrypcie; zna strategię rozumienia krótkich rozmów, rozwiązuje prawidłowo większość </w:t>
            </w:r>
            <w:r w:rsidR="00C25FE6">
              <w:rPr>
                <w:sz w:val="20"/>
                <w:szCs w:val="20"/>
              </w:rPr>
              <w:t xml:space="preserve">punktur </w:t>
            </w:r>
            <w:r>
              <w:rPr>
                <w:sz w:val="20"/>
                <w:szCs w:val="20"/>
              </w:rPr>
              <w:t>w zadaniach na dobór rozmów do intencji rozmówców i na wybór wielokrotny oraz w ćwiczeniu przygotowawczym</w:t>
            </w:r>
          </w:p>
          <w:p w14:paraId="31EE4DE0" w14:textId="77777777" w:rsidR="00D16E03" w:rsidRPr="009957F8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aktywnie uczestniczy w rozmowie o upodobaniach dot. sześciu tematów poruszonych w nagraniach, w wypowiedzi jest komunikatywny i dość swobodny</w:t>
            </w:r>
          </w:p>
          <w:p w14:paraId="1E2E46D8" w14:textId="77777777" w:rsidR="00D16E03" w:rsidRPr="00691DDB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zna informacje dot. dziedzictwa muzycznego w USA i w większości poprawnie udziela krótkiej wypowiedzi nt. tradycyjnej muzyki w Polsce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09658" w14:textId="77777777" w:rsidR="00D16E03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lastRenderedPageBreak/>
              <w:t>rozumie prawie wszystkie informacje w nagraniu i audioskrypcie; zna strategię rozumienia krótkich rozmów, rozwiązuje prawidłowo prawie wszystkie punkty w zadaniach na dobór rozmów do intencji rozmówców i na wybór wielokrotny oraz w ćwiczeniu przygotowawczym</w:t>
            </w:r>
          </w:p>
          <w:p w14:paraId="4474B1EB" w14:textId="77777777" w:rsidR="00D16E03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aktywnie uczestniczy w rozmowie o upodobaniach dot. sześciu tematów poruszonych w nagraniach, w wypowiedzi jest komunikatywny i swobodny </w:t>
            </w:r>
          </w:p>
          <w:p w14:paraId="4BDA5944" w14:textId="77777777" w:rsidR="00D16E03" w:rsidRPr="009957F8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 w:rsidRPr="009957F8">
              <w:rPr>
                <w:sz w:val="20"/>
                <w:szCs w:val="20"/>
              </w:rPr>
              <w:lastRenderedPageBreak/>
              <w:t xml:space="preserve">zna informacje </w:t>
            </w:r>
            <w:r>
              <w:rPr>
                <w:sz w:val="20"/>
                <w:szCs w:val="20"/>
              </w:rPr>
              <w:t>dot. dziedzictwa muzycznego w USA</w:t>
            </w:r>
            <w:r w:rsidRPr="009957F8">
              <w:rPr>
                <w:sz w:val="20"/>
                <w:szCs w:val="20"/>
              </w:rPr>
              <w:t xml:space="preserve"> i poprawnie udziela wypowiedzi </w:t>
            </w:r>
            <w:r>
              <w:rPr>
                <w:sz w:val="20"/>
                <w:szCs w:val="20"/>
              </w:rPr>
              <w:t>nt. tradycyjnej muzyki w Polsce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F57D4" w14:textId="77777777" w:rsidR="00D16E03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lastRenderedPageBreak/>
              <w:t>rozumie wszystkie informacje w nagraniu i audioskrypcie; zna strategię rozumienia krótkich rozmów, rozwiązuje prawidłowo wszystkie punkty w zadaniach na dobór rozmów do intencji rozmówców i na wybór wielokrotny oraz w ćwiczeniu przygotowawczym</w:t>
            </w:r>
          </w:p>
          <w:p w14:paraId="05F9167E" w14:textId="77777777" w:rsidR="00D16E03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aktywnie uczestniczy w rozmowie o upodobaniach dot. sześciu tematów poruszonych w nagraniach, w wypowiedzi jest komunikatywny i swobodny, mówi płynnie</w:t>
            </w:r>
          </w:p>
          <w:p w14:paraId="3FE09546" w14:textId="77777777" w:rsidR="00D16E03" w:rsidRPr="009957F8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 w:rsidRPr="009957F8">
              <w:rPr>
                <w:sz w:val="20"/>
                <w:szCs w:val="20"/>
              </w:rPr>
              <w:lastRenderedPageBreak/>
              <w:t xml:space="preserve">zna informacje </w:t>
            </w:r>
            <w:r>
              <w:rPr>
                <w:sz w:val="20"/>
                <w:szCs w:val="20"/>
              </w:rPr>
              <w:t>dot. dziedzictwa muzycznego w USA</w:t>
            </w:r>
            <w:r w:rsidRPr="009957F8">
              <w:rPr>
                <w:sz w:val="20"/>
                <w:szCs w:val="20"/>
              </w:rPr>
              <w:t xml:space="preserve"> i poprawnie udziela wyczerpującej wypowiedzi </w:t>
            </w:r>
            <w:r>
              <w:rPr>
                <w:sz w:val="20"/>
                <w:szCs w:val="20"/>
              </w:rPr>
              <w:t>nt. tradycyjnej muzyki w Polsce</w:t>
            </w:r>
          </w:p>
        </w:tc>
      </w:tr>
      <w:tr w:rsidR="00D16E03" w14:paraId="32DC1A5C" w14:textId="77777777" w:rsidTr="003674CC">
        <w:trPr>
          <w:trHeight w:val="1304"/>
        </w:trPr>
        <w:tc>
          <w:tcPr>
            <w:tcW w:w="146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F1F5855" w14:textId="7C8E7BB9" w:rsidR="00D16E03" w:rsidRPr="003B7805" w:rsidRDefault="00D16E03" w:rsidP="00A308E2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ROZUMIENIE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WYPOWIEDZI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I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TWORZENIE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WYPOWIEDZI</w:t>
            </w:r>
          </w:p>
        </w:tc>
        <w:tc>
          <w:tcPr>
            <w:tcW w:w="2829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008C9E28" w14:textId="77777777" w:rsidR="00D16E03" w:rsidRDefault="00D16E03" w:rsidP="00C1687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D9C1FE0" w14:textId="77777777" w:rsidR="00D16E03" w:rsidRDefault="00D16E03" w:rsidP="00C1687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597FA8D2" w14:textId="77777777" w:rsidR="00D16E03" w:rsidRDefault="00D16E03" w:rsidP="00C1687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117C5A78" w14:textId="77777777" w:rsidR="00D16E03" w:rsidRDefault="00D16E03" w:rsidP="00C1687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6AA7650A" w14:textId="77777777" w:rsidR="00D16E03" w:rsidRDefault="00D16E03" w:rsidP="00C16875">
            <w:pPr>
              <w:rPr>
                <w:sz w:val="20"/>
                <w:szCs w:val="20"/>
                <w:lang w:eastAsia="en-US"/>
              </w:rPr>
            </w:pPr>
          </w:p>
        </w:tc>
      </w:tr>
      <w:tr w:rsidR="00D16E03" w14:paraId="4141E329" w14:textId="77777777" w:rsidTr="003674CC">
        <w:trPr>
          <w:trHeight w:val="1059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40EBFA36" w14:textId="77777777" w:rsidR="00D16E03" w:rsidRDefault="00D16E03" w:rsidP="00C16875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5g</w:t>
            </w:r>
          </w:p>
          <w:p w14:paraId="37EACBB3" w14:textId="77777777" w:rsidR="00D16E03" w:rsidRPr="008E4230" w:rsidRDefault="00D16E03" w:rsidP="00C16875">
            <w:pPr>
              <w:spacing w:line="276" w:lineRule="auto"/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sz w:val="22"/>
                <w:szCs w:val="22"/>
                <w:lang w:val="en-US"/>
              </w:rPr>
              <w:t>Spoken English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59562F3" w14:textId="66738994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</w:t>
            </w:r>
            <w:r w:rsidRPr="0027202B">
              <w:rPr>
                <w:sz w:val="20"/>
                <w:szCs w:val="20"/>
              </w:rPr>
              <w:t>podstawowe</w:t>
            </w:r>
            <w:r>
              <w:rPr>
                <w:sz w:val="20"/>
                <w:szCs w:val="20"/>
              </w:rPr>
              <w:t xml:space="preserve"> słownictwo służące do prowadzenia rozmów</w:t>
            </w:r>
            <w:r>
              <w:rPr>
                <w:iCs/>
                <w:sz w:val="20"/>
                <w:szCs w:val="20"/>
              </w:rPr>
              <w:t xml:space="preserve"> dot. występów muzycznych i wpływu muzyki na życie człowieka</w:t>
            </w:r>
            <w:r w:rsidR="00B10A1B">
              <w:rPr>
                <w:iCs/>
                <w:sz w:val="20"/>
                <w:szCs w:val="20"/>
              </w:rPr>
              <w:t>,</w:t>
            </w:r>
            <w:r>
              <w:rPr>
                <w:iCs/>
                <w:sz w:val="20"/>
                <w:szCs w:val="20"/>
              </w:rPr>
              <w:t xml:space="preserve"> w tym do wyrażania troski i znaczenia</w:t>
            </w:r>
            <w:r>
              <w:rPr>
                <w:sz w:val="20"/>
                <w:szCs w:val="20"/>
              </w:rPr>
              <w:t>,</w:t>
            </w:r>
            <w:r>
              <w:rPr>
                <w:iCs/>
                <w:sz w:val="20"/>
                <w:szCs w:val="20"/>
              </w:rPr>
              <w:t xml:space="preserve"> zna część zwrotów wyróżnionych </w:t>
            </w:r>
          </w:p>
          <w:p w14:paraId="0F01E4B7" w14:textId="77777777" w:rsidR="00D16E03" w:rsidRPr="003E7653" w:rsidRDefault="00D16E03" w:rsidP="003674CC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większość kluczowych informacji w przykładowym dialogu i wykonuje w miarę poprawnie ćwiczenia z nim związane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AFEB30" w14:textId="1E52E184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znaczną część słownictwa służącego do prowadzenia rozmów</w:t>
            </w:r>
            <w:r>
              <w:rPr>
                <w:iCs/>
                <w:sz w:val="20"/>
                <w:szCs w:val="20"/>
              </w:rPr>
              <w:t xml:space="preserve"> dot. występów muzycznych i wpływu muzyki na życie człowieka</w:t>
            </w:r>
            <w:r w:rsidR="00B10A1B">
              <w:rPr>
                <w:iCs/>
                <w:sz w:val="20"/>
                <w:szCs w:val="20"/>
              </w:rPr>
              <w:t>,</w:t>
            </w:r>
            <w:r>
              <w:rPr>
                <w:iCs/>
                <w:sz w:val="20"/>
                <w:szCs w:val="20"/>
              </w:rPr>
              <w:t xml:space="preserve"> w tym do wyrażania troski i znaczenia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iCs/>
                <w:sz w:val="20"/>
                <w:szCs w:val="20"/>
              </w:rPr>
              <w:t>zna znaczną część wyróżnionych zwrotów</w:t>
            </w:r>
          </w:p>
          <w:p w14:paraId="35DE7ECF" w14:textId="77777777" w:rsidR="00D16E03" w:rsidRPr="003E765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kluczowe informacje w przykładowym dialogu i wykonuje w miarę poprawnie ćwiczenia z nim związane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3B39408" w14:textId="6E510590" w:rsidR="00D16E03" w:rsidRPr="00A12E8F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większość słownictwa służącego do prowadzenia rozmów</w:t>
            </w:r>
            <w:r>
              <w:rPr>
                <w:iCs/>
                <w:sz w:val="20"/>
                <w:szCs w:val="20"/>
              </w:rPr>
              <w:t xml:space="preserve"> dot. występów muzycznych i wpływu muzyki na życie człowieka</w:t>
            </w:r>
            <w:r w:rsidR="00B10A1B">
              <w:rPr>
                <w:iCs/>
                <w:sz w:val="20"/>
                <w:szCs w:val="20"/>
              </w:rPr>
              <w:t>,</w:t>
            </w:r>
            <w:r>
              <w:rPr>
                <w:iCs/>
                <w:sz w:val="20"/>
                <w:szCs w:val="20"/>
              </w:rPr>
              <w:t xml:space="preserve"> w tym do wyrażania troski i znaczenia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iCs/>
                <w:sz w:val="20"/>
                <w:szCs w:val="20"/>
              </w:rPr>
              <w:t xml:space="preserve">zna większość wyróżnionych zwrotów </w:t>
            </w:r>
          </w:p>
          <w:p w14:paraId="0B42BFAA" w14:textId="77777777" w:rsidR="00D16E03" w:rsidRPr="003E765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większość informacji w przykładowym dialogu i wykonuje w większości poprawnie ćwiczenia z nim związane 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ABF9E8C" w14:textId="3E9231C2" w:rsidR="00D16E03" w:rsidRPr="00A12E8F" w:rsidRDefault="00D16E03" w:rsidP="00C16875">
            <w:pPr>
              <w:numPr>
                <w:ilvl w:val="0"/>
                <w:numId w:val="2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prawie całe słownictwo służące do prowadzenia rozmów</w:t>
            </w:r>
            <w:r>
              <w:rPr>
                <w:iCs/>
                <w:sz w:val="20"/>
                <w:szCs w:val="20"/>
              </w:rPr>
              <w:t xml:space="preserve"> dot. występów muzycznych i wpływu muzyki na życie człowieka</w:t>
            </w:r>
            <w:r w:rsidR="00B10A1B">
              <w:rPr>
                <w:iCs/>
                <w:sz w:val="20"/>
                <w:szCs w:val="20"/>
              </w:rPr>
              <w:t>,</w:t>
            </w:r>
            <w:r>
              <w:rPr>
                <w:iCs/>
                <w:sz w:val="20"/>
                <w:szCs w:val="20"/>
              </w:rPr>
              <w:t xml:space="preserve"> w tym do wyrażania troski i znaczenia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iCs/>
                <w:sz w:val="20"/>
                <w:szCs w:val="20"/>
              </w:rPr>
              <w:t xml:space="preserve">zna prawie wszystkie wyróżnione zwroty </w:t>
            </w:r>
          </w:p>
          <w:p w14:paraId="443226C4" w14:textId="77777777" w:rsidR="00D16E03" w:rsidRPr="00592670" w:rsidRDefault="00D16E03" w:rsidP="00C16875">
            <w:pPr>
              <w:numPr>
                <w:ilvl w:val="0"/>
                <w:numId w:val="2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prawie wszystkie informacje w przykładowym dialogu i wykonuje poprawnie ćwiczenia z nim związane 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3061919" w14:textId="4E1523D5" w:rsidR="00D16E03" w:rsidRPr="00A12E8F" w:rsidRDefault="00D16E03" w:rsidP="00C16875">
            <w:pPr>
              <w:numPr>
                <w:ilvl w:val="0"/>
                <w:numId w:val="2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całe słownictwo służące do prowadzenia rozmów</w:t>
            </w:r>
            <w:r>
              <w:rPr>
                <w:iCs/>
                <w:sz w:val="20"/>
                <w:szCs w:val="20"/>
              </w:rPr>
              <w:t xml:space="preserve"> dot. występów muzycznych i wpływu muzyki na życie człowieka</w:t>
            </w:r>
            <w:r w:rsidR="00B10A1B">
              <w:rPr>
                <w:iCs/>
                <w:sz w:val="20"/>
                <w:szCs w:val="20"/>
              </w:rPr>
              <w:t>,</w:t>
            </w:r>
            <w:r>
              <w:rPr>
                <w:iCs/>
                <w:sz w:val="20"/>
                <w:szCs w:val="20"/>
              </w:rPr>
              <w:t xml:space="preserve"> w tym do wyrażania troski i znaczenia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iCs/>
                <w:sz w:val="20"/>
                <w:szCs w:val="20"/>
              </w:rPr>
              <w:t xml:space="preserve">zna wszystkie wyróżnione zwroty </w:t>
            </w:r>
          </w:p>
          <w:p w14:paraId="2BFDC380" w14:textId="77777777" w:rsidR="00D16E03" w:rsidRDefault="00D16E03" w:rsidP="00C16875">
            <w:pPr>
              <w:numPr>
                <w:ilvl w:val="0"/>
                <w:numId w:val="2"/>
              </w:numPr>
              <w:ind w:left="57" w:hanging="142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rozumie wszystkie informacje w przykładowym dialogu i wykonuje poprawnie ćwiczenia z nim związane </w:t>
            </w:r>
          </w:p>
        </w:tc>
      </w:tr>
      <w:tr w:rsidR="00D16E03" w14:paraId="7EFDD4B4" w14:textId="77777777" w:rsidTr="003674CC">
        <w:trPr>
          <w:trHeight w:val="1988"/>
        </w:trPr>
        <w:tc>
          <w:tcPr>
            <w:tcW w:w="146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7B477AF" w14:textId="77777777" w:rsidR="00D16E03" w:rsidRPr="006B3CAA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ZNAJOMOŚĆ ŚRODKÓW JĘZYKOWYCH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I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ROZUMIENIE WYPOWIEDZI</w:t>
            </w: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1603B9C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3DB8AA3" w14:textId="77777777" w:rsidR="00D16E03" w:rsidRPr="003E765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8628D8B" w14:textId="77777777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7DCFC3D" w14:textId="77777777" w:rsidR="00D16E03" w:rsidRDefault="00D16E03" w:rsidP="00C16875">
            <w:pPr>
              <w:numPr>
                <w:ilvl w:val="0"/>
                <w:numId w:val="2"/>
              </w:numPr>
              <w:ind w:left="57" w:hanging="142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3C59BFB" w14:textId="77777777" w:rsidR="00D16E03" w:rsidRDefault="00D16E03" w:rsidP="00C16875">
            <w:pPr>
              <w:numPr>
                <w:ilvl w:val="0"/>
                <w:numId w:val="2"/>
              </w:numPr>
              <w:ind w:left="57" w:hanging="142"/>
              <w:rPr>
                <w:sz w:val="20"/>
                <w:szCs w:val="20"/>
                <w:lang w:eastAsia="en-US"/>
              </w:rPr>
            </w:pPr>
          </w:p>
        </w:tc>
      </w:tr>
      <w:tr w:rsidR="00D16E03" w14:paraId="34DAC6A0" w14:textId="77777777" w:rsidTr="003674CC">
        <w:trPr>
          <w:trHeight w:val="2154"/>
        </w:trPr>
        <w:tc>
          <w:tcPr>
            <w:tcW w:w="146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AD60C94" w14:textId="77777777" w:rsidR="00D16E03" w:rsidRPr="007B2533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TWORZENIE WYPOWIEDZI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I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REAGOWANIE NA WYPOWIEDZI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0AD681A" w14:textId="77777777" w:rsidR="00D16E03" w:rsidRPr="002B02DE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uczestniczy w redagowaniu dialogu dot. zbliżającego się przesłuchania w akademii muzycznej</w:t>
            </w:r>
            <w:r w:rsidRPr="002B02DE">
              <w:rPr>
                <w:sz w:val="20"/>
                <w:szCs w:val="20"/>
              </w:rPr>
              <w:t>; odgrywa jedną z ról i jes</w:t>
            </w:r>
            <w:r>
              <w:rPr>
                <w:sz w:val="20"/>
                <w:szCs w:val="20"/>
              </w:rPr>
              <w:t>t na ogół</w:t>
            </w:r>
            <w:r w:rsidRPr="002B02DE">
              <w:rPr>
                <w:sz w:val="20"/>
                <w:szCs w:val="20"/>
              </w:rPr>
              <w:t xml:space="preserve"> komunikatywny</w:t>
            </w:r>
          </w:p>
          <w:p w14:paraId="077F7B4D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uczestniczy w </w:t>
            </w:r>
            <w:r>
              <w:rPr>
                <w:sz w:val="20"/>
                <w:szCs w:val="20"/>
              </w:rPr>
              <w:t xml:space="preserve">rozmowie nt. </w:t>
            </w:r>
            <w:r>
              <w:rPr>
                <w:i/>
                <w:sz w:val="20"/>
                <w:szCs w:val="20"/>
              </w:rPr>
              <w:t>Why should everyone have music in their lives?</w:t>
            </w:r>
            <w:r>
              <w:rPr>
                <w:sz w:val="20"/>
                <w:szCs w:val="20"/>
              </w:rPr>
              <w:t xml:space="preserve"> z uwzględnieniem trzech podanych kwestii, w wypowiedzi jest na ogół komunikatywny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0A9E1E2" w14:textId="77777777" w:rsidR="00D16E03" w:rsidRDefault="00D16E03" w:rsidP="00C16875">
            <w:pPr>
              <w:numPr>
                <w:ilvl w:val="0"/>
                <w:numId w:val="8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uczestniczy w redagowaniu dialogu dot. zbliżającego się przesłuchania w akademii muzycznej; odgrywa jedną z ról i jest w większości komunikatywny</w:t>
            </w:r>
          </w:p>
          <w:p w14:paraId="504B7BAF" w14:textId="77777777" w:rsidR="00D16E03" w:rsidRPr="009B7AC8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uczestniczy w </w:t>
            </w:r>
            <w:r>
              <w:rPr>
                <w:sz w:val="20"/>
                <w:szCs w:val="20"/>
              </w:rPr>
              <w:t xml:space="preserve">rozmowie nt. </w:t>
            </w:r>
            <w:r>
              <w:rPr>
                <w:i/>
                <w:sz w:val="20"/>
                <w:szCs w:val="20"/>
              </w:rPr>
              <w:t>Why should everyone have music in their lives?</w:t>
            </w:r>
            <w:r>
              <w:rPr>
                <w:sz w:val="20"/>
                <w:szCs w:val="20"/>
              </w:rPr>
              <w:t xml:space="preserve"> z uwzględnieniem pięciu podanych kwestii, w wypowiedzi jest w większości komunikatywny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AD4C794" w14:textId="77777777" w:rsidR="00D16E03" w:rsidRDefault="00D16E03" w:rsidP="00C16875">
            <w:pPr>
              <w:numPr>
                <w:ilvl w:val="0"/>
                <w:numId w:val="8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aktywnie uczestniczy w redagowaniu dialogu dot. zbliżającego się przesłuchania w akademii muzycznej; odgrywa jedną z ról, jest komunikatywny i dość swobodny w wypowiedzi</w:t>
            </w:r>
          </w:p>
          <w:p w14:paraId="4FF98541" w14:textId="648EF0B8" w:rsidR="00D16E03" w:rsidRDefault="00D16E03" w:rsidP="003674CC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aktywnie uczestniczy </w:t>
            </w:r>
            <w:r w:rsidR="0053642F">
              <w:rPr>
                <w:iCs/>
                <w:sz w:val="20"/>
                <w:szCs w:val="20"/>
              </w:rPr>
              <w:t xml:space="preserve">w </w:t>
            </w:r>
            <w:r>
              <w:rPr>
                <w:sz w:val="20"/>
                <w:szCs w:val="20"/>
              </w:rPr>
              <w:t xml:space="preserve">rozmowie nt. </w:t>
            </w:r>
            <w:r>
              <w:rPr>
                <w:i/>
                <w:sz w:val="20"/>
                <w:szCs w:val="20"/>
              </w:rPr>
              <w:t>Why should everyone have music in their lives?</w:t>
            </w:r>
            <w:r>
              <w:rPr>
                <w:sz w:val="20"/>
                <w:szCs w:val="20"/>
              </w:rPr>
              <w:t xml:space="preserve"> z uwzględnieniem pięciu podanych kwestii, jest komunikatywny i dość swobodny w wypowiedzi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279FEA2" w14:textId="77777777" w:rsidR="00D16E03" w:rsidRDefault="00D16E03" w:rsidP="00C16875">
            <w:pPr>
              <w:numPr>
                <w:ilvl w:val="0"/>
                <w:numId w:val="8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aktywnie uczestniczy w redagowaniu dialogu dot. zbliżającego się przesłuchania w akademii muzycznej; odgrywa jedną z ról, jest komunikatywny i swobodny w wypowiedzi </w:t>
            </w:r>
          </w:p>
          <w:p w14:paraId="0D2A5589" w14:textId="5AB5A333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aktywnie uczestniczy w </w:t>
            </w:r>
            <w:r>
              <w:rPr>
                <w:sz w:val="20"/>
                <w:szCs w:val="20"/>
              </w:rPr>
              <w:t xml:space="preserve">rozmowie nt. </w:t>
            </w:r>
            <w:r>
              <w:rPr>
                <w:i/>
                <w:sz w:val="20"/>
                <w:szCs w:val="20"/>
              </w:rPr>
              <w:t>Why should everyone have music in their lives?</w:t>
            </w:r>
            <w:r>
              <w:rPr>
                <w:sz w:val="20"/>
                <w:szCs w:val="20"/>
              </w:rPr>
              <w:t xml:space="preserve"> z uwzględnieniem pięciu podanych kwestii, jest komunikatywny i swobodny w wypowiedzi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C202397" w14:textId="77777777" w:rsidR="00D16E03" w:rsidRDefault="00D16E03" w:rsidP="00C16875">
            <w:pPr>
              <w:numPr>
                <w:ilvl w:val="0"/>
                <w:numId w:val="8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aktywnie uczestniczy w redagowaniu dialogu dot. zbliżającego się przesłuchania w akademii muzycznej; umie odegrać obydwie role, jest komunikatywny i swobodny w wypowiedzi </w:t>
            </w:r>
          </w:p>
          <w:p w14:paraId="680221E2" w14:textId="77777777" w:rsidR="00D16E03" w:rsidRPr="00355358" w:rsidRDefault="00D16E03" w:rsidP="003674CC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aktywnie uczestniczy w </w:t>
            </w:r>
            <w:r>
              <w:rPr>
                <w:sz w:val="20"/>
                <w:szCs w:val="20"/>
              </w:rPr>
              <w:t xml:space="preserve">rozmowie nt. </w:t>
            </w:r>
            <w:r>
              <w:rPr>
                <w:i/>
                <w:sz w:val="20"/>
                <w:szCs w:val="20"/>
              </w:rPr>
              <w:t>Why should everyone have music in their lives?</w:t>
            </w:r>
            <w:r>
              <w:rPr>
                <w:sz w:val="20"/>
                <w:szCs w:val="20"/>
              </w:rPr>
              <w:t xml:space="preserve"> z uwzględnieniem pięciu podanych kwestii, jest komunikatywny i swobodny w wypowiedzi, mówi płynnie</w:t>
            </w:r>
          </w:p>
        </w:tc>
      </w:tr>
      <w:tr w:rsidR="00D16E03" w14:paraId="34F80FCE" w14:textId="77777777" w:rsidTr="003674CC">
        <w:trPr>
          <w:trHeight w:val="1200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4802B4B4" w14:textId="77777777" w:rsidR="00D16E03" w:rsidRDefault="00D16E03" w:rsidP="00C16875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  <w:r>
              <w:rPr>
                <w:b/>
                <w:bCs/>
                <w:sz w:val="22"/>
                <w:szCs w:val="22"/>
                <w:lang w:val="en-US"/>
              </w:rPr>
              <w:t>h</w:t>
            </w:r>
          </w:p>
          <w:p w14:paraId="34CBFC29" w14:textId="0542CC00" w:rsidR="00D16E03" w:rsidRPr="007B2533" w:rsidRDefault="00D16E03" w:rsidP="0053642F">
            <w:pPr>
              <w:spacing w:line="276" w:lineRule="auto"/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sz w:val="22"/>
                <w:szCs w:val="22"/>
                <w:lang w:val="en-US"/>
              </w:rPr>
              <w:t xml:space="preserve">Writing </w:t>
            </w:r>
            <w:r>
              <w:rPr>
                <w:b/>
                <w:bCs/>
                <w:i/>
                <w:sz w:val="22"/>
                <w:szCs w:val="22"/>
                <w:lang w:val="en-US"/>
              </w:rPr>
              <w:br/>
              <w:t>Skills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95898A" w14:textId="66E53511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podstawowe słownictwo służące do </w:t>
            </w:r>
            <w:r>
              <w:rPr>
                <w:iCs/>
                <w:sz w:val="20"/>
                <w:szCs w:val="20"/>
              </w:rPr>
              <w:t xml:space="preserve">opisywania i recenzowania aplikacji muzycznych i stron internetowych </w:t>
            </w:r>
            <w:r w:rsidR="006949BD">
              <w:rPr>
                <w:iCs/>
                <w:sz w:val="20"/>
                <w:szCs w:val="20"/>
              </w:rPr>
              <w:t>zw.</w:t>
            </w:r>
            <w:r>
              <w:rPr>
                <w:iCs/>
                <w:sz w:val="20"/>
                <w:szCs w:val="20"/>
              </w:rPr>
              <w:t xml:space="preserve"> z muzyką; </w:t>
            </w:r>
            <w:r>
              <w:rPr>
                <w:iCs/>
                <w:sz w:val="20"/>
                <w:szCs w:val="20"/>
              </w:rPr>
              <w:lastRenderedPageBreak/>
              <w:t>zna podstawowe wskazówki dot. tworzenia wpisu na blogu o ww. tematyce</w:t>
            </w:r>
            <w:r>
              <w:rPr>
                <w:sz w:val="20"/>
                <w:szCs w:val="20"/>
              </w:rPr>
              <w:t xml:space="preserve">: styl, kompozycja recenzji, zna część przydatnych zwrotów </w:t>
            </w:r>
          </w:p>
          <w:p w14:paraId="53CA2209" w14:textId="77777777" w:rsidR="00D16E03" w:rsidRPr="00F143E2" w:rsidRDefault="00D16E03" w:rsidP="003674CC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większość kluczowych informacji w przykładowej recenzji na blogu oraz wykonuje w znacznej części poprawnie ćwiczenia z nią związane i ćwiczenia przygotowawcze do wypowiedzi pisemnej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88A83C" w14:textId="371AD7C9" w:rsidR="00D16E03" w:rsidRPr="00093914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zna znaczną część słownictwa służącego do </w:t>
            </w:r>
            <w:r>
              <w:rPr>
                <w:iCs/>
                <w:sz w:val="20"/>
                <w:szCs w:val="20"/>
              </w:rPr>
              <w:t xml:space="preserve">opisywania i recenzowania aplikacji muzycznych i stron internetowych </w:t>
            </w:r>
            <w:r w:rsidR="006949BD">
              <w:rPr>
                <w:iCs/>
                <w:sz w:val="20"/>
                <w:szCs w:val="20"/>
              </w:rPr>
              <w:t>zw.</w:t>
            </w:r>
            <w:r>
              <w:rPr>
                <w:iCs/>
                <w:sz w:val="20"/>
                <w:szCs w:val="20"/>
              </w:rPr>
              <w:t xml:space="preserve"> z muzyką; </w:t>
            </w:r>
            <w:r>
              <w:rPr>
                <w:iCs/>
                <w:sz w:val="20"/>
                <w:szCs w:val="20"/>
              </w:rPr>
              <w:lastRenderedPageBreak/>
              <w:t>zna podstawowe wskazówki dot. tworzenia wpisu na blogu o ww. tematyce</w:t>
            </w:r>
            <w:r>
              <w:rPr>
                <w:sz w:val="20"/>
                <w:szCs w:val="20"/>
              </w:rPr>
              <w:t xml:space="preserve">: styl, kompozycja recenzji, zna znaczną część przydatnych zwrotów </w:t>
            </w:r>
          </w:p>
          <w:p w14:paraId="71AACE06" w14:textId="77777777" w:rsidR="00D16E03" w:rsidRPr="003933B5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bCs/>
                <w:sz w:val="20"/>
                <w:szCs w:val="20"/>
              </w:rPr>
            </w:pPr>
            <w:r w:rsidRPr="003933B5">
              <w:rPr>
                <w:sz w:val="20"/>
                <w:szCs w:val="20"/>
              </w:rPr>
              <w:t xml:space="preserve">rozumie kluczowe informacje w </w:t>
            </w:r>
            <w:r>
              <w:rPr>
                <w:sz w:val="20"/>
                <w:szCs w:val="20"/>
              </w:rPr>
              <w:t xml:space="preserve">przykładowej recenzji na blogu </w:t>
            </w:r>
            <w:r w:rsidRPr="003933B5">
              <w:rPr>
                <w:sz w:val="20"/>
                <w:szCs w:val="20"/>
              </w:rPr>
              <w:t>oraz wykonuje w</w:t>
            </w:r>
            <w:r>
              <w:rPr>
                <w:sz w:val="20"/>
                <w:szCs w:val="20"/>
              </w:rPr>
              <w:t xml:space="preserve"> miarę poprawnie ćwiczenia z nią</w:t>
            </w:r>
            <w:r w:rsidRPr="003933B5">
              <w:rPr>
                <w:sz w:val="20"/>
                <w:szCs w:val="20"/>
              </w:rPr>
              <w:t xml:space="preserve"> związane i ćwiczenia przygotowawcze do wypowiedzi pisemnej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AEC047" w14:textId="096597F3" w:rsidR="00D16E03" w:rsidRPr="00093914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zna większość słownictwa służącego do </w:t>
            </w:r>
            <w:r>
              <w:rPr>
                <w:iCs/>
                <w:sz w:val="20"/>
                <w:szCs w:val="20"/>
              </w:rPr>
              <w:t xml:space="preserve">opisywania i recenzowania aplikacji muzycznych i stron internetowych </w:t>
            </w:r>
            <w:r w:rsidR="006949BD">
              <w:rPr>
                <w:iCs/>
                <w:sz w:val="20"/>
                <w:szCs w:val="20"/>
              </w:rPr>
              <w:t>zw.</w:t>
            </w:r>
            <w:r>
              <w:rPr>
                <w:iCs/>
                <w:sz w:val="20"/>
                <w:szCs w:val="20"/>
              </w:rPr>
              <w:t xml:space="preserve"> z muzyką; </w:t>
            </w:r>
            <w:r>
              <w:rPr>
                <w:iCs/>
                <w:sz w:val="20"/>
                <w:szCs w:val="20"/>
              </w:rPr>
              <w:lastRenderedPageBreak/>
              <w:t>zna wskazówki dot. tworzenia wpisu na blogu o ww. tematyce</w:t>
            </w:r>
            <w:r>
              <w:rPr>
                <w:sz w:val="20"/>
                <w:szCs w:val="20"/>
              </w:rPr>
              <w:t xml:space="preserve">: styl, kompozycja recenzji, zna większość przydatnych zwrotów </w:t>
            </w:r>
          </w:p>
          <w:p w14:paraId="0B1346A0" w14:textId="77777777" w:rsidR="00D16E03" w:rsidRPr="00093914" w:rsidRDefault="00D16E03" w:rsidP="00C16875">
            <w:pPr>
              <w:numPr>
                <w:ilvl w:val="0"/>
                <w:numId w:val="13"/>
              </w:numPr>
              <w:spacing w:after="120"/>
              <w:ind w:left="57" w:hanging="142"/>
              <w:rPr>
                <w:sz w:val="20"/>
                <w:szCs w:val="20"/>
              </w:rPr>
            </w:pPr>
            <w:r w:rsidRPr="003933B5">
              <w:rPr>
                <w:sz w:val="20"/>
                <w:szCs w:val="20"/>
              </w:rPr>
              <w:t xml:space="preserve">rozumie </w:t>
            </w:r>
            <w:r w:rsidRPr="00093914">
              <w:rPr>
                <w:sz w:val="20"/>
                <w:szCs w:val="20"/>
              </w:rPr>
              <w:t xml:space="preserve">większość informacji w </w:t>
            </w:r>
            <w:r>
              <w:rPr>
                <w:sz w:val="20"/>
                <w:szCs w:val="20"/>
              </w:rPr>
              <w:t xml:space="preserve">przykładowej recenzji na blogu </w:t>
            </w:r>
            <w:r w:rsidRPr="00093914">
              <w:rPr>
                <w:sz w:val="20"/>
                <w:szCs w:val="20"/>
              </w:rPr>
              <w:t>oraz wykonuje w więk</w:t>
            </w:r>
            <w:r>
              <w:rPr>
                <w:sz w:val="20"/>
                <w:szCs w:val="20"/>
              </w:rPr>
              <w:t>szości poprawnie ćwiczenia z nią</w:t>
            </w:r>
            <w:r w:rsidRPr="00093914">
              <w:rPr>
                <w:sz w:val="20"/>
                <w:szCs w:val="20"/>
              </w:rPr>
              <w:t xml:space="preserve"> związane i ćwiczenia przygotowawcze do wypowiedzi pisemnej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893200" w14:textId="17F3A44B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zna prawie całe słownictwo służące </w:t>
            </w:r>
            <w:r>
              <w:rPr>
                <w:iCs/>
                <w:sz w:val="20"/>
                <w:szCs w:val="20"/>
              </w:rPr>
              <w:t xml:space="preserve">opisywania i recenzowania aplikacji muzycznych i stron internetowych </w:t>
            </w:r>
            <w:r w:rsidR="006949BD">
              <w:rPr>
                <w:iCs/>
                <w:sz w:val="20"/>
                <w:szCs w:val="20"/>
              </w:rPr>
              <w:t>zw.</w:t>
            </w:r>
            <w:r>
              <w:rPr>
                <w:iCs/>
                <w:sz w:val="20"/>
                <w:szCs w:val="20"/>
              </w:rPr>
              <w:t xml:space="preserve"> z muzyką; </w:t>
            </w:r>
            <w:r>
              <w:rPr>
                <w:iCs/>
                <w:sz w:val="20"/>
                <w:szCs w:val="20"/>
              </w:rPr>
              <w:lastRenderedPageBreak/>
              <w:t>zna wskazówki dot. tworzenia wpisu na blogu o ww. tematyce</w:t>
            </w:r>
            <w:r>
              <w:rPr>
                <w:sz w:val="20"/>
                <w:szCs w:val="20"/>
              </w:rPr>
              <w:t xml:space="preserve">: styl, kompozycja recenzji, zna prawie wszystkie przydatne zwroty </w:t>
            </w:r>
          </w:p>
          <w:p w14:paraId="13502DF4" w14:textId="77777777" w:rsidR="00D16E03" w:rsidRPr="003933B5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 w:rsidRPr="003933B5">
              <w:rPr>
                <w:sz w:val="20"/>
                <w:szCs w:val="20"/>
              </w:rPr>
              <w:t xml:space="preserve">rozumie prawie wszystkie informacje </w:t>
            </w:r>
            <w:r>
              <w:rPr>
                <w:sz w:val="20"/>
                <w:szCs w:val="20"/>
              </w:rPr>
              <w:t>w przykładowej recenzji na blogu</w:t>
            </w:r>
            <w:r w:rsidRPr="003933B5">
              <w:rPr>
                <w:sz w:val="20"/>
                <w:szCs w:val="20"/>
              </w:rPr>
              <w:t xml:space="preserve"> oraz wy</w:t>
            </w:r>
            <w:r>
              <w:rPr>
                <w:sz w:val="20"/>
                <w:szCs w:val="20"/>
              </w:rPr>
              <w:t>konuje poprawnie ćwiczenia z nią</w:t>
            </w:r>
            <w:r w:rsidRPr="003933B5">
              <w:rPr>
                <w:sz w:val="20"/>
                <w:szCs w:val="20"/>
              </w:rPr>
              <w:t xml:space="preserve"> związane i ćwiczenia przygotowawcze do wypowiedzi pisemnej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FF982D" w14:textId="2CF0510A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zna całe słownictwo służące do </w:t>
            </w:r>
            <w:r>
              <w:rPr>
                <w:iCs/>
                <w:sz w:val="20"/>
                <w:szCs w:val="20"/>
              </w:rPr>
              <w:t xml:space="preserve">opisywania i recenzowania aplikacji muzycznych i stron internetowych </w:t>
            </w:r>
            <w:r w:rsidR="006949BD">
              <w:rPr>
                <w:iCs/>
                <w:sz w:val="20"/>
                <w:szCs w:val="20"/>
              </w:rPr>
              <w:t>zw.</w:t>
            </w:r>
            <w:r>
              <w:rPr>
                <w:iCs/>
                <w:sz w:val="20"/>
                <w:szCs w:val="20"/>
              </w:rPr>
              <w:t xml:space="preserve"> z muzyką; zna wskazówki dot. tworzenia </w:t>
            </w:r>
            <w:r>
              <w:rPr>
                <w:iCs/>
                <w:sz w:val="20"/>
                <w:szCs w:val="20"/>
              </w:rPr>
              <w:lastRenderedPageBreak/>
              <w:t>wpisu na blogu o ww. tematyce</w:t>
            </w:r>
            <w:r>
              <w:rPr>
                <w:sz w:val="20"/>
                <w:szCs w:val="20"/>
              </w:rPr>
              <w:t xml:space="preserve">: styl, kompozycja recenzji, zna wszystkie przydatne zwroty </w:t>
            </w:r>
          </w:p>
          <w:p w14:paraId="23C0C2A6" w14:textId="1CC546CE" w:rsidR="00D16E03" w:rsidRPr="009F011C" w:rsidRDefault="00D16E03" w:rsidP="009F011C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 w:rsidRPr="003933B5">
              <w:rPr>
                <w:sz w:val="20"/>
                <w:szCs w:val="20"/>
              </w:rPr>
              <w:t xml:space="preserve">rozumie wszystkie informacje w </w:t>
            </w:r>
            <w:r>
              <w:rPr>
                <w:sz w:val="20"/>
                <w:szCs w:val="20"/>
              </w:rPr>
              <w:t xml:space="preserve">przykładowej recenzji na blogu </w:t>
            </w:r>
            <w:r w:rsidRPr="003933B5">
              <w:rPr>
                <w:sz w:val="20"/>
                <w:szCs w:val="20"/>
              </w:rPr>
              <w:t>oraz wy</w:t>
            </w:r>
            <w:r>
              <w:rPr>
                <w:sz w:val="20"/>
                <w:szCs w:val="20"/>
              </w:rPr>
              <w:t>konuje poprawnie ćwiczenia z nią</w:t>
            </w:r>
            <w:r w:rsidRPr="003933B5">
              <w:rPr>
                <w:sz w:val="20"/>
                <w:szCs w:val="20"/>
              </w:rPr>
              <w:t xml:space="preserve"> związane i ćwiczenia przygotowawcze do wypowiedzi pisemnej</w:t>
            </w:r>
          </w:p>
        </w:tc>
      </w:tr>
      <w:tr w:rsidR="00D16E03" w14:paraId="153143BD" w14:textId="77777777" w:rsidTr="003674CC">
        <w:trPr>
          <w:trHeight w:val="1542"/>
        </w:trPr>
        <w:tc>
          <w:tcPr>
            <w:tcW w:w="146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B831FD6" w14:textId="77777777" w:rsidR="00D16E03" w:rsidRPr="006B3CAA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>ZNAJOMOŚĆ ŚRODKÓW JĘZYKOWYCH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I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ROZUMIENIE WYPOWIEDZI</w:t>
            </w: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06931F4" w14:textId="77777777" w:rsidR="00D16E03" w:rsidRDefault="00D16E03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EAE35FB" w14:textId="77777777" w:rsidR="00D16E03" w:rsidRPr="003E7653" w:rsidRDefault="00D16E03" w:rsidP="00C16875">
            <w:pPr>
              <w:numPr>
                <w:ilvl w:val="0"/>
                <w:numId w:val="13"/>
              </w:numPr>
              <w:ind w:left="140" w:hanging="142"/>
              <w:rPr>
                <w:bCs/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C59BDF1" w14:textId="77777777" w:rsidR="00D16E03" w:rsidRDefault="00D16E03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9D8A5A2" w14:textId="77777777" w:rsidR="00D16E03" w:rsidRDefault="00D16E03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75724F2" w14:textId="77777777" w:rsidR="00D16E03" w:rsidRDefault="00D16E03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</w:tr>
      <w:tr w:rsidR="00D16E03" w14:paraId="6D85EEC8" w14:textId="77777777" w:rsidTr="003674CC">
        <w:trPr>
          <w:trHeight w:val="634"/>
        </w:trPr>
        <w:tc>
          <w:tcPr>
            <w:tcW w:w="146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E006BC0" w14:textId="77777777" w:rsidR="00D16E03" w:rsidRPr="006B3CAA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TWORZENIE WYPOWIEDZI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132602C" w14:textId="77777777" w:rsidR="00D16E03" w:rsidRPr="00CE547D" w:rsidRDefault="00D16E03" w:rsidP="00C16875">
            <w:pPr>
              <w:numPr>
                <w:ilvl w:val="0"/>
                <w:numId w:val="13"/>
              </w:numPr>
              <w:spacing w:after="120"/>
              <w:ind w:left="57" w:right="-85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tworzy wpis na blogu opisujący i recenzujący muzyczną stronę internetową (z uwzględnieniem czterech podanych punktów i </w:t>
            </w:r>
            <w:r>
              <w:rPr>
                <w:iCs/>
                <w:sz w:val="20"/>
                <w:szCs w:val="20"/>
              </w:rPr>
              <w:t xml:space="preserve">w oparciu </w:t>
            </w:r>
            <w:r>
              <w:rPr>
                <w:sz w:val="20"/>
                <w:szCs w:val="20"/>
              </w:rPr>
              <w:t xml:space="preserve">o podany plan); </w:t>
            </w:r>
            <w:r w:rsidRPr="000138B3">
              <w:rPr>
                <w:sz w:val="20"/>
                <w:szCs w:val="20"/>
              </w:rPr>
              <w:t>posługuje się ograniczonym zasobem słownictwa i struktur, mimo licznych błędów jest na ogół komunikatywny; stara się dokonać częściowej autokorekty pracy w oparciu o podaną listę kontrolną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A02D08" w14:textId="77777777" w:rsidR="00D16E03" w:rsidRPr="003E765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tworzy wpis na blogu opisujący i recenzujący muzyczną stronę internetową (z uwzględnieniem czterech podanych punktów i </w:t>
            </w:r>
            <w:r>
              <w:rPr>
                <w:iCs/>
                <w:sz w:val="20"/>
                <w:szCs w:val="20"/>
              </w:rPr>
              <w:t xml:space="preserve">w oparciu </w:t>
            </w:r>
            <w:r>
              <w:rPr>
                <w:sz w:val="20"/>
                <w:szCs w:val="20"/>
              </w:rPr>
              <w:t>o podany plan)</w:t>
            </w:r>
            <w:r w:rsidRPr="000138B3">
              <w:rPr>
                <w:sz w:val="20"/>
                <w:szCs w:val="20"/>
              </w:rPr>
              <w:t>; posługuje się zadowalającym zasobem słownictwa i struktur, mimo dość licznych błędów jest w większości komunikatywny; potrafi dokonać częściowej autokorekty pracy w oparciu o podaną listę kontrolną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FEC7CD3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tworzy wpis na blogu opisujący i recenzujący muzyczną stronę internetową (z uwzględnieniem czterech podanych punktów i </w:t>
            </w:r>
            <w:r>
              <w:rPr>
                <w:iCs/>
                <w:sz w:val="20"/>
                <w:szCs w:val="20"/>
              </w:rPr>
              <w:t xml:space="preserve">w oparciu </w:t>
            </w:r>
            <w:r>
              <w:rPr>
                <w:sz w:val="20"/>
                <w:szCs w:val="20"/>
              </w:rPr>
              <w:t>o podany plan)</w:t>
            </w:r>
            <w:r w:rsidRPr="00BB6ABA">
              <w:rPr>
                <w:sz w:val="20"/>
                <w:szCs w:val="20"/>
              </w:rPr>
              <w:t>; posługuje się dość zróżnicowanym zasobem słownictwa i struktur, popełnia błędy niezakłócające komunikacji; potrafi dokonać dość znacznej autokorekty pracy w oparciu o podaną listę kontrolną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E7D7A3A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tworzy wpis na blogu opisujący i recenzujący muzyczną stronę internetową (z uwzględnieniem czterech podanych punktów i </w:t>
            </w:r>
            <w:r>
              <w:rPr>
                <w:iCs/>
                <w:sz w:val="20"/>
                <w:szCs w:val="20"/>
              </w:rPr>
              <w:t xml:space="preserve">w oparciu </w:t>
            </w:r>
            <w:r>
              <w:rPr>
                <w:sz w:val="20"/>
                <w:szCs w:val="20"/>
              </w:rPr>
              <w:t>o podany plan)</w:t>
            </w:r>
            <w:r w:rsidRPr="00BB6ABA">
              <w:rPr>
                <w:sz w:val="20"/>
                <w:szCs w:val="20"/>
              </w:rPr>
              <w:t>; posługuje się zróżnicowanym zasobem słownictwa i struktur, popełnia nieliczne błędy niezakłócające komunikacji; potrafi dokonać znacznej autokorekty pracy w oparciu o podaną listę kontrolną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EC6D92A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tworzy wpis na blogu opisujący i recenzujący muzyczną stronę internetową (z uwzględnieniem czterech podanych punktów i </w:t>
            </w:r>
            <w:r>
              <w:rPr>
                <w:iCs/>
                <w:sz w:val="20"/>
                <w:szCs w:val="20"/>
              </w:rPr>
              <w:t xml:space="preserve">w oparciu </w:t>
            </w:r>
            <w:r>
              <w:rPr>
                <w:sz w:val="20"/>
                <w:szCs w:val="20"/>
              </w:rPr>
              <w:t>o podany plan)</w:t>
            </w:r>
            <w:r w:rsidRPr="00BB6ABA">
              <w:rPr>
                <w:sz w:val="20"/>
                <w:szCs w:val="20"/>
              </w:rPr>
              <w:t>; posługuje się szerokim zasobem słownictwa i struktur, może popełniać sporadyczne, drobne błędy niezakłócające komunikacji; potrafi dokonać autokorekty pracy w oparciu o podaną listę kontrolną</w:t>
            </w:r>
          </w:p>
        </w:tc>
      </w:tr>
      <w:tr w:rsidR="00D16E03" w14:paraId="1EDDDF53" w14:textId="77777777" w:rsidTr="00B86DB2">
        <w:trPr>
          <w:trHeight w:val="1342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46265648" w14:textId="558428C9" w:rsidR="00D16E03" w:rsidRDefault="00D16E03" w:rsidP="00C16875">
            <w:pPr>
              <w:spacing w:line="276" w:lineRule="auto"/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5i</w:t>
            </w:r>
          </w:p>
          <w:p w14:paraId="47C8EA16" w14:textId="77777777" w:rsidR="00D16E03" w:rsidRPr="007B2533" w:rsidRDefault="00D16E03" w:rsidP="00C16875">
            <w:pPr>
              <w:spacing w:line="276" w:lineRule="auto"/>
              <w:jc w:val="center"/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Life Skills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C93758" w14:textId="005275B1" w:rsidR="00D16E03" w:rsidRPr="00F77F32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</w:t>
            </w:r>
            <w:r>
              <w:rPr>
                <w:iCs/>
                <w:sz w:val="20"/>
                <w:szCs w:val="20"/>
              </w:rPr>
              <w:t>podstawowe zasady zachowania dot</w:t>
            </w:r>
            <w:r w:rsidR="00C65EBA">
              <w:rPr>
                <w:iCs/>
                <w:sz w:val="20"/>
                <w:szCs w:val="20"/>
              </w:rPr>
              <w:t>.</w:t>
            </w:r>
            <w:r>
              <w:rPr>
                <w:iCs/>
                <w:sz w:val="20"/>
                <w:szCs w:val="20"/>
              </w:rPr>
              <w:t xml:space="preserve"> wideokonferencji oraz podstawowe wskazówki, jak przygotować i prowadzić wideokonferencje nt. wykorzystania nowych technologii w muzyce</w:t>
            </w:r>
          </w:p>
          <w:p w14:paraId="1F5CED48" w14:textId="77777777" w:rsidR="00D16E03" w:rsidRPr="00827B19" w:rsidRDefault="00D16E03" w:rsidP="003674CC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</w:t>
            </w:r>
            <w:r w:rsidRPr="00827B19">
              <w:rPr>
                <w:sz w:val="20"/>
                <w:szCs w:val="20"/>
              </w:rPr>
              <w:t xml:space="preserve">większość kluczowych informacji </w:t>
            </w:r>
            <w:r>
              <w:rPr>
                <w:sz w:val="20"/>
                <w:szCs w:val="20"/>
              </w:rPr>
              <w:t>w krótkim opisie, zasadach i tekście</w:t>
            </w:r>
            <w:r w:rsidRPr="00827B19">
              <w:rPr>
                <w:sz w:val="20"/>
                <w:szCs w:val="20"/>
              </w:rPr>
              <w:t>, wykonuje poprawnie część zadań z nimi związanych</w:t>
            </w:r>
            <w:r>
              <w:rPr>
                <w:sz w:val="20"/>
                <w:szCs w:val="20"/>
              </w:rPr>
              <w:t xml:space="preserve">, w tym </w:t>
            </w:r>
            <w:r>
              <w:rPr>
                <w:sz w:val="20"/>
                <w:szCs w:val="20"/>
              </w:rPr>
              <w:lastRenderedPageBreak/>
              <w:t>uczestniczy w dyskusjach nt. zasad zachowania dot. wideokonferencji oraz</w:t>
            </w:r>
            <w:r>
              <w:rPr>
                <w:bCs/>
                <w:sz w:val="20"/>
                <w:szCs w:val="20"/>
              </w:rPr>
              <w:t xml:space="preserve"> nt. podanych etapów postępowani</w:t>
            </w:r>
            <w:r>
              <w:rPr>
                <w:sz w:val="20"/>
                <w:szCs w:val="20"/>
              </w:rPr>
              <w:t>a w jej trakcie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07B37B" w14:textId="0440CCEA" w:rsidR="00D16E03" w:rsidRPr="00F77F32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zna </w:t>
            </w:r>
            <w:r>
              <w:rPr>
                <w:iCs/>
                <w:sz w:val="20"/>
                <w:szCs w:val="20"/>
              </w:rPr>
              <w:t>podstawowe zasady zachowania dot</w:t>
            </w:r>
            <w:r w:rsidR="00C65EBA">
              <w:rPr>
                <w:iCs/>
                <w:sz w:val="20"/>
                <w:szCs w:val="20"/>
              </w:rPr>
              <w:t>.</w:t>
            </w:r>
            <w:r>
              <w:rPr>
                <w:iCs/>
                <w:sz w:val="20"/>
                <w:szCs w:val="20"/>
              </w:rPr>
              <w:t xml:space="preserve"> wideokonferencji oraz podstawowe wskazówki, jak przygotować i prowadzić wideokonferencje nt. wykorzystania nowych technologii w muzyce</w:t>
            </w:r>
          </w:p>
          <w:p w14:paraId="017D5BBD" w14:textId="77777777" w:rsidR="00D16E03" w:rsidRPr="006B3CAA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kluczowe informacje w krótkim opisie, zasadach i tekście, wykonuje poprawnie znaczną część zadań z nimi związanych, w tym uczestniczy w dyskusjach nt. </w:t>
            </w:r>
            <w:r>
              <w:rPr>
                <w:sz w:val="20"/>
                <w:szCs w:val="20"/>
              </w:rPr>
              <w:lastRenderedPageBreak/>
              <w:t>zasad zachowania dot. wideokonferencji oraz</w:t>
            </w:r>
            <w:r>
              <w:rPr>
                <w:bCs/>
                <w:sz w:val="20"/>
                <w:szCs w:val="20"/>
              </w:rPr>
              <w:t xml:space="preserve"> nt. podanych etapów postępowani</w:t>
            </w:r>
            <w:r>
              <w:rPr>
                <w:sz w:val="20"/>
                <w:szCs w:val="20"/>
              </w:rPr>
              <w:t>a w jej trakcie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352446" w14:textId="23B173B5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zna </w:t>
            </w:r>
            <w:r>
              <w:rPr>
                <w:iCs/>
                <w:sz w:val="20"/>
                <w:szCs w:val="20"/>
              </w:rPr>
              <w:t>zasady zachowania do</w:t>
            </w:r>
            <w:r w:rsidR="00C65EBA">
              <w:rPr>
                <w:iCs/>
                <w:sz w:val="20"/>
                <w:szCs w:val="20"/>
              </w:rPr>
              <w:t>t.</w:t>
            </w:r>
            <w:r>
              <w:rPr>
                <w:iCs/>
                <w:sz w:val="20"/>
                <w:szCs w:val="20"/>
              </w:rPr>
              <w:t xml:space="preserve"> wideokonferencji oraz wskazówki, jak przygotować i prowadzić wideokonferencje nt. wykorzystania nowych technologii w muzyce</w:t>
            </w:r>
            <w:r>
              <w:rPr>
                <w:sz w:val="20"/>
                <w:szCs w:val="20"/>
              </w:rPr>
              <w:t xml:space="preserve"> </w:t>
            </w:r>
          </w:p>
          <w:p w14:paraId="2EBD5744" w14:textId="77777777" w:rsidR="00D16E03" w:rsidRPr="006B3CAA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większość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informacji w krótkim opisie, zasadach i tekście, wykonuje poprawnie większość zadań z nimi związanych, w tym aktywnie uczestniczy w dyskusjach nt. zasad zachowania dot. wideokonferencji oraz</w:t>
            </w:r>
            <w:r>
              <w:rPr>
                <w:bCs/>
                <w:sz w:val="20"/>
                <w:szCs w:val="20"/>
              </w:rPr>
              <w:t xml:space="preserve"> nt. </w:t>
            </w:r>
            <w:r>
              <w:rPr>
                <w:bCs/>
                <w:sz w:val="20"/>
                <w:szCs w:val="20"/>
              </w:rPr>
              <w:lastRenderedPageBreak/>
              <w:t>podanych etapów postępowani</w:t>
            </w:r>
            <w:r>
              <w:rPr>
                <w:sz w:val="20"/>
                <w:szCs w:val="20"/>
              </w:rPr>
              <w:t>a w jej trakcie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C995BC" w14:textId="131B0CBE" w:rsidR="00D16E03" w:rsidRPr="00F77F32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zna </w:t>
            </w:r>
            <w:r>
              <w:rPr>
                <w:iCs/>
                <w:sz w:val="20"/>
                <w:szCs w:val="20"/>
              </w:rPr>
              <w:t>zasady zachowania dot</w:t>
            </w:r>
            <w:r w:rsidR="00C65EBA">
              <w:rPr>
                <w:iCs/>
                <w:sz w:val="20"/>
                <w:szCs w:val="20"/>
              </w:rPr>
              <w:t>.</w:t>
            </w:r>
            <w:r>
              <w:rPr>
                <w:iCs/>
                <w:sz w:val="20"/>
                <w:szCs w:val="20"/>
              </w:rPr>
              <w:t xml:space="preserve"> wideokonferencji oraz wskazówki, jak przygotować i prowadzić wideokonferencje nt. wykorzystania nowych technologii w muzyce</w:t>
            </w:r>
          </w:p>
          <w:p w14:paraId="40821275" w14:textId="77777777" w:rsidR="00D16E03" w:rsidRPr="006B3CAA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prawie wszystkie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informacje w krótkim opisie, zasadach i tekście, wykonuje </w:t>
            </w:r>
            <w:r w:rsidRPr="00C6566D">
              <w:rPr>
                <w:sz w:val="20"/>
                <w:szCs w:val="20"/>
              </w:rPr>
              <w:t>poprawnie prawie wszystkie punkty w zadaniach</w:t>
            </w:r>
            <w:r>
              <w:rPr>
                <w:sz w:val="20"/>
                <w:szCs w:val="20"/>
              </w:rPr>
              <w:t xml:space="preserve"> z nimi związanych, w tym aktywnie uczestniczy w dyskusjach nt. zasad zachowania dot. </w:t>
            </w:r>
            <w:r>
              <w:rPr>
                <w:sz w:val="20"/>
                <w:szCs w:val="20"/>
              </w:rPr>
              <w:lastRenderedPageBreak/>
              <w:t>wideokonferencji oraz</w:t>
            </w:r>
            <w:r>
              <w:rPr>
                <w:bCs/>
                <w:sz w:val="20"/>
                <w:szCs w:val="20"/>
              </w:rPr>
              <w:t xml:space="preserve"> nt. podanych etapów postępowani</w:t>
            </w:r>
            <w:r>
              <w:rPr>
                <w:sz w:val="20"/>
                <w:szCs w:val="20"/>
              </w:rPr>
              <w:t>a w jej trakcie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0ADF14" w14:textId="46E00D3F" w:rsidR="00D16E03" w:rsidRPr="00F77F32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zna </w:t>
            </w:r>
            <w:r>
              <w:rPr>
                <w:iCs/>
                <w:sz w:val="20"/>
                <w:szCs w:val="20"/>
              </w:rPr>
              <w:t>zasady zachowania dot</w:t>
            </w:r>
            <w:r w:rsidR="00C65EBA">
              <w:rPr>
                <w:iCs/>
                <w:sz w:val="20"/>
                <w:szCs w:val="20"/>
              </w:rPr>
              <w:t>.</w:t>
            </w:r>
            <w:r>
              <w:rPr>
                <w:iCs/>
                <w:sz w:val="20"/>
                <w:szCs w:val="20"/>
              </w:rPr>
              <w:t xml:space="preserve"> wideokonferencji oraz wskazówki, jak przygotować i prowadzić wideokonferencje nt. wykorzystania nowych technologii w muzyce</w:t>
            </w:r>
          </w:p>
          <w:p w14:paraId="111CF489" w14:textId="77777777" w:rsidR="00D16E03" w:rsidRPr="006B3CAA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wszystkie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informacje w krótkim opisie, zasadach i tekście, wykonuje </w:t>
            </w:r>
            <w:r w:rsidRPr="00C6566D">
              <w:rPr>
                <w:sz w:val="20"/>
                <w:szCs w:val="20"/>
              </w:rPr>
              <w:t>poprawnie wszystkie punkty w zadaniach</w:t>
            </w:r>
            <w:r>
              <w:rPr>
                <w:sz w:val="20"/>
                <w:szCs w:val="20"/>
              </w:rPr>
              <w:t xml:space="preserve"> z nimi związanych, w tym aktywnie uczestniczy w dyskusjach nt. zasad zachowania dot. </w:t>
            </w:r>
            <w:r>
              <w:rPr>
                <w:sz w:val="20"/>
                <w:szCs w:val="20"/>
              </w:rPr>
              <w:lastRenderedPageBreak/>
              <w:t>wideokonferencji oraz</w:t>
            </w:r>
            <w:r>
              <w:rPr>
                <w:bCs/>
                <w:sz w:val="20"/>
                <w:szCs w:val="20"/>
              </w:rPr>
              <w:t xml:space="preserve"> nt. podanych etapów postępowani</w:t>
            </w:r>
            <w:r>
              <w:rPr>
                <w:sz w:val="20"/>
                <w:szCs w:val="20"/>
              </w:rPr>
              <w:t>a w jej trakcie</w:t>
            </w:r>
          </w:p>
        </w:tc>
      </w:tr>
      <w:tr w:rsidR="00D16E03" w14:paraId="5B979B7F" w14:textId="77777777" w:rsidTr="003674CC">
        <w:trPr>
          <w:trHeight w:val="1572"/>
        </w:trPr>
        <w:tc>
          <w:tcPr>
            <w:tcW w:w="146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0CD256E" w14:textId="77777777" w:rsidR="00D16E03" w:rsidRPr="001C3B1D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ZNAJOMOŚĆ ŚRODKÓW JĘZYKOWYCH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 xml:space="preserve">I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 xml:space="preserve">ROZUMIENIE WYPOWIEDZI </w:t>
            </w: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921C23B" w14:textId="77777777" w:rsidR="00D16E03" w:rsidRDefault="00D16E03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F252009" w14:textId="77777777" w:rsidR="00D16E03" w:rsidRDefault="00D16E03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E4AC181" w14:textId="77777777" w:rsidR="00D16E03" w:rsidRDefault="00D16E03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4EE293C" w14:textId="77777777" w:rsidR="00D16E03" w:rsidRDefault="00D16E03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FB0C58E" w14:textId="77777777" w:rsidR="00D16E03" w:rsidRDefault="00D16E03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</w:tr>
      <w:tr w:rsidR="00D16E03" w14:paraId="2034C0F4" w14:textId="77777777" w:rsidTr="003674CC">
        <w:trPr>
          <w:trHeight w:val="2031"/>
        </w:trPr>
        <w:tc>
          <w:tcPr>
            <w:tcW w:w="146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23538D7" w14:textId="7E2DB3D5" w:rsidR="00D16E03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TWORZENIE WYPOWIEDZI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ED28AEA" w14:textId="3A58EB17" w:rsidR="00D16E03" w:rsidRDefault="0067538B" w:rsidP="0067538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–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E2801AE" w14:textId="77777777" w:rsidR="00D16E03" w:rsidRPr="00834329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uczestniczy w zbieraniu informacji i przygotowaniu wideokonferencji o wybranej darmowej aplikacji lub platformie zaprojektowanej w celu dodawania muzyki do prezentacji slajdów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FD565C6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uczestniczy w zbieraniu informacji, przygotowaniu oraz prowadzeniu wideokonferencji o wybranej darmowej aplikacji lub platformie zaprojektowanej w celu dodawania muzyki do prezentacji slajdów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8AE368A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aktywnie uczestniczy w zbieraniu informacji, przygotowaniu oraz prowadzeniu wideokonferencji o wybranej darmowej aplikacji lub platformie zaprojektowanej w celu dodawania muzyki do prezentacji slajdów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E6F55A0" w14:textId="000DCE95" w:rsidR="00D16E03" w:rsidRPr="00F143E2" w:rsidRDefault="00E162EC" w:rsidP="003674CC">
            <w:pPr>
              <w:numPr>
                <w:ilvl w:val="0"/>
                <w:numId w:val="13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aktywnie </w:t>
            </w:r>
            <w:r w:rsidR="00D16E03">
              <w:rPr>
                <w:bCs/>
                <w:sz w:val="20"/>
                <w:szCs w:val="20"/>
              </w:rPr>
              <w:t>uczestniczy w zbieraniu informacji, przygotowaniu oraz prowadzeniu wideokonferencji o wybranej darmowej aplikacji lub platformie zaprojektowanej w celu dodawania muzyki do prezentacji slajdów, jest liderem grupy</w:t>
            </w:r>
          </w:p>
        </w:tc>
      </w:tr>
      <w:tr w:rsidR="00D16E03" w14:paraId="02985FA0" w14:textId="77777777" w:rsidTr="003674CC">
        <w:trPr>
          <w:trHeight w:val="839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22DB24B6" w14:textId="77777777" w:rsidR="00D16E03" w:rsidRPr="00A23533" w:rsidRDefault="00D16E03" w:rsidP="00C16875">
            <w:pPr>
              <w:shd w:val="clear" w:color="auto" w:fill="B6DDE8" w:themeFill="accent5" w:themeFillTint="66"/>
              <w:jc w:val="center"/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Review 5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1C2C50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ćwiczeniach powtórzeniowych dot. leksyki, gramatyki i reakcji językowych </w:t>
            </w:r>
            <w:r w:rsidRPr="00A4743B">
              <w:rPr>
                <w:sz w:val="20"/>
                <w:szCs w:val="20"/>
              </w:rPr>
              <w:t>uzyskuje ogółem 40–49%</w:t>
            </w:r>
            <w:r>
              <w:rPr>
                <w:sz w:val="20"/>
                <w:szCs w:val="20"/>
              </w:rPr>
              <w:t xml:space="preserve"> poprawnych odpowiedzi</w:t>
            </w:r>
          </w:p>
          <w:p w14:paraId="6FDCDCDD" w14:textId="77777777" w:rsidR="00D16E03" w:rsidRPr="006B3CAA" w:rsidRDefault="00D16E03" w:rsidP="003674CC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zna ok. 40</w:t>
            </w:r>
            <w:r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  <w:lang w:eastAsia="en-US"/>
              </w:rPr>
              <w:t xml:space="preserve">50% słówek z </w:t>
            </w:r>
            <w:r>
              <w:rPr>
                <w:i/>
                <w:iCs/>
                <w:sz w:val="20"/>
                <w:szCs w:val="20"/>
                <w:lang w:eastAsia="en-US"/>
              </w:rPr>
              <w:t>Word List Unit 5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120865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ćwiczeniach powtórzeniowych dot. leksyki, gramatyki i reakcji językowych </w:t>
            </w:r>
            <w:r w:rsidRPr="00A4743B">
              <w:rPr>
                <w:sz w:val="20"/>
                <w:szCs w:val="20"/>
              </w:rPr>
              <w:t>uzyskuje ogółem 50–69%</w:t>
            </w:r>
            <w:r>
              <w:rPr>
                <w:sz w:val="20"/>
                <w:szCs w:val="20"/>
              </w:rPr>
              <w:t xml:space="preserve"> poprawnych odpowiedzi</w:t>
            </w:r>
          </w:p>
          <w:p w14:paraId="59D8B2C7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zna ok. 50</w:t>
            </w:r>
            <w:r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  <w:lang w:eastAsia="en-US"/>
              </w:rPr>
              <w:t xml:space="preserve">70% słówek z </w:t>
            </w:r>
            <w:r>
              <w:rPr>
                <w:i/>
                <w:iCs/>
                <w:sz w:val="20"/>
                <w:szCs w:val="20"/>
                <w:lang w:eastAsia="en-US"/>
              </w:rPr>
              <w:t>Word List Unit 5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4F5CF3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ćwiczeniach powtórzeniowych dot. leksyki, gramatyki i reakcji językowych </w:t>
            </w:r>
            <w:r w:rsidRPr="00A4743B">
              <w:rPr>
                <w:sz w:val="20"/>
                <w:szCs w:val="20"/>
              </w:rPr>
              <w:t>uzyskuje ogółem 70–84%</w:t>
            </w:r>
            <w:r>
              <w:rPr>
                <w:sz w:val="20"/>
                <w:szCs w:val="20"/>
              </w:rPr>
              <w:t xml:space="preserve"> poprawnych odpowiedzi</w:t>
            </w:r>
          </w:p>
          <w:p w14:paraId="24ADBC42" w14:textId="77777777" w:rsidR="00D16E03" w:rsidRPr="006A472D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zna ok. 70</w:t>
            </w:r>
            <w:r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  <w:lang w:eastAsia="en-US"/>
              </w:rPr>
              <w:t xml:space="preserve">85% słówek z </w:t>
            </w:r>
            <w:r>
              <w:rPr>
                <w:i/>
                <w:iCs/>
                <w:sz w:val="20"/>
                <w:szCs w:val="20"/>
                <w:lang w:eastAsia="en-US"/>
              </w:rPr>
              <w:t>Word List Unit 5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1BEB9F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ćwiczeniach powtórzeniowych dot. leksyki, gramatyki i reakcji językowych </w:t>
            </w:r>
            <w:r w:rsidRPr="00A4743B">
              <w:rPr>
                <w:sz w:val="20"/>
                <w:szCs w:val="20"/>
              </w:rPr>
              <w:t>uzyskuje ogółem 85–95%</w:t>
            </w:r>
            <w:r>
              <w:rPr>
                <w:sz w:val="20"/>
                <w:szCs w:val="20"/>
              </w:rPr>
              <w:t xml:space="preserve"> poprawnych odpowiedzi</w:t>
            </w:r>
          </w:p>
          <w:p w14:paraId="222AFCB8" w14:textId="77777777" w:rsidR="00D16E03" w:rsidRPr="006A472D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zna ok. 85−95% słówek z </w:t>
            </w:r>
            <w:r>
              <w:rPr>
                <w:i/>
                <w:iCs/>
                <w:sz w:val="20"/>
                <w:szCs w:val="20"/>
                <w:lang w:eastAsia="en-US"/>
              </w:rPr>
              <w:t>Word List Unit 5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2DDD08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ćwiczeniach powtórzeniowych dot. leksyki, gramatyki i reakcji językowych </w:t>
            </w:r>
            <w:r w:rsidRPr="00A4743B">
              <w:rPr>
                <w:sz w:val="20"/>
                <w:szCs w:val="20"/>
              </w:rPr>
              <w:t>uzyskuje ogółem 96–100%</w:t>
            </w:r>
            <w:r>
              <w:rPr>
                <w:sz w:val="20"/>
                <w:szCs w:val="20"/>
              </w:rPr>
              <w:t xml:space="preserve"> poprawnych odpowiedzi</w:t>
            </w:r>
          </w:p>
          <w:p w14:paraId="088572F9" w14:textId="77777777" w:rsidR="00D16E03" w:rsidRPr="006A472D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zna ponad 95% słówek z </w:t>
            </w:r>
            <w:r>
              <w:rPr>
                <w:i/>
                <w:iCs/>
                <w:sz w:val="20"/>
                <w:szCs w:val="20"/>
                <w:lang w:eastAsia="en-US"/>
              </w:rPr>
              <w:t>Word List Unit 5</w:t>
            </w:r>
          </w:p>
        </w:tc>
      </w:tr>
      <w:tr w:rsidR="00D16E03" w14:paraId="4B0E34FB" w14:textId="77777777" w:rsidTr="003674CC">
        <w:trPr>
          <w:trHeight w:val="925"/>
        </w:trPr>
        <w:tc>
          <w:tcPr>
            <w:tcW w:w="146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A993433" w14:textId="77777777" w:rsidR="00D16E03" w:rsidRPr="00E02B00" w:rsidRDefault="00D16E03" w:rsidP="00C1687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2744F69" w14:textId="77777777" w:rsidR="00D16E03" w:rsidRDefault="00D16E03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317598B" w14:textId="77777777" w:rsidR="00D16E03" w:rsidRDefault="00D16E03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1D300A3" w14:textId="77777777" w:rsidR="00D16E03" w:rsidRDefault="00D16E03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6CC5092" w14:textId="77777777" w:rsidR="00D16E03" w:rsidRDefault="00D16E03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73BC555" w14:textId="77777777" w:rsidR="00D16E03" w:rsidRDefault="00D16E03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</w:tr>
      <w:tr w:rsidR="00D16E03" w14:paraId="292B41D7" w14:textId="77777777" w:rsidTr="003674CC">
        <w:trPr>
          <w:trHeight w:val="897"/>
        </w:trPr>
        <w:tc>
          <w:tcPr>
            <w:tcW w:w="1468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3589F" w14:textId="77777777" w:rsidR="00D16E03" w:rsidRPr="006B3CAA" w:rsidRDefault="00D16E03" w:rsidP="00C16875">
            <w:pPr>
              <w:shd w:val="clear" w:color="auto" w:fill="B6DDE8" w:themeFill="accent5" w:themeFillTint="66"/>
              <w:spacing w:line="276" w:lineRule="auto"/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Sprawdzian Unit 5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BCAFE" w14:textId="77777777" w:rsidR="00D16E03" w:rsidRDefault="00D16E03" w:rsidP="003674CC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sprawdzianie znajomości materiału z Unitu 5 uzyskuje ogółem 40−49% poprawnych odpowiedzi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7363D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sprawdzianie znajomości materiału z Unitu 5 uzyskuje ogółem 50−69% poprawnych odpowiedzi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86BF8" w14:textId="77777777" w:rsidR="00D16E03" w:rsidRPr="006B3CAA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sprawdzianie znajomości materiału z Unitu 5 uzyskuje ogółem 70−84% poprawnych odpowiedzi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2F092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sprawdzianie znajomości materiału z Unitu 5 uzyskuje ogółem 85−95% poprawnych odpowiedzi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3F06C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sprawdzianie znajomości materiału z Unitu 5 uzyskuje ogółem 96−100% poprawnych odpowiedzi</w:t>
            </w:r>
          </w:p>
        </w:tc>
      </w:tr>
      <w:tr w:rsidR="00D16E03" w14:paraId="2DF20D66" w14:textId="77777777" w:rsidTr="003674CC">
        <w:trPr>
          <w:trHeight w:val="633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9B071" w14:textId="77777777" w:rsidR="00D16E03" w:rsidRDefault="00D16E03" w:rsidP="00C16875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CLIL 5</w:t>
            </w:r>
          </w:p>
          <w:p w14:paraId="6C42C8FF" w14:textId="77777777" w:rsidR="00D16E03" w:rsidRDefault="00D16E03" w:rsidP="00C16875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5925D8D8" w14:textId="77777777" w:rsidR="00D16E03" w:rsidRPr="00635B64" w:rsidRDefault="00D16E03" w:rsidP="00C1687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(</w:t>
            </w:r>
            <w:r>
              <w:rPr>
                <w:b/>
                <w:bCs/>
                <w:i/>
                <w:iCs/>
                <w:sz w:val="22"/>
                <w:szCs w:val="22"/>
              </w:rPr>
              <w:t>Music</w:t>
            </w:r>
            <w:r>
              <w:rPr>
                <w:b/>
                <w:bCs/>
                <w:iCs/>
                <w:sz w:val="22"/>
                <w:szCs w:val="22"/>
              </w:rPr>
              <w:t>)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CBA33" w14:textId="77777777" w:rsidR="00D16E03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podstawowe słownictwo opisujące techniki muzyczne stosowane w grach wideo</w:t>
            </w:r>
            <w:r>
              <w:rPr>
                <w:bCs/>
                <w:sz w:val="20"/>
                <w:szCs w:val="20"/>
              </w:rPr>
              <w:t>, w tym</w:t>
            </w:r>
            <w:r>
              <w:rPr>
                <w:sz w:val="20"/>
                <w:szCs w:val="20"/>
              </w:rPr>
              <w:t xml:space="preserve"> część wyróżnionych</w:t>
            </w:r>
            <w:r>
              <w:rPr>
                <w:bCs/>
                <w:sz w:val="20"/>
                <w:szCs w:val="20"/>
              </w:rPr>
              <w:t xml:space="preserve"> wyrazów i zwrotów</w:t>
            </w:r>
          </w:p>
          <w:p w14:paraId="4FA4E778" w14:textId="4F231C8B" w:rsidR="00D16E03" w:rsidRPr="003C052E" w:rsidRDefault="00D16E03" w:rsidP="003C052E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 w:rsidRPr="009C5DEB">
              <w:rPr>
                <w:sz w:val="20"/>
                <w:szCs w:val="20"/>
              </w:rPr>
              <w:t>rozumie większość kluczowych</w:t>
            </w:r>
            <w:r w:rsidRPr="009C5DEB">
              <w:rPr>
                <w:color w:val="FF0000"/>
                <w:sz w:val="20"/>
                <w:szCs w:val="20"/>
              </w:rPr>
              <w:t xml:space="preserve"> </w:t>
            </w:r>
            <w:r w:rsidRPr="009C5DEB">
              <w:rPr>
                <w:sz w:val="20"/>
                <w:szCs w:val="20"/>
              </w:rPr>
              <w:t xml:space="preserve">informacji </w:t>
            </w:r>
            <w:r w:rsidR="003C052E">
              <w:rPr>
                <w:sz w:val="20"/>
                <w:szCs w:val="20"/>
              </w:rPr>
              <w:t xml:space="preserve">w </w:t>
            </w:r>
            <w:r w:rsidRPr="009C5DEB">
              <w:rPr>
                <w:sz w:val="20"/>
                <w:szCs w:val="20"/>
              </w:rPr>
              <w:t xml:space="preserve">podkaście i tekście oraz wykonuje w miarę poprawnie część zadań z nimi związanych, w tym rozwiązuje prawidłowo część punktów w </w:t>
            </w:r>
            <w:r w:rsidRPr="009C5DEB">
              <w:rPr>
                <w:sz w:val="20"/>
                <w:szCs w:val="20"/>
              </w:rPr>
              <w:lastRenderedPageBreak/>
              <w:t>zadaniu na dobór technik do podanych stwierdzeń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0BFEA" w14:textId="77777777" w:rsidR="00D16E03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zna znaczną część słownictwa opisującego techniki muzyczne stosowane w grach wideo</w:t>
            </w:r>
            <w:r>
              <w:rPr>
                <w:bCs/>
                <w:sz w:val="20"/>
                <w:szCs w:val="20"/>
              </w:rPr>
              <w:t xml:space="preserve">, w tym </w:t>
            </w:r>
            <w:r>
              <w:rPr>
                <w:sz w:val="20"/>
                <w:szCs w:val="20"/>
              </w:rPr>
              <w:t>znaczną część wyróżnionych</w:t>
            </w:r>
            <w:r>
              <w:rPr>
                <w:bCs/>
                <w:sz w:val="20"/>
                <w:szCs w:val="20"/>
              </w:rPr>
              <w:t xml:space="preserve"> wyrazów i zwrotów</w:t>
            </w:r>
          </w:p>
          <w:p w14:paraId="3A7E8459" w14:textId="0BBC0533" w:rsidR="00D16E03" w:rsidRPr="003C052E" w:rsidRDefault="00D16E03" w:rsidP="003C052E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 w:rsidRPr="009C5DEB">
              <w:rPr>
                <w:sz w:val="20"/>
                <w:szCs w:val="20"/>
              </w:rPr>
              <w:t xml:space="preserve">rozumie kluczowe informacje w podkaście i tekście oraz wykonuje w miarę poprawnie większość zadań z nimi związanych, w tym rozwiązuje prawidłowo znaczną część </w:t>
            </w:r>
            <w:r w:rsidRPr="009C5DEB">
              <w:rPr>
                <w:sz w:val="20"/>
                <w:szCs w:val="20"/>
              </w:rPr>
              <w:lastRenderedPageBreak/>
              <w:t>punktów w zadaniu na dobór technik do podanych stwierdzeń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82EBD" w14:textId="77777777" w:rsidR="00D16E03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zna większość słownictwa opisującego techniki muzyczne stosowane w grach wideo</w:t>
            </w:r>
            <w:r>
              <w:rPr>
                <w:bCs/>
                <w:sz w:val="20"/>
                <w:szCs w:val="20"/>
              </w:rPr>
              <w:t xml:space="preserve">, w tym </w:t>
            </w:r>
            <w:r>
              <w:rPr>
                <w:sz w:val="20"/>
                <w:szCs w:val="20"/>
              </w:rPr>
              <w:t>większość wyróżnionych</w:t>
            </w:r>
            <w:r>
              <w:rPr>
                <w:bCs/>
                <w:sz w:val="20"/>
                <w:szCs w:val="20"/>
              </w:rPr>
              <w:t xml:space="preserve"> wyrazów i zwrotów</w:t>
            </w:r>
            <w:r w:rsidRPr="00163F1C">
              <w:rPr>
                <w:bCs/>
                <w:sz w:val="20"/>
                <w:szCs w:val="20"/>
              </w:rPr>
              <w:t xml:space="preserve"> </w:t>
            </w:r>
          </w:p>
          <w:p w14:paraId="2915CB6C" w14:textId="77777777" w:rsidR="00D16E03" w:rsidRPr="009C5DEB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 w:rsidRPr="009C5DEB">
              <w:rPr>
                <w:sz w:val="20"/>
                <w:szCs w:val="20"/>
              </w:rPr>
              <w:t>rozumie większość</w:t>
            </w:r>
            <w:r w:rsidRPr="009C5DEB">
              <w:rPr>
                <w:color w:val="FF0000"/>
                <w:sz w:val="20"/>
                <w:szCs w:val="20"/>
              </w:rPr>
              <w:t xml:space="preserve"> </w:t>
            </w:r>
            <w:r w:rsidRPr="009C5DEB">
              <w:rPr>
                <w:sz w:val="20"/>
                <w:szCs w:val="20"/>
              </w:rPr>
              <w:t xml:space="preserve">informacji w podkaście i tekście oraz wykonuje poprawnie większość zadań z nimi związanych, w tym rozwiązuje prawidłowo prawie wszystkie punkty w zadaniu na dobór </w:t>
            </w:r>
            <w:r w:rsidRPr="009C5DEB">
              <w:rPr>
                <w:sz w:val="20"/>
                <w:szCs w:val="20"/>
              </w:rPr>
              <w:lastRenderedPageBreak/>
              <w:t>technik do podanych stwierdzeń</w:t>
            </w:r>
          </w:p>
          <w:p w14:paraId="4429C201" w14:textId="77777777" w:rsidR="00D16E03" w:rsidRPr="005E0B9C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uczestniczy w opisywaniu lub/i tworzeniu muzyki do wybranej sceny z gry wideo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47D0E" w14:textId="77777777" w:rsidR="00D16E03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zna prawie całe słownictwo opisujące techniki muzyczne stosowane w grach wideo</w:t>
            </w:r>
            <w:r>
              <w:rPr>
                <w:bCs/>
                <w:sz w:val="20"/>
                <w:szCs w:val="20"/>
              </w:rPr>
              <w:t xml:space="preserve">, w tym </w:t>
            </w:r>
            <w:r>
              <w:rPr>
                <w:sz w:val="20"/>
                <w:szCs w:val="20"/>
              </w:rPr>
              <w:t>prawie wszystkie wyróżnione</w:t>
            </w:r>
            <w:r>
              <w:rPr>
                <w:bCs/>
                <w:sz w:val="20"/>
                <w:szCs w:val="20"/>
              </w:rPr>
              <w:t xml:space="preserve"> wyrazy i zwroty </w:t>
            </w:r>
          </w:p>
          <w:p w14:paraId="743E29A5" w14:textId="6886857D" w:rsidR="00D16E03" w:rsidRPr="009C5DEB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 w:rsidRPr="009C5DEB">
              <w:rPr>
                <w:sz w:val="20"/>
                <w:szCs w:val="20"/>
              </w:rPr>
              <w:t>rozumie prawie wszystkie</w:t>
            </w:r>
            <w:r w:rsidRPr="009C5DEB">
              <w:rPr>
                <w:color w:val="FF0000"/>
                <w:sz w:val="20"/>
                <w:szCs w:val="20"/>
              </w:rPr>
              <w:t xml:space="preserve"> </w:t>
            </w:r>
            <w:r w:rsidRPr="009C5DEB">
              <w:rPr>
                <w:sz w:val="20"/>
                <w:szCs w:val="20"/>
              </w:rPr>
              <w:t>informacje</w:t>
            </w:r>
            <w:r w:rsidR="003C052E">
              <w:rPr>
                <w:sz w:val="20"/>
                <w:szCs w:val="20"/>
              </w:rPr>
              <w:t xml:space="preserve"> w</w:t>
            </w:r>
            <w:r w:rsidRPr="009C5DEB">
              <w:rPr>
                <w:sz w:val="20"/>
                <w:szCs w:val="20"/>
              </w:rPr>
              <w:t xml:space="preserve"> podkaście i tekście oraz wykonuje poprawnie prawie wszystkie zadania z nimi związane, w tym rozwiązuje prawidłowo wszystkie punkty w zadaniu na </w:t>
            </w:r>
            <w:r w:rsidRPr="009C5DEB">
              <w:rPr>
                <w:sz w:val="20"/>
                <w:szCs w:val="20"/>
              </w:rPr>
              <w:lastRenderedPageBreak/>
              <w:t>dobór technik do podanych stwierdzeń</w:t>
            </w:r>
          </w:p>
          <w:p w14:paraId="0FD09B8D" w14:textId="77777777" w:rsidR="00D16E03" w:rsidRPr="003933B5" w:rsidRDefault="00D16E03" w:rsidP="003674CC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aktywnie uczestniczy w opisywaniu lub/i tworzeniu muzyki do wybranej sceny z gry wideo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C2665" w14:textId="77777777" w:rsidR="00D16E03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zna całe słownictwo opisujące techniki muzyczne stosowane w grach wideo</w:t>
            </w:r>
            <w:r>
              <w:rPr>
                <w:bCs/>
                <w:sz w:val="20"/>
                <w:szCs w:val="20"/>
              </w:rPr>
              <w:t xml:space="preserve">, w tym </w:t>
            </w:r>
            <w:r>
              <w:rPr>
                <w:sz w:val="20"/>
                <w:szCs w:val="20"/>
              </w:rPr>
              <w:t>wszystkie wyróżnione</w:t>
            </w:r>
            <w:r>
              <w:rPr>
                <w:bCs/>
                <w:sz w:val="20"/>
                <w:szCs w:val="20"/>
              </w:rPr>
              <w:t xml:space="preserve"> wyrazy i zwroty</w:t>
            </w:r>
          </w:p>
          <w:p w14:paraId="0E89D70C" w14:textId="77777777" w:rsidR="00D16E03" w:rsidRPr="009C5DEB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 w:rsidRPr="009C5DEB">
              <w:rPr>
                <w:sz w:val="20"/>
                <w:szCs w:val="20"/>
              </w:rPr>
              <w:t>rozumie wszystkie</w:t>
            </w:r>
            <w:r w:rsidRPr="009C5DEB">
              <w:rPr>
                <w:color w:val="FF0000"/>
                <w:sz w:val="20"/>
                <w:szCs w:val="20"/>
              </w:rPr>
              <w:t xml:space="preserve"> </w:t>
            </w:r>
            <w:r w:rsidRPr="009C5DEB">
              <w:rPr>
                <w:sz w:val="20"/>
                <w:szCs w:val="20"/>
              </w:rPr>
              <w:t xml:space="preserve">informacje w podkaście i tekście oraz wykonuje poprawnie wszystkie zadania z nimi związane, w tym rozwiązuje prawidłowo wszystkie punkty </w:t>
            </w:r>
            <w:r w:rsidRPr="009C5DEB">
              <w:rPr>
                <w:sz w:val="20"/>
                <w:szCs w:val="20"/>
              </w:rPr>
              <w:lastRenderedPageBreak/>
              <w:t>w zadaniu na dobór technik do podanych stwierdzeń</w:t>
            </w:r>
          </w:p>
          <w:p w14:paraId="590B9F7B" w14:textId="77777777" w:rsidR="00D16E03" w:rsidRPr="00D31BC2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aktywnie uczestniczy w opisywaniu i tworzeniu muzyki do wybranej sceny z gry wideo, jest liderem grupy</w:t>
            </w:r>
          </w:p>
        </w:tc>
      </w:tr>
      <w:tr w:rsidR="00D16E03" w14:paraId="512ACD31" w14:textId="77777777" w:rsidTr="00A93C6E">
        <w:trPr>
          <w:trHeight w:val="1207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8C21E" w14:textId="77777777" w:rsidR="00D16E03" w:rsidRDefault="00D16E03" w:rsidP="00C1687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lastRenderedPageBreak/>
              <w:t xml:space="preserve">WB+GrB: </w:t>
            </w:r>
          </w:p>
          <w:p w14:paraId="173BDE5B" w14:textId="77777777" w:rsidR="00D16E03" w:rsidRDefault="00D16E03" w:rsidP="00C16875">
            <w:pPr>
              <w:jc w:val="center"/>
              <w:rPr>
                <w:i/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Units 1–5</w:t>
            </w:r>
            <w:r>
              <w:rPr>
                <w:b/>
                <w:sz w:val="20"/>
                <w:szCs w:val="20"/>
                <w:lang w:val="en-GB"/>
              </w:rPr>
              <w:t xml:space="preserve"> STEAM 1–3</w:t>
            </w:r>
            <w:r>
              <w:rPr>
                <w:sz w:val="20"/>
                <w:szCs w:val="20"/>
                <w:lang w:val="en-GB"/>
              </w:rPr>
              <w:t xml:space="preserve"> </w:t>
            </w:r>
            <w:r>
              <w:rPr>
                <w:i/>
                <w:sz w:val="20"/>
                <w:szCs w:val="20"/>
                <w:lang w:val="en-GB"/>
              </w:rPr>
              <w:t>Challenge:</w:t>
            </w:r>
          </w:p>
          <w:p w14:paraId="6ECDFA49" w14:textId="77777777" w:rsidR="00D16E03" w:rsidRPr="0089150D" w:rsidRDefault="00D16E03" w:rsidP="00C16875">
            <w:pPr>
              <w:jc w:val="center"/>
              <w:rPr>
                <w:b/>
                <w:i/>
                <w:sz w:val="20"/>
                <w:szCs w:val="20"/>
                <w:lang w:val="en-AU"/>
              </w:rPr>
            </w:pPr>
            <w:r w:rsidRPr="0089150D">
              <w:rPr>
                <w:b/>
                <w:i/>
                <w:sz w:val="20"/>
                <w:szCs w:val="20"/>
                <w:lang w:val="en-AU"/>
              </w:rPr>
              <w:t>My own blog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7A952" w14:textId="77777777" w:rsidR="00D16E03" w:rsidRPr="00CD6AA2" w:rsidRDefault="00D16E03" w:rsidP="00C16875">
            <w:pPr>
              <w:jc w:val="center"/>
              <w:rPr>
                <w:sz w:val="20"/>
                <w:szCs w:val="20"/>
                <w:lang w:val="en-AU"/>
              </w:rPr>
            </w:pPr>
            <w:r>
              <w:rPr>
                <w:sz w:val="20"/>
                <w:szCs w:val="20"/>
                <w:lang w:val="en-AU"/>
              </w:rPr>
              <w:t>–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790B9" w14:textId="44B1C9E6" w:rsidR="00D16E03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wykonuje indywidualne zadania projektowe dot</w:t>
            </w:r>
            <w:r w:rsidR="003C052E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tworzenia własnego blogu w sposób zadowalający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7CC45" w14:textId="6E520C7A" w:rsidR="00D16E03" w:rsidRDefault="00D16E03" w:rsidP="003674CC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wykonuje indywidualne zadania projektowe dot</w:t>
            </w:r>
            <w:r w:rsidR="003C052E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tworzenia własnego blogu, jego promocji i ewaluacji w sposób zadawalający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43C58" w14:textId="3BC51795" w:rsidR="00D16E03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wykonuje dobrze indywidualne zadania projektowe dot</w:t>
            </w:r>
            <w:r w:rsidR="003C052E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tworzenia własnego blogu, jego promocji i ewaluacji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BEE89" w14:textId="77777777" w:rsidR="00D16E03" w:rsidRPr="008645A1" w:rsidRDefault="00D16E03" w:rsidP="00C16875">
            <w:pPr>
              <w:numPr>
                <w:ilvl w:val="0"/>
                <w:numId w:val="9"/>
              </w:numPr>
              <w:ind w:left="68" w:hanging="153"/>
              <w:rPr>
                <w:sz w:val="20"/>
                <w:szCs w:val="20"/>
              </w:rPr>
            </w:pPr>
            <w:r w:rsidRPr="00A775DE">
              <w:rPr>
                <w:sz w:val="20"/>
                <w:szCs w:val="20"/>
              </w:rPr>
              <w:t xml:space="preserve">wykonuje bardzo dobrze indywidualne zadania projektowe </w:t>
            </w:r>
            <w:r>
              <w:rPr>
                <w:sz w:val="20"/>
                <w:szCs w:val="20"/>
              </w:rPr>
              <w:t>dotyczące tworzenia własnego blogu, jego promocji i ewaluacji</w:t>
            </w:r>
          </w:p>
        </w:tc>
      </w:tr>
    </w:tbl>
    <w:p w14:paraId="45074984" w14:textId="2BA2B248" w:rsidR="003C052E" w:rsidRDefault="003C052E" w:rsidP="00D60197">
      <w:pPr>
        <w:spacing w:line="276" w:lineRule="auto"/>
      </w:pPr>
    </w:p>
    <w:p w14:paraId="1B9E4143" w14:textId="77777777" w:rsidR="003C052E" w:rsidRDefault="003C052E">
      <w:pPr>
        <w:spacing w:after="200" w:line="276" w:lineRule="auto"/>
      </w:pPr>
      <w:r>
        <w:br w:type="page"/>
      </w:r>
    </w:p>
    <w:p w14:paraId="432439D3" w14:textId="77777777" w:rsidR="003674CC" w:rsidRPr="00B17DC0" w:rsidRDefault="003674CC" w:rsidP="00D60197">
      <w:pPr>
        <w:spacing w:line="276" w:lineRule="auto"/>
        <w:rPr>
          <w:sz w:val="20"/>
          <w:szCs w:val="20"/>
        </w:rPr>
      </w:pPr>
    </w:p>
    <w:tbl>
      <w:tblPr>
        <w:tblW w:w="1552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62"/>
        <w:gridCol w:w="15"/>
        <w:gridCol w:w="2785"/>
        <w:gridCol w:w="2808"/>
        <w:gridCol w:w="2803"/>
        <w:gridCol w:w="2803"/>
        <w:gridCol w:w="2809"/>
        <w:gridCol w:w="38"/>
      </w:tblGrid>
      <w:tr w:rsidR="00D16E03" w14:paraId="3DBA9361" w14:textId="77777777" w:rsidTr="00EA22E0">
        <w:trPr>
          <w:gridAfter w:val="1"/>
          <w:wAfter w:w="38" w:type="dxa"/>
          <w:trHeight w:val="210"/>
          <w:tblHeader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343AFAE5" w14:textId="77777777" w:rsidR="00D16E03" w:rsidRPr="00CC01C2" w:rsidRDefault="00D16E03" w:rsidP="00C16875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CC01C2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ROZDZIAŁ </w:t>
            </w:r>
          </w:p>
        </w:tc>
        <w:tc>
          <w:tcPr>
            <w:tcW w:w="28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B7E43A" w14:textId="77777777" w:rsidR="00D16E03" w:rsidRPr="00CC01C2" w:rsidRDefault="00D16E03" w:rsidP="00C1687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CC01C2">
              <w:rPr>
                <w:b/>
                <w:bCs/>
                <w:color w:val="000000"/>
                <w:sz w:val="20"/>
                <w:szCs w:val="20"/>
                <w:lang w:eastAsia="en-US"/>
              </w:rPr>
              <w:t>OCENA DOPUSZCZAJĄCA</w:t>
            </w:r>
          </w:p>
        </w:tc>
        <w:tc>
          <w:tcPr>
            <w:tcW w:w="28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BB7863" w14:textId="77777777" w:rsidR="00D16E03" w:rsidRPr="00CC01C2" w:rsidRDefault="00D16E03" w:rsidP="00C1687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CC01C2">
              <w:rPr>
                <w:b/>
                <w:bCs/>
                <w:color w:val="000000"/>
                <w:sz w:val="20"/>
                <w:szCs w:val="20"/>
                <w:lang w:eastAsia="en-US"/>
              </w:rPr>
              <w:t>OCENA</w:t>
            </w:r>
            <w:r w:rsidRPr="00CC01C2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CC01C2">
              <w:rPr>
                <w:b/>
                <w:bCs/>
                <w:color w:val="000000"/>
                <w:sz w:val="20"/>
                <w:szCs w:val="20"/>
                <w:lang w:eastAsia="en-US"/>
              </w:rPr>
              <w:t>DOSTATECZNA</w:t>
            </w:r>
          </w:p>
        </w:tc>
        <w:tc>
          <w:tcPr>
            <w:tcW w:w="28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063658" w14:textId="77777777" w:rsidR="00D16E03" w:rsidRPr="00CC01C2" w:rsidRDefault="00D16E03" w:rsidP="00C1687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CC01C2">
              <w:rPr>
                <w:b/>
                <w:bCs/>
                <w:color w:val="000000"/>
                <w:sz w:val="20"/>
                <w:szCs w:val="20"/>
                <w:lang w:eastAsia="en-US"/>
              </w:rPr>
              <w:t>OCENA DOBRA</w:t>
            </w:r>
          </w:p>
        </w:tc>
        <w:tc>
          <w:tcPr>
            <w:tcW w:w="28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5FB9A3" w14:textId="77777777" w:rsidR="00D16E03" w:rsidRPr="00CC01C2" w:rsidRDefault="00D16E03" w:rsidP="00C1687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CC01C2">
              <w:rPr>
                <w:b/>
                <w:bCs/>
                <w:color w:val="000000"/>
                <w:sz w:val="20"/>
                <w:szCs w:val="20"/>
                <w:lang w:eastAsia="en-US"/>
              </w:rPr>
              <w:t>OCENA BARDZO DOBRA</w:t>
            </w:r>
          </w:p>
        </w:tc>
        <w:tc>
          <w:tcPr>
            <w:tcW w:w="2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61A317" w14:textId="77777777" w:rsidR="00D16E03" w:rsidRDefault="00D16E03" w:rsidP="00C16875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>OCENA CELUJĄCA</w:t>
            </w:r>
          </w:p>
        </w:tc>
      </w:tr>
      <w:tr w:rsidR="00D16E03" w14:paraId="64080633" w14:textId="77777777" w:rsidTr="00EA22E0">
        <w:trPr>
          <w:gridAfter w:val="1"/>
          <w:wAfter w:w="38" w:type="dxa"/>
          <w:trHeight w:val="420"/>
          <w:tblHeader/>
        </w:trPr>
        <w:tc>
          <w:tcPr>
            <w:tcW w:w="1462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4CAFA" w14:textId="77777777" w:rsidR="00D16E03" w:rsidRPr="00CC01C2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CC01C2">
              <w:rPr>
                <w:b/>
                <w:bCs/>
                <w:color w:val="000000"/>
                <w:sz w:val="16"/>
                <w:szCs w:val="16"/>
                <w:lang w:eastAsia="en-US"/>
              </w:rPr>
              <w:t>(KATEGORIE WYMAGAŃ)</w:t>
            </w:r>
          </w:p>
        </w:tc>
        <w:tc>
          <w:tcPr>
            <w:tcW w:w="28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BB162" w14:textId="77777777" w:rsidR="00D16E03" w:rsidRPr="00CC01C2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0F143" w14:textId="77777777" w:rsidR="00D16E03" w:rsidRPr="00CC01C2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4906C" w14:textId="77777777" w:rsidR="00D16E03" w:rsidRPr="00CC01C2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56D73" w14:textId="77777777" w:rsidR="00D16E03" w:rsidRPr="00CC01C2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4DC65" w14:textId="77777777" w:rsidR="00D16E03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D16E03" w14:paraId="711A545B" w14:textId="77777777" w:rsidTr="003674CC">
        <w:trPr>
          <w:trHeight w:val="397"/>
          <w:tblHeader/>
        </w:trPr>
        <w:tc>
          <w:tcPr>
            <w:tcW w:w="155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22E2C7DE" w14:textId="77777777" w:rsidR="00D16E03" w:rsidRDefault="00D16E03" w:rsidP="00C16875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UCZEŃ:</w:t>
            </w:r>
          </w:p>
        </w:tc>
      </w:tr>
      <w:tr w:rsidR="00D16E03" w14:paraId="4F2503DA" w14:textId="77777777" w:rsidTr="003674CC">
        <w:trPr>
          <w:trHeight w:val="383"/>
        </w:trPr>
        <w:tc>
          <w:tcPr>
            <w:tcW w:w="155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1A23168E" w14:textId="77777777" w:rsidR="00D16E03" w:rsidRPr="00AC7319" w:rsidRDefault="00D16E03" w:rsidP="00C16875">
            <w:pPr>
              <w:spacing w:line="276" w:lineRule="auto"/>
              <w:ind w:left="69"/>
              <w:jc w:val="center"/>
              <w:rPr>
                <w:b/>
                <w:bCs/>
                <w:i/>
                <w:lang w:val="en-US" w:eastAsia="en-US"/>
              </w:rPr>
            </w:pPr>
            <w:r>
              <w:rPr>
                <w:b/>
                <w:bCs/>
                <w:lang w:val="en-US" w:eastAsia="en-US"/>
              </w:rPr>
              <w:t xml:space="preserve">UNIT 6 – </w:t>
            </w:r>
            <w:r>
              <w:rPr>
                <w:b/>
                <w:bCs/>
                <w:i/>
                <w:lang w:val="en-US" w:eastAsia="en-US"/>
              </w:rPr>
              <w:t>THE ECO-REVOLUTION</w:t>
            </w:r>
          </w:p>
        </w:tc>
      </w:tr>
      <w:tr w:rsidR="00D16E03" w14:paraId="50D76458" w14:textId="77777777" w:rsidTr="00EA22E0">
        <w:trPr>
          <w:gridAfter w:val="1"/>
          <w:wAfter w:w="38" w:type="dxa"/>
          <w:trHeight w:val="1196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5A1199DC" w14:textId="77777777" w:rsidR="00D16E03" w:rsidRPr="00D049FC" w:rsidRDefault="00D16E03" w:rsidP="00C16875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val="en-US" w:eastAsia="en-US"/>
              </w:rPr>
            </w:pPr>
            <w:r>
              <w:rPr>
                <w:b/>
                <w:bCs/>
                <w:sz w:val="22"/>
                <w:szCs w:val="22"/>
                <w:lang w:val="en-US" w:eastAsia="en-US"/>
              </w:rPr>
              <w:t>6</w:t>
            </w:r>
            <w:r w:rsidRPr="00D049FC">
              <w:rPr>
                <w:b/>
                <w:bCs/>
                <w:sz w:val="22"/>
                <w:szCs w:val="22"/>
                <w:lang w:val="en-US" w:eastAsia="en-US"/>
              </w:rPr>
              <w:t>a</w:t>
            </w:r>
          </w:p>
          <w:p w14:paraId="70487AB0" w14:textId="77777777" w:rsidR="00D16E03" w:rsidRPr="006B3CAA" w:rsidRDefault="00D16E03" w:rsidP="00C16875">
            <w:pPr>
              <w:spacing w:line="276" w:lineRule="auto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</w:pPr>
            <w:r w:rsidRPr="00177DF7"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  <w:t>Reading</w:t>
            </w:r>
          </w:p>
        </w:tc>
        <w:tc>
          <w:tcPr>
            <w:tcW w:w="28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7B61D" w14:textId="56C5BAB7" w:rsidR="00D16E03" w:rsidRPr="00D3738F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zna podstawowe słownictwo </w:t>
            </w:r>
            <w:r>
              <w:rPr>
                <w:sz w:val="20"/>
                <w:szCs w:val="20"/>
              </w:rPr>
              <w:t xml:space="preserve">opisujące zielone technologie i ich znaczenie w przyszłości, w tym recykling elektrośmieci; zna podstawowe słownictwo zw. z przemysłem gier, jego wpływem na środowisko i promowaniem jego zrównoważonego rozwoju, w tym część wyróżnionych słów i zwrotów </w:t>
            </w:r>
          </w:p>
          <w:p w14:paraId="023239E6" w14:textId="77777777" w:rsidR="00D16E03" w:rsidRPr="00177DF7" w:rsidRDefault="00D16E03" w:rsidP="00314B73">
            <w:pPr>
              <w:numPr>
                <w:ilvl w:val="0"/>
                <w:numId w:val="2"/>
              </w:numPr>
              <w:spacing w:after="120"/>
              <w:ind w:left="90" w:hanging="175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ww. wiedzę stosuje </w:t>
            </w:r>
            <w:r>
              <w:rPr>
                <w:color w:val="000000"/>
                <w:sz w:val="20"/>
                <w:szCs w:val="20"/>
                <w:lang w:eastAsia="en-US"/>
              </w:rPr>
              <w:t>w znacznej części prawidłowo</w:t>
            </w:r>
            <w:r>
              <w:rPr>
                <w:sz w:val="20"/>
                <w:szCs w:val="20"/>
                <w:lang w:eastAsia="en-US"/>
              </w:rPr>
              <w:t xml:space="preserve"> w ćwiczeniach leksykalnych</w:t>
            </w:r>
          </w:p>
        </w:tc>
        <w:tc>
          <w:tcPr>
            <w:tcW w:w="2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3EB58" w14:textId="1E7056FC" w:rsidR="00D16E03" w:rsidRPr="009C5DEB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zna znaczną część słownictwa opisującego zielone technologie i ich znaczenie w przyszłości, w tym recykling elektrośmieci; zna znaczną część słownictwa zw. z przemysłem gier, jego wpływem na środowisko i promowaniem jego zrównoważonego rozwoju, w tym znaczną część wyróżnionych słów i zwrotów </w:t>
            </w:r>
          </w:p>
          <w:p w14:paraId="51C8710D" w14:textId="77777777" w:rsidR="00D16E03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ww. wiedzę stosuje </w:t>
            </w:r>
            <w:r>
              <w:rPr>
                <w:color w:val="000000"/>
                <w:sz w:val="20"/>
                <w:szCs w:val="20"/>
                <w:lang w:eastAsia="en-US"/>
              </w:rPr>
              <w:t>na ogół prawidłowo</w:t>
            </w:r>
            <w:r>
              <w:rPr>
                <w:sz w:val="20"/>
                <w:szCs w:val="20"/>
                <w:lang w:eastAsia="en-US"/>
              </w:rPr>
              <w:t xml:space="preserve"> w ćwiczeniach leksykalnych</w:t>
            </w:r>
          </w:p>
        </w:tc>
        <w:tc>
          <w:tcPr>
            <w:tcW w:w="2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5E7A7" w14:textId="77777777" w:rsidR="00D16E03" w:rsidRDefault="00D16E03" w:rsidP="00C16875">
            <w:pPr>
              <w:numPr>
                <w:ilvl w:val="0"/>
                <w:numId w:val="4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zna większość słownictwa opisującego zielone technologie i ich znaczenie w przyszłości, w tym recykling elektrośmieci; zna większość słownictwa zw. z przemysłem gier, jego wpływem na środowisko i promowaniem jego zrównoważonego rozwoju, w tym większość wyróżnionych słów i zwrotów</w:t>
            </w:r>
          </w:p>
          <w:p w14:paraId="24B4A2AC" w14:textId="77777777" w:rsidR="00D16E03" w:rsidRDefault="00D16E03" w:rsidP="00C16875">
            <w:pPr>
              <w:numPr>
                <w:ilvl w:val="0"/>
                <w:numId w:val="4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ww. wiedzę stosuje </w:t>
            </w:r>
            <w:r>
              <w:rPr>
                <w:color w:val="000000"/>
                <w:sz w:val="20"/>
                <w:szCs w:val="20"/>
                <w:lang w:eastAsia="en-US"/>
              </w:rPr>
              <w:t>w większości prawidłowo</w:t>
            </w:r>
            <w:r>
              <w:rPr>
                <w:sz w:val="20"/>
                <w:szCs w:val="20"/>
                <w:lang w:eastAsia="en-US"/>
              </w:rPr>
              <w:t xml:space="preserve"> w ćwiczeniach leksykalnych </w:t>
            </w:r>
          </w:p>
        </w:tc>
        <w:tc>
          <w:tcPr>
            <w:tcW w:w="2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17262" w14:textId="77777777" w:rsidR="00D16E03" w:rsidRDefault="00D16E03" w:rsidP="00C16875">
            <w:pPr>
              <w:numPr>
                <w:ilvl w:val="0"/>
                <w:numId w:val="4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zna prawie całe słownictwo </w:t>
            </w:r>
            <w:r>
              <w:rPr>
                <w:sz w:val="20"/>
                <w:szCs w:val="20"/>
              </w:rPr>
              <w:t xml:space="preserve">opisujące zielone technologie i ich znaczenie w przyszłości, w tym recykling elektrośmieci; zna prawie całe słownictwo zw. z przemysłem gier, jego wpływem na środowisko i promowaniem jego zrównoważonego rozwoju, w tym prawie wszystkie wyróżnione słowa i zwroty </w:t>
            </w:r>
          </w:p>
          <w:p w14:paraId="3E1DE188" w14:textId="77777777" w:rsidR="00D16E03" w:rsidRPr="00FA00F6" w:rsidRDefault="00D16E03" w:rsidP="00B17DC0">
            <w:pPr>
              <w:numPr>
                <w:ilvl w:val="0"/>
                <w:numId w:val="4"/>
              </w:numPr>
              <w:ind w:left="75" w:hanging="160"/>
              <w:rPr>
                <w:sz w:val="20"/>
                <w:szCs w:val="20"/>
                <w:lang w:eastAsia="en-US"/>
              </w:rPr>
            </w:pPr>
            <w:r w:rsidRPr="00FA00F6">
              <w:rPr>
                <w:sz w:val="20"/>
                <w:szCs w:val="20"/>
                <w:lang w:eastAsia="en-US"/>
              </w:rPr>
              <w:t>ww. wiedzę stosuje</w:t>
            </w:r>
            <w:r w:rsidRPr="00FA00F6">
              <w:rPr>
                <w:color w:val="000000"/>
                <w:sz w:val="20"/>
                <w:szCs w:val="20"/>
                <w:lang w:eastAsia="en-US"/>
              </w:rPr>
              <w:t xml:space="preserve"> prawidłowo</w:t>
            </w:r>
            <w:r w:rsidRPr="00FA00F6">
              <w:rPr>
                <w:sz w:val="20"/>
                <w:szCs w:val="20"/>
                <w:lang w:eastAsia="en-US"/>
              </w:rPr>
              <w:t xml:space="preserve"> w ćwiczeniach leksykalnych, popełnia nieliczne błędy</w:t>
            </w:r>
          </w:p>
        </w:tc>
        <w:tc>
          <w:tcPr>
            <w:tcW w:w="2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33171" w14:textId="5294ED74" w:rsidR="002F24CC" w:rsidRPr="002F24CC" w:rsidRDefault="002F24CC" w:rsidP="00C16875">
            <w:pPr>
              <w:numPr>
                <w:ilvl w:val="0"/>
                <w:numId w:val="6"/>
              </w:numPr>
              <w:ind w:left="55" w:hanging="140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zna całe słownictwo </w:t>
            </w:r>
            <w:r>
              <w:rPr>
                <w:sz w:val="20"/>
                <w:szCs w:val="20"/>
              </w:rPr>
              <w:t>opisujące zielone technologie i ich znaczenie w przyszłości, w tym recykling elektrośmieci; zna całe słownictwo zw. z przemysłem gier, jego wpływem na środowisko i promowaniem jego zrównoważonego rozwoju, w tym wszystkie wyróżnione słowa i zwroty</w:t>
            </w:r>
          </w:p>
          <w:p w14:paraId="1AA541BB" w14:textId="5E7530EF" w:rsidR="00D16E03" w:rsidRPr="006B3CAA" w:rsidRDefault="00D16E03" w:rsidP="00C16875">
            <w:pPr>
              <w:numPr>
                <w:ilvl w:val="0"/>
                <w:numId w:val="6"/>
              </w:numPr>
              <w:ind w:left="55" w:hanging="140"/>
              <w:rPr>
                <w:bCs/>
                <w:sz w:val="20"/>
                <w:szCs w:val="20"/>
              </w:rPr>
            </w:pPr>
            <w:r w:rsidRPr="00CE547D">
              <w:rPr>
                <w:sz w:val="20"/>
                <w:szCs w:val="20"/>
                <w:lang w:eastAsia="en-US"/>
              </w:rPr>
              <w:t>ww. wiedzę stosuje</w:t>
            </w:r>
            <w:r w:rsidRPr="00CE547D">
              <w:rPr>
                <w:color w:val="000000"/>
                <w:sz w:val="20"/>
                <w:szCs w:val="20"/>
                <w:lang w:eastAsia="en-US"/>
              </w:rPr>
              <w:t xml:space="preserve"> prawidłowo</w:t>
            </w:r>
            <w:r w:rsidRPr="00CE547D">
              <w:rPr>
                <w:sz w:val="20"/>
                <w:szCs w:val="20"/>
                <w:lang w:eastAsia="en-US"/>
              </w:rPr>
              <w:t xml:space="preserve"> w ćwiczeniach leksykalnych, może popełniać sporadyczne błędy </w:t>
            </w:r>
          </w:p>
        </w:tc>
      </w:tr>
      <w:tr w:rsidR="00D16E03" w14:paraId="081B3608" w14:textId="77777777" w:rsidTr="00EA22E0">
        <w:trPr>
          <w:gridAfter w:val="1"/>
          <w:wAfter w:w="38" w:type="dxa"/>
          <w:cantSplit/>
          <w:trHeight w:val="2047"/>
        </w:trPr>
        <w:tc>
          <w:tcPr>
            <w:tcW w:w="146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723173C2" w14:textId="77777777" w:rsidR="00D16E03" w:rsidRPr="00CC01C2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BB4F28">
              <w:rPr>
                <w:b/>
                <w:bCs/>
                <w:color w:val="000000"/>
                <w:sz w:val="16"/>
                <w:szCs w:val="16"/>
                <w:lang w:eastAsia="en-US"/>
              </w:rPr>
              <w:t>ZNAJOMOŚĆ ŚRODKÓW JĘZYKOWYCH</w:t>
            </w:r>
            <w:r w:rsidRPr="00CC01C2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2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6E32D9FA" w14:textId="77777777" w:rsidR="00D16E03" w:rsidRDefault="00D16E03" w:rsidP="00C16875">
            <w:pPr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FE13971" w14:textId="77777777" w:rsidR="00D16E03" w:rsidRDefault="00D16E03" w:rsidP="00C16875">
            <w:pPr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03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6E6573FF" w14:textId="77777777" w:rsidR="00D16E03" w:rsidRDefault="00D16E03" w:rsidP="00C1687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803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451FF692" w14:textId="77777777" w:rsidR="00D16E03" w:rsidRDefault="00D16E03" w:rsidP="00C1687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809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76431F78" w14:textId="77777777" w:rsidR="00D16E03" w:rsidRDefault="00D16E03" w:rsidP="00C16875">
            <w:pPr>
              <w:rPr>
                <w:sz w:val="20"/>
                <w:szCs w:val="20"/>
                <w:lang w:eastAsia="en-US"/>
              </w:rPr>
            </w:pPr>
          </w:p>
        </w:tc>
      </w:tr>
      <w:tr w:rsidR="00D16E03" w14:paraId="63909F42" w14:textId="77777777" w:rsidTr="00EA22E0">
        <w:trPr>
          <w:gridAfter w:val="1"/>
          <w:wAfter w:w="38" w:type="dxa"/>
          <w:trHeight w:val="492"/>
        </w:trPr>
        <w:tc>
          <w:tcPr>
            <w:tcW w:w="146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16F49911" w14:textId="77777777" w:rsidR="00D16E03" w:rsidRPr="006C53E7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R</w:t>
            </w:r>
            <w:r w:rsidRPr="006C53E7">
              <w:rPr>
                <w:b/>
                <w:bCs/>
                <w:color w:val="000000"/>
                <w:sz w:val="16"/>
                <w:szCs w:val="16"/>
                <w:lang w:eastAsia="en-US"/>
              </w:rPr>
              <w:t>OZUMIEN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IE WYPOWIEDZI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 xml:space="preserve">I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PRZETWA-RZANIE WYPOWIEDZI</w:t>
            </w:r>
          </w:p>
        </w:tc>
        <w:tc>
          <w:tcPr>
            <w:tcW w:w="2800" w:type="dxa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40A0D194" w14:textId="77777777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rozumie </w:t>
            </w:r>
            <w:r w:rsidRPr="00CE547D">
              <w:rPr>
                <w:sz w:val="20"/>
                <w:szCs w:val="20"/>
                <w:lang w:eastAsia="en-US"/>
              </w:rPr>
              <w:t xml:space="preserve">większość </w:t>
            </w:r>
            <w:r w:rsidRPr="00CE547D">
              <w:rPr>
                <w:sz w:val="20"/>
                <w:szCs w:val="20"/>
              </w:rPr>
              <w:t>kluczowych</w:t>
            </w:r>
            <w:r>
              <w:rPr>
                <w:sz w:val="20"/>
                <w:szCs w:val="20"/>
              </w:rPr>
              <w:t xml:space="preserve"> informacji w prezentacjach wideo, tekście i zdaniach</w:t>
            </w:r>
          </w:p>
          <w:p w14:paraId="749501A4" w14:textId="06E13185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 w:rsidRPr="00AE656C">
              <w:rPr>
                <w:sz w:val="20"/>
                <w:szCs w:val="20"/>
              </w:rPr>
              <w:t xml:space="preserve">wykonuje w znacznej części poprawnie większość zadań dot. przekazywania informacji z prezentacji wideo oraz rozwiązuje prawidłowo część punktów w </w:t>
            </w:r>
            <w:r>
              <w:rPr>
                <w:sz w:val="20"/>
                <w:szCs w:val="20"/>
              </w:rPr>
              <w:t>zadaniu na uzupełnianie luk w zdaniach zgodnie z treścią tekstu (+ zna strategię wykonania zadania); stara się określić intencje autora tekstu</w:t>
            </w:r>
          </w:p>
          <w:p w14:paraId="136CD97B" w14:textId="02A2E031" w:rsidR="00D16E03" w:rsidRPr="00AE656C" w:rsidRDefault="00D16E03" w:rsidP="00314B73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stara się udzielić wypowiedzi o tym, jak zielone technologie mogą wpłynąć na nasze codzienne życie w przyszłości</w:t>
            </w:r>
            <w:r>
              <w:t xml:space="preserve"> </w:t>
            </w:r>
            <w:r w:rsidR="00620670">
              <w:rPr>
                <w:sz w:val="20"/>
                <w:szCs w:val="20"/>
              </w:rPr>
              <w:t>oraz</w:t>
            </w:r>
            <w:r>
              <w:rPr>
                <w:sz w:val="20"/>
                <w:szCs w:val="20"/>
              </w:rPr>
              <w:t xml:space="preserve"> opisać zalety i wady recyklingu elektrośmieci</w:t>
            </w:r>
          </w:p>
        </w:tc>
        <w:tc>
          <w:tcPr>
            <w:tcW w:w="280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1E0028C" w14:textId="77777777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rozumie </w:t>
            </w:r>
            <w:r w:rsidRPr="00CE547D">
              <w:rPr>
                <w:sz w:val="20"/>
                <w:szCs w:val="20"/>
              </w:rPr>
              <w:t>kluczowe</w:t>
            </w:r>
            <w:r>
              <w:rPr>
                <w:sz w:val="20"/>
                <w:szCs w:val="20"/>
              </w:rPr>
              <w:t xml:space="preserve"> informacje w prezentacjach wideo, tekście i zdaniach</w:t>
            </w:r>
            <w:r w:rsidRPr="00CB333A">
              <w:rPr>
                <w:sz w:val="20"/>
                <w:szCs w:val="20"/>
              </w:rPr>
              <w:t xml:space="preserve"> </w:t>
            </w:r>
          </w:p>
          <w:p w14:paraId="19CE9DE9" w14:textId="1349852E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 w:rsidRPr="00CB333A">
              <w:rPr>
                <w:sz w:val="20"/>
                <w:szCs w:val="20"/>
              </w:rPr>
              <w:t xml:space="preserve">wykonuje w miarę poprawnie większość zadań dot. przekazywania </w:t>
            </w:r>
            <w:r>
              <w:rPr>
                <w:sz w:val="20"/>
                <w:szCs w:val="20"/>
              </w:rPr>
              <w:t xml:space="preserve">informacji z prezentacji wideo oraz </w:t>
            </w:r>
            <w:r w:rsidRPr="00CB333A">
              <w:rPr>
                <w:sz w:val="20"/>
                <w:szCs w:val="20"/>
              </w:rPr>
              <w:t xml:space="preserve">rozwiązuje prawidłowo znaczną część punktów w </w:t>
            </w:r>
            <w:r>
              <w:rPr>
                <w:sz w:val="20"/>
                <w:szCs w:val="20"/>
              </w:rPr>
              <w:t>zadaniu na uzupełnianie luk w zdaniach zgodnie z treścią tekstu (+ zna strategię wykonania zadania); w miarę poprawnie określa intencje autora tekstu</w:t>
            </w:r>
          </w:p>
          <w:p w14:paraId="268CC073" w14:textId="47533F24" w:rsidR="00D16E03" w:rsidRPr="006B3CAA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 miarę poprawnie udziela wypowiedzi o tym, jak zielone technologie mogą wpłynąć na nasze codzienne życie w przyszłości</w:t>
            </w:r>
            <w:r>
              <w:t xml:space="preserve"> </w:t>
            </w:r>
            <w:r>
              <w:rPr>
                <w:sz w:val="20"/>
                <w:szCs w:val="20"/>
              </w:rPr>
              <w:t xml:space="preserve">oraz opisuje własnymi słowami zalety i </w:t>
            </w:r>
            <w:r>
              <w:rPr>
                <w:sz w:val="20"/>
                <w:szCs w:val="20"/>
              </w:rPr>
              <w:lastRenderedPageBreak/>
              <w:t xml:space="preserve">wady recyklingu elektrośmieci </w:t>
            </w:r>
            <w:r w:rsidR="00620670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w oparciu o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prezentację</w:t>
            </w:r>
            <w:r w:rsidR="00620670">
              <w:rPr>
                <w:sz w:val="20"/>
                <w:szCs w:val="20"/>
              </w:rPr>
              <w:t>)</w:t>
            </w:r>
          </w:p>
        </w:tc>
        <w:tc>
          <w:tcPr>
            <w:tcW w:w="280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00BFB63A" w14:textId="77777777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rozumie większość informacji w prezentacjach wideo, tekście i zdaniach</w:t>
            </w:r>
            <w:r w:rsidRPr="009915D5">
              <w:rPr>
                <w:sz w:val="20"/>
                <w:szCs w:val="20"/>
              </w:rPr>
              <w:t xml:space="preserve"> </w:t>
            </w:r>
          </w:p>
          <w:p w14:paraId="55BE7642" w14:textId="5112B0F8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 w:rsidRPr="009915D5">
              <w:rPr>
                <w:sz w:val="20"/>
                <w:szCs w:val="20"/>
              </w:rPr>
              <w:t xml:space="preserve">wykonuje poprawnie większość zadań dot. przekazywania informacji z prezentacji wideo oraz rozwiązuje prawidłowo większość punktów w </w:t>
            </w:r>
            <w:r>
              <w:rPr>
                <w:sz w:val="20"/>
                <w:szCs w:val="20"/>
              </w:rPr>
              <w:t xml:space="preserve">zadaniu na uzupełnianie luk w zdaniach zgodnie z treścią tekstu (+ zna strategię wykonania zadania); </w:t>
            </w:r>
            <w:r w:rsidRPr="00253576">
              <w:rPr>
                <w:sz w:val="20"/>
                <w:szCs w:val="20"/>
              </w:rPr>
              <w:t xml:space="preserve">w większości poprawnie </w:t>
            </w:r>
            <w:r>
              <w:rPr>
                <w:sz w:val="20"/>
                <w:szCs w:val="20"/>
              </w:rPr>
              <w:t>określa intencje autora tekstu</w:t>
            </w:r>
          </w:p>
          <w:p w14:paraId="06CB9BBF" w14:textId="1223D15C" w:rsidR="00D16E03" w:rsidRPr="00253576" w:rsidRDefault="00D16E03" w:rsidP="00F727C0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większości poprawnie udziela wypowiedzi o tym, jak zielone technologie mogą wpłynąć na nasze codzienne życie w przyszłości</w:t>
            </w:r>
            <w:r>
              <w:t xml:space="preserve"> </w:t>
            </w:r>
            <w:r>
              <w:rPr>
                <w:sz w:val="20"/>
                <w:szCs w:val="20"/>
              </w:rPr>
              <w:t xml:space="preserve">oraz opisuje własnymi słowami zalety i wady recyklingu </w:t>
            </w:r>
            <w:r>
              <w:rPr>
                <w:sz w:val="20"/>
                <w:szCs w:val="20"/>
              </w:rPr>
              <w:lastRenderedPageBreak/>
              <w:t>elektrośmieci</w:t>
            </w:r>
            <w:r w:rsidR="00620670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w oparciu o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prezentację</w:t>
            </w:r>
            <w:r w:rsidR="00620670">
              <w:rPr>
                <w:sz w:val="20"/>
                <w:szCs w:val="20"/>
              </w:rPr>
              <w:t>)</w:t>
            </w:r>
          </w:p>
        </w:tc>
        <w:tc>
          <w:tcPr>
            <w:tcW w:w="280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4C229E31" w14:textId="77777777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 xml:space="preserve">rozumie </w:t>
            </w:r>
            <w:r>
              <w:rPr>
                <w:sz w:val="20"/>
                <w:szCs w:val="20"/>
              </w:rPr>
              <w:t>prawie wszystkie informacje w prezentacjach wideo, tekście i zdaniach</w:t>
            </w:r>
          </w:p>
          <w:p w14:paraId="671B934B" w14:textId="02F0E5BF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 w:rsidRPr="00366F24">
              <w:rPr>
                <w:sz w:val="20"/>
                <w:szCs w:val="20"/>
              </w:rPr>
              <w:t xml:space="preserve">wykonuje poprawnie prawie wszystkie zadania dot. przekazywania informacji z prezentacji wideo oraz rozwiązuje prawidłowo </w:t>
            </w:r>
            <w:r>
              <w:rPr>
                <w:sz w:val="20"/>
                <w:szCs w:val="20"/>
              </w:rPr>
              <w:t xml:space="preserve">prawie </w:t>
            </w:r>
            <w:r w:rsidRPr="00366F24">
              <w:rPr>
                <w:sz w:val="20"/>
                <w:szCs w:val="20"/>
              </w:rPr>
              <w:t xml:space="preserve">wszystkie punkty w </w:t>
            </w:r>
            <w:r>
              <w:rPr>
                <w:sz w:val="20"/>
                <w:szCs w:val="20"/>
              </w:rPr>
              <w:t xml:space="preserve">zadaniu na uzupełnianie luk w zdaniach zgodnie z treścią tekstu (+ zna strategię wykonania zadania); </w:t>
            </w:r>
            <w:r w:rsidRPr="00253576">
              <w:rPr>
                <w:sz w:val="20"/>
                <w:szCs w:val="20"/>
              </w:rPr>
              <w:t xml:space="preserve">poprawnie </w:t>
            </w:r>
            <w:r>
              <w:rPr>
                <w:sz w:val="20"/>
                <w:szCs w:val="20"/>
              </w:rPr>
              <w:t>określa intencje autora tekstu</w:t>
            </w:r>
          </w:p>
          <w:p w14:paraId="27EE87C1" w14:textId="322A2F0A" w:rsidR="00D16E03" w:rsidRPr="00253576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udziela wypowiedzi o tym, jak zielone technologie mogą wpłynąć na nasze codzienne życie w przyszłości</w:t>
            </w:r>
            <w:r>
              <w:t xml:space="preserve"> </w:t>
            </w:r>
            <w:r>
              <w:rPr>
                <w:sz w:val="20"/>
                <w:szCs w:val="20"/>
              </w:rPr>
              <w:t>oraz opisuje własnymi słowami zalety i wady recyklingu elektrośmieci</w:t>
            </w:r>
            <w:r w:rsidR="00620670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w oparciu o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prezentację</w:t>
            </w:r>
            <w:r w:rsidR="00620670">
              <w:rPr>
                <w:sz w:val="20"/>
                <w:szCs w:val="20"/>
              </w:rPr>
              <w:t>)</w:t>
            </w:r>
          </w:p>
        </w:tc>
        <w:tc>
          <w:tcPr>
            <w:tcW w:w="280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04DAB2FC" w14:textId="77777777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rozumie wszystkie informacje </w:t>
            </w:r>
            <w:r>
              <w:rPr>
                <w:sz w:val="20"/>
                <w:szCs w:val="20"/>
              </w:rPr>
              <w:t>w prezentacjach wideo, tekście i zdaniach</w:t>
            </w:r>
          </w:p>
          <w:p w14:paraId="5511260B" w14:textId="6EAA8D3A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 w:rsidRPr="00815E69">
              <w:rPr>
                <w:sz w:val="20"/>
                <w:szCs w:val="20"/>
              </w:rPr>
              <w:t xml:space="preserve">wykonuje poprawnie wszystkie zadania dot. przekazywania informacji z prezentacji wideo oraz rozwiązuje prawidłowo wszystkie punkty w </w:t>
            </w:r>
            <w:r>
              <w:rPr>
                <w:sz w:val="20"/>
                <w:szCs w:val="20"/>
              </w:rPr>
              <w:t>zadaniu na uzupełnianie luk w zdaniach zgodnie z treścią tekstu (+ zna strategię wykonania zadania); poprawnie określa intencje autora tekstu</w:t>
            </w:r>
          </w:p>
          <w:p w14:paraId="0DED4C31" w14:textId="42CB612C" w:rsidR="00D16E03" w:rsidRPr="00253576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udziela szczegółowej wypowiedzi o tym, jak zielone technologie mogą wpłynąć na nasze codzienne życie w przyszłości</w:t>
            </w:r>
            <w:r>
              <w:t xml:space="preserve"> </w:t>
            </w:r>
            <w:r>
              <w:rPr>
                <w:sz w:val="20"/>
                <w:szCs w:val="20"/>
              </w:rPr>
              <w:t xml:space="preserve">oraz opisuje własnymi słowami zalety i wady </w:t>
            </w:r>
            <w:r>
              <w:rPr>
                <w:sz w:val="20"/>
                <w:szCs w:val="20"/>
              </w:rPr>
              <w:lastRenderedPageBreak/>
              <w:t>recyklingu elektrośmieci</w:t>
            </w:r>
            <w:r w:rsidR="00620670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w oparciu o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prezentację</w:t>
            </w:r>
            <w:r w:rsidR="00620670">
              <w:rPr>
                <w:sz w:val="20"/>
                <w:szCs w:val="20"/>
              </w:rPr>
              <w:t>)</w:t>
            </w:r>
          </w:p>
        </w:tc>
      </w:tr>
      <w:tr w:rsidR="00D16E03" w:rsidRPr="00FC07F7" w14:paraId="53D76072" w14:textId="77777777" w:rsidTr="00EA22E0">
        <w:trPr>
          <w:gridAfter w:val="1"/>
          <w:wAfter w:w="38" w:type="dxa"/>
          <w:trHeight w:val="2760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3A8E4E" w14:textId="77777777" w:rsidR="00D16E03" w:rsidRPr="006C53E7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C53E7">
              <w:rPr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 xml:space="preserve">TWORZENIE WYPOWIEDZI </w:t>
            </w:r>
            <w:r w:rsidRPr="006C53E7"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 xml:space="preserve">I </w:t>
            </w:r>
            <w:r w:rsidRPr="006C53E7"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REAGOWANIE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NA WYPOWIEDZI</w:t>
            </w:r>
          </w:p>
        </w:tc>
        <w:tc>
          <w:tcPr>
            <w:tcW w:w="28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720C51" w14:textId="77777777" w:rsidR="00D16E03" w:rsidRPr="001A2892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val="en-AU" w:eastAsia="en-US"/>
              </w:rPr>
            </w:pPr>
            <w:r w:rsidRPr="00DC1946">
              <w:rPr>
                <w:sz w:val="20"/>
                <w:szCs w:val="20"/>
                <w:lang w:val="en-AU"/>
              </w:rPr>
              <w:t xml:space="preserve">zna informacje o </w:t>
            </w:r>
            <w:r w:rsidRPr="00DC1946">
              <w:rPr>
                <w:i/>
                <w:sz w:val="20"/>
                <w:szCs w:val="20"/>
                <w:lang w:val="en-AU"/>
              </w:rPr>
              <w:t>The UK Interactive Entertainment Association</w:t>
            </w:r>
          </w:p>
          <w:p w14:paraId="1D4F724B" w14:textId="77777777" w:rsidR="00D16E03" w:rsidRPr="001A2892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uczestniczy w dyskusji nt. korzystnego wpływu na środowisko innowacji wymieniowych w tekście oraz stara się uczestniczyć </w:t>
            </w:r>
            <w:r w:rsidRPr="00725FEE">
              <w:rPr>
                <w:sz w:val="20"/>
                <w:szCs w:val="20"/>
              </w:rPr>
              <w:t xml:space="preserve">w dyskusji pt. </w:t>
            </w:r>
            <w:r w:rsidRPr="00C41087">
              <w:rPr>
                <w:i/>
                <w:sz w:val="20"/>
                <w:szCs w:val="20"/>
              </w:rPr>
              <w:t>The growth of the gaming industry is unsustainable.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E06C2F" w14:textId="77777777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zna informacje o </w:t>
            </w:r>
            <w:r>
              <w:rPr>
                <w:i/>
                <w:sz w:val="20"/>
                <w:szCs w:val="20"/>
              </w:rPr>
              <w:t>The UK Interactive Entertainment Association</w:t>
            </w:r>
            <w:r>
              <w:rPr>
                <w:sz w:val="20"/>
                <w:szCs w:val="20"/>
              </w:rPr>
              <w:t xml:space="preserve"> i udziela krótkiej, w miarę poprawnej wypowiedzi nt. polskiej organizacji/inicjatywy promującej zrównoważony rozwój przemysłu gier</w:t>
            </w:r>
          </w:p>
          <w:p w14:paraId="3BA2FEBF" w14:textId="74218988" w:rsidR="00D16E03" w:rsidRPr="007600B4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uczestniczy w dyskusji nt. korzystnego wpływu na środowisko innowacji wymieniowych w tekście</w:t>
            </w:r>
            <w:r>
              <w:rPr>
                <w:sz w:val="20"/>
                <w:szCs w:val="20"/>
                <w:lang w:eastAsia="en-US"/>
              </w:rPr>
              <w:t xml:space="preserve"> oraz</w:t>
            </w:r>
            <w:r w:rsidRPr="007600B4">
              <w:rPr>
                <w:sz w:val="20"/>
                <w:szCs w:val="20"/>
              </w:rPr>
              <w:t xml:space="preserve"> w dyskusji pt. </w:t>
            </w:r>
            <w:r w:rsidRPr="00F727C0">
              <w:rPr>
                <w:i/>
                <w:sz w:val="20"/>
                <w:szCs w:val="20"/>
              </w:rPr>
              <w:t>The growth of the gaming industry is unsustainable.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713BDA6" w14:textId="77777777" w:rsidR="00D16E03" w:rsidRDefault="00D16E03" w:rsidP="002F24CC">
            <w:pPr>
              <w:numPr>
                <w:ilvl w:val="0"/>
                <w:numId w:val="7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informacje o </w:t>
            </w:r>
            <w:r>
              <w:rPr>
                <w:i/>
                <w:sz w:val="20"/>
                <w:szCs w:val="20"/>
              </w:rPr>
              <w:t>The UK Interactive Entertainment Association</w:t>
            </w:r>
            <w:r>
              <w:rPr>
                <w:sz w:val="20"/>
                <w:szCs w:val="20"/>
              </w:rPr>
              <w:t xml:space="preserve"> i udziela krótkiej, w większości poprawnej wypowiedzi nt. polskiej organizacji/inicjatywy promującej zrównoważony rozwój przemysłu gier</w:t>
            </w:r>
          </w:p>
          <w:p w14:paraId="4B5F8875" w14:textId="77777777" w:rsidR="00D16E03" w:rsidRDefault="00D16E03" w:rsidP="002F24CC">
            <w:pPr>
              <w:numPr>
                <w:ilvl w:val="0"/>
                <w:numId w:val="7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aktywnie uczestniczy w dyskusji nt. korzystnego wpływu na środowisko innowacji wymieniowych w tekście oraz w dyskusji pt. </w:t>
            </w:r>
            <w:r>
              <w:rPr>
                <w:i/>
                <w:sz w:val="20"/>
                <w:szCs w:val="20"/>
                <w:lang w:val="en-GB"/>
              </w:rPr>
              <w:t>The growth of the gaming industry is unsustainable</w:t>
            </w:r>
          </w:p>
          <w:p w14:paraId="26839359" w14:textId="7C69C673" w:rsidR="00D16E03" w:rsidRPr="00314B73" w:rsidRDefault="00D16E03" w:rsidP="002F24CC">
            <w:pPr>
              <w:numPr>
                <w:ilvl w:val="0"/>
                <w:numId w:val="7"/>
              </w:numPr>
              <w:ind w:left="57" w:hanging="142"/>
              <w:rPr>
                <w:b/>
                <w:bCs/>
                <w:sz w:val="20"/>
                <w:szCs w:val="20"/>
                <w:lang w:val="en-GB"/>
              </w:rPr>
            </w:pPr>
            <w:r w:rsidRPr="00725FEE">
              <w:rPr>
                <w:sz w:val="20"/>
                <w:szCs w:val="20"/>
              </w:rPr>
              <w:t xml:space="preserve">udziela krótkiej, w miarę poprawnej </w:t>
            </w:r>
            <w:r w:rsidR="00F727C0">
              <w:rPr>
                <w:sz w:val="20"/>
                <w:szCs w:val="20"/>
              </w:rPr>
              <w:t xml:space="preserve">wypowiedzi </w:t>
            </w:r>
            <w:r w:rsidRPr="00725FEE">
              <w:rPr>
                <w:sz w:val="20"/>
                <w:szCs w:val="20"/>
              </w:rPr>
              <w:t xml:space="preserve">nt. cytatu: </w:t>
            </w:r>
            <w:r>
              <w:rPr>
                <w:i/>
                <w:sz w:val="20"/>
                <w:szCs w:val="20"/>
              </w:rPr>
              <w:t>There are no passengers on spaceship Earth. We are all crew.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0B88232" w14:textId="77777777" w:rsidR="00D16E03" w:rsidRDefault="00D16E03" w:rsidP="002F24CC">
            <w:pPr>
              <w:numPr>
                <w:ilvl w:val="0"/>
                <w:numId w:val="7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informacje o </w:t>
            </w:r>
            <w:r>
              <w:rPr>
                <w:i/>
                <w:sz w:val="20"/>
                <w:szCs w:val="20"/>
              </w:rPr>
              <w:t>The UK Interactive Entertainment Association</w:t>
            </w:r>
            <w:r>
              <w:rPr>
                <w:sz w:val="20"/>
                <w:szCs w:val="20"/>
              </w:rPr>
              <w:t xml:space="preserve"> i udziela krótkiej, poprawnej wypowiedzi nt. polskiej organizacji/inicjatywy promującej zrównoważony rozwój przemysłu gier</w:t>
            </w:r>
          </w:p>
          <w:p w14:paraId="616768DE" w14:textId="77777777" w:rsidR="00D16E03" w:rsidRPr="007600B4" w:rsidRDefault="00D16E03" w:rsidP="002F24CC">
            <w:pPr>
              <w:numPr>
                <w:ilvl w:val="0"/>
                <w:numId w:val="7"/>
              </w:numPr>
              <w:ind w:left="57" w:hanging="142"/>
              <w:rPr>
                <w:sz w:val="20"/>
                <w:szCs w:val="20"/>
                <w:lang w:val="en-AU"/>
              </w:rPr>
            </w:pPr>
            <w:r>
              <w:rPr>
                <w:sz w:val="20"/>
                <w:szCs w:val="20"/>
              </w:rPr>
              <w:t xml:space="preserve">aktywnie uczestniczy w dyskusji nt. korzystnego wpływu na środowisko innowacji wymieniowych w tekście oraz </w:t>
            </w:r>
            <w:r w:rsidRPr="00725FEE">
              <w:rPr>
                <w:sz w:val="20"/>
                <w:szCs w:val="20"/>
              </w:rPr>
              <w:t xml:space="preserve">w dyskusji pt. </w:t>
            </w:r>
            <w:r w:rsidRPr="00725FEE">
              <w:rPr>
                <w:i/>
                <w:sz w:val="20"/>
                <w:szCs w:val="20"/>
                <w:lang w:val="en-GB"/>
              </w:rPr>
              <w:t>The growth of the gaming industry is unsustainable</w:t>
            </w:r>
            <w:r>
              <w:rPr>
                <w:sz w:val="20"/>
                <w:szCs w:val="20"/>
                <w:lang w:val="en-GB"/>
              </w:rPr>
              <w:t xml:space="preserve">; potrafi je </w:t>
            </w:r>
            <w:r w:rsidRPr="007600B4">
              <w:rPr>
                <w:sz w:val="20"/>
                <w:szCs w:val="20"/>
                <w:lang w:val="en-AU"/>
              </w:rPr>
              <w:t>krótko p</w:t>
            </w:r>
            <w:r>
              <w:rPr>
                <w:sz w:val="20"/>
                <w:szCs w:val="20"/>
                <w:lang w:val="en-AU"/>
              </w:rPr>
              <w:t>odsumować</w:t>
            </w:r>
            <w:r w:rsidRPr="007600B4">
              <w:rPr>
                <w:sz w:val="20"/>
                <w:szCs w:val="20"/>
                <w:lang w:val="en-AU"/>
              </w:rPr>
              <w:t xml:space="preserve"> </w:t>
            </w:r>
          </w:p>
          <w:p w14:paraId="572EE909" w14:textId="77777777" w:rsidR="00D16E03" w:rsidRPr="007600B4" w:rsidRDefault="00D16E03" w:rsidP="002F24CC">
            <w:pPr>
              <w:numPr>
                <w:ilvl w:val="0"/>
                <w:numId w:val="7"/>
              </w:numPr>
              <w:ind w:left="57" w:hanging="142"/>
              <w:rPr>
                <w:b/>
                <w:bCs/>
                <w:sz w:val="20"/>
                <w:szCs w:val="20"/>
              </w:rPr>
            </w:pPr>
            <w:r w:rsidRPr="001A2892">
              <w:rPr>
                <w:sz w:val="20"/>
                <w:szCs w:val="20"/>
              </w:rPr>
              <w:t>udziela krótkiej,</w:t>
            </w:r>
            <w:r>
              <w:rPr>
                <w:sz w:val="20"/>
                <w:szCs w:val="20"/>
              </w:rPr>
              <w:t xml:space="preserve"> </w:t>
            </w:r>
            <w:r w:rsidRPr="00DC1946">
              <w:rPr>
                <w:sz w:val="20"/>
                <w:szCs w:val="20"/>
              </w:rPr>
              <w:t xml:space="preserve">w większości poprawnej wypowiedzi nt. cytatu: </w:t>
            </w:r>
            <w:r>
              <w:rPr>
                <w:i/>
                <w:sz w:val="20"/>
                <w:szCs w:val="20"/>
              </w:rPr>
              <w:t>There are no passengers on spaceship Earth. We are all crew.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DAED6AF" w14:textId="27975841" w:rsidR="00D16E03" w:rsidRDefault="00D16E03" w:rsidP="002F24CC">
            <w:pPr>
              <w:numPr>
                <w:ilvl w:val="0"/>
                <w:numId w:val="7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informacje o </w:t>
            </w:r>
            <w:r>
              <w:rPr>
                <w:i/>
                <w:sz w:val="20"/>
                <w:szCs w:val="20"/>
              </w:rPr>
              <w:t>The UK Interactive Entertainment Association</w:t>
            </w:r>
            <w:r>
              <w:rPr>
                <w:sz w:val="20"/>
                <w:szCs w:val="20"/>
              </w:rPr>
              <w:t xml:space="preserve"> i udziela dość szczegółowej</w:t>
            </w:r>
            <w:r w:rsidR="00F727C0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poprawnej wypowiedzi nt. polskiej organizacji/inicjatywy promującej zrównoważony rozwój przemysłu gier </w:t>
            </w:r>
          </w:p>
          <w:p w14:paraId="776EDE4C" w14:textId="45A61107" w:rsidR="00D16E03" w:rsidRPr="007600B4" w:rsidRDefault="00D16E03" w:rsidP="002F24CC">
            <w:pPr>
              <w:numPr>
                <w:ilvl w:val="0"/>
                <w:numId w:val="7"/>
              </w:numPr>
              <w:ind w:left="57" w:hanging="142"/>
              <w:rPr>
                <w:sz w:val="20"/>
                <w:szCs w:val="20"/>
                <w:lang w:val="en-AU"/>
              </w:rPr>
            </w:pPr>
            <w:r>
              <w:rPr>
                <w:sz w:val="20"/>
                <w:szCs w:val="20"/>
              </w:rPr>
              <w:t xml:space="preserve">aktywnie uczestniczy w dyskusji nt. korzystnego wpływu na środowisko innowacji wymieniowych w tekście oraz w dyskusji pt. </w:t>
            </w:r>
            <w:r>
              <w:rPr>
                <w:i/>
                <w:sz w:val="20"/>
                <w:szCs w:val="20"/>
                <w:lang w:val="en-GB"/>
              </w:rPr>
              <w:t>The growth of the gaming industry is unsustainable</w:t>
            </w:r>
            <w:r>
              <w:rPr>
                <w:sz w:val="20"/>
                <w:szCs w:val="20"/>
                <w:lang w:val="en-GB"/>
              </w:rPr>
              <w:t xml:space="preserve">; </w:t>
            </w:r>
            <w:r w:rsidRPr="007600B4">
              <w:rPr>
                <w:sz w:val="20"/>
                <w:szCs w:val="20"/>
                <w:lang w:val="en-AU"/>
              </w:rPr>
              <w:t xml:space="preserve">potrafi </w:t>
            </w:r>
            <w:r>
              <w:rPr>
                <w:sz w:val="20"/>
                <w:szCs w:val="20"/>
                <w:lang w:val="en-AU"/>
              </w:rPr>
              <w:t xml:space="preserve">je podsumować </w:t>
            </w:r>
          </w:p>
          <w:p w14:paraId="73530AEF" w14:textId="77777777" w:rsidR="00D16E03" w:rsidRPr="007600B4" w:rsidRDefault="00D16E03" w:rsidP="002F24CC">
            <w:pPr>
              <w:numPr>
                <w:ilvl w:val="0"/>
                <w:numId w:val="7"/>
              </w:numPr>
              <w:ind w:left="57" w:hanging="142"/>
              <w:rPr>
                <w:sz w:val="20"/>
                <w:szCs w:val="20"/>
                <w:lang w:val="en-AU"/>
              </w:rPr>
            </w:pPr>
            <w:r w:rsidRPr="00DC1946">
              <w:rPr>
                <w:sz w:val="20"/>
                <w:szCs w:val="20"/>
                <w:lang w:val="en-AU"/>
              </w:rPr>
              <w:t xml:space="preserve">udziela poprawnej wypowiedzi nt. cytatu: </w:t>
            </w:r>
            <w:r w:rsidRPr="00725FEE">
              <w:rPr>
                <w:i/>
                <w:sz w:val="20"/>
                <w:szCs w:val="20"/>
                <w:lang w:val="en-AU"/>
              </w:rPr>
              <w:t>There are no passengers on s</w:t>
            </w:r>
            <w:r>
              <w:rPr>
                <w:i/>
                <w:sz w:val="20"/>
                <w:szCs w:val="20"/>
                <w:lang w:val="en-AU"/>
              </w:rPr>
              <w:t>paceship Earth. We are all crew.</w:t>
            </w:r>
          </w:p>
        </w:tc>
      </w:tr>
      <w:tr w:rsidR="00D16E03" w14:paraId="08BB0CE8" w14:textId="77777777" w:rsidTr="00A93C6E">
        <w:trPr>
          <w:gridAfter w:val="1"/>
          <w:wAfter w:w="38" w:type="dxa"/>
          <w:trHeight w:val="1997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089BC55E" w14:textId="4B16AB70" w:rsidR="00D16E03" w:rsidRPr="00D049FC" w:rsidRDefault="00D16E03" w:rsidP="00C16875">
            <w:pPr>
              <w:spacing w:line="276" w:lineRule="auto"/>
              <w:jc w:val="center"/>
              <w:rPr>
                <w:b/>
                <w:bCs/>
                <w:i/>
                <w:color w:val="000000"/>
                <w:sz w:val="22"/>
                <w:szCs w:val="22"/>
                <w:lang w:val="es-ES"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es-ES" w:eastAsia="en-US"/>
              </w:rPr>
              <w:t>6b + 6</w:t>
            </w:r>
            <w:r w:rsidRPr="00D049FC">
              <w:rPr>
                <w:b/>
                <w:bCs/>
                <w:color w:val="000000"/>
                <w:sz w:val="22"/>
                <w:szCs w:val="22"/>
                <w:lang w:val="es-ES" w:eastAsia="en-US"/>
              </w:rPr>
              <w:t>e</w:t>
            </w:r>
          </w:p>
          <w:p w14:paraId="5AEF535B" w14:textId="77777777" w:rsidR="00D16E03" w:rsidRPr="009E412E" w:rsidRDefault="00D16E03" w:rsidP="00C16875">
            <w:pPr>
              <w:spacing w:line="276" w:lineRule="auto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  <w:t>Vocabulary</w:t>
            </w:r>
          </w:p>
        </w:tc>
        <w:tc>
          <w:tcPr>
            <w:tcW w:w="28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2A5DAA58" w14:textId="77777777" w:rsidR="00D16E03" w:rsidRDefault="00D16E03" w:rsidP="00C16875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zna </w:t>
            </w:r>
            <w:r>
              <w:rPr>
                <w:sz w:val="20"/>
                <w:szCs w:val="20"/>
              </w:rPr>
              <w:t>podstawowe słownictwo dot. działań na rzecz środowiska naturalnego, w tym część kolokacji</w:t>
            </w:r>
            <w:r>
              <w:rPr>
                <w:iCs/>
                <w:sz w:val="20"/>
                <w:szCs w:val="20"/>
              </w:rPr>
              <w:t xml:space="preserve"> podanych przymiotników do rzeczowników </w:t>
            </w:r>
            <w:r>
              <w:rPr>
                <w:i/>
                <w:iCs/>
                <w:sz w:val="20"/>
                <w:szCs w:val="20"/>
              </w:rPr>
              <w:t xml:space="preserve">waste </w:t>
            </w:r>
            <w:r>
              <w:rPr>
                <w:iCs/>
                <w:sz w:val="20"/>
                <w:szCs w:val="20"/>
              </w:rPr>
              <w:t xml:space="preserve">i </w:t>
            </w:r>
            <w:r>
              <w:rPr>
                <w:i/>
                <w:iCs/>
                <w:sz w:val="20"/>
                <w:szCs w:val="20"/>
              </w:rPr>
              <w:t>pollution</w:t>
            </w:r>
            <w:r>
              <w:rPr>
                <w:sz w:val="20"/>
                <w:szCs w:val="20"/>
              </w:rPr>
              <w:t xml:space="preserve">; zna podstawowe słownictwo zw. z zagrożeniami </w:t>
            </w:r>
            <w:r>
              <w:rPr>
                <w:sz w:val="20"/>
                <w:szCs w:val="20"/>
              </w:rPr>
              <w:lastRenderedPageBreak/>
              <w:t xml:space="preserve">i ochroną środowiska naturalnego, w tym część czasowników złożonych, wyrażeń przyimkowych, słów o podobnym znaczeniu oraz idiomów ze słowem </w:t>
            </w:r>
            <w:r>
              <w:rPr>
                <w:i/>
                <w:sz w:val="20"/>
                <w:szCs w:val="20"/>
              </w:rPr>
              <w:t>hand</w:t>
            </w:r>
            <w:r>
              <w:rPr>
                <w:sz w:val="20"/>
                <w:szCs w:val="20"/>
              </w:rPr>
              <w:t xml:space="preserve"> </w:t>
            </w:r>
          </w:p>
          <w:p w14:paraId="665CB51A" w14:textId="77777777" w:rsidR="00D16E03" w:rsidRPr="007600B4" w:rsidRDefault="00D16E03" w:rsidP="00EA22E0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rozwiązuje </w:t>
            </w:r>
            <w:r w:rsidRPr="007600B4">
              <w:rPr>
                <w:sz w:val="20"/>
                <w:szCs w:val="20"/>
              </w:rPr>
              <w:t xml:space="preserve">prawidłowo część punktów w ćwiczeniach leksykalnych, w tym w zadaniu słowotwórczym i zadaniu </w:t>
            </w:r>
            <w:r w:rsidRPr="007600B4">
              <w:rPr>
                <w:i/>
                <w:sz w:val="20"/>
                <w:szCs w:val="20"/>
              </w:rPr>
              <w:t>Summing up</w:t>
            </w:r>
            <w:r w:rsidRPr="007600B4">
              <w:rPr>
                <w:sz w:val="20"/>
                <w:szCs w:val="20"/>
              </w:rPr>
              <w:t xml:space="preserve"> w 6e</w:t>
            </w:r>
            <w:r w:rsidRPr="007600B4">
              <w:rPr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808" w:type="dxa"/>
            <w:vMerge w:val="restar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D9C9D0F" w14:textId="77777777" w:rsidR="00D16E03" w:rsidRDefault="00D16E03" w:rsidP="00C16875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zna znaczną część słownictwa dot. działań na rzecz środowiska naturalnego, w tym znaczną część kolokacji</w:t>
            </w:r>
            <w:r>
              <w:rPr>
                <w:iCs/>
                <w:sz w:val="20"/>
                <w:szCs w:val="20"/>
              </w:rPr>
              <w:t xml:space="preserve"> podanych przymiotników do rzeczowników </w:t>
            </w:r>
            <w:r>
              <w:rPr>
                <w:i/>
                <w:iCs/>
                <w:sz w:val="20"/>
                <w:szCs w:val="20"/>
              </w:rPr>
              <w:t xml:space="preserve">waste </w:t>
            </w:r>
            <w:r>
              <w:rPr>
                <w:iCs/>
                <w:sz w:val="20"/>
                <w:szCs w:val="20"/>
              </w:rPr>
              <w:t xml:space="preserve">i </w:t>
            </w:r>
            <w:r>
              <w:rPr>
                <w:i/>
                <w:iCs/>
                <w:sz w:val="20"/>
                <w:szCs w:val="20"/>
              </w:rPr>
              <w:t>pollution</w:t>
            </w:r>
            <w:r>
              <w:rPr>
                <w:sz w:val="20"/>
                <w:szCs w:val="20"/>
              </w:rPr>
              <w:t xml:space="preserve">; zna znaczną część słownictwa zw. z zagrożeniami </w:t>
            </w:r>
            <w:r>
              <w:rPr>
                <w:sz w:val="20"/>
                <w:szCs w:val="20"/>
              </w:rPr>
              <w:lastRenderedPageBreak/>
              <w:t xml:space="preserve">i ochroną środowiska naturalnego, w tym znaczną część czasowników złożonych, wyrażeń przyimkowych, słów o podobnym znaczeniu oraz idiomów ze słowem </w:t>
            </w:r>
            <w:r>
              <w:rPr>
                <w:i/>
                <w:sz w:val="20"/>
                <w:szCs w:val="20"/>
              </w:rPr>
              <w:t>hand</w:t>
            </w:r>
            <w:r>
              <w:rPr>
                <w:sz w:val="20"/>
                <w:szCs w:val="20"/>
              </w:rPr>
              <w:t xml:space="preserve"> </w:t>
            </w:r>
          </w:p>
          <w:p w14:paraId="4C421088" w14:textId="77777777" w:rsidR="00D16E03" w:rsidRPr="00700672" w:rsidRDefault="00D16E03" w:rsidP="00C16875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rozwiązuje prawidłowo znaczną część punktów w ćwiczeniach leksykalnych, w tym w zadaniu słowotwórczym i zadaniu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6e</w:t>
            </w:r>
          </w:p>
        </w:tc>
        <w:tc>
          <w:tcPr>
            <w:tcW w:w="2803" w:type="dxa"/>
            <w:vMerge w:val="restar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1D810135" w14:textId="77777777" w:rsidR="00D16E03" w:rsidRDefault="00D16E03" w:rsidP="00C16875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zna większość słownictwa dot. działań na rzecz środowiska naturalnego, w tym większość kolokacji</w:t>
            </w:r>
            <w:r>
              <w:rPr>
                <w:iCs/>
                <w:sz w:val="20"/>
                <w:szCs w:val="20"/>
              </w:rPr>
              <w:t xml:space="preserve"> podanych przymiotników do rzeczowników </w:t>
            </w:r>
            <w:r>
              <w:rPr>
                <w:i/>
                <w:iCs/>
                <w:sz w:val="20"/>
                <w:szCs w:val="20"/>
              </w:rPr>
              <w:t xml:space="preserve">waste </w:t>
            </w:r>
            <w:r>
              <w:rPr>
                <w:iCs/>
                <w:sz w:val="20"/>
                <w:szCs w:val="20"/>
              </w:rPr>
              <w:t xml:space="preserve">i </w:t>
            </w:r>
            <w:r>
              <w:rPr>
                <w:i/>
                <w:iCs/>
                <w:sz w:val="20"/>
                <w:szCs w:val="20"/>
              </w:rPr>
              <w:t>pollution</w:t>
            </w:r>
            <w:r>
              <w:rPr>
                <w:sz w:val="20"/>
                <w:szCs w:val="20"/>
              </w:rPr>
              <w:t xml:space="preserve">; zna większość słownictwa zw. z zagrożeniami </w:t>
            </w:r>
            <w:r>
              <w:rPr>
                <w:sz w:val="20"/>
                <w:szCs w:val="20"/>
              </w:rPr>
              <w:lastRenderedPageBreak/>
              <w:t xml:space="preserve">i ochroną środowiska naturalnego, w tym większość czasowników złożonych, wyrażeń przyimkowych, słów o podobnym znaczeniu oraz idiomów ze słowem </w:t>
            </w:r>
            <w:r>
              <w:rPr>
                <w:i/>
                <w:sz w:val="20"/>
                <w:szCs w:val="20"/>
              </w:rPr>
              <w:t>hand</w:t>
            </w:r>
          </w:p>
          <w:p w14:paraId="791812E3" w14:textId="77777777" w:rsidR="00D16E03" w:rsidRPr="00D01333" w:rsidRDefault="00D16E03" w:rsidP="00C16875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</w:rPr>
            </w:pPr>
            <w:r w:rsidRPr="0021781F">
              <w:rPr>
                <w:sz w:val="20"/>
                <w:szCs w:val="20"/>
              </w:rPr>
              <w:t>rozwiązuje prawidłowo</w:t>
            </w:r>
            <w:r>
              <w:rPr>
                <w:sz w:val="20"/>
                <w:szCs w:val="20"/>
              </w:rPr>
              <w:t xml:space="preserve"> większość punktów w ćwiczeniach</w:t>
            </w:r>
            <w:r w:rsidRPr="0021781F">
              <w:rPr>
                <w:sz w:val="20"/>
                <w:szCs w:val="20"/>
              </w:rPr>
              <w:t xml:space="preserve"> leksykalnych, w tym </w:t>
            </w:r>
            <w:r>
              <w:rPr>
                <w:sz w:val="20"/>
                <w:szCs w:val="20"/>
              </w:rPr>
              <w:t xml:space="preserve">w zadaniu słowotwórczym i zadaniu </w:t>
            </w:r>
            <w:r w:rsidRPr="0021781F"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6</w:t>
            </w:r>
            <w:r w:rsidRPr="0021781F">
              <w:rPr>
                <w:sz w:val="20"/>
                <w:szCs w:val="20"/>
              </w:rPr>
              <w:t>e</w:t>
            </w:r>
          </w:p>
        </w:tc>
        <w:tc>
          <w:tcPr>
            <w:tcW w:w="2803" w:type="dxa"/>
            <w:vMerge w:val="restar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2B9976FE" w14:textId="77777777" w:rsidR="00D16E03" w:rsidRPr="00F171B5" w:rsidRDefault="00D16E03" w:rsidP="00C16875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 xml:space="preserve">zna </w:t>
            </w:r>
            <w:r>
              <w:rPr>
                <w:sz w:val="20"/>
                <w:szCs w:val="20"/>
              </w:rPr>
              <w:t xml:space="preserve">prawie całe słownictwo dot. działań na rzecz środowiska naturalnego, w tym prawie wszystkie kolokacje </w:t>
            </w:r>
            <w:r>
              <w:rPr>
                <w:iCs/>
                <w:sz w:val="20"/>
                <w:szCs w:val="20"/>
              </w:rPr>
              <w:t xml:space="preserve">podanych przymiotników do rzeczowników </w:t>
            </w:r>
            <w:r>
              <w:rPr>
                <w:i/>
                <w:iCs/>
                <w:sz w:val="20"/>
                <w:szCs w:val="20"/>
              </w:rPr>
              <w:t xml:space="preserve">waste </w:t>
            </w:r>
            <w:r>
              <w:rPr>
                <w:iCs/>
                <w:sz w:val="20"/>
                <w:szCs w:val="20"/>
              </w:rPr>
              <w:t xml:space="preserve">i </w:t>
            </w:r>
            <w:r>
              <w:rPr>
                <w:i/>
                <w:iCs/>
                <w:sz w:val="20"/>
                <w:szCs w:val="20"/>
              </w:rPr>
              <w:t>pollution</w:t>
            </w:r>
            <w:r>
              <w:rPr>
                <w:sz w:val="20"/>
                <w:szCs w:val="20"/>
              </w:rPr>
              <w:t xml:space="preserve">; zna prawie całe słownictwo zw. z zagrożeniami </w:t>
            </w:r>
            <w:r>
              <w:rPr>
                <w:sz w:val="20"/>
                <w:szCs w:val="20"/>
              </w:rPr>
              <w:lastRenderedPageBreak/>
              <w:t xml:space="preserve">i ochroną środowiska naturalnego, w tym prawie wszystkie czasowniki złożone, wyrażenia przyimkowe, słowa o podobnym znaczeniu oraz idiomy ze słowem </w:t>
            </w:r>
            <w:r>
              <w:rPr>
                <w:i/>
                <w:sz w:val="20"/>
                <w:szCs w:val="20"/>
              </w:rPr>
              <w:t>hand</w:t>
            </w:r>
          </w:p>
          <w:p w14:paraId="3976B0BC" w14:textId="77777777" w:rsidR="00D16E03" w:rsidRPr="00F171B5" w:rsidRDefault="00D16E03" w:rsidP="00F171B5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</w:rPr>
            </w:pPr>
            <w:r w:rsidRPr="00F171B5">
              <w:rPr>
                <w:sz w:val="20"/>
                <w:szCs w:val="20"/>
              </w:rPr>
              <w:t xml:space="preserve">rozwiązuje prawidłowo prawie wszystkie punkty w ćwiczeniach leksykalnych, w tym w zadaniu słowotwórczym i zadaniu </w:t>
            </w:r>
            <w:r w:rsidRPr="00F171B5">
              <w:rPr>
                <w:i/>
                <w:sz w:val="20"/>
                <w:szCs w:val="20"/>
              </w:rPr>
              <w:t>Summing up</w:t>
            </w:r>
            <w:r w:rsidRPr="00F171B5">
              <w:rPr>
                <w:sz w:val="20"/>
                <w:szCs w:val="20"/>
              </w:rPr>
              <w:t xml:space="preserve"> w 6e</w:t>
            </w:r>
          </w:p>
        </w:tc>
        <w:tc>
          <w:tcPr>
            <w:tcW w:w="2809" w:type="dxa"/>
            <w:vMerge w:val="restar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1966FA8F" w14:textId="77777777" w:rsidR="00D16E03" w:rsidRPr="00F171B5" w:rsidRDefault="00D16E03" w:rsidP="00C16875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 xml:space="preserve">zna </w:t>
            </w:r>
            <w:r>
              <w:rPr>
                <w:sz w:val="20"/>
                <w:szCs w:val="20"/>
              </w:rPr>
              <w:t xml:space="preserve">całe słownictwo dot. działań na rzecz środowiska naturalnego, w tym wszystkie kolokacje </w:t>
            </w:r>
            <w:r>
              <w:rPr>
                <w:iCs/>
                <w:sz w:val="20"/>
                <w:szCs w:val="20"/>
              </w:rPr>
              <w:t xml:space="preserve">podanych przymiotników do rzeczowników </w:t>
            </w:r>
            <w:r>
              <w:rPr>
                <w:i/>
                <w:iCs/>
                <w:sz w:val="20"/>
                <w:szCs w:val="20"/>
              </w:rPr>
              <w:t xml:space="preserve">waste </w:t>
            </w:r>
            <w:r>
              <w:rPr>
                <w:iCs/>
                <w:sz w:val="20"/>
                <w:szCs w:val="20"/>
              </w:rPr>
              <w:t xml:space="preserve">i </w:t>
            </w:r>
            <w:r>
              <w:rPr>
                <w:i/>
                <w:iCs/>
                <w:sz w:val="20"/>
                <w:szCs w:val="20"/>
              </w:rPr>
              <w:t>pollution</w:t>
            </w:r>
            <w:r>
              <w:rPr>
                <w:sz w:val="20"/>
                <w:szCs w:val="20"/>
              </w:rPr>
              <w:t xml:space="preserve">; zna całe słownictwo zw. z zagrożeniami i ochroną </w:t>
            </w:r>
            <w:r>
              <w:rPr>
                <w:sz w:val="20"/>
                <w:szCs w:val="20"/>
              </w:rPr>
              <w:lastRenderedPageBreak/>
              <w:t xml:space="preserve">środowiska naturalnego, w tym wszystkie czasowniki złożone, wyrażenia przyimkowe, słowa o podobnym znaczeniu oraz idiomy ze słowem </w:t>
            </w:r>
            <w:r>
              <w:rPr>
                <w:i/>
                <w:sz w:val="20"/>
                <w:szCs w:val="20"/>
              </w:rPr>
              <w:t>hand</w:t>
            </w:r>
          </w:p>
          <w:p w14:paraId="1EA706C2" w14:textId="77777777" w:rsidR="00D16E03" w:rsidRPr="00F171B5" w:rsidRDefault="00D16E03" w:rsidP="00F171B5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</w:rPr>
            </w:pPr>
            <w:r w:rsidRPr="00F171B5">
              <w:rPr>
                <w:sz w:val="20"/>
                <w:szCs w:val="20"/>
              </w:rPr>
              <w:t xml:space="preserve">rozwiązuje prawidłowo wszystkie punkty w ćwiczeniach leksykalnych, w tym w zadaniu słowotwórczym i zadaniu </w:t>
            </w:r>
            <w:r w:rsidRPr="00F171B5">
              <w:rPr>
                <w:i/>
                <w:sz w:val="20"/>
                <w:szCs w:val="20"/>
              </w:rPr>
              <w:t>Summing up</w:t>
            </w:r>
            <w:r w:rsidRPr="00F171B5">
              <w:rPr>
                <w:sz w:val="20"/>
                <w:szCs w:val="20"/>
              </w:rPr>
              <w:t xml:space="preserve"> w 6e</w:t>
            </w:r>
          </w:p>
        </w:tc>
      </w:tr>
      <w:tr w:rsidR="00D16E03" w14:paraId="773EBC04" w14:textId="77777777" w:rsidTr="00EA22E0">
        <w:trPr>
          <w:gridAfter w:val="1"/>
          <w:wAfter w:w="38" w:type="dxa"/>
          <w:trHeight w:val="2662"/>
        </w:trPr>
        <w:tc>
          <w:tcPr>
            <w:tcW w:w="146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AEADE40" w14:textId="77777777" w:rsidR="00D16E03" w:rsidRPr="009E412E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>ZNAJOMOŚĆ ŚRODKÓW JĘZYKOWYCH</w:t>
            </w:r>
          </w:p>
        </w:tc>
        <w:tc>
          <w:tcPr>
            <w:tcW w:w="2800" w:type="dxa"/>
            <w:gridSpan w:val="2"/>
            <w:vMerge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F5CF90A" w14:textId="77777777" w:rsidR="00D16E03" w:rsidRDefault="00D16E03" w:rsidP="00C16875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8" w:type="dxa"/>
            <w:vMerge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CCAF2E3" w14:textId="77777777" w:rsidR="00D16E03" w:rsidRDefault="00D16E03" w:rsidP="00C16875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</w:p>
        </w:tc>
        <w:tc>
          <w:tcPr>
            <w:tcW w:w="2803" w:type="dxa"/>
            <w:vMerge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0D4CAD9" w14:textId="77777777" w:rsidR="00D16E03" w:rsidRDefault="00D16E03" w:rsidP="00C16875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</w:rPr>
            </w:pPr>
          </w:p>
        </w:tc>
        <w:tc>
          <w:tcPr>
            <w:tcW w:w="2803" w:type="dxa"/>
            <w:vMerge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E76E59D" w14:textId="77777777" w:rsidR="00D16E03" w:rsidRDefault="00D16E03" w:rsidP="00C16875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9" w:type="dxa"/>
            <w:vMerge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2537867" w14:textId="77777777" w:rsidR="00D16E03" w:rsidRDefault="00D16E03" w:rsidP="00C16875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  <w:lang w:eastAsia="en-US"/>
              </w:rPr>
            </w:pPr>
          </w:p>
        </w:tc>
      </w:tr>
      <w:tr w:rsidR="00D16E03" w14:paraId="79184019" w14:textId="77777777" w:rsidTr="00EA22E0">
        <w:trPr>
          <w:gridAfter w:val="1"/>
          <w:wAfter w:w="38" w:type="dxa"/>
          <w:trHeight w:val="350"/>
        </w:trPr>
        <w:tc>
          <w:tcPr>
            <w:tcW w:w="1462" w:type="dxa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CBFD2ED" w14:textId="77777777" w:rsidR="00D16E03" w:rsidRPr="00D01333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val="es-ES"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ROZUMIENIE WYPOWIEDZI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I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TWORZENIE WYPOWIEDZI</w:t>
            </w:r>
          </w:p>
        </w:tc>
        <w:tc>
          <w:tcPr>
            <w:tcW w:w="2800" w:type="dxa"/>
            <w:gridSpan w:val="2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</w:tcPr>
          <w:p w14:paraId="260B901D" w14:textId="77777777" w:rsidR="00D16E03" w:rsidRDefault="00D16E03" w:rsidP="00C16875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rozumie większość </w:t>
            </w:r>
            <w:r>
              <w:rPr>
                <w:sz w:val="20"/>
                <w:szCs w:val="20"/>
              </w:rPr>
              <w:t>kluczowych informacji w tekstach i zdaniach</w:t>
            </w:r>
          </w:p>
          <w:p w14:paraId="24A45CFD" w14:textId="77777777" w:rsidR="00D16E03" w:rsidRPr="00422BC9" w:rsidRDefault="00D16E03" w:rsidP="00C16875">
            <w:pPr>
              <w:numPr>
                <w:ilvl w:val="0"/>
                <w:numId w:val="6"/>
              </w:numPr>
              <w:spacing w:after="120"/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oparciu o tekst, stara się uczestniczyć w dyskusji o trzech najważniejszych przedstawionych problemach klimatycznych ONZ</w:t>
            </w:r>
          </w:p>
        </w:tc>
        <w:tc>
          <w:tcPr>
            <w:tcW w:w="2808" w:type="dxa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</w:tcPr>
          <w:p w14:paraId="50900F14" w14:textId="77777777" w:rsidR="00D16E03" w:rsidRDefault="00D16E03" w:rsidP="00C16875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kluczowe informacje w tekstach i zdaniach </w:t>
            </w:r>
          </w:p>
          <w:p w14:paraId="419F62CF" w14:textId="77777777" w:rsidR="00D16E03" w:rsidRPr="00422BC9" w:rsidRDefault="00D16E03" w:rsidP="00C16875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oparciu o tekst, uczestniczy w dyskusji o trzech najważniejszych przedstawionych problemach klimatycznych ONZ</w:t>
            </w:r>
          </w:p>
        </w:tc>
        <w:tc>
          <w:tcPr>
            <w:tcW w:w="2803" w:type="dxa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</w:tcPr>
          <w:p w14:paraId="1A9E724C" w14:textId="77777777" w:rsidR="00D16E03" w:rsidRDefault="00D16E03" w:rsidP="00C16875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rozumie </w:t>
            </w:r>
            <w:r>
              <w:rPr>
                <w:sz w:val="20"/>
                <w:szCs w:val="20"/>
              </w:rPr>
              <w:t>większość informacji w tekstach i zdaniach</w:t>
            </w:r>
          </w:p>
          <w:p w14:paraId="4B9391F2" w14:textId="77777777" w:rsidR="00D16E03" w:rsidRPr="00E845DD" w:rsidRDefault="00D16E03" w:rsidP="00E845DD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</w:rPr>
            </w:pPr>
            <w:r w:rsidRPr="00E845DD">
              <w:rPr>
                <w:sz w:val="20"/>
                <w:szCs w:val="20"/>
              </w:rPr>
              <w:t>w oparciu o tekst, aktywnie uczestniczy w dyskusji o trzech najważniejszych przedstawionych problemach klimatycznych ONZ</w:t>
            </w:r>
          </w:p>
        </w:tc>
        <w:tc>
          <w:tcPr>
            <w:tcW w:w="2803" w:type="dxa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</w:tcPr>
          <w:p w14:paraId="7752BD90" w14:textId="77777777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rozumie prawie wszystkie informacje w tekstach i zdaniach</w:t>
            </w:r>
            <w:r w:rsidRPr="00670146">
              <w:rPr>
                <w:sz w:val="20"/>
                <w:szCs w:val="20"/>
              </w:rPr>
              <w:t xml:space="preserve"> </w:t>
            </w:r>
          </w:p>
          <w:p w14:paraId="3C3F368C" w14:textId="77777777" w:rsidR="00D16E03" w:rsidRPr="00E845DD" w:rsidRDefault="00D16E03" w:rsidP="00E845DD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 w:rsidRPr="00E845DD">
              <w:rPr>
                <w:sz w:val="20"/>
                <w:szCs w:val="20"/>
              </w:rPr>
              <w:t>w oparciu o tekst, aktywnie uczestniczy w dyskusji o trzech najważniejszych przedstawionych problemach klimatycznych ONZ i potrafi ją krótko podsumować</w:t>
            </w:r>
          </w:p>
        </w:tc>
        <w:tc>
          <w:tcPr>
            <w:tcW w:w="2809" w:type="dxa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01C6ECD" w14:textId="77777777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rozumie wszystkie informacje w tekstach i zdaniach </w:t>
            </w:r>
          </w:p>
          <w:p w14:paraId="3DD3956D" w14:textId="77777777" w:rsidR="00D16E03" w:rsidRPr="00E845DD" w:rsidRDefault="00D16E03" w:rsidP="00E845DD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 w:rsidRPr="00E845DD">
              <w:rPr>
                <w:sz w:val="20"/>
                <w:szCs w:val="20"/>
              </w:rPr>
              <w:t>w oparciu o tekst, aktywnie uczestniczy w dyskusji o trzech najważniejszych przedstawionych problemach klimatycznych ONZ i potrafi ją podsumować</w:t>
            </w:r>
          </w:p>
        </w:tc>
      </w:tr>
      <w:tr w:rsidR="00D16E03" w14:paraId="469AD882" w14:textId="77777777" w:rsidTr="00EA22E0">
        <w:trPr>
          <w:gridAfter w:val="1"/>
          <w:wAfter w:w="38" w:type="dxa"/>
          <w:trHeight w:val="1484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3260068E" w14:textId="77777777" w:rsidR="00D16E03" w:rsidRDefault="00D16E03" w:rsidP="00C16875">
            <w:pPr>
              <w:spacing w:line="276" w:lineRule="auto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es-ES" w:eastAsia="en-US"/>
              </w:rPr>
              <w:t>6c + 6d</w:t>
            </w:r>
            <w:r w:rsidRPr="00583579"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  <w:t xml:space="preserve"> </w:t>
            </w:r>
          </w:p>
          <w:p w14:paraId="28E838A6" w14:textId="77777777" w:rsidR="00D16E03" w:rsidRPr="006B3CAA" w:rsidRDefault="00D16E03" w:rsidP="00C16875">
            <w:pPr>
              <w:spacing w:line="276" w:lineRule="auto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</w:pPr>
            <w:r w:rsidRPr="00583579"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  <w:t xml:space="preserve">Grammar </w:t>
            </w:r>
            <w:r w:rsidRPr="00583579"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  <w:br/>
              <w:t>in Use</w:t>
            </w:r>
          </w:p>
        </w:tc>
        <w:tc>
          <w:tcPr>
            <w:tcW w:w="28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FD20195" w14:textId="295E89DB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val="es-ES" w:eastAsia="en-US"/>
              </w:rPr>
            </w:pPr>
            <w:r w:rsidRPr="00613DF6">
              <w:rPr>
                <w:sz w:val="20"/>
                <w:szCs w:val="20"/>
                <w:lang w:val="es-ES"/>
              </w:rPr>
              <w:t xml:space="preserve">zna </w:t>
            </w:r>
            <w:r>
              <w:rPr>
                <w:iCs/>
                <w:sz w:val="20"/>
                <w:szCs w:val="20"/>
              </w:rPr>
              <w:t xml:space="preserve">zasady użycia bezokolicznika z </w:t>
            </w:r>
            <w:r>
              <w:rPr>
                <w:i/>
                <w:iCs/>
                <w:sz w:val="20"/>
                <w:szCs w:val="20"/>
              </w:rPr>
              <w:t>to</w:t>
            </w:r>
            <w:r>
              <w:rPr>
                <w:iCs/>
                <w:sz w:val="20"/>
                <w:szCs w:val="20"/>
              </w:rPr>
              <w:t xml:space="preserve"> i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Cs/>
                <w:sz w:val="20"/>
                <w:szCs w:val="20"/>
              </w:rPr>
              <w:t xml:space="preserve">bez </w:t>
            </w:r>
            <w:r>
              <w:rPr>
                <w:i/>
                <w:iCs/>
                <w:sz w:val="20"/>
                <w:szCs w:val="20"/>
              </w:rPr>
              <w:t>to</w:t>
            </w:r>
            <w:r>
              <w:rPr>
                <w:iCs/>
                <w:sz w:val="20"/>
                <w:szCs w:val="20"/>
              </w:rPr>
              <w:t xml:space="preserve"> i czasownika z końcówką </w:t>
            </w:r>
            <w:r>
              <w:rPr>
                <w:i/>
                <w:iCs/>
                <w:sz w:val="20"/>
                <w:szCs w:val="20"/>
              </w:rPr>
              <w:t xml:space="preserve">-ing </w:t>
            </w:r>
            <w:r>
              <w:rPr>
                <w:iCs/>
                <w:sz w:val="20"/>
                <w:szCs w:val="20"/>
              </w:rPr>
              <w:t xml:space="preserve">po większości podanych czasowników, zwrotów, konstrukcji, zna formy bezokoliczników i czasowników z końcówką </w:t>
            </w:r>
            <w:r>
              <w:rPr>
                <w:i/>
                <w:iCs/>
                <w:sz w:val="20"/>
                <w:szCs w:val="20"/>
              </w:rPr>
              <w:t xml:space="preserve">-ing </w:t>
            </w:r>
            <w:r>
              <w:rPr>
                <w:iCs/>
                <w:sz w:val="20"/>
                <w:szCs w:val="20"/>
              </w:rPr>
              <w:t>(np. forma ciągła, dokonana)</w:t>
            </w:r>
            <w:r>
              <w:rPr>
                <w:sz w:val="20"/>
                <w:szCs w:val="20"/>
              </w:rPr>
              <w:t xml:space="preserve"> oraz </w:t>
            </w:r>
            <w:r>
              <w:rPr>
                <w:iCs/>
                <w:sz w:val="20"/>
                <w:szCs w:val="20"/>
              </w:rPr>
              <w:t xml:space="preserve">różnice w znaczeniu między użyciem bezokolicznika i formy z </w:t>
            </w:r>
            <w:r>
              <w:rPr>
                <w:i/>
                <w:iCs/>
                <w:sz w:val="20"/>
                <w:szCs w:val="20"/>
              </w:rPr>
              <w:t xml:space="preserve">-ing </w:t>
            </w:r>
            <w:r>
              <w:rPr>
                <w:iCs/>
                <w:sz w:val="20"/>
                <w:szCs w:val="20"/>
              </w:rPr>
              <w:t xml:space="preserve">(np. po czasownikach </w:t>
            </w:r>
            <w:r>
              <w:rPr>
                <w:i/>
                <w:iCs/>
                <w:sz w:val="20"/>
                <w:szCs w:val="20"/>
              </w:rPr>
              <w:t>stop, forget</w:t>
            </w:r>
            <w:r>
              <w:rPr>
                <w:iCs/>
                <w:sz w:val="20"/>
                <w:szCs w:val="20"/>
              </w:rPr>
              <w:t xml:space="preserve">) i brak różnic w ich użyciu (np. po czasownikach </w:t>
            </w:r>
            <w:r>
              <w:rPr>
                <w:i/>
                <w:iCs/>
                <w:sz w:val="20"/>
                <w:szCs w:val="20"/>
              </w:rPr>
              <w:t>start</w:t>
            </w:r>
            <w:r>
              <w:rPr>
                <w:iCs/>
                <w:sz w:val="20"/>
                <w:szCs w:val="20"/>
              </w:rPr>
              <w:t xml:space="preserve">, </w:t>
            </w:r>
            <w:r>
              <w:rPr>
                <w:i/>
                <w:iCs/>
                <w:sz w:val="20"/>
                <w:szCs w:val="20"/>
              </w:rPr>
              <w:t>advise</w:t>
            </w:r>
            <w:r>
              <w:rPr>
                <w:iCs/>
                <w:sz w:val="20"/>
                <w:szCs w:val="20"/>
              </w:rPr>
              <w:t xml:space="preserve">); zna strukturę i użycie zdań okolicznikowych celu, skutku, przyzwolenia, przyczyny wraz ze znaczną </w:t>
            </w:r>
            <w:r>
              <w:rPr>
                <w:iCs/>
                <w:sz w:val="20"/>
                <w:szCs w:val="20"/>
              </w:rPr>
              <w:lastRenderedPageBreak/>
              <w:t>częścią prezentowanych spójników</w:t>
            </w:r>
            <w:r w:rsidRPr="00613DF6">
              <w:rPr>
                <w:sz w:val="20"/>
                <w:szCs w:val="20"/>
                <w:lang w:val="es-ES"/>
              </w:rPr>
              <w:t xml:space="preserve"> </w:t>
            </w:r>
          </w:p>
          <w:p w14:paraId="6693A3B1" w14:textId="77777777" w:rsidR="00D16E03" w:rsidRPr="001374A4" w:rsidRDefault="00D16E03" w:rsidP="00C16875">
            <w:pPr>
              <w:numPr>
                <w:ilvl w:val="0"/>
                <w:numId w:val="2"/>
              </w:numPr>
              <w:spacing w:after="120"/>
              <w:ind w:left="75" w:hanging="160"/>
              <w:rPr>
                <w:sz w:val="20"/>
                <w:szCs w:val="20"/>
                <w:lang w:val="es-ES" w:eastAsia="en-US"/>
              </w:rPr>
            </w:pPr>
            <w:r w:rsidRPr="001374A4">
              <w:rPr>
                <w:sz w:val="20"/>
                <w:szCs w:val="20"/>
                <w:lang w:val="es-ES"/>
              </w:rPr>
              <w:t>w znacznej mierze prawidłowo stosuje ww. wiedzę i struktury w ćwiczeniach gramatycznych, w tym w zadaniach powtórzeniowych (</w:t>
            </w:r>
            <w:r>
              <w:rPr>
                <w:iCs/>
                <w:sz w:val="20"/>
                <w:szCs w:val="20"/>
              </w:rPr>
              <w:t>transformacje ze słowem kluczem</w:t>
            </w:r>
            <w:r>
              <w:rPr>
                <w:sz w:val="20"/>
                <w:szCs w:val="20"/>
              </w:rPr>
              <w:t xml:space="preserve"> </w:t>
            </w:r>
            <w:r w:rsidRPr="001374A4">
              <w:rPr>
                <w:sz w:val="20"/>
                <w:szCs w:val="20"/>
                <w:lang w:val="es-ES"/>
              </w:rPr>
              <w:t xml:space="preserve">i </w:t>
            </w:r>
            <w:r w:rsidRPr="001374A4">
              <w:rPr>
                <w:i/>
                <w:sz w:val="20"/>
                <w:szCs w:val="20"/>
                <w:lang w:val="es-ES"/>
              </w:rPr>
              <w:t>Summing up</w:t>
            </w:r>
            <w:r w:rsidRPr="001374A4">
              <w:rPr>
                <w:sz w:val="20"/>
                <w:szCs w:val="20"/>
                <w:lang w:val="es-ES"/>
              </w:rPr>
              <w:t xml:space="preserve"> w 6e)</w:t>
            </w:r>
          </w:p>
        </w:tc>
        <w:tc>
          <w:tcPr>
            <w:tcW w:w="28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FBB32A" w14:textId="2ADB6948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val="es-ES" w:eastAsia="en-US"/>
              </w:rPr>
            </w:pPr>
            <w:r w:rsidRPr="00613DF6">
              <w:rPr>
                <w:sz w:val="20"/>
                <w:szCs w:val="20"/>
                <w:lang w:val="es-ES"/>
              </w:rPr>
              <w:lastRenderedPageBreak/>
              <w:t xml:space="preserve">zna </w:t>
            </w:r>
            <w:r>
              <w:rPr>
                <w:iCs/>
                <w:sz w:val="20"/>
                <w:szCs w:val="20"/>
              </w:rPr>
              <w:t xml:space="preserve">zasady użycia bezokolicznika z </w:t>
            </w:r>
            <w:r>
              <w:rPr>
                <w:i/>
                <w:iCs/>
                <w:sz w:val="20"/>
                <w:szCs w:val="20"/>
              </w:rPr>
              <w:t>to</w:t>
            </w:r>
            <w:r>
              <w:rPr>
                <w:iCs/>
                <w:sz w:val="20"/>
                <w:szCs w:val="20"/>
              </w:rPr>
              <w:t xml:space="preserve"> i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Cs/>
                <w:sz w:val="20"/>
                <w:szCs w:val="20"/>
              </w:rPr>
              <w:t xml:space="preserve">bez </w:t>
            </w:r>
            <w:r>
              <w:rPr>
                <w:i/>
                <w:iCs/>
                <w:sz w:val="20"/>
                <w:szCs w:val="20"/>
              </w:rPr>
              <w:t>to</w:t>
            </w:r>
            <w:r>
              <w:rPr>
                <w:iCs/>
                <w:sz w:val="20"/>
                <w:szCs w:val="20"/>
              </w:rPr>
              <w:t xml:space="preserve"> i czasownika z końcówką </w:t>
            </w:r>
            <w:r>
              <w:rPr>
                <w:i/>
                <w:iCs/>
                <w:sz w:val="20"/>
                <w:szCs w:val="20"/>
              </w:rPr>
              <w:t xml:space="preserve">-ing </w:t>
            </w:r>
            <w:r>
              <w:rPr>
                <w:iCs/>
                <w:sz w:val="20"/>
                <w:szCs w:val="20"/>
              </w:rPr>
              <w:t xml:space="preserve">po większości podanych czasowników, zwrotów, konstrukcji, zna formy bezokoliczników i czasowników z końcówką </w:t>
            </w:r>
            <w:r>
              <w:rPr>
                <w:i/>
                <w:iCs/>
                <w:sz w:val="20"/>
                <w:szCs w:val="20"/>
              </w:rPr>
              <w:t xml:space="preserve">-ing </w:t>
            </w:r>
            <w:r>
              <w:rPr>
                <w:iCs/>
                <w:sz w:val="20"/>
                <w:szCs w:val="20"/>
              </w:rPr>
              <w:t>(np. forma ciągła, dokonana, formy w stronie czynnej i biernej)</w:t>
            </w:r>
            <w:r>
              <w:rPr>
                <w:sz w:val="20"/>
                <w:szCs w:val="20"/>
              </w:rPr>
              <w:t xml:space="preserve"> oraz </w:t>
            </w:r>
            <w:r>
              <w:rPr>
                <w:iCs/>
                <w:sz w:val="20"/>
                <w:szCs w:val="20"/>
              </w:rPr>
              <w:t xml:space="preserve">różnice w znaczeniu między użyciem bezokolicznika i formy z </w:t>
            </w:r>
            <w:r>
              <w:rPr>
                <w:i/>
                <w:iCs/>
                <w:sz w:val="20"/>
                <w:szCs w:val="20"/>
              </w:rPr>
              <w:t xml:space="preserve">-ing </w:t>
            </w:r>
            <w:r>
              <w:rPr>
                <w:iCs/>
                <w:sz w:val="20"/>
                <w:szCs w:val="20"/>
              </w:rPr>
              <w:t xml:space="preserve">(np. po czasownikach </w:t>
            </w:r>
            <w:r>
              <w:rPr>
                <w:i/>
                <w:iCs/>
                <w:sz w:val="20"/>
                <w:szCs w:val="20"/>
              </w:rPr>
              <w:t>stop, forget, regret</w:t>
            </w:r>
            <w:r>
              <w:rPr>
                <w:iCs/>
                <w:sz w:val="20"/>
                <w:szCs w:val="20"/>
              </w:rPr>
              <w:t xml:space="preserve">) i brak różnic w ich użyciu (np. po czasownikach </w:t>
            </w:r>
            <w:r>
              <w:rPr>
                <w:i/>
                <w:iCs/>
                <w:sz w:val="20"/>
                <w:szCs w:val="20"/>
              </w:rPr>
              <w:t>start</w:t>
            </w:r>
            <w:r>
              <w:rPr>
                <w:iCs/>
                <w:sz w:val="20"/>
                <w:szCs w:val="20"/>
              </w:rPr>
              <w:t xml:space="preserve">, </w:t>
            </w:r>
            <w:r>
              <w:rPr>
                <w:i/>
                <w:iCs/>
                <w:sz w:val="20"/>
                <w:szCs w:val="20"/>
              </w:rPr>
              <w:t>advise, need</w:t>
            </w:r>
            <w:r>
              <w:rPr>
                <w:iCs/>
                <w:sz w:val="20"/>
                <w:szCs w:val="20"/>
              </w:rPr>
              <w:t xml:space="preserve">); zna strukturę i użycie zdań okolicznikowych celu, skutku, przyzwolenia, </w:t>
            </w:r>
            <w:r>
              <w:rPr>
                <w:iCs/>
                <w:sz w:val="20"/>
                <w:szCs w:val="20"/>
              </w:rPr>
              <w:lastRenderedPageBreak/>
              <w:t>przyczyny wraz z większością prezentowanych spójników</w:t>
            </w:r>
            <w:r w:rsidRPr="00613DF6">
              <w:rPr>
                <w:sz w:val="20"/>
                <w:szCs w:val="20"/>
                <w:lang w:val="es-ES"/>
              </w:rPr>
              <w:t xml:space="preserve"> </w:t>
            </w:r>
          </w:p>
          <w:p w14:paraId="7B152161" w14:textId="77777777" w:rsidR="00D16E03" w:rsidRPr="00613DF6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val="es-ES" w:eastAsia="en-US"/>
              </w:rPr>
            </w:pPr>
            <w:r w:rsidRPr="00613DF6">
              <w:rPr>
                <w:sz w:val="20"/>
                <w:szCs w:val="20"/>
                <w:lang w:val="es-ES"/>
              </w:rPr>
              <w:t xml:space="preserve">na ogół prawidłowo stosuje ww. wiedzę, </w:t>
            </w:r>
            <w:r>
              <w:rPr>
                <w:sz w:val="20"/>
                <w:szCs w:val="20"/>
                <w:lang w:val="es-ES"/>
              </w:rPr>
              <w:t xml:space="preserve">i </w:t>
            </w:r>
            <w:r w:rsidRPr="00613DF6">
              <w:rPr>
                <w:sz w:val="20"/>
                <w:szCs w:val="20"/>
                <w:lang w:val="es-ES"/>
              </w:rPr>
              <w:t>struktury w ćwiczeniach gramatycznych, w tym w zadaniach powtórzeniowych (</w:t>
            </w:r>
            <w:r>
              <w:rPr>
                <w:iCs/>
                <w:sz w:val="20"/>
                <w:szCs w:val="20"/>
              </w:rPr>
              <w:t>transformacje ze słowem kluczem</w:t>
            </w:r>
            <w:r>
              <w:rPr>
                <w:sz w:val="20"/>
                <w:szCs w:val="20"/>
              </w:rPr>
              <w:t xml:space="preserve"> </w:t>
            </w:r>
            <w:r w:rsidRPr="00613DF6">
              <w:rPr>
                <w:sz w:val="20"/>
                <w:szCs w:val="20"/>
                <w:lang w:val="es-ES"/>
              </w:rPr>
              <w:t xml:space="preserve">i </w:t>
            </w:r>
            <w:r w:rsidRPr="00613DF6">
              <w:rPr>
                <w:i/>
                <w:sz w:val="20"/>
                <w:szCs w:val="20"/>
                <w:lang w:val="es-ES"/>
              </w:rPr>
              <w:t>Summing up</w:t>
            </w:r>
            <w:r w:rsidRPr="00613DF6">
              <w:rPr>
                <w:sz w:val="20"/>
                <w:szCs w:val="20"/>
                <w:lang w:val="es-ES"/>
              </w:rPr>
              <w:t xml:space="preserve"> w 6e)</w:t>
            </w:r>
          </w:p>
        </w:tc>
        <w:tc>
          <w:tcPr>
            <w:tcW w:w="28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4AE7F3F" w14:textId="5868604C" w:rsidR="00D16E03" w:rsidRPr="001374A4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val="es-ES" w:eastAsia="en-US"/>
              </w:rPr>
            </w:pPr>
            <w:r w:rsidRPr="00613DF6">
              <w:rPr>
                <w:sz w:val="20"/>
                <w:szCs w:val="20"/>
                <w:lang w:val="es-ES"/>
              </w:rPr>
              <w:lastRenderedPageBreak/>
              <w:t xml:space="preserve">zna </w:t>
            </w:r>
            <w:r>
              <w:rPr>
                <w:iCs/>
                <w:sz w:val="20"/>
                <w:szCs w:val="20"/>
              </w:rPr>
              <w:t xml:space="preserve">zasady użycia bezokolicznika z </w:t>
            </w:r>
            <w:r>
              <w:rPr>
                <w:i/>
                <w:iCs/>
                <w:sz w:val="20"/>
                <w:szCs w:val="20"/>
              </w:rPr>
              <w:t>to</w:t>
            </w:r>
            <w:r>
              <w:rPr>
                <w:iCs/>
                <w:sz w:val="20"/>
                <w:szCs w:val="20"/>
              </w:rPr>
              <w:t xml:space="preserve"> i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Cs/>
                <w:sz w:val="20"/>
                <w:szCs w:val="20"/>
              </w:rPr>
              <w:t xml:space="preserve">bez </w:t>
            </w:r>
            <w:r>
              <w:rPr>
                <w:i/>
                <w:iCs/>
                <w:sz w:val="20"/>
                <w:szCs w:val="20"/>
              </w:rPr>
              <w:t>to</w:t>
            </w:r>
            <w:r>
              <w:rPr>
                <w:iCs/>
                <w:sz w:val="20"/>
                <w:szCs w:val="20"/>
              </w:rPr>
              <w:t xml:space="preserve"> i czasownika z końcówką </w:t>
            </w:r>
            <w:r>
              <w:rPr>
                <w:i/>
                <w:iCs/>
                <w:sz w:val="20"/>
                <w:szCs w:val="20"/>
              </w:rPr>
              <w:t xml:space="preserve">-ing </w:t>
            </w:r>
            <w:r>
              <w:rPr>
                <w:iCs/>
                <w:sz w:val="20"/>
                <w:szCs w:val="20"/>
              </w:rPr>
              <w:t xml:space="preserve">po podanych czasownikach, zwrotach, konstrukcjach, </w:t>
            </w:r>
            <w:r>
              <w:rPr>
                <w:sz w:val="20"/>
                <w:szCs w:val="20"/>
              </w:rPr>
              <w:t xml:space="preserve">zna </w:t>
            </w:r>
            <w:r>
              <w:rPr>
                <w:iCs/>
                <w:sz w:val="20"/>
                <w:szCs w:val="20"/>
              </w:rPr>
              <w:t xml:space="preserve">formy bezokoliczników i czasowników z końcówką </w:t>
            </w:r>
            <w:r>
              <w:rPr>
                <w:i/>
                <w:iCs/>
                <w:sz w:val="20"/>
                <w:szCs w:val="20"/>
              </w:rPr>
              <w:t xml:space="preserve">-ing </w:t>
            </w:r>
            <w:r>
              <w:rPr>
                <w:iCs/>
                <w:sz w:val="20"/>
                <w:szCs w:val="20"/>
              </w:rPr>
              <w:t>(np. forma ciągła, dokonana, formy w stronie czynnej i biernej)</w:t>
            </w:r>
            <w:r>
              <w:rPr>
                <w:sz w:val="20"/>
                <w:szCs w:val="20"/>
              </w:rPr>
              <w:t xml:space="preserve"> oraz </w:t>
            </w:r>
            <w:r>
              <w:rPr>
                <w:iCs/>
                <w:sz w:val="20"/>
                <w:szCs w:val="20"/>
              </w:rPr>
              <w:t xml:space="preserve">różnice w znaczeniu między użyciem bezokolicznika i formy z </w:t>
            </w:r>
            <w:r>
              <w:rPr>
                <w:i/>
                <w:iCs/>
                <w:sz w:val="20"/>
                <w:szCs w:val="20"/>
              </w:rPr>
              <w:t xml:space="preserve">-ing </w:t>
            </w:r>
            <w:r>
              <w:rPr>
                <w:iCs/>
                <w:sz w:val="20"/>
                <w:szCs w:val="20"/>
              </w:rPr>
              <w:t xml:space="preserve">(np. po czasownikach </w:t>
            </w:r>
            <w:r>
              <w:rPr>
                <w:i/>
                <w:iCs/>
                <w:sz w:val="20"/>
                <w:szCs w:val="20"/>
              </w:rPr>
              <w:t>stop, forget, regret</w:t>
            </w:r>
            <w:r>
              <w:rPr>
                <w:iCs/>
                <w:sz w:val="20"/>
                <w:szCs w:val="20"/>
              </w:rPr>
              <w:t xml:space="preserve">) i brak różnic w ich użyciu (np. po czasownikach </w:t>
            </w:r>
            <w:r>
              <w:rPr>
                <w:i/>
                <w:iCs/>
                <w:sz w:val="20"/>
                <w:szCs w:val="20"/>
              </w:rPr>
              <w:t>start</w:t>
            </w:r>
            <w:r>
              <w:rPr>
                <w:iCs/>
                <w:sz w:val="20"/>
                <w:szCs w:val="20"/>
              </w:rPr>
              <w:t xml:space="preserve">, </w:t>
            </w:r>
            <w:r>
              <w:rPr>
                <w:i/>
                <w:iCs/>
                <w:sz w:val="20"/>
                <w:szCs w:val="20"/>
              </w:rPr>
              <w:t>advise, need</w:t>
            </w:r>
            <w:r>
              <w:rPr>
                <w:iCs/>
                <w:sz w:val="20"/>
                <w:szCs w:val="20"/>
              </w:rPr>
              <w:t xml:space="preserve">); zna strukturę i użycie zdań okolicznikowych celu, skutku, przyzwolenia, </w:t>
            </w:r>
            <w:r>
              <w:rPr>
                <w:iCs/>
                <w:sz w:val="20"/>
                <w:szCs w:val="20"/>
              </w:rPr>
              <w:lastRenderedPageBreak/>
              <w:t>przyczyny wraz z prezentowanymi spójnikami</w:t>
            </w:r>
            <w:r>
              <w:rPr>
                <w:sz w:val="20"/>
                <w:szCs w:val="20"/>
              </w:rPr>
              <w:t xml:space="preserve"> </w:t>
            </w:r>
          </w:p>
          <w:p w14:paraId="65547B36" w14:textId="77777777" w:rsidR="00D16E03" w:rsidRPr="00613DF6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val="es-ES" w:eastAsia="en-US"/>
              </w:rPr>
            </w:pPr>
            <w:r w:rsidRPr="00613DF6">
              <w:rPr>
                <w:sz w:val="20"/>
                <w:szCs w:val="20"/>
                <w:lang w:val="es-ES"/>
              </w:rPr>
              <w:t xml:space="preserve">w większości prawidłowo stosuje ww. </w:t>
            </w:r>
            <w:r>
              <w:rPr>
                <w:sz w:val="20"/>
                <w:szCs w:val="20"/>
                <w:lang w:val="es-ES"/>
              </w:rPr>
              <w:t>w</w:t>
            </w:r>
            <w:r w:rsidRPr="00613DF6">
              <w:rPr>
                <w:sz w:val="20"/>
                <w:szCs w:val="20"/>
                <w:lang w:val="es-ES"/>
              </w:rPr>
              <w:t>iedzę</w:t>
            </w:r>
            <w:r>
              <w:rPr>
                <w:sz w:val="20"/>
                <w:szCs w:val="20"/>
                <w:lang w:val="es-ES"/>
              </w:rPr>
              <w:t xml:space="preserve"> i </w:t>
            </w:r>
            <w:r w:rsidRPr="00613DF6">
              <w:rPr>
                <w:sz w:val="20"/>
                <w:szCs w:val="20"/>
                <w:lang w:val="es-ES"/>
              </w:rPr>
              <w:t>struktury w ćwiczeniach gramatycznych, w tym w zadaniach powtórzeniowych (</w:t>
            </w:r>
            <w:r>
              <w:rPr>
                <w:iCs/>
                <w:sz w:val="20"/>
                <w:szCs w:val="20"/>
              </w:rPr>
              <w:t>transformacje ze słowem kluczem</w:t>
            </w:r>
            <w:r>
              <w:rPr>
                <w:sz w:val="20"/>
                <w:szCs w:val="20"/>
              </w:rPr>
              <w:t xml:space="preserve"> </w:t>
            </w:r>
            <w:r w:rsidRPr="00613DF6">
              <w:rPr>
                <w:sz w:val="20"/>
                <w:szCs w:val="20"/>
                <w:lang w:val="es-ES"/>
              </w:rPr>
              <w:t xml:space="preserve">i </w:t>
            </w:r>
            <w:r w:rsidRPr="00613DF6">
              <w:rPr>
                <w:i/>
                <w:sz w:val="20"/>
                <w:szCs w:val="20"/>
                <w:lang w:val="es-ES"/>
              </w:rPr>
              <w:t>Summing up</w:t>
            </w:r>
            <w:r w:rsidRPr="00613DF6">
              <w:rPr>
                <w:sz w:val="20"/>
                <w:szCs w:val="20"/>
                <w:lang w:val="es-ES"/>
              </w:rPr>
              <w:t xml:space="preserve"> w 6e)</w:t>
            </w:r>
          </w:p>
        </w:tc>
        <w:tc>
          <w:tcPr>
            <w:tcW w:w="28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507B309" w14:textId="37431E59" w:rsidR="00D16E03" w:rsidRPr="001374A4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val="es-ES" w:eastAsia="en-US"/>
              </w:rPr>
            </w:pPr>
            <w:r w:rsidRPr="00613DF6">
              <w:rPr>
                <w:sz w:val="20"/>
                <w:szCs w:val="20"/>
                <w:lang w:val="es-ES"/>
              </w:rPr>
              <w:lastRenderedPageBreak/>
              <w:t xml:space="preserve">zna </w:t>
            </w:r>
            <w:r>
              <w:rPr>
                <w:iCs/>
                <w:sz w:val="20"/>
                <w:szCs w:val="20"/>
              </w:rPr>
              <w:t xml:space="preserve">zasady użycia bezokolicznika z </w:t>
            </w:r>
            <w:r>
              <w:rPr>
                <w:i/>
                <w:iCs/>
                <w:sz w:val="20"/>
                <w:szCs w:val="20"/>
              </w:rPr>
              <w:t>to</w:t>
            </w:r>
            <w:r>
              <w:rPr>
                <w:iCs/>
                <w:sz w:val="20"/>
                <w:szCs w:val="20"/>
              </w:rPr>
              <w:t xml:space="preserve"> i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Cs/>
                <w:sz w:val="20"/>
                <w:szCs w:val="20"/>
              </w:rPr>
              <w:t xml:space="preserve">bez </w:t>
            </w:r>
            <w:r>
              <w:rPr>
                <w:i/>
                <w:iCs/>
                <w:sz w:val="20"/>
                <w:szCs w:val="20"/>
              </w:rPr>
              <w:t>to</w:t>
            </w:r>
            <w:r>
              <w:rPr>
                <w:iCs/>
                <w:sz w:val="20"/>
                <w:szCs w:val="20"/>
              </w:rPr>
              <w:t xml:space="preserve"> i czasownika z końcówką </w:t>
            </w:r>
            <w:r>
              <w:rPr>
                <w:i/>
                <w:iCs/>
                <w:sz w:val="20"/>
                <w:szCs w:val="20"/>
              </w:rPr>
              <w:t xml:space="preserve">-ing </w:t>
            </w:r>
            <w:r>
              <w:rPr>
                <w:iCs/>
                <w:sz w:val="20"/>
                <w:szCs w:val="20"/>
              </w:rPr>
              <w:t>po podanych czasownikach, zwrotach, konstrukcjach,</w:t>
            </w:r>
            <w:r>
              <w:rPr>
                <w:sz w:val="20"/>
                <w:szCs w:val="20"/>
              </w:rPr>
              <w:t xml:space="preserve"> zna </w:t>
            </w:r>
            <w:r>
              <w:rPr>
                <w:iCs/>
                <w:sz w:val="20"/>
                <w:szCs w:val="20"/>
              </w:rPr>
              <w:t xml:space="preserve">formy bezokoliczników i czasowników z końcówką </w:t>
            </w:r>
            <w:r>
              <w:rPr>
                <w:i/>
                <w:iCs/>
                <w:sz w:val="20"/>
                <w:szCs w:val="20"/>
              </w:rPr>
              <w:t xml:space="preserve">-ing </w:t>
            </w:r>
            <w:r>
              <w:rPr>
                <w:iCs/>
                <w:sz w:val="20"/>
                <w:szCs w:val="20"/>
              </w:rPr>
              <w:t>(np. forma ciągła, dokonana, formy w stronie czynnej i biernej)</w:t>
            </w:r>
            <w:r>
              <w:rPr>
                <w:sz w:val="20"/>
                <w:szCs w:val="20"/>
              </w:rPr>
              <w:t xml:space="preserve"> oraz </w:t>
            </w:r>
            <w:r>
              <w:rPr>
                <w:iCs/>
                <w:sz w:val="20"/>
                <w:szCs w:val="20"/>
              </w:rPr>
              <w:t xml:space="preserve">różnice w znaczeniu między użyciem bezokolicznika i formy z </w:t>
            </w:r>
            <w:r>
              <w:rPr>
                <w:i/>
                <w:iCs/>
                <w:sz w:val="20"/>
                <w:szCs w:val="20"/>
              </w:rPr>
              <w:t xml:space="preserve">-ing </w:t>
            </w:r>
            <w:r>
              <w:rPr>
                <w:iCs/>
                <w:sz w:val="20"/>
                <w:szCs w:val="20"/>
              </w:rPr>
              <w:t xml:space="preserve">(np. po czasownikach </w:t>
            </w:r>
            <w:r>
              <w:rPr>
                <w:i/>
                <w:iCs/>
                <w:sz w:val="20"/>
                <w:szCs w:val="20"/>
              </w:rPr>
              <w:t>stop, forget, regret</w:t>
            </w:r>
            <w:r>
              <w:rPr>
                <w:iCs/>
                <w:sz w:val="20"/>
                <w:szCs w:val="20"/>
              </w:rPr>
              <w:t xml:space="preserve">) i brak różnic w ich użyciu (np. po czasownikach </w:t>
            </w:r>
            <w:r>
              <w:rPr>
                <w:i/>
                <w:iCs/>
                <w:sz w:val="20"/>
                <w:szCs w:val="20"/>
              </w:rPr>
              <w:t>start</w:t>
            </w:r>
            <w:r>
              <w:rPr>
                <w:iCs/>
                <w:sz w:val="20"/>
                <w:szCs w:val="20"/>
              </w:rPr>
              <w:t xml:space="preserve">, </w:t>
            </w:r>
            <w:r>
              <w:rPr>
                <w:i/>
                <w:iCs/>
                <w:sz w:val="20"/>
                <w:szCs w:val="20"/>
              </w:rPr>
              <w:t>advise, need</w:t>
            </w:r>
            <w:r>
              <w:rPr>
                <w:iCs/>
                <w:sz w:val="20"/>
                <w:szCs w:val="20"/>
              </w:rPr>
              <w:t xml:space="preserve">); zna strukturę i użycie zdań okolicznikowych celu, skutku, przyzwolenia, </w:t>
            </w:r>
            <w:r>
              <w:rPr>
                <w:iCs/>
                <w:sz w:val="20"/>
                <w:szCs w:val="20"/>
              </w:rPr>
              <w:lastRenderedPageBreak/>
              <w:t>przyczyny wraz z prezentowanymi spójnikami</w:t>
            </w:r>
            <w:r>
              <w:rPr>
                <w:sz w:val="20"/>
                <w:szCs w:val="20"/>
              </w:rPr>
              <w:t xml:space="preserve"> </w:t>
            </w:r>
          </w:p>
          <w:p w14:paraId="436C5A1A" w14:textId="77777777" w:rsidR="00D16E03" w:rsidRPr="00613DF6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val="es-ES" w:eastAsia="en-US"/>
              </w:rPr>
            </w:pPr>
            <w:r w:rsidRPr="00613DF6">
              <w:rPr>
                <w:sz w:val="20"/>
                <w:szCs w:val="20"/>
                <w:lang w:val="es-ES"/>
              </w:rPr>
              <w:t xml:space="preserve">prawidłowo stosuje ww. </w:t>
            </w:r>
            <w:r>
              <w:rPr>
                <w:sz w:val="20"/>
                <w:szCs w:val="20"/>
                <w:lang w:val="es-ES"/>
              </w:rPr>
              <w:t>w</w:t>
            </w:r>
            <w:r w:rsidRPr="00613DF6">
              <w:rPr>
                <w:sz w:val="20"/>
                <w:szCs w:val="20"/>
                <w:lang w:val="es-ES"/>
              </w:rPr>
              <w:t>iedzę</w:t>
            </w:r>
            <w:r>
              <w:rPr>
                <w:sz w:val="20"/>
                <w:szCs w:val="20"/>
                <w:lang w:val="es-ES"/>
              </w:rPr>
              <w:t xml:space="preserve"> i s</w:t>
            </w:r>
            <w:r w:rsidRPr="00613DF6">
              <w:rPr>
                <w:sz w:val="20"/>
                <w:szCs w:val="20"/>
                <w:lang w:val="es-ES"/>
              </w:rPr>
              <w:t>truktury w ćwiczeniach gramatycznych, w tym w zadaniach powtórzeniowych (</w:t>
            </w:r>
            <w:r>
              <w:rPr>
                <w:iCs/>
                <w:sz w:val="20"/>
                <w:szCs w:val="20"/>
              </w:rPr>
              <w:t>transformacje ze słowem kluczem</w:t>
            </w:r>
            <w:r>
              <w:rPr>
                <w:sz w:val="20"/>
                <w:szCs w:val="20"/>
              </w:rPr>
              <w:t xml:space="preserve"> </w:t>
            </w:r>
            <w:r w:rsidRPr="00613DF6">
              <w:rPr>
                <w:sz w:val="20"/>
                <w:szCs w:val="20"/>
                <w:lang w:val="es-ES"/>
              </w:rPr>
              <w:t xml:space="preserve">i </w:t>
            </w:r>
            <w:r w:rsidRPr="00613DF6">
              <w:rPr>
                <w:i/>
                <w:sz w:val="20"/>
                <w:szCs w:val="20"/>
                <w:lang w:val="es-ES"/>
              </w:rPr>
              <w:t>Summing up</w:t>
            </w:r>
            <w:r w:rsidRPr="00613DF6">
              <w:rPr>
                <w:sz w:val="20"/>
                <w:szCs w:val="20"/>
                <w:lang w:val="es-ES"/>
              </w:rPr>
              <w:t xml:space="preserve"> w 6e), </w:t>
            </w:r>
            <w:r w:rsidRPr="00613DF6">
              <w:rPr>
                <w:sz w:val="20"/>
                <w:szCs w:val="20"/>
                <w:lang w:val="es-ES" w:eastAsia="en-US"/>
              </w:rPr>
              <w:t>popełnia nieliczne błędy</w:t>
            </w:r>
          </w:p>
        </w:tc>
        <w:tc>
          <w:tcPr>
            <w:tcW w:w="2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C97EC6" w14:textId="24F014E6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 w:rsidRPr="001374A4">
              <w:rPr>
                <w:sz w:val="20"/>
                <w:szCs w:val="20"/>
              </w:rPr>
              <w:lastRenderedPageBreak/>
              <w:t xml:space="preserve">zna </w:t>
            </w:r>
            <w:r>
              <w:rPr>
                <w:iCs/>
                <w:sz w:val="20"/>
                <w:szCs w:val="20"/>
              </w:rPr>
              <w:t xml:space="preserve">zasady użycia bezokolicznika z </w:t>
            </w:r>
            <w:r>
              <w:rPr>
                <w:i/>
                <w:iCs/>
                <w:sz w:val="20"/>
                <w:szCs w:val="20"/>
              </w:rPr>
              <w:t>to</w:t>
            </w:r>
            <w:r>
              <w:rPr>
                <w:iCs/>
                <w:sz w:val="20"/>
                <w:szCs w:val="20"/>
              </w:rPr>
              <w:t xml:space="preserve"> i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Cs/>
                <w:sz w:val="20"/>
                <w:szCs w:val="20"/>
              </w:rPr>
              <w:t xml:space="preserve">bez </w:t>
            </w:r>
            <w:r>
              <w:rPr>
                <w:i/>
                <w:iCs/>
                <w:sz w:val="20"/>
                <w:szCs w:val="20"/>
              </w:rPr>
              <w:t>to</w:t>
            </w:r>
            <w:r>
              <w:rPr>
                <w:iCs/>
                <w:sz w:val="20"/>
                <w:szCs w:val="20"/>
              </w:rPr>
              <w:t xml:space="preserve"> i czasownika z końcówką </w:t>
            </w:r>
            <w:r>
              <w:rPr>
                <w:i/>
                <w:iCs/>
                <w:sz w:val="20"/>
                <w:szCs w:val="20"/>
              </w:rPr>
              <w:t xml:space="preserve">-ing </w:t>
            </w:r>
            <w:r>
              <w:rPr>
                <w:iCs/>
                <w:sz w:val="20"/>
                <w:szCs w:val="20"/>
              </w:rPr>
              <w:t xml:space="preserve">po podanych czasownikach, zwrotach, konstrukcjach, </w:t>
            </w:r>
            <w:r>
              <w:rPr>
                <w:sz w:val="20"/>
                <w:szCs w:val="20"/>
              </w:rPr>
              <w:t xml:space="preserve">zna </w:t>
            </w:r>
            <w:r>
              <w:rPr>
                <w:iCs/>
                <w:sz w:val="20"/>
                <w:szCs w:val="20"/>
              </w:rPr>
              <w:t xml:space="preserve">formy bezokoliczników i czasowników z końcówką </w:t>
            </w:r>
            <w:r>
              <w:rPr>
                <w:i/>
                <w:iCs/>
                <w:sz w:val="20"/>
                <w:szCs w:val="20"/>
              </w:rPr>
              <w:t xml:space="preserve">-ing </w:t>
            </w:r>
            <w:r>
              <w:rPr>
                <w:iCs/>
                <w:sz w:val="20"/>
                <w:szCs w:val="20"/>
              </w:rPr>
              <w:t>(np. forma ciągła, dokonana, formy w stronie czynnej i biernej)</w:t>
            </w:r>
            <w:r>
              <w:rPr>
                <w:sz w:val="20"/>
                <w:szCs w:val="20"/>
              </w:rPr>
              <w:t xml:space="preserve"> oraz </w:t>
            </w:r>
            <w:r>
              <w:rPr>
                <w:iCs/>
                <w:sz w:val="20"/>
                <w:szCs w:val="20"/>
              </w:rPr>
              <w:t xml:space="preserve">różnice w znaczeniu między użyciem bezokolicznika i formy z </w:t>
            </w:r>
            <w:r>
              <w:rPr>
                <w:i/>
                <w:iCs/>
                <w:sz w:val="20"/>
                <w:szCs w:val="20"/>
              </w:rPr>
              <w:t xml:space="preserve">-ing </w:t>
            </w:r>
            <w:r>
              <w:rPr>
                <w:iCs/>
                <w:sz w:val="20"/>
                <w:szCs w:val="20"/>
              </w:rPr>
              <w:t xml:space="preserve">(np. po czasownikach </w:t>
            </w:r>
            <w:r>
              <w:rPr>
                <w:i/>
                <w:iCs/>
                <w:sz w:val="20"/>
                <w:szCs w:val="20"/>
              </w:rPr>
              <w:t>stop, forget, regret</w:t>
            </w:r>
            <w:r>
              <w:rPr>
                <w:iCs/>
                <w:sz w:val="20"/>
                <w:szCs w:val="20"/>
              </w:rPr>
              <w:t xml:space="preserve">) i brak różnic w ich użyciu (np. po czasownikach </w:t>
            </w:r>
            <w:r>
              <w:rPr>
                <w:i/>
                <w:iCs/>
                <w:sz w:val="20"/>
                <w:szCs w:val="20"/>
              </w:rPr>
              <w:t>start</w:t>
            </w:r>
            <w:r>
              <w:rPr>
                <w:iCs/>
                <w:sz w:val="20"/>
                <w:szCs w:val="20"/>
              </w:rPr>
              <w:t xml:space="preserve">, </w:t>
            </w:r>
            <w:r>
              <w:rPr>
                <w:i/>
                <w:iCs/>
                <w:sz w:val="20"/>
                <w:szCs w:val="20"/>
              </w:rPr>
              <w:t>advise, need</w:t>
            </w:r>
            <w:r>
              <w:rPr>
                <w:iCs/>
                <w:sz w:val="20"/>
                <w:szCs w:val="20"/>
              </w:rPr>
              <w:t xml:space="preserve">); zna strukturę i użycie zdań okolicznikowych celu, skutku, przyzwolenia, </w:t>
            </w:r>
            <w:r>
              <w:rPr>
                <w:iCs/>
                <w:sz w:val="20"/>
                <w:szCs w:val="20"/>
              </w:rPr>
              <w:lastRenderedPageBreak/>
              <w:t>przyczyny wraz z prezentowanymi spójnikami</w:t>
            </w:r>
            <w:r>
              <w:rPr>
                <w:sz w:val="20"/>
                <w:szCs w:val="20"/>
              </w:rPr>
              <w:t xml:space="preserve"> </w:t>
            </w:r>
          </w:p>
          <w:p w14:paraId="031137EB" w14:textId="77777777" w:rsidR="00D16E03" w:rsidRPr="00FB3057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prawidłowo stosuje ww. wiedzę i struktury w ćwiczeniach gramatycznych, w tym w zadaniach powtórzeniowych (</w:t>
            </w:r>
            <w:r>
              <w:rPr>
                <w:iCs/>
                <w:sz w:val="20"/>
                <w:szCs w:val="20"/>
              </w:rPr>
              <w:t xml:space="preserve">transformacje ze słowem kluczem </w:t>
            </w:r>
            <w:r>
              <w:rPr>
                <w:sz w:val="20"/>
                <w:szCs w:val="20"/>
              </w:rPr>
              <w:t xml:space="preserve">i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6e),</w:t>
            </w:r>
            <w:r w:rsidRPr="00163AB7">
              <w:rPr>
                <w:sz w:val="20"/>
                <w:szCs w:val="20"/>
                <w:lang w:eastAsia="en-US"/>
              </w:rPr>
              <w:t xml:space="preserve"> może </w:t>
            </w:r>
            <w:r>
              <w:rPr>
                <w:sz w:val="20"/>
                <w:szCs w:val="20"/>
                <w:lang w:eastAsia="en-US"/>
              </w:rPr>
              <w:t xml:space="preserve">popełniać </w:t>
            </w:r>
            <w:r w:rsidRPr="00E2131A">
              <w:rPr>
                <w:sz w:val="20"/>
                <w:szCs w:val="20"/>
                <w:lang w:eastAsia="en-US"/>
              </w:rPr>
              <w:t>sporadyczne błędy</w:t>
            </w:r>
          </w:p>
        </w:tc>
      </w:tr>
      <w:tr w:rsidR="00D16E03" w14:paraId="40CEFF52" w14:textId="77777777" w:rsidTr="00EA22E0">
        <w:trPr>
          <w:gridAfter w:val="1"/>
          <w:wAfter w:w="38" w:type="dxa"/>
          <w:trHeight w:val="1676"/>
        </w:trPr>
        <w:tc>
          <w:tcPr>
            <w:tcW w:w="146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70DE87" w14:textId="77777777" w:rsidR="00D16E03" w:rsidRPr="006B3CAA" w:rsidRDefault="00D16E03" w:rsidP="00C16875">
            <w:pPr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ZNAJOMOŚĆ ŚRODKÓW JĘZYKOWYCH</w:t>
            </w:r>
          </w:p>
        </w:tc>
        <w:tc>
          <w:tcPr>
            <w:tcW w:w="2800" w:type="dxa"/>
            <w:gridSpan w:val="2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E15AFB8" w14:textId="77777777" w:rsidR="00D16E03" w:rsidRDefault="00D16E03" w:rsidP="00C16875">
            <w:pPr>
              <w:numPr>
                <w:ilvl w:val="0"/>
                <w:numId w:val="2"/>
              </w:numPr>
              <w:ind w:left="113" w:hanging="16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8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102F50C" w14:textId="77777777" w:rsidR="00D16E03" w:rsidRPr="004950C6" w:rsidRDefault="00D16E03" w:rsidP="00C16875">
            <w:pPr>
              <w:numPr>
                <w:ilvl w:val="0"/>
                <w:numId w:val="2"/>
              </w:numPr>
              <w:ind w:left="113" w:hanging="16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3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97F809C" w14:textId="77777777" w:rsidR="00D16E03" w:rsidRDefault="00D16E03" w:rsidP="00C16875">
            <w:pPr>
              <w:numPr>
                <w:ilvl w:val="0"/>
                <w:numId w:val="2"/>
              </w:numPr>
              <w:ind w:left="113" w:hanging="16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3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B75C3CD" w14:textId="77777777" w:rsidR="00D16E03" w:rsidRDefault="00D16E03" w:rsidP="00C16875">
            <w:pPr>
              <w:numPr>
                <w:ilvl w:val="0"/>
                <w:numId w:val="2"/>
              </w:numPr>
              <w:ind w:left="113" w:hanging="16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FE5753A" w14:textId="77777777" w:rsidR="00D16E03" w:rsidRDefault="00D16E03" w:rsidP="00C16875">
            <w:pPr>
              <w:numPr>
                <w:ilvl w:val="0"/>
                <w:numId w:val="2"/>
              </w:numPr>
              <w:ind w:left="113" w:hanging="160"/>
              <w:rPr>
                <w:sz w:val="20"/>
                <w:szCs w:val="20"/>
                <w:lang w:eastAsia="en-US"/>
              </w:rPr>
            </w:pPr>
          </w:p>
        </w:tc>
      </w:tr>
      <w:tr w:rsidR="00D16E03" w14:paraId="45EF0BCE" w14:textId="77777777" w:rsidTr="00EA22E0">
        <w:trPr>
          <w:gridAfter w:val="1"/>
          <w:wAfter w:w="38" w:type="dxa"/>
          <w:trHeight w:val="2193"/>
        </w:trPr>
        <w:tc>
          <w:tcPr>
            <w:tcW w:w="146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6025D10B" w14:textId="77777777" w:rsidR="00D16E03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ROZUMIENIE WYPOWIEDZI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ORAZ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PRZETWA-RZANIE</w:t>
            </w:r>
          </w:p>
          <w:p w14:paraId="25D16E30" w14:textId="77777777" w:rsidR="00D16E03" w:rsidRPr="006B3CAA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I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TWORZENIE WYPOWIEDZI</w:t>
            </w:r>
          </w:p>
        </w:tc>
        <w:tc>
          <w:tcPr>
            <w:tcW w:w="2800" w:type="dxa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6E7CDD15" w14:textId="77777777" w:rsidR="00D16E03" w:rsidRPr="00FE58DD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 w:rsidRPr="00751B0E">
              <w:rPr>
                <w:sz w:val="20"/>
                <w:szCs w:val="20"/>
                <w:lang w:eastAsia="en-US"/>
              </w:rPr>
              <w:t>rozumie większość kluczowych informacji w zdaniach</w:t>
            </w:r>
            <w:r>
              <w:rPr>
                <w:sz w:val="20"/>
                <w:szCs w:val="20"/>
                <w:lang w:eastAsia="en-US"/>
              </w:rPr>
              <w:t xml:space="preserve"> i </w:t>
            </w:r>
            <w:r>
              <w:rPr>
                <w:sz w:val="20"/>
                <w:szCs w:val="20"/>
              </w:rPr>
              <w:t>tekstach, w których na ogół</w:t>
            </w:r>
            <w:r w:rsidRPr="009C63E6">
              <w:rPr>
                <w:sz w:val="20"/>
                <w:szCs w:val="20"/>
              </w:rPr>
              <w:t xml:space="preserve"> poprawnie </w:t>
            </w:r>
            <w:r w:rsidRPr="009C63E6">
              <w:rPr>
                <w:iCs/>
                <w:sz w:val="20"/>
                <w:szCs w:val="20"/>
              </w:rPr>
              <w:t xml:space="preserve">identyfikuje i </w:t>
            </w:r>
            <w:r>
              <w:rPr>
                <w:iCs/>
                <w:sz w:val="20"/>
                <w:szCs w:val="20"/>
              </w:rPr>
              <w:t>analizuje</w:t>
            </w:r>
            <w:r w:rsidRPr="009C63E6">
              <w:rPr>
                <w:iCs/>
                <w:sz w:val="20"/>
                <w:szCs w:val="20"/>
              </w:rPr>
              <w:t xml:space="preserve"> użycie ww.</w:t>
            </w:r>
            <w:r>
              <w:rPr>
                <w:iCs/>
                <w:sz w:val="20"/>
                <w:szCs w:val="20"/>
              </w:rPr>
              <w:t xml:space="preserve"> struktur gramatycznych</w:t>
            </w:r>
          </w:p>
          <w:p w14:paraId="473A70EE" w14:textId="16D70A5A" w:rsidR="00D16E03" w:rsidRPr="00FE58DD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potrafi w większości poprawnie utworzyć dwa pytania i udzielić dwóch odpowiedzi dot. podanych zagrożeń środowiska i sposobów ich rozwiązania</w:t>
            </w:r>
            <w:r w:rsidR="00B31382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w oparciu o model i z użyciem podanych czasowników</w:t>
            </w:r>
            <w:r w:rsidR="00B31382">
              <w:rPr>
                <w:sz w:val="20"/>
                <w:szCs w:val="20"/>
              </w:rPr>
              <w:t>)</w:t>
            </w:r>
            <w:r>
              <w:rPr>
                <w:color w:val="111111"/>
                <w:sz w:val="20"/>
                <w:szCs w:val="20"/>
              </w:rPr>
              <w:t xml:space="preserve"> </w:t>
            </w:r>
          </w:p>
          <w:p w14:paraId="280B2F82" w14:textId="77777777" w:rsidR="00D16E03" w:rsidRPr="00A30DC4" w:rsidRDefault="00D16E03" w:rsidP="00C16875">
            <w:pPr>
              <w:numPr>
                <w:ilvl w:val="0"/>
                <w:numId w:val="2"/>
              </w:numPr>
              <w:spacing w:after="120"/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w oparciu o tekst z rozdz. 6d, potrafi w znacznej mierze poprawnie objaśnić dwie różne kategorie w systemie napełniania i ponownego użycia produktów oraz stara się podać przykłady towarów i firm, które stosują te systemy </w:t>
            </w:r>
          </w:p>
        </w:tc>
        <w:tc>
          <w:tcPr>
            <w:tcW w:w="280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02A47EC" w14:textId="77777777" w:rsidR="00D16E03" w:rsidRPr="00A02582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rozumie kluczowe informacje w zdaniach i </w:t>
            </w:r>
            <w:r w:rsidRPr="009C63E6">
              <w:rPr>
                <w:sz w:val="20"/>
                <w:szCs w:val="20"/>
              </w:rPr>
              <w:t xml:space="preserve">tekstach, w których w większości poprawnie </w:t>
            </w:r>
            <w:r w:rsidRPr="009C63E6">
              <w:rPr>
                <w:iCs/>
                <w:sz w:val="20"/>
                <w:szCs w:val="20"/>
              </w:rPr>
              <w:t xml:space="preserve">identyfikuje i </w:t>
            </w:r>
            <w:r>
              <w:rPr>
                <w:iCs/>
                <w:sz w:val="20"/>
                <w:szCs w:val="20"/>
              </w:rPr>
              <w:t>analizuje</w:t>
            </w:r>
            <w:r w:rsidRPr="009C63E6">
              <w:rPr>
                <w:iCs/>
                <w:sz w:val="20"/>
                <w:szCs w:val="20"/>
              </w:rPr>
              <w:t xml:space="preserve"> użycie ww.</w:t>
            </w:r>
            <w:r>
              <w:rPr>
                <w:iCs/>
                <w:sz w:val="20"/>
                <w:szCs w:val="20"/>
              </w:rPr>
              <w:t xml:space="preserve"> struktur gramatycznych</w:t>
            </w:r>
          </w:p>
          <w:p w14:paraId="0115FD55" w14:textId="0DB39201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 oparciu o tekst z rozdz. 6c, w miarę poprawnie udziela, jako influencer, krótkiej wypowiedzi o tym, w jaki sposób sprawdzić, czy firma/</w:t>
            </w:r>
            <w:r w:rsidR="00B3138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marka, którą promujemy nie uprawia tzw. ekościemy</w:t>
            </w:r>
          </w:p>
          <w:p w14:paraId="43A45C21" w14:textId="04AC962C" w:rsidR="00D16E03" w:rsidRPr="00FE58DD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potrafi w większości poprawnie utworzyć trzy pytania i udzielić trzech odpowiedzi dot. podanych zagrożeń środowiska i sposobów ich rozwiązania</w:t>
            </w:r>
            <w:r w:rsidR="00B31382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w oparciu o model i z użyciem podanych czasowników</w:t>
            </w:r>
            <w:r w:rsidR="00B31382">
              <w:rPr>
                <w:sz w:val="20"/>
                <w:szCs w:val="20"/>
              </w:rPr>
              <w:t>)</w:t>
            </w:r>
            <w:r>
              <w:rPr>
                <w:color w:val="111111"/>
                <w:sz w:val="20"/>
                <w:szCs w:val="20"/>
              </w:rPr>
              <w:t xml:space="preserve"> </w:t>
            </w:r>
          </w:p>
          <w:p w14:paraId="136F24F3" w14:textId="77777777" w:rsidR="00D16E03" w:rsidRPr="00FE58DD" w:rsidRDefault="00D16E03" w:rsidP="00AF7651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 oparciu o tekst z rozdz. 6d, potrafi w miarę poprawnie objaśnić dwie różne kategorie w systemie napełniania i ponownego użycia produktów oraz podać przykłady takich towarów i firm, które stosują te systemy</w:t>
            </w:r>
          </w:p>
        </w:tc>
        <w:tc>
          <w:tcPr>
            <w:tcW w:w="280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29E93DBE" w14:textId="77777777" w:rsidR="00D16E03" w:rsidRPr="00693868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rozumie </w:t>
            </w:r>
            <w:r w:rsidRPr="00441EA3">
              <w:rPr>
                <w:sz w:val="20"/>
                <w:szCs w:val="20"/>
                <w:lang w:eastAsia="en-US"/>
              </w:rPr>
              <w:t xml:space="preserve">większość informacji w zdaniach i tekstach, w których poprawnie </w:t>
            </w:r>
            <w:r w:rsidRPr="00441EA3">
              <w:rPr>
                <w:iCs/>
                <w:sz w:val="20"/>
                <w:szCs w:val="20"/>
                <w:lang w:eastAsia="en-US"/>
              </w:rPr>
              <w:t xml:space="preserve">identyfikuje i </w:t>
            </w:r>
            <w:r>
              <w:rPr>
                <w:iCs/>
                <w:sz w:val="20"/>
                <w:szCs w:val="20"/>
              </w:rPr>
              <w:t>analizuje</w:t>
            </w:r>
            <w:r>
              <w:rPr>
                <w:iCs/>
                <w:sz w:val="20"/>
                <w:szCs w:val="20"/>
                <w:lang w:eastAsia="en-US"/>
              </w:rPr>
              <w:t xml:space="preserve"> użycie ww. </w:t>
            </w:r>
            <w:r>
              <w:rPr>
                <w:iCs/>
                <w:sz w:val="20"/>
                <w:szCs w:val="20"/>
              </w:rPr>
              <w:t>struktur</w:t>
            </w:r>
            <w:r w:rsidRPr="00441EA3">
              <w:rPr>
                <w:iCs/>
                <w:sz w:val="20"/>
                <w:szCs w:val="20"/>
                <w:lang w:eastAsia="en-US"/>
              </w:rPr>
              <w:t xml:space="preserve"> gramatycznych</w:t>
            </w:r>
          </w:p>
          <w:p w14:paraId="73F27617" w14:textId="77777777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 oparciu o tekst z rozdz. 6c, w większości poprawnie udziela, jako influencer, krótkiej wypowiedzi o tym, w jaki sposób sprawdzić, czy firma/marka, którą promujemy nie uprawia tzw. ekościemy</w:t>
            </w:r>
          </w:p>
          <w:p w14:paraId="37A948EA" w14:textId="55D21642" w:rsidR="00D16E03" w:rsidRPr="00FE58DD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potrafi w większości poprawnie utworzyć cztery pytania i udzielić czterech odpowiedzi dot. podanych zagrożeń środowiska i sposobów ich rozwiązania</w:t>
            </w:r>
            <w:r w:rsidR="00B31382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w oparciu o model i z użyciem podanych czasowników</w:t>
            </w:r>
            <w:r w:rsidR="00B31382">
              <w:rPr>
                <w:sz w:val="20"/>
                <w:szCs w:val="20"/>
              </w:rPr>
              <w:t>)</w:t>
            </w:r>
            <w:r>
              <w:rPr>
                <w:color w:val="111111"/>
                <w:sz w:val="20"/>
                <w:szCs w:val="20"/>
              </w:rPr>
              <w:t xml:space="preserve"> </w:t>
            </w:r>
          </w:p>
          <w:p w14:paraId="745F1CE2" w14:textId="5C4CCD02" w:rsidR="00D16E03" w:rsidRPr="00FE58DD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 oparciu o tekst z rozdz. 6d, potrafi w większości poprawnie objaśnić dwie różne kategorie w systemie napełniania i ponownego użycia produktów oraz podać przykłady takich towarów i firm, które stosują te systemy</w:t>
            </w:r>
          </w:p>
        </w:tc>
        <w:tc>
          <w:tcPr>
            <w:tcW w:w="280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7FE40F2C" w14:textId="77777777" w:rsidR="00D16E03" w:rsidRPr="00693868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rozumie prawie wszystkie informacje</w:t>
            </w:r>
            <w:r w:rsidRPr="00441EA3">
              <w:rPr>
                <w:sz w:val="20"/>
                <w:szCs w:val="20"/>
                <w:lang w:eastAsia="en-US"/>
              </w:rPr>
              <w:t xml:space="preserve"> w zdaniach i tekstach, w których poprawnie </w:t>
            </w:r>
            <w:r w:rsidRPr="00441EA3">
              <w:rPr>
                <w:iCs/>
                <w:sz w:val="20"/>
                <w:szCs w:val="20"/>
                <w:lang w:eastAsia="en-US"/>
              </w:rPr>
              <w:t>identyfikuje</w:t>
            </w:r>
            <w:r>
              <w:rPr>
                <w:iCs/>
                <w:sz w:val="20"/>
                <w:szCs w:val="20"/>
                <w:lang w:eastAsia="en-US"/>
              </w:rPr>
              <w:t xml:space="preserve"> i </w:t>
            </w:r>
            <w:r>
              <w:rPr>
                <w:iCs/>
                <w:sz w:val="20"/>
                <w:szCs w:val="20"/>
              </w:rPr>
              <w:t>analizuje</w:t>
            </w:r>
            <w:r>
              <w:rPr>
                <w:iCs/>
                <w:sz w:val="20"/>
                <w:szCs w:val="20"/>
                <w:lang w:eastAsia="en-US"/>
              </w:rPr>
              <w:t xml:space="preserve"> użycie ww. </w:t>
            </w:r>
            <w:r>
              <w:rPr>
                <w:iCs/>
                <w:sz w:val="20"/>
                <w:szCs w:val="20"/>
              </w:rPr>
              <w:t xml:space="preserve">struktur </w:t>
            </w:r>
            <w:r w:rsidRPr="00441EA3">
              <w:rPr>
                <w:iCs/>
                <w:sz w:val="20"/>
                <w:szCs w:val="20"/>
                <w:lang w:eastAsia="en-US"/>
              </w:rPr>
              <w:t>gramatycznych</w:t>
            </w:r>
          </w:p>
          <w:p w14:paraId="6B26FB99" w14:textId="3CF4FB5E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 oparciu o tekst z rozdz. 6c, poprawnie udziela, jako influencer, krótkiej wypowiedzi o tym, w jaki sposób sprawdzić, czy firma/</w:t>
            </w:r>
            <w:r w:rsidR="00B3138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marka, którą promujemy nie uprawia tzw. ekościemy </w:t>
            </w:r>
          </w:p>
          <w:p w14:paraId="518F1D15" w14:textId="3B11CE0E" w:rsidR="00D16E03" w:rsidRPr="00FE58DD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potrafi poprawnie utworzyć cztery pytania i udzielić czterech odpowiedzi dot. podanych zagrożeń środowiska i sposobów ich rozwiązania</w:t>
            </w:r>
            <w:r w:rsidR="00B31382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w oparciu o model i z użyciem podanych czasowników</w:t>
            </w:r>
            <w:r w:rsidR="00B31382">
              <w:rPr>
                <w:sz w:val="20"/>
                <w:szCs w:val="20"/>
              </w:rPr>
              <w:t>)</w:t>
            </w:r>
            <w:r>
              <w:rPr>
                <w:color w:val="111111"/>
                <w:sz w:val="20"/>
                <w:szCs w:val="20"/>
              </w:rPr>
              <w:t xml:space="preserve"> </w:t>
            </w:r>
          </w:p>
          <w:p w14:paraId="7A5B9C3F" w14:textId="77777777" w:rsidR="00D16E03" w:rsidRPr="006B3CAA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 oparciu o tekst z rozdz. 6d, potrafi poprawnie objaśnić dwie różne kategorie w systemie napełniania i ponownego użycia produktów oraz podać przykłady takich towarów i firm, które stosują te systemy</w:t>
            </w:r>
          </w:p>
        </w:tc>
        <w:tc>
          <w:tcPr>
            <w:tcW w:w="280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27861320" w14:textId="77777777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rozumie wszystkie informacje</w:t>
            </w:r>
            <w:r w:rsidRPr="00441EA3">
              <w:rPr>
                <w:sz w:val="20"/>
                <w:szCs w:val="20"/>
                <w:lang w:eastAsia="en-US"/>
              </w:rPr>
              <w:t xml:space="preserve"> w zdaniach i tekstach, w których poprawnie </w:t>
            </w:r>
            <w:r w:rsidRPr="00441EA3">
              <w:rPr>
                <w:iCs/>
                <w:sz w:val="20"/>
                <w:szCs w:val="20"/>
                <w:lang w:eastAsia="en-US"/>
              </w:rPr>
              <w:t>identyfikuje</w:t>
            </w:r>
            <w:r>
              <w:rPr>
                <w:iCs/>
                <w:sz w:val="20"/>
                <w:szCs w:val="20"/>
                <w:lang w:eastAsia="en-US"/>
              </w:rPr>
              <w:t xml:space="preserve"> i </w:t>
            </w:r>
            <w:r>
              <w:rPr>
                <w:iCs/>
                <w:sz w:val="20"/>
                <w:szCs w:val="20"/>
              </w:rPr>
              <w:t>analizuje</w:t>
            </w:r>
            <w:r>
              <w:rPr>
                <w:iCs/>
                <w:sz w:val="20"/>
                <w:szCs w:val="20"/>
                <w:lang w:eastAsia="en-US"/>
              </w:rPr>
              <w:t xml:space="preserve"> użycie ww. </w:t>
            </w:r>
            <w:r>
              <w:rPr>
                <w:iCs/>
                <w:sz w:val="20"/>
                <w:szCs w:val="20"/>
              </w:rPr>
              <w:t xml:space="preserve">struktur </w:t>
            </w:r>
            <w:r>
              <w:rPr>
                <w:iCs/>
                <w:sz w:val="20"/>
                <w:szCs w:val="20"/>
                <w:lang w:eastAsia="en-US"/>
              </w:rPr>
              <w:t xml:space="preserve">gramatycznych; potrafi podać własne przykłady </w:t>
            </w:r>
          </w:p>
          <w:p w14:paraId="5D987E60" w14:textId="67DFBF1C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 oparciu o tekst z rozdz. 6c, poprawnie udziela, jako influencer, wypowiedzi o tym, w jaki sposób sprawdzić, czy firma/marka, którą promujemy nie uprawia tzw. ekościemy</w:t>
            </w:r>
          </w:p>
          <w:p w14:paraId="3E351B37" w14:textId="28EAFA5E" w:rsidR="00D16E03" w:rsidRPr="00FE58DD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potrafi poprawnie utworzyć cztery pytania i udzielić czterech odpowiedzi dot. podanych zagrożeń środowiska i sposobów ich rozwiązania</w:t>
            </w:r>
            <w:r w:rsidR="00B31382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w oparciu o model i z użyciem podanych czasowników</w:t>
            </w:r>
            <w:r w:rsidR="00B31382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oraz stworzyć dodatkowe własne pytanie i udzielić odpowiedzi</w:t>
            </w:r>
          </w:p>
          <w:p w14:paraId="1661EDDE" w14:textId="77777777" w:rsidR="00D16E03" w:rsidRPr="006B3CAA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 oparciu o tekst z rozdz. 6d, potrafi poprawnie objaśnić trzy różne kategorie w systemie napełniania i ponownego użycia produktów oraz podać przykłady takich towarów i firm, które stosują te systemy</w:t>
            </w:r>
          </w:p>
        </w:tc>
      </w:tr>
      <w:tr w:rsidR="00D16E03" w14:paraId="7E987BDA" w14:textId="77777777" w:rsidTr="00EA22E0">
        <w:trPr>
          <w:trHeight w:val="1059"/>
        </w:trPr>
        <w:tc>
          <w:tcPr>
            <w:tcW w:w="1477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7EA4B37A" w14:textId="77777777" w:rsidR="00D16E03" w:rsidRDefault="00D16E03" w:rsidP="00C16875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lastRenderedPageBreak/>
              <w:t>6f</w:t>
            </w:r>
          </w:p>
          <w:p w14:paraId="0F8640C4" w14:textId="77777777" w:rsidR="00D16E03" w:rsidRPr="00172DA4" w:rsidRDefault="00D16E03" w:rsidP="00C16875">
            <w:pPr>
              <w:spacing w:line="276" w:lineRule="auto"/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sz w:val="22"/>
                <w:szCs w:val="22"/>
                <w:lang w:val="en-US"/>
              </w:rPr>
              <w:t>Listening Skills</w:t>
            </w:r>
          </w:p>
        </w:tc>
        <w:tc>
          <w:tcPr>
            <w:tcW w:w="2785" w:type="dxa"/>
            <w:vMerge w:val="restar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2C6F52FB" w14:textId="0E94E3BB" w:rsidR="00D16E03" w:rsidRPr="00B14B77" w:rsidRDefault="00D16E03" w:rsidP="00B75FA4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rozumie większość kluczowych informacji w nagraniu i audioskrypcie; zna strategię określania celu pytań oraz rozwiązuje prawidłowo </w:t>
            </w:r>
            <w:r w:rsidRPr="005718F1">
              <w:rPr>
                <w:sz w:val="20"/>
                <w:szCs w:val="20"/>
              </w:rPr>
              <w:t xml:space="preserve">część punktów w </w:t>
            </w:r>
            <w:r>
              <w:rPr>
                <w:sz w:val="20"/>
                <w:szCs w:val="20"/>
              </w:rPr>
              <w:t>zadaniach na dobór rozmówców do zdań i w ćwicz</w:t>
            </w:r>
            <w:r w:rsidR="005737FC">
              <w:rPr>
                <w:sz w:val="20"/>
                <w:szCs w:val="20"/>
              </w:rPr>
              <w:t>eniach</w:t>
            </w:r>
            <w:r>
              <w:rPr>
                <w:sz w:val="20"/>
                <w:szCs w:val="20"/>
              </w:rPr>
              <w:t xml:space="preserve"> przygotowawczych </w:t>
            </w:r>
          </w:p>
        </w:tc>
        <w:tc>
          <w:tcPr>
            <w:tcW w:w="2808" w:type="dxa"/>
            <w:vMerge w:val="restar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5CF2E5E" w14:textId="4BCFA785" w:rsidR="00D16E03" w:rsidRPr="00B14B77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rozumie kluczowe informacje w nagraniu i audioskrypcie; zna strategię określania celu pytań oraz rozwiązuje prawidłowo znaczną część punktów w zadaniach na dobór rozmówców do zdań i w ćwicz</w:t>
            </w:r>
            <w:r w:rsidR="005737FC">
              <w:rPr>
                <w:sz w:val="20"/>
                <w:szCs w:val="20"/>
              </w:rPr>
              <w:t>eniach</w:t>
            </w:r>
            <w:r>
              <w:rPr>
                <w:sz w:val="20"/>
                <w:szCs w:val="20"/>
              </w:rPr>
              <w:t xml:space="preserve"> przygotowawczych</w:t>
            </w:r>
          </w:p>
        </w:tc>
        <w:tc>
          <w:tcPr>
            <w:tcW w:w="2803" w:type="dxa"/>
            <w:vMerge w:val="restar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832950E" w14:textId="175E6E7B" w:rsidR="00D16E03" w:rsidRPr="00B14B77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większość informacji w nagraniu i audioskrypcie; zna strategię określania celu pytań oraz rozwiązuje prawidłowo większość punktów w zadaniach na dobór rozmówców do zdań i w ćwicz</w:t>
            </w:r>
            <w:r w:rsidR="005737FC">
              <w:rPr>
                <w:sz w:val="20"/>
                <w:szCs w:val="20"/>
              </w:rPr>
              <w:t>eniach</w:t>
            </w:r>
            <w:r>
              <w:rPr>
                <w:sz w:val="20"/>
                <w:szCs w:val="20"/>
              </w:rPr>
              <w:t xml:space="preserve"> przygotowawczych</w:t>
            </w:r>
          </w:p>
        </w:tc>
        <w:tc>
          <w:tcPr>
            <w:tcW w:w="2803" w:type="dxa"/>
            <w:vMerge w:val="restar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78D09D0" w14:textId="6112E5E2" w:rsidR="00D16E03" w:rsidRPr="00B14B77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rozumie prawie wszystkie informacje w nagraniu i audioskrypcie; zna strategię określania celu pytań oraz rozwiązuje prawidłowo prawie wszystkie punkty w zadaniach na dobór rozmówców do zdań i w </w:t>
            </w:r>
            <w:r w:rsidRPr="005718F1">
              <w:rPr>
                <w:sz w:val="20"/>
                <w:szCs w:val="20"/>
              </w:rPr>
              <w:t>ćwicz</w:t>
            </w:r>
            <w:r w:rsidR="005737FC">
              <w:rPr>
                <w:sz w:val="20"/>
                <w:szCs w:val="20"/>
              </w:rPr>
              <w:t>eniach</w:t>
            </w:r>
            <w:r w:rsidRPr="005718F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przygotowawczych</w:t>
            </w:r>
          </w:p>
        </w:tc>
        <w:tc>
          <w:tcPr>
            <w:tcW w:w="28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30053B7" w14:textId="5242133B" w:rsidR="00D16E03" w:rsidRPr="005737FC" w:rsidRDefault="00D16E03" w:rsidP="005737FC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rozumie wszystkie informacje w nagraniu i audioskrypcie; zna strategię określania celu pytań oraz</w:t>
            </w:r>
            <w:r w:rsidRPr="005718F1">
              <w:rPr>
                <w:sz w:val="20"/>
                <w:szCs w:val="20"/>
              </w:rPr>
              <w:t xml:space="preserve"> rozwiązuje prawidłowo wszystkie punkty w </w:t>
            </w:r>
            <w:r>
              <w:rPr>
                <w:sz w:val="20"/>
                <w:szCs w:val="20"/>
              </w:rPr>
              <w:t xml:space="preserve">zadaniach na dobór rozmówców do zdań </w:t>
            </w:r>
            <w:r w:rsidRPr="005718F1">
              <w:rPr>
                <w:sz w:val="20"/>
                <w:szCs w:val="20"/>
              </w:rPr>
              <w:t>i w ćwicz</w:t>
            </w:r>
            <w:r w:rsidR="005737FC">
              <w:rPr>
                <w:sz w:val="20"/>
                <w:szCs w:val="20"/>
              </w:rPr>
              <w:t>eniach</w:t>
            </w:r>
            <w:r>
              <w:rPr>
                <w:sz w:val="20"/>
                <w:szCs w:val="20"/>
              </w:rPr>
              <w:t xml:space="preserve"> przygotowawczych</w:t>
            </w:r>
          </w:p>
        </w:tc>
      </w:tr>
      <w:tr w:rsidR="00D16E03" w14:paraId="79A71EB1" w14:textId="77777777" w:rsidTr="00EA22E0">
        <w:trPr>
          <w:trHeight w:val="1077"/>
        </w:trPr>
        <w:tc>
          <w:tcPr>
            <w:tcW w:w="1477" w:type="dxa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AD45B5F" w14:textId="77777777" w:rsidR="00D16E03" w:rsidRPr="00B14B77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ROZUMIENIE WYPOWIEDZI</w:t>
            </w:r>
          </w:p>
        </w:tc>
        <w:tc>
          <w:tcPr>
            <w:tcW w:w="2785" w:type="dxa"/>
            <w:vMerge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FC22B0B" w14:textId="77777777" w:rsidR="00D16E03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</w:p>
        </w:tc>
        <w:tc>
          <w:tcPr>
            <w:tcW w:w="2808" w:type="dxa"/>
            <w:vMerge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6FA358A" w14:textId="77777777" w:rsidR="00D16E03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</w:p>
        </w:tc>
        <w:tc>
          <w:tcPr>
            <w:tcW w:w="2803" w:type="dxa"/>
            <w:vMerge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7E4C261" w14:textId="77777777" w:rsidR="00D16E03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</w:p>
        </w:tc>
        <w:tc>
          <w:tcPr>
            <w:tcW w:w="2803" w:type="dxa"/>
            <w:vMerge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E01D582" w14:textId="77777777" w:rsidR="00D16E03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</w:p>
        </w:tc>
        <w:tc>
          <w:tcPr>
            <w:tcW w:w="2847" w:type="dxa"/>
            <w:gridSpan w:val="2"/>
            <w:vMerge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768C700" w14:textId="77777777" w:rsidR="00D16E03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</w:p>
        </w:tc>
      </w:tr>
      <w:tr w:rsidR="00D16E03" w14:paraId="73034633" w14:textId="77777777" w:rsidTr="00EA22E0">
        <w:trPr>
          <w:trHeight w:val="2891"/>
        </w:trPr>
        <w:tc>
          <w:tcPr>
            <w:tcW w:w="1477" w:type="dxa"/>
            <w:gridSpan w:val="2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516862" w14:textId="77777777" w:rsidR="00D16E03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TWORZENIE WYPOWIEDZI</w:t>
            </w:r>
          </w:p>
          <w:p w14:paraId="1D1E49A7" w14:textId="77777777" w:rsidR="00D16E03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I </w:t>
            </w:r>
          </w:p>
          <w:p w14:paraId="2DFC3B2D" w14:textId="77777777" w:rsidR="00D16E03" w:rsidRPr="005C54EF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REAGOWANIE NA WYPOWIEDZI</w:t>
            </w:r>
          </w:p>
        </w:tc>
        <w:tc>
          <w:tcPr>
            <w:tcW w:w="2785" w:type="dxa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</w:tcPr>
          <w:p w14:paraId="4076E6F8" w14:textId="77777777" w:rsidR="00D16E03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przed wysłuchaniem nagrania stara się udzielić krótkiej wypowiedzi o powiązaniu definicji i podanego słownictwa z tematyką podkastu</w:t>
            </w:r>
          </w:p>
          <w:p w14:paraId="2C8785B9" w14:textId="77777777" w:rsidR="00D16E03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oparciu o prezentowane zdjęcia, uczestniczy w dyskusji dot. zakupu podanych produktów, w tym wybiera jeden z nich i stara się uzasadnić swój wybór</w:t>
            </w:r>
          </w:p>
        </w:tc>
        <w:tc>
          <w:tcPr>
            <w:tcW w:w="2808" w:type="dxa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</w:tcPr>
          <w:p w14:paraId="6621C493" w14:textId="77777777" w:rsidR="00D16E03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przed wysłuchaniem nagrania udziela w miarę poprawnie krótkiej wypowiedzi o powiązaniu definicji i podanego słownictwa z tematyką podkastu </w:t>
            </w:r>
          </w:p>
          <w:p w14:paraId="387F2859" w14:textId="77777777" w:rsidR="00D16E03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oparciu o prezentowane zdjęcia, uczestniczy w dyskusji dot. zakupu podanych produktów, w tym wybiera jeden z nich i uzasadnia swój wybór</w:t>
            </w:r>
          </w:p>
        </w:tc>
        <w:tc>
          <w:tcPr>
            <w:tcW w:w="2803" w:type="dxa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</w:tcPr>
          <w:p w14:paraId="013BBC39" w14:textId="77777777" w:rsidR="00D16E03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przed wysłuchaniem nagrania udziela w większości poprawnie krótkiej wypowiedzi o powiązaniu definicji i podanego słownictwa z tematyką podkastu </w:t>
            </w:r>
          </w:p>
          <w:p w14:paraId="6BB07AAC" w14:textId="77777777" w:rsidR="00D16E03" w:rsidRPr="00833F84" w:rsidRDefault="00D16E03" w:rsidP="00B75FA4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oparciu o prezentowane zdjęcia, aktywnie uczestniczy w dyskusji dot. zakupu podanych produktów, w tym wybiera jeden z nich i uzasadnia swój wybór</w:t>
            </w:r>
          </w:p>
        </w:tc>
        <w:tc>
          <w:tcPr>
            <w:tcW w:w="2803" w:type="dxa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</w:tcPr>
          <w:p w14:paraId="6C5EF984" w14:textId="77777777" w:rsidR="00D16E03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przed wysłuchaniem nagrania udziela poprawnie wypowiedzi o powiązaniu definicji i podanego słownictwa z tematyką podkastu </w:t>
            </w:r>
          </w:p>
          <w:p w14:paraId="12972B07" w14:textId="77777777" w:rsidR="00D16E03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oparciu o prezentowane zdjęcia, aktywnie uczestniczy w dyskusji dot. zakupu podanych produktów, w tym wybiera jeden z nich i uzasadnia swój wybór, potrafi krótko podsumować dyskusję</w:t>
            </w:r>
          </w:p>
        </w:tc>
        <w:tc>
          <w:tcPr>
            <w:tcW w:w="2847" w:type="dxa"/>
            <w:gridSpan w:val="2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</w:tcPr>
          <w:p w14:paraId="4C5A5893" w14:textId="77777777" w:rsidR="00D16E03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przed wysłuchaniem nagrania udziela poprawnie wyczerpującej wypowiedzi o powiązaniu definicji i podanego słownictwa z tematyką podkastu </w:t>
            </w:r>
          </w:p>
          <w:p w14:paraId="4104DF9C" w14:textId="77777777" w:rsidR="00D16E03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oparciu o prezentowane zdjęcia, aktywnie uczestniczy w dyskusji dot. zakupu podanych produktów, w tym wybiera jeden z nich i uzasadnia swój wybór, potrafi podsumować dyskusję</w:t>
            </w:r>
          </w:p>
        </w:tc>
      </w:tr>
      <w:tr w:rsidR="00D16E03" w14:paraId="33B712EA" w14:textId="77777777" w:rsidTr="00EA22E0">
        <w:trPr>
          <w:trHeight w:val="1201"/>
        </w:trPr>
        <w:tc>
          <w:tcPr>
            <w:tcW w:w="1477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5FA90D42" w14:textId="77777777" w:rsidR="00D16E03" w:rsidRDefault="00D16E03" w:rsidP="00C16875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6g</w:t>
            </w:r>
          </w:p>
          <w:p w14:paraId="736E8B31" w14:textId="77777777" w:rsidR="00D16E03" w:rsidRPr="00C14CE9" w:rsidRDefault="00D16E03" w:rsidP="00C16875">
            <w:pPr>
              <w:spacing w:line="276" w:lineRule="auto"/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sz w:val="22"/>
                <w:szCs w:val="22"/>
                <w:lang w:val="en-US"/>
              </w:rPr>
              <w:t>Spoken English</w:t>
            </w:r>
          </w:p>
        </w:tc>
        <w:tc>
          <w:tcPr>
            <w:tcW w:w="27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2DEDE6B" w14:textId="77777777" w:rsidR="00D16E03" w:rsidRPr="00062272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podstawowe słownictwo służące do prowadzenia </w:t>
            </w:r>
            <w:r>
              <w:rPr>
                <w:iCs/>
                <w:sz w:val="20"/>
                <w:szCs w:val="20"/>
              </w:rPr>
              <w:t xml:space="preserve">rozmów </w:t>
            </w:r>
            <w:r w:rsidRPr="003C62A8">
              <w:rPr>
                <w:iCs/>
                <w:sz w:val="20"/>
                <w:szCs w:val="20"/>
              </w:rPr>
              <w:t xml:space="preserve">dot. stosowania diet i zakupu towarów pod kątem ich wpływu na środowisko, w tym proponowania alternatyw, pytania o nie i sugerowania kompromisu, </w:t>
            </w:r>
            <w:r>
              <w:rPr>
                <w:iCs/>
                <w:sz w:val="20"/>
                <w:szCs w:val="20"/>
              </w:rPr>
              <w:t xml:space="preserve">zna część wyróżnionych zwrotów </w:t>
            </w:r>
          </w:p>
          <w:p w14:paraId="6B07A661" w14:textId="77777777" w:rsidR="00D16E03" w:rsidRPr="003E7653" w:rsidRDefault="00D16E03" w:rsidP="00C16875">
            <w:pPr>
              <w:numPr>
                <w:ilvl w:val="0"/>
                <w:numId w:val="2"/>
              </w:numPr>
              <w:spacing w:after="120"/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większość kluczowych informacji w przykładowej rozmowie i wykonuje na ogół poprawnie ćwiczenia z nią związane</w:t>
            </w:r>
          </w:p>
        </w:tc>
        <w:tc>
          <w:tcPr>
            <w:tcW w:w="28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86CCA7" w14:textId="77777777" w:rsidR="00D16E03" w:rsidRPr="001B167C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znaczną część słownictwa służącego do prowadzenia </w:t>
            </w:r>
            <w:r>
              <w:rPr>
                <w:iCs/>
                <w:sz w:val="20"/>
                <w:szCs w:val="20"/>
              </w:rPr>
              <w:t xml:space="preserve">rozmów </w:t>
            </w:r>
            <w:r w:rsidRPr="003C62A8">
              <w:rPr>
                <w:iCs/>
                <w:sz w:val="20"/>
                <w:szCs w:val="20"/>
              </w:rPr>
              <w:t xml:space="preserve">dot. stosowania diet i zakupu towarów pod kątem ich wpływu na środowisko, w tym proponowania alternatyw, pytania o nie i sugerowania kompromisu, </w:t>
            </w:r>
            <w:r>
              <w:rPr>
                <w:iCs/>
                <w:sz w:val="20"/>
                <w:szCs w:val="20"/>
              </w:rPr>
              <w:t>zna znaczną część wyróżnionych zwrotów</w:t>
            </w:r>
          </w:p>
          <w:p w14:paraId="1165EE6C" w14:textId="77777777" w:rsidR="00D16E03" w:rsidRPr="003E7653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kluczowe informacje w przykładowej rozmowie i wykonuje na ogół poprawnie ćwiczenia z nią związane</w:t>
            </w:r>
          </w:p>
        </w:tc>
        <w:tc>
          <w:tcPr>
            <w:tcW w:w="28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E787137" w14:textId="77777777" w:rsidR="00D16E03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większość słownictwa służącego do prowadzenia </w:t>
            </w:r>
            <w:r>
              <w:rPr>
                <w:iCs/>
                <w:sz w:val="20"/>
                <w:szCs w:val="20"/>
              </w:rPr>
              <w:t xml:space="preserve">rozmów </w:t>
            </w:r>
            <w:r w:rsidRPr="003C62A8">
              <w:rPr>
                <w:iCs/>
                <w:sz w:val="20"/>
                <w:szCs w:val="20"/>
              </w:rPr>
              <w:t xml:space="preserve">dot. stosowania diet i zakupu towarów pod kątem ich wpływu na środowisko, w tym proponowania alternatyw, pytania o nie i sugerowania kompromisu, </w:t>
            </w:r>
            <w:r>
              <w:rPr>
                <w:iCs/>
                <w:sz w:val="20"/>
                <w:szCs w:val="20"/>
              </w:rPr>
              <w:t>zna większość wyróżnionych zwrotów</w:t>
            </w:r>
          </w:p>
          <w:p w14:paraId="3D9C0580" w14:textId="77777777" w:rsidR="00D16E03" w:rsidRPr="003E7653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większość informacji w przykładowej rozmowie i wykonuje w większości poprawnie ćwiczenia z nią związane</w:t>
            </w:r>
          </w:p>
        </w:tc>
        <w:tc>
          <w:tcPr>
            <w:tcW w:w="28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58BD405" w14:textId="77777777" w:rsidR="00D16E03" w:rsidRPr="001B167C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prawie całe słownictwo służące do prowadzenia </w:t>
            </w:r>
            <w:r>
              <w:rPr>
                <w:iCs/>
                <w:sz w:val="20"/>
                <w:szCs w:val="20"/>
              </w:rPr>
              <w:t xml:space="preserve">rozmów </w:t>
            </w:r>
            <w:r w:rsidRPr="003C62A8">
              <w:rPr>
                <w:iCs/>
                <w:sz w:val="20"/>
                <w:szCs w:val="20"/>
              </w:rPr>
              <w:t xml:space="preserve">dot. stosowania diet i zakupu towarów pod kątem ich wpływu na środowisko, w tym proponowania alternatyw, pytania o nie i sugerowania kompromisu, </w:t>
            </w:r>
            <w:r>
              <w:rPr>
                <w:iCs/>
                <w:sz w:val="20"/>
                <w:szCs w:val="20"/>
              </w:rPr>
              <w:t>zna prawie wszystkie wyróżnione zwroty</w:t>
            </w:r>
          </w:p>
          <w:p w14:paraId="00519977" w14:textId="77777777" w:rsidR="00D16E03" w:rsidRPr="00592670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prawie wszystkie informacje w przykładowej rozmowie i wykonuje poprawnie ćwiczenia z nią związane</w:t>
            </w:r>
          </w:p>
        </w:tc>
        <w:tc>
          <w:tcPr>
            <w:tcW w:w="28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5790EF2" w14:textId="77777777" w:rsidR="00D16E03" w:rsidRDefault="00D16E03" w:rsidP="00C16875">
            <w:pPr>
              <w:numPr>
                <w:ilvl w:val="0"/>
                <w:numId w:val="2"/>
              </w:numPr>
              <w:ind w:left="57" w:hanging="142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zna całe słownictwo służące do prowadzenia </w:t>
            </w:r>
            <w:r>
              <w:rPr>
                <w:iCs/>
                <w:sz w:val="20"/>
                <w:szCs w:val="20"/>
              </w:rPr>
              <w:t xml:space="preserve">rozmów </w:t>
            </w:r>
            <w:r w:rsidRPr="003C62A8">
              <w:rPr>
                <w:iCs/>
                <w:sz w:val="20"/>
                <w:szCs w:val="20"/>
              </w:rPr>
              <w:t xml:space="preserve">dot. stosowania diet i zakupu towarów pod kątem ich wpływu na środowisko, w tym proponowania alternatyw, pytania o nie i sugerowania kompromisu, </w:t>
            </w:r>
            <w:r>
              <w:rPr>
                <w:iCs/>
                <w:sz w:val="20"/>
                <w:szCs w:val="20"/>
              </w:rPr>
              <w:t>zna wszystkie wyróżnione zwroty</w:t>
            </w:r>
          </w:p>
          <w:p w14:paraId="203F33E8" w14:textId="77777777" w:rsidR="00D16E03" w:rsidRDefault="00D16E03" w:rsidP="00C16875">
            <w:pPr>
              <w:numPr>
                <w:ilvl w:val="0"/>
                <w:numId w:val="2"/>
              </w:numPr>
              <w:ind w:left="57" w:hanging="142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rozumie wszystkie informacje w przykładowej rozmowie i wykonuje poprawnie ćwiczenia z nią związane</w:t>
            </w:r>
          </w:p>
        </w:tc>
      </w:tr>
      <w:tr w:rsidR="00D16E03" w14:paraId="6309A5A2" w14:textId="77777777" w:rsidTr="00EA22E0">
        <w:trPr>
          <w:trHeight w:val="2001"/>
        </w:trPr>
        <w:tc>
          <w:tcPr>
            <w:tcW w:w="1477" w:type="dxa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15D675D" w14:textId="77777777" w:rsidR="00D16E03" w:rsidRPr="006B3CAA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ZNAJOMOŚĆ SRODKÓW JĘZYKOWYCH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I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ROZUMIENIE WYPOWIEDZI</w:t>
            </w:r>
          </w:p>
        </w:tc>
        <w:tc>
          <w:tcPr>
            <w:tcW w:w="2785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75311C8" w14:textId="77777777" w:rsidR="00D16E03" w:rsidRDefault="00D16E03" w:rsidP="00C16875">
            <w:pPr>
              <w:numPr>
                <w:ilvl w:val="0"/>
                <w:numId w:val="2"/>
              </w:numPr>
              <w:ind w:left="113" w:hanging="175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8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8DE0BEF" w14:textId="77777777" w:rsidR="00D16E03" w:rsidRPr="003E7653" w:rsidRDefault="00D16E03" w:rsidP="00C16875">
            <w:pPr>
              <w:numPr>
                <w:ilvl w:val="0"/>
                <w:numId w:val="2"/>
              </w:numPr>
              <w:ind w:left="113" w:hanging="175"/>
              <w:rPr>
                <w:sz w:val="20"/>
                <w:szCs w:val="20"/>
              </w:rPr>
            </w:pPr>
          </w:p>
        </w:tc>
        <w:tc>
          <w:tcPr>
            <w:tcW w:w="2803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97CA757" w14:textId="77777777" w:rsidR="00D16E03" w:rsidRDefault="00D16E03" w:rsidP="00C16875">
            <w:pPr>
              <w:numPr>
                <w:ilvl w:val="0"/>
                <w:numId w:val="2"/>
              </w:numPr>
              <w:ind w:left="113" w:hanging="175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3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E2C9471" w14:textId="77777777" w:rsidR="00D16E03" w:rsidRDefault="00D16E03" w:rsidP="00C16875">
            <w:pPr>
              <w:numPr>
                <w:ilvl w:val="0"/>
                <w:numId w:val="2"/>
              </w:numPr>
              <w:ind w:left="113" w:hanging="175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47" w:type="dxa"/>
            <w:gridSpan w:val="2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F4772BE" w14:textId="77777777" w:rsidR="00D16E03" w:rsidRDefault="00D16E03" w:rsidP="00C16875">
            <w:pPr>
              <w:numPr>
                <w:ilvl w:val="0"/>
                <w:numId w:val="2"/>
              </w:numPr>
              <w:ind w:left="113" w:hanging="175"/>
              <w:rPr>
                <w:sz w:val="20"/>
                <w:szCs w:val="20"/>
                <w:lang w:eastAsia="en-US"/>
              </w:rPr>
            </w:pPr>
          </w:p>
        </w:tc>
      </w:tr>
      <w:tr w:rsidR="00D16E03" w14:paraId="6C106333" w14:textId="77777777" w:rsidTr="00EA22E0">
        <w:trPr>
          <w:trHeight w:val="964"/>
        </w:trPr>
        <w:tc>
          <w:tcPr>
            <w:tcW w:w="1477" w:type="dxa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424240D" w14:textId="77777777" w:rsidR="00D16E03" w:rsidRPr="007B2533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>TWORZENIE WYPOWIEDZI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I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REAGOWANIE NA WYPOWIEDZI</w:t>
            </w:r>
          </w:p>
        </w:tc>
        <w:tc>
          <w:tcPr>
            <w:tcW w:w="278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987C549" w14:textId="77777777" w:rsidR="00D16E03" w:rsidRPr="00E778C4" w:rsidRDefault="00D16E03" w:rsidP="00C16875">
            <w:pPr>
              <w:numPr>
                <w:ilvl w:val="0"/>
                <w:numId w:val="8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uczestniczy w redagowaniu rozmowy sterowanej dot. zmiany diety na bardziej przyjazną dla środowiska (</w:t>
            </w:r>
            <w:r>
              <w:rPr>
                <w:color w:val="111111"/>
                <w:sz w:val="20"/>
                <w:szCs w:val="20"/>
              </w:rPr>
              <w:t>w oparciu o podane wskazówki)</w:t>
            </w:r>
            <w:r>
              <w:rPr>
                <w:sz w:val="20"/>
                <w:szCs w:val="20"/>
              </w:rPr>
              <w:t>; odgrywa jedną z ról i jest na ogół komunikatywny</w:t>
            </w:r>
          </w:p>
          <w:p w14:paraId="68A8750F" w14:textId="77777777" w:rsidR="00D16E03" w:rsidRPr="00A84D39" w:rsidRDefault="00D16E03" w:rsidP="00C16875">
            <w:pPr>
              <w:numPr>
                <w:ilvl w:val="0"/>
                <w:numId w:val="8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uczestniczy w </w:t>
            </w:r>
            <w:r>
              <w:rPr>
                <w:iCs/>
                <w:sz w:val="20"/>
                <w:szCs w:val="20"/>
              </w:rPr>
              <w:t xml:space="preserve">rozmowie dot. kwestii ekologicznych zw. z zakupem podanych towarów, w tym poszukuje alternatyw i kompromisu; </w:t>
            </w:r>
            <w:r>
              <w:rPr>
                <w:sz w:val="20"/>
                <w:szCs w:val="20"/>
              </w:rPr>
              <w:t>w wypowiedzi jest na ogół komunikatywny</w:t>
            </w:r>
          </w:p>
        </w:tc>
        <w:tc>
          <w:tcPr>
            <w:tcW w:w="280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19F9DE3" w14:textId="77777777" w:rsidR="00D16E03" w:rsidRPr="00E778C4" w:rsidRDefault="00D16E03" w:rsidP="00C16875">
            <w:pPr>
              <w:numPr>
                <w:ilvl w:val="0"/>
                <w:numId w:val="8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uczestniczy w redagowaniu rozmowy sterowanej dot. zmiany diety na bardziej przyjazną dla środowiska (</w:t>
            </w:r>
            <w:r>
              <w:rPr>
                <w:color w:val="111111"/>
                <w:sz w:val="20"/>
                <w:szCs w:val="20"/>
              </w:rPr>
              <w:t>w oparciu o podane wskazówki)</w:t>
            </w:r>
            <w:r>
              <w:rPr>
                <w:sz w:val="20"/>
                <w:szCs w:val="20"/>
              </w:rPr>
              <w:t>; odgrywa jedną z ról i jest w większości komunikatywny</w:t>
            </w:r>
          </w:p>
          <w:p w14:paraId="0378D45A" w14:textId="77777777" w:rsidR="00D16E03" w:rsidRPr="00C2133C" w:rsidRDefault="00D16E03" w:rsidP="00C16875">
            <w:pPr>
              <w:numPr>
                <w:ilvl w:val="0"/>
                <w:numId w:val="8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uczestniczy w </w:t>
            </w:r>
            <w:r>
              <w:rPr>
                <w:iCs/>
                <w:sz w:val="20"/>
                <w:szCs w:val="20"/>
              </w:rPr>
              <w:t xml:space="preserve">rozmowie dot. kwestii ekologicznych zw. z zakupem podanych towarów, w tym poszukuje alternatyw i kompromisu; </w:t>
            </w:r>
            <w:r>
              <w:rPr>
                <w:sz w:val="20"/>
                <w:szCs w:val="20"/>
              </w:rPr>
              <w:t>w wypowiedzi jest w większości komunikatywny</w:t>
            </w:r>
          </w:p>
        </w:tc>
        <w:tc>
          <w:tcPr>
            <w:tcW w:w="280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D772DBA" w14:textId="77777777" w:rsidR="00D16E03" w:rsidRPr="00E778C4" w:rsidRDefault="00D16E03" w:rsidP="00C16875">
            <w:pPr>
              <w:numPr>
                <w:ilvl w:val="0"/>
                <w:numId w:val="8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aktywnie uczestniczy w redagowaniu rozmowy sterowanej dot. zmiany diety na bardziej przyjazną dla środowiska (</w:t>
            </w:r>
            <w:r>
              <w:rPr>
                <w:color w:val="111111"/>
                <w:sz w:val="20"/>
                <w:szCs w:val="20"/>
              </w:rPr>
              <w:t>w oparciu o podane wskazówki)</w:t>
            </w:r>
            <w:r>
              <w:rPr>
                <w:sz w:val="20"/>
                <w:szCs w:val="20"/>
              </w:rPr>
              <w:t xml:space="preserve">; </w:t>
            </w:r>
            <w:r w:rsidRPr="0009526D">
              <w:rPr>
                <w:sz w:val="20"/>
                <w:szCs w:val="20"/>
              </w:rPr>
              <w:t>odgrywa jedną z ról oraz jest komunikatywny i dość swobodny w wypowiedzi</w:t>
            </w:r>
          </w:p>
          <w:p w14:paraId="702218C7" w14:textId="77777777" w:rsidR="00D16E03" w:rsidRPr="0009526D" w:rsidRDefault="00D16E03" w:rsidP="00C16875">
            <w:pPr>
              <w:numPr>
                <w:ilvl w:val="0"/>
                <w:numId w:val="8"/>
              </w:numPr>
              <w:spacing w:after="120"/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aktywnie uczestniczy w </w:t>
            </w:r>
            <w:r>
              <w:rPr>
                <w:iCs/>
                <w:sz w:val="20"/>
                <w:szCs w:val="20"/>
              </w:rPr>
              <w:t xml:space="preserve">rozmowie dot. kwestii ekologicznych zw. z zakupem podanych towarów, w tym poszukuje alternatyw i kompromisu; </w:t>
            </w:r>
            <w:r>
              <w:rPr>
                <w:sz w:val="20"/>
                <w:szCs w:val="20"/>
              </w:rPr>
              <w:t>w wypowiedzi jest komunikatywny i dość swobodny</w:t>
            </w:r>
          </w:p>
        </w:tc>
        <w:tc>
          <w:tcPr>
            <w:tcW w:w="280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71D6CD2" w14:textId="77777777" w:rsidR="00D16E03" w:rsidRPr="00E778C4" w:rsidRDefault="00D16E03" w:rsidP="00C16875">
            <w:pPr>
              <w:numPr>
                <w:ilvl w:val="0"/>
                <w:numId w:val="8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aktywnie uczestniczy w redagowaniu rozmowy sterowanej dot. zmiany diety na bardziej przyjazną dla środowiska (</w:t>
            </w:r>
            <w:r>
              <w:rPr>
                <w:color w:val="111111"/>
                <w:sz w:val="20"/>
                <w:szCs w:val="20"/>
              </w:rPr>
              <w:t>w oparciu o podane wskazówki)</w:t>
            </w:r>
            <w:r>
              <w:rPr>
                <w:sz w:val="20"/>
                <w:szCs w:val="20"/>
              </w:rPr>
              <w:t>; odgrywa jedną z ról oraz jest komunikatywny i swobodny w wypowiedzi</w:t>
            </w:r>
          </w:p>
          <w:p w14:paraId="6EE4AF18" w14:textId="77777777" w:rsidR="00D16E03" w:rsidRPr="00247D41" w:rsidRDefault="00D16E03" w:rsidP="00C16875">
            <w:pPr>
              <w:numPr>
                <w:ilvl w:val="0"/>
                <w:numId w:val="8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aktywnie uczestniczy w </w:t>
            </w:r>
            <w:r>
              <w:rPr>
                <w:iCs/>
                <w:sz w:val="20"/>
                <w:szCs w:val="20"/>
              </w:rPr>
              <w:t xml:space="preserve">rozmowie dot. kwestii ekologicznych zw. z zakupem podanych towarów, w tym poszukuje alternatyw i kompromisu; </w:t>
            </w:r>
            <w:r>
              <w:rPr>
                <w:sz w:val="20"/>
                <w:szCs w:val="20"/>
              </w:rPr>
              <w:t xml:space="preserve">w wypowiedzi jest komunikatywny i swobodny </w:t>
            </w:r>
          </w:p>
        </w:tc>
        <w:tc>
          <w:tcPr>
            <w:tcW w:w="2847" w:type="dxa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61E20C1" w14:textId="77777777" w:rsidR="00D16E03" w:rsidRPr="00E778C4" w:rsidRDefault="00D16E03" w:rsidP="00C16875">
            <w:pPr>
              <w:numPr>
                <w:ilvl w:val="0"/>
                <w:numId w:val="8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aktywnie uczestniczy w redagowaniu rozmowy sterowanej dot. zmiany diety na bardziej przyjazną dla środowiska (</w:t>
            </w:r>
            <w:r>
              <w:rPr>
                <w:color w:val="111111"/>
                <w:sz w:val="20"/>
                <w:szCs w:val="20"/>
              </w:rPr>
              <w:t>w oparciu o podane wskazówki)</w:t>
            </w:r>
            <w:r>
              <w:rPr>
                <w:sz w:val="20"/>
                <w:szCs w:val="20"/>
              </w:rPr>
              <w:t xml:space="preserve">; potrafi odegrać różne role, w wypowiedzi jest komunikatywny i swobodny </w:t>
            </w:r>
          </w:p>
          <w:p w14:paraId="5CDB81D3" w14:textId="77777777" w:rsidR="00D16E03" w:rsidRPr="00384CB9" w:rsidRDefault="00D16E03" w:rsidP="00AD6F8A">
            <w:pPr>
              <w:numPr>
                <w:ilvl w:val="0"/>
                <w:numId w:val="8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aktywnie uczestniczy w </w:t>
            </w:r>
            <w:r>
              <w:rPr>
                <w:iCs/>
                <w:sz w:val="20"/>
                <w:szCs w:val="20"/>
              </w:rPr>
              <w:t xml:space="preserve">rozmowie dot. kwestii ekologicznych zw. z zakupem podanych towarów, w tym poszukuje alternatyw i kompromisu; </w:t>
            </w:r>
            <w:r>
              <w:rPr>
                <w:sz w:val="20"/>
                <w:szCs w:val="20"/>
              </w:rPr>
              <w:t>w wypowiedzi, jest komunikatywny i swobodny; umie podsumować dyskusję</w:t>
            </w:r>
          </w:p>
        </w:tc>
      </w:tr>
      <w:tr w:rsidR="00D16E03" w14:paraId="100A2E08" w14:textId="77777777" w:rsidTr="00EA22E0">
        <w:trPr>
          <w:trHeight w:val="1201"/>
        </w:trPr>
        <w:tc>
          <w:tcPr>
            <w:tcW w:w="1477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4BBA9CC7" w14:textId="77777777" w:rsidR="00D16E03" w:rsidRDefault="00D16E03" w:rsidP="00C16875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6h</w:t>
            </w:r>
          </w:p>
          <w:p w14:paraId="511D64DE" w14:textId="77777777" w:rsidR="00D16E03" w:rsidRPr="006B3CAA" w:rsidRDefault="00D16E03" w:rsidP="00C16875">
            <w:pPr>
              <w:spacing w:line="276" w:lineRule="auto"/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sz w:val="22"/>
                <w:szCs w:val="22"/>
                <w:lang w:val="en-US"/>
              </w:rPr>
              <w:t xml:space="preserve">Writing </w:t>
            </w:r>
            <w:r>
              <w:rPr>
                <w:b/>
                <w:bCs/>
                <w:i/>
                <w:sz w:val="22"/>
                <w:szCs w:val="22"/>
                <w:lang w:val="en-US"/>
              </w:rPr>
              <w:br/>
              <w:t>Skills</w:t>
            </w:r>
          </w:p>
        </w:tc>
        <w:tc>
          <w:tcPr>
            <w:tcW w:w="27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B38C09" w14:textId="7A7BF5D7" w:rsidR="00D16E03" w:rsidRPr="00453869" w:rsidRDefault="00D16E03" w:rsidP="00AD6F8A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podstawowe słownictwo służące do </w:t>
            </w:r>
            <w:r>
              <w:rPr>
                <w:iCs/>
                <w:sz w:val="20"/>
                <w:szCs w:val="20"/>
              </w:rPr>
              <w:t>omawiania rozwiązań dot. wybranych problemów ekologicznych i prezentowania opinii na ten temat (w oparciu o podane punkty); zna podstawowe wskazówki nt. tworzenia rozprawki o ww. tematyce i w oparciu o podane punkty</w:t>
            </w:r>
            <w:r>
              <w:rPr>
                <w:sz w:val="20"/>
                <w:szCs w:val="20"/>
              </w:rPr>
              <w:t>: styl formalny, prezentacja opinii/</w:t>
            </w:r>
            <w:r w:rsidR="005C130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argumentów, zna część przydatnych zwrotów</w:t>
            </w:r>
          </w:p>
        </w:tc>
        <w:tc>
          <w:tcPr>
            <w:tcW w:w="28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102AFB" w14:textId="77777777" w:rsidR="00D16E03" w:rsidRPr="00F143E2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znaczną część słownictwa służącego do </w:t>
            </w:r>
            <w:r>
              <w:rPr>
                <w:iCs/>
                <w:sz w:val="20"/>
                <w:szCs w:val="20"/>
              </w:rPr>
              <w:t>omawiania rozwiązań dot. wybranych problemów ekologicznych i prezentowania opinii na ten temat (w oparciu o podane punkty); zna podstawowe wskazówki nt. tworzenia rozprawki o ww. tematyce i w oparciu o podane punkty</w:t>
            </w:r>
            <w:r>
              <w:rPr>
                <w:sz w:val="20"/>
                <w:szCs w:val="20"/>
              </w:rPr>
              <w:t>: styl formalny, prezentacja opinii/ argumentów, zna znaczną część przydatnych zwrotów</w:t>
            </w:r>
          </w:p>
        </w:tc>
        <w:tc>
          <w:tcPr>
            <w:tcW w:w="28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4DC6CF" w14:textId="77777777" w:rsidR="00D16E03" w:rsidRPr="00631781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większość słownictwa służącego do </w:t>
            </w:r>
            <w:r>
              <w:rPr>
                <w:iCs/>
                <w:sz w:val="20"/>
                <w:szCs w:val="20"/>
              </w:rPr>
              <w:t>omawiania rozwiązań dot. wybranych problemów ekologicznych i prezentowania opinii na ten temat (w oparciu o podane punkty); zna wskazówki nt. tworzenia rozprawki o ww. tematyce i w oparciu o podane punkty</w:t>
            </w:r>
            <w:r>
              <w:rPr>
                <w:sz w:val="20"/>
                <w:szCs w:val="20"/>
              </w:rPr>
              <w:t>: styl formalny, prezentacja argumentów i opinii, zna większość przydatnych zwrotów</w:t>
            </w:r>
          </w:p>
        </w:tc>
        <w:tc>
          <w:tcPr>
            <w:tcW w:w="28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D0D50E" w14:textId="77777777" w:rsidR="00D16E03" w:rsidRPr="00453869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prawie całe słownictwo służące do </w:t>
            </w:r>
            <w:r>
              <w:rPr>
                <w:iCs/>
                <w:sz w:val="20"/>
                <w:szCs w:val="20"/>
              </w:rPr>
              <w:t>omawiania rozwiązań dot. wybranych problemów ekologicznych i prezentowania opinii na ten temat (w oparciu o podane punkty); zna wskazówki nt. tworzenia rozprawki o ww. tematyce i w oparciu o podane punkty</w:t>
            </w:r>
            <w:r>
              <w:rPr>
                <w:sz w:val="20"/>
                <w:szCs w:val="20"/>
              </w:rPr>
              <w:t>: styl formalny, prezentacja argumentów i opinii, zna prawie wszystkie przydatne zwroty</w:t>
            </w:r>
          </w:p>
        </w:tc>
        <w:tc>
          <w:tcPr>
            <w:tcW w:w="28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8A5C78" w14:textId="77777777" w:rsidR="00D16E03" w:rsidRPr="00F143E2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całe słownictwo służące do </w:t>
            </w:r>
            <w:r>
              <w:rPr>
                <w:iCs/>
                <w:sz w:val="20"/>
                <w:szCs w:val="20"/>
              </w:rPr>
              <w:t>omawiania rozwiązań dot. wybranych problemów ekologicznych i prezentowania opinii na ten temat (w oparciu o podane punkty); zna wskazówki nt. tworzenia rozprawki o ww. tematyce i w oparciu o podane punkty</w:t>
            </w:r>
            <w:r>
              <w:rPr>
                <w:sz w:val="20"/>
                <w:szCs w:val="20"/>
              </w:rPr>
              <w:t>: styl formalny, prezentacja argumentów i opinii, zna wszystkie przydatne zwroty</w:t>
            </w:r>
          </w:p>
        </w:tc>
      </w:tr>
      <w:tr w:rsidR="00D16E03" w14:paraId="61742221" w14:textId="77777777" w:rsidTr="00EA22E0">
        <w:trPr>
          <w:trHeight w:val="1587"/>
        </w:trPr>
        <w:tc>
          <w:tcPr>
            <w:tcW w:w="1477" w:type="dxa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194927D" w14:textId="77777777" w:rsidR="00D16E03" w:rsidRPr="006B3CAA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ZNAJOMOŚĆ ŚRODKÓW JĘZYKOWYCH</w:t>
            </w:r>
          </w:p>
        </w:tc>
        <w:tc>
          <w:tcPr>
            <w:tcW w:w="2785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BC4BE58" w14:textId="77777777" w:rsidR="00D16E03" w:rsidRDefault="00D16E03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08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5C71666" w14:textId="77777777" w:rsidR="00D16E03" w:rsidRPr="003E7653" w:rsidRDefault="00D16E03" w:rsidP="00C16875">
            <w:pPr>
              <w:numPr>
                <w:ilvl w:val="0"/>
                <w:numId w:val="13"/>
              </w:numPr>
              <w:ind w:left="140" w:hanging="142"/>
              <w:rPr>
                <w:bCs/>
                <w:sz w:val="20"/>
                <w:szCs w:val="20"/>
              </w:rPr>
            </w:pPr>
          </w:p>
        </w:tc>
        <w:tc>
          <w:tcPr>
            <w:tcW w:w="2803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1B33E90" w14:textId="77777777" w:rsidR="00D16E03" w:rsidRDefault="00D16E03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03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4740FBB" w14:textId="77777777" w:rsidR="00D16E03" w:rsidRDefault="00D16E03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47" w:type="dxa"/>
            <w:gridSpan w:val="2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38C1E52" w14:textId="77777777" w:rsidR="00D16E03" w:rsidRDefault="00D16E03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</w:tr>
      <w:tr w:rsidR="00D16E03" w14:paraId="23CB059B" w14:textId="77777777" w:rsidTr="00EA22E0">
        <w:trPr>
          <w:trHeight w:val="350"/>
        </w:trPr>
        <w:tc>
          <w:tcPr>
            <w:tcW w:w="1477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E2D05" w14:textId="77777777" w:rsidR="00D16E03" w:rsidRPr="006B3CAA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ROZUMIENIE WYPOWIEDZI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I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TWORZENIE WYPOWIEDZI</w:t>
            </w:r>
          </w:p>
        </w:tc>
        <w:tc>
          <w:tcPr>
            <w:tcW w:w="2785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1FB46" w14:textId="26D00121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większość kluczowych informacji w przykładowej rozprawce oraz wykonuje w znacznej części poprawnie ćwiczenia z nią związane i </w:t>
            </w:r>
            <w:r w:rsidR="00524BC9">
              <w:rPr>
                <w:sz w:val="20"/>
                <w:szCs w:val="20"/>
              </w:rPr>
              <w:t xml:space="preserve">ćwiczenia </w:t>
            </w:r>
            <w:r>
              <w:rPr>
                <w:sz w:val="20"/>
                <w:szCs w:val="20"/>
              </w:rPr>
              <w:t>przygotowawcze do wypowiedzi pisemnej</w:t>
            </w:r>
          </w:p>
          <w:p w14:paraId="73B179D4" w14:textId="77777777" w:rsidR="00D16E03" w:rsidRPr="0036464C" w:rsidRDefault="00D16E03" w:rsidP="00524BC9">
            <w:pPr>
              <w:numPr>
                <w:ilvl w:val="0"/>
                <w:numId w:val="13"/>
              </w:numPr>
              <w:ind w:left="57" w:right="-141" w:hanging="142"/>
              <w:rPr>
                <w:sz w:val="20"/>
                <w:szCs w:val="20"/>
              </w:rPr>
            </w:pPr>
            <w:r w:rsidRPr="0036464C">
              <w:rPr>
                <w:sz w:val="20"/>
                <w:szCs w:val="20"/>
              </w:rPr>
              <w:lastRenderedPageBreak/>
              <w:t xml:space="preserve">pisze </w:t>
            </w:r>
            <w:r>
              <w:rPr>
                <w:sz w:val="20"/>
                <w:szCs w:val="20"/>
              </w:rPr>
              <w:t xml:space="preserve">rozprawkę dot. metod redukcji naszego negatywnego wpływu na globalne ocieplenie (w oparciu o podane punkty, wskazówki i plan); </w:t>
            </w:r>
            <w:r w:rsidRPr="0036464C">
              <w:rPr>
                <w:sz w:val="20"/>
                <w:szCs w:val="20"/>
              </w:rPr>
              <w:t>posługuje się ograniczonym zasobem słownictwa i struktur, mimo licznych błędów jest na ogół komunikatywny; stara się dokonać częściowej autokorekty pracy w oparciu o podaną listę kontrolną</w:t>
            </w:r>
          </w:p>
        </w:tc>
        <w:tc>
          <w:tcPr>
            <w:tcW w:w="2808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BAC34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rozumie kluczowe informacje w przykładowej rozprawce oraz wykonuje w miarę poprawnie ćwiczenia z nią związane i ćwiczenia przygotowawcze do wypowiedzi pisemnej</w:t>
            </w:r>
          </w:p>
          <w:p w14:paraId="412A4033" w14:textId="77777777" w:rsidR="00D16E03" w:rsidRPr="003E765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pisze rozprawkę dot. metod redukcji naszego negatywnego </w:t>
            </w:r>
            <w:r>
              <w:rPr>
                <w:sz w:val="20"/>
                <w:szCs w:val="20"/>
              </w:rPr>
              <w:lastRenderedPageBreak/>
              <w:t xml:space="preserve">wpływu na globalne ocieplenie (w oparciu o podane punkty, wskazówki i plan); </w:t>
            </w:r>
            <w:r w:rsidRPr="009C30D0">
              <w:rPr>
                <w:sz w:val="20"/>
                <w:szCs w:val="20"/>
              </w:rPr>
              <w:t>posługuje się zadowalającym zasobem słownictwa i struktur, mimo dość licznych błędów jest w większości komunikatywny; potrafi dokonać częściowej autokorekty pracy w oparciu o podaną listę kontrolną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803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DC15E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rozumie większość informacji w przykładowej rozprawce oraz wykonuje w większości poprawnie ćwiczenia z nią związane i ćwiczenia przygotowawcze do wypowiedzi pisemnej</w:t>
            </w:r>
          </w:p>
          <w:p w14:paraId="181FE8A6" w14:textId="50B34062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pisze rozprawkę dot. metod redukcji naszego negatywnego </w:t>
            </w:r>
            <w:r>
              <w:rPr>
                <w:sz w:val="20"/>
                <w:szCs w:val="20"/>
              </w:rPr>
              <w:lastRenderedPageBreak/>
              <w:t xml:space="preserve">wpływu na globalne ocieplenie (w oparciu o podane punkty, wskazówki i plan); </w:t>
            </w:r>
            <w:r w:rsidRPr="009C30D0">
              <w:rPr>
                <w:sz w:val="20"/>
                <w:szCs w:val="20"/>
              </w:rPr>
              <w:t xml:space="preserve">posługuje się </w:t>
            </w:r>
            <w:r w:rsidR="00681102">
              <w:rPr>
                <w:sz w:val="20"/>
                <w:szCs w:val="20"/>
              </w:rPr>
              <w:t xml:space="preserve">dość </w:t>
            </w:r>
            <w:r w:rsidRPr="009C30D0">
              <w:rPr>
                <w:sz w:val="20"/>
                <w:szCs w:val="20"/>
              </w:rPr>
              <w:t>zróżnicowanym zasobem słownictwa i struktur, popełnia błędy niezakłócające komunikacji; potrafi dokonać dość znacznej autokorekty pracy w oparciu o podaną listę kontrolną</w:t>
            </w:r>
          </w:p>
        </w:tc>
        <w:tc>
          <w:tcPr>
            <w:tcW w:w="2803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CF64F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rozumie prawie wszystkie informacje w przykładowej rozprawce oraz wykonuje poprawnie ćwiczenia z nią związane i ćwiczenia przygotowawcze do wypowiedzi pisemnej</w:t>
            </w:r>
            <w:r>
              <w:rPr>
                <w:sz w:val="20"/>
                <w:szCs w:val="20"/>
                <w:shd w:val="clear" w:color="auto" w:fill="F2DBDB" w:themeFill="accent2" w:themeFillTint="33"/>
              </w:rPr>
              <w:t xml:space="preserve"> </w:t>
            </w:r>
          </w:p>
          <w:p w14:paraId="26F1EB8C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pisze rozprawkę dot. metod redukcji naszego negatywnego </w:t>
            </w:r>
            <w:r>
              <w:rPr>
                <w:sz w:val="20"/>
                <w:szCs w:val="20"/>
              </w:rPr>
              <w:lastRenderedPageBreak/>
              <w:t xml:space="preserve">wpływu na globalne ocieplenie (w oparciu o podane punkty, wskazówki i plan); </w:t>
            </w:r>
            <w:r w:rsidRPr="009C30D0">
              <w:rPr>
                <w:sz w:val="20"/>
                <w:szCs w:val="20"/>
              </w:rPr>
              <w:t>posługuje się zróżnicowanym zasobem słownictwa i struktur, popełnia nieliczne błędy niezakłócające komunikacji; potrafi dokonać znacznej autokorekty pracy w oparciu o podaną listę kontrolną</w:t>
            </w:r>
          </w:p>
        </w:tc>
        <w:tc>
          <w:tcPr>
            <w:tcW w:w="2847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63234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rozumie wszystkie informacje w przykładowej rozprawce oraz wykonuje poprawnie ćwiczenia z nią związane i ćwiczenia przygotowawcze do wypowiedzi pisemnej</w:t>
            </w:r>
          </w:p>
          <w:p w14:paraId="7F20AE48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pisze rozprawkę dot. metod redukcji naszego negatywnego wpływu na globalne ocieplenie </w:t>
            </w:r>
            <w:r>
              <w:rPr>
                <w:sz w:val="20"/>
                <w:szCs w:val="20"/>
              </w:rPr>
              <w:lastRenderedPageBreak/>
              <w:t xml:space="preserve">(w oparciu o podane punkty, wskazówki i plan); </w:t>
            </w:r>
            <w:r w:rsidRPr="009C30D0">
              <w:rPr>
                <w:sz w:val="20"/>
                <w:szCs w:val="20"/>
              </w:rPr>
              <w:t>posługuje się szerokim zasobem słownictwa i struktur, może popełniać sporadyczne, drobne błędy niezakłócające komunikacji; potrafi dokonać autokorekty pracy w oparciu o podaną listę kontrolną</w:t>
            </w:r>
          </w:p>
        </w:tc>
      </w:tr>
      <w:tr w:rsidR="00D16E03" w14:paraId="4960171A" w14:textId="77777777" w:rsidTr="00EA22E0">
        <w:trPr>
          <w:trHeight w:val="1484"/>
        </w:trPr>
        <w:tc>
          <w:tcPr>
            <w:tcW w:w="1477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3EA2D21E" w14:textId="77777777" w:rsidR="00D16E03" w:rsidRDefault="00D16E03" w:rsidP="00C16875">
            <w:pPr>
              <w:spacing w:line="276" w:lineRule="auto"/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lastRenderedPageBreak/>
              <w:t>6i</w:t>
            </w:r>
          </w:p>
          <w:p w14:paraId="07639554" w14:textId="77777777" w:rsidR="00D16E03" w:rsidRPr="006B3CAA" w:rsidRDefault="00D16E03" w:rsidP="00C16875">
            <w:pPr>
              <w:spacing w:line="276" w:lineRule="auto"/>
              <w:jc w:val="center"/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Public Speaking Skills</w:t>
            </w:r>
          </w:p>
        </w:tc>
        <w:tc>
          <w:tcPr>
            <w:tcW w:w="27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64757C" w14:textId="23127BBC" w:rsidR="00D16E03" w:rsidRPr="00E845DD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podstawowe informacje dot. </w:t>
            </w:r>
            <w:r>
              <w:rPr>
                <w:iCs/>
                <w:sz w:val="20"/>
                <w:szCs w:val="20"/>
              </w:rPr>
              <w:t xml:space="preserve">mowy improwizowanej oraz podstawowe wskazówki dot. </w:t>
            </w:r>
            <w:r w:rsidR="00524BC9">
              <w:rPr>
                <w:iCs/>
                <w:sz w:val="20"/>
                <w:szCs w:val="20"/>
              </w:rPr>
              <w:t>jej</w:t>
            </w:r>
            <w:r>
              <w:rPr>
                <w:iCs/>
                <w:sz w:val="20"/>
                <w:szCs w:val="20"/>
              </w:rPr>
              <w:t xml:space="preserve"> przygotowania i wygłaszania; zna podstawowe słownictwo służące do omawiania wybranych problemów ekologicznych i sposobów ich rozwiązania w formie przemówień improwizowanych</w:t>
            </w:r>
          </w:p>
          <w:p w14:paraId="32FBD1D7" w14:textId="77777777" w:rsidR="00D16E03" w:rsidRPr="00E845DD" w:rsidRDefault="00D16E03" w:rsidP="00E845DD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 w:rsidRPr="00E845DD">
              <w:rPr>
                <w:sz w:val="20"/>
                <w:szCs w:val="20"/>
              </w:rPr>
              <w:t>rozumie większość kluczowych informacji w tekstach i nagraniach mów improwizowanych; wykonuje poprawnie część zadań z nimi związanych, w tym stara się ocenić obydwie mowy</w:t>
            </w:r>
          </w:p>
        </w:tc>
        <w:tc>
          <w:tcPr>
            <w:tcW w:w="28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ADFD00" w14:textId="7F44DFB5" w:rsidR="00D16E03" w:rsidRPr="00D660F6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podstawowe informacje dot. </w:t>
            </w:r>
            <w:r>
              <w:rPr>
                <w:iCs/>
                <w:sz w:val="20"/>
                <w:szCs w:val="20"/>
              </w:rPr>
              <w:t xml:space="preserve">mowy improwizowanej oraz podstawowe wskazówki dot. </w:t>
            </w:r>
            <w:r w:rsidR="00524BC9">
              <w:rPr>
                <w:iCs/>
                <w:sz w:val="20"/>
                <w:szCs w:val="20"/>
              </w:rPr>
              <w:t>jej</w:t>
            </w:r>
            <w:r>
              <w:rPr>
                <w:iCs/>
                <w:sz w:val="20"/>
                <w:szCs w:val="20"/>
              </w:rPr>
              <w:t xml:space="preserve"> przygotowania i wygłaszania; zna podstawowe słownictwo służące do omawiania wybranych problemów ekologicznych i sposobów ich rozwiązania w formie przemówień improwizowanych</w:t>
            </w:r>
          </w:p>
          <w:p w14:paraId="0ACF9EF4" w14:textId="77777777" w:rsidR="00D16E03" w:rsidRPr="00623975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kluczowe informacje w tekstach i nagraniach mów improwizowanych; wykonuje poprawnie znaczną część zadań z nimi związanych, w tym dokonuje oceny obydwu mów </w:t>
            </w:r>
          </w:p>
        </w:tc>
        <w:tc>
          <w:tcPr>
            <w:tcW w:w="28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11A1BA" w14:textId="6393B6BB" w:rsidR="00D16E03" w:rsidRPr="00F24336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informacje dot. </w:t>
            </w:r>
            <w:r>
              <w:rPr>
                <w:iCs/>
                <w:sz w:val="20"/>
                <w:szCs w:val="20"/>
              </w:rPr>
              <w:t xml:space="preserve">mowy improwizowanej oraz wskazówki dot. </w:t>
            </w:r>
            <w:r w:rsidR="00524BC9">
              <w:rPr>
                <w:iCs/>
                <w:sz w:val="20"/>
                <w:szCs w:val="20"/>
              </w:rPr>
              <w:t>jej</w:t>
            </w:r>
            <w:r>
              <w:rPr>
                <w:iCs/>
                <w:sz w:val="20"/>
                <w:szCs w:val="20"/>
              </w:rPr>
              <w:t xml:space="preserve"> przygotowania i wygłaszania; zna słownictwo służące do omawiania wybranych problemów ekologicznych i sposobów ich rozwiązania w formie przemówień improwizowanych</w:t>
            </w:r>
          </w:p>
          <w:p w14:paraId="7176380C" w14:textId="77777777" w:rsidR="00D16E03" w:rsidRPr="006B3CAA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większość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informacji w tekstach i nagraniach mów improwizowanych; wykonuje poprawnie większość zadań z nimi związanych, w tym dokonuje oceny obydwu mów </w:t>
            </w:r>
          </w:p>
        </w:tc>
        <w:tc>
          <w:tcPr>
            <w:tcW w:w="28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510CF5" w14:textId="58F926D0" w:rsidR="00D16E03" w:rsidRPr="00F24336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informacje dot. </w:t>
            </w:r>
            <w:r>
              <w:rPr>
                <w:iCs/>
                <w:sz w:val="20"/>
                <w:szCs w:val="20"/>
              </w:rPr>
              <w:t xml:space="preserve">mowy improwizowanej oraz wskazówki dot. </w:t>
            </w:r>
            <w:r w:rsidR="00524BC9">
              <w:rPr>
                <w:iCs/>
                <w:sz w:val="20"/>
                <w:szCs w:val="20"/>
              </w:rPr>
              <w:t>jej</w:t>
            </w:r>
            <w:r>
              <w:rPr>
                <w:iCs/>
                <w:sz w:val="20"/>
                <w:szCs w:val="20"/>
              </w:rPr>
              <w:t xml:space="preserve"> przygotowania i wygłaszania; zna słownictwo służące do omawiania wybranych problemów ekologicznych i sposobów ich rozwiązania w formie przemówień improwizowanych</w:t>
            </w:r>
          </w:p>
          <w:p w14:paraId="436B02B9" w14:textId="172194D8" w:rsidR="00D16E03" w:rsidRPr="00A2353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prawie wszystkie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informacje w tekstach i nagraniach mów improwizowanych; wykonuje </w:t>
            </w:r>
            <w:r w:rsidRPr="00C6566D">
              <w:rPr>
                <w:sz w:val="20"/>
                <w:szCs w:val="20"/>
              </w:rPr>
              <w:t>poprawnie prawie wszystkie punkty w zadaniach</w:t>
            </w:r>
            <w:r>
              <w:rPr>
                <w:sz w:val="20"/>
                <w:szCs w:val="20"/>
              </w:rPr>
              <w:t xml:space="preserve"> z nimi związanych, w tym dokonuje ocen</w:t>
            </w:r>
            <w:r w:rsidR="00524BC9">
              <w:rPr>
                <w:sz w:val="20"/>
                <w:szCs w:val="20"/>
              </w:rPr>
              <w:t>y</w:t>
            </w:r>
            <w:r>
              <w:rPr>
                <w:sz w:val="20"/>
                <w:szCs w:val="20"/>
              </w:rPr>
              <w:t xml:space="preserve"> obydwu mów</w:t>
            </w:r>
          </w:p>
        </w:tc>
        <w:tc>
          <w:tcPr>
            <w:tcW w:w="28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544660" w14:textId="19323037" w:rsidR="00D16E03" w:rsidRPr="003D0FE5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informacje dot. </w:t>
            </w:r>
            <w:r>
              <w:rPr>
                <w:iCs/>
                <w:sz w:val="20"/>
                <w:szCs w:val="20"/>
              </w:rPr>
              <w:t xml:space="preserve">mowy improwizowanej oraz wskazówki dot. </w:t>
            </w:r>
            <w:r w:rsidR="00524BC9">
              <w:rPr>
                <w:iCs/>
                <w:sz w:val="20"/>
                <w:szCs w:val="20"/>
              </w:rPr>
              <w:t>jej</w:t>
            </w:r>
            <w:r>
              <w:rPr>
                <w:iCs/>
                <w:sz w:val="20"/>
                <w:szCs w:val="20"/>
              </w:rPr>
              <w:t xml:space="preserve"> przygotowania i wygłaszania; zna słownictwo służące do omawiania wybranych problemów ekologicznych i sposobów ich rozwiązania w formie przemówień improwizowanych</w:t>
            </w:r>
          </w:p>
          <w:p w14:paraId="6B1CC28A" w14:textId="77777777" w:rsidR="00D16E03" w:rsidRPr="004560D4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 w:rsidRPr="004560D4">
              <w:rPr>
                <w:sz w:val="20"/>
                <w:szCs w:val="20"/>
              </w:rPr>
              <w:t>rozumie wszystkie</w:t>
            </w:r>
            <w:r w:rsidRPr="004560D4">
              <w:rPr>
                <w:color w:val="FF0000"/>
                <w:sz w:val="20"/>
                <w:szCs w:val="20"/>
              </w:rPr>
              <w:t xml:space="preserve"> </w:t>
            </w:r>
            <w:r w:rsidRPr="004560D4">
              <w:rPr>
                <w:sz w:val="20"/>
                <w:szCs w:val="20"/>
              </w:rPr>
              <w:t xml:space="preserve">informacje w </w:t>
            </w:r>
            <w:r>
              <w:rPr>
                <w:sz w:val="20"/>
                <w:szCs w:val="20"/>
              </w:rPr>
              <w:t>tekstach i nagraniach mów improwizowanych</w:t>
            </w:r>
            <w:r w:rsidRPr="004560D4">
              <w:rPr>
                <w:sz w:val="20"/>
                <w:szCs w:val="20"/>
              </w:rPr>
              <w:t>; wykonuje poprawnie wszystkie punkty w zadaniach z nimi związanych</w:t>
            </w:r>
            <w:r>
              <w:rPr>
                <w:sz w:val="20"/>
                <w:szCs w:val="20"/>
              </w:rPr>
              <w:t>, w tym dokonuje szczegółowej oceny obydwu mów</w:t>
            </w:r>
            <w:r w:rsidRPr="004560D4">
              <w:rPr>
                <w:sz w:val="20"/>
                <w:szCs w:val="20"/>
              </w:rPr>
              <w:t xml:space="preserve"> </w:t>
            </w:r>
          </w:p>
        </w:tc>
      </w:tr>
      <w:tr w:rsidR="00D16E03" w14:paraId="07456A4E" w14:textId="77777777" w:rsidTr="00EA22E0">
        <w:trPr>
          <w:trHeight w:val="2682"/>
        </w:trPr>
        <w:tc>
          <w:tcPr>
            <w:tcW w:w="1477" w:type="dxa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6631ABD" w14:textId="77777777" w:rsidR="00D16E03" w:rsidRPr="001C3B1D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ZNAJOMOŚĆ ŚRODKÓW JĘZYKOWYCH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 xml:space="preserve">I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 xml:space="preserve">ROZUMIENIE WYPOWIEDZI </w:t>
            </w:r>
          </w:p>
        </w:tc>
        <w:tc>
          <w:tcPr>
            <w:tcW w:w="2785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305736B" w14:textId="77777777" w:rsidR="00D16E03" w:rsidRDefault="00D16E03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08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3299089" w14:textId="77777777" w:rsidR="00D16E03" w:rsidRDefault="00D16E03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03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C9AA83F" w14:textId="77777777" w:rsidR="00D16E03" w:rsidRDefault="00D16E03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03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4352F83" w14:textId="77777777" w:rsidR="00D16E03" w:rsidRDefault="00D16E03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47" w:type="dxa"/>
            <w:gridSpan w:val="2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76C7807" w14:textId="77777777" w:rsidR="00D16E03" w:rsidRDefault="00D16E03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</w:tr>
      <w:tr w:rsidR="00D16E03" w14:paraId="00AE6685" w14:textId="77777777" w:rsidTr="002C37C1">
        <w:trPr>
          <w:trHeight w:val="3043"/>
        </w:trPr>
        <w:tc>
          <w:tcPr>
            <w:tcW w:w="1477" w:type="dxa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D0BE9F0" w14:textId="77777777" w:rsidR="00D16E03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>TWORZENIE WYPOWIEDZI</w:t>
            </w:r>
          </w:p>
        </w:tc>
        <w:tc>
          <w:tcPr>
            <w:tcW w:w="278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D1A4720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opracowuje plan przygotowawczy i wygłasza mowę improwizowaną na jeden z dwóch podanych tematów;</w:t>
            </w:r>
            <w:r>
              <w:rPr>
                <w:i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posługuje się ograniczonym zasobem słownictwa i struktur, mimo licznych błędów jest na ogół komunikatywny, występują problemy w swobodzie wypowiedzi</w:t>
            </w:r>
          </w:p>
          <w:p w14:paraId="14274D2D" w14:textId="2AE28AD5" w:rsidR="00D16E03" w:rsidRPr="007051C6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stara się dokonać częściowej</w:t>
            </w:r>
            <w:r>
              <w:rPr>
                <w:bCs/>
                <w:sz w:val="20"/>
                <w:szCs w:val="20"/>
              </w:rPr>
              <w:t xml:space="preserve"> ewaluacji przemówień wg podanych kryteriów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80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2C873D1" w14:textId="37E43A16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opracowuje plan przygotowawczy i wygłasza mowę improwizowaną na jeden z dwóch podanych tematów;</w:t>
            </w:r>
            <w:r>
              <w:rPr>
                <w:i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posługuje się zadowalającym zasobem słownictwa i struktur, mimo dość licznych błędów jest w większości komunikatywny, wypowiada się na ogół swobodnie</w:t>
            </w:r>
          </w:p>
          <w:p w14:paraId="1F0FE2CF" w14:textId="4BB90153" w:rsidR="00D16E03" w:rsidRDefault="00D16E03" w:rsidP="002C37C1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potrafi dokonać częściowej</w:t>
            </w:r>
            <w:r>
              <w:rPr>
                <w:bCs/>
                <w:sz w:val="20"/>
                <w:szCs w:val="20"/>
              </w:rPr>
              <w:t xml:space="preserve"> ewaluacji przemówień </w:t>
            </w:r>
            <w:r w:rsidR="00D178DF">
              <w:rPr>
                <w:bCs/>
                <w:sz w:val="20"/>
                <w:szCs w:val="20"/>
              </w:rPr>
              <w:t>wg</w:t>
            </w:r>
            <w:r>
              <w:rPr>
                <w:bCs/>
                <w:sz w:val="20"/>
                <w:szCs w:val="20"/>
              </w:rPr>
              <w:t xml:space="preserve"> podanych kryteriów</w:t>
            </w:r>
          </w:p>
        </w:tc>
        <w:tc>
          <w:tcPr>
            <w:tcW w:w="280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F7CD66C" w14:textId="10601794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opracowuje plan przygotowawczy i wygłasza mowę improwizowaną na jeden z dwóch podanych tematów;</w:t>
            </w:r>
            <w:r>
              <w:rPr>
                <w:i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posługuje się </w:t>
            </w:r>
            <w:r w:rsidR="00681102">
              <w:rPr>
                <w:sz w:val="20"/>
                <w:szCs w:val="20"/>
              </w:rPr>
              <w:t xml:space="preserve">dość </w:t>
            </w:r>
            <w:r>
              <w:rPr>
                <w:sz w:val="20"/>
                <w:szCs w:val="20"/>
              </w:rPr>
              <w:t>zróżnicowanym zasobem słownictwa i struktur, popełnia błędy niezakłócające komunikacji, wypowiada się dość swobodnie</w:t>
            </w:r>
          </w:p>
          <w:p w14:paraId="333AC20E" w14:textId="6D2999D7" w:rsidR="00D16E03" w:rsidRPr="00F143E2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potrafi dokonać dość znacznej </w:t>
            </w:r>
            <w:r>
              <w:rPr>
                <w:bCs/>
                <w:sz w:val="20"/>
                <w:szCs w:val="20"/>
              </w:rPr>
              <w:t xml:space="preserve">ewaluacji przemówień </w:t>
            </w:r>
            <w:r w:rsidR="00D178DF">
              <w:rPr>
                <w:bCs/>
                <w:sz w:val="20"/>
                <w:szCs w:val="20"/>
              </w:rPr>
              <w:t>wg</w:t>
            </w:r>
            <w:r>
              <w:rPr>
                <w:bCs/>
                <w:sz w:val="20"/>
                <w:szCs w:val="20"/>
              </w:rPr>
              <w:t xml:space="preserve"> podanych kryteriów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80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0335E3D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opracowuje plan przygotowawczy i wygłasza mowę improwizowaną na jeden z dwóch podanych tematów;</w:t>
            </w:r>
            <w:r>
              <w:rPr>
                <w:i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posługuje się zróżnicowanym zasobem słownictwa i struktur, popełnia nieliczne błędy niezakłócające komunikacji, wypowiada się swobodnie</w:t>
            </w:r>
          </w:p>
          <w:p w14:paraId="7DB32B1D" w14:textId="6D6FFE8D" w:rsidR="00D16E03" w:rsidRPr="00F143E2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potrafi dokonać znacznej </w:t>
            </w:r>
            <w:r>
              <w:rPr>
                <w:bCs/>
                <w:sz w:val="20"/>
                <w:szCs w:val="20"/>
              </w:rPr>
              <w:t xml:space="preserve">ewaluacji przemówień </w:t>
            </w:r>
            <w:r w:rsidR="00D178DF">
              <w:rPr>
                <w:bCs/>
                <w:sz w:val="20"/>
                <w:szCs w:val="20"/>
              </w:rPr>
              <w:t>wg</w:t>
            </w:r>
            <w:r>
              <w:rPr>
                <w:bCs/>
                <w:sz w:val="20"/>
                <w:szCs w:val="20"/>
              </w:rPr>
              <w:t xml:space="preserve"> podanych kryteriów</w:t>
            </w:r>
          </w:p>
        </w:tc>
        <w:tc>
          <w:tcPr>
            <w:tcW w:w="2847" w:type="dxa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D89F989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opracowuje plan przygotowawczy i wygłasza mowę improwizowaną na jeden z dwóch podanych tematów;</w:t>
            </w:r>
            <w:r>
              <w:rPr>
                <w:i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posługuje się szerokim zasobem słownictwa i struktur, może popełniać sporadyczne, drobne błędy niezakłócające komunikacji, wypowiada się swobodnie i płynnie</w:t>
            </w:r>
          </w:p>
          <w:p w14:paraId="1136DC4E" w14:textId="08BA67ED" w:rsidR="00D16E03" w:rsidRPr="00F143E2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potrafi dokonać wyczerpującej </w:t>
            </w:r>
            <w:r>
              <w:rPr>
                <w:bCs/>
                <w:sz w:val="20"/>
                <w:szCs w:val="20"/>
              </w:rPr>
              <w:t xml:space="preserve">ewaluacji przemówień </w:t>
            </w:r>
            <w:r w:rsidR="00D178DF">
              <w:rPr>
                <w:bCs/>
                <w:sz w:val="20"/>
                <w:szCs w:val="20"/>
              </w:rPr>
              <w:t>wg</w:t>
            </w:r>
            <w:r>
              <w:rPr>
                <w:bCs/>
                <w:sz w:val="20"/>
                <w:szCs w:val="20"/>
              </w:rPr>
              <w:t xml:space="preserve"> wszystkich podanych kryteriów</w:t>
            </w:r>
          </w:p>
        </w:tc>
      </w:tr>
      <w:tr w:rsidR="00D16E03" w14:paraId="6592D1B0" w14:textId="77777777" w:rsidTr="00EA22E0">
        <w:trPr>
          <w:trHeight w:val="911"/>
        </w:trPr>
        <w:tc>
          <w:tcPr>
            <w:tcW w:w="1477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3D9FA90D" w14:textId="77777777" w:rsidR="00D16E03" w:rsidRPr="00A23533" w:rsidRDefault="00D16E03" w:rsidP="00C16875">
            <w:pPr>
              <w:shd w:val="clear" w:color="auto" w:fill="B6DDE8" w:themeFill="accent5" w:themeFillTint="66"/>
              <w:jc w:val="center"/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Review 6</w:t>
            </w:r>
          </w:p>
        </w:tc>
        <w:tc>
          <w:tcPr>
            <w:tcW w:w="27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251C0F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ćwiczeniach powtórzeniowych dot. leksyki, gramatyki i reakcji językowych uzyskuje ogółem 40–</w:t>
            </w:r>
            <w:r w:rsidRPr="00777247">
              <w:rPr>
                <w:sz w:val="20"/>
                <w:szCs w:val="20"/>
              </w:rPr>
              <w:t>49%</w:t>
            </w:r>
            <w:r>
              <w:rPr>
                <w:sz w:val="20"/>
                <w:szCs w:val="20"/>
              </w:rPr>
              <w:t xml:space="preserve"> poprawnych odpowiedzi</w:t>
            </w:r>
          </w:p>
          <w:p w14:paraId="77B24390" w14:textId="77777777" w:rsidR="00D16E03" w:rsidRDefault="00D16E03" w:rsidP="009E40CB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zna ok. 40</w:t>
            </w:r>
            <w:r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  <w:lang w:eastAsia="en-US"/>
              </w:rPr>
              <w:t xml:space="preserve">50% słówek z </w:t>
            </w:r>
            <w:r>
              <w:rPr>
                <w:i/>
                <w:iCs/>
                <w:sz w:val="20"/>
                <w:szCs w:val="20"/>
                <w:lang w:eastAsia="en-US"/>
              </w:rPr>
              <w:t>Word List Unit 6</w:t>
            </w:r>
          </w:p>
        </w:tc>
        <w:tc>
          <w:tcPr>
            <w:tcW w:w="28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D6DC88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ćwiczeniach powtórzeniowych dot. leksyki, gramatyki i reakcji językowych uzyskuje ogółem 50–</w:t>
            </w:r>
            <w:r w:rsidRPr="00777247">
              <w:rPr>
                <w:sz w:val="20"/>
                <w:szCs w:val="20"/>
              </w:rPr>
              <w:t>69%</w:t>
            </w:r>
            <w:r>
              <w:rPr>
                <w:sz w:val="20"/>
                <w:szCs w:val="20"/>
              </w:rPr>
              <w:t xml:space="preserve"> poprawnych odpowiedzi</w:t>
            </w:r>
          </w:p>
          <w:p w14:paraId="29D71291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zna ok. 50</w:t>
            </w:r>
            <w:r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  <w:lang w:eastAsia="en-US"/>
              </w:rPr>
              <w:t xml:space="preserve">70% słówek z </w:t>
            </w:r>
            <w:r>
              <w:rPr>
                <w:i/>
                <w:iCs/>
                <w:sz w:val="20"/>
                <w:szCs w:val="20"/>
                <w:lang w:eastAsia="en-US"/>
              </w:rPr>
              <w:t>Word List Unit 6</w:t>
            </w:r>
          </w:p>
        </w:tc>
        <w:tc>
          <w:tcPr>
            <w:tcW w:w="28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F01141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ćwiczeniach powtórzeniowych dot. leksyki, gramatyki i reakcji językowych uzyskuje ogółem 70–</w:t>
            </w:r>
            <w:r w:rsidRPr="00777247">
              <w:rPr>
                <w:sz w:val="20"/>
                <w:szCs w:val="20"/>
              </w:rPr>
              <w:t>84%</w:t>
            </w:r>
            <w:r>
              <w:rPr>
                <w:sz w:val="20"/>
                <w:szCs w:val="20"/>
              </w:rPr>
              <w:t xml:space="preserve"> poprawnych odpowiedzi</w:t>
            </w:r>
          </w:p>
          <w:p w14:paraId="26D2B684" w14:textId="77777777" w:rsidR="00D16E03" w:rsidRPr="00623975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zna ok. 70</w:t>
            </w:r>
            <w:r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  <w:lang w:eastAsia="en-US"/>
              </w:rPr>
              <w:t xml:space="preserve">85% słówek z </w:t>
            </w:r>
            <w:r>
              <w:rPr>
                <w:i/>
                <w:iCs/>
                <w:sz w:val="20"/>
                <w:szCs w:val="20"/>
                <w:lang w:eastAsia="en-US"/>
              </w:rPr>
              <w:t>Word List Unit 6</w:t>
            </w:r>
          </w:p>
        </w:tc>
        <w:tc>
          <w:tcPr>
            <w:tcW w:w="28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B0BFDD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ćwiczeniach powtórzeniowych dot. leksyki, gramatyki i reakcji językowych uzyskuje ogółem 85–</w:t>
            </w:r>
            <w:r w:rsidRPr="00777247">
              <w:rPr>
                <w:sz w:val="20"/>
                <w:szCs w:val="20"/>
              </w:rPr>
              <w:t>95%</w:t>
            </w:r>
            <w:r>
              <w:rPr>
                <w:sz w:val="20"/>
                <w:szCs w:val="20"/>
              </w:rPr>
              <w:t xml:space="preserve"> poprawnych odpowiedzi</w:t>
            </w:r>
          </w:p>
          <w:p w14:paraId="23BD804A" w14:textId="77777777" w:rsidR="00D16E03" w:rsidRPr="006A472D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zna ok. 85−95% słówek z </w:t>
            </w:r>
            <w:r>
              <w:rPr>
                <w:i/>
                <w:iCs/>
                <w:sz w:val="20"/>
                <w:szCs w:val="20"/>
                <w:lang w:eastAsia="en-US"/>
              </w:rPr>
              <w:t>Word List Unit 6</w:t>
            </w:r>
          </w:p>
        </w:tc>
        <w:tc>
          <w:tcPr>
            <w:tcW w:w="28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EF6C3A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ćwiczeniach powtórzeniowych dot. leksyki, gramatyki i reakcji językowych</w:t>
            </w:r>
            <w:r w:rsidRPr="00777247">
              <w:rPr>
                <w:sz w:val="20"/>
                <w:szCs w:val="20"/>
              </w:rPr>
              <w:t xml:space="preserve"> uzyskuje </w:t>
            </w:r>
            <w:r>
              <w:rPr>
                <w:sz w:val="20"/>
                <w:szCs w:val="20"/>
              </w:rPr>
              <w:t>ogółem 96–</w:t>
            </w:r>
            <w:r w:rsidRPr="00777247">
              <w:rPr>
                <w:sz w:val="20"/>
                <w:szCs w:val="20"/>
              </w:rPr>
              <w:t>100%</w:t>
            </w:r>
            <w:r>
              <w:rPr>
                <w:sz w:val="20"/>
                <w:szCs w:val="20"/>
              </w:rPr>
              <w:t xml:space="preserve"> poprawnych odpowiedzi</w:t>
            </w:r>
          </w:p>
          <w:p w14:paraId="7717C2A3" w14:textId="77777777" w:rsidR="00D16E03" w:rsidRPr="00266ECF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zna ponad 95% słówek z </w:t>
            </w:r>
            <w:r>
              <w:rPr>
                <w:i/>
                <w:iCs/>
                <w:sz w:val="20"/>
                <w:szCs w:val="20"/>
                <w:lang w:eastAsia="en-US"/>
              </w:rPr>
              <w:t>Word List Unit 6</w:t>
            </w:r>
          </w:p>
        </w:tc>
      </w:tr>
      <w:tr w:rsidR="00D16E03" w14:paraId="503A0AA3" w14:textId="77777777" w:rsidTr="009E40CB">
        <w:trPr>
          <w:trHeight w:val="850"/>
        </w:trPr>
        <w:tc>
          <w:tcPr>
            <w:tcW w:w="1477" w:type="dxa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C832B1F" w14:textId="77777777" w:rsidR="00D16E03" w:rsidRPr="00E02B00" w:rsidRDefault="00D16E03" w:rsidP="00C1687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785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F1A2A76" w14:textId="77777777" w:rsidR="00D16E03" w:rsidRDefault="00D16E03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08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9DBE7C8" w14:textId="77777777" w:rsidR="00D16E03" w:rsidRDefault="00D16E03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03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457A13F" w14:textId="77777777" w:rsidR="00D16E03" w:rsidRDefault="00D16E03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03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0D1D391" w14:textId="77777777" w:rsidR="00D16E03" w:rsidRDefault="00D16E03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47" w:type="dxa"/>
            <w:gridSpan w:val="2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CAE27CF" w14:textId="77777777" w:rsidR="00D16E03" w:rsidRDefault="00D16E03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</w:tr>
      <w:tr w:rsidR="00D16E03" w14:paraId="4F497D9C" w14:textId="77777777" w:rsidTr="009E40CB">
        <w:trPr>
          <w:trHeight w:val="877"/>
        </w:trPr>
        <w:tc>
          <w:tcPr>
            <w:tcW w:w="1477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6F245" w14:textId="77777777" w:rsidR="00D16E03" w:rsidRPr="006B3CAA" w:rsidRDefault="00D16E03" w:rsidP="00C16875">
            <w:pPr>
              <w:shd w:val="clear" w:color="auto" w:fill="B6DDE8" w:themeFill="accent5" w:themeFillTint="66"/>
              <w:spacing w:line="276" w:lineRule="auto"/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Sprawdzian Unit 6</w:t>
            </w:r>
          </w:p>
        </w:tc>
        <w:tc>
          <w:tcPr>
            <w:tcW w:w="2785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91FDA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sprawdzianie znajomości materiału z Unitu 6 uzyskuje ogółem 40−49% poprawnych odpowiedzi</w:t>
            </w:r>
          </w:p>
        </w:tc>
        <w:tc>
          <w:tcPr>
            <w:tcW w:w="2808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7BF6C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sprawdzianie znajomości materiału z Unitu 6 uzyskuje ogółem 50−69% poprawnych odpowiedzi</w:t>
            </w:r>
          </w:p>
        </w:tc>
        <w:tc>
          <w:tcPr>
            <w:tcW w:w="2803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41D0" w14:textId="77777777" w:rsidR="00D16E03" w:rsidRPr="007051C6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sprawdzianie znajomości materiału z Unitu 6 uzyskuje ogółem 70−84% poprawnych odpowiedzi</w:t>
            </w:r>
          </w:p>
        </w:tc>
        <w:tc>
          <w:tcPr>
            <w:tcW w:w="2803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4AF83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sprawdzianie znajomości materiału z Unitu 6 uzyskuje ogółem 85−95% poprawnych odpowiedzi</w:t>
            </w:r>
          </w:p>
        </w:tc>
        <w:tc>
          <w:tcPr>
            <w:tcW w:w="2847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E2476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sprawdzianie znajomości materiału z Unitu 6 uzyskuje ogółem 96−100% poprawnych odpowiedzi</w:t>
            </w:r>
          </w:p>
        </w:tc>
      </w:tr>
      <w:tr w:rsidR="00D16E03" w14:paraId="7ACAEC68" w14:textId="77777777" w:rsidTr="00EA22E0">
        <w:trPr>
          <w:trHeight w:val="5531"/>
        </w:trPr>
        <w:tc>
          <w:tcPr>
            <w:tcW w:w="1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4B318" w14:textId="77777777" w:rsidR="00D16E03" w:rsidRDefault="00D16E03" w:rsidP="00C16875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lastRenderedPageBreak/>
              <w:t>CLIL 6</w:t>
            </w:r>
          </w:p>
          <w:p w14:paraId="1F378F5D" w14:textId="77777777" w:rsidR="00D16E03" w:rsidRDefault="00D16E03" w:rsidP="00C16875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3183AEFD" w14:textId="77777777" w:rsidR="00D16E03" w:rsidRPr="006B3CAA" w:rsidRDefault="00D16E03" w:rsidP="00C16875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(</w:t>
            </w:r>
            <w:r>
              <w:rPr>
                <w:b/>
                <w:bCs/>
                <w:i/>
                <w:iCs/>
                <w:sz w:val="22"/>
                <w:szCs w:val="22"/>
              </w:rPr>
              <w:t>Chemistry</w:t>
            </w:r>
            <w:r>
              <w:rPr>
                <w:b/>
                <w:bCs/>
                <w:iCs/>
                <w:sz w:val="22"/>
                <w:szCs w:val="22"/>
              </w:rPr>
              <w:t>)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CEF56" w14:textId="50952DCD" w:rsidR="00D16E03" w:rsidRPr="00D468B6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podstawowe słownictwo opisujące problemy zw</w:t>
            </w:r>
            <w:r w:rsidR="00E845D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z recyklingiem elektrośmieci, w tym część nazw metali i wyróżnionych</w:t>
            </w:r>
            <w:r>
              <w:rPr>
                <w:bCs/>
                <w:sz w:val="20"/>
                <w:szCs w:val="20"/>
              </w:rPr>
              <w:t xml:space="preserve"> wyrazów </w:t>
            </w:r>
          </w:p>
          <w:p w14:paraId="6DD67E65" w14:textId="77777777" w:rsidR="00D16E03" w:rsidRPr="00E845DD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 w:rsidRPr="00024EB4">
              <w:rPr>
                <w:sz w:val="20"/>
                <w:szCs w:val="20"/>
              </w:rPr>
              <w:t>rozumie większość kluczowych</w:t>
            </w:r>
            <w:r w:rsidRPr="00024EB4">
              <w:rPr>
                <w:color w:val="FF0000"/>
                <w:sz w:val="20"/>
                <w:szCs w:val="20"/>
              </w:rPr>
              <w:t xml:space="preserve"> </w:t>
            </w:r>
            <w:r w:rsidRPr="00024EB4">
              <w:rPr>
                <w:sz w:val="20"/>
                <w:szCs w:val="20"/>
              </w:rPr>
              <w:t xml:space="preserve">informacji </w:t>
            </w:r>
            <w:r>
              <w:rPr>
                <w:sz w:val="20"/>
                <w:szCs w:val="20"/>
              </w:rPr>
              <w:t>tekście nagrania</w:t>
            </w:r>
            <w:r w:rsidRPr="00024EB4">
              <w:rPr>
                <w:sz w:val="20"/>
                <w:szCs w:val="20"/>
              </w:rPr>
              <w:t xml:space="preserve"> oraz wykonuje w miarę popr</w:t>
            </w:r>
            <w:r>
              <w:rPr>
                <w:sz w:val="20"/>
                <w:szCs w:val="20"/>
              </w:rPr>
              <w:t>awnie znaczną część zadań z nim</w:t>
            </w:r>
            <w:r w:rsidRPr="00024EB4">
              <w:rPr>
                <w:sz w:val="20"/>
                <w:szCs w:val="20"/>
              </w:rPr>
              <w:t xml:space="preserve"> związanych</w:t>
            </w:r>
            <w:r>
              <w:rPr>
                <w:sz w:val="20"/>
                <w:szCs w:val="20"/>
              </w:rPr>
              <w:t xml:space="preserve">, w tym zadanie na </w:t>
            </w:r>
            <w:r>
              <w:rPr>
                <w:iCs/>
                <w:sz w:val="20"/>
                <w:szCs w:val="20"/>
              </w:rPr>
              <w:t>uzupełnianie notatki zgodnie z treścią nagrania</w:t>
            </w:r>
          </w:p>
          <w:p w14:paraId="3B6C9051" w14:textId="5FF14104" w:rsidR="00D16E03" w:rsidRPr="00E845DD" w:rsidRDefault="00D16E03" w:rsidP="00E845DD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 w:rsidRPr="00E845DD">
              <w:rPr>
                <w:sz w:val="20"/>
                <w:szCs w:val="20"/>
              </w:rPr>
              <w:t xml:space="preserve">w znacznej mierze poprawnie udziela krótkiej wypowiedzi nt. recyklingu elektrośmieci: dlaczego ludzie go unikają i jak ich do tego zachęcić 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943E6" w14:textId="6C68086E" w:rsidR="00D16E03" w:rsidRPr="00D468B6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znaczną część słownictwa opisującego problemy zw</w:t>
            </w:r>
            <w:r w:rsidR="00E845D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z recyklingiem elektrośmieci, w tym znaczną część nazw metali i wyróżnionych</w:t>
            </w:r>
            <w:r>
              <w:rPr>
                <w:bCs/>
                <w:sz w:val="20"/>
                <w:szCs w:val="20"/>
              </w:rPr>
              <w:t xml:space="preserve"> wyrazów </w:t>
            </w:r>
          </w:p>
          <w:p w14:paraId="65DEAB8A" w14:textId="77777777" w:rsidR="00D16E03" w:rsidRPr="00024EB4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 w:rsidRPr="00024EB4">
              <w:rPr>
                <w:sz w:val="20"/>
                <w:szCs w:val="20"/>
              </w:rPr>
              <w:t xml:space="preserve">rozumie kluczowe informacje w </w:t>
            </w:r>
            <w:r>
              <w:rPr>
                <w:sz w:val="20"/>
                <w:szCs w:val="20"/>
              </w:rPr>
              <w:t>tekście nagrania</w:t>
            </w:r>
            <w:r w:rsidRPr="00024EB4">
              <w:rPr>
                <w:sz w:val="20"/>
                <w:szCs w:val="20"/>
              </w:rPr>
              <w:t xml:space="preserve"> oraz wykonuje w miarę</w:t>
            </w:r>
            <w:r>
              <w:rPr>
                <w:sz w:val="20"/>
                <w:szCs w:val="20"/>
              </w:rPr>
              <w:t xml:space="preserve"> poprawnie większość zadań z nim</w:t>
            </w:r>
            <w:r w:rsidRPr="00024EB4">
              <w:rPr>
                <w:sz w:val="20"/>
                <w:szCs w:val="20"/>
              </w:rPr>
              <w:t xml:space="preserve"> związanych</w:t>
            </w:r>
            <w:r>
              <w:rPr>
                <w:sz w:val="20"/>
                <w:szCs w:val="20"/>
              </w:rPr>
              <w:t xml:space="preserve">, w tym zadanie na </w:t>
            </w:r>
            <w:r>
              <w:rPr>
                <w:iCs/>
                <w:sz w:val="20"/>
                <w:szCs w:val="20"/>
              </w:rPr>
              <w:t>uzupełnianie notatki zgodnie z treścią nagrania</w:t>
            </w:r>
            <w:r w:rsidRPr="00024EB4">
              <w:rPr>
                <w:sz w:val="20"/>
                <w:szCs w:val="20"/>
              </w:rPr>
              <w:t xml:space="preserve"> </w:t>
            </w:r>
          </w:p>
          <w:p w14:paraId="2A67B6EF" w14:textId="77777777" w:rsidR="00D16E03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miarę poprawnie udziela krótkiej wypowiedzi nt. recyklingu elektrośmieci: dlaczego ludzie go unikają i jak ich do tego zachęcić </w:t>
            </w:r>
          </w:p>
          <w:p w14:paraId="67E1B495" w14:textId="77777777" w:rsidR="00D16E03" w:rsidRPr="00B62867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uczestniczy w przygotowaniu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prezentacji wideo zachęcającej do recyklingu elektrośmieci (z użyciem podanych faktów i własnych pomysłów)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99616" w14:textId="36632CA0" w:rsidR="00D16E03" w:rsidRPr="008873AD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większość słownictwa opisującego problemy zw</w:t>
            </w:r>
            <w:r w:rsidR="00E845D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z recyklingiem elektrośmieci, w tym większość nazw metali i wyróżnionych</w:t>
            </w:r>
            <w:r>
              <w:rPr>
                <w:bCs/>
                <w:sz w:val="20"/>
                <w:szCs w:val="20"/>
              </w:rPr>
              <w:t xml:space="preserve"> wyrazów</w:t>
            </w:r>
          </w:p>
          <w:p w14:paraId="2E5FC1A7" w14:textId="77777777" w:rsidR="00D16E03" w:rsidRPr="00E845DD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 w:rsidRPr="00024EB4">
              <w:rPr>
                <w:sz w:val="20"/>
                <w:szCs w:val="20"/>
              </w:rPr>
              <w:t>rozumie większość</w:t>
            </w:r>
            <w:r w:rsidRPr="00024EB4">
              <w:rPr>
                <w:color w:val="FF0000"/>
                <w:sz w:val="20"/>
                <w:szCs w:val="20"/>
              </w:rPr>
              <w:t xml:space="preserve"> </w:t>
            </w:r>
            <w:r w:rsidRPr="00024EB4">
              <w:rPr>
                <w:sz w:val="20"/>
                <w:szCs w:val="20"/>
              </w:rPr>
              <w:t xml:space="preserve">informacji w </w:t>
            </w:r>
            <w:r>
              <w:rPr>
                <w:sz w:val="20"/>
                <w:szCs w:val="20"/>
              </w:rPr>
              <w:t>tekście nagrania</w:t>
            </w:r>
            <w:r w:rsidRPr="00024EB4">
              <w:rPr>
                <w:sz w:val="20"/>
                <w:szCs w:val="20"/>
              </w:rPr>
              <w:t xml:space="preserve"> oraz wykonuje </w:t>
            </w:r>
            <w:r>
              <w:rPr>
                <w:sz w:val="20"/>
                <w:szCs w:val="20"/>
              </w:rPr>
              <w:t>poprawnie większość zadań z nim</w:t>
            </w:r>
            <w:r w:rsidRPr="00024EB4">
              <w:rPr>
                <w:sz w:val="20"/>
                <w:szCs w:val="20"/>
              </w:rPr>
              <w:t xml:space="preserve"> związanych</w:t>
            </w:r>
            <w:r>
              <w:rPr>
                <w:sz w:val="20"/>
                <w:szCs w:val="20"/>
              </w:rPr>
              <w:t xml:space="preserve">, w tym zadanie na </w:t>
            </w:r>
            <w:r>
              <w:rPr>
                <w:iCs/>
                <w:sz w:val="20"/>
                <w:szCs w:val="20"/>
              </w:rPr>
              <w:t>uzupełnianie notatki zgodnie z treścią nagrania</w:t>
            </w:r>
          </w:p>
          <w:p w14:paraId="2A950095" w14:textId="77777777" w:rsidR="00D16E03" w:rsidRPr="00E845DD" w:rsidRDefault="00D16E03" w:rsidP="00E845DD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 w:rsidRPr="00E845DD">
              <w:rPr>
                <w:sz w:val="20"/>
                <w:szCs w:val="20"/>
              </w:rPr>
              <w:t xml:space="preserve">w większości poprawnie udziela krótkiej wypowiedzi nt. recyklingu elektrośmieci: dlaczego ludzie go unikają i jak ich do tego zachęcić </w:t>
            </w:r>
          </w:p>
          <w:p w14:paraId="31441099" w14:textId="6E926CA1" w:rsidR="00D16E03" w:rsidRPr="00B62867" w:rsidRDefault="00D16E03" w:rsidP="00C16875">
            <w:pPr>
              <w:numPr>
                <w:ilvl w:val="0"/>
                <w:numId w:val="9"/>
              </w:numPr>
              <w:spacing w:after="120"/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uczestniczy w przygotowaniu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 przedstawieniu prezentacji wideo zachęcającej do recyklingu elektrośmieci (z użyciem podanych faktów i własnych pomysłów) 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8777" w14:textId="2F96F8E2" w:rsidR="00D16E03" w:rsidRPr="00024EB4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prawie całe słownictwo opisujące problemy zw</w:t>
            </w:r>
            <w:r w:rsidR="00E845D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z recyklingiem elektrośmieci, w tym prawie wszystkie nazwy metali i wyróżnione</w:t>
            </w:r>
            <w:r>
              <w:rPr>
                <w:bCs/>
                <w:sz w:val="20"/>
                <w:szCs w:val="20"/>
              </w:rPr>
              <w:t xml:space="preserve"> wyrazy</w:t>
            </w:r>
          </w:p>
          <w:p w14:paraId="22829774" w14:textId="77777777" w:rsidR="00D16E03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 w:rsidRPr="00024EB4">
              <w:rPr>
                <w:sz w:val="20"/>
                <w:szCs w:val="20"/>
              </w:rPr>
              <w:t>rozumie prawie wszystkie</w:t>
            </w:r>
            <w:r w:rsidRPr="00024EB4">
              <w:rPr>
                <w:color w:val="FF0000"/>
                <w:sz w:val="20"/>
                <w:szCs w:val="20"/>
              </w:rPr>
              <w:t xml:space="preserve"> </w:t>
            </w:r>
            <w:r w:rsidRPr="00024EB4">
              <w:rPr>
                <w:sz w:val="20"/>
                <w:szCs w:val="20"/>
              </w:rPr>
              <w:t xml:space="preserve">informacje w </w:t>
            </w:r>
            <w:r>
              <w:rPr>
                <w:sz w:val="20"/>
                <w:szCs w:val="20"/>
              </w:rPr>
              <w:t>tekście nagrania</w:t>
            </w:r>
            <w:r w:rsidRPr="00024EB4">
              <w:rPr>
                <w:sz w:val="20"/>
                <w:szCs w:val="20"/>
              </w:rPr>
              <w:t xml:space="preserve"> oraz wykonuje poprawnie </w:t>
            </w:r>
            <w:r>
              <w:rPr>
                <w:sz w:val="20"/>
                <w:szCs w:val="20"/>
              </w:rPr>
              <w:t xml:space="preserve">prawie wszystkie zadania z nim </w:t>
            </w:r>
            <w:r w:rsidRPr="00024EB4">
              <w:rPr>
                <w:sz w:val="20"/>
                <w:szCs w:val="20"/>
              </w:rPr>
              <w:t>związane</w:t>
            </w:r>
            <w:r>
              <w:rPr>
                <w:sz w:val="20"/>
                <w:szCs w:val="20"/>
              </w:rPr>
              <w:t xml:space="preserve">, w tym zadanie na </w:t>
            </w:r>
            <w:r>
              <w:rPr>
                <w:iCs/>
                <w:sz w:val="20"/>
                <w:szCs w:val="20"/>
              </w:rPr>
              <w:t>uzupełnianie notatki zgodnie z treścią nagrania</w:t>
            </w:r>
          </w:p>
          <w:p w14:paraId="06F911F7" w14:textId="77777777" w:rsidR="00D16E03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udziela krótkiej wypowiedzi nt. recyklingu elektrośmieci: dlaczego ludzie go unikają i jak ich do tego zachęcić</w:t>
            </w:r>
            <w:r w:rsidRPr="0070285B">
              <w:rPr>
                <w:sz w:val="20"/>
                <w:szCs w:val="20"/>
              </w:rPr>
              <w:t xml:space="preserve"> </w:t>
            </w:r>
          </w:p>
          <w:p w14:paraId="1C32D586" w14:textId="025E3D73" w:rsidR="00D16E03" w:rsidRPr="0070285B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aktywnie uczestniczy w przygotowaniu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 przedstawieniu prezentacji wideo zachęcającej do recyklingu elektrośmieci (z użyciem podanych faktów i własnych pomysłów) </w:t>
            </w:r>
          </w:p>
        </w:tc>
        <w:tc>
          <w:tcPr>
            <w:tcW w:w="2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63046" w14:textId="4583DBC2" w:rsidR="00D16E03" w:rsidRPr="00D468B6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całe słownictwo opisujące problemy zw</w:t>
            </w:r>
            <w:r w:rsidR="00E845D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z recyklingiem elektrośmieci, w tym wszystkie nazwy metali i wyróżnione</w:t>
            </w:r>
            <w:r>
              <w:rPr>
                <w:bCs/>
                <w:sz w:val="20"/>
                <w:szCs w:val="20"/>
              </w:rPr>
              <w:t xml:space="preserve"> wyrazy</w:t>
            </w:r>
          </w:p>
          <w:p w14:paraId="6AE6C8EA" w14:textId="77777777" w:rsidR="00D16E03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 w:rsidRPr="008B4866">
              <w:rPr>
                <w:sz w:val="20"/>
                <w:szCs w:val="20"/>
              </w:rPr>
              <w:t>rozumie wszystkie</w:t>
            </w:r>
            <w:r w:rsidRPr="008B4866"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informacje w tekście nagrania oraz </w:t>
            </w:r>
            <w:r w:rsidRPr="008B4866">
              <w:rPr>
                <w:sz w:val="20"/>
                <w:szCs w:val="20"/>
              </w:rPr>
              <w:t>wykonuje poprawnie wszystk</w:t>
            </w:r>
            <w:r>
              <w:rPr>
                <w:sz w:val="20"/>
                <w:szCs w:val="20"/>
              </w:rPr>
              <w:t>ie zadania z nim</w:t>
            </w:r>
            <w:r w:rsidRPr="008B4866">
              <w:rPr>
                <w:sz w:val="20"/>
                <w:szCs w:val="20"/>
              </w:rPr>
              <w:t xml:space="preserve"> związane</w:t>
            </w:r>
            <w:r>
              <w:rPr>
                <w:sz w:val="20"/>
                <w:szCs w:val="20"/>
              </w:rPr>
              <w:t xml:space="preserve">, w tym zadanie na </w:t>
            </w:r>
            <w:r>
              <w:rPr>
                <w:iCs/>
                <w:sz w:val="20"/>
                <w:szCs w:val="20"/>
              </w:rPr>
              <w:t>uzupełnianie notatki zgodnie z treścią nagrania</w:t>
            </w:r>
          </w:p>
          <w:p w14:paraId="32B6B0E5" w14:textId="77777777" w:rsidR="00D16E03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poprawnie udziela wyczerpującej wypowiedzi nt. recyklingu elektrośmieci: dlaczego ludzie go unikają i jak ich do tego zachęcić </w:t>
            </w:r>
          </w:p>
          <w:p w14:paraId="25AD0CA5" w14:textId="74681A0C" w:rsidR="00D16E03" w:rsidRPr="00024EB4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aktywnie uczestniczy w przygotowaniu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 przedstawieniu prezentacji wideo zachęcającej do recyklingu elektrośmieci (z użyciem podanych faktów i własnych pomysłów), jest liderem grupy </w:t>
            </w:r>
          </w:p>
        </w:tc>
      </w:tr>
      <w:tr w:rsidR="00D16E03" w:rsidRPr="00B93572" w14:paraId="00406DA6" w14:textId="77777777" w:rsidTr="00EA22E0">
        <w:trPr>
          <w:trHeight w:val="1163"/>
        </w:trPr>
        <w:tc>
          <w:tcPr>
            <w:tcW w:w="1477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55DC4326" w14:textId="77777777" w:rsidR="00D16E03" w:rsidRPr="00603D5F" w:rsidRDefault="00D16E03" w:rsidP="00C16875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val="en-AU"/>
              </w:rPr>
            </w:pPr>
            <w:r>
              <w:rPr>
                <w:b/>
                <w:bCs/>
                <w:sz w:val="22"/>
                <w:szCs w:val="22"/>
                <w:lang w:val="en-AU"/>
              </w:rPr>
              <w:t>MATURA IN MIND C</w:t>
            </w:r>
          </w:p>
          <w:p w14:paraId="7E08DBE6" w14:textId="77777777" w:rsidR="00D16E03" w:rsidRPr="006B3CAA" w:rsidRDefault="00D16E03" w:rsidP="00C16875">
            <w:pPr>
              <w:spacing w:line="276" w:lineRule="auto"/>
              <w:jc w:val="center"/>
              <w:rPr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Cs/>
                <w:i/>
                <w:iCs/>
                <w:sz w:val="20"/>
                <w:szCs w:val="20"/>
                <w:lang w:val="en-US"/>
              </w:rPr>
              <w:t>UNITS 1−6</w:t>
            </w:r>
          </w:p>
        </w:tc>
        <w:tc>
          <w:tcPr>
            <w:tcW w:w="27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E8F141" w14:textId="77777777" w:rsidR="00D16E03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zadaniach na rozumienie tekstów pisanych, znajomość środków językowych i rozumienie ze słuchu uzyskuje </w:t>
            </w:r>
            <w:r>
              <w:rPr>
                <w:sz w:val="20"/>
                <w:szCs w:val="20"/>
              </w:rPr>
              <w:lastRenderedPageBreak/>
              <w:t xml:space="preserve">ogółem 40−49% poprawnych </w:t>
            </w:r>
            <w:r w:rsidRPr="00B70835">
              <w:rPr>
                <w:sz w:val="20"/>
                <w:szCs w:val="20"/>
              </w:rPr>
              <w:t>odpowiedzi</w:t>
            </w:r>
          </w:p>
          <w:p w14:paraId="677C1743" w14:textId="77777777" w:rsidR="00D16E03" w:rsidRPr="00B70835" w:rsidRDefault="00D16E03" w:rsidP="00454F23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wypowiedzi ustnej </w:t>
            </w:r>
            <w:r>
              <w:rPr>
                <w:sz w:val="20"/>
                <w:szCs w:val="20"/>
                <w:lang w:eastAsia="en-US"/>
              </w:rPr>
              <w:t xml:space="preserve">w rozmowie </w:t>
            </w:r>
            <w:r>
              <w:rPr>
                <w:sz w:val="20"/>
                <w:szCs w:val="20"/>
              </w:rPr>
              <w:t>z odrywaniem roli dot. odpowiedzialnych podróży wakacyjnych, które pomagają chronić środowisko naturalne</w:t>
            </w:r>
            <w:r>
              <w:rPr>
                <w:sz w:val="20"/>
                <w:szCs w:val="20"/>
                <w:lang w:eastAsia="en-US"/>
              </w:rPr>
              <w:t xml:space="preserve"> omawia pobieżnie cztery podane kwestie lub dość wyczerpująco dwie z nich</w:t>
            </w:r>
            <w:r>
              <w:rPr>
                <w:sz w:val="20"/>
                <w:szCs w:val="20"/>
              </w:rPr>
              <w:t xml:space="preserve">; </w:t>
            </w:r>
            <w:r w:rsidRPr="00B70835">
              <w:rPr>
                <w:sz w:val="20"/>
                <w:szCs w:val="20"/>
              </w:rPr>
              <w:t>posługuje się ograniczonym zasobem słownictwa i struktur, mimo licznych błędów jest na ogół komunikatywny, występują problemy w swobodzie wypowiedzi</w:t>
            </w:r>
          </w:p>
        </w:tc>
        <w:tc>
          <w:tcPr>
            <w:tcW w:w="28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955E94" w14:textId="77777777" w:rsidR="00D16E03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w zadaniach na rozumienie tekstów pisanych, znajomość środków językowych i rozumienie ze słuchu uzyskuje </w:t>
            </w:r>
            <w:r>
              <w:rPr>
                <w:sz w:val="20"/>
                <w:szCs w:val="20"/>
              </w:rPr>
              <w:lastRenderedPageBreak/>
              <w:t>ogółem 50−69% poprawnych odpowiedzi</w:t>
            </w:r>
          </w:p>
          <w:p w14:paraId="635A0332" w14:textId="7EDF300B" w:rsidR="00D16E03" w:rsidRPr="006B3CAA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wypowiedzi ustnej </w:t>
            </w:r>
            <w:r>
              <w:rPr>
                <w:sz w:val="20"/>
                <w:szCs w:val="20"/>
                <w:lang w:eastAsia="en-US"/>
              </w:rPr>
              <w:t xml:space="preserve">w rozmowie </w:t>
            </w:r>
            <w:r>
              <w:rPr>
                <w:sz w:val="20"/>
                <w:szCs w:val="20"/>
              </w:rPr>
              <w:t xml:space="preserve">z odrywaniem roli dot. odpowiedzialnych podróży wakacyjnych, które pomagają chronić środowisko naturalne </w:t>
            </w:r>
            <w:r>
              <w:rPr>
                <w:sz w:val="20"/>
                <w:szCs w:val="20"/>
                <w:lang w:eastAsia="en-US"/>
              </w:rPr>
              <w:t>omawia dość pobieżnie cztery podane kwestie lub dość wyczerpująco trzy z nich;</w:t>
            </w:r>
            <w:r>
              <w:rPr>
                <w:sz w:val="20"/>
                <w:szCs w:val="20"/>
              </w:rPr>
              <w:t xml:space="preserve"> posługuje się zadowalającym zasobem słownictwa i struktur, mimo dość licznych błędów jest w większości komunikatywny, wypowiada się na ogół swobodnie</w:t>
            </w:r>
          </w:p>
        </w:tc>
        <w:tc>
          <w:tcPr>
            <w:tcW w:w="28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396E2F" w14:textId="77777777" w:rsidR="00D16E03" w:rsidRPr="00010D50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w zadaniach na rozumienie tekstów pisanych, znajomość środków językowych i rozumienie ze słuchu uzyskuje </w:t>
            </w:r>
            <w:r>
              <w:rPr>
                <w:sz w:val="20"/>
                <w:szCs w:val="20"/>
              </w:rPr>
              <w:lastRenderedPageBreak/>
              <w:t>ogółem 70−84% poprawnych odpowiedzi</w:t>
            </w:r>
          </w:p>
          <w:p w14:paraId="2944AC76" w14:textId="77777777" w:rsidR="00D16E03" w:rsidRPr="006B3CAA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wypowiedzi ustnej </w:t>
            </w:r>
            <w:r>
              <w:rPr>
                <w:sz w:val="20"/>
                <w:szCs w:val="20"/>
                <w:lang w:eastAsia="en-US"/>
              </w:rPr>
              <w:t xml:space="preserve">w rozmowie </w:t>
            </w:r>
            <w:r>
              <w:rPr>
                <w:sz w:val="20"/>
                <w:szCs w:val="20"/>
              </w:rPr>
              <w:t xml:space="preserve">z odrywaniem roli dot. odpowiedzialnych podróży wakacyjnych, które pomagają chronić środowisko naturalne </w:t>
            </w:r>
            <w:r>
              <w:rPr>
                <w:sz w:val="20"/>
                <w:szCs w:val="20"/>
                <w:lang w:eastAsia="en-US"/>
              </w:rPr>
              <w:t xml:space="preserve">omawia dość wyczerpująco cztery podane kwestie; </w:t>
            </w:r>
            <w:r>
              <w:rPr>
                <w:sz w:val="20"/>
                <w:szCs w:val="20"/>
              </w:rPr>
              <w:t>posługuje się dość zróżnicowanym zasobem słownictwa i struktur, popełnia błędy niezakłócające komunikacji, wypowiada się dość swobodnie</w:t>
            </w:r>
          </w:p>
        </w:tc>
        <w:tc>
          <w:tcPr>
            <w:tcW w:w="28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98E4DD" w14:textId="77777777" w:rsidR="00D16E03" w:rsidRPr="00010D50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w zadaniach na rozumienie tekstów pisanych, znajomość środków językowych i rozumienie ze słuchu uzyskuje </w:t>
            </w:r>
            <w:r>
              <w:rPr>
                <w:sz w:val="20"/>
                <w:szCs w:val="20"/>
              </w:rPr>
              <w:lastRenderedPageBreak/>
              <w:t>ogółem 85−95% poprawnych odpowiedzi</w:t>
            </w:r>
          </w:p>
          <w:p w14:paraId="6690BC63" w14:textId="53431BF8" w:rsidR="00D16E03" w:rsidRPr="006B3CAA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wypowiedzi ustnej </w:t>
            </w:r>
            <w:r>
              <w:rPr>
                <w:sz w:val="20"/>
                <w:szCs w:val="20"/>
                <w:lang w:eastAsia="en-US"/>
              </w:rPr>
              <w:t xml:space="preserve">w rozmowie </w:t>
            </w:r>
            <w:r>
              <w:rPr>
                <w:sz w:val="20"/>
                <w:szCs w:val="20"/>
              </w:rPr>
              <w:t xml:space="preserve">z odrywaniem roli dot. odpowiedzialnych podróży wakacyjnych, które pomagają chronić środowisko naturalne </w:t>
            </w:r>
            <w:r>
              <w:rPr>
                <w:sz w:val="20"/>
                <w:szCs w:val="20"/>
                <w:lang w:eastAsia="en-US"/>
              </w:rPr>
              <w:t>omawia wyczerpująco cztery podane kwestie;</w:t>
            </w:r>
            <w:r>
              <w:rPr>
                <w:sz w:val="20"/>
                <w:szCs w:val="20"/>
              </w:rPr>
              <w:t xml:space="preserve"> posługuje się zróżnicowanym zasobem słownictwa i struktur, popełnia nieliczne błędy niezakłócające komunikacji, wypowiada się swobodnie</w:t>
            </w:r>
          </w:p>
        </w:tc>
        <w:tc>
          <w:tcPr>
            <w:tcW w:w="28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981474" w14:textId="77777777" w:rsidR="00D16E03" w:rsidRPr="00010D50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w zadaniach na rozumienie tekstów pisanych, znajomość środków językowych i rozumienie ze słuchu uzyskuje </w:t>
            </w:r>
            <w:r>
              <w:rPr>
                <w:sz w:val="20"/>
                <w:szCs w:val="20"/>
              </w:rPr>
              <w:lastRenderedPageBreak/>
              <w:t>ogółem 96−100% poprawnych odpowiedzi</w:t>
            </w:r>
          </w:p>
          <w:p w14:paraId="3A5594F6" w14:textId="5094CA3E" w:rsidR="00D16E03" w:rsidRPr="006B3CAA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wypowiedzi ustnej </w:t>
            </w:r>
            <w:r>
              <w:rPr>
                <w:sz w:val="20"/>
                <w:szCs w:val="20"/>
                <w:lang w:eastAsia="en-US"/>
              </w:rPr>
              <w:t xml:space="preserve">w rozmowie </w:t>
            </w:r>
            <w:r>
              <w:rPr>
                <w:sz w:val="20"/>
                <w:szCs w:val="20"/>
              </w:rPr>
              <w:t xml:space="preserve">z odrywaniem roli dot. odpowiedzialnych podróży wakacyjnych, które pomagają chronić środowisko naturalne </w:t>
            </w:r>
            <w:r>
              <w:rPr>
                <w:sz w:val="20"/>
                <w:szCs w:val="20"/>
                <w:lang w:eastAsia="en-US"/>
              </w:rPr>
              <w:t>omawia wyczerpująco cztery podane kwestie;</w:t>
            </w:r>
            <w:r>
              <w:rPr>
                <w:sz w:val="20"/>
                <w:szCs w:val="20"/>
              </w:rPr>
              <w:t xml:space="preserve"> posługuje się szerokim zasobem słownictwa i struktur, może popełniać sporadyczne, drobne błędy niezakłócające komunikacji, wypowiada się swobodnie i płynnie</w:t>
            </w:r>
          </w:p>
        </w:tc>
      </w:tr>
      <w:tr w:rsidR="00D16E03" w:rsidRPr="00B93572" w14:paraId="1FD8BB4D" w14:textId="77777777" w:rsidTr="00EA22E0">
        <w:trPr>
          <w:trHeight w:val="3050"/>
        </w:trPr>
        <w:tc>
          <w:tcPr>
            <w:tcW w:w="1477" w:type="dxa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2BB2955" w14:textId="77777777" w:rsidR="00D16E03" w:rsidRPr="00EA3BEC" w:rsidRDefault="00D16E03" w:rsidP="00C16875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785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12D8C48" w14:textId="77777777" w:rsidR="00D16E03" w:rsidRPr="00C662A3" w:rsidRDefault="00D16E03" w:rsidP="00C16875">
            <w:pPr>
              <w:numPr>
                <w:ilvl w:val="0"/>
                <w:numId w:val="9"/>
              </w:numPr>
              <w:ind w:left="140" w:hanging="140"/>
              <w:rPr>
                <w:sz w:val="20"/>
                <w:szCs w:val="20"/>
              </w:rPr>
            </w:pPr>
          </w:p>
        </w:tc>
        <w:tc>
          <w:tcPr>
            <w:tcW w:w="2808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B6B6552" w14:textId="77777777" w:rsidR="00D16E03" w:rsidRDefault="00D16E03" w:rsidP="00C16875">
            <w:pPr>
              <w:numPr>
                <w:ilvl w:val="0"/>
                <w:numId w:val="9"/>
              </w:numPr>
              <w:ind w:left="140" w:hanging="140"/>
              <w:rPr>
                <w:sz w:val="20"/>
                <w:szCs w:val="20"/>
              </w:rPr>
            </w:pPr>
          </w:p>
        </w:tc>
        <w:tc>
          <w:tcPr>
            <w:tcW w:w="2803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21AD95A" w14:textId="77777777" w:rsidR="00D16E03" w:rsidRDefault="00D16E03" w:rsidP="00C16875">
            <w:pPr>
              <w:numPr>
                <w:ilvl w:val="0"/>
                <w:numId w:val="9"/>
              </w:numPr>
              <w:ind w:left="140" w:hanging="140"/>
              <w:rPr>
                <w:sz w:val="20"/>
                <w:szCs w:val="20"/>
              </w:rPr>
            </w:pPr>
          </w:p>
        </w:tc>
        <w:tc>
          <w:tcPr>
            <w:tcW w:w="2803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B110E2A" w14:textId="77777777" w:rsidR="00D16E03" w:rsidRPr="00B93572" w:rsidRDefault="00D16E03" w:rsidP="00C16875">
            <w:pPr>
              <w:numPr>
                <w:ilvl w:val="0"/>
                <w:numId w:val="9"/>
              </w:numPr>
              <w:ind w:left="140" w:hanging="140"/>
              <w:rPr>
                <w:sz w:val="20"/>
                <w:szCs w:val="20"/>
              </w:rPr>
            </w:pPr>
          </w:p>
        </w:tc>
        <w:tc>
          <w:tcPr>
            <w:tcW w:w="2847" w:type="dxa"/>
            <w:gridSpan w:val="2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8592B23" w14:textId="77777777" w:rsidR="00D16E03" w:rsidRPr="00B93572" w:rsidRDefault="00D16E03" w:rsidP="00C16875">
            <w:pPr>
              <w:numPr>
                <w:ilvl w:val="0"/>
                <w:numId w:val="9"/>
              </w:numPr>
              <w:ind w:left="140" w:hanging="140"/>
              <w:rPr>
                <w:sz w:val="20"/>
                <w:szCs w:val="20"/>
              </w:rPr>
            </w:pPr>
          </w:p>
        </w:tc>
      </w:tr>
      <w:tr w:rsidR="00D16E03" w:rsidRPr="00B93572" w14:paraId="056BD44A" w14:textId="77777777" w:rsidTr="00F91CC6">
        <w:trPr>
          <w:trHeight w:val="885"/>
        </w:trPr>
        <w:tc>
          <w:tcPr>
            <w:tcW w:w="1477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64DCA" w14:textId="77777777" w:rsidR="00D16E03" w:rsidRPr="00EB561D" w:rsidRDefault="00D16E03" w:rsidP="00C16875">
            <w:pPr>
              <w:shd w:val="clear" w:color="auto" w:fill="B6DDE8" w:themeFill="accent5" w:themeFillTint="66"/>
              <w:spacing w:line="276" w:lineRule="auto"/>
              <w:jc w:val="center"/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Test kumulatywny</w:t>
            </w:r>
          </w:p>
        </w:tc>
        <w:tc>
          <w:tcPr>
            <w:tcW w:w="2785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32FE7" w14:textId="77777777" w:rsidR="00D16E03" w:rsidRPr="00C662A3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 w:rsidRPr="00BC5464">
              <w:rPr>
                <w:sz w:val="20"/>
                <w:szCs w:val="20"/>
              </w:rPr>
              <w:t>w teście kumulatywnym z Unitów 1</w:t>
            </w:r>
            <w:r>
              <w:rPr>
                <w:sz w:val="20"/>
                <w:szCs w:val="20"/>
              </w:rPr>
              <w:t>–6</w:t>
            </w:r>
            <w:r w:rsidRPr="00BC5464">
              <w:rPr>
                <w:sz w:val="20"/>
                <w:szCs w:val="20"/>
              </w:rPr>
              <w:t xml:space="preserve"> uzyskuje ogółem </w:t>
            </w:r>
            <w:r>
              <w:rPr>
                <w:sz w:val="20"/>
                <w:szCs w:val="20"/>
              </w:rPr>
              <w:t xml:space="preserve">40−49% </w:t>
            </w:r>
            <w:r w:rsidRPr="00BC5464">
              <w:rPr>
                <w:sz w:val="20"/>
                <w:szCs w:val="20"/>
              </w:rPr>
              <w:t>poprawnych odpowiedzi</w:t>
            </w:r>
          </w:p>
        </w:tc>
        <w:tc>
          <w:tcPr>
            <w:tcW w:w="2808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16B83" w14:textId="77777777" w:rsidR="00D16E03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 w:rsidRPr="00BC5464">
              <w:rPr>
                <w:sz w:val="20"/>
                <w:szCs w:val="20"/>
              </w:rPr>
              <w:t>w teście kumulatywnym z Unitów 1</w:t>
            </w:r>
            <w:r>
              <w:rPr>
                <w:sz w:val="20"/>
                <w:szCs w:val="20"/>
              </w:rPr>
              <w:t>–6</w:t>
            </w:r>
            <w:r w:rsidRPr="00BC5464">
              <w:rPr>
                <w:sz w:val="20"/>
                <w:szCs w:val="20"/>
              </w:rPr>
              <w:t xml:space="preserve"> uzyskuje ogółem </w:t>
            </w:r>
            <w:r>
              <w:rPr>
                <w:sz w:val="20"/>
                <w:szCs w:val="20"/>
              </w:rPr>
              <w:t xml:space="preserve">50−69% </w:t>
            </w:r>
            <w:r w:rsidRPr="00BC5464">
              <w:rPr>
                <w:sz w:val="20"/>
                <w:szCs w:val="20"/>
              </w:rPr>
              <w:t>poprawnych odpowiedzi</w:t>
            </w:r>
          </w:p>
        </w:tc>
        <w:tc>
          <w:tcPr>
            <w:tcW w:w="2803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65C14" w14:textId="77777777" w:rsidR="00D16E03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 w:rsidRPr="00BC5464">
              <w:rPr>
                <w:sz w:val="20"/>
                <w:szCs w:val="20"/>
              </w:rPr>
              <w:t>w teście kumulatywnym z Unitów 1</w:t>
            </w:r>
            <w:r>
              <w:rPr>
                <w:sz w:val="20"/>
                <w:szCs w:val="20"/>
              </w:rPr>
              <w:t>–6</w:t>
            </w:r>
            <w:r w:rsidRPr="00BC5464">
              <w:rPr>
                <w:sz w:val="20"/>
                <w:szCs w:val="20"/>
              </w:rPr>
              <w:t xml:space="preserve"> uzyskuje ogółem </w:t>
            </w:r>
            <w:r>
              <w:rPr>
                <w:sz w:val="20"/>
                <w:szCs w:val="20"/>
              </w:rPr>
              <w:t xml:space="preserve">70−84% </w:t>
            </w:r>
            <w:r w:rsidRPr="00BC5464">
              <w:rPr>
                <w:sz w:val="20"/>
                <w:szCs w:val="20"/>
              </w:rPr>
              <w:t>poprawnych odpowiedzi</w:t>
            </w:r>
          </w:p>
        </w:tc>
        <w:tc>
          <w:tcPr>
            <w:tcW w:w="2803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3CC9" w14:textId="77777777" w:rsidR="00D16E03" w:rsidRPr="00EB561D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teście kumulatywnym z Unitów 1–6 uzyskuje ogółem 85−95% poprawnych odpowiedzi</w:t>
            </w:r>
          </w:p>
        </w:tc>
        <w:tc>
          <w:tcPr>
            <w:tcW w:w="2847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3DCD5" w14:textId="77777777" w:rsidR="00D16E03" w:rsidRPr="00EB561D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teście kumulatywnym z Unitów 1–6 uzyskuje ogółem 96−100% poprawnych odpowiedzi</w:t>
            </w:r>
          </w:p>
        </w:tc>
      </w:tr>
    </w:tbl>
    <w:p w14:paraId="049DC92A" w14:textId="1E1653CE" w:rsidR="00F91CC6" w:rsidRDefault="00F91CC6" w:rsidP="00D60197">
      <w:pPr>
        <w:spacing w:line="276" w:lineRule="auto"/>
      </w:pPr>
    </w:p>
    <w:p w14:paraId="5999B8C9" w14:textId="77777777" w:rsidR="00F91CC6" w:rsidRDefault="00F91CC6">
      <w:pPr>
        <w:spacing w:after="200" w:line="276" w:lineRule="auto"/>
      </w:pPr>
      <w:r>
        <w:br w:type="page"/>
      </w:r>
    </w:p>
    <w:p w14:paraId="4301D16A" w14:textId="77777777" w:rsidR="00D16E03" w:rsidRDefault="00D16E03" w:rsidP="00D60197">
      <w:pPr>
        <w:spacing w:line="276" w:lineRule="auto"/>
      </w:pPr>
    </w:p>
    <w:tbl>
      <w:tblPr>
        <w:tblW w:w="1552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64"/>
        <w:gridCol w:w="2809"/>
        <w:gridCol w:w="2808"/>
        <w:gridCol w:w="2808"/>
        <w:gridCol w:w="2808"/>
        <w:gridCol w:w="2808"/>
        <w:gridCol w:w="18"/>
      </w:tblGrid>
      <w:tr w:rsidR="00D16E03" w14:paraId="3D4AE416" w14:textId="77777777" w:rsidTr="00F91CC6">
        <w:trPr>
          <w:gridAfter w:val="1"/>
          <w:wAfter w:w="18" w:type="dxa"/>
          <w:trHeight w:val="210"/>
          <w:tblHeader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625ACDBE" w14:textId="77777777" w:rsidR="00D16E03" w:rsidRPr="00CC01C2" w:rsidRDefault="00D16E03" w:rsidP="00C16875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CC01C2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ROZDZIAŁ 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093EB68" w14:textId="77777777" w:rsidR="00D16E03" w:rsidRPr="00CC01C2" w:rsidRDefault="00D16E03" w:rsidP="00C1687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CC01C2">
              <w:rPr>
                <w:b/>
                <w:bCs/>
                <w:color w:val="000000"/>
                <w:sz w:val="20"/>
                <w:szCs w:val="20"/>
                <w:lang w:eastAsia="en-US"/>
              </w:rPr>
              <w:t>OCENA DOPUSZCZAJĄCA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BAD883" w14:textId="77777777" w:rsidR="00D16E03" w:rsidRPr="00CC01C2" w:rsidRDefault="00D16E03" w:rsidP="00C1687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CC01C2">
              <w:rPr>
                <w:b/>
                <w:bCs/>
                <w:color w:val="000000"/>
                <w:sz w:val="20"/>
                <w:szCs w:val="20"/>
                <w:lang w:eastAsia="en-US"/>
              </w:rPr>
              <w:t>OCENA</w:t>
            </w:r>
            <w:r w:rsidRPr="00CC01C2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CC01C2">
              <w:rPr>
                <w:b/>
                <w:bCs/>
                <w:color w:val="000000"/>
                <w:sz w:val="20"/>
                <w:szCs w:val="20"/>
                <w:lang w:eastAsia="en-US"/>
              </w:rPr>
              <w:t>DOSTATECZNA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C10EA5C" w14:textId="77777777" w:rsidR="00D16E03" w:rsidRPr="00CC01C2" w:rsidRDefault="00D16E03" w:rsidP="00C1687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CC01C2">
              <w:rPr>
                <w:b/>
                <w:bCs/>
                <w:color w:val="000000"/>
                <w:sz w:val="20"/>
                <w:szCs w:val="20"/>
                <w:lang w:eastAsia="en-US"/>
              </w:rPr>
              <w:t>OCENA DOBRA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FBC448" w14:textId="77777777" w:rsidR="00D16E03" w:rsidRPr="00CC01C2" w:rsidRDefault="00D16E03" w:rsidP="00C1687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CC01C2">
              <w:rPr>
                <w:b/>
                <w:bCs/>
                <w:color w:val="000000"/>
                <w:sz w:val="20"/>
                <w:szCs w:val="20"/>
                <w:lang w:eastAsia="en-US"/>
              </w:rPr>
              <w:t>OCENA BARDZO DOBRA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A5D78B" w14:textId="77777777" w:rsidR="00D16E03" w:rsidRDefault="00D16E03" w:rsidP="00C16875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>OCENA CELUJĄCA</w:t>
            </w:r>
          </w:p>
        </w:tc>
      </w:tr>
      <w:tr w:rsidR="00D16E03" w14:paraId="20520FC0" w14:textId="77777777" w:rsidTr="00F91CC6">
        <w:trPr>
          <w:gridAfter w:val="1"/>
          <w:wAfter w:w="18" w:type="dxa"/>
          <w:trHeight w:val="420"/>
          <w:tblHeader/>
        </w:trPr>
        <w:tc>
          <w:tcPr>
            <w:tcW w:w="1473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CEBBE" w14:textId="77777777" w:rsidR="00D16E03" w:rsidRPr="00CC01C2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CC01C2">
              <w:rPr>
                <w:b/>
                <w:bCs/>
                <w:color w:val="000000"/>
                <w:sz w:val="16"/>
                <w:szCs w:val="16"/>
                <w:lang w:eastAsia="en-US"/>
              </w:rPr>
              <w:t>(KATEGORIE WYMAGAŃ)</w:t>
            </w:r>
          </w:p>
        </w:tc>
        <w:tc>
          <w:tcPr>
            <w:tcW w:w="28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CCA5D" w14:textId="77777777" w:rsidR="00D16E03" w:rsidRPr="00CC01C2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C32D2" w14:textId="77777777" w:rsidR="00D16E03" w:rsidRPr="00CC01C2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65E61" w14:textId="77777777" w:rsidR="00D16E03" w:rsidRPr="00CC01C2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FA302" w14:textId="77777777" w:rsidR="00D16E03" w:rsidRPr="00CC01C2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D2931" w14:textId="77777777" w:rsidR="00D16E03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D16E03" w14:paraId="480D59B3" w14:textId="77777777" w:rsidTr="00F91CC6">
        <w:trPr>
          <w:trHeight w:val="397"/>
          <w:tblHeader/>
        </w:trPr>
        <w:tc>
          <w:tcPr>
            <w:tcW w:w="28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0732EF27" w14:textId="77777777" w:rsidR="00D16E03" w:rsidRDefault="00D16E03" w:rsidP="00C16875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UCZEŃ:</w:t>
            </w:r>
          </w:p>
        </w:tc>
      </w:tr>
      <w:tr w:rsidR="00D16E03" w:rsidRPr="004616E5" w14:paraId="2F2760A4" w14:textId="77777777" w:rsidTr="00F91CC6">
        <w:trPr>
          <w:trHeight w:val="383"/>
        </w:trPr>
        <w:tc>
          <w:tcPr>
            <w:tcW w:w="28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4336FA26" w14:textId="77777777" w:rsidR="00D16E03" w:rsidRDefault="00D16E03" w:rsidP="00C16875">
            <w:pPr>
              <w:spacing w:line="276" w:lineRule="auto"/>
              <w:ind w:left="69"/>
              <w:jc w:val="center"/>
              <w:rPr>
                <w:b/>
                <w:bCs/>
                <w:lang w:val="en-US" w:eastAsia="en-US"/>
              </w:rPr>
            </w:pPr>
            <w:r>
              <w:rPr>
                <w:b/>
                <w:bCs/>
                <w:lang w:val="en-US" w:eastAsia="en-US"/>
              </w:rPr>
              <w:t xml:space="preserve">UNIT 7 – </w:t>
            </w:r>
            <w:r>
              <w:rPr>
                <w:b/>
                <w:bCs/>
                <w:i/>
                <w:iCs/>
                <w:lang w:val="en-US" w:eastAsia="en-US"/>
              </w:rPr>
              <w:t>PERSONALITY TYPES</w:t>
            </w:r>
          </w:p>
        </w:tc>
      </w:tr>
      <w:tr w:rsidR="00D16E03" w14:paraId="25651885" w14:textId="77777777" w:rsidTr="00F91CC6">
        <w:trPr>
          <w:gridAfter w:val="1"/>
          <w:wAfter w:w="18" w:type="dxa"/>
          <w:trHeight w:val="1096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14B34F71" w14:textId="77777777" w:rsidR="00D16E03" w:rsidRPr="00D049FC" w:rsidRDefault="00D16E03" w:rsidP="00C16875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val="en-US" w:eastAsia="en-US"/>
              </w:rPr>
            </w:pPr>
            <w:r>
              <w:rPr>
                <w:b/>
                <w:bCs/>
                <w:sz w:val="22"/>
                <w:szCs w:val="22"/>
                <w:lang w:val="en-US" w:eastAsia="en-US"/>
              </w:rPr>
              <w:t>7</w:t>
            </w:r>
            <w:r w:rsidRPr="00D049FC">
              <w:rPr>
                <w:b/>
                <w:bCs/>
                <w:sz w:val="22"/>
                <w:szCs w:val="22"/>
                <w:lang w:val="en-US" w:eastAsia="en-US"/>
              </w:rPr>
              <w:t>a</w:t>
            </w:r>
          </w:p>
          <w:p w14:paraId="3DFB700D" w14:textId="77777777" w:rsidR="00D16E03" w:rsidRPr="003E7653" w:rsidRDefault="00D16E03" w:rsidP="00C16875">
            <w:pPr>
              <w:spacing w:line="276" w:lineRule="auto"/>
              <w:jc w:val="center"/>
              <w:rPr>
                <w:b/>
                <w:bCs/>
                <w:lang w:val="en-US" w:eastAsia="en-US"/>
              </w:rPr>
            </w:pPr>
            <w:r w:rsidRPr="00D049FC"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  <w:t>Reading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67FEE" w14:textId="77777777" w:rsidR="00D16E03" w:rsidRPr="00557F38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zna podstawowe słownictwo opisujące </w:t>
            </w:r>
            <w:r>
              <w:rPr>
                <w:sz w:val="20"/>
                <w:szCs w:val="20"/>
              </w:rPr>
              <w:t>wpływ nowoczesnych technologii na zachowanie i osobowość ludzi</w:t>
            </w:r>
            <w:r>
              <w:rPr>
                <w:bCs/>
                <w:sz w:val="20"/>
                <w:szCs w:val="20"/>
              </w:rPr>
              <w:t xml:space="preserve">; zna </w:t>
            </w:r>
            <w:r>
              <w:rPr>
                <w:sz w:val="20"/>
                <w:szCs w:val="20"/>
              </w:rPr>
              <w:t>podstawowe słownictwo dot. zachowania zakupowego klientów w różnych środowiskach handlowych, w tym część wyróżnionych słów, zwrotów i czasowników złożonych</w:t>
            </w:r>
            <w:r>
              <w:rPr>
                <w:bCs/>
                <w:sz w:val="20"/>
                <w:szCs w:val="20"/>
              </w:rPr>
              <w:t xml:space="preserve"> </w:t>
            </w:r>
          </w:p>
          <w:p w14:paraId="7E66CC29" w14:textId="77777777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rozumie </w:t>
            </w:r>
            <w:r w:rsidRPr="00CE547D">
              <w:rPr>
                <w:sz w:val="20"/>
                <w:szCs w:val="20"/>
                <w:lang w:eastAsia="en-US"/>
              </w:rPr>
              <w:t xml:space="preserve">większość </w:t>
            </w:r>
            <w:r w:rsidRPr="00CE547D">
              <w:rPr>
                <w:sz w:val="20"/>
                <w:szCs w:val="20"/>
              </w:rPr>
              <w:t>kluczowych</w:t>
            </w:r>
            <w:r>
              <w:rPr>
                <w:sz w:val="20"/>
                <w:szCs w:val="20"/>
              </w:rPr>
              <w:t xml:space="preserve"> informacji w prezentacjach wideo i tekście </w:t>
            </w:r>
          </w:p>
          <w:p w14:paraId="48B34717" w14:textId="372276D4" w:rsidR="00D16E03" w:rsidRPr="00BC6B81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 w:rsidRPr="00BC6B81">
              <w:rPr>
                <w:sz w:val="20"/>
                <w:szCs w:val="20"/>
              </w:rPr>
              <w:t xml:space="preserve">rozwiązuje prawidłowo część punktów w zadaniu </w:t>
            </w:r>
            <w:r>
              <w:rPr>
                <w:sz w:val="20"/>
                <w:szCs w:val="20"/>
              </w:rPr>
              <w:t>na dobieranie zdań do luk w tekście (+</w:t>
            </w:r>
            <w:r w:rsidR="00D43A73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zna strategię wykonania zadania) i w ćwicz</w:t>
            </w:r>
            <w:r w:rsidR="008B6C8E">
              <w:rPr>
                <w:sz w:val="20"/>
                <w:szCs w:val="20"/>
              </w:rPr>
              <w:t>eniach</w:t>
            </w:r>
            <w:r w:rsidRPr="00BC6B81">
              <w:rPr>
                <w:sz w:val="20"/>
                <w:szCs w:val="20"/>
              </w:rPr>
              <w:t xml:space="preserve"> leksykalnych</w:t>
            </w:r>
            <w:r>
              <w:rPr>
                <w:sz w:val="20"/>
                <w:szCs w:val="20"/>
              </w:rPr>
              <w:t>, w tym w zadaniu słowotwórczym (</w:t>
            </w:r>
            <w:r>
              <w:rPr>
                <w:iCs/>
                <w:sz w:val="20"/>
                <w:szCs w:val="20"/>
              </w:rPr>
              <w:t xml:space="preserve">tworzenie przymiotników o przeciwnym znaczeniu poprzez użycie przedrostków </w:t>
            </w:r>
            <w:r>
              <w:rPr>
                <w:i/>
                <w:iCs/>
                <w:sz w:val="20"/>
                <w:szCs w:val="20"/>
              </w:rPr>
              <w:t>dis-, im-, in-, un-</w:t>
            </w:r>
            <w:r>
              <w:rPr>
                <w:iCs/>
                <w:sz w:val="20"/>
                <w:szCs w:val="20"/>
              </w:rPr>
              <w:t>)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B237C" w14:textId="77777777" w:rsidR="00D16E03" w:rsidRPr="00557F38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zna znaczną część słownictwa opisującego wpływ nowoczesnych technologii na zachowanie i osobowość ludzi</w:t>
            </w:r>
            <w:r>
              <w:rPr>
                <w:bCs/>
                <w:sz w:val="20"/>
                <w:szCs w:val="20"/>
              </w:rPr>
              <w:t xml:space="preserve">; zna </w:t>
            </w:r>
            <w:r>
              <w:rPr>
                <w:sz w:val="20"/>
                <w:szCs w:val="20"/>
              </w:rPr>
              <w:t>znaczną część słownictwa dot. zachowania zakupowego klientów w różnych środowiskach handlowych, w tym znaczną część wyróżnionych słów, zwrotów i czasowników złożonych</w:t>
            </w:r>
            <w:r>
              <w:rPr>
                <w:bCs/>
                <w:sz w:val="20"/>
                <w:szCs w:val="20"/>
              </w:rPr>
              <w:t xml:space="preserve"> </w:t>
            </w:r>
          </w:p>
          <w:p w14:paraId="464D15A0" w14:textId="77777777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rozumie </w:t>
            </w:r>
            <w:r w:rsidRPr="00CE547D">
              <w:rPr>
                <w:sz w:val="20"/>
                <w:szCs w:val="20"/>
              </w:rPr>
              <w:t>kluczowe</w:t>
            </w:r>
            <w:r>
              <w:rPr>
                <w:sz w:val="20"/>
                <w:szCs w:val="20"/>
              </w:rPr>
              <w:t xml:space="preserve"> informacje w prezentacjach wideo i tekście</w:t>
            </w:r>
          </w:p>
          <w:p w14:paraId="16438334" w14:textId="1BE1AD2C" w:rsidR="00D16E03" w:rsidRPr="00A3255F" w:rsidRDefault="00D16E03" w:rsidP="006B504B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rozwiązuje prawidłowo znaczną część punktów w zadaniu na dobieranie zdań do luk w tekście (+</w:t>
            </w:r>
            <w:r w:rsidR="008B6C8E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zna strategię wykonania zadania)i w ćwiczeniach leksykalnych, w tym w zadaniu słowotwórczym (</w:t>
            </w:r>
            <w:r>
              <w:rPr>
                <w:iCs/>
                <w:sz w:val="20"/>
                <w:szCs w:val="20"/>
              </w:rPr>
              <w:t xml:space="preserve">tworzenie przymiotników o przeciwnym znaczeniu poprzez użycie przedrostków </w:t>
            </w:r>
            <w:r>
              <w:rPr>
                <w:i/>
                <w:iCs/>
                <w:sz w:val="20"/>
                <w:szCs w:val="20"/>
              </w:rPr>
              <w:t>dis-, im-, in-, un-</w:t>
            </w:r>
            <w:r>
              <w:rPr>
                <w:iCs/>
                <w:sz w:val="20"/>
                <w:szCs w:val="20"/>
              </w:rPr>
              <w:t>)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D20D5" w14:textId="77777777" w:rsidR="00D16E03" w:rsidRDefault="00D16E03" w:rsidP="00C16875">
            <w:pPr>
              <w:numPr>
                <w:ilvl w:val="0"/>
                <w:numId w:val="4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zna większość słownictwa opisującego wpływ nowoczesnych technologii na zachowanie i osobowość ludzi</w:t>
            </w:r>
            <w:r>
              <w:rPr>
                <w:bCs/>
                <w:sz w:val="20"/>
                <w:szCs w:val="20"/>
              </w:rPr>
              <w:t xml:space="preserve">; zna </w:t>
            </w:r>
            <w:r>
              <w:rPr>
                <w:sz w:val="20"/>
                <w:szCs w:val="20"/>
              </w:rPr>
              <w:t>większość słownictwa dot. zachowania zakupowego klientów w różnych środowiskach handlowych, w tym większość wyróżnionych słów, zwrotów i czasowników złożonych</w:t>
            </w:r>
          </w:p>
          <w:p w14:paraId="0DB15509" w14:textId="77777777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większość informacji w prezentacjach wideo i tekście </w:t>
            </w:r>
          </w:p>
          <w:p w14:paraId="671802F3" w14:textId="61AE1A3A" w:rsidR="00D16E03" w:rsidRPr="00222723" w:rsidRDefault="00D16E03" w:rsidP="00C16875">
            <w:pPr>
              <w:numPr>
                <w:ilvl w:val="0"/>
                <w:numId w:val="4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rozwiązuje prawidłowo większość punktów w zadaniu na dobieranie zdań do luk w tekście (+</w:t>
            </w:r>
            <w:r w:rsidR="008B6C8E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zna strategię wykonania zadania) i w ćwiczeniach leksykalnych, w tym w zadaniu słowotwórczym (</w:t>
            </w:r>
            <w:r>
              <w:rPr>
                <w:iCs/>
                <w:sz w:val="20"/>
                <w:szCs w:val="20"/>
              </w:rPr>
              <w:t xml:space="preserve">tworzenie przymiotników o przeciwnym znaczeniu poprzez użycie przedrostków </w:t>
            </w:r>
            <w:r>
              <w:rPr>
                <w:i/>
                <w:iCs/>
                <w:sz w:val="20"/>
                <w:szCs w:val="20"/>
              </w:rPr>
              <w:t>dis-, im-, in-, un-</w:t>
            </w:r>
            <w:r>
              <w:rPr>
                <w:iCs/>
                <w:sz w:val="20"/>
                <w:szCs w:val="20"/>
              </w:rPr>
              <w:t>)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60576" w14:textId="77777777" w:rsidR="00D16E03" w:rsidRDefault="00D16E03" w:rsidP="00C16875">
            <w:pPr>
              <w:numPr>
                <w:ilvl w:val="0"/>
                <w:numId w:val="4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zna prawie całe słownictwo opisujące </w:t>
            </w:r>
            <w:r>
              <w:rPr>
                <w:sz w:val="20"/>
                <w:szCs w:val="20"/>
              </w:rPr>
              <w:t>wpływ nowoczesnych technologii na zachowanie i osobowość ludzi</w:t>
            </w:r>
            <w:r>
              <w:rPr>
                <w:bCs/>
                <w:sz w:val="20"/>
                <w:szCs w:val="20"/>
              </w:rPr>
              <w:t>;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 xml:space="preserve">zna </w:t>
            </w:r>
            <w:r>
              <w:rPr>
                <w:sz w:val="20"/>
                <w:szCs w:val="20"/>
              </w:rPr>
              <w:t>prawie całe słownictwo dot. zachowania zakupowego klientów w różnych środowiskach handlowych, w tym prawie wszystkie wyróżnione słowa, zwroty i czasowniki złożone</w:t>
            </w:r>
          </w:p>
          <w:p w14:paraId="767C49E5" w14:textId="77777777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rozumie </w:t>
            </w:r>
            <w:r>
              <w:rPr>
                <w:sz w:val="20"/>
                <w:szCs w:val="20"/>
              </w:rPr>
              <w:t>prawie wszystkie informacje w prezentacjach wideo i tekście</w:t>
            </w:r>
          </w:p>
          <w:p w14:paraId="192BC1B7" w14:textId="5EDDDE5D" w:rsidR="00D16E03" w:rsidRPr="00222723" w:rsidRDefault="00D16E03" w:rsidP="00C16875">
            <w:pPr>
              <w:numPr>
                <w:ilvl w:val="0"/>
                <w:numId w:val="4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rozwiązuje prawidłowo prawie wszystkie punkty w zadaniu na dobieranie zdań do luk w tekście (+</w:t>
            </w:r>
            <w:r w:rsidR="008B6C8E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zna strategię wykonania zadania) i w ćwiczeniach leksykalnych, w tym w zadaniu słowotwórczym (</w:t>
            </w:r>
            <w:r>
              <w:rPr>
                <w:iCs/>
                <w:sz w:val="20"/>
                <w:szCs w:val="20"/>
              </w:rPr>
              <w:t xml:space="preserve">tworzenie przymiotników o przeciwnym znaczeniu poprzez użycie przedrostków </w:t>
            </w:r>
            <w:r>
              <w:rPr>
                <w:i/>
                <w:iCs/>
                <w:sz w:val="20"/>
                <w:szCs w:val="20"/>
              </w:rPr>
              <w:t>dis-, im-, in-, un-</w:t>
            </w:r>
            <w:r>
              <w:rPr>
                <w:iCs/>
                <w:sz w:val="20"/>
                <w:szCs w:val="20"/>
              </w:rPr>
              <w:t>)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35622" w14:textId="77777777" w:rsidR="00D16E03" w:rsidRDefault="00D16E03" w:rsidP="00C16875">
            <w:pPr>
              <w:numPr>
                <w:ilvl w:val="0"/>
                <w:numId w:val="4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zna całe słownictwo opisujące </w:t>
            </w:r>
            <w:r>
              <w:rPr>
                <w:sz w:val="20"/>
                <w:szCs w:val="20"/>
              </w:rPr>
              <w:t>wpływ nowoczesnych technologii na zachowanie i osobowość ludzi</w:t>
            </w:r>
            <w:r>
              <w:rPr>
                <w:bCs/>
                <w:sz w:val="20"/>
                <w:szCs w:val="20"/>
              </w:rPr>
              <w:t>;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zna</w:t>
            </w:r>
            <w:r>
              <w:rPr>
                <w:sz w:val="20"/>
                <w:szCs w:val="20"/>
              </w:rPr>
              <w:t xml:space="preserve"> całe słownictwo dot. zachowania zakupowego klientów w różnych środowiskach handlowych, w tym wszystkie wyróżnione słowa, zwroty i czasowniki złożone</w:t>
            </w:r>
          </w:p>
          <w:p w14:paraId="00FC293A" w14:textId="77777777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rozumie wszystkie informacje </w:t>
            </w:r>
            <w:r>
              <w:rPr>
                <w:sz w:val="20"/>
                <w:szCs w:val="20"/>
              </w:rPr>
              <w:t>w prezentacjach wideo i tekście</w:t>
            </w:r>
          </w:p>
          <w:p w14:paraId="64C6457F" w14:textId="5902DC78" w:rsidR="00D16E03" w:rsidRPr="00A3255F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rozwiązuje prawidłowo wszystkie punkty w zadaniu na dobieranie zdań do luk w tekście (+</w:t>
            </w:r>
            <w:r w:rsidR="008B6C8E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zna strategię wykonania zadania) i w ćwiczeniach leksykalnych, w tym w zadaniu słowotwórczym (</w:t>
            </w:r>
            <w:r>
              <w:rPr>
                <w:iCs/>
                <w:sz w:val="20"/>
                <w:szCs w:val="20"/>
              </w:rPr>
              <w:t xml:space="preserve">tworzenie przymiotników o przeciwnym znaczeniu poprzez użycie przedrostków </w:t>
            </w:r>
            <w:r>
              <w:rPr>
                <w:i/>
                <w:iCs/>
                <w:sz w:val="20"/>
                <w:szCs w:val="20"/>
              </w:rPr>
              <w:t>dis-, im-, in-, un-</w:t>
            </w:r>
            <w:r>
              <w:rPr>
                <w:iCs/>
                <w:sz w:val="20"/>
                <w:szCs w:val="20"/>
              </w:rPr>
              <w:t>)</w:t>
            </w:r>
          </w:p>
        </w:tc>
      </w:tr>
      <w:tr w:rsidR="00D16E03" w14:paraId="0E479B07" w14:textId="77777777" w:rsidTr="00F91CC6">
        <w:trPr>
          <w:gridAfter w:val="1"/>
          <w:wAfter w:w="18" w:type="dxa"/>
          <w:cantSplit/>
          <w:trHeight w:val="1201"/>
        </w:trPr>
        <w:tc>
          <w:tcPr>
            <w:tcW w:w="147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326A5D2A" w14:textId="77777777" w:rsidR="00D16E03" w:rsidRPr="00CC01C2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CC01C2">
              <w:rPr>
                <w:b/>
                <w:bCs/>
                <w:color w:val="000000"/>
                <w:sz w:val="16"/>
                <w:szCs w:val="16"/>
                <w:lang w:eastAsia="en-US"/>
              </w:rPr>
              <w:t>ZNAJOMOŚĆ ŚRODKÓW JĘZYKOWYCH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I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R</w:t>
            </w:r>
            <w:r w:rsidRPr="006C53E7">
              <w:rPr>
                <w:b/>
                <w:bCs/>
                <w:color w:val="000000"/>
                <w:sz w:val="16"/>
                <w:szCs w:val="16"/>
                <w:lang w:eastAsia="en-US"/>
              </w:rPr>
              <w:t>OZUMIEN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IE WYPOWIEDZI</w:t>
            </w:r>
          </w:p>
        </w:tc>
        <w:tc>
          <w:tcPr>
            <w:tcW w:w="2829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3584EC99" w14:textId="77777777" w:rsidR="00D16E03" w:rsidRDefault="00D16E03" w:rsidP="00C16875">
            <w:pPr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7758957" w14:textId="77777777" w:rsidR="00D16E03" w:rsidRDefault="00D16E03" w:rsidP="00C16875">
            <w:pPr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0322ADB2" w14:textId="77777777" w:rsidR="00D16E03" w:rsidRDefault="00D16E03" w:rsidP="00C1687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646E2608" w14:textId="77777777" w:rsidR="00D16E03" w:rsidRDefault="00D16E03" w:rsidP="00C1687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70B5ECBA" w14:textId="77777777" w:rsidR="00D16E03" w:rsidRDefault="00D16E03" w:rsidP="00C16875">
            <w:pPr>
              <w:rPr>
                <w:sz w:val="20"/>
                <w:szCs w:val="20"/>
                <w:lang w:eastAsia="en-US"/>
              </w:rPr>
            </w:pPr>
          </w:p>
        </w:tc>
      </w:tr>
      <w:tr w:rsidR="00D16E03" w:rsidRPr="004032D0" w14:paraId="47E457ED" w14:textId="77777777" w:rsidTr="00F91CC6">
        <w:trPr>
          <w:gridAfter w:val="1"/>
          <w:wAfter w:w="18" w:type="dxa"/>
          <w:trHeight w:val="1134"/>
        </w:trPr>
        <w:tc>
          <w:tcPr>
            <w:tcW w:w="147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6C130DF8" w14:textId="77777777" w:rsidR="00D16E03" w:rsidRPr="006C53E7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PRZETWA-RZANIE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I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</w:r>
            <w:r w:rsidRPr="006C53E7">
              <w:rPr>
                <w:b/>
                <w:bCs/>
                <w:color w:val="000000"/>
                <w:sz w:val="16"/>
                <w:szCs w:val="16"/>
                <w:lang w:eastAsia="en-US"/>
              </w:rPr>
              <w:t>TWORZENIE WYPOWIEDZI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20BC64D" w14:textId="77777777" w:rsidR="00D16E03" w:rsidRDefault="00D16E03" w:rsidP="00C16875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miarę poprawnie udziela krótkiej wypowiedzi dot. wpływu technologii na nasze zachowanie</w:t>
            </w:r>
          </w:p>
          <w:p w14:paraId="453B0BDC" w14:textId="343D72AB" w:rsidR="00D16E03" w:rsidRPr="003A7FCD" w:rsidRDefault="00D16E03" w:rsidP="003A7FCD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oparciu o tekst, stara się wyjaśnić własnymi słowami, jaki typ klienta woli zakupy w sklepie stacjonarnym od zakupów online i dlaczego oraz w miarę poprawnie omawia krótko swoją osobowość zakupową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542CD9E" w14:textId="77777777" w:rsidR="00D16E03" w:rsidRDefault="00D16E03" w:rsidP="00C16875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miarę poprawnie udziela krótkiej wypowiedzi dot. wpływu technologii na nasze zachowanie, w tym zajmuje stanowisko wobec opinii wyrażonych w prezentacji </w:t>
            </w:r>
          </w:p>
          <w:p w14:paraId="445A0D92" w14:textId="5F8EDBA3" w:rsidR="00D16E03" w:rsidRPr="003A7FCD" w:rsidRDefault="00D16E03" w:rsidP="003A7FCD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oparciu o tekst, w miarę poprawnie wyjaśnia własnymi słowami, jaki typ klienta woli zakupy w sklepie stacjonarnym od zakupów online i dlaczego </w:t>
            </w:r>
            <w:r>
              <w:rPr>
                <w:sz w:val="20"/>
                <w:szCs w:val="20"/>
              </w:rPr>
              <w:lastRenderedPageBreak/>
              <w:t xml:space="preserve">oraz omawia swoją osobowość zakupową 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4DC77EF8" w14:textId="77777777" w:rsidR="00D16E03" w:rsidRDefault="00D16E03" w:rsidP="00C16875">
            <w:pPr>
              <w:numPr>
                <w:ilvl w:val="0"/>
                <w:numId w:val="7"/>
              </w:numPr>
              <w:ind w:left="57" w:hanging="142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lastRenderedPageBreak/>
              <w:t xml:space="preserve">w większości poprawnie udziela krótkiej wypowiedzi dot. wpływu technologii na nasze zachowanie, w tym zajmuje stanowisko wobec opinii wyrażonych w prezentacji </w:t>
            </w:r>
          </w:p>
          <w:p w14:paraId="795EBD44" w14:textId="77777777" w:rsidR="00D16E03" w:rsidRDefault="00D16E03" w:rsidP="00C16875">
            <w:pPr>
              <w:numPr>
                <w:ilvl w:val="0"/>
                <w:numId w:val="7"/>
              </w:numPr>
              <w:ind w:left="57" w:hanging="142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w oparciu o tekst, w większości poprawnie wyjaśnia własnymi słowami, jaki typ klienta woli zakupy w sklepie stacjonarnym od zakupów </w:t>
            </w:r>
            <w:r>
              <w:rPr>
                <w:sz w:val="20"/>
                <w:szCs w:val="20"/>
              </w:rPr>
              <w:lastRenderedPageBreak/>
              <w:t xml:space="preserve">online i dlaczego oraz omawia swoją osobowość zakupową </w:t>
            </w:r>
          </w:p>
          <w:p w14:paraId="428FDD5A" w14:textId="2CEA18D7" w:rsidR="00D16E03" w:rsidRPr="008B6C8E" w:rsidRDefault="00D16E03" w:rsidP="00C16875">
            <w:pPr>
              <w:numPr>
                <w:ilvl w:val="0"/>
                <w:numId w:val="7"/>
              </w:numPr>
              <w:spacing w:after="120"/>
              <w:ind w:left="57" w:hanging="142"/>
              <w:rPr>
                <w:sz w:val="20"/>
                <w:szCs w:val="20"/>
                <w:lang w:eastAsia="en-US"/>
              </w:rPr>
            </w:pPr>
            <w:r w:rsidRPr="004032D0">
              <w:rPr>
                <w:sz w:val="20"/>
                <w:szCs w:val="20"/>
              </w:rPr>
              <w:t xml:space="preserve">udziela krótkiej, w miarę poprawnej wypowiedzi nt. </w:t>
            </w:r>
            <w:r>
              <w:rPr>
                <w:sz w:val="20"/>
                <w:szCs w:val="20"/>
              </w:rPr>
              <w:t xml:space="preserve">stwierdzenia: </w:t>
            </w:r>
            <w:r>
              <w:rPr>
                <w:i/>
                <w:sz w:val="20"/>
                <w:szCs w:val="20"/>
              </w:rPr>
              <w:t xml:space="preserve">Fill your life with experiences, not things. </w:t>
            </w:r>
            <w:r w:rsidRPr="008B6C8E">
              <w:rPr>
                <w:i/>
                <w:sz w:val="20"/>
                <w:szCs w:val="20"/>
              </w:rPr>
              <w:t>Have stories to tell, not stuff to show.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242BA515" w14:textId="77777777" w:rsidR="00D16E03" w:rsidRDefault="00D16E03" w:rsidP="00C16875">
            <w:pPr>
              <w:numPr>
                <w:ilvl w:val="0"/>
                <w:numId w:val="4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lastRenderedPageBreak/>
              <w:t xml:space="preserve">poprawnie udziela krótkiej wypowiedzi dot. wpływu technologii na nasze zachowanie, w tym zajmuje stanowisko wobec opinii wyrażonych w prezentacji </w:t>
            </w:r>
          </w:p>
          <w:p w14:paraId="3968D2DF" w14:textId="77777777" w:rsidR="00D16E03" w:rsidRDefault="00D16E03" w:rsidP="00C16875">
            <w:pPr>
              <w:numPr>
                <w:ilvl w:val="0"/>
                <w:numId w:val="4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w oparciu o tekst, poprawnie wyjaśnia własnymi słowami, jaki typ klienta woli zakupy w sklepie stacjonarnym od zakupów online i dlaczego </w:t>
            </w:r>
            <w:r>
              <w:rPr>
                <w:sz w:val="20"/>
                <w:szCs w:val="20"/>
              </w:rPr>
              <w:lastRenderedPageBreak/>
              <w:t>oraz omawia swoją osobowość zakupową</w:t>
            </w:r>
          </w:p>
          <w:p w14:paraId="056E905A" w14:textId="294AC9B8" w:rsidR="00D16E03" w:rsidRPr="00350928" w:rsidRDefault="00D16E03" w:rsidP="00C16875">
            <w:pPr>
              <w:numPr>
                <w:ilvl w:val="0"/>
                <w:numId w:val="4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udziela krótkiej, w większości poprawnej wypowiedzi nt. stwierdzenia: </w:t>
            </w:r>
            <w:r>
              <w:rPr>
                <w:i/>
                <w:sz w:val="20"/>
                <w:szCs w:val="20"/>
              </w:rPr>
              <w:t xml:space="preserve">Fill your life with experiences, not things. </w:t>
            </w:r>
            <w:r w:rsidRPr="008B6C8E">
              <w:rPr>
                <w:i/>
                <w:sz w:val="20"/>
                <w:szCs w:val="20"/>
              </w:rPr>
              <w:t>Have stories to tell, not stuff to show.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7DA49047" w14:textId="77777777" w:rsidR="00D16E03" w:rsidRDefault="00D16E03" w:rsidP="00C16875">
            <w:pPr>
              <w:numPr>
                <w:ilvl w:val="0"/>
                <w:numId w:val="4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lastRenderedPageBreak/>
              <w:t xml:space="preserve">poprawnie udziela wyczerpującej wypowiedzi dot. wpływu technologii na nasze zachowanie, w tym zajmuje stanowisko wobec opinii wyrażonych w prezentacji </w:t>
            </w:r>
          </w:p>
          <w:p w14:paraId="2D3FEDDA" w14:textId="77777777" w:rsidR="00D16E03" w:rsidRDefault="00D16E03" w:rsidP="00C16875">
            <w:pPr>
              <w:numPr>
                <w:ilvl w:val="0"/>
                <w:numId w:val="4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w oparciu o tekst, poprawnie wyjaśnia własnymi słowami, jaki typ klienta woli zakupy w sklepie stacjonarnym od zakupów online i dlaczego </w:t>
            </w:r>
            <w:r>
              <w:rPr>
                <w:sz w:val="20"/>
                <w:szCs w:val="20"/>
              </w:rPr>
              <w:lastRenderedPageBreak/>
              <w:t xml:space="preserve">oraz omawia szczegółowo swoją osobowość zakupową </w:t>
            </w:r>
          </w:p>
          <w:p w14:paraId="089499FE" w14:textId="0F6E959B" w:rsidR="00D16E03" w:rsidRPr="008B6C8E" w:rsidRDefault="00D16E03" w:rsidP="00C16875">
            <w:pPr>
              <w:numPr>
                <w:ilvl w:val="0"/>
                <w:numId w:val="4"/>
              </w:numPr>
              <w:ind w:left="75" w:hanging="160"/>
              <w:rPr>
                <w:sz w:val="20"/>
                <w:szCs w:val="20"/>
                <w:lang w:eastAsia="en-US"/>
              </w:rPr>
            </w:pPr>
            <w:r w:rsidRPr="004032D0">
              <w:rPr>
                <w:sz w:val="20"/>
                <w:szCs w:val="20"/>
              </w:rPr>
              <w:t xml:space="preserve">poprawnie i wyczerpująco udziela poprawnej wypowiedzi nt. </w:t>
            </w:r>
            <w:r>
              <w:rPr>
                <w:sz w:val="20"/>
                <w:szCs w:val="20"/>
              </w:rPr>
              <w:t xml:space="preserve">stwierdzenia: </w:t>
            </w:r>
            <w:r>
              <w:rPr>
                <w:i/>
                <w:sz w:val="20"/>
                <w:szCs w:val="20"/>
              </w:rPr>
              <w:t xml:space="preserve">Fill your life with experiences, not things. </w:t>
            </w:r>
            <w:r w:rsidRPr="008B6C8E">
              <w:rPr>
                <w:i/>
                <w:sz w:val="20"/>
                <w:szCs w:val="20"/>
              </w:rPr>
              <w:t>Have stories to tell, not stuff to show.</w:t>
            </w:r>
          </w:p>
        </w:tc>
      </w:tr>
      <w:tr w:rsidR="00D16E03" w14:paraId="61D42C39" w14:textId="77777777" w:rsidTr="00F91CC6">
        <w:trPr>
          <w:gridAfter w:val="1"/>
          <w:wAfter w:w="18" w:type="dxa"/>
          <w:trHeight w:val="1127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1E0DF0D9" w14:textId="77777777" w:rsidR="00D16E03" w:rsidRPr="00D049FC" w:rsidRDefault="00D16E03" w:rsidP="00C16875">
            <w:pPr>
              <w:spacing w:line="276" w:lineRule="auto"/>
              <w:jc w:val="center"/>
              <w:rPr>
                <w:b/>
                <w:bCs/>
                <w:i/>
                <w:color w:val="000000"/>
                <w:sz w:val="22"/>
                <w:szCs w:val="22"/>
                <w:lang w:val="es-ES"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es-ES" w:eastAsia="en-US"/>
              </w:rPr>
              <w:lastRenderedPageBreak/>
              <w:t>7b + 7</w:t>
            </w:r>
            <w:r w:rsidRPr="00D049FC">
              <w:rPr>
                <w:b/>
                <w:bCs/>
                <w:color w:val="000000"/>
                <w:sz w:val="22"/>
                <w:szCs w:val="22"/>
                <w:lang w:val="es-ES" w:eastAsia="en-US"/>
              </w:rPr>
              <w:t>e</w:t>
            </w:r>
          </w:p>
          <w:p w14:paraId="17DD6ED4" w14:textId="77777777" w:rsidR="00D16E03" w:rsidRPr="005E6D06" w:rsidRDefault="00D16E03" w:rsidP="00C16875">
            <w:pPr>
              <w:spacing w:line="276" w:lineRule="auto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  <w:t>Vocabulary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4F1851F" w14:textId="57E020F8" w:rsidR="00D16E03" w:rsidRDefault="00D16E03" w:rsidP="00C16875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zna </w:t>
            </w:r>
            <w:r w:rsidRPr="00B35798">
              <w:rPr>
                <w:iCs/>
                <w:sz w:val="20"/>
                <w:szCs w:val="20"/>
              </w:rPr>
              <w:t>podstawowe</w:t>
            </w:r>
            <w:r>
              <w:rPr>
                <w:iCs/>
                <w:sz w:val="20"/>
                <w:szCs w:val="20"/>
              </w:rPr>
              <w:t xml:space="preserve"> słownictwo </w:t>
            </w:r>
            <w:r w:rsidR="003F7608">
              <w:rPr>
                <w:iCs/>
                <w:sz w:val="20"/>
                <w:szCs w:val="20"/>
              </w:rPr>
              <w:t xml:space="preserve">dot. </w:t>
            </w:r>
            <w:r>
              <w:rPr>
                <w:sz w:val="20"/>
                <w:szCs w:val="20"/>
              </w:rPr>
              <w:t xml:space="preserve">różnych cech i typów osobowości; zna podstawowe słownictwo dot. relacji międzyludzkich, w tym część czasowników złożonych, wyrażeń przyimkowych i idiomów dot. przyjaźni </w:t>
            </w:r>
          </w:p>
          <w:p w14:paraId="608CC263" w14:textId="77777777" w:rsidR="00D16E03" w:rsidRDefault="00D16E03" w:rsidP="00C16875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rozwiązuje prawidłowo część punktów w ćwiczeniach leksykalnych, w tym w zadaniu słowotwórczym i ćwiczeniu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7e</w:t>
            </w:r>
          </w:p>
          <w:p w14:paraId="130A3EC9" w14:textId="77777777" w:rsidR="00D16E03" w:rsidRPr="003A7FCD" w:rsidRDefault="00D16E03" w:rsidP="003A7FCD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 w:rsidRPr="003A7FCD">
              <w:rPr>
                <w:sz w:val="20"/>
                <w:szCs w:val="20"/>
                <w:lang w:eastAsia="en-US"/>
              </w:rPr>
              <w:t xml:space="preserve">rozumie większość </w:t>
            </w:r>
            <w:r w:rsidRPr="003A7FCD">
              <w:rPr>
                <w:sz w:val="20"/>
                <w:szCs w:val="20"/>
              </w:rPr>
              <w:t>kluczowych informacji w tekstach i zdaniach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17714D" w14:textId="77777777" w:rsidR="00D16E03" w:rsidRDefault="00D16E03" w:rsidP="00C16875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znaczną część słownictwa dot. różnych cech i typów osobowości; zna znaczną część słownictwa dot. relacji międzyludzkich, w tym znaczną część czasowników złożonych, wyrażeń przyimkowych i idiomów dot. przyjaźni</w:t>
            </w:r>
          </w:p>
          <w:p w14:paraId="1D624701" w14:textId="77777777" w:rsidR="00D16E03" w:rsidRPr="00BC6B81" w:rsidRDefault="00D16E03" w:rsidP="00C16875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 w:rsidRPr="00BC6B81">
              <w:rPr>
                <w:sz w:val="20"/>
                <w:szCs w:val="20"/>
              </w:rPr>
              <w:t>rozwiązuje prawidłowo znaczną część punktów w ćw</w:t>
            </w:r>
            <w:r>
              <w:rPr>
                <w:sz w:val="20"/>
                <w:szCs w:val="20"/>
              </w:rPr>
              <w:t>iczeniach</w:t>
            </w:r>
            <w:r w:rsidRPr="00BC6B81">
              <w:rPr>
                <w:sz w:val="20"/>
                <w:szCs w:val="20"/>
              </w:rPr>
              <w:t xml:space="preserve"> leksykalnych, w tym w </w:t>
            </w:r>
            <w:r>
              <w:rPr>
                <w:sz w:val="20"/>
                <w:szCs w:val="20"/>
              </w:rPr>
              <w:t>zadaniu słowotwórczym</w:t>
            </w:r>
            <w:r w:rsidRPr="00BC6B8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 </w:t>
            </w:r>
            <w:r w:rsidRPr="00BC6B81">
              <w:rPr>
                <w:sz w:val="20"/>
                <w:szCs w:val="20"/>
              </w:rPr>
              <w:t xml:space="preserve">ćwiczeniu </w:t>
            </w:r>
            <w:r w:rsidRPr="00BC6B81">
              <w:rPr>
                <w:i/>
                <w:sz w:val="20"/>
                <w:szCs w:val="20"/>
              </w:rPr>
              <w:t>Summing up</w:t>
            </w:r>
            <w:r w:rsidRPr="00BC6B81">
              <w:rPr>
                <w:sz w:val="20"/>
                <w:szCs w:val="20"/>
              </w:rPr>
              <w:t xml:space="preserve"> w 7e </w:t>
            </w:r>
          </w:p>
          <w:p w14:paraId="5E4AB566" w14:textId="77777777" w:rsidR="00D16E03" w:rsidRPr="00222723" w:rsidRDefault="00D16E03" w:rsidP="00C16875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kluczowe informacje w tekstach i zdaniach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31DE132" w14:textId="77777777" w:rsidR="00D16E03" w:rsidRDefault="00D16E03" w:rsidP="00C16875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większość słownictwa dot. różnych cech i typów osobowości; zna większość słownictwa dot. relacji międzyludzkich, w tym większość czasowników złożonych, wyrażeń przyimkowych i idiomów dot. przyjaźni </w:t>
            </w:r>
          </w:p>
          <w:p w14:paraId="5C551E85" w14:textId="77777777" w:rsidR="00D16E03" w:rsidRDefault="00D16E03" w:rsidP="00C16875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</w:rPr>
            </w:pPr>
            <w:r w:rsidRPr="00C53BC9">
              <w:rPr>
                <w:sz w:val="20"/>
                <w:szCs w:val="20"/>
              </w:rPr>
              <w:t>rozwiązuje prawidł</w:t>
            </w:r>
            <w:r>
              <w:rPr>
                <w:sz w:val="20"/>
                <w:szCs w:val="20"/>
              </w:rPr>
              <w:t>owo większość punktów w ćwiczeniach</w:t>
            </w:r>
            <w:r w:rsidRPr="00C53BC9">
              <w:rPr>
                <w:sz w:val="20"/>
                <w:szCs w:val="20"/>
              </w:rPr>
              <w:t xml:space="preserve"> leksykalnych, w tym w </w:t>
            </w:r>
            <w:r>
              <w:rPr>
                <w:sz w:val="20"/>
                <w:szCs w:val="20"/>
              </w:rPr>
              <w:t xml:space="preserve">zadaniu słowotwórczym i ćwiczeniu </w:t>
            </w:r>
            <w:r w:rsidRPr="00C53BC9"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7</w:t>
            </w:r>
            <w:r w:rsidRPr="00C53BC9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</w:p>
          <w:p w14:paraId="4880A8C3" w14:textId="77777777" w:rsidR="00D16E03" w:rsidRPr="00222723" w:rsidRDefault="00D16E03" w:rsidP="00C16875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rozumie </w:t>
            </w:r>
            <w:r>
              <w:rPr>
                <w:sz w:val="20"/>
                <w:szCs w:val="20"/>
              </w:rPr>
              <w:t>większość informacji w tekstach i zdaniach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AD70F85" w14:textId="77777777" w:rsidR="00D16E03" w:rsidRDefault="00D16E03" w:rsidP="00C16875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zna </w:t>
            </w:r>
            <w:r>
              <w:rPr>
                <w:sz w:val="20"/>
                <w:szCs w:val="20"/>
              </w:rPr>
              <w:t xml:space="preserve">prawie całe słownictwo dot. różnych cech i typów osobowości; zna prawie całe słownictwo dot. relacji międzyludzkich, w tym prawie wszystkie czasowniki złożone, wyrażenia przyimkowe i idiomy dot. przyjaźni </w:t>
            </w:r>
          </w:p>
          <w:p w14:paraId="777B0A26" w14:textId="77777777" w:rsidR="00D16E03" w:rsidRDefault="00D16E03" w:rsidP="00C16875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</w:rPr>
            </w:pPr>
            <w:r w:rsidRPr="00BC6B81">
              <w:rPr>
                <w:sz w:val="20"/>
                <w:szCs w:val="20"/>
              </w:rPr>
              <w:t>rozwiązuje prawidłowo prawie wszystkie punkty w ćwicz</w:t>
            </w:r>
            <w:r>
              <w:rPr>
                <w:sz w:val="20"/>
                <w:szCs w:val="20"/>
              </w:rPr>
              <w:t>eniach</w:t>
            </w:r>
            <w:r w:rsidRPr="00BC6B81">
              <w:rPr>
                <w:sz w:val="20"/>
                <w:szCs w:val="20"/>
              </w:rPr>
              <w:t xml:space="preserve"> leksykalnych, w tym w </w:t>
            </w:r>
            <w:r>
              <w:rPr>
                <w:sz w:val="20"/>
                <w:szCs w:val="20"/>
              </w:rPr>
              <w:t>zadaniu słowotwórczym</w:t>
            </w:r>
            <w:r w:rsidRPr="00BC6B8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 </w:t>
            </w:r>
            <w:r w:rsidRPr="00BC6B81">
              <w:rPr>
                <w:sz w:val="20"/>
                <w:szCs w:val="20"/>
              </w:rPr>
              <w:t xml:space="preserve">ćwiczeniu </w:t>
            </w:r>
            <w:r w:rsidRPr="00BC6B81">
              <w:rPr>
                <w:i/>
                <w:sz w:val="20"/>
                <w:szCs w:val="20"/>
              </w:rPr>
              <w:t>Summing up</w:t>
            </w:r>
            <w:r w:rsidRPr="00BC6B81">
              <w:rPr>
                <w:sz w:val="20"/>
                <w:szCs w:val="20"/>
              </w:rPr>
              <w:t xml:space="preserve"> w 7e</w:t>
            </w:r>
            <w:r w:rsidRPr="00BC6B81">
              <w:rPr>
                <w:sz w:val="20"/>
                <w:szCs w:val="20"/>
                <w:lang w:eastAsia="en-US"/>
              </w:rPr>
              <w:t xml:space="preserve"> </w:t>
            </w:r>
          </w:p>
          <w:p w14:paraId="464153C8" w14:textId="77777777" w:rsidR="00D16E03" w:rsidRPr="00BC6B81" w:rsidRDefault="00D16E03" w:rsidP="00325298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</w:rPr>
            </w:pPr>
            <w:r w:rsidRPr="00BC6B81">
              <w:rPr>
                <w:sz w:val="20"/>
                <w:szCs w:val="20"/>
                <w:lang w:eastAsia="en-US"/>
              </w:rPr>
              <w:t>rozumie prawie wszystkie informacje w tekstach i zdaniach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33802C9" w14:textId="77777777" w:rsidR="00D16E03" w:rsidRDefault="00D16E03" w:rsidP="00C16875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zna </w:t>
            </w:r>
            <w:r>
              <w:rPr>
                <w:sz w:val="20"/>
                <w:szCs w:val="20"/>
              </w:rPr>
              <w:t xml:space="preserve">całe słownictwo dot. różnych cech i typów osobowości; zna całe słownictwo dot. relacji międzyludzkich, w tym wszystkie czasowniki złożone, wyrażenia przyimkowe i idiomy dot. przyjaźni </w:t>
            </w:r>
          </w:p>
          <w:p w14:paraId="26CFBEC6" w14:textId="77777777" w:rsidR="00D16E03" w:rsidRDefault="00D16E03" w:rsidP="00C16875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</w:rPr>
            </w:pPr>
            <w:r w:rsidRPr="00BC6B81">
              <w:rPr>
                <w:sz w:val="20"/>
                <w:szCs w:val="20"/>
              </w:rPr>
              <w:t>rozwiązuje prawidłowo wszystkie punkty w ćwicz</w:t>
            </w:r>
            <w:r>
              <w:rPr>
                <w:sz w:val="20"/>
                <w:szCs w:val="20"/>
              </w:rPr>
              <w:t xml:space="preserve">eniach </w:t>
            </w:r>
            <w:r w:rsidRPr="00BC6B81">
              <w:rPr>
                <w:sz w:val="20"/>
                <w:szCs w:val="20"/>
              </w:rPr>
              <w:t xml:space="preserve">leksykalnych, w tym w </w:t>
            </w:r>
            <w:r>
              <w:rPr>
                <w:sz w:val="20"/>
                <w:szCs w:val="20"/>
              </w:rPr>
              <w:t>zadaniu słowotwórczym</w:t>
            </w:r>
            <w:r w:rsidRPr="00BC6B8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 </w:t>
            </w:r>
            <w:r w:rsidRPr="00BC6B81">
              <w:rPr>
                <w:sz w:val="20"/>
                <w:szCs w:val="20"/>
              </w:rPr>
              <w:t xml:space="preserve">ćwiczeniu </w:t>
            </w:r>
            <w:r w:rsidRPr="00BC6B81">
              <w:rPr>
                <w:i/>
                <w:sz w:val="20"/>
                <w:szCs w:val="20"/>
              </w:rPr>
              <w:t>Summing up</w:t>
            </w:r>
            <w:r w:rsidRPr="00BC6B81">
              <w:rPr>
                <w:sz w:val="20"/>
                <w:szCs w:val="20"/>
              </w:rPr>
              <w:t xml:space="preserve"> w 7e</w:t>
            </w:r>
            <w:r w:rsidRPr="00BC6B81">
              <w:rPr>
                <w:sz w:val="20"/>
                <w:szCs w:val="20"/>
                <w:lang w:eastAsia="en-US"/>
              </w:rPr>
              <w:t xml:space="preserve"> </w:t>
            </w:r>
          </w:p>
          <w:p w14:paraId="0AD67F09" w14:textId="77777777" w:rsidR="00D16E03" w:rsidRPr="00BC6B81" w:rsidRDefault="00D16E03" w:rsidP="00C16875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</w:rPr>
            </w:pPr>
            <w:r w:rsidRPr="00BC6B81">
              <w:rPr>
                <w:sz w:val="20"/>
                <w:szCs w:val="20"/>
                <w:lang w:eastAsia="en-US"/>
              </w:rPr>
              <w:t>rozumie wszystkie informacje w tekstach i zdaniach</w:t>
            </w:r>
          </w:p>
        </w:tc>
      </w:tr>
      <w:tr w:rsidR="00D16E03" w14:paraId="09B349B1" w14:textId="77777777" w:rsidTr="00F91CC6">
        <w:trPr>
          <w:gridAfter w:val="1"/>
          <w:wAfter w:w="18" w:type="dxa"/>
          <w:trHeight w:val="2381"/>
        </w:trPr>
        <w:tc>
          <w:tcPr>
            <w:tcW w:w="147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B16A24" w14:textId="77777777" w:rsidR="00D16E03" w:rsidRPr="00EF547F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ZNAJOMOŚĆ ŚRODKÓW JĘZYKOWYCH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I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ROZUMIENIE WYPOWIEDZI</w:t>
            </w: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8419BFA" w14:textId="77777777" w:rsidR="00D16E03" w:rsidRDefault="00D16E03" w:rsidP="00C16875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809A8CD" w14:textId="77777777" w:rsidR="00D16E03" w:rsidRDefault="00D16E03" w:rsidP="00C16875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59D9849" w14:textId="77777777" w:rsidR="00D16E03" w:rsidRDefault="00D16E03" w:rsidP="00C16875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9E82439" w14:textId="77777777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9C29AA4" w14:textId="77777777" w:rsidR="00D16E03" w:rsidRDefault="00D16E03" w:rsidP="00C16875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  <w:lang w:eastAsia="en-US"/>
              </w:rPr>
            </w:pPr>
          </w:p>
        </w:tc>
      </w:tr>
      <w:tr w:rsidR="00D16E03" w14:paraId="0FA36653" w14:textId="77777777" w:rsidTr="00F91CC6">
        <w:trPr>
          <w:gridAfter w:val="1"/>
          <w:wAfter w:w="18" w:type="dxa"/>
          <w:trHeight w:val="66"/>
        </w:trPr>
        <w:tc>
          <w:tcPr>
            <w:tcW w:w="147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3E1EC30C" w14:textId="77777777" w:rsidR="00D16E03" w:rsidRPr="007B2533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TWORZENIE WYPOWIEDZI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D2D8298" w14:textId="77777777" w:rsidR="00D16E03" w:rsidRDefault="00D16E03" w:rsidP="003A7FCD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miarę poprawnie udziela </w:t>
            </w:r>
            <w:r>
              <w:rPr>
                <w:iCs/>
                <w:sz w:val="20"/>
                <w:szCs w:val="20"/>
              </w:rPr>
              <w:t xml:space="preserve">wypowiedzi dot. zawodów pasujących do części podanych definicji osobowości </w:t>
            </w:r>
          </w:p>
          <w:p w14:paraId="5FD5490B" w14:textId="010024AD" w:rsidR="00D16E03" w:rsidRPr="003F7608" w:rsidRDefault="00D16E03" w:rsidP="003F7608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w znacznej mierze poprawnie opisuje osobowość kolegi/</w:t>
            </w:r>
            <w:r w:rsidR="003F7608">
              <w:rPr>
                <w:sz w:val="20"/>
                <w:szCs w:val="20"/>
              </w:rPr>
              <w:t xml:space="preserve"> </w:t>
            </w:r>
            <w:r w:rsidRPr="003F7608">
              <w:rPr>
                <w:iCs/>
                <w:sz w:val="20"/>
                <w:szCs w:val="20"/>
              </w:rPr>
              <w:t>koleżanki</w:t>
            </w:r>
            <w:r w:rsidR="003F7608">
              <w:rPr>
                <w:iCs/>
                <w:sz w:val="20"/>
                <w:szCs w:val="20"/>
              </w:rPr>
              <w:t xml:space="preserve"> (</w:t>
            </w:r>
            <w:r w:rsidRPr="003F7608">
              <w:rPr>
                <w:iCs/>
                <w:sz w:val="20"/>
                <w:szCs w:val="20"/>
              </w:rPr>
              <w:t>w oparciu o podane definicje i opisy w ćw.1 i 4</w:t>
            </w:r>
            <w:r w:rsidR="003F7608">
              <w:rPr>
                <w:iCs/>
                <w:sz w:val="20"/>
                <w:szCs w:val="20"/>
              </w:rPr>
              <w:t>)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4601433" w14:textId="77777777" w:rsidR="00D16E03" w:rsidRDefault="00D16E03" w:rsidP="003A7FCD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miarę poprawnie udziela </w:t>
            </w:r>
            <w:r>
              <w:rPr>
                <w:iCs/>
                <w:sz w:val="20"/>
                <w:szCs w:val="20"/>
              </w:rPr>
              <w:t xml:space="preserve">wypowiedzi dot. zawodów pasujących do znacznej części podanych definicji osobowości </w:t>
            </w:r>
          </w:p>
          <w:p w14:paraId="44F39CE7" w14:textId="6E3B6C3E" w:rsidR="00D16E03" w:rsidRPr="003823F5" w:rsidRDefault="00D16E03" w:rsidP="00C16875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w miarę poprawnie opisuje osobowość kolegi/koleżanki</w:t>
            </w:r>
            <w:r w:rsidR="003F7608">
              <w:rPr>
                <w:iCs/>
                <w:sz w:val="20"/>
                <w:szCs w:val="20"/>
              </w:rPr>
              <w:t xml:space="preserve"> (</w:t>
            </w:r>
            <w:r>
              <w:rPr>
                <w:iCs/>
                <w:sz w:val="20"/>
                <w:szCs w:val="20"/>
              </w:rPr>
              <w:t>w oparciu o podane definicje i</w:t>
            </w:r>
            <w:r w:rsidR="003F7608">
              <w:rPr>
                <w:iCs/>
                <w:sz w:val="20"/>
                <w:szCs w:val="20"/>
              </w:rPr>
              <w:t xml:space="preserve"> </w:t>
            </w:r>
            <w:r>
              <w:rPr>
                <w:iCs/>
                <w:sz w:val="20"/>
                <w:szCs w:val="20"/>
              </w:rPr>
              <w:t>opisy w ćw.1 i 4</w:t>
            </w:r>
            <w:r w:rsidR="003F7608">
              <w:rPr>
                <w:iCs/>
                <w:sz w:val="20"/>
                <w:szCs w:val="20"/>
              </w:rPr>
              <w:t>)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0D7227C" w14:textId="77777777" w:rsidR="00D16E03" w:rsidRPr="00325298" w:rsidRDefault="00D16E03" w:rsidP="003A7FCD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większości poprawnie udziela </w:t>
            </w:r>
            <w:r>
              <w:rPr>
                <w:iCs/>
                <w:sz w:val="20"/>
                <w:szCs w:val="20"/>
              </w:rPr>
              <w:t xml:space="preserve">wypowiedzi dot. zawodów pasujących do większości podanych definicji osobowości </w:t>
            </w:r>
          </w:p>
          <w:p w14:paraId="6852BD58" w14:textId="73AB6AFA" w:rsidR="00D16E03" w:rsidRPr="00325298" w:rsidRDefault="00D16E03" w:rsidP="00325298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 w:rsidRPr="00325298">
              <w:rPr>
                <w:iCs/>
                <w:sz w:val="20"/>
                <w:szCs w:val="20"/>
              </w:rPr>
              <w:t>w większości poprawnie opisuje osobowość kolegi/ koleżanki</w:t>
            </w:r>
            <w:r w:rsidR="00A24CB6">
              <w:rPr>
                <w:iCs/>
                <w:sz w:val="20"/>
                <w:szCs w:val="20"/>
              </w:rPr>
              <w:t xml:space="preserve"> (</w:t>
            </w:r>
            <w:r w:rsidRPr="00325298">
              <w:rPr>
                <w:iCs/>
                <w:sz w:val="20"/>
                <w:szCs w:val="20"/>
              </w:rPr>
              <w:t>w oparciu o podane definicje i opisy w ćw.1 i 4</w:t>
            </w:r>
            <w:r w:rsidR="00A24CB6">
              <w:rPr>
                <w:iCs/>
                <w:sz w:val="20"/>
                <w:szCs w:val="20"/>
              </w:rPr>
              <w:t>)</w:t>
            </w:r>
            <w:r w:rsidRPr="00325298">
              <w:rPr>
                <w:iCs/>
                <w:sz w:val="20"/>
                <w:szCs w:val="20"/>
              </w:rPr>
              <w:t xml:space="preserve"> </w:t>
            </w:r>
          </w:p>
          <w:p w14:paraId="4936D20D" w14:textId="77777777" w:rsidR="00D16E03" w:rsidRPr="00325298" w:rsidRDefault="00D16E03" w:rsidP="00325298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 w:rsidRPr="00325298">
              <w:rPr>
                <w:iCs/>
                <w:sz w:val="20"/>
                <w:szCs w:val="20"/>
              </w:rPr>
              <w:t>prezentuje fragment filmu pokazującego wybraną postać</w:t>
            </w:r>
            <w:r w:rsidRPr="00325298">
              <w:rPr>
                <w:bCs/>
                <w:iCs/>
                <w:sz w:val="20"/>
                <w:szCs w:val="20"/>
              </w:rPr>
              <w:t xml:space="preserve"> </w:t>
            </w:r>
            <w:r w:rsidRPr="00325298">
              <w:rPr>
                <w:iCs/>
                <w:sz w:val="20"/>
                <w:szCs w:val="20"/>
              </w:rPr>
              <w:t>oraz w większości poprawnie wyjaśnia, dlaczego jest ona dobrym przykładem opisanego typu osobowości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7252AF1" w14:textId="77777777" w:rsidR="00D16E03" w:rsidRDefault="00D16E03" w:rsidP="003A7FCD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poprawnie udziela </w:t>
            </w:r>
            <w:r>
              <w:rPr>
                <w:iCs/>
                <w:sz w:val="20"/>
                <w:szCs w:val="20"/>
              </w:rPr>
              <w:t xml:space="preserve">wypowiedzi dot. zawodów pasujących do większości podanych definicji osobowości </w:t>
            </w:r>
          </w:p>
          <w:p w14:paraId="47ED40CF" w14:textId="08FF9B6B" w:rsidR="00D16E03" w:rsidRPr="00325298" w:rsidRDefault="00D16E03" w:rsidP="003A7FCD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poprawnie opisuje osobowość kolegi/koleżanki</w:t>
            </w:r>
            <w:r w:rsidR="00A24CB6">
              <w:rPr>
                <w:iCs/>
                <w:sz w:val="20"/>
                <w:szCs w:val="20"/>
              </w:rPr>
              <w:t xml:space="preserve"> (</w:t>
            </w:r>
            <w:r>
              <w:rPr>
                <w:iCs/>
                <w:sz w:val="20"/>
                <w:szCs w:val="20"/>
              </w:rPr>
              <w:t>w oparciu o podane definicje i opisy w ćw.1 i 4</w:t>
            </w:r>
            <w:r w:rsidR="00A24CB6">
              <w:rPr>
                <w:iCs/>
                <w:sz w:val="20"/>
                <w:szCs w:val="20"/>
              </w:rPr>
              <w:t>)</w:t>
            </w:r>
            <w:r>
              <w:rPr>
                <w:iCs/>
                <w:sz w:val="20"/>
                <w:szCs w:val="20"/>
              </w:rPr>
              <w:t xml:space="preserve"> </w:t>
            </w:r>
          </w:p>
          <w:p w14:paraId="73DC1632" w14:textId="77777777" w:rsidR="00D16E03" w:rsidRPr="00325298" w:rsidRDefault="00D16E03" w:rsidP="00325298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 w:rsidRPr="00325298">
              <w:rPr>
                <w:iCs/>
                <w:sz w:val="20"/>
                <w:szCs w:val="20"/>
              </w:rPr>
              <w:t>prezentuje fragmenty wybranych filmów pokazujących różne postaci</w:t>
            </w:r>
            <w:r w:rsidRPr="00325298">
              <w:rPr>
                <w:bCs/>
                <w:iCs/>
                <w:sz w:val="20"/>
                <w:szCs w:val="20"/>
              </w:rPr>
              <w:t xml:space="preserve"> </w:t>
            </w:r>
            <w:r w:rsidRPr="00325298">
              <w:rPr>
                <w:iCs/>
                <w:sz w:val="20"/>
                <w:szCs w:val="20"/>
              </w:rPr>
              <w:t>oraz w większości poprawnie wyjaśnia, dlaczego są one dobrym przykładem opisanych typów osobowości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5D4C6390" w14:textId="77777777" w:rsidR="00D16E03" w:rsidRDefault="00D16E03" w:rsidP="00325298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poprawnie udziela </w:t>
            </w:r>
            <w:r>
              <w:rPr>
                <w:iCs/>
                <w:sz w:val="20"/>
                <w:szCs w:val="20"/>
              </w:rPr>
              <w:t xml:space="preserve">wypowiedzi dot. zawodów pasujących do wszystkich podanych definicji osobowości </w:t>
            </w:r>
          </w:p>
          <w:p w14:paraId="56947EA0" w14:textId="26B92038" w:rsidR="00D16E03" w:rsidRPr="00325298" w:rsidRDefault="00D16E03" w:rsidP="00325298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poprawnie i szczegółowo opisuje osobowość kolegi/ koleżanki </w:t>
            </w:r>
            <w:r w:rsidR="00A24CB6">
              <w:rPr>
                <w:iCs/>
                <w:sz w:val="20"/>
                <w:szCs w:val="20"/>
              </w:rPr>
              <w:t>(</w:t>
            </w:r>
            <w:r>
              <w:rPr>
                <w:iCs/>
                <w:sz w:val="20"/>
                <w:szCs w:val="20"/>
              </w:rPr>
              <w:t>w oparciu o podane definicje i opisy w ćw.1 i 4</w:t>
            </w:r>
            <w:r w:rsidR="00A24CB6">
              <w:rPr>
                <w:iCs/>
                <w:sz w:val="20"/>
                <w:szCs w:val="20"/>
              </w:rPr>
              <w:t>)</w:t>
            </w:r>
            <w:r>
              <w:rPr>
                <w:iCs/>
                <w:sz w:val="20"/>
                <w:szCs w:val="20"/>
              </w:rPr>
              <w:t xml:space="preserve"> </w:t>
            </w:r>
          </w:p>
          <w:p w14:paraId="19CAAEDF" w14:textId="77777777" w:rsidR="00D16E03" w:rsidRPr="00325298" w:rsidRDefault="00D16E03" w:rsidP="00325298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 w:rsidRPr="00325298">
              <w:rPr>
                <w:iCs/>
                <w:sz w:val="20"/>
                <w:szCs w:val="20"/>
              </w:rPr>
              <w:t>prezentuje fragmenty wybranych filmów pokazujących różne postaci</w:t>
            </w:r>
            <w:r w:rsidRPr="00325298">
              <w:rPr>
                <w:bCs/>
                <w:iCs/>
                <w:sz w:val="20"/>
                <w:szCs w:val="20"/>
              </w:rPr>
              <w:t xml:space="preserve"> </w:t>
            </w:r>
            <w:r w:rsidRPr="00325298">
              <w:rPr>
                <w:iCs/>
                <w:sz w:val="20"/>
                <w:szCs w:val="20"/>
              </w:rPr>
              <w:t>oraz poprawnie wyjaśnia, dlaczego są one dobrym przykładem opisanych typów osobowości</w:t>
            </w:r>
          </w:p>
        </w:tc>
      </w:tr>
      <w:tr w:rsidR="00D16E03" w14:paraId="30E8DB8A" w14:textId="77777777" w:rsidTr="00F91CC6">
        <w:trPr>
          <w:gridAfter w:val="1"/>
          <w:wAfter w:w="18" w:type="dxa"/>
          <w:trHeight w:val="1342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0A99324E" w14:textId="77777777" w:rsidR="00D16E03" w:rsidRDefault="00D16E03" w:rsidP="00C16875">
            <w:pPr>
              <w:spacing w:line="276" w:lineRule="auto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es-ES" w:eastAsia="en-US"/>
              </w:rPr>
              <w:lastRenderedPageBreak/>
              <w:t>7c + 7d</w:t>
            </w:r>
            <w:r w:rsidRPr="00583579"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  <w:t xml:space="preserve"> </w:t>
            </w:r>
          </w:p>
          <w:p w14:paraId="322B9DFF" w14:textId="77777777" w:rsidR="00D16E03" w:rsidRPr="006B3CAA" w:rsidRDefault="00D16E03" w:rsidP="00C16875">
            <w:pPr>
              <w:spacing w:line="276" w:lineRule="auto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</w:pPr>
            <w:r w:rsidRPr="00583579"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  <w:t xml:space="preserve">Grammar </w:t>
            </w:r>
            <w:r w:rsidRPr="00583579"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  <w:br/>
              <w:t>in Use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E591A4D" w14:textId="5EC94AF3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 w:rsidRPr="005E6D06">
              <w:rPr>
                <w:sz w:val="20"/>
                <w:szCs w:val="20"/>
                <w:lang w:val="es-ES" w:eastAsia="en-US"/>
              </w:rPr>
              <w:t xml:space="preserve">zna </w:t>
            </w:r>
            <w:r>
              <w:rPr>
                <w:sz w:val="20"/>
                <w:szCs w:val="20"/>
              </w:rPr>
              <w:t>strukturę i użycie zdań warunkowych typu 0, 1, 2, 3 i mieszanych trybów warunkowych, zna</w:t>
            </w:r>
            <w:r>
              <w:rPr>
                <w:iCs/>
                <w:sz w:val="20"/>
                <w:szCs w:val="20"/>
              </w:rPr>
              <w:t xml:space="preserve"> zasady stosowania inwersji w zdaniach warunkowych</w:t>
            </w:r>
            <w:r w:rsidR="00A24CB6">
              <w:rPr>
                <w:iCs/>
                <w:sz w:val="20"/>
                <w:szCs w:val="20"/>
              </w:rPr>
              <w:t>,</w:t>
            </w:r>
            <w:r>
              <w:rPr>
                <w:iCs/>
                <w:sz w:val="20"/>
                <w:szCs w:val="20"/>
              </w:rPr>
              <w:t xml:space="preserve"> </w:t>
            </w:r>
            <w:r w:rsidR="00A24CB6">
              <w:rPr>
                <w:iCs/>
                <w:sz w:val="20"/>
                <w:szCs w:val="20"/>
              </w:rPr>
              <w:t>zna</w:t>
            </w:r>
            <w:r>
              <w:rPr>
                <w:iCs/>
                <w:sz w:val="20"/>
                <w:szCs w:val="20"/>
              </w:rPr>
              <w:t xml:space="preserve"> większoś</w:t>
            </w:r>
            <w:r w:rsidR="00A24CB6">
              <w:rPr>
                <w:iCs/>
                <w:sz w:val="20"/>
                <w:szCs w:val="20"/>
              </w:rPr>
              <w:t>ć</w:t>
            </w:r>
            <w:r>
              <w:rPr>
                <w:iCs/>
                <w:sz w:val="20"/>
                <w:szCs w:val="20"/>
              </w:rPr>
              <w:t xml:space="preserve"> prezentowanych wyrażeń łączących o znaczeniu warunkowym, np. </w:t>
            </w:r>
            <w:r>
              <w:rPr>
                <w:i/>
                <w:iCs/>
                <w:sz w:val="20"/>
                <w:szCs w:val="20"/>
              </w:rPr>
              <w:t>as long as, in case of, unless, provided (that)</w:t>
            </w:r>
            <w:r>
              <w:rPr>
                <w:iCs/>
                <w:sz w:val="20"/>
                <w:szCs w:val="20"/>
              </w:rPr>
              <w:t>; zna</w:t>
            </w:r>
            <w:r>
              <w:rPr>
                <w:sz w:val="20"/>
                <w:szCs w:val="20"/>
              </w:rPr>
              <w:t xml:space="preserve"> strukturę i użycie konstrukcji z </w:t>
            </w:r>
            <w:r>
              <w:rPr>
                <w:i/>
                <w:sz w:val="20"/>
                <w:szCs w:val="20"/>
              </w:rPr>
              <w:t xml:space="preserve">wish, if only </w:t>
            </w:r>
            <w:r>
              <w:rPr>
                <w:sz w:val="20"/>
                <w:szCs w:val="20"/>
              </w:rPr>
              <w:t>oraz innych konstrukcji do opisywania czynności hipotetycznych, nierealnych lub nieprawdopodobnych w teraźniejszości i w przeszłości; zna strukturę i</w:t>
            </w:r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użycie zdań okolicznikowych sposobu, w tym wyrażenia takie jak </w:t>
            </w:r>
            <w:r>
              <w:rPr>
                <w:i/>
                <w:sz w:val="20"/>
                <w:szCs w:val="20"/>
              </w:rPr>
              <w:t>as if, as though, (in) the same way</w:t>
            </w:r>
          </w:p>
          <w:p w14:paraId="4B52CD92" w14:textId="05AD92B0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 znacznej mierze prawidłowo stosuje ww. wiedzę i struktury w ćwicz</w:t>
            </w:r>
            <w:r w:rsidR="00766E95">
              <w:rPr>
                <w:sz w:val="20"/>
                <w:szCs w:val="20"/>
              </w:rPr>
              <w:t>eniach</w:t>
            </w:r>
            <w:r>
              <w:rPr>
                <w:sz w:val="20"/>
                <w:szCs w:val="20"/>
              </w:rPr>
              <w:t xml:space="preserve"> gramatycznych, w tym w zadaniach powtórzeniowych (</w:t>
            </w:r>
            <w:r>
              <w:rPr>
                <w:iCs/>
                <w:sz w:val="20"/>
                <w:szCs w:val="20"/>
              </w:rPr>
              <w:t xml:space="preserve">tłumaczenia fragmentów zdań na j. angielski </w:t>
            </w:r>
            <w:r>
              <w:rPr>
                <w:sz w:val="20"/>
                <w:szCs w:val="20"/>
              </w:rPr>
              <w:t xml:space="preserve">i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7e)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</w:p>
          <w:p w14:paraId="42A52C76" w14:textId="77777777" w:rsidR="00D16E03" w:rsidRPr="00AA3C6C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rozumie większość kluczowych informacji w zdaniach i </w:t>
            </w:r>
            <w:r>
              <w:rPr>
                <w:sz w:val="20"/>
                <w:szCs w:val="20"/>
              </w:rPr>
              <w:t xml:space="preserve">tekstach, w których na ogół poprawnie </w:t>
            </w:r>
            <w:r>
              <w:rPr>
                <w:iCs/>
                <w:sz w:val="20"/>
                <w:szCs w:val="20"/>
              </w:rPr>
              <w:t>identyfikuje i analizuje użycie ww. struktur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A77D36" w14:textId="6B4D25D0" w:rsidR="00D16E03" w:rsidRPr="00AA3C6C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 w:rsidRPr="003E5DCB">
              <w:rPr>
                <w:sz w:val="20"/>
                <w:szCs w:val="20"/>
                <w:lang w:val="es-ES" w:eastAsia="en-US"/>
              </w:rPr>
              <w:t xml:space="preserve">zna </w:t>
            </w:r>
            <w:r>
              <w:rPr>
                <w:sz w:val="20"/>
                <w:szCs w:val="20"/>
              </w:rPr>
              <w:t>strukturę i użycie zdań warunkowych typu 0, 1, 2, 3 i mieszanych trybów warunkowych, zna</w:t>
            </w:r>
            <w:r>
              <w:rPr>
                <w:iCs/>
                <w:sz w:val="20"/>
                <w:szCs w:val="20"/>
              </w:rPr>
              <w:t xml:space="preserve"> zasady stosowania inwersji w zdaniach warunkowych</w:t>
            </w:r>
            <w:r w:rsidR="00A24CB6">
              <w:rPr>
                <w:iCs/>
                <w:sz w:val="20"/>
                <w:szCs w:val="20"/>
              </w:rPr>
              <w:t>,</w:t>
            </w:r>
            <w:r>
              <w:rPr>
                <w:iCs/>
                <w:sz w:val="20"/>
                <w:szCs w:val="20"/>
              </w:rPr>
              <w:t xml:space="preserve"> </w:t>
            </w:r>
            <w:r w:rsidR="00A24CB6">
              <w:rPr>
                <w:iCs/>
                <w:sz w:val="20"/>
                <w:szCs w:val="20"/>
              </w:rPr>
              <w:t>zna</w:t>
            </w:r>
            <w:r>
              <w:rPr>
                <w:iCs/>
                <w:sz w:val="20"/>
                <w:szCs w:val="20"/>
              </w:rPr>
              <w:t xml:space="preserve"> większoś</w:t>
            </w:r>
            <w:r w:rsidR="00A24CB6">
              <w:rPr>
                <w:iCs/>
                <w:sz w:val="20"/>
                <w:szCs w:val="20"/>
              </w:rPr>
              <w:t>ć</w:t>
            </w:r>
            <w:r>
              <w:rPr>
                <w:iCs/>
                <w:sz w:val="20"/>
                <w:szCs w:val="20"/>
              </w:rPr>
              <w:t xml:space="preserve"> prezentowanych wyrażeń łączących o znaczeniu warunkowym, np. </w:t>
            </w:r>
            <w:r>
              <w:rPr>
                <w:i/>
                <w:iCs/>
                <w:sz w:val="20"/>
                <w:szCs w:val="20"/>
              </w:rPr>
              <w:t>as long as, in case of, unless, provided (that)</w:t>
            </w:r>
            <w:r>
              <w:rPr>
                <w:iCs/>
                <w:sz w:val="20"/>
                <w:szCs w:val="20"/>
              </w:rPr>
              <w:t>; zna</w:t>
            </w:r>
            <w:r>
              <w:rPr>
                <w:sz w:val="20"/>
                <w:szCs w:val="20"/>
              </w:rPr>
              <w:t xml:space="preserve"> strukturę i użycie konstrukcji z </w:t>
            </w:r>
            <w:r>
              <w:rPr>
                <w:i/>
                <w:sz w:val="20"/>
                <w:szCs w:val="20"/>
              </w:rPr>
              <w:t xml:space="preserve">wish, if only </w:t>
            </w:r>
            <w:r>
              <w:rPr>
                <w:sz w:val="20"/>
                <w:szCs w:val="20"/>
              </w:rPr>
              <w:t>oraz innych konstrukcji do opisywania czynności hipotetycznych, nierealnych lub nieprawdopodobnych w teraźniejszości i w przeszłości; zna strukturę i</w:t>
            </w:r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użycie zdań okolicznikowych sposobu, w tym wyrażenia takie jak </w:t>
            </w:r>
            <w:r>
              <w:rPr>
                <w:i/>
                <w:sz w:val="20"/>
                <w:szCs w:val="20"/>
              </w:rPr>
              <w:t>as if, as though, (in) the same way</w:t>
            </w:r>
          </w:p>
          <w:p w14:paraId="157B725C" w14:textId="77777777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 w:rsidRPr="00AA3C6C">
              <w:rPr>
                <w:sz w:val="20"/>
                <w:szCs w:val="20"/>
              </w:rPr>
              <w:t>na ogół prawidłowo stosuje ww. wiedzę i struktury w ćwiczeniach gramatycznych, w tym w zadaniach powtórzeniowych (</w:t>
            </w:r>
            <w:r>
              <w:rPr>
                <w:iCs/>
                <w:sz w:val="20"/>
                <w:szCs w:val="20"/>
              </w:rPr>
              <w:t xml:space="preserve">tłumaczenia fragmentów zdań na j. angielski </w:t>
            </w:r>
            <w:r w:rsidRPr="00AA3C6C">
              <w:rPr>
                <w:sz w:val="20"/>
                <w:szCs w:val="20"/>
              </w:rPr>
              <w:t xml:space="preserve">i </w:t>
            </w:r>
            <w:r w:rsidRPr="00AA3C6C">
              <w:rPr>
                <w:i/>
                <w:sz w:val="20"/>
                <w:szCs w:val="20"/>
              </w:rPr>
              <w:t>Summing up</w:t>
            </w:r>
            <w:r w:rsidRPr="00AA3C6C">
              <w:rPr>
                <w:sz w:val="20"/>
                <w:szCs w:val="20"/>
              </w:rPr>
              <w:t xml:space="preserve"> w 7e)</w:t>
            </w:r>
          </w:p>
          <w:p w14:paraId="757FE6DB" w14:textId="2A9E575D" w:rsidR="00D16E03" w:rsidRPr="00766E95" w:rsidRDefault="00D16E03" w:rsidP="00766E9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rozumie kluczowe informacje w zdaniach i </w:t>
            </w:r>
            <w:r w:rsidRPr="009C63E6">
              <w:rPr>
                <w:sz w:val="20"/>
                <w:szCs w:val="20"/>
              </w:rPr>
              <w:t>tekstach</w:t>
            </w:r>
            <w:r>
              <w:rPr>
                <w:sz w:val="20"/>
                <w:szCs w:val="20"/>
              </w:rPr>
              <w:t xml:space="preserve">, w których w większości poprawnie </w:t>
            </w:r>
            <w:r>
              <w:rPr>
                <w:iCs/>
                <w:sz w:val="20"/>
                <w:szCs w:val="20"/>
              </w:rPr>
              <w:t>identyfikuje i analizuje użycie ww. struktur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6C85891" w14:textId="09B09F17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zna strukturę i użycie zdań warunkowych typu 0, 1, 2, 3 i mieszanych trybów warunkowych, zna</w:t>
            </w:r>
            <w:r>
              <w:rPr>
                <w:iCs/>
                <w:sz w:val="20"/>
                <w:szCs w:val="20"/>
              </w:rPr>
              <w:t xml:space="preserve"> zasady stosowania inwersji w zdaniach warunkowych</w:t>
            </w:r>
            <w:r w:rsidR="00A24CB6">
              <w:rPr>
                <w:iCs/>
                <w:sz w:val="20"/>
                <w:szCs w:val="20"/>
              </w:rPr>
              <w:t>,</w:t>
            </w:r>
            <w:r>
              <w:rPr>
                <w:iCs/>
                <w:sz w:val="20"/>
                <w:szCs w:val="20"/>
              </w:rPr>
              <w:t xml:space="preserve"> </w:t>
            </w:r>
            <w:r w:rsidR="00A24CB6">
              <w:rPr>
                <w:iCs/>
                <w:sz w:val="20"/>
                <w:szCs w:val="20"/>
              </w:rPr>
              <w:t>zna</w:t>
            </w:r>
            <w:r>
              <w:rPr>
                <w:iCs/>
                <w:sz w:val="20"/>
                <w:szCs w:val="20"/>
              </w:rPr>
              <w:t xml:space="preserve"> prezentowan</w:t>
            </w:r>
            <w:r w:rsidR="00A24CB6">
              <w:rPr>
                <w:iCs/>
                <w:sz w:val="20"/>
                <w:szCs w:val="20"/>
              </w:rPr>
              <w:t>e</w:t>
            </w:r>
            <w:r>
              <w:rPr>
                <w:iCs/>
                <w:sz w:val="20"/>
                <w:szCs w:val="20"/>
              </w:rPr>
              <w:t xml:space="preserve"> wyraże</w:t>
            </w:r>
            <w:r w:rsidR="00A24CB6">
              <w:rPr>
                <w:iCs/>
                <w:sz w:val="20"/>
                <w:szCs w:val="20"/>
              </w:rPr>
              <w:t>nia</w:t>
            </w:r>
            <w:r>
              <w:rPr>
                <w:iCs/>
                <w:sz w:val="20"/>
                <w:szCs w:val="20"/>
              </w:rPr>
              <w:t xml:space="preserve"> łącząc</w:t>
            </w:r>
            <w:r w:rsidR="00A24CB6">
              <w:rPr>
                <w:iCs/>
                <w:sz w:val="20"/>
                <w:szCs w:val="20"/>
              </w:rPr>
              <w:t>e</w:t>
            </w:r>
            <w:r>
              <w:rPr>
                <w:iCs/>
                <w:sz w:val="20"/>
                <w:szCs w:val="20"/>
              </w:rPr>
              <w:t xml:space="preserve"> o znaczeniu warunkowym, np. </w:t>
            </w:r>
            <w:r>
              <w:rPr>
                <w:i/>
                <w:iCs/>
                <w:sz w:val="20"/>
                <w:szCs w:val="20"/>
              </w:rPr>
              <w:t>as long as, in case of, what if, unless, provided (that)</w:t>
            </w:r>
            <w:r>
              <w:rPr>
                <w:iCs/>
                <w:sz w:val="20"/>
                <w:szCs w:val="20"/>
              </w:rPr>
              <w:t>; zna</w:t>
            </w:r>
            <w:r>
              <w:rPr>
                <w:sz w:val="20"/>
                <w:szCs w:val="20"/>
              </w:rPr>
              <w:t xml:space="preserve"> strukturę i użycie konstrukcji z </w:t>
            </w:r>
            <w:r>
              <w:rPr>
                <w:i/>
                <w:sz w:val="20"/>
                <w:szCs w:val="20"/>
              </w:rPr>
              <w:t xml:space="preserve">wish, if only </w:t>
            </w:r>
            <w:r>
              <w:rPr>
                <w:sz w:val="20"/>
                <w:szCs w:val="20"/>
              </w:rPr>
              <w:t>oraz innych konstrukcji do opisywania czynności hipotetycznych, nierealnych lub nieprawdopodobnych w teraźniejszości i w przeszłości; zna strukturę i</w:t>
            </w:r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użycie zdań okolicznikowych sposobu, w tym wyrażenia takie jak </w:t>
            </w:r>
            <w:r>
              <w:rPr>
                <w:i/>
                <w:sz w:val="20"/>
                <w:szCs w:val="20"/>
              </w:rPr>
              <w:t>as if, as though, (in) the same way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</w:p>
          <w:p w14:paraId="0EFA9A01" w14:textId="77777777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 większości prawidłowo stosuje ww. wiedzę i struktury w ćwiczeniach gramatycznych, w tym w zadaniach powtórzeniowych (</w:t>
            </w:r>
            <w:r>
              <w:rPr>
                <w:iCs/>
                <w:sz w:val="20"/>
                <w:szCs w:val="20"/>
              </w:rPr>
              <w:t xml:space="preserve">tłumaczenia fragmentów zdań na j. angielski </w:t>
            </w:r>
            <w:r>
              <w:rPr>
                <w:sz w:val="20"/>
                <w:szCs w:val="20"/>
              </w:rPr>
              <w:t xml:space="preserve">i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7e)</w:t>
            </w:r>
          </w:p>
          <w:p w14:paraId="0648C8D6" w14:textId="6B2862FF" w:rsidR="00D16E03" w:rsidRPr="00766E95" w:rsidRDefault="00D16E03" w:rsidP="00766E9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rozumie </w:t>
            </w:r>
            <w:r w:rsidRPr="00441EA3">
              <w:rPr>
                <w:sz w:val="20"/>
                <w:szCs w:val="20"/>
                <w:lang w:eastAsia="en-US"/>
              </w:rPr>
              <w:t xml:space="preserve">większość informacji w zdaniach i tekstach, </w:t>
            </w:r>
            <w:r>
              <w:rPr>
                <w:sz w:val="20"/>
                <w:szCs w:val="20"/>
              </w:rPr>
              <w:t xml:space="preserve">w których poprawnie </w:t>
            </w:r>
            <w:r>
              <w:rPr>
                <w:iCs/>
                <w:sz w:val="20"/>
                <w:szCs w:val="20"/>
              </w:rPr>
              <w:t>identyfikuje i analizuje użycie ww. struktur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14D7EAD" w14:textId="57D3F904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zna </w:t>
            </w:r>
            <w:r>
              <w:rPr>
                <w:sz w:val="20"/>
                <w:szCs w:val="20"/>
              </w:rPr>
              <w:t>strukturę i użycie zdań warunkowych typu 0, 1, 2, 3 i mieszanych trybów warunkowych, zna</w:t>
            </w:r>
            <w:r>
              <w:rPr>
                <w:iCs/>
                <w:sz w:val="20"/>
                <w:szCs w:val="20"/>
              </w:rPr>
              <w:t xml:space="preserve"> zasady stosowania inwersji w zdaniach warunkowych</w:t>
            </w:r>
            <w:r w:rsidR="00A24CB6">
              <w:rPr>
                <w:iCs/>
                <w:sz w:val="20"/>
                <w:szCs w:val="20"/>
              </w:rPr>
              <w:t>,</w:t>
            </w:r>
            <w:r>
              <w:rPr>
                <w:iCs/>
                <w:sz w:val="20"/>
                <w:szCs w:val="20"/>
              </w:rPr>
              <w:t xml:space="preserve"> </w:t>
            </w:r>
            <w:r w:rsidR="00A24CB6">
              <w:rPr>
                <w:iCs/>
                <w:sz w:val="20"/>
                <w:szCs w:val="20"/>
              </w:rPr>
              <w:t>zna</w:t>
            </w:r>
            <w:r>
              <w:rPr>
                <w:iCs/>
                <w:sz w:val="20"/>
                <w:szCs w:val="20"/>
              </w:rPr>
              <w:t xml:space="preserve"> prezentowan</w:t>
            </w:r>
            <w:r w:rsidR="00A24CB6">
              <w:rPr>
                <w:iCs/>
                <w:sz w:val="20"/>
                <w:szCs w:val="20"/>
              </w:rPr>
              <w:t>e</w:t>
            </w:r>
            <w:r>
              <w:rPr>
                <w:iCs/>
                <w:sz w:val="20"/>
                <w:szCs w:val="20"/>
              </w:rPr>
              <w:t xml:space="preserve"> wyraże</w:t>
            </w:r>
            <w:r w:rsidR="00A24CB6">
              <w:rPr>
                <w:iCs/>
                <w:sz w:val="20"/>
                <w:szCs w:val="20"/>
              </w:rPr>
              <w:t>nia</w:t>
            </w:r>
            <w:r>
              <w:rPr>
                <w:iCs/>
                <w:sz w:val="20"/>
                <w:szCs w:val="20"/>
              </w:rPr>
              <w:t xml:space="preserve"> łącząc</w:t>
            </w:r>
            <w:r w:rsidR="00A24CB6">
              <w:rPr>
                <w:iCs/>
                <w:sz w:val="20"/>
                <w:szCs w:val="20"/>
              </w:rPr>
              <w:t>e</w:t>
            </w:r>
            <w:r>
              <w:rPr>
                <w:iCs/>
                <w:sz w:val="20"/>
                <w:szCs w:val="20"/>
              </w:rPr>
              <w:t xml:space="preserve"> o znaczeniu warunkowym, np. </w:t>
            </w:r>
            <w:r>
              <w:rPr>
                <w:i/>
                <w:iCs/>
                <w:sz w:val="20"/>
                <w:szCs w:val="20"/>
              </w:rPr>
              <w:t>as long as, in case of, what if, unless, provided (that)</w:t>
            </w:r>
            <w:r>
              <w:rPr>
                <w:iCs/>
                <w:sz w:val="20"/>
                <w:szCs w:val="20"/>
              </w:rPr>
              <w:t>; zna</w:t>
            </w:r>
            <w:r>
              <w:rPr>
                <w:sz w:val="20"/>
                <w:szCs w:val="20"/>
              </w:rPr>
              <w:t xml:space="preserve"> strukturę i użycie konstrukcji z </w:t>
            </w:r>
            <w:r>
              <w:rPr>
                <w:i/>
                <w:sz w:val="20"/>
                <w:szCs w:val="20"/>
              </w:rPr>
              <w:t xml:space="preserve">wish, if only </w:t>
            </w:r>
            <w:r>
              <w:rPr>
                <w:sz w:val="20"/>
                <w:szCs w:val="20"/>
              </w:rPr>
              <w:t>oraz innych konstrukcji do opisywania czynności hipotetycznych, nierealnych lub nieprawdopodobnych w teraźniejszości i w przeszłości; zna strukturę i</w:t>
            </w:r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użycie zdań okolicznikowych sposobu, w tym wyrażenia takie jak </w:t>
            </w:r>
            <w:r>
              <w:rPr>
                <w:i/>
                <w:sz w:val="20"/>
                <w:szCs w:val="20"/>
              </w:rPr>
              <w:t>as if, as though, (in) the same way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</w:p>
          <w:p w14:paraId="050190E3" w14:textId="77777777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prawidłowo stosuje ww. wiedzę i struktury w ćwiczeniach gramatycznych, w tym w zadaniach powtórzeniowych (</w:t>
            </w:r>
            <w:r>
              <w:rPr>
                <w:iCs/>
                <w:sz w:val="20"/>
                <w:szCs w:val="20"/>
              </w:rPr>
              <w:t xml:space="preserve">tłumaczenia fragmentów zdań na j. angielski </w:t>
            </w:r>
            <w:r>
              <w:rPr>
                <w:sz w:val="20"/>
                <w:szCs w:val="20"/>
              </w:rPr>
              <w:t xml:space="preserve">i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7e), </w:t>
            </w:r>
            <w:r w:rsidRPr="00163AB7">
              <w:rPr>
                <w:sz w:val="20"/>
                <w:szCs w:val="20"/>
                <w:lang w:eastAsia="en-US"/>
              </w:rPr>
              <w:t>popełnia nieliczne błędy</w:t>
            </w:r>
          </w:p>
          <w:p w14:paraId="6FA11CF0" w14:textId="182BD0BA" w:rsidR="00D16E03" w:rsidRPr="00766E95" w:rsidRDefault="00D16E03" w:rsidP="00766E9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rozumie prawie wszystkie informacje</w:t>
            </w:r>
            <w:r w:rsidRPr="00441EA3">
              <w:rPr>
                <w:sz w:val="20"/>
                <w:szCs w:val="20"/>
                <w:lang w:eastAsia="en-US"/>
              </w:rPr>
              <w:t xml:space="preserve"> w zdaniach i tekstach, </w:t>
            </w:r>
            <w:r>
              <w:rPr>
                <w:sz w:val="20"/>
                <w:szCs w:val="20"/>
              </w:rPr>
              <w:t xml:space="preserve">w których poprawnie </w:t>
            </w:r>
            <w:r>
              <w:rPr>
                <w:iCs/>
                <w:sz w:val="20"/>
                <w:szCs w:val="20"/>
              </w:rPr>
              <w:t>identyfikuje i analizuje użycie ww. struktur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E00665" w14:textId="7A04E91D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zna </w:t>
            </w:r>
            <w:r>
              <w:rPr>
                <w:sz w:val="20"/>
                <w:szCs w:val="20"/>
              </w:rPr>
              <w:t>strukturę i użycie zdań warunkowych typu 0, 1, 2, 3 i mieszanych trybów warunkowych, zna</w:t>
            </w:r>
            <w:r>
              <w:rPr>
                <w:iCs/>
                <w:sz w:val="20"/>
                <w:szCs w:val="20"/>
              </w:rPr>
              <w:t xml:space="preserve"> zasady stosowania inwersji w zdaniach warunkowych</w:t>
            </w:r>
            <w:r w:rsidR="00A24CB6">
              <w:rPr>
                <w:iCs/>
                <w:sz w:val="20"/>
                <w:szCs w:val="20"/>
              </w:rPr>
              <w:t>,</w:t>
            </w:r>
            <w:r>
              <w:rPr>
                <w:iCs/>
                <w:sz w:val="20"/>
                <w:szCs w:val="20"/>
              </w:rPr>
              <w:t xml:space="preserve"> </w:t>
            </w:r>
            <w:r w:rsidR="00A24CB6">
              <w:rPr>
                <w:iCs/>
                <w:sz w:val="20"/>
                <w:szCs w:val="20"/>
              </w:rPr>
              <w:t>zna</w:t>
            </w:r>
            <w:r>
              <w:rPr>
                <w:iCs/>
                <w:sz w:val="20"/>
                <w:szCs w:val="20"/>
              </w:rPr>
              <w:t xml:space="preserve"> prezentowan</w:t>
            </w:r>
            <w:r w:rsidR="00A24CB6">
              <w:rPr>
                <w:iCs/>
                <w:sz w:val="20"/>
                <w:szCs w:val="20"/>
              </w:rPr>
              <w:t>e</w:t>
            </w:r>
            <w:r>
              <w:rPr>
                <w:iCs/>
                <w:sz w:val="20"/>
                <w:szCs w:val="20"/>
              </w:rPr>
              <w:t xml:space="preserve"> wyraże</w:t>
            </w:r>
            <w:r w:rsidR="00A24CB6">
              <w:rPr>
                <w:iCs/>
                <w:sz w:val="20"/>
                <w:szCs w:val="20"/>
              </w:rPr>
              <w:t>nia</w:t>
            </w:r>
            <w:r>
              <w:rPr>
                <w:iCs/>
                <w:sz w:val="20"/>
                <w:szCs w:val="20"/>
              </w:rPr>
              <w:t xml:space="preserve"> łącząc</w:t>
            </w:r>
            <w:r w:rsidR="00A24CB6">
              <w:rPr>
                <w:iCs/>
                <w:sz w:val="20"/>
                <w:szCs w:val="20"/>
              </w:rPr>
              <w:t>e</w:t>
            </w:r>
            <w:r>
              <w:rPr>
                <w:iCs/>
                <w:sz w:val="20"/>
                <w:szCs w:val="20"/>
              </w:rPr>
              <w:t xml:space="preserve"> o znaczeniu warunkowym, np. </w:t>
            </w:r>
            <w:r>
              <w:rPr>
                <w:i/>
                <w:iCs/>
                <w:sz w:val="20"/>
                <w:szCs w:val="20"/>
              </w:rPr>
              <w:t>as long as, in case of, what if, unless, provided (that)</w:t>
            </w:r>
            <w:r>
              <w:rPr>
                <w:iCs/>
                <w:sz w:val="20"/>
                <w:szCs w:val="20"/>
              </w:rPr>
              <w:t>; zna</w:t>
            </w:r>
            <w:r>
              <w:rPr>
                <w:sz w:val="20"/>
                <w:szCs w:val="20"/>
              </w:rPr>
              <w:t xml:space="preserve"> strukturę i użycie konstrukcji z </w:t>
            </w:r>
            <w:r>
              <w:rPr>
                <w:i/>
                <w:sz w:val="20"/>
                <w:szCs w:val="20"/>
              </w:rPr>
              <w:t xml:space="preserve">wish, if only </w:t>
            </w:r>
            <w:r>
              <w:rPr>
                <w:sz w:val="20"/>
                <w:szCs w:val="20"/>
              </w:rPr>
              <w:t>oraz innych konstrukcji do opisywania czynności hipotetycznych, nierealnych lub nieprawdopodobnych w teraźniejszości i w przeszłości; zna strukturę i</w:t>
            </w:r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użycie zdań okolicznikowych sposobu, w tym wyrażenia takie jak </w:t>
            </w:r>
            <w:r>
              <w:rPr>
                <w:i/>
                <w:sz w:val="20"/>
                <w:szCs w:val="20"/>
              </w:rPr>
              <w:t>as if, as though, (in) the same way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</w:p>
          <w:p w14:paraId="3762170D" w14:textId="77777777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prawidłowo stosuje ww. wiedzę i struktury w ćwiczeniach gramatycznych, w tym w zadaniach powtórzeniowych (</w:t>
            </w:r>
            <w:r>
              <w:rPr>
                <w:iCs/>
                <w:sz w:val="20"/>
                <w:szCs w:val="20"/>
              </w:rPr>
              <w:t xml:space="preserve">tłumaczenia fragmentów zdań na j. angielski </w:t>
            </w:r>
            <w:r>
              <w:rPr>
                <w:sz w:val="20"/>
                <w:szCs w:val="20"/>
              </w:rPr>
              <w:t xml:space="preserve">i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7e),</w:t>
            </w:r>
            <w:r w:rsidRPr="00163AB7">
              <w:rPr>
                <w:sz w:val="20"/>
                <w:szCs w:val="20"/>
                <w:lang w:eastAsia="en-US"/>
              </w:rPr>
              <w:t xml:space="preserve"> może popełniać sporadyczne błędy</w:t>
            </w:r>
          </w:p>
          <w:p w14:paraId="2F42CE16" w14:textId="5EDCE6D1" w:rsidR="00D16E03" w:rsidRPr="00766E95" w:rsidRDefault="00D16E03" w:rsidP="00766E9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rozumie wszystkie informacje</w:t>
            </w:r>
            <w:r w:rsidRPr="00441EA3">
              <w:rPr>
                <w:sz w:val="20"/>
                <w:szCs w:val="20"/>
                <w:lang w:eastAsia="en-US"/>
              </w:rPr>
              <w:t xml:space="preserve"> w zdaniach i tekstach, </w:t>
            </w:r>
            <w:r>
              <w:rPr>
                <w:sz w:val="20"/>
                <w:szCs w:val="20"/>
              </w:rPr>
              <w:t xml:space="preserve">w których poprawnie </w:t>
            </w:r>
            <w:r>
              <w:rPr>
                <w:iCs/>
                <w:sz w:val="20"/>
                <w:szCs w:val="20"/>
              </w:rPr>
              <w:t>identyfikuje i analizuje użycie ww. struktur, potrafi podać własne przykłady ww. struktur</w:t>
            </w:r>
          </w:p>
        </w:tc>
      </w:tr>
      <w:tr w:rsidR="00D16E03" w14:paraId="2BA76780" w14:textId="77777777" w:rsidTr="00F91CC6">
        <w:trPr>
          <w:gridAfter w:val="1"/>
          <w:wAfter w:w="18" w:type="dxa"/>
          <w:trHeight w:val="3946"/>
        </w:trPr>
        <w:tc>
          <w:tcPr>
            <w:tcW w:w="147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3B03CA" w14:textId="77777777" w:rsidR="00D16E03" w:rsidRDefault="00D16E03" w:rsidP="00C16875">
            <w:pPr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ZNAJOMOŚĆ ŚRODKÓW JĘZYKOWYCH I </w:t>
            </w:r>
          </w:p>
          <w:p w14:paraId="230D413D" w14:textId="77777777" w:rsidR="00D16E03" w:rsidRPr="007B2533" w:rsidRDefault="00D16E03" w:rsidP="00C16875">
            <w:pPr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ROZUMIENIE WYPOWIEDZI</w:t>
            </w: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E8C8784" w14:textId="77777777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037C24D" w14:textId="77777777" w:rsidR="00D16E03" w:rsidRPr="004950C6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625B44C" w14:textId="77777777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F82CDE2" w14:textId="77777777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8212C24" w14:textId="77777777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</w:p>
        </w:tc>
      </w:tr>
      <w:tr w:rsidR="00D16E03" w14:paraId="62F01D7A" w14:textId="77777777" w:rsidTr="00F91CC6">
        <w:trPr>
          <w:gridAfter w:val="1"/>
          <w:wAfter w:w="18" w:type="dxa"/>
          <w:trHeight w:val="2982"/>
        </w:trPr>
        <w:tc>
          <w:tcPr>
            <w:tcW w:w="147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503A6E3E" w14:textId="77777777" w:rsidR="00D16E03" w:rsidRPr="006B3CAA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628F2">
              <w:rPr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>PRZETWA-RZANIE</w:t>
            </w:r>
            <w:r w:rsidRPr="006628F2"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I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</w:r>
            <w:r w:rsidRPr="006C53E7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TWORZENIE WYPOWIEDZI 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6CA42B12" w14:textId="77777777" w:rsidR="00D16E03" w:rsidRDefault="00D16E03" w:rsidP="00325298">
            <w:pPr>
              <w:numPr>
                <w:ilvl w:val="0"/>
                <w:numId w:val="8"/>
              </w:numPr>
              <w:ind w:left="57" w:hanging="142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w znacznej mierze poprawnie udziela wypowiedzi dot. własnej osobowości w oparciu o opisane typy osobowości </w:t>
            </w:r>
          </w:p>
          <w:p w14:paraId="7115369D" w14:textId="77777777" w:rsidR="00D16E03" w:rsidRPr="007B007A" w:rsidRDefault="00D16E03" w:rsidP="00325298">
            <w:pPr>
              <w:numPr>
                <w:ilvl w:val="0"/>
                <w:numId w:val="8"/>
              </w:numPr>
              <w:ind w:left="57" w:hanging="142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uczestniczy we wzajemnym tworzeniu pierwszej części zdań warunkowych różnych typów i ich uzupełnianiu, czyni to w znacznej mierze poprawnie 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47AF906" w14:textId="6486D8B1" w:rsidR="00325298" w:rsidRDefault="00325298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 miarę poprawnie udziela wypowiedzi dot. własnej osobowości w oparciu o opisane typy osobowości oraz wyjaśnia własnymi słowami opisany tzw. syndrom oszusta</w:t>
            </w:r>
          </w:p>
          <w:p w14:paraId="201E2495" w14:textId="04AA4DE5" w:rsidR="00D16E03" w:rsidRPr="00A02582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uczestniczy we wzajemnym tworzeniu pierwszej części zdań warunkowych różnych typów i ich uzupełnianiu, czyni to w miarę poprawnie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73E38FA7" w14:textId="703EF704" w:rsidR="00325298" w:rsidRDefault="00325298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 większości poprawnie udziela wypowiedzi dot. własnej osobowości w oparciu o opisane typy osobowości oraz wyjaśnia własnymi słowami opisany tzw. syndrom oszusta</w:t>
            </w:r>
          </w:p>
          <w:p w14:paraId="7F81AB54" w14:textId="767AC665" w:rsidR="00D16E03" w:rsidRPr="006B3CAA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uczestniczy we wzajemnym tworzeniu pierwszej części zdań warunkowych różnych typów i ich uzupełniani</w:t>
            </w:r>
            <w:r w:rsidR="001F2E89">
              <w:rPr>
                <w:sz w:val="20"/>
                <w:szCs w:val="20"/>
              </w:rPr>
              <w:t>u</w:t>
            </w:r>
            <w:r>
              <w:rPr>
                <w:sz w:val="20"/>
                <w:szCs w:val="20"/>
              </w:rPr>
              <w:t>, czyni to w większości poprawnie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2C96B558" w14:textId="77777777" w:rsidR="00D16E03" w:rsidRDefault="00D16E03" w:rsidP="00325298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poprawnie udziela wypowiedzi dot. własnej osobowości w oparciu o opisane typy osobowości oraz wyjaśnia własnymi słowami opisany tzw. syndrom oszusta </w:t>
            </w:r>
          </w:p>
          <w:p w14:paraId="2CB7C650" w14:textId="062F3122" w:rsidR="00D16E03" w:rsidRPr="006B3CAA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uczestniczy we wzajemnym tworzeniu pierwszej części zdań warunkowych różnych typów i ich uzupełniani</w:t>
            </w:r>
            <w:r w:rsidR="001F2E89">
              <w:rPr>
                <w:sz w:val="20"/>
                <w:szCs w:val="20"/>
              </w:rPr>
              <w:t>u</w:t>
            </w:r>
            <w:r>
              <w:rPr>
                <w:sz w:val="20"/>
                <w:szCs w:val="20"/>
              </w:rPr>
              <w:t xml:space="preserve">, czyni to poprawnie 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213FC0A2" w14:textId="77777777" w:rsidR="00D16E03" w:rsidRDefault="00D16E03" w:rsidP="00325298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poprawnie udziela wyczerpującej wypowiedzi dot. własnej osobowości w oparciu o opisane typy osobowości oraz wyjaśnia własnymi słowami opisany tzw. syndrom oszusta </w:t>
            </w:r>
          </w:p>
          <w:p w14:paraId="25CDCAF7" w14:textId="541444CD" w:rsidR="00D16E03" w:rsidRPr="00132239" w:rsidRDefault="00D16E03" w:rsidP="00132239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</w:rPr>
            </w:pPr>
            <w:r w:rsidRPr="00132239">
              <w:rPr>
                <w:sz w:val="20"/>
                <w:szCs w:val="20"/>
              </w:rPr>
              <w:t>uczestniczy we wzajemnym tworzeniu pierwszej części zdań warunkowych różnych typów i ich uzupełniani</w:t>
            </w:r>
            <w:r w:rsidR="001F2E89">
              <w:rPr>
                <w:sz w:val="20"/>
                <w:szCs w:val="20"/>
              </w:rPr>
              <w:t>u</w:t>
            </w:r>
            <w:r w:rsidRPr="00132239">
              <w:rPr>
                <w:sz w:val="20"/>
                <w:szCs w:val="20"/>
              </w:rPr>
              <w:t>, czyni to poprawnie i potrafi poprawić błędy kolegi/koleżanki</w:t>
            </w:r>
          </w:p>
        </w:tc>
      </w:tr>
      <w:tr w:rsidR="00D16E03" w14:paraId="6370D477" w14:textId="77777777" w:rsidTr="00F91CC6">
        <w:trPr>
          <w:trHeight w:val="1201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30A7B08E" w14:textId="77777777" w:rsidR="00D16E03" w:rsidRDefault="00D16E03" w:rsidP="00C16875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7f</w:t>
            </w:r>
          </w:p>
          <w:p w14:paraId="2C2D0C42" w14:textId="77777777" w:rsidR="00D16E03" w:rsidRPr="002570CE" w:rsidRDefault="00D16E03" w:rsidP="00C16875">
            <w:pPr>
              <w:spacing w:line="276" w:lineRule="auto"/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sz w:val="22"/>
                <w:szCs w:val="22"/>
                <w:lang w:val="en-US"/>
              </w:rPr>
              <w:t>Listening Skills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73BFD31" w14:textId="77777777" w:rsidR="00D16E03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rozumie większość kluczowych informacji w nagraniu i audioskrypcie; zna strategię analizy krótkich dialogów, rozwiązuje prawidłowo część punktów w zadaniach na wybór zdań kończących rozmowy i na dobór innych krótkich dialogów do rysunków i podpisów przedstawiających emocje/nastrój rozmówców oraz w ćwiczeniach przygotowawczych </w:t>
            </w:r>
          </w:p>
          <w:p w14:paraId="336D2A00" w14:textId="77777777" w:rsidR="00D16E03" w:rsidRPr="00A3255F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zna informacje o stereotypach osobowościowych narodów anglojęzycznych</w:t>
            </w:r>
            <w:r>
              <w:rPr>
                <w:i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 udziela krótkiej, w znacznej mierze poprawnej wypowiedzi </w:t>
            </w:r>
            <w:r>
              <w:rPr>
                <w:iCs/>
                <w:sz w:val="20"/>
                <w:szCs w:val="20"/>
              </w:rPr>
              <w:t>nt. stereotypów osobowości Polaków lub mieszkańców wybranych regionów Polski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F11CBC" w14:textId="099BA614" w:rsidR="00D16E03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rozumie kluczowe informacje w nagraniu i audioskrypcie; zna strategię analizy krótkich dialogów, rozwiązuje prawidłowo znaczną część punktów w zadaniach na wybór zdań kończących rozmowy i na dobór innych krótkich dialogów do rysunków i podpisów przedstawiających emocje/</w:t>
            </w:r>
            <w:r w:rsidR="0011540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nastrój rozmówców oraz w ćwiczeniach przygotowawczych</w:t>
            </w:r>
          </w:p>
          <w:p w14:paraId="25E8573A" w14:textId="77777777" w:rsidR="00D16E03" w:rsidRPr="007D2490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zna informacje o stereotypach osobowościowych narodów anglojęzycznych</w:t>
            </w:r>
            <w:r>
              <w:rPr>
                <w:i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 udziela krótkiej, w miarę poprawnej wypowiedzi </w:t>
            </w:r>
            <w:r>
              <w:rPr>
                <w:iCs/>
                <w:sz w:val="20"/>
                <w:szCs w:val="20"/>
              </w:rPr>
              <w:t>nt. stereotypów osobowości Polaków i/lub mieszkańców wybranych regionów Polski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D671A85" w14:textId="333F0B02" w:rsidR="00D16E03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większość informacji w nagraniu i audioskrypcie; zna strategię analizy krótkich dialogów, rozwiązuje prawidłowo większość punktów w zadaniach na wybór zdań kończących rozmowy i na dobór innych krótkich dialogów do rysunków i podpisów przedstawiających emocje/</w:t>
            </w:r>
            <w:r w:rsidR="0011540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nastrój rozmówców oraz w ćwiczeniach przygotowawczych</w:t>
            </w:r>
          </w:p>
          <w:p w14:paraId="577140F9" w14:textId="77777777" w:rsidR="00D16E03" w:rsidRPr="00691DDB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informacje o stereotypach osobowościowych narodów anglojęzycznych</w:t>
            </w:r>
            <w:r>
              <w:rPr>
                <w:i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 udziela krótkiej, w większości poprawnej wypowiedzi </w:t>
            </w:r>
            <w:r>
              <w:rPr>
                <w:iCs/>
                <w:sz w:val="20"/>
                <w:szCs w:val="20"/>
              </w:rPr>
              <w:t>nt. stereotypów osobowości Polaków i mieszkańców wybranych regionów Polski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D67670" w14:textId="149618FB" w:rsidR="00D16E03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rozumie prawie wszystkie informacje w nagraniu i audioskrypcie; zna strategię analizy krótkich dialogów, rozwiązuje prawidłowo prawie wszystkie punkty w zadaniach na wybór zdań kończących rozmowy i na dobór innych krótkich dialogów do rysunków i podpisów przedstawiających emocje/</w:t>
            </w:r>
            <w:r w:rsidR="0011540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nastrój rozmówców oraz w ćwiczeniach przygotowawczych</w:t>
            </w:r>
          </w:p>
          <w:p w14:paraId="748A6254" w14:textId="77777777" w:rsidR="00D16E03" w:rsidRPr="007D2490" w:rsidRDefault="00D16E03" w:rsidP="00115402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zna informacje o stereotypach osobowościowych narodów anglojęzycznych</w:t>
            </w:r>
            <w:r>
              <w:rPr>
                <w:i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 udziela krótkiej, poprawnej wypowiedzi </w:t>
            </w:r>
            <w:r>
              <w:rPr>
                <w:iCs/>
                <w:sz w:val="20"/>
                <w:szCs w:val="20"/>
              </w:rPr>
              <w:t>nt. stereotypów osobowości Polaków i mieszkańców wybranych regionów Polski</w:t>
            </w:r>
          </w:p>
        </w:tc>
        <w:tc>
          <w:tcPr>
            <w:tcW w:w="28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EB20D4" w14:textId="77777777" w:rsidR="00D16E03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rozumie wszystkie informacje w nagraniu i audioskrypcie; zna strategię analizy krótkich dialogów, rozwiązuje prawidłowo wszystkie punkty w zadaniach na wybór zdań kończących rozmowy i na dobór innych krótkich dialogów do rysunków i podpisów przedstawiających emocje/nastrój rozmówców oraz w ćwiczeniach przygotowawczych</w:t>
            </w:r>
          </w:p>
          <w:p w14:paraId="06577003" w14:textId="77777777" w:rsidR="00D16E03" w:rsidRPr="007B007A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zna informacje o stereotypach osobowościowych narodów anglojęzycznych</w:t>
            </w:r>
            <w:r>
              <w:rPr>
                <w:i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 udziela wyczerpującej, w większości poprawnej wypowiedzi </w:t>
            </w:r>
            <w:r>
              <w:rPr>
                <w:iCs/>
                <w:sz w:val="20"/>
                <w:szCs w:val="20"/>
              </w:rPr>
              <w:t>nt. stereotypów osobowości Polaków i mieszkańców wybranych regionów Polski</w:t>
            </w:r>
          </w:p>
        </w:tc>
      </w:tr>
      <w:tr w:rsidR="00D16E03" w14:paraId="26D273F9" w14:textId="77777777" w:rsidTr="00F91CC6">
        <w:trPr>
          <w:trHeight w:val="2568"/>
        </w:trPr>
        <w:tc>
          <w:tcPr>
            <w:tcW w:w="1473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3CDF7" w14:textId="56752024" w:rsidR="00D16E03" w:rsidRPr="003B7805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ROZUMIENIE WYPOWIEDZI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I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TWORZENIE WYPOWIEDZI</w:t>
            </w:r>
          </w:p>
        </w:tc>
        <w:tc>
          <w:tcPr>
            <w:tcW w:w="28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17CC9" w14:textId="77777777" w:rsidR="00D16E03" w:rsidRDefault="00D16E03" w:rsidP="00C1687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CEED5" w14:textId="77777777" w:rsidR="00D16E03" w:rsidRDefault="00D16E03" w:rsidP="00C1687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3239E" w14:textId="77777777" w:rsidR="00D16E03" w:rsidRDefault="00D16E03" w:rsidP="00C1687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A2DC0" w14:textId="77777777" w:rsidR="00D16E03" w:rsidRDefault="00D16E03" w:rsidP="00C1687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A1849" w14:textId="77777777" w:rsidR="00D16E03" w:rsidRDefault="00D16E03" w:rsidP="00C16875">
            <w:pPr>
              <w:rPr>
                <w:sz w:val="20"/>
                <w:szCs w:val="20"/>
                <w:lang w:eastAsia="en-US"/>
              </w:rPr>
            </w:pPr>
          </w:p>
        </w:tc>
      </w:tr>
      <w:tr w:rsidR="00D16E03" w14:paraId="2C2D02A1" w14:textId="77777777" w:rsidTr="00F91CC6">
        <w:trPr>
          <w:trHeight w:val="1300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72B7EDEC" w14:textId="77777777" w:rsidR="00D16E03" w:rsidRDefault="00D16E03" w:rsidP="00C16875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7g</w:t>
            </w:r>
          </w:p>
          <w:p w14:paraId="152F681B" w14:textId="77777777" w:rsidR="00D16E03" w:rsidRPr="008E4230" w:rsidRDefault="00D16E03" w:rsidP="00C16875">
            <w:pPr>
              <w:spacing w:line="276" w:lineRule="auto"/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sz w:val="22"/>
                <w:szCs w:val="22"/>
                <w:lang w:val="en-US"/>
              </w:rPr>
              <w:t xml:space="preserve">Spoken English 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6B9808A" w14:textId="52D92D8C" w:rsidR="00D16E03" w:rsidRPr="001874A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podstawowe słownictwo służące do prowadzenia rozmów</w:t>
            </w:r>
            <w:r>
              <w:rPr>
                <w:i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dot. wybranej kłopotliwej sytuacji (wyrażania dezaprobaty, krytycyzmu</w:t>
            </w:r>
            <w:r>
              <w:rPr>
                <w:iCs/>
                <w:sz w:val="20"/>
                <w:szCs w:val="20"/>
              </w:rPr>
              <w:t xml:space="preserve">), w </w:t>
            </w:r>
            <w:r>
              <w:rPr>
                <w:iCs/>
                <w:sz w:val="20"/>
                <w:szCs w:val="20"/>
              </w:rPr>
              <w:lastRenderedPageBreak/>
              <w:t>tym część wyróżnionych zwrotów</w:t>
            </w:r>
            <w:r w:rsidR="00F567D8">
              <w:rPr>
                <w:iCs/>
                <w:sz w:val="20"/>
                <w:szCs w:val="20"/>
              </w:rPr>
              <w:t xml:space="preserve"> i </w:t>
            </w:r>
            <w:r>
              <w:rPr>
                <w:iCs/>
                <w:sz w:val="20"/>
                <w:szCs w:val="20"/>
              </w:rPr>
              <w:t>zdań</w:t>
            </w:r>
          </w:p>
          <w:p w14:paraId="258518D5" w14:textId="77777777" w:rsidR="00D16E03" w:rsidRPr="003E7653" w:rsidRDefault="00D16E03" w:rsidP="00132239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większość kluczowych informacji w przykładowym dialogu i wykonuje w miarę poprawnie ćwiczenia z nim związane 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167007" w14:textId="77777777" w:rsidR="00D16E03" w:rsidRPr="008538EB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zna znaczną część słownictwa służącego do prowadzenia rozmów</w:t>
            </w:r>
            <w:r>
              <w:rPr>
                <w:i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dot. wybranej kłopotliwej sytuacji (wyrażania dezaprobaty, krytycyzmu</w:t>
            </w:r>
            <w:r>
              <w:rPr>
                <w:iCs/>
                <w:sz w:val="20"/>
                <w:szCs w:val="20"/>
              </w:rPr>
              <w:t xml:space="preserve">), w </w:t>
            </w:r>
            <w:r>
              <w:rPr>
                <w:iCs/>
                <w:sz w:val="20"/>
                <w:szCs w:val="20"/>
              </w:rPr>
              <w:lastRenderedPageBreak/>
              <w:t>tym znaczną część wyróżnionych zwrotów i zdań</w:t>
            </w:r>
          </w:p>
          <w:p w14:paraId="3DD4B5C7" w14:textId="77777777" w:rsidR="00D16E03" w:rsidRPr="003E765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kluczowe informacje w przykładowym dialogu i wykonuje w miarę poprawnie ćwiczenia z nim związane 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44E693D" w14:textId="77777777" w:rsidR="00D16E03" w:rsidRPr="008538EB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zna większość słownictwa służącego do prowadzenia rozmów dot. wybranej kłopotliwej sytuacji (wyrażania dezaprobaty, </w:t>
            </w:r>
            <w:r>
              <w:rPr>
                <w:sz w:val="20"/>
                <w:szCs w:val="20"/>
              </w:rPr>
              <w:lastRenderedPageBreak/>
              <w:t>krytycyzmu</w:t>
            </w:r>
            <w:r>
              <w:rPr>
                <w:iCs/>
                <w:sz w:val="20"/>
                <w:szCs w:val="20"/>
              </w:rPr>
              <w:t>), w tym większość wyróżnionych zwrotów i zdań</w:t>
            </w:r>
          </w:p>
          <w:p w14:paraId="6F2809BF" w14:textId="77777777" w:rsidR="00D16E03" w:rsidRPr="003E765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większość informacji w przykładowym dialogu i wykonuje w większości poprawnie ćwiczenia z nim związane 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E0AD441" w14:textId="77777777" w:rsidR="00D16E03" w:rsidRPr="008538EB" w:rsidRDefault="00D16E03" w:rsidP="00C16875">
            <w:pPr>
              <w:numPr>
                <w:ilvl w:val="0"/>
                <w:numId w:val="2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zna prawie całe słownictwo służące do prowadzenia rozmów dot. wybranej kłopotliwej sytuacji (wyrażania dezaprobaty, krytycyzmu</w:t>
            </w:r>
            <w:r>
              <w:rPr>
                <w:iCs/>
                <w:sz w:val="20"/>
                <w:szCs w:val="20"/>
              </w:rPr>
              <w:t xml:space="preserve">), w </w:t>
            </w:r>
            <w:r>
              <w:rPr>
                <w:iCs/>
                <w:sz w:val="20"/>
                <w:szCs w:val="20"/>
              </w:rPr>
              <w:lastRenderedPageBreak/>
              <w:t>tym prawie wszystkie wyróżnione zwroty i zdania</w:t>
            </w:r>
          </w:p>
          <w:p w14:paraId="307DA2CC" w14:textId="77777777" w:rsidR="00D16E03" w:rsidRPr="00592670" w:rsidRDefault="00D16E03" w:rsidP="00C16875">
            <w:pPr>
              <w:numPr>
                <w:ilvl w:val="0"/>
                <w:numId w:val="2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prawie wszystkie informacje w przykładowym dialogu i wykonuje poprawnie ćwiczenia z nim związane </w:t>
            </w:r>
          </w:p>
        </w:tc>
        <w:tc>
          <w:tcPr>
            <w:tcW w:w="28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EDB3636" w14:textId="77777777" w:rsidR="00D16E03" w:rsidRPr="008538EB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lastRenderedPageBreak/>
              <w:t xml:space="preserve">zna całe słownictwo służące do prowadzenia rozmów dot. wybranej kłopotliwej sytuacji (wyrażania dezaprobaty, </w:t>
            </w:r>
            <w:r>
              <w:rPr>
                <w:sz w:val="20"/>
                <w:szCs w:val="20"/>
              </w:rPr>
              <w:lastRenderedPageBreak/>
              <w:t>krytycyzmu</w:t>
            </w:r>
            <w:r>
              <w:rPr>
                <w:iCs/>
                <w:sz w:val="20"/>
                <w:szCs w:val="20"/>
              </w:rPr>
              <w:t>), w tym wszystkie wyróżnione zwroty i zdania</w:t>
            </w:r>
          </w:p>
          <w:p w14:paraId="1ABBA81C" w14:textId="77777777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rozumie wszystkie informacje w przykładowym dialogu i wykonuje poprawnie ćwiczenia z nim związane </w:t>
            </w:r>
          </w:p>
        </w:tc>
      </w:tr>
      <w:tr w:rsidR="00D16E03" w14:paraId="591B087E" w14:textId="77777777" w:rsidTr="00132239">
        <w:trPr>
          <w:trHeight w:val="1446"/>
        </w:trPr>
        <w:tc>
          <w:tcPr>
            <w:tcW w:w="147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5CAA6C4" w14:textId="77777777" w:rsidR="00D16E03" w:rsidRPr="006B3CAA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>ZNAJOMOŚĆ ŚRODKÓW JĘZYKOWYCH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I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ROZUMIENIE WYPOWIEDZI</w:t>
            </w: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A6C8398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001489F" w14:textId="77777777" w:rsidR="00D16E03" w:rsidRPr="003E765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C4BAC8B" w14:textId="77777777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E270D7D" w14:textId="77777777" w:rsidR="00D16E03" w:rsidRDefault="00D16E03" w:rsidP="00C16875">
            <w:pPr>
              <w:numPr>
                <w:ilvl w:val="0"/>
                <w:numId w:val="2"/>
              </w:numPr>
              <w:ind w:left="57" w:hanging="142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gridSpan w:val="2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B3D48B4" w14:textId="77777777" w:rsidR="00D16E03" w:rsidRDefault="00D16E03" w:rsidP="00C16875">
            <w:pPr>
              <w:numPr>
                <w:ilvl w:val="0"/>
                <w:numId w:val="2"/>
              </w:numPr>
              <w:ind w:left="57" w:hanging="142"/>
              <w:rPr>
                <w:sz w:val="20"/>
                <w:szCs w:val="20"/>
                <w:lang w:eastAsia="en-US"/>
              </w:rPr>
            </w:pPr>
          </w:p>
        </w:tc>
      </w:tr>
      <w:tr w:rsidR="00D16E03" w14:paraId="2355866E" w14:textId="77777777" w:rsidTr="00F91CC6">
        <w:trPr>
          <w:trHeight w:val="3966"/>
        </w:trPr>
        <w:tc>
          <w:tcPr>
            <w:tcW w:w="147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D21A136" w14:textId="77777777" w:rsidR="00D16E03" w:rsidRPr="007B2533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TWORZENIE WYPOWIEDZI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I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REAGOWANIE NA WYPOWIEDZI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E3293D9" w14:textId="77777777" w:rsidR="00D16E03" w:rsidRPr="002B02DE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uczestniczy w redagowaniu </w:t>
            </w:r>
            <w:r w:rsidRPr="002B02DE">
              <w:rPr>
                <w:sz w:val="20"/>
                <w:szCs w:val="20"/>
              </w:rPr>
              <w:t xml:space="preserve">dialogu </w:t>
            </w:r>
            <w:r>
              <w:rPr>
                <w:sz w:val="20"/>
                <w:szCs w:val="20"/>
              </w:rPr>
              <w:t xml:space="preserve">sterowanego dot. wybranej kłopotliwej sytuacji; </w:t>
            </w:r>
            <w:r w:rsidRPr="002B02DE">
              <w:rPr>
                <w:sz w:val="20"/>
                <w:szCs w:val="20"/>
              </w:rPr>
              <w:t>odgrywa jedną z ról i jes</w:t>
            </w:r>
            <w:r>
              <w:rPr>
                <w:sz w:val="20"/>
                <w:szCs w:val="20"/>
              </w:rPr>
              <w:t>t na ogół</w:t>
            </w:r>
            <w:r w:rsidRPr="002B02DE">
              <w:rPr>
                <w:sz w:val="20"/>
                <w:szCs w:val="20"/>
              </w:rPr>
              <w:t xml:space="preserve"> komunikatywny</w:t>
            </w:r>
          </w:p>
          <w:p w14:paraId="455EAFCB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uczestniczy w omawianiu podobieństw i różnic na dwóch zdjęciach przedstawiających zachowanie osób i ich relacje, w tym stara się odnosić się do własnych doświadczeń w tego typu sytuacjach; w wypowiedzi jest na ogół komunikatywny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430F4D9" w14:textId="77777777" w:rsidR="00D16E03" w:rsidRDefault="00D16E03" w:rsidP="00C16875">
            <w:pPr>
              <w:numPr>
                <w:ilvl w:val="0"/>
                <w:numId w:val="8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uczestniczy w redagowaniu dialogu sterowanego dot. wybranej kłopotliwej sytuacji; odgrywa jedną z ról i jest w większości komunikatywny</w:t>
            </w:r>
          </w:p>
          <w:p w14:paraId="752DFCC0" w14:textId="77777777" w:rsidR="00D16E03" w:rsidRPr="003E765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uczestniczy w omawianiu podobieństw i różnic na dwóch zdjęciach przedstawiających zachowanie osób i ich relacje, w tym odnosi się do własnych doświadczeń w tego typu sytuacjach; w wypowiedzi jest w większości komunikatywny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0463C61" w14:textId="77777777" w:rsidR="00D16E03" w:rsidRDefault="00D16E03" w:rsidP="00C16875">
            <w:pPr>
              <w:numPr>
                <w:ilvl w:val="0"/>
                <w:numId w:val="8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aktywnie uczestniczy w redagowaniu dialogu sterowanego dot. wybranej kłopotliwej sytuacji; odgrywa jedną z ról, jest komunikatywny i dość swobodny w wypowiedzi</w:t>
            </w:r>
          </w:p>
          <w:p w14:paraId="2186F4A3" w14:textId="77777777" w:rsidR="00D16E03" w:rsidRPr="00C103E0" w:rsidRDefault="00D16E03" w:rsidP="00C16875">
            <w:pPr>
              <w:numPr>
                <w:ilvl w:val="0"/>
                <w:numId w:val="13"/>
              </w:numPr>
              <w:spacing w:after="120"/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aktywnie uczestniczy w omawianiu podobieństw i różnic na dwóch zdjęciach przedstawiających zachowanie osób i ich relacje, w tym odnosi się do własnych doświadczeń w tego typu sytuacjach; w wypowiedzi jest komunikatywny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163C8D0" w14:textId="77777777" w:rsidR="00D16E03" w:rsidRDefault="00D16E03" w:rsidP="00C16875">
            <w:pPr>
              <w:numPr>
                <w:ilvl w:val="0"/>
                <w:numId w:val="8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aktywnie uczestniczy w redagowaniu dialogu sterowanego dot. wybranej kłopotliwej sytuacji; odgrywa jedną z ról, jest komunikatywny i swobodny w wypowiedzi </w:t>
            </w:r>
          </w:p>
          <w:p w14:paraId="7C1BB33E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aktywnie uczestniczy w omawianiu podobieństw i różnic na dwóch zdjęciach przedstawiających zachowanie osób i ich relacje, w tym odnosi się do własnych doświadczeń w tego typu sytuacjach; w wypowiedzi jest dość swobodny i komunikatywny </w:t>
            </w:r>
          </w:p>
        </w:tc>
        <w:tc>
          <w:tcPr>
            <w:tcW w:w="2829" w:type="dxa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DB85000" w14:textId="77777777" w:rsidR="00D16E03" w:rsidRDefault="00D16E03" w:rsidP="00C16875">
            <w:pPr>
              <w:numPr>
                <w:ilvl w:val="0"/>
                <w:numId w:val="8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aktywnie uczestniczy w redagowaniu dialogu sterowanego dot. wybranej kłopotliwej sytuacji); umie odegrać obydwie role, jest komunikatywny i swobodny w wypowiedzi </w:t>
            </w:r>
          </w:p>
          <w:p w14:paraId="32E20138" w14:textId="77777777" w:rsidR="00D16E03" w:rsidRPr="00355358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aktywnie uczestniczy w omawianiu podobieństw i różnic na dwóch zdjęciach przedstawiających zachowanie osób i ich relacje, w tym odnosi się do własnych doświadczeń w tego typu sytuacjach; w wypowiedzi jest swobodny i komunikatywny, mówi płynnie</w:t>
            </w:r>
          </w:p>
        </w:tc>
      </w:tr>
      <w:tr w:rsidR="00D16E03" w14:paraId="4A14754A" w14:textId="77777777" w:rsidTr="00A93C6E">
        <w:trPr>
          <w:trHeight w:val="1201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2312EF92" w14:textId="77777777" w:rsidR="00D16E03" w:rsidRDefault="00D16E03" w:rsidP="00C16875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7h</w:t>
            </w:r>
          </w:p>
          <w:p w14:paraId="287D8410" w14:textId="77777777" w:rsidR="00D16E03" w:rsidRPr="007B2533" w:rsidRDefault="00D16E03" w:rsidP="00C16875">
            <w:pPr>
              <w:spacing w:line="276" w:lineRule="auto"/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sz w:val="22"/>
                <w:szCs w:val="22"/>
                <w:lang w:val="en-US"/>
              </w:rPr>
              <w:t xml:space="preserve">Writing </w:t>
            </w:r>
            <w:r>
              <w:rPr>
                <w:b/>
                <w:bCs/>
                <w:i/>
                <w:sz w:val="22"/>
                <w:szCs w:val="22"/>
                <w:lang w:val="en-US"/>
              </w:rPr>
              <w:br/>
              <w:t>Skills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403359" w14:textId="407A4984" w:rsidR="00D16E03" w:rsidRPr="005967E6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podstawowe słownictwo służące do </w:t>
            </w:r>
            <w:r>
              <w:rPr>
                <w:iCs/>
                <w:sz w:val="20"/>
                <w:szCs w:val="20"/>
              </w:rPr>
              <w:t>zgłaszania reklamacji nt. oferowanych usług oraz podstawowe wskazówki dot. pisania formalnego/półformalnego listu – zażalenia: styl,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Cs/>
                <w:sz w:val="20"/>
                <w:szCs w:val="20"/>
              </w:rPr>
              <w:t>za</w:t>
            </w:r>
            <w:r>
              <w:rPr>
                <w:sz w:val="20"/>
                <w:szCs w:val="20"/>
              </w:rPr>
              <w:t>stosowanie łagodnego lub mocnego tonu skargi i oczekiwań/żądań, zna część przydatnych zwrotów</w:t>
            </w:r>
            <w:r>
              <w:rPr>
                <w:iCs/>
                <w:sz w:val="20"/>
                <w:szCs w:val="20"/>
              </w:rPr>
              <w:t xml:space="preserve"> stosowanych w ww. wypowiedzi pisemnej</w:t>
            </w:r>
          </w:p>
          <w:p w14:paraId="23FEDFDC" w14:textId="77777777" w:rsidR="00D16E03" w:rsidRPr="0022272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większość kluczowych informacji w przykładowym liście – </w:t>
            </w:r>
            <w:r>
              <w:rPr>
                <w:sz w:val="20"/>
                <w:szCs w:val="20"/>
              </w:rPr>
              <w:lastRenderedPageBreak/>
              <w:t>zażaleniu oraz wykonuje w znacznej mierze poprawnie ćwiczenia z nim związane i przygotowawcze do wypowiedzi pisemnej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DEBE96" w14:textId="2E633661" w:rsidR="00D16E03" w:rsidRPr="005F3822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zna znaczną część słownictwa służącego do </w:t>
            </w:r>
            <w:r>
              <w:rPr>
                <w:iCs/>
                <w:sz w:val="20"/>
                <w:szCs w:val="20"/>
              </w:rPr>
              <w:t>zgłaszania reklamacji nt. oferowanych usług oraz podstawowe wskazówki dot. pisania formalnego/półformalnego listu – zażalenia: styl,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Cs/>
                <w:sz w:val="20"/>
                <w:szCs w:val="20"/>
              </w:rPr>
              <w:t>za</w:t>
            </w:r>
            <w:r>
              <w:rPr>
                <w:sz w:val="20"/>
                <w:szCs w:val="20"/>
              </w:rPr>
              <w:t>stosowanie łagodnego lub mocnego tonu skargi i oczekiwań/żądań</w:t>
            </w:r>
            <w:r>
              <w:rPr>
                <w:iCs/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zna znaczną część przydatnych zwrotów</w:t>
            </w:r>
            <w:r>
              <w:rPr>
                <w:iCs/>
                <w:sz w:val="20"/>
                <w:szCs w:val="20"/>
              </w:rPr>
              <w:t xml:space="preserve"> stosowanych w ww. wypowiedzi pisemnej</w:t>
            </w:r>
          </w:p>
          <w:p w14:paraId="134234CC" w14:textId="77777777" w:rsidR="00D16E03" w:rsidRPr="0022272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kluczowe informacje w przykładowym liście – zażaleniu oraz wykonuje w </w:t>
            </w:r>
            <w:r>
              <w:rPr>
                <w:sz w:val="20"/>
                <w:szCs w:val="20"/>
              </w:rPr>
              <w:lastRenderedPageBreak/>
              <w:t>miarę poprawnie ćwiczenia z nim związane i przygotowawcze do wypowiedzi pisemnej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F02157" w14:textId="76FCEA84" w:rsidR="00D16E03" w:rsidRPr="005F3822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zna większość słownictwa służącego do </w:t>
            </w:r>
            <w:r>
              <w:rPr>
                <w:iCs/>
                <w:sz w:val="20"/>
                <w:szCs w:val="20"/>
              </w:rPr>
              <w:t>zgłaszania reklamacji nt. oferowanych usług oraz wskazówki dot. pisania formalnego/</w:t>
            </w:r>
            <w:r w:rsidR="00AA70F5">
              <w:rPr>
                <w:iCs/>
                <w:sz w:val="20"/>
                <w:szCs w:val="20"/>
              </w:rPr>
              <w:t xml:space="preserve"> </w:t>
            </w:r>
            <w:r>
              <w:rPr>
                <w:iCs/>
                <w:sz w:val="20"/>
                <w:szCs w:val="20"/>
              </w:rPr>
              <w:t>półformalnego listu – zażalenia: styl,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Cs/>
                <w:sz w:val="20"/>
                <w:szCs w:val="20"/>
              </w:rPr>
              <w:t>za</w:t>
            </w:r>
            <w:r>
              <w:rPr>
                <w:sz w:val="20"/>
                <w:szCs w:val="20"/>
              </w:rPr>
              <w:t>stosowanie łagodnego lub mocnego tonu skargi i oczekiwań/żądań</w:t>
            </w:r>
            <w:r>
              <w:rPr>
                <w:iCs/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zna większość przydatnych zwrotów</w:t>
            </w:r>
            <w:r>
              <w:rPr>
                <w:iCs/>
                <w:sz w:val="20"/>
                <w:szCs w:val="20"/>
              </w:rPr>
              <w:t xml:space="preserve"> stosowanych w ww. wypowiedzi pisemnej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</w:p>
          <w:p w14:paraId="303BFF64" w14:textId="77777777" w:rsidR="00D16E03" w:rsidRPr="0022272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większość informacji w przykładowym liście – zażaleniu oraz wykonuje w większości poprawnie </w:t>
            </w:r>
            <w:r>
              <w:rPr>
                <w:sz w:val="20"/>
                <w:szCs w:val="20"/>
              </w:rPr>
              <w:lastRenderedPageBreak/>
              <w:t>ćwiczenia z nim związane i przygotowawcze do wypowiedzi pisemnej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C171AE" w14:textId="0D71A42F" w:rsidR="00D16E03" w:rsidRPr="005967E6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zna prawie całe słownictwo służące do </w:t>
            </w:r>
            <w:r>
              <w:rPr>
                <w:iCs/>
                <w:sz w:val="20"/>
                <w:szCs w:val="20"/>
              </w:rPr>
              <w:t>zgłaszania reklamacji nt. oferowanych usług oraz wskazówki dot. pisania formalnego/</w:t>
            </w:r>
            <w:r w:rsidR="00AA70F5">
              <w:rPr>
                <w:iCs/>
                <w:sz w:val="20"/>
                <w:szCs w:val="20"/>
              </w:rPr>
              <w:t xml:space="preserve"> </w:t>
            </w:r>
            <w:r>
              <w:rPr>
                <w:iCs/>
                <w:sz w:val="20"/>
                <w:szCs w:val="20"/>
              </w:rPr>
              <w:t>półformalnego listu – zażalenia: styl,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Cs/>
                <w:sz w:val="20"/>
                <w:szCs w:val="20"/>
              </w:rPr>
              <w:t>za</w:t>
            </w:r>
            <w:r>
              <w:rPr>
                <w:sz w:val="20"/>
                <w:szCs w:val="20"/>
              </w:rPr>
              <w:t>stosowanie łagodnego lub mocnego tonu skargi i oczekiwań/żądań, zna prawie wszystkie przydatne zwroty</w:t>
            </w:r>
            <w:r>
              <w:rPr>
                <w:iCs/>
                <w:sz w:val="20"/>
                <w:szCs w:val="20"/>
              </w:rPr>
              <w:t xml:space="preserve"> stosowane w ww. wypowiedzi pisemnej</w:t>
            </w:r>
          </w:p>
          <w:p w14:paraId="0032C53B" w14:textId="77777777" w:rsidR="00D16E03" w:rsidRPr="003B605A" w:rsidRDefault="00D16E03" w:rsidP="00C16875">
            <w:pPr>
              <w:numPr>
                <w:ilvl w:val="0"/>
                <w:numId w:val="13"/>
              </w:numPr>
              <w:spacing w:after="120"/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prawie wszystkie informacje w przykładowym liście – zażaleniu oraz wykonuje poprawnie ćwiczenia </w:t>
            </w:r>
            <w:r>
              <w:rPr>
                <w:sz w:val="20"/>
                <w:szCs w:val="20"/>
              </w:rPr>
              <w:lastRenderedPageBreak/>
              <w:t>z nim związane i przygotowawcze do wypowiedzi pisemne</w:t>
            </w:r>
          </w:p>
        </w:tc>
        <w:tc>
          <w:tcPr>
            <w:tcW w:w="28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C51192" w14:textId="5BB44F7A" w:rsidR="00D16E03" w:rsidRPr="005967E6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zna całe słownictwo służące do </w:t>
            </w:r>
            <w:r>
              <w:rPr>
                <w:iCs/>
                <w:sz w:val="20"/>
                <w:szCs w:val="20"/>
              </w:rPr>
              <w:t>zgłaszania reklamacji nt. oferowanych usług oraz wskazówki dot. pisania formalnego/półformalnego listu – zażalenia: styl,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Cs/>
                <w:sz w:val="20"/>
                <w:szCs w:val="20"/>
              </w:rPr>
              <w:t>za</w:t>
            </w:r>
            <w:r>
              <w:rPr>
                <w:sz w:val="20"/>
                <w:szCs w:val="20"/>
              </w:rPr>
              <w:t>stosowanie łagodnego lub mocnego tonu skargi i oczekiwań/żądań, zna wszystkie przydatne zwroty</w:t>
            </w:r>
            <w:r>
              <w:rPr>
                <w:iCs/>
                <w:sz w:val="20"/>
                <w:szCs w:val="20"/>
              </w:rPr>
              <w:t xml:space="preserve"> stosowane w ww. wypowiedzi pisemnej</w:t>
            </w:r>
          </w:p>
          <w:p w14:paraId="413FDD2A" w14:textId="77777777" w:rsidR="00D16E03" w:rsidRPr="0022272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wszystkie informacje w przykładowym liście – zażaleniu oraz wykonuje poprawnie ćwiczenia z nim </w:t>
            </w:r>
            <w:r>
              <w:rPr>
                <w:sz w:val="20"/>
                <w:szCs w:val="20"/>
              </w:rPr>
              <w:lastRenderedPageBreak/>
              <w:t>związane i przygotowawcze do wypowiedzi pisemnej</w:t>
            </w:r>
          </w:p>
        </w:tc>
      </w:tr>
      <w:tr w:rsidR="00D16E03" w14:paraId="6EFD84D0" w14:textId="77777777" w:rsidTr="00F91CC6">
        <w:trPr>
          <w:trHeight w:val="1542"/>
        </w:trPr>
        <w:tc>
          <w:tcPr>
            <w:tcW w:w="147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DE47A58" w14:textId="77777777" w:rsidR="00D16E03" w:rsidRPr="006B3CAA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ZNAJOMOŚĆ ŚRODKÓW JĘZYKOWYCH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 xml:space="preserve">I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ROZUMIENIE WYPOWIEDZI</w:t>
            </w: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1362902" w14:textId="77777777" w:rsidR="00D16E03" w:rsidRDefault="00D16E03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5CFFD8D" w14:textId="77777777" w:rsidR="00D16E03" w:rsidRPr="003E7653" w:rsidRDefault="00D16E03" w:rsidP="00C16875">
            <w:pPr>
              <w:numPr>
                <w:ilvl w:val="0"/>
                <w:numId w:val="13"/>
              </w:numPr>
              <w:ind w:left="140" w:hanging="142"/>
              <w:rPr>
                <w:bCs/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73F0387" w14:textId="77777777" w:rsidR="00D16E03" w:rsidRDefault="00D16E03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777552B" w14:textId="77777777" w:rsidR="00D16E03" w:rsidRDefault="00D16E03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29" w:type="dxa"/>
            <w:gridSpan w:val="2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80B27AA" w14:textId="77777777" w:rsidR="00D16E03" w:rsidRDefault="00D16E03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</w:tr>
      <w:tr w:rsidR="00D16E03" w14:paraId="1AC81A7C" w14:textId="77777777" w:rsidTr="00F91CC6">
        <w:trPr>
          <w:trHeight w:val="2476"/>
        </w:trPr>
        <w:tc>
          <w:tcPr>
            <w:tcW w:w="147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EDD1A86" w14:textId="77777777" w:rsidR="00D16E03" w:rsidRPr="006B3CAA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TWORZENIE WYPOWIEDZI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34F3D00" w14:textId="77777777" w:rsidR="00D16E03" w:rsidRPr="00CE547D" w:rsidRDefault="00D16E03" w:rsidP="00DD32C8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pisze list z reklamacją dot. wizyty na siłowni z uwzględnieniem podanych kwestii i w oparciu o podany plan;</w:t>
            </w:r>
            <w:r w:rsidRPr="003B605A">
              <w:rPr>
                <w:sz w:val="20"/>
                <w:szCs w:val="20"/>
              </w:rPr>
              <w:t xml:space="preserve"> posługuje się ograniczonym zasobem słownictwa i struktur, mimo licznych błędów jest na ogół komunikatywny; stara się dokonać częściowej autokorekty pracy w oparciu o podaną listę kontrolną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1E41D4A" w14:textId="77777777" w:rsidR="00D16E03" w:rsidRPr="003E765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pisze list z reklamacją dot. wizyty na siłowni z uwzględnieniem podanych kwestii i w oparciu o podany plan; </w:t>
            </w:r>
            <w:r w:rsidRPr="003B605A">
              <w:rPr>
                <w:sz w:val="20"/>
                <w:szCs w:val="20"/>
              </w:rPr>
              <w:t>posługuje się zadowalającym zasobem słownictwa i struktur, mimo dość licznych błędów jest w większości komunikatywny; potrafi dokonać częściowej autokorekty pracy w oparciu o podaną listę kontrolną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7447620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pisze list z reklamacją dot. wizyty na siłowni z uwzględnieniem podanych kwestii i w oparciu o podany plan; </w:t>
            </w:r>
            <w:r w:rsidRPr="0022284C">
              <w:rPr>
                <w:sz w:val="20"/>
                <w:szCs w:val="20"/>
              </w:rPr>
              <w:t>posługuje się dość zróżnicowanym zasobem słownictwa i struktur, popełnia błędy niezakłócające komunikacji; potrafi dokonać dość znacznej autokorekty pracy w oparciu o podaną listę kontrolną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8748617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pisze list z reklamacją dot. wizyty na siłowni z uwzględnieniem podanych kwestii i w oparciu o podany plan;</w:t>
            </w:r>
            <w:r w:rsidRPr="0022284C">
              <w:rPr>
                <w:sz w:val="20"/>
                <w:szCs w:val="20"/>
              </w:rPr>
              <w:t xml:space="preserve"> posługuje się zróżnicowanym zasobem słownictwa i struktur, popełnia nieliczne błędy niezakłócające komunikacji; potrafi dokonać znacznej autokorekty pracy w oparciu o podaną listę kontrolną</w:t>
            </w:r>
          </w:p>
        </w:tc>
        <w:tc>
          <w:tcPr>
            <w:tcW w:w="2829" w:type="dxa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948D961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pisze list z reklamacją dot. wizyty na siłowni z uwzględnieniem podanych kwestii i w oparciu o podany plan; </w:t>
            </w:r>
            <w:r w:rsidRPr="0022284C">
              <w:rPr>
                <w:sz w:val="20"/>
                <w:szCs w:val="20"/>
              </w:rPr>
              <w:t>posługuje się szerokim zasobem słownictwa i struktur, może popełniać sporadyczne, drobne błędy niezakłócające komunikacji; potrafi dokonać autokorekty pracy w oparciu o podaną listę kontrolną</w:t>
            </w:r>
          </w:p>
        </w:tc>
      </w:tr>
      <w:tr w:rsidR="00D16E03" w14:paraId="625B134F" w14:textId="77777777" w:rsidTr="00F91CC6">
        <w:trPr>
          <w:trHeight w:val="1020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09ACBC06" w14:textId="77777777" w:rsidR="00D16E03" w:rsidRDefault="00D16E03" w:rsidP="00C16875">
            <w:pPr>
              <w:spacing w:line="276" w:lineRule="auto"/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7i</w:t>
            </w:r>
          </w:p>
          <w:p w14:paraId="42B5F5C4" w14:textId="77777777" w:rsidR="00D16E03" w:rsidRPr="007B2533" w:rsidRDefault="00D16E03" w:rsidP="00C16875">
            <w:pPr>
              <w:spacing w:line="276" w:lineRule="auto"/>
              <w:jc w:val="center"/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Life Skills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A233E6" w14:textId="77777777" w:rsidR="00D16E03" w:rsidRPr="00492464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podstawowe informacje </w:t>
            </w:r>
            <w:r>
              <w:rPr>
                <w:iCs/>
                <w:sz w:val="20"/>
                <w:szCs w:val="20"/>
              </w:rPr>
              <w:t>opisujące znaczenie pewności siebie i wskazówki, jak ją wzmocnić</w:t>
            </w:r>
            <w:r>
              <w:rPr>
                <w:sz w:val="20"/>
                <w:szCs w:val="20"/>
              </w:rPr>
              <w:t xml:space="preserve"> </w:t>
            </w:r>
          </w:p>
          <w:p w14:paraId="3EADD446" w14:textId="77777777" w:rsidR="00D16E03" w:rsidRPr="00C420DF" w:rsidRDefault="00D16E03" w:rsidP="00562C9E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większość kluczowych informacji w opisach, wskazówkach i cytatach oraz wykonuje poprawnie część </w:t>
            </w:r>
            <w:r w:rsidRPr="00C420DF">
              <w:rPr>
                <w:sz w:val="20"/>
                <w:szCs w:val="20"/>
              </w:rPr>
              <w:t>zadań</w:t>
            </w:r>
            <w:r>
              <w:rPr>
                <w:sz w:val="20"/>
                <w:szCs w:val="20"/>
              </w:rPr>
              <w:t xml:space="preserve"> z nimi związanych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B5537A" w14:textId="77777777" w:rsidR="00D16E03" w:rsidRPr="00406ACA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podstawowe informacje </w:t>
            </w:r>
            <w:r>
              <w:rPr>
                <w:iCs/>
                <w:sz w:val="20"/>
                <w:szCs w:val="20"/>
              </w:rPr>
              <w:t>opisujące znaczenie pewności siebie i wskazówki, jak ją wzmocnić</w:t>
            </w:r>
            <w:r>
              <w:rPr>
                <w:sz w:val="20"/>
                <w:szCs w:val="20"/>
              </w:rPr>
              <w:t xml:space="preserve"> </w:t>
            </w:r>
            <w:r w:rsidRPr="00406ACA">
              <w:rPr>
                <w:i/>
                <w:iCs/>
                <w:sz w:val="20"/>
                <w:szCs w:val="20"/>
              </w:rPr>
              <w:t xml:space="preserve"> </w:t>
            </w:r>
          </w:p>
          <w:p w14:paraId="20504531" w14:textId="77777777" w:rsidR="00D16E03" w:rsidRPr="006B3CAA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kluczowe informacje w opisach, wskazówkach i cytatach oraz wykonuje poprawnie znaczną część </w:t>
            </w:r>
            <w:r w:rsidRPr="00C420DF">
              <w:rPr>
                <w:sz w:val="20"/>
                <w:szCs w:val="20"/>
              </w:rPr>
              <w:t>zadań</w:t>
            </w:r>
            <w:r>
              <w:rPr>
                <w:sz w:val="20"/>
                <w:szCs w:val="20"/>
              </w:rPr>
              <w:t xml:space="preserve"> z nimi związanych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7B226C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informacje </w:t>
            </w:r>
            <w:r>
              <w:rPr>
                <w:iCs/>
                <w:sz w:val="20"/>
                <w:szCs w:val="20"/>
              </w:rPr>
              <w:t>opisujące znaczenie pewności siebie i wskazówki, jak ją wzmocnić</w:t>
            </w:r>
            <w:r>
              <w:rPr>
                <w:sz w:val="20"/>
                <w:szCs w:val="20"/>
              </w:rPr>
              <w:t xml:space="preserve"> </w:t>
            </w:r>
          </w:p>
          <w:p w14:paraId="08E456DD" w14:textId="77777777" w:rsidR="00D16E03" w:rsidRPr="006B3CAA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większość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informacji w opisach, wskazówkach i cytatach oraz wykonuje poprawnie większość zadań z nimi związanych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E516A8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informacje </w:t>
            </w:r>
            <w:r>
              <w:rPr>
                <w:iCs/>
                <w:sz w:val="20"/>
                <w:szCs w:val="20"/>
              </w:rPr>
              <w:t>opisujące znaczenie pewności siebie i wskazówki, jak ją wzmocnić</w:t>
            </w:r>
            <w:r>
              <w:rPr>
                <w:sz w:val="20"/>
                <w:szCs w:val="20"/>
              </w:rPr>
              <w:t xml:space="preserve"> </w:t>
            </w:r>
          </w:p>
          <w:p w14:paraId="01A2F19E" w14:textId="77777777" w:rsidR="00D16E03" w:rsidRPr="006B3CAA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prawie wszystkie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informacje w opisach, wskazówkach i cytatach oraz wykonuje </w:t>
            </w:r>
            <w:r w:rsidRPr="00C6566D">
              <w:rPr>
                <w:sz w:val="20"/>
                <w:szCs w:val="20"/>
              </w:rPr>
              <w:t>poprawnie prawie wszystkie punkty w zadaniach</w:t>
            </w:r>
            <w:r>
              <w:rPr>
                <w:sz w:val="20"/>
                <w:szCs w:val="20"/>
              </w:rPr>
              <w:t xml:space="preserve"> z nimi związanych</w:t>
            </w:r>
          </w:p>
        </w:tc>
        <w:tc>
          <w:tcPr>
            <w:tcW w:w="28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1BF1EB" w14:textId="77777777" w:rsidR="00D16E03" w:rsidRPr="00406ACA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informacje </w:t>
            </w:r>
            <w:r>
              <w:rPr>
                <w:iCs/>
                <w:sz w:val="20"/>
                <w:szCs w:val="20"/>
              </w:rPr>
              <w:t>opisujące znaczenie pewności siebie i wskazówki, jak ją wzmocnić</w:t>
            </w:r>
          </w:p>
          <w:p w14:paraId="421CB511" w14:textId="77777777" w:rsidR="00D16E03" w:rsidRPr="006B3CAA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wszystkie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informacje w opisach, wskazówkach i cytatach oraz wykonuje </w:t>
            </w:r>
            <w:r w:rsidRPr="00C6566D">
              <w:rPr>
                <w:sz w:val="20"/>
                <w:szCs w:val="20"/>
              </w:rPr>
              <w:t>poprawnie wszystkie punkty w zadaniach</w:t>
            </w:r>
            <w:r>
              <w:rPr>
                <w:sz w:val="20"/>
                <w:szCs w:val="20"/>
              </w:rPr>
              <w:t xml:space="preserve"> z nimi związanych</w:t>
            </w:r>
          </w:p>
        </w:tc>
      </w:tr>
      <w:tr w:rsidR="00D16E03" w14:paraId="1559F5F6" w14:textId="77777777" w:rsidTr="00F91CC6">
        <w:trPr>
          <w:trHeight w:val="1191"/>
        </w:trPr>
        <w:tc>
          <w:tcPr>
            <w:tcW w:w="147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B009823" w14:textId="4B6DF0DD" w:rsidR="00D16E03" w:rsidRPr="001C3B1D" w:rsidRDefault="00D16E03" w:rsidP="00DD32C8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ROZUMIENIE WYPOWIEDZI</w:t>
            </w: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0D959C5" w14:textId="77777777" w:rsidR="00D16E03" w:rsidRDefault="00D16E03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D55B959" w14:textId="77777777" w:rsidR="00D16E03" w:rsidRDefault="00D16E03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CB482EC" w14:textId="77777777" w:rsidR="00D16E03" w:rsidRDefault="00D16E03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40F4751" w14:textId="77777777" w:rsidR="00D16E03" w:rsidRDefault="00D16E03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29" w:type="dxa"/>
            <w:gridSpan w:val="2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92FAF03" w14:textId="77777777" w:rsidR="00D16E03" w:rsidRDefault="00D16E03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</w:tr>
      <w:tr w:rsidR="00D16E03" w14:paraId="1E5D79ED" w14:textId="77777777" w:rsidTr="00F91CC6">
        <w:trPr>
          <w:trHeight w:val="775"/>
        </w:trPr>
        <w:tc>
          <w:tcPr>
            <w:tcW w:w="147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73D991D" w14:textId="77777777" w:rsidR="00D16E03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TWORZENIE WYPOWIEDZI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127B098" w14:textId="77777777" w:rsidR="00D16E03" w:rsidRDefault="00D16E03" w:rsidP="00132239">
            <w:pPr>
              <w:numPr>
                <w:ilvl w:val="0"/>
                <w:numId w:val="23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stara się uczestniczyć w dyskusji</w:t>
            </w:r>
            <w:r>
              <w:rPr>
                <w:sz w:val="20"/>
                <w:szCs w:val="20"/>
              </w:rPr>
              <w:t xml:space="preserve"> o podanych wzorcach zachowania (jak często stosujemy je w praktyce i co należy zmienić w tym względzie oraz które z nich wpływają pozytywnie i negatywnie na naszą pewność siebie)</w:t>
            </w:r>
          </w:p>
          <w:p w14:paraId="7AAEA6DC" w14:textId="77777777" w:rsidR="00D16E03" w:rsidRDefault="00D16E03" w:rsidP="00132239">
            <w:pPr>
              <w:numPr>
                <w:ilvl w:val="0"/>
                <w:numId w:val="23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w oparciu o podaną skalę i krótkie opisy, w miarę </w:t>
            </w:r>
            <w:r>
              <w:rPr>
                <w:bCs/>
                <w:sz w:val="20"/>
                <w:szCs w:val="20"/>
              </w:rPr>
              <w:lastRenderedPageBreak/>
              <w:t xml:space="preserve">poprawnie omawia własną pewność siebie </w:t>
            </w:r>
          </w:p>
          <w:p w14:paraId="1944387D" w14:textId="77777777" w:rsidR="00D16E03" w:rsidRPr="00A3255F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miarę poprawnie </w:t>
            </w:r>
            <w:r>
              <w:rPr>
                <w:bCs/>
                <w:sz w:val="20"/>
                <w:szCs w:val="20"/>
              </w:rPr>
              <w:t>wyjaśnia znaczenie jednego z podanych cytatów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937E2E8" w14:textId="77777777" w:rsidR="00D16E03" w:rsidRDefault="00D16E03" w:rsidP="00132239">
            <w:pPr>
              <w:numPr>
                <w:ilvl w:val="0"/>
                <w:numId w:val="23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uczestniczy w dyskusji</w:t>
            </w:r>
            <w:r>
              <w:rPr>
                <w:sz w:val="20"/>
                <w:szCs w:val="20"/>
              </w:rPr>
              <w:t xml:space="preserve"> o podanych wzorcach zachowania (jak często stosujemy je w praktyce i co należy zmienić w tym względzie oraz które z nich wpływają pozytywnie i negatywnie na naszą pewność siebie)</w:t>
            </w:r>
          </w:p>
          <w:p w14:paraId="2008D3C5" w14:textId="77777777" w:rsidR="00D16E03" w:rsidRDefault="00D16E03" w:rsidP="00132239">
            <w:pPr>
              <w:numPr>
                <w:ilvl w:val="0"/>
                <w:numId w:val="23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w oparciu o podaną skalę i krótkie opisy, w miarę </w:t>
            </w:r>
            <w:r>
              <w:rPr>
                <w:bCs/>
                <w:sz w:val="20"/>
                <w:szCs w:val="20"/>
              </w:rPr>
              <w:lastRenderedPageBreak/>
              <w:t xml:space="preserve">poprawnie omawia własną pewność siebie, podaje uzasadnienie i przykład </w:t>
            </w:r>
          </w:p>
          <w:p w14:paraId="0DB0FF37" w14:textId="77777777" w:rsidR="00D16E03" w:rsidRPr="00811786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większości poprawnie </w:t>
            </w:r>
            <w:r>
              <w:rPr>
                <w:bCs/>
                <w:sz w:val="20"/>
                <w:szCs w:val="20"/>
              </w:rPr>
              <w:t>wyjaśnia znaczenie dwóch podanych cytatów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A3BA1DE" w14:textId="77777777" w:rsidR="00D16E03" w:rsidRDefault="00D16E03" w:rsidP="003650C5">
            <w:pPr>
              <w:numPr>
                <w:ilvl w:val="0"/>
                <w:numId w:val="23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aktywnie uczestniczy w dyskusji</w:t>
            </w:r>
            <w:r>
              <w:rPr>
                <w:sz w:val="20"/>
                <w:szCs w:val="20"/>
              </w:rPr>
              <w:t xml:space="preserve"> o podanych wzorcach zachowania (jak często stosujemy je w praktyce i co należy zmienić w tym względzie oraz które z nich wpływają pozytywnie i negatywnie na naszą pewność siebie)</w:t>
            </w:r>
          </w:p>
          <w:p w14:paraId="3CBDA707" w14:textId="77777777" w:rsidR="00D16E03" w:rsidRDefault="00D16E03" w:rsidP="003650C5">
            <w:pPr>
              <w:numPr>
                <w:ilvl w:val="0"/>
                <w:numId w:val="23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w oparciu o podaną skalę i krótkie opisy, w większości </w:t>
            </w:r>
            <w:r>
              <w:rPr>
                <w:bCs/>
                <w:sz w:val="20"/>
                <w:szCs w:val="20"/>
              </w:rPr>
              <w:lastRenderedPageBreak/>
              <w:t xml:space="preserve">poprawnie omawia własną pewność siebie, podaje uzasadnienie i przykłady </w:t>
            </w:r>
          </w:p>
          <w:p w14:paraId="52BD882A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większości poprawnie </w:t>
            </w:r>
            <w:r>
              <w:rPr>
                <w:bCs/>
                <w:sz w:val="20"/>
                <w:szCs w:val="20"/>
              </w:rPr>
              <w:t>wyjaśnia znaczenie trzech podanych cytatów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C1D9E2E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aktywnie uczestniczy w dyskusji</w:t>
            </w:r>
            <w:r>
              <w:rPr>
                <w:sz w:val="20"/>
                <w:szCs w:val="20"/>
              </w:rPr>
              <w:t xml:space="preserve"> o podanych wzorcach zachowania (jak często stosujemy je w praktyce i co należy zmienić w tym względzie oraz które z nich wpływają pozytywnie i negatywnie na naszą pewność siebie)</w:t>
            </w:r>
            <w:r>
              <w:rPr>
                <w:bCs/>
                <w:sz w:val="20"/>
                <w:szCs w:val="20"/>
              </w:rPr>
              <w:t>; podsumowuje krótko dyskusję</w:t>
            </w:r>
          </w:p>
          <w:p w14:paraId="274A2C45" w14:textId="77777777" w:rsidR="00D16E03" w:rsidRPr="003650C5" w:rsidRDefault="00D16E03" w:rsidP="003650C5">
            <w:pPr>
              <w:numPr>
                <w:ilvl w:val="0"/>
                <w:numId w:val="13"/>
              </w:numPr>
              <w:ind w:left="57" w:hanging="142"/>
              <w:rPr>
                <w:bCs/>
                <w:sz w:val="20"/>
                <w:szCs w:val="20"/>
              </w:rPr>
            </w:pPr>
            <w:r w:rsidRPr="003650C5">
              <w:rPr>
                <w:bCs/>
                <w:sz w:val="20"/>
                <w:szCs w:val="20"/>
              </w:rPr>
              <w:lastRenderedPageBreak/>
              <w:t xml:space="preserve">w oparciu o podaną skalę i krótkie opisy, poprawnie omawia własną pewność siebie, podaje uzasadnienie i przykłady </w:t>
            </w:r>
          </w:p>
          <w:p w14:paraId="63911992" w14:textId="77777777" w:rsidR="00D16E03" w:rsidRPr="006A472D" w:rsidRDefault="00D16E03" w:rsidP="003650C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poprawnie </w:t>
            </w:r>
            <w:r>
              <w:rPr>
                <w:bCs/>
                <w:sz w:val="20"/>
                <w:szCs w:val="20"/>
              </w:rPr>
              <w:t>wyjaśnia znaczenie trzech podanych cytatów</w:t>
            </w:r>
          </w:p>
        </w:tc>
        <w:tc>
          <w:tcPr>
            <w:tcW w:w="2829" w:type="dxa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08EF352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aktywnie uczestniczy w dyskusji</w:t>
            </w:r>
            <w:r>
              <w:rPr>
                <w:sz w:val="20"/>
                <w:szCs w:val="20"/>
              </w:rPr>
              <w:t xml:space="preserve"> o podanych wzorcach zachowania (jak często stosujemy je w praktyce i co należy zmienić w tym względzie oraz które z nich wpływają pozytywnie i negatywnie na naszą pewność siebie)</w:t>
            </w:r>
            <w:r>
              <w:rPr>
                <w:bCs/>
                <w:sz w:val="20"/>
                <w:szCs w:val="20"/>
              </w:rPr>
              <w:t>; podsumowuje dyskusję</w:t>
            </w:r>
          </w:p>
          <w:p w14:paraId="17195F3E" w14:textId="77777777" w:rsidR="00D16E03" w:rsidRPr="003650C5" w:rsidRDefault="00D16E03" w:rsidP="003650C5">
            <w:pPr>
              <w:numPr>
                <w:ilvl w:val="0"/>
                <w:numId w:val="13"/>
              </w:numPr>
              <w:ind w:left="57" w:hanging="142"/>
              <w:rPr>
                <w:bCs/>
                <w:sz w:val="20"/>
                <w:szCs w:val="20"/>
              </w:rPr>
            </w:pPr>
            <w:r w:rsidRPr="003650C5">
              <w:rPr>
                <w:bCs/>
                <w:sz w:val="20"/>
                <w:szCs w:val="20"/>
              </w:rPr>
              <w:t xml:space="preserve">w oparciu o podaną skalę i krótkie opisy, poprawnie i </w:t>
            </w:r>
            <w:r w:rsidRPr="003650C5">
              <w:rPr>
                <w:bCs/>
                <w:sz w:val="20"/>
                <w:szCs w:val="20"/>
              </w:rPr>
              <w:lastRenderedPageBreak/>
              <w:t xml:space="preserve">szczegółowo omawia własną pewność siebie, podając uzasadnienie i przykłady </w:t>
            </w:r>
          </w:p>
          <w:p w14:paraId="75D242E6" w14:textId="6C7D46A5" w:rsidR="00D16E03" w:rsidRPr="003650C5" w:rsidRDefault="00D16E03" w:rsidP="003650C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poprawnie i wyczerpująco </w:t>
            </w:r>
            <w:r>
              <w:rPr>
                <w:bCs/>
                <w:sz w:val="20"/>
                <w:szCs w:val="20"/>
              </w:rPr>
              <w:t>wyjaśnia znaczenie trzech podanych cytatów</w:t>
            </w:r>
          </w:p>
        </w:tc>
      </w:tr>
      <w:tr w:rsidR="00D16E03" w14:paraId="5F34BC94" w14:textId="77777777" w:rsidTr="00F91CC6">
        <w:trPr>
          <w:trHeight w:val="871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031B430E" w14:textId="77777777" w:rsidR="00D16E03" w:rsidRPr="00A23533" w:rsidRDefault="00D16E03" w:rsidP="00C16875">
            <w:pPr>
              <w:shd w:val="clear" w:color="auto" w:fill="B6DDE8" w:themeFill="accent5" w:themeFillTint="66"/>
              <w:jc w:val="center"/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lastRenderedPageBreak/>
              <w:t>Review 7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E82E47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ćwiczeniach powtórzeniowych dot. leksyki, gramatyki i reakcji językowych </w:t>
            </w:r>
            <w:r w:rsidRPr="00A4743B">
              <w:rPr>
                <w:sz w:val="20"/>
                <w:szCs w:val="20"/>
              </w:rPr>
              <w:t>uzyskuje ogółem 40–49%</w:t>
            </w:r>
            <w:r>
              <w:rPr>
                <w:sz w:val="20"/>
                <w:szCs w:val="20"/>
              </w:rPr>
              <w:t xml:space="preserve"> poprawnych odpowiedzi</w:t>
            </w:r>
          </w:p>
          <w:p w14:paraId="31442A7F" w14:textId="77777777" w:rsidR="00D16E03" w:rsidRPr="006B3CAA" w:rsidRDefault="00D16E03" w:rsidP="003650C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zna ok. 40</w:t>
            </w:r>
            <w:r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  <w:lang w:eastAsia="en-US"/>
              </w:rPr>
              <w:t xml:space="preserve">50% słówek z </w:t>
            </w:r>
            <w:r>
              <w:rPr>
                <w:i/>
                <w:iCs/>
                <w:sz w:val="20"/>
                <w:szCs w:val="20"/>
                <w:lang w:eastAsia="en-US"/>
              </w:rPr>
              <w:t>Word List Unit 7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1F064E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ćwiczeniach powtórzeniowych dot. leksyki, gramatyki i reakcji językowych </w:t>
            </w:r>
            <w:r w:rsidRPr="00A4743B">
              <w:rPr>
                <w:sz w:val="20"/>
                <w:szCs w:val="20"/>
              </w:rPr>
              <w:t>uzyskuje ogółem 50–69%</w:t>
            </w:r>
            <w:r>
              <w:rPr>
                <w:sz w:val="20"/>
                <w:szCs w:val="20"/>
              </w:rPr>
              <w:t xml:space="preserve"> poprawnych odpowiedzi</w:t>
            </w:r>
          </w:p>
          <w:p w14:paraId="0441B2B6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zna ok. 50</w:t>
            </w:r>
            <w:r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  <w:lang w:eastAsia="en-US"/>
              </w:rPr>
              <w:t xml:space="preserve">70% słówek z </w:t>
            </w:r>
            <w:r>
              <w:rPr>
                <w:i/>
                <w:iCs/>
                <w:sz w:val="20"/>
                <w:szCs w:val="20"/>
                <w:lang w:eastAsia="en-US"/>
              </w:rPr>
              <w:t>Word List Unit 7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719175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ćwiczeniach powtórzeniowych dot. leksyki, gramatyki i reakcji językowych </w:t>
            </w:r>
            <w:r w:rsidRPr="00A4743B">
              <w:rPr>
                <w:sz w:val="20"/>
                <w:szCs w:val="20"/>
              </w:rPr>
              <w:t>uzyskuje ogółem 70–84%</w:t>
            </w:r>
            <w:r>
              <w:rPr>
                <w:sz w:val="20"/>
                <w:szCs w:val="20"/>
              </w:rPr>
              <w:t xml:space="preserve"> poprawnych odpowiedzi</w:t>
            </w:r>
          </w:p>
          <w:p w14:paraId="0AE62F31" w14:textId="77777777" w:rsidR="00D16E03" w:rsidRPr="006A472D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zna ok. 70</w:t>
            </w:r>
            <w:r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  <w:lang w:eastAsia="en-US"/>
              </w:rPr>
              <w:t xml:space="preserve">85% słówek z </w:t>
            </w:r>
            <w:r>
              <w:rPr>
                <w:i/>
                <w:iCs/>
                <w:sz w:val="20"/>
                <w:szCs w:val="20"/>
                <w:lang w:eastAsia="en-US"/>
              </w:rPr>
              <w:t>Word List Unit 7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AD1DAD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ćwiczeniach powtórzeniowych dot. leksyki, gramatyki i reakcji językowych </w:t>
            </w:r>
            <w:r w:rsidRPr="00A4743B">
              <w:rPr>
                <w:sz w:val="20"/>
                <w:szCs w:val="20"/>
              </w:rPr>
              <w:t>uzyskuje ogółem 85–95%</w:t>
            </w:r>
            <w:r>
              <w:rPr>
                <w:sz w:val="20"/>
                <w:szCs w:val="20"/>
              </w:rPr>
              <w:t xml:space="preserve"> poprawnych odpowiedzi</w:t>
            </w:r>
          </w:p>
          <w:p w14:paraId="7B585C7F" w14:textId="77777777" w:rsidR="00D16E03" w:rsidRPr="006A472D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zna ok. 85−95% słówek z </w:t>
            </w:r>
            <w:r>
              <w:rPr>
                <w:i/>
                <w:iCs/>
                <w:sz w:val="20"/>
                <w:szCs w:val="20"/>
                <w:lang w:eastAsia="en-US"/>
              </w:rPr>
              <w:t>Word List Unit 7</w:t>
            </w:r>
          </w:p>
        </w:tc>
        <w:tc>
          <w:tcPr>
            <w:tcW w:w="28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E16E80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ćwiczeniach powtórzeniowych dot. leksyki, gramatyki i reakcji językowych </w:t>
            </w:r>
            <w:r w:rsidRPr="00A4743B">
              <w:rPr>
                <w:sz w:val="20"/>
                <w:szCs w:val="20"/>
              </w:rPr>
              <w:t>uzyskuje ogółem 96–100%</w:t>
            </w:r>
            <w:r>
              <w:rPr>
                <w:sz w:val="20"/>
                <w:szCs w:val="20"/>
              </w:rPr>
              <w:t xml:space="preserve"> poprawnych odpowiedzi</w:t>
            </w:r>
          </w:p>
          <w:p w14:paraId="6E58C970" w14:textId="77777777" w:rsidR="00D16E03" w:rsidRPr="006A472D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zna ponad 95% słówek z </w:t>
            </w:r>
            <w:r>
              <w:rPr>
                <w:i/>
                <w:iCs/>
                <w:sz w:val="20"/>
                <w:szCs w:val="20"/>
                <w:lang w:eastAsia="en-US"/>
              </w:rPr>
              <w:t>Word List Unit 7</w:t>
            </w:r>
          </w:p>
        </w:tc>
      </w:tr>
      <w:tr w:rsidR="00D16E03" w14:paraId="2FA963E0" w14:textId="77777777" w:rsidTr="00F91CC6">
        <w:trPr>
          <w:trHeight w:val="340"/>
        </w:trPr>
        <w:tc>
          <w:tcPr>
            <w:tcW w:w="147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5337361" w14:textId="77777777" w:rsidR="00D16E03" w:rsidRPr="00E02B00" w:rsidRDefault="00D16E03" w:rsidP="00C1687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1DDFC26" w14:textId="77777777" w:rsidR="00D16E03" w:rsidRDefault="00D16E03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C1F0236" w14:textId="77777777" w:rsidR="00D16E03" w:rsidRDefault="00D16E03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CA4CB9A" w14:textId="77777777" w:rsidR="00D16E03" w:rsidRDefault="00D16E03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923A1B2" w14:textId="77777777" w:rsidR="00D16E03" w:rsidRDefault="00D16E03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29" w:type="dxa"/>
            <w:gridSpan w:val="2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6FEFFD4" w14:textId="77777777" w:rsidR="00D16E03" w:rsidRDefault="00D16E03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</w:tr>
      <w:tr w:rsidR="00D16E03" w14:paraId="21002C4B" w14:textId="77777777" w:rsidTr="00F91CC6">
        <w:trPr>
          <w:trHeight w:val="907"/>
        </w:trPr>
        <w:tc>
          <w:tcPr>
            <w:tcW w:w="1473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94598" w14:textId="77777777" w:rsidR="00D16E03" w:rsidRPr="006B3CAA" w:rsidRDefault="00D16E03" w:rsidP="00C16875">
            <w:pPr>
              <w:shd w:val="clear" w:color="auto" w:fill="B6DDE8" w:themeFill="accent5" w:themeFillTint="66"/>
              <w:spacing w:line="276" w:lineRule="auto"/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Sprawdzian Unit 7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F9B0E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sprawdzianie znajomości materiału z Unitu 7 uzyskuje ogółem 40−49% poprawnych odpowiedzi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C42D3" w14:textId="77777777" w:rsidR="00D16E03" w:rsidRDefault="00D16E03" w:rsidP="003650C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sprawdzianie znajomości materiału z Unitu 7 uzyskuje ogółem 50−69% poprawnych odpowiedzi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C7138" w14:textId="77777777" w:rsidR="00D16E03" w:rsidRPr="006B3CAA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sprawdzianie znajomości materiału z Unitu 7 uzyskuje ogółem 70−84% poprawnych odpowiedzi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03FA6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sprawdzianie znajomości materiału z Unitu 7 uzyskuje ogółem 85−95% poprawnych odpowiedzi</w:t>
            </w:r>
          </w:p>
        </w:tc>
        <w:tc>
          <w:tcPr>
            <w:tcW w:w="2829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6949E" w14:textId="43CA512D" w:rsidR="00D16E03" w:rsidRPr="003650C5" w:rsidRDefault="00D16E03" w:rsidP="003650C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sprawdzianie znajomości materiału z Unitu 7 uzyskuje ogółem 96−100% poprawnych odpowiedzi</w:t>
            </w:r>
          </w:p>
        </w:tc>
      </w:tr>
      <w:tr w:rsidR="00D16E03" w14:paraId="5E2D86D1" w14:textId="77777777" w:rsidTr="009D035F">
        <w:trPr>
          <w:trHeight w:val="633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00A3F" w14:textId="77777777" w:rsidR="00D16E03" w:rsidRDefault="00D16E03" w:rsidP="00C16875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CLIL 7</w:t>
            </w:r>
          </w:p>
          <w:p w14:paraId="6285D3EC" w14:textId="77777777" w:rsidR="00D16E03" w:rsidRDefault="00D16E03" w:rsidP="00C16875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431FF80D" w14:textId="77777777" w:rsidR="00D16E03" w:rsidRPr="006B3CAA" w:rsidRDefault="00D16E03" w:rsidP="00C16875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(</w:t>
            </w:r>
            <w:r>
              <w:rPr>
                <w:b/>
                <w:bCs/>
                <w:i/>
                <w:iCs/>
                <w:sz w:val="22"/>
                <w:szCs w:val="22"/>
              </w:rPr>
              <w:t>Psychology</w:t>
            </w:r>
            <w:r>
              <w:rPr>
                <w:b/>
                <w:bCs/>
                <w:iCs/>
                <w:sz w:val="22"/>
                <w:szCs w:val="22"/>
              </w:rPr>
              <w:t>)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BD31B" w14:textId="77777777" w:rsidR="00D16E03" w:rsidRPr="008823F7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 w:rsidRPr="008823F7">
              <w:rPr>
                <w:sz w:val="20"/>
                <w:szCs w:val="20"/>
              </w:rPr>
              <w:t>zna podstawowe słownictwo opisujące typy konformizmu i ich rolę w życiu człowieka</w:t>
            </w:r>
            <w:r w:rsidRPr="008823F7">
              <w:rPr>
                <w:bCs/>
                <w:sz w:val="20"/>
                <w:szCs w:val="20"/>
              </w:rPr>
              <w:t xml:space="preserve">, w tym </w:t>
            </w:r>
            <w:r w:rsidRPr="008823F7">
              <w:rPr>
                <w:sz w:val="20"/>
                <w:szCs w:val="20"/>
              </w:rPr>
              <w:t>część wyróżnionych</w:t>
            </w:r>
            <w:r w:rsidRPr="008823F7">
              <w:rPr>
                <w:bCs/>
                <w:sz w:val="20"/>
                <w:szCs w:val="20"/>
              </w:rPr>
              <w:t xml:space="preserve"> wyrazów</w:t>
            </w:r>
            <w:r>
              <w:rPr>
                <w:bCs/>
                <w:sz w:val="20"/>
                <w:szCs w:val="20"/>
              </w:rPr>
              <w:t xml:space="preserve"> i zwrotów</w:t>
            </w:r>
          </w:p>
          <w:p w14:paraId="755E781D" w14:textId="77777777" w:rsidR="00D16E03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większość kluczowych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informacji w definicji, tekście i opisach sytuacji oraz </w:t>
            </w:r>
            <w:r w:rsidRPr="002A6055">
              <w:rPr>
                <w:sz w:val="20"/>
                <w:szCs w:val="20"/>
              </w:rPr>
              <w:t xml:space="preserve">wykonuje w miarę poprawnie część zadań </w:t>
            </w:r>
            <w:r>
              <w:rPr>
                <w:sz w:val="20"/>
                <w:szCs w:val="20"/>
              </w:rPr>
              <w:t>z nimi związanych</w:t>
            </w:r>
          </w:p>
          <w:p w14:paraId="4432F169" w14:textId="77777777" w:rsidR="00D16E03" w:rsidRPr="00222723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znacznej mierze poprawnie udziela krótkiej wypowiedzi o tym, kto lub co wpływa na nasze opinie i sposób zachowania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4332A" w14:textId="77777777" w:rsidR="00D16E03" w:rsidRPr="00905C20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znaczną część słownictwa opisującego typy konformizmu i ich rolę w życiu człowieka</w:t>
            </w:r>
            <w:r>
              <w:rPr>
                <w:bCs/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w tym znaczną część wyróżnionych</w:t>
            </w:r>
            <w:r>
              <w:rPr>
                <w:bCs/>
                <w:sz w:val="20"/>
                <w:szCs w:val="20"/>
              </w:rPr>
              <w:t xml:space="preserve"> wyrazów i zwrotów</w:t>
            </w:r>
          </w:p>
          <w:p w14:paraId="2C0BD349" w14:textId="77777777" w:rsidR="00D16E03" w:rsidRPr="00C47347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kluczowe informacje definicji, tekście i opisach sytuacji oraz wykonuje w miarę poprawnie większość zadań z nimi związanych</w:t>
            </w:r>
          </w:p>
          <w:p w14:paraId="5CB56944" w14:textId="77777777" w:rsidR="00D16E03" w:rsidRPr="00C47347" w:rsidRDefault="00D16E03" w:rsidP="00C16875">
            <w:pPr>
              <w:numPr>
                <w:ilvl w:val="0"/>
                <w:numId w:val="2"/>
              </w:numPr>
              <w:spacing w:after="120"/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miarę poprawnie udziela wypowiedzi o tym, kto lub co wpływa na nasze opinie i sposób zachowania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43610" w14:textId="77777777" w:rsidR="00D16E03" w:rsidRPr="00462689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większość słownictwa opisującego typy konformizmu i ich rolę w życiu człowieka</w:t>
            </w:r>
            <w:r>
              <w:rPr>
                <w:bCs/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w tym większość wyróżnionych</w:t>
            </w:r>
            <w:r>
              <w:rPr>
                <w:bCs/>
                <w:sz w:val="20"/>
                <w:szCs w:val="20"/>
              </w:rPr>
              <w:t xml:space="preserve"> wyrazów i zwrotów </w:t>
            </w:r>
          </w:p>
          <w:p w14:paraId="6EEACDEA" w14:textId="77777777" w:rsidR="00D16E03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 w:rsidRPr="00462689">
              <w:rPr>
                <w:sz w:val="20"/>
                <w:szCs w:val="20"/>
              </w:rPr>
              <w:t>rozumie większość</w:t>
            </w:r>
            <w:r w:rsidRPr="00462689">
              <w:rPr>
                <w:color w:val="FF0000"/>
                <w:sz w:val="20"/>
                <w:szCs w:val="20"/>
              </w:rPr>
              <w:t xml:space="preserve"> </w:t>
            </w:r>
            <w:r w:rsidRPr="00462689">
              <w:rPr>
                <w:sz w:val="20"/>
                <w:szCs w:val="20"/>
              </w:rPr>
              <w:t xml:space="preserve">informacji </w:t>
            </w:r>
            <w:r>
              <w:rPr>
                <w:sz w:val="20"/>
                <w:szCs w:val="20"/>
              </w:rPr>
              <w:t xml:space="preserve">w definicji, tekście i opisach sytuacji </w:t>
            </w:r>
            <w:r w:rsidRPr="00462689">
              <w:rPr>
                <w:sz w:val="20"/>
                <w:szCs w:val="20"/>
              </w:rPr>
              <w:t>oraz wykonuje poprawnie większość zadań z nimi związanych</w:t>
            </w:r>
          </w:p>
          <w:p w14:paraId="40EA7C80" w14:textId="01A26DDB" w:rsidR="00D16E03" w:rsidRPr="003650C5" w:rsidRDefault="00D16E03" w:rsidP="003650C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 w:rsidRPr="003650C5">
              <w:rPr>
                <w:sz w:val="20"/>
                <w:szCs w:val="20"/>
              </w:rPr>
              <w:t>w większości poprawnie udziela wypowiedzi o tym, kto lub co wpływa na nasze opinie i sposób zachowania</w:t>
            </w:r>
          </w:p>
          <w:p w14:paraId="7EB702F4" w14:textId="77777777" w:rsidR="00D16E03" w:rsidRPr="00462689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znajduje i prezentuje fragment filmu pokazującego zachowanie konformistyczne lub nonkonformistyczne postaci oraz w większości poprawnie omawia zaistniałą sytuację, rodzaj konformizmu i </w:t>
            </w:r>
            <w:r>
              <w:rPr>
                <w:sz w:val="20"/>
                <w:szCs w:val="20"/>
              </w:rPr>
              <w:lastRenderedPageBreak/>
              <w:t>czynniki wpływające na takie zachowanie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93D48" w14:textId="77777777" w:rsidR="00D16E03" w:rsidRPr="00462689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zna prawie całe słownictwo opisujące typy konformizmu i ich rolę w życiu człowieka</w:t>
            </w:r>
            <w:r>
              <w:rPr>
                <w:bCs/>
                <w:sz w:val="20"/>
                <w:szCs w:val="20"/>
              </w:rPr>
              <w:t xml:space="preserve">, w tym </w:t>
            </w:r>
            <w:r>
              <w:rPr>
                <w:sz w:val="20"/>
                <w:szCs w:val="20"/>
              </w:rPr>
              <w:t>prawie wszystkie wyróżnione</w:t>
            </w:r>
            <w:r>
              <w:rPr>
                <w:bCs/>
                <w:sz w:val="20"/>
                <w:szCs w:val="20"/>
              </w:rPr>
              <w:t xml:space="preserve"> wyrazy i zwroty</w:t>
            </w:r>
          </w:p>
          <w:p w14:paraId="6DB0C9B2" w14:textId="77777777" w:rsidR="00D16E03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 w:rsidRPr="00462689">
              <w:rPr>
                <w:sz w:val="20"/>
                <w:szCs w:val="20"/>
              </w:rPr>
              <w:t>rozumie prawie wszystkie</w:t>
            </w:r>
            <w:r w:rsidRPr="00462689">
              <w:rPr>
                <w:color w:val="FF0000"/>
                <w:sz w:val="20"/>
                <w:szCs w:val="20"/>
              </w:rPr>
              <w:t xml:space="preserve"> </w:t>
            </w:r>
            <w:r w:rsidRPr="00462689">
              <w:rPr>
                <w:sz w:val="20"/>
                <w:szCs w:val="20"/>
              </w:rPr>
              <w:t xml:space="preserve">informacje </w:t>
            </w:r>
            <w:r>
              <w:rPr>
                <w:sz w:val="20"/>
                <w:szCs w:val="20"/>
              </w:rPr>
              <w:t xml:space="preserve">w definicji, tekście i opisach sytuacji </w:t>
            </w:r>
            <w:r w:rsidRPr="00462689">
              <w:rPr>
                <w:sz w:val="20"/>
                <w:szCs w:val="20"/>
              </w:rPr>
              <w:t>oraz wykonuje poprawnie prawie wszystkie zadania z nimi związane</w:t>
            </w:r>
          </w:p>
          <w:p w14:paraId="3236AA00" w14:textId="77777777" w:rsidR="00D16E03" w:rsidRPr="003650C5" w:rsidRDefault="00D16E03" w:rsidP="003650C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 w:rsidRPr="003650C5">
              <w:rPr>
                <w:sz w:val="20"/>
                <w:szCs w:val="20"/>
              </w:rPr>
              <w:t>poprawnie udziela wypowiedzi o tym, kto lub co wpływa na nasze opinie i sposób zachowania</w:t>
            </w:r>
            <w:r w:rsidRPr="003650C5">
              <w:rPr>
                <w:b/>
                <w:sz w:val="20"/>
                <w:szCs w:val="20"/>
              </w:rPr>
              <w:t xml:space="preserve"> </w:t>
            </w:r>
          </w:p>
          <w:p w14:paraId="7624910C" w14:textId="77777777" w:rsidR="00D16E03" w:rsidRPr="00462689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znajduje i prezentuje fragmenty filmów pokazujących zachowanie konformistyczne lub nonkonformistyczne postaci oraz w większości poprawnie omawia zaistniałe sytuacje, </w:t>
            </w:r>
            <w:r>
              <w:rPr>
                <w:sz w:val="20"/>
                <w:szCs w:val="20"/>
              </w:rPr>
              <w:lastRenderedPageBreak/>
              <w:t>rodzaj konformizmu i czynniki wpływające na takie zachowanie</w:t>
            </w:r>
          </w:p>
        </w:tc>
        <w:tc>
          <w:tcPr>
            <w:tcW w:w="2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D6B66" w14:textId="77777777" w:rsidR="00D16E03" w:rsidRPr="00462689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zna całe słownictwo opisujące typy konformizmu i ich rolę w życiu człowieka</w:t>
            </w:r>
            <w:r>
              <w:rPr>
                <w:bCs/>
                <w:sz w:val="20"/>
                <w:szCs w:val="20"/>
              </w:rPr>
              <w:t>, w tym</w:t>
            </w:r>
            <w:r>
              <w:rPr>
                <w:sz w:val="20"/>
                <w:szCs w:val="20"/>
              </w:rPr>
              <w:t xml:space="preserve"> wszystkie wyróżnione</w:t>
            </w:r>
            <w:r>
              <w:rPr>
                <w:bCs/>
                <w:sz w:val="20"/>
                <w:szCs w:val="20"/>
              </w:rPr>
              <w:t xml:space="preserve"> wyrazy i zwroty</w:t>
            </w:r>
          </w:p>
          <w:p w14:paraId="106E1394" w14:textId="77777777" w:rsidR="00D16E03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 w:rsidRPr="00462689">
              <w:rPr>
                <w:sz w:val="20"/>
                <w:szCs w:val="20"/>
              </w:rPr>
              <w:t>rozumie wszystkie</w:t>
            </w:r>
            <w:r w:rsidRPr="00462689">
              <w:rPr>
                <w:color w:val="FF0000"/>
                <w:sz w:val="20"/>
                <w:szCs w:val="20"/>
              </w:rPr>
              <w:t xml:space="preserve"> </w:t>
            </w:r>
            <w:r w:rsidRPr="00462689">
              <w:rPr>
                <w:sz w:val="20"/>
                <w:szCs w:val="20"/>
              </w:rPr>
              <w:t xml:space="preserve">informacje w </w:t>
            </w:r>
            <w:r>
              <w:rPr>
                <w:sz w:val="20"/>
                <w:szCs w:val="20"/>
              </w:rPr>
              <w:t xml:space="preserve">definicji, tekście i opisach sytuacji </w:t>
            </w:r>
            <w:r w:rsidRPr="00462689">
              <w:rPr>
                <w:sz w:val="20"/>
                <w:szCs w:val="20"/>
              </w:rPr>
              <w:t>oraz wykonuje poprawnie wszystkie zadania z nimi związane</w:t>
            </w:r>
          </w:p>
          <w:p w14:paraId="69F1E16A" w14:textId="77777777" w:rsidR="00D16E03" w:rsidRPr="003650C5" w:rsidRDefault="00D16E03" w:rsidP="003650C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 w:rsidRPr="003650C5">
              <w:rPr>
                <w:sz w:val="20"/>
                <w:szCs w:val="20"/>
              </w:rPr>
              <w:t>poprawnie udziela wyczerpującej wypowiedzi o tym, kto lub co wpływa na nasze opinie i sposób zachowania</w:t>
            </w:r>
            <w:r w:rsidRPr="003650C5">
              <w:rPr>
                <w:b/>
                <w:sz w:val="20"/>
                <w:szCs w:val="20"/>
              </w:rPr>
              <w:t xml:space="preserve"> </w:t>
            </w:r>
          </w:p>
          <w:p w14:paraId="7F6198BD" w14:textId="77777777" w:rsidR="00D16E03" w:rsidRPr="00462689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znajduje i prezentuje fragmenty filmów pokazujących zachowanie konformistyczne lub nonkonformistyczne postaci oraz poprawnie omawia zaistniałe sytuacje, rodzaj konformizmu i czynniki </w:t>
            </w:r>
            <w:r>
              <w:rPr>
                <w:sz w:val="20"/>
                <w:szCs w:val="20"/>
              </w:rPr>
              <w:lastRenderedPageBreak/>
              <w:t>wpływające na takie zachowanie</w:t>
            </w:r>
          </w:p>
        </w:tc>
      </w:tr>
    </w:tbl>
    <w:p w14:paraId="1904A5D6" w14:textId="7607BE2E" w:rsidR="00813437" w:rsidRDefault="00813437" w:rsidP="00D60197">
      <w:pPr>
        <w:spacing w:line="276" w:lineRule="auto"/>
      </w:pPr>
    </w:p>
    <w:p w14:paraId="2217ED8A" w14:textId="77777777" w:rsidR="00813437" w:rsidRDefault="00813437">
      <w:pPr>
        <w:spacing w:after="200" w:line="276" w:lineRule="auto"/>
      </w:pPr>
      <w:r>
        <w:br w:type="page"/>
      </w:r>
    </w:p>
    <w:p w14:paraId="4DAFAC14" w14:textId="77777777" w:rsidR="00D16E03" w:rsidRDefault="00D16E03" w:rsidP="00D60197">
      <w:pPr>
        <w:spacing w:line="276" w:lineRule="auto"/>
      </w:pPr>
    </w:p>
    <w:tbl>
      <w:tblPr>
        <w:tblW w:w="1552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62"/>
        <w:gridCol w:w="43"/>
        <w:gridCol w:w="2800"/>
        <w:gridCol w:w="2800"/>
        <w:gridCol w:w="2800"/>
        <w:gridCol w:w="2800"/>
        <w:gridCol w:w="2800"/>
        <w:gridCol w:w="18"/>
      </w:tblGrid>
      <w:tr w:rsidR="00D16E03" w14:paraId="1F2A3CF5" w14:textId="77777777" w:rsidTr="00813437">
        <w:trPr>
          <w:gridAfter w:val="1"/>
          <w:wAfter w:w="18" w:type="dxa"/>
          <w:trHeight w:val="210"/>
          <w:tblHeader/>
        </w:trPr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5F2FE1D7" w14:textId="77777777" w:rsidR="00D16E03" w:rsidRPr="00CC01C2" w:rsidRDefault="00D16E03" w:rsidP="00C16875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CC01C2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ROZDZIAŁ </w:t>
            </w:r>
          </w:p>
        </w:tc>
        <w:tc>
          <w:tcPr>
            <w:tcW w:w="28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F7D8AF" w14:textId="77777777" w:rsidR="00D16E03" w:rsidRPr="00CC01C2" w:rsidRDefault="00D16E03" w:rsidP="00C1687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CC01C2">
              <w:rPr>
                <w:b/>
                <w:bCs/>
                <w:color w:val="000000"/>
                <w:sz w:val="20"/>
                <w:szCs w:val="20"/>
                <w:lang w:eastAsia="en-US"/>
              </w:rPr>
              <w:t>OCENA DOPUSZCZAJĄCA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1409AC7" w14:textId="77777777" w:rsidR="00D16E03" w:rsidRPr="00CC01C2" w:rsidRDefault="00D16E03" w:rsidP="00C1687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CC01C2">
              <w:rPr>
                <w:b/>
                <w:bCs/>
                <w:color w:val="000000"/>
                <w:sz w:val="20"/>
                <w:szCs w:val="20"/>
                <w:lang w:eastAsia="en-US"/>
              </w:rPr>
              <w:t>OCENA</w:t>
            </w:r>
            <w:r w:rsidRPr="00CC01C2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CC01C2">
              <w:rPr>
                <w:b/>
                <w:bCs/>
                <w:color w:val="000000"/>
                <w:sz w:val="20"/>
                <w:szCs w:val="20"/>
                <w:lang w:eastAsia="en-US"/>
              </w:rPr>
              <w:t>DOSTATECZNA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7E78AB" w14:textId="77777777" w:rsidR="00D16E03" w:rsidRPr="00CC01C2" w:rsidRDefault="00D16E03" w:rsidP="00C1687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CC01C2">
              <w:rPr>
                <w:b/>
                <w:bCs/>
                <w:color w:val="000000"/>
                <w:sz w:val="20"/>
                <w:szCs w:val="20"/>
                <w:lang w:eastAsia="en-US"/>
              </w:rPr>
              <w:t>OCENA DOBRA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CE810AF" w14:textId="77777777" w:rsidR="00D16E03" w:rsidRPr="00CC01C2" w:rsidRDefault="00D16E03" w:rsidP="00C1687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CC01C2">
              <w:rPr>
                <w:b/>
                <w:bCs/>
                <w:color w:val="000000"/>
                <w:sz w:val="20"/>
                <w:szCs w:val="20"/>
                <w:lang w:eastAsia="en-US"/>
              </w:rPr>
              <w:t>OCENA BARDZO DOBRA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D4FE3C" w14:textId="77777777" w:rsidR="00D16E03" w:rsidRDefault="00D16E03" w:rsidP="00C16875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>OCENA CELUJĄCA</w:t>
            </w:r>
          </w:p>
        </w:tc>
      </w:tr>
      <w:tr w:rsidR="00D16E03" w14:paraId="5EB702C9" w14:textId="77777777" w:rsidTr="00813437">
        <w:trPr>
          <w:gridAfter w:val="1"/>
          <w:wAfter w:w="18" w:type="dxa"/>
          <w:trHeight w:val="420"/>
          <w:tblHeader/>
        </w:trPr>
        <w:tc>
          <w:tcPr>
            <w:tcW w:w="1476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151E8" w14:textId="77777777" w:rsidR="00D16E03" w:rsidRPr="00CC01C2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CC01C2">
              <w:rPr>
                <w:b/>
                <w:bCs/>
                <w:color w:val="000000"/>
                <w:sz w:val="16"/>
                <w:szCs w:val="16"/>
                <w:lang w:eastAsia="en-US"/>
              </w:rPr>
              <w:t>(KATEGORIE WYMAGAŃ)</w:t>
            </w:r>
          </w:p>
        </w:tc>
        <w:tc>
          <w:tcPr>
            <w:tcW w:w="282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FEF06" w14:textId="77777777" w:rsidR="00D16E03" w:rsidRPr="00CC01C2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1866E" w14:textId="77777777" w:rsidR="00D16E03" w:rsidRPr="00CC01C2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F0E38" w14:textId="77777777" w:rsidR="00D16E03" w:rsidRPr="00CC01C2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12F2A" w14:textId="77777777" w:rsidR="00D16E03" w:rsidRPr="00CC01C2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B60A1" w14:textId="77777777" w:rsidR="00D16E03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D16E03" w14:paraId="57CC39A8" w14:textId="77777777" w:rsidTr="00813437">
        <w:trPr>
          <w:trHeight w:val="397"/>
          <w:tblHeader/>
        </w:trPr>
        <w:tc>
          <w:tcPr>
            <w:tcW w:w="28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2DF2D46E" w14:textId="77777777" w:rsidR="00D16E03" w:rsidRDefault="00D16E03" w:rsidP="00C16875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UCZEŃ:</w:t>
            </w:r>
          </w:p>
        </w:tc>
      </w:tr>
      <w:tr w:rsidR="00D16E03" w:rsidRPr="001F235D" w14:paraId="5886F4BC" w14:textId="77777777" w:rsidTr="00813437">
        <w:trPr>
          <w:trHeight w:val="383"/>
        </w:trPr>
        <w:tc>
          <w:tcPr>
            <w:tcW w:w="28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50CCB6A0" w14:textId="77777777" w:rsidR="00D16E03" w:rsidRDefault="00D16E03" w:rsidP="00C16875">
            <w:pPr>
              <w:spacing w:line="276" w:lineRule="auto"/>
              <w:ind w:left="69"/>
              <w:jc w:val="center"/>
              <w:rPr>
                <w:b/>
                <w:bCs/>
                <w:lang w:val="en-US" w:eastAsia="en-US"/>
              </w:rPr>
            </w:pPr>
            <w:r>
              <w:rPr>
                <w:b/>
                <w:bCs/>
                <w:lang w:val="en-US" w:eastAsia="en-US"/>
              </w:rPr>
              <w:t xml:space="preserve">UNIT 8 – </w:t>
            </w:r>
            <w:r>
              <w:rPr>
                <w:b/>
                <w:bCs/>
                <w:i/>
                <w:iCs/>
                <w:lang w:val="en-US" w:eastAsia="en-US"/>
              </w:rPr>
              <w:t>ART … IS IT?</w:t>
            </w:r>
          </w:p>
        </w:tc>
      </w:tr>
      <w:tr w:rsidR="00D16E03" w14:paraId="33357C64" w14:textId="77777777" w:rsidTr="00813437">
        <w:trPr>
          <w:gridAfter w:val="1"/>
          <w:wAfter w:w="18" w:type="dxa"/>
          <w:trHeight w:val="1054"/>
        </w:trPr>
        <w:tc>
          <w:tcPr>
            <w:tcW w:w="1519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4C67BD9E" w14:textId="77777777" w:rsidR="00D16E03" w:rsidRPr="007361B8" w:rsidRDefault="00D16E03" w:rsidP="00C16875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val="en-US" w:eastAsia="en-US"/>
              </w:rPr>
            </w:pPr>
            <w:r w:rsidRPr="007361B8">
              <w:rPr>
                <w:b/>
                <w:bCs/>
                <w:sz w:val="22"/>
                <w:szCs w:val="22"/>
                <w:lang w:val="en-US" w:eastAsia="en-US"/>
              </w:rPr>
              <w:t>8a</w:t>
            </w:r>
          </w:p>
          <w:p w14:paraId="42E230C3" w14:textId="77777777" w:rsidR="00D16E03" w:rsidRPr="006B3CAA" w:rsidRDefault="00D16E03" w:rsidP="00C16875">
            <w:pPr>
              <w:spacing w:line="276" w:lineRule="auto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</w:pPr>
            <w:r w:rsidRPr="007361B8"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  <w:t>Reading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584EC" w14:textId="419A25D0" w:rsidR="00D16E03" w:rsidRDefault="00D16E03" w:rsidP="00C16875">
            <w:pPr>
              <w:numPr>
                <w:ilvl w:val="0"/>
                <w:numId w:val="4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zna podstawowe słownictwo </w:t>
            </w:r>
            <w:r>
              <w:rPr>
                <w:sz w:val="20"/>
                <w:szCs w:val="20"/>
              </w:rPr>
              <w:t>opisujące różne formy sztuki współczesnej; zna podstawowe słownictwo zw. ze sztuką uliczną i jej postrzeganiem, w tym część wyróżnionych słów/</w:t>
            </w:r>
            <w:r w:rsidR="007361B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zwrotów </w:t>
            </w:r>
          </w:p>
          <w:p w14:paraId="09795B02" w14:textId="77777777" w:rsidR="00D16E03" w:rsidRPr="00462689" w:rsidRDefault="00D16E03" w:rsidP="00C16875">
            <w:pPr>
              <w:numPr>
                <w:ilvl w:val="0"/>
                <w:numId w:val="4"/>
              </w:numPr>
              <w:spacing w:after="120"/>
              <w:ind w:left="75" w:hanging="160"/>
              <w:rPr>
                <w:sz w:val="20"/>
                <w:szCs w:val="20"/>
                <w:lang w:eastAsia="en-US"/>
              </w:rPr>
            </w:pPr>
            <w:r w:rsidRPr="00462689">
              <w:rPr>
                <w:sz w:val="20"/>
                <w:szCs w:val="20"/>
                <w:lang w:eastAsia="en-US"/>
              </w:rPr>
              <w:t xml:space="preserve">ww. wiedzę stosuje </w:t>
            </w:r>
            <w:r w:rsidRPr="00462689">
              <w:rPr>
                <w:color w:val="000000"/>
                <w:sz w:val="20"/>
                <w:szCs w:val="20"/>
                <w:lang w:eastAsia="en-US"/>
              </w:rPr>
              <w:t>w znacznej części prawidłowo</w:t>
            </w:r>
            <w:r w:rsidRPr="00462689">
              <w:rPr>
                <w:sz w:val="20"/>
                <w:szCs w:val="20"/>
                <w:lang w:eastAsia="en-US"/>
              </w:rPr>
              <w:t xml:space="preserve"> w ćwiczeniach leksykalnych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50637" w14:textId="51A97CFF" w:rsidR="00D16E03" w:rsidRPr="00322C33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zna znaczną część słownictwa opisującego różne formy sztuki współczesnej; zna znaczną część słownictwa zw. ze sztuką uliczną i jej postrzeganiem, w tym znaczną część wyróżnionych słów/</w:t>
            </w:r>
            <w:r w:rsidR="007361B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zwrotów</w:t>
            </w:r>
          </w:p>
          <w:p w14:paraId="48EC1F15" w14:textId="77777777" w:rsidR="00D16E03" w:rsidRPr="00A3255F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ww. wiedzę stosuje </w:t>
            </w:r>
            <w:r>
              <w:rPr>
                <w:color w:val="000000"/>
                <w:sz w:val="20"/>
                <w:szCs w:val="20"/>
                <w:lang w:eastAsia="en-US"/>
              </w:rPr>
              <w:t>na ogół prawidłowo</w:t>
            </w:r>
            <w:r>
              <w:rPr>
                <w:sz w:val="20"/>
                <w:szCs w:val="20"/>
                <w:lang w:eastAsia="en-US"/>
              </w:rPr>
              <w:t xml:space="preserve"> w ćwiczeniach leksykalnych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13DD3" w14:textId="6E2D13B5" w:rsidR="00D16E03" w:rsidRDefault="00D16E03" w:rsidP="00C16875">
            <w:pPr>
              <w:numPr>
                <w:ilvl w:val="0"/>
                <w:numId w:val="4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zna większość słownictwa opisującego różne formy sztuki współczesnej; zna większość słownictwa zw. ze sztuką uliczną i jej postrzeganiem, w tym większość wyróżnionych słów/</w:t>
            </w:r>
            <w:r w:rsidR="007361B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zwrotów </w:t>
            </w:r>
          </w:p>
          <w:p w14:paraId="045D8F4A" w14:textId="77777777" w:rsidR="00D16E03" w:rsidRDefault="00D16E03" w:rsidP="00C16875">
            <w:pPr>
              <w:numPr>
                <w:ilvl w:val="0"/>
                <w:numId w:val="4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ww. wiedzę stosuje </w:t>
            </w:r>
            <w:r>
              <w:rPr>
                <w:color w:val="000000"/>
                <w:sz w:val="20"/>
                <w:szCs w:val="20"/>
                <w:lang w:eastAsia="en-US"/>
              </w:rPr>
              <w:t>w większości prawidłowo</w:t>
            </w:r>
            <w:r>
              <w:rPr>
                <w:sz w:val="20"/>
                <w:szCs w:val="20"/>
                <w:lang w:eastAsia="en-US"/>
              </w:rPr>
              <w:t xml:space="preserve"> w ćwiczeniach leksykalnych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EAFE0" w14:textId="77777777" w:rsidR="00D16E03" w:rsidRDefault="00D16E03" w:rsidP="00C16875">
            <w:pPr>
              <w:numPr>
                <w:ilvl w:val="0"/>
                <w:numId w:val="4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zna prawie całe słownictwo </w:t>
            </w:r>
            <w:r>
              <w:rPr>
                <w:sz w:val="20"/>
                <w:szCs w:val="20"/>
              </w:rPr>
              <w:t xml:space="preserve">opisujące różne formy sztuki współczesnej; zna prawie całe słownictwo zw. ze sztuką uliczną i jej postrzeganiem, w tym prawie wszystkie wyróżnione słowa/zwroty </w:t>
            </w:r>
          </w:p>
          <w:p w14:paraId="29BDDB60" w14:textId="77777777" w:rsidR="00D16E03" w:rsidRPr="00FA00F6" w:rsidRDefault="00D16E03" w:rsidP="00C16875">
            <w:pPr>
              <w:numPr>
                <w:ilvl w:val="0"/>
                <w:numId w:val="4"/>
              </w:numPr>
              <w:ind w:left="75" w:hanging="160"/>
              <w:rPr>
                <w:sz w:val="20"/>
                <w:szCs w:val="20"/>
                <w:lang w:eastAsia="en-US"/>
              </w:rPr>
            </w:pPr>
            <w:r w:rsidRPr="00FA00F6">
              <w:rPr>
                <w:sz w:val="20"/>
                <w:szCs w:val="20"/>
                <w:lang w:eastAsia="en-US"/>
              </w:rPr>
              <w:t>ww. wiedzę stosuje</w:t>
            </w:r>
            <w:r w:rsidRPr="00FA00F6">
              <w:rPr>
                <w:color w:val="000000"/>
                <w:sz w:val="20"/>
                <w:szCs w:val="20"/>
                <w:lang w:eastAsia="en-US"/>
              </w:rPr>
              <w:t xml:space="preserve"> prawidłowo</w:t>
            </w:r>
            <w:r>
              <w:rPr>
                <w:sz w:val="20"/>
                <w:szCs w:val="20"/>
                <w:lang w:eastAsia="en-US"/>
              </w:rPr>
              <w:t xml:space="preserve"> w ćwiczeniach leksykalnych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5B1C9" w14:textId="77777777" w:rsidR="00D16E03" w:rsidRPr="00462689" w:rsidRDefault="00D16E03" w:rsidP="00C16875">
            <w:pPr>
              <w:numPr>
                <w:ilvl w:val="0"/>
                <w:numId w:val="6"/>
              </w:numPr>
              <w:ind w:left="55" w:hanging="140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zna całe słownictwo </w:t>
            </w:r>
            <w:r>
              <w:rPr>
                <w:sz w:val="20"/>
                <w:szCs w:val="20"/>
              </w:rPr>
              <w:t>opisujące różne formy sztuki współczesnej; zna całe słownictwo zw. ze sztuką uliczną i jej postrzeganiem,  w tym wszystkie wyróżnione słowa/zwroty</w:t>
            </w:r>
          </w:p>
          <w:p w14:paraId="50D269E6" w14:textId="77777777" w:rsidR="00D16E03" w:rsidRPr="006B3CAA" w:rsidRDefault="00D16E03" w:rsidP="00C16875">
            <w:pPr>
              <w:numPr>
                <w:ilvl w:val="0"/>
                <w:numId w:val="6"/>
              </w:numPr>
              <w:ind w:left="55" w:hanging="140"/>
              <w:rPr>
                <w:bCs/>
                <w:sz w:val="20"/>
                <w:szCs w:val="20"/>
              </w:rPr>
            </w:pPr>
            <w:r w:rsidRPr="00CE547D">
              <w:rPr>
                <w:sz w:val="20"/>
                <w:szCs w:val="20"/>
                <w:lang w:eastAsia="en-US"/>
              </w:rPr>
              <w:t>ww. wiedzę stosuje</w:t>
            </w:r>
            <w:r w:rsidRPr="00CE547D">
              <w:rPr>
                <w:color w:val="000000"/>
                <w:sz w:val="20"/>
                <w:szCs w:val="20"/>
                <w:lang w:eastAsia="en-US"/>
              </w:rPr>
              <w:t xml:space="preserve"> prawidłowo</w:t>
            </w:r>
            <w:r>
              <w:rPr>
                <w:sz w:val="20"/>
                <w:szCs w:val="20"/>
                <w:lang w:eastAsia="en-US"/>
              </w:rPr>
              <w:t xml:space="preserve"> w ćwiczeniach leksykalnych</w:t>
            </w:r>
          </w:p>
        </w:tc>
      </w:tr>
      <w:tr w:rsidR="00D16E03" w14:paraId="4F8B624D" w14:textId="77777777" w:rsidTr="00813437">
        <w:trPr>
          <w:gridAfter w:val="1"/>
          <w:wAfter w:w="18" w:type="dxa"/>
          <w:cantSplit/>
          <w:trHeight w:val="1442"/>
        </w:trPr>
        <w:tc>
          <w:tcPr>
            <w:tcW w:w="1519" w:type="dxa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25F1C805" w14:textId="77777777" w:rsidR="00D16E03" w:rsidRPr="00CC01C2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CC01C2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ZNAJOMOŚĆ ŚRODKÓW JĘZYKOWYCH </w:t>
            </w:r>
          </w:p>
        </w:tc>
        <w:tc>
          <w:tcPr>
            <w:tcW w:w="2829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47932A6D" w14:textId="77777777" w:rsidR="00D16E03" w:rsidRDefault="00D16E03" w:rsidP="00C16875">
            <w:pPr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3CF83CB" w14:textId="77777777" w:rsidR="00D16E03" w:rsidRDefault="00D16E03" w:rsidP="00C16875">
            <w:pPr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7AFFE7AC" w14:textId="77777777" w:rsidR="00D16E03" w:rsidRDefault="00D16E03" w:rsidP="00C1687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4667A519" w14:textId="77777777" w:rsidR="00D16E03" w:rsidRDefault="00D16E03" w:rsidP="00C1687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1135946A" w14:textId="77777777" w:rsidR="00D16E03" w:rsidRDefault="00D16E03" w:rsidP="00C16875">
            <w:pPr>
              <w:rPr>
                <w:sz w:val="20"/>
                <w:szCs w:val="20"/>
                <w:lang w:eastAsia="en-US"/>
              </w:rPr>
            </w:pPr>
          </w:p>
        </w:tc>
      </w:tr>
      <w:tr w:rsidR="00D16E03" w14:paraId="04641F72" w14:textId="77777777" w:rsidTr="00813437">
        <w:trPr>
          <w:gridAfter w:val="1"/>
          <w:wAfter w:w="18" w:type="dxa"/>
          <w:cantSplit/>
          <w:trHeight w:val="2257"/>
        </w:trPr>
        <w:tc>
          <w:tcPr>
            <w:tcW w:w="1519" w:type="dxa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146FBDD" w14:textId="77777777" w:rsidR="00D16E03" w:rsidRPr="00CC01C2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R</w:t>
            </w:r>
            <w:r w:rsidRPr="006C53E7">
              <w:rPr>
                <w:b/>
                <w:bCs/>
                <w:color w:val="000000"/>
                <w:sz w:val="16"/>
                <w:szCs w:val="16"/>
                <w:lang w:eastAsia="en-US"/>
              </w:rPr>
              <w:t>OZUMIEN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IE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 xml:space="preserve">I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PRZETWA-RZANIE WYPOWIEDZI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B39299A" w14:textId="77777777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rozumie większość </w:t>
            </w:r>
            <w:r>
              <w:rPr>
                <w:sz w:val="20"/>
                <w:szCs w:val="20"/>
              </w:rPr>
              <w:t>kluczowych informacji w prezentacjach wideo, tekstach i kwizie</w:t>
            </w:r>
          </w:p>
          <w:p w14:paraId="2AFDA408" w14:textId="77777777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 w:rsidRPr="00973112">
              <w:rPr>
                <w:sz w:val="20"/>
                <w:szCs w:val="20"/>
              </w:rPr>
              <w:t>wykonuje w znacznej części poprawnie większość zadań dot. przekazywania informacji z prezentacji wideo</w:t>
            </w:r>
            <w:r w:rsidRPr="00973112">
              <w:rPr>
                <w:sz w:val="20"/>
                <w:szCs w:val="20"/>
                <w:lang w:eastAsia="en-US"/>
              </w:rPr>
              <w:t xml:space="preserve">; </w:t>
            </w:r>
            <w:r w:rsidRPr="00973112">
              <w:rPr>
                <w:sz w:val="20"/>
                <w:szCs w:val="20"/>
              </w:rPr>
              <w:t>rozwiązuje prawidłowo część punktów w zadaniu na wybór wielokrotny i w zadaniu na uzupełnianie luk w zdaniach zgodnie z treścią tekstu B</w:t>
            </w:r>
          </w:p>
          <w:p w14:paraId="5F8A8B64" w14:textId="0E843284" w:rsidR="00D16E03" w:rsidRPr="00973112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 w:rsidRPr="00973112">
              <w:rPr>
                <w:sz w:val="20"/>
                <w:szCs w:val="20"/>
              </w:rPr>
              <w:t xml:space="preserve">stara się udzielić krótkiej wypowiedzi dot. cytatu: </w:t>
            </w:r>
            <w:r w:rsidRPr="00973112">
              <w:rPr>
                <w:i/>
                <w:sz w:val="20"/>
                <w:szCs w:val="20"/>
              </w:rPr>
              <w:t>Art is not what you see, but what you make others see</w:t>
            </w:r>
            <w:r w:rsidR="00B4010D">
              <w:rPr>
                <w:sz w:val="20"/>
                <w:szCs w:val="20"/>
              </w:rPr>
              <w:t>.</w:t>
            </w:r>
            <w:r w:rsidRPr="00973112">
              <w:rPr>
                <w:sz w:val="20"/>
                <w:szCs w:val="20"/>
              </w:rPr>
              <w:t xml:space="preserve"> w powiązaniu z prezentowanym obrazem oraz wyrazić krótką opinię o najbardziej kontrowersyjnej formie sztuki wymienionej w prezentacji 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11255EA" w14:textId="77777777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rozumie kluczowe informacje w prezentacjach wideo, tekstach i kwizie</w:t>
            </w:r>
          </w:p>
          <w:p w14:paraId="1776E301" w14:textId="77777777" w:rsidR="00D16E03" w:rsidRDefault="00D16E03" w:rsidP="007361B8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 w:rsidRPr="007361B8">
              <w:rPr>
                <w:sz w:val="20"/>
                <w:szCs w:val="20"/>
              </w:rPr>
              <w:t>wykonuje w miarę poprawnie większość zadań dot. przekazywania informacji z prezentacji wideo</w:t>
            </w:r>
            <w:r w:rsidRPr="007361B8">
              <w:rPr>
                <w:sz w:val="20"/>
                <w:szCs w:val="20"/>
                <w:lang w:eastAsia="en-US"/>
              </w:rPr>
              <w:t xml:space="preserve">; </w:t>
            </w:r>
            <w:r w:rsidRPr="007361B8">
              <w:rPr>
                <w:sz w:val="20"/>
                <w:szCs w:val="20"/>
              </w:rPr>
              <w:t>rozwiązuje prawidłowo znaczną część punktów w zadaniu na wybór wielokrotny i w zadaniu na uzupełnianie luk w zdaniach zgodnie z treścią tekstu B</w:t>
            </w:r>
          </w:p>
          <w:p w14:paraId="46EF4D8B" w14:textId="13155354" w:rsidR="00D16E03" w:rsidRPr="007361B8" w:rsidRDefault="00D16E03" w:rsidP="007361B8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 w:rsidRPr="007361B8">
              <w:rPr>
                <w:sz w:val="20"/>
                <w:szCs w:val="20"/>
              </w:rPr>
              <w:t xml:space="preserve">w miarę poprawnie udziela krótkiej wypowiedzi dot. cytatu: </w:t>
            </w:r>
            <w:r w:rsidRPr="007361B8">
              <w:rPr>
                <w:i/>
                <w:sz w:val="20"/>
                <w:szCs w:val="20"/>
              </w:rPr>
              <w:t>Art is not what you see, but what you make others see</w:t>
            </w:r>
            <w:r w:rsidR="00B4010D">
              <w:rPr>
                <w:sz w:val="20"/>
                <w:szCs w:val="20"/>
              </w:rPr>
              <w:t>.</w:t>
            </w:r>
            <w:r w:rsidRPr="007361B8">
              <w:rPr>
                <w:sz w:val="20"/>
                <w:szCs w:val="20"/>
              </w:rPr>
              <w:t xml:space="preserve"> w powiązaniu z prezentowanym obrazem oraz wyraża krótką opinię o najbardziej kontrowersyjnej formie sztuki wymienionej w prezentacji, podając uzasadnienie 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57E9F77" w14:textId="77777777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większość informacji w prezentacjach wideo, tekstach i kwizie</w:t>
            </w:r>
          </w:p>
          <w:p w14:paraId="45B88D7E" w14:textId="77777777" w:rsidR="00D16E03" w:rsidRDefault="00D16E03" w:rsidP="007361B8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 w:rsidRPr="007361B8">
              <w:rPr>
                <w:sz w:val="20"/>
                <w:szCs w:val="20"/>
              </w:rPr>
              <w:t xml:space="preserve">wykonuje poprawnie większość zadań dot. przekazywania informacji z prezentacji wideo; rozwiązuje prawidłowo większość punktów w zadaniu na wybór wielokrotny i w zadaniu na uzupełnianie luk w zdaniach zgodnie z treścią tekstu B </w:t>
            </w:r>
          </w:p>
          <w:p w14:paraId="5DF6CAFD" w14:textId="5C4051CE" w:rsidR="00D16E03" w:rsidRPr="007361B8" w:rsidRDefault="00D16E03" w:rsidP="007361B8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 w:rsidRPr="007361B8">
              <w:rPr>
                <w:sz w:val="20"/>
                <w:szCs w:val="20"/>
              </w:rPr>
              <w:t xml:space="preserve">w większości poprawnie udziela krótkiej wypowiedzi dot. cytatu: </w:t>
            </w:r>
            <w:r w:rsidRPr="007361B8">
              <w:rPr>
                <w:i/>
                <w:sz w:val="20"/>
                <w:szCs w:val="20"/>
              </w:rPr>
              <w:t>Art is not what you see, but what you make others see</w:t>
            </w:r>
            <w:r w:rsidR="00B4010D">
              <w:rPr>
                <w:sz w:val="20"/>
                <w:szCs w:val="20"/>
              </w:rPr>
              <w:t>.</w:t>
            </w:r>
            <w:r w:rsidRPr="007361B8">
              <w:rPr>
                <w:sz w:val="20"/>
                <w:szCs w:val="20"/>
              </w:rPr>
              <w:t xml:space="preserve"> w powiązaniu z prezentowanym obrazem oraz wyraża krótką opinię o najbardziej kontrowersyjnej formie sztuki wymienionej w prezentacji, podając uzasadnienie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FD6302A" w14:textId="77777777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rozumie </w:t>
            </w:r>
            <w:r>
              <w:rPr>
                <w:sz w:val="20"/>
                <w:szCs w:val="20"/>
              </w:rPr>
              <w:t>prawie wszystkie informacje w prezentacjach wideo, tekstach i kwizie</w:t>
            </w:r>
          </w:p>
          <w:p w14:paraId="37029672" w14:textId="77777777" w:rsidR="00D16E03" w:rsidRDefault="00D16E03" w:rsidP="007361B8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 w:rsidRPr="007361B8">
              <w:rPr>
                <w:sz w:val="20"/>
                <w:szCs w:val="20"/>
              </w:rPr>
              <w:t>wykonuje poprawnie prawie wszystkie zadania dot. przekazywania informacji z prezentacji wideo; rozwiązuje prawidłowo prawie wszystkie punkty w zadaniu na wybór wielokrotny i w zadaniu na uzupełnianie luk w zdaniach zgodnie z treścią tekstu B</w:t>
            </w:r>
          </w:p>
          <w:p w14:paraId="6A898488" w14:textId="54AE9110" w:rsidR="00D16E03" w:rsidRPr="007361B8" w:rsidRDefault="00D16E03" w:rsidP="007361B8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 w:rsidRPr="007361B8">
              <w:rPr>
                <w:sz w:val="20"/>
                <w:szCs w:val="20"/>
              </w:rPr>
              <w:t xml:space="preserve">poprawnie udziela wypowiedzi dot. cytatu: </w:t>
            </w:r>
            <w:r w:rsidRPr="007361B8">
              <w:rPr>
                <w:i/>
                <w:sz w:val="20"/>
                <w:szCs w:val="20"/>
              </w:rPr>
              <w:t>Art is not what you see, but what you make others see</w:t>
            </w:r>
            <w:r w:rsidR="00B4010D">
              <w:rPr>
                <w:sz w:val="20"/>
                <w:szCs w:val="20"/>
              </w:rPr>
              <w:t>.</w:t>
            </w:r>
            <w:r w:rsidRPr="007361B8">
              <w:rPr>
                <w:sz w:val="20"/>
                <w:szCs w:val="20"/>
              </w:rPr>
              <w:t xml:space="preserve"> w powiązaniu z prezentowanym obrazem oraz wyraża opinię o najbardziej kontrowersyjnej formie sztuki wymienionej w prezentacji, podając uzasadnienie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8AE50D0" w14:textId="77777777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rozumie wszystkie informacje </w:t>
            </w:r>
            <w:r>
              <w:rPr>
                <w:sz w:val="20"/>
                <w:szCs w:val="20"/>
              </w:rPr>
              <w:t>w prezentacjach wideo, testach i kwizie</w:t>
            </w:r>
          </w:p>
          <w:p w14:paraId="125F1BA0" w14:textId="77777777" w:rsidR="00D16E03" w:rsidRDefault="00D16E03" w:rsidP="007361B8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 w:rsidRPr="007361B8">
              <w:rPr>
                <w:sz w:val="20"/>
                <w:szCs w:val="20"/>
              </w:rPr>
              <w:t>wykonuje poprawnie wszystkie zadania dot. przekazywania informacji z prezentacji wideo; rozwiązuje prawidłowo wszystkie punkty w zadaniu na wybór wielokrotny i w zadaniu na uzupełnianie luk w zdaniach zgodnie z treścią tekstu B</w:t>
            </w:r>
          </w:p>
          <w:p w14:paraId="30F6BAAC" w14:textId="42CCF5D2" w:rsidR="00D16E03" w:rsidRPr="007361B8" w:rsidRDefault="00D16E03" w:rsidP="007361B8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 w:rsidRPr="007361B8">
              <w:rPr>
                <w:sz w:val="20"/>
                <w:szCs w:val="20"/>
              </w:rPr>
              <w:t xml:space="preserve">poprawnie udziela wyczerpującej wypowiedzi dot. cytatu: </w:t>
            </w:r>
            <w:r w:rsidRPr="007361B8">
              <w:rPr>
                <w:i/>
                <w:sz w:val="20"/>
                <w:szCs w:val="20"/>
              </w:rPr>
              <w:t>Art is not what you see, but what you make others see</w:t>
            </w:r>
            <w:r w:rsidR="00B4010D">
              <w:rPr>
                <w:sz w:val="20"/>
                <w:szCs w:val="20"/>
              </w:rPr>
              <w:t>.</w:t>
            </w:r>
            <w:r w:rsidRPr="007361B8">
              <w:rPr>
                <w:sz w:val="20"/>
                <w:szCs w:val="20"/>
              </w:rPr>
              <w:t xml:space="preserve"> w powiązaniu z prezentowanym obrazem oraz wyraża opinię o najbardziej kontrowersyjnej formie sztuki wymienionej w prezentacji, podając uzasadnienie</w:t>
            </w:r>
          </w:p>
        </w:tc>
      </w:tr>
      <w:tr w:rsidR="00D16E03" w:rsidRPr="00ED4677" w14:paraId="5186F4CB" w14:textId="77777777" w:rsidTr="00813437">
        <w:trPr>
          <w:gridAfter w:val="1"/>
          <w:wAfter w:w="18" w:type="dxa"/>
          <w:trHeight w:val="3043"/>
        </w:trPr>
        <w:tc>
          <w:tcPr>
            <w:tcW w:w="15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BD1C20" w14:textId="21FCF902" w:rsidR="00D16E03" w:rsidRPr="006C53E7" w:rsidRDefault="00D16E03" w:rsidP="00B4010D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 xml:space="preserve">PRZETWA-RZANIE </w:t>
            </w:r>
            <w:r w:rsidR="00B4010D"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I </w:t>
            </w:r>
            <w:r w:rsidR="00B4010D"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</w:r>
            <w:r w:rsidRPr="006C53E7">
              <w:rPr>
                <w:b/>
                <w:bCs/>
                <w:color w:val="000000"/>
                <w:sz w:val="16"/>
                <w:szCs w:val="16"/>
                <w:lang w:eastAsia="en-US"/>
              </w:rPr>
              <w:t>TWO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RZENIE WYPOWIEDZI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ECC879" w14:textId="77777777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w miarę poprawnie przekazuje treść jednego wybranego tekstu oraz uczestniczy w określaniu formy i wspólnego tematu wszystkich tekstów </w:t>
            </w:r>
          </w:p>
          <w:p w14:paraId="05D3A36D" w14:textId="77777777" w:rsidR="00D16E03" w:rsidRPr="0014051D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 znacznej mierze poprawnie udziela krótkiej wypowiedzi dot. sztuki ulicznej i jej negatywnego odbioru</w:t>
            </w:r>
            <w:r w:rsidRPr="0014051D">
              <w:rPr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313B6E" w14:textId="77777777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 większości poprawnie przekazuje treść jednego wybranego tekstu oraz uczestniczy w określaniu formy i wspólnego tematu wszystkich tekstów</w:t>
            </w:r>
          </w:p>
          <w:p w14:paraId="32C1B298" w14:textId="77777777" w:rsidR="00D16E03" w:rsidRPr="00A3255F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 miarę poprawnie udziela wypowiedzi dot. sztuki ulicznej i jej negatywnego odbioru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BED3D92" w14:textId="77777777" w:rsidR="00D16E03" w:rsidRDefault="00D16E03" w:rsidP="007361B8">
            <w:pPr>
              <w:numPr>
                <w:ilvl w:val="0"/>
                <w:numId w:val="27"/>
              </w:numPr>
              <w:ind w:left="55" w:hanging="140"/>
              <w:rPr>
                <w:sz w:val="20"/>
                <w:szCs w:val="20"/>
              </w:rPr>
            </w:pPr>
            <w:r w:rsidRPr="00E025AB">
              <w:rPr>
                <w:sz w:val="20"/>
                <w:szCs w:val="20"/>
              </w:rPr>
              <w:t>poprawnie przekazuje treść jednego wybranego tekstu oraz uczestniczy w określaniu formy i wspólnego tematu wszystkich tekstów</w:t>
            </w:r>
          </w:p>
          <w:p w14:paraId="675FE766" w14:textId="77777777" w:rsidR="00D16E03" w:rsidRDefault="00D16E03" w:rsidP="007361B8">
            <w:pPr>
              <w:numPr>
                <w:ilvl w:val="0"/>
                <w:numId w:val="27"/>
              </w:numPr>
              <w:ind w:left="55" w:hanging="140"/>
              <w:rPr>
                <w:sz w:val="20"/>
                <w:szCs w:val="20"/>
              </w:rPr>
            </w:pPr>
            <w:r w:rsidRPr="007361B8">
              <w:rPr>
                <w:sz w:val="20"/>
                <w:szCs w:val="20"/>
              </w:rPr>
              <w:t>w większości poprawnie udziela wypowiedzi dot. sztuki ulicznej i jej negatywnego odbioru</w:t>
            </w:r>
          </w:p>
          <w:p w14:paraId="653D1A54" w14:textId="77777777" w:rsidR="00D16E03" w:rsidRPr="007361B8" w:rsidRDefault="00D16E03" w:rsidP="007361B8">
            <w:pPr>
              <w:numPr>
                <w:ilvl w:val="0"/>
                <w:numId w:val="27"/>
              </w:numPr>
              <w:ind w:left="55" w:hanging="140"/>
              <w:rPr>
                <w:sz w:val="20"/>
                <w:szCs w:val="20"/>
              </w:rPr>
            </w:pPr>
            <w:r w:rsidRPr="007361B8">
              <w:rPr>
                <w:sz w:val="20"/>
                <w:szCs w:val="20"/>
              </w:rPr>
              <w:t xml:space="preserve">udziela krótkiej, w miarę poprawnej wypowiedzi nt. cytatu: </w:t>
            </w:r>
            <w:r w:rsidRPr="007361B8">
              <w:rPr>
                <w:i/>
                <w:sz w:val="20"/>
                <w:szCs w:val="20"/>
              </w:rPr>
              <w:t>Creativity takes courage.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4280664" w14:textId="77777777" w:rsidR="00D16E03" w:rsidRDefault="00D16E03" w:rsidP="00C16875">
            <w:pPr>
              <w:numPr>
                <w:ilvl w:val="0"/>
                <w:numId w:val="7"/>
              </w:numPr>
              <w:ind w:left="57" w:hanging="142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poprawnie przekazuje treść jednego wybranego tekstu oraz aktywnie uczestniczy w określaniu formy i wspólnego tematu wszystkich tekstów</w:t>
            </w:r>
          </w:p>
          <w:p w14:paraId="3E8A3086" w14:textId="77777777" w:rsidR="00D16E03" w:rsidRDefault="00D16E03" w:rsidP="00C16875">
            <w:pPr>
              <w:numPr>
                <w:ilvl w:val="0"/>
                <w:numId w:val="7"/>
              </w:numPr>
              <w:ind w:left="57" w:hanging="142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poprawnie udziela wypowiedzi dot. sztuki ulicznej i jej negatywnego odbioru</w:t>
            </w:r>
          </w:p>
          <w:p w14:paraId="56746ACE" w14:textId="77777777" w:rsidR="00D16E03" w:rsidRPr="00414CD4" w:rsidRDefault="00D16E03" w:rsidP="00C16875">
            <w:pPr>
              <w:numPr>
                <w:ilvl w:val="0"/>
                <w:numId w:val="7"/>
              </w:numPr>
              <w:ind w:left="57" w:hanging="142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udziela krótkiej,</w:t>
            </w:r>
            <w:r w:rsidRPr="00465D60">
              <w:rPr>
                <w:sz w:val="20"/>
                <w:szCs w:val="20"/>
              </w:rPr>
              <w:t xml:space="preserve"> poprawnej wypowiedzi nt. </w:t>
            </w:r>
            <w:r>
              <w:rPr>
                <w:sz w:val="20"/>
                <w:szCs w:val="20"/>
              </w:rPr>
              <w:t xml:space="preserve">cytatu: </w:t>
            </w:r>
            <w:r>
              <w:rPr>
                <w:i/>
                <w:sz w:val="20"/>
                <w:szCs w:val="20"/>
              </w:rPr>
              <w:t>Creativity takes courage.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B3250C7" w14:textId="77777777" w:rsidR="00D16E03" w:rsidRDefault="00D16E03" w:rsidP="00C16875">
            <w:pPr>
              <w:numPr>
                <w:ilvl w:val="0"/>
                <w:numId w:val="7"/>
              </w:numPr>
              <w:ind w:left="57" w:hanging="142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potrafi poprawnie przekazać treść dwóch tekstów oraz aktywnie uczestniczy w określaniu formy i wspólnego tematu wszystkich tekstów</w:t>
            </w:r>
          </w:p>
          <w:p w14:paraId="6451CA5E" w14:textId="77777777" w:rsidR="00D16E03" w:rsidRDefault="00D16E03" w:rsidP="00C16875">
            <w:pPr>
              <w:numPr>
                <w:ilvl w:val="0"/>
                <w:numId w:val="7"/>
              </w:numPr>
              <w:ind w:left="57" w:hanging="142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poprawnie udziela wyczerpującej wypowiedzi dot. sztuki ulicznej i jej negatywnego odbioru </w:t>
            </w:r>
          </w:p>
          <w:p w14:paraId="30CD5D74" w14:textId="77777777" w:rsidR="00D16E03" w:rsidRPr="00414CD4" w:rsidRDefault="00D16E03" w:rsidP="00C16875">
            <w:pPr>
              <w:numPr>
                <w:ilvl w:val="0"/>
                <w:numId w:val="7"/>
              </w:numPr>
              <w:ind w:left="57" w:hanging="142"/>
              <w:rPr>
                <w:sz w:val="20"/>
                <w:szCs w:val="20"/>
                <w:lang w:eastAsia="en-US"/>
              </w:rPr>
            </w:pPr>
            <w:r w:rsidRPr="002E015B">
              <w:rPr>
                <w:sz w:val="20"/>
                <w:szCs w:val="20"/>
              </w:rPr>
              <w:t>udziela poprawne</w:t>
            </w:r>
            <w:r>
              <w:rPr>
                <w:sz w:val="20"/>
                <w:szCs w:val="20"/>
              </w:rPr>
              <w:t xml:space="preserve">j, wyczerpującej </w:t>
            </w:r>
            <w:r w:rsidRPr="002E015B">
              <w:rPr>
                <w:sz w:val="20"/>
                <w:szCs w:val="20"/>
              </w:rPr>
              <w:t xml:space="preserve">wypowiedzi nt. </w:t>
            </w:r>
            <w:r>
              <w:rPr>
                <w:sz w:val="20"/>
                <w:szCs w:val="20"/>
              </w:rPr>
              <w:t xml:space="preserve">cytatu: </w:t>
            </w:r>
            <w:r>
              <w:rPr>
                <w:i/>
                <w:sz w:val="20"/>
                <w:szCs w:val="20"/>
              </w:rPr>
              <w:t>Creativity takes courage.</w:t>
            </w:r>
          </w:p>
        </w:tc>
      </w:tr>
      <w:tr w:rsidR="00D16E03" w14:paraId="0EDD9AD1" w14:textId="77777777" w:rsidTr="00813437">
        <w:trPr>
          <w:gridAfter w:val="1"/>
          <w:wAfter w:w="18" w:type="dxa"/>
          <w:trHeight w:val="917"/>
        </w:trPr>
        <w:tc>
          <w:tcPr>
            <w:tcW w:w="1519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4169FECA" w14:textId="77777777" w:rsidR="00D16E03" w:rsidRPr="00A93C6E" w:rsidRDefault="00D16E03" w:rsidP="00C16875">
            <w:pPr>
              <w:spacing w:line="276" w:lineRule="auto"/>
              <w:jc w:val="center"/>
              <w:rPr>
                <w:b/>
                <w:bCs/>
                <w:i/>
                <w:color w:val="000000"/>
                <w:sz w:val="22"/>
                <w:szCs w:val="22"/>
                <w:lang w:val="es-ES" w:eastAsia="en-US"/>
              </w:rPr>
            </w:pPr>
            <w:r w:rsidRPr="00A93C6E">
              <w:rPr>
                <w:b/>
                <w:bCs/>
                <w:color w:val="000000"/>
                <w:sz w:val="22"/>
                <w:szCs w:val="22"/>
                <w:lang w:val="es-ES" w:eastAsia="en-US"/>
              </w:rPr>
              <w:t>8b + 8e</w:t>
            </w:r>
          </w:p>
          <w:p w14:paraId="1A606C91" w14:textId="77777777" w:rsidR="00D16E03" w:rsidRPr="0075627A" w:rsidRDefault="00D16E03" w:rsidP="00C16875">
            <w:pPr>
              <w:spacing w:line="276" w:lineRule="auto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</w:pPr>
            <w:r w:rsidRPr="00A93C6E"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  <w:t>Vocabulary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0031C0B6" w14:textId="77777777" w:rsidR="00D16E03" w:rsidRDefault="00D16E03" w:rsidP="00C16875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zna </w:t>
            </w:r>
            <w:r w:rsidRPr="00E511BC">
              <w:rPr>
                <w:iCs/>
                <w:sz w:val="20"/>
                <w:szCs w:val="20"/>
              </w:rPr>
              <w:t>podstawowe</w:t>
            </w:r>
            <w:r>
              <w:rPr>
                <w:iCs/>
                <w:sz w:val="20"/>
                <w:szCs w:val="20"/>
              </w:rPr>
              <w:t xml:space="preserve"> słownictwo </w:t>
            </w:r>
            <w:r>
              <w:rPr>
                <w:sz w:val="20"/>
                <w:szCs w:val="20"/>
              </w:rPr>
              <w:t xml:space="preserve">zw. ze sztuką i jej odbiorem, w tym część czasowników złożonych, wyrażeń przyimkowych i idiomów </w:t>
            </w:r>
          </w:p>
          <w:p w14:paraId="0FBAA4EA" w14:textId="77777777" w:rsidR="00D16E03" w:rsidRPr="009A0AD1" w:rsidRDefault="00D16E03" w:rsidP="00C16875">
            <w:pPr>
              <w:numPr>
                <w:ilvl w:val="0"/>
                <w:numId w:val="10"/>
              </w:numPr>
              <w:spacing w:after="120"/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rozwiązuje</w:t>
            </w:r>
            <w:r w:rsidRPr="009A0AD1">
              <w:rPr>
                <w:sz w:val="20"/>
                <w:szCs w:val="20"/>
              </w:rPr>
              <w:t xml:space="preserve"> prawidłowo część punktów w ćwiczeniach leksykalnych, w tym z w zadaniu słowotwórczym i w </w:t>
            </w:r>
            <w:r w:rsidRPr="009A0AD1">
              <w:rPr>
                <w:i/>
                <w:sz w:val="20"/>
                <w:szCs w:val="20"/>
              </w:rPr>
              <w:t>Summing up</w:t>
            </w:r>
            <w:r w:rsidRPr="009A0AD1">
              <w:rPr>
                <w:sz w:val="20"/>
                <w:szCs w:val="20"/>
              </w:rPr>
              <w:t xml:space="preserve"> w 8e</w:t>
            </w:r>
            <w:r w:rsidRPr="009A0AD1">
              <w:rPr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6557197" w14:textId="77777777" w:rsidR="00D16E03" w:rsidRDefault="00D16E03" w:rsidP="00C16875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znaczną część słownictwa zw. ze sztuką i jej odbiorem, w tym znaczną część czasowników złożonych, wyrażeń przyimkowych i idiomów </w:t>
            </w:r>
          </w:p>
          <w:p w14:paraId="16F361C4" w14:textId="77777777" w:rsidR="00D16E03" w:rsidRPr="00B50082" w:rsidRDefault="00D16E03" w:rsidP="00C16875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rozwiązuje prawidłowo znaczną część punktów w ćwiczeniach leksykalnych, w tym w zadaniu słowotwórczym i w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8e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11FA52CF" w14:textId="77777777" w:rsidR="00D16E03" w:rsidRDefault="00D16E03" w:rsidP="00C16875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większość słownictwa zw. ze sztuką i jej odbiorem, w tym większość czasowników złożonych, wyrażeń przyimkowych i idiomów </w:t>
            </w:r>
          </w:p>
          <w:p w14:paraId="4B479A7C" w14:textId="77777777" w:rsidR="00D16E03" w:rsidRPr="00B50082" w:rsidRDefault="00D16E03" w:rsidP="00C16875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</w:rPr>
            </w:pPr>
            <w:r w:rsidRPr="0021781F">
              <w:rPr>
                <w:sz w:val="20"/>
                <w:szCs w:val="20"/>
              </w:rPr>
              <w:t xml:space="preserve">rozwiązuje prawidłowo większość punktów w ćwiczeniach leksykalnych, w tym </w:t>
            </w:r>
            <w:r>
              <w:rPr>
                <w:sz w:val="20"/>
                <w:szCs w:val="20"/>
              </w:rPr>
              <w:t xml:space="preserve">w zadaniu słowotwórczym i </w:t>
            </w:r>
            <w:r w:rsidRPr="0021781F">
              <w:rPr>
                <w:sz w:val="20"/>
                <w:szCs w:val="20"/>
              </w:rPr>
              <w:t xml:space="preserve">w </w:t>
            </w:r>
            <w:r w:rsidRPr="0021781F"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8</w:t>
            </w:r>
            <w:r w:rsidRPr="0021781F">
              <w:rPr>
                <w:sz w:val="20"/>
                <w:szCs w:val="20"/>
              </w:rPr>
              <w:t>e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14FE576E" w14:textId="77777777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zna </w:t>
            </w:r>
            <w:r>
              <w:rPr>
                <w:sz w:val="20"/>
                <w:szCs w:val="20"/>
              </w:rPr>
              <w:t>prawie całe słownictwo zw. ze sztuką i jej odbiorem, w tym prawie wszystkie czasowniki złożone, wyrażenia przyimkowe i idiomy</w:t>
            </w:r>
          </w:p>
          <w:p w14:paraId="7C6CCE7B" w14:textId="77777777" w:rsidR="00D16E03" w:rsidRPr="00A3255F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rozwiązuje prawidłowo prawie wszystkie punkty w ćwiczeniach leksykalnych, w tym w zadaniu słowotwórczym i w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8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753A355F" w14:textId="18DE9569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zna </w:t>
            </w:r>
            <w:r>
              <w:rPr>
                <w:sz w:val="20"/>
                <w:szCs w:val="20"/>
              </w:rPr>
              <w:t xml:space="preserve">całe słownictwo zw. ze sztuką i jej odbiorem, w tym wszystkie czasowniki złożone, wyrażenia przyimkowe i idiomy </w:t>
            </w:r>
          </w:p>
          <w:p w14:paraId="551E84E8" w14:textId="77777777" w:rsidR="00D16E03" w:rsidRPr="00BF0E35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rozwiązuje prawidłowo wszystkie punkty w ćwiczeniach leksykalnych, w tym w zadaniu słowotwórczym i w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8e</w:t>
            </w:r>
          </w:p>
        </w:tc>
      </w:tr>
      <w:tr w:rsidR="00D16E03" w14:paraId="7BCF1607" w14:textId="77777777" w:rsidTr="00813437">
        <w:trPr>
          <w:gridAfter w:val="1"/>
          <w:wAfter w:w="18" w:type="dxa"/>
          <w:trHeight w:val="454"/>
        </w:trPr>
        <w:tc>
          <w:tcPr>
            <w:tcW w:w="1519" w:type="dxa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688F1EE" w14:textId="77777777" w:rsidR="00D16E03" w:rsidRPr="00962436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ZNAJOMOŚĆ ŚRODKÓW JĘZYKOWYCH</w:t>
            </w:r>
          </w:p>
        </w:tc>
        <w:tc>
          <w:tcPr>
            <w:tcW w:w="2829" w:type="dxa"/>
            <w:vMerge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EB62588" w14:textId="77777777" w:rsidR="00D16E03" w:rsidRDefault="00D16E03" w:rsidP="00C16875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CCAA5BB" w14:textId="77777777" w:rsidR="00D16E03" w:rsidRDefault="00D16E03" w:rsidP="00C16875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544A9D0" w14:textId="77777777" w:rsidR="00D16E03" w:rsidRDefault="00D16E03" w:rsidP="00C16875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63350DA" w14:textId="77777777" w:rsidR="00D16E03" w:rsidRDefault="00D16E03" w:rsidP="00C16875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9B18F32" w14:textId="77777777" w:rsidR="00D16E03" w:rsidRDefault="00D16E03" w:rsidP="00C16875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  <w:lang w:eastAsia="en-US"/>
              </w:rPr>
            </w:pPr>
          </w:p>
        </w:tc>
      </w:tr>
      <w:tr w:rsidR="00D16E03" w14:paraId="25D5C7B7" w14:textId="77777777" w:rsidTr="001E3567">
        <w:trPr>
          <w:gridAfter w:val="1"/>
          <w:wAfter w:w="18" w:type="dxa"/>
          <w:trHeight w:val="492"/>
        </w:trPr>
        <w:tc>
          <w:tcPr>
            <w:tcW w:w="1519" w:type="dxa"/>
            <w:gridSpan w:val="2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8CF278" w14:textId="77777777" w:rsidR="00D16E03" w:rsidRPr="006B3CAA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ROZUMIENIE WYPOWIEDZI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I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TWORZENIE WYPOWIEDZI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</w:tcPr>
          <w:p w14:paraId="043EBD0A" w14:textId="77777777" w:rsidR="00D16E03" w:rsidRDefault="00D16E03" w:rsidP="00C16875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rozumie większość </w:t>
            </w:r>
            <w:r>
              <w:rPr>
                <w:sz w:val="20"/>
                <w:szCs w:val="20"/>
              </w:rPr>
              <w:t>kluczowych informacji w tekstach i zdaniach</w:t>
            </w:r>
          </w:p>
          <w:p w14:paraId="75E6DB22" w14:textId="77777777" w:rsidR="00D16E03" w:rsidRPr="00B07853" w:rsidRDefault="00D16E03" w:rsidP="007361B8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znacznej mierze poprawnie opisuje krótko nastrój i emocję, jakie wywołuje obraz van Gogha</w:t>
            </w:r>
            <w:r>
              <w:rPr>
                <w:i/>
                <w:iCs/>
                <w:sz w:val="20"/>
                <w:szCs w:val="20"/>
              </w:rPr>
              <w:t xml:space="preserve"> Café Terrace at Night</w:t>
            </w:r>
          </w:p>
          <w:p w14:paraId="34719187" w14:textId="77777777" w:rsidR="00D16E03" w:rsidRPr="00222723" w:rsidRDefault="00D16E03" w:rsidP="00C16875">
            <w:pPr>
              <w:numPr>
                <w:ilvl w:val="0"/>
                <w:numId w:val="10"/>
              </w:numPr>
              <w:spacing w:after="120"/>
              <w:ind w:left="55" w:hanging="140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umie wyjaśnić w miarę</w:t>
            </w:r>
            <w:r w:rsidRPr="00B07853">
              <w:rPr>
                <w:bCs/>
                <w:sz w:val="20"/>
                <w:szCs w:val="20"/>
              </w:rPr>
              <w:t xml:space="preserve"> poprawnie wła</w:t>
            </w:r>
            <w:r>
              <w:rPr>
                <w:bCs/>
                <w:sz w:val="20"/>
                <w:szCs w:val="20"/>
              </w:rPr>
              <w:t xml:space="preserve">snymi słowami dwa </w:t>
            </w:r>
            <w:r w:rsidRPr="00B07853">
              <w:rPr>
                <w:bCs/>
                <w:sz w:val="20"/>
                <w:szCs w:val="20"/>
              </w:rPr>
              <w:t>idiomy</w:t>
            </w:r>
            <w:r>
              <w:rPr>
                <w:bCs/>
                <w:sz w:val="20"/>
                <w:szCs w:val="20"/>
              </w:rPr>
              <w:t xml:space="preserve"> oraz udziela poprawnej odpowiedzi na jedno pytanie</w:t>
            </w:r>
            <w:r w:rsidRPr="00B07853">
              <w:rPr>
                <w:bCs/>
                <w:sz w:val="20"/>
                <w:szCs w:val="20"/>
              </w:rPr>
              <w:t xml:space="preserve"> kwizowe z ćw.4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</w:tcPr>
          <w:p w14:paraId="03E8AA5C" w14:textId="77777777" w:rsidR="00D16E03" w:rsidRDefault="00D16E03" w:rsidP="00C16875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kluczowe informacje w tekstach i zdaniach</w:t>
            </w:r>
          </w:p>
          <w:p w14:paraId="0FDC3563" w14:textId="40282DF1" w:rsidR="00D16E03" w:rsidRDefault="00D16E03" w:rsidP="007361B8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 w:rsidRPr="007361B8">
              <w:rPr>
                <w:sz w:val="20"/>
                <w:szCs w:val="20"/>
              </w:rPr>
              <w:t>w miarę poprawnie opisuje krótko nastrój i emocję, jakie wywołuje obraz van Gogha</w:t>
            </w:r>
            <w:r w:rsidRPr="007361B8">
              <w:rPr>
                <w:i/>
                <w:iCs/>
                <w:sz w:val="20"/>
                <w:szCs w:val="20"/>
              </w:rPr>
              <w:t xml:space="preserve"> Café Terrace at Night</w:t>
            </w:r>
          </w:p>
          <w:p w14:paraId="0DF8BFA7" w14:textId="77777777" w:rsidR="00D16E03" w:rsidRDefault="00D16E03" w:rsidP="007361B8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 w:rsidRPr="007361B8">
              <w:rPr>
                <w:sz w:val="20"/>
                <w:szCs w:val="20"/>
              </w:rPr>
              <w:t>w miarę poprawnie krótko prezentuje wybrany obraz oraz interpretuje go i opisuje emocje, które wywołuje</w:t>
            </w:r>
          </w:p>
          <w:p w14:paraId="1ADD3559" w14:textId="77777777" w:rsidR="00D16E03" w:rsidRPr="007361B8" w:rsidRDefault="00D16E03" w:rsidP="007361B8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 w:rsidRPr="007361B8">
              <w:rPr>
                <w:bCs/>
                <w:sz w:val="20"/>
                <w:szCs w:val="20"/>
              </w:rPr>
              <w:t>umie wyjaśnić w większości poprawnie własnymi słowami trzy idiomy oraz udziela poprawnych odpowiedzi na dwa pytania kwizowe z ćw.4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</w:tcPr>
          <w:p w14:paraId="33545C58" w14:textId="77777777" w:rsidR="00D16E03" w:rsidRDefault="00D16E03" w:rsidP="00C16875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rozumie </w:t>
            </w:r>
            <w:r>
              <w:rPr>
                <w:sz w:val="20"/>
                <w:szCs w:val="20"/>
              </w:rPr>
              <w:t>większość informacji w tekstach i zdaniach</w:t>
            </w:r>
          </w:p>
          <w:p w14:paraId="46675A9C" w14:textId="2E16AB39" w:rsidR="00D16E03" w:rsidRDefault="00D16E03" w:rsidP="00C16875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większości poprawnie opisuje krótko nastrój i emocję, jakie wywołuje obraz van Gogha</w:t>
            </w:r>
            <w:r>
              <w:rPr>
                <w:i/>
                <w:iCs/>
                <w:sz w:val="20"/>
                <w:szCs w:val="20"/>
              </w:rPr>
              <w:t xml:space="preserve"> Café Terrace at Nigh</w:t>
            </w:r>
            <w:r w:rsidRPr="00E771A9">
              <w:rPr>
                <w:i/>
                <w:iCs/>
                <w:sz w:val="20"/>
                <w:szCs w:val="20"/>
              </w:rPr>
              <w:t>t</w:t>
            </w:r>
            <w:r w:rsidRPr="00E771A9">
              <w:rPr>
                <w:sz w:val="20"/>
                <w:szCs w:val="20"/>
              </w:rPr>
              <w:t xml:space="preserve"> </w:t>
            </w:r>
          </w:p>
          <w:p w14:paraId="060BE6D2" w14:textId="77777777" w:rsidR="00D16E03" w:rsidRDefault="00D16E03" w:rsidP="00C16875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większości poprawnie krótko prezentuje wybrany obraz oraz interpretuje go i opisuje emocje, które wywołuje</w:t>
            </w:r>
          </w:p>
          <w:p w14:paraId="11A2B918" w14:textId="77777777" w:rsidR="00D16E03" w:rsidRPr="00E771A9" w:rsidRDefault="00D16E03" w:rsidP="00C16875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umie</w:t>
            </w:r>
            <w:r>
              <w:rPr>
                <w:bCs/>
                <w:sz w:val="20"/>
                <w:szCs w:val="20"/>
              </w:rPr>
              <w:t xml:space="preserve"> wyjaśnić poprawnie własnymi słowami trzy idiomy oraz udziela poprawnych </w:t>
            </w:r>
            <w:r>
              <w:rPr>
                <w:bCs/>
                <w:sz w:val="20"/>
                <w:szCs w:val="20"/>
              </w:rPr>
              <w:lastRenderedPageBreak/>
              <w:t>odpowiedzi na trzy pytania kwizowe z ćw.4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</w:tcPr>
          <w:p w14:paraId="2AA3870A" w14:textId="77777777" w:rsidR="00D16E03" w:rsidRDefault="00D16E03" w:rsidP="00C16875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rozumie prawie wszystkie informacje w tekstach i zdaniach</w:t>
            </w:r>
          </w:p>
          <w:p w14:paraId="5E8062BF" w14:textId="36B36786" w:rsidR="00D16E03" w:rsidRDefault="00D16E03" w:rsidP="00C16875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opisuje krótko nastrój i emocję, jakie wywołuje obraz van Gogha</w:t>
            </w:r>
            <w:r>
              <w:rPr>
                <w:i/>
                <w:iCs/>
                <w:sz w:val="20"/>
                <w:szCs w:val="20"/>
              </w:rPr>
              <w:t xml:space="preserve"> Café Terrace at Night</w:t>
            </w:r>
            <w:r>
              <w:rPr>
                <w:sz w:val="20"/>
                <w:szCs w:val="20"/>
              </w:rPr>
              <w:t xml:space="preserve"> </w:t>
            </w:r>
          </w:p>
          <w:p w14:paraId="7E592A9A" w14:textId="77777777" w:rsidR="00D16E03" w:rsidRDefault="00D16E03" w:rsidP="00C16875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prezentuje wybrany obraz oraz interpretuje go i opisuje emocje, które wywołuje</w:t>
            </w:r>
          </w:p>
          <w:p w14:paraId="3DC44165" w14:textId="77777777" w:rsidR="00D16E03" w:rsidRPr="006E2746" w:rsidRDefault="00D16E03" w:rsidP="00C16875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umie</w:t>
            </w:r>
            <w:r>
              <w:rPr>
                <w:bCs/>
                <w:sz w:val="20"/>
                <w:szCs w:val="20"/>
              </w:rPr>
              <w:t xml:space="preserve"> wyjaśnić poprawnie własnymi słowami cztery idiomy oraz udziela poprawnych odpowiedzi na cztery pytania kwizowe z ćw.4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D0D8573" w14:textId="77777777" w:rsidR="00D16E03" w:rsidRDefault="00D16E03" w:rsidP="00C16875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rozumie wszystkie informacje w tekstach i zdaniach </w:t>
            </w:r>
          </w:p>
          <w:p w14:paraId="7AC56ABC" w14:textId="177A7EB1" w:rsidR="00D16E03" w:rsidRDefault="00D16E03" w:rsidP="00C16875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</w:rPr>
            </w:pPr>
            <w:r w:rsidRPr="006E2746">
              <w:rPr>
                <w:sz w:val="20"/>
                <w:szCs w:val="20"/>
              </w:rPr>
              <w:t xml:space="preserve">poprawnie </w:t>
            </w:r>
            <w:r>
              <w:rPr>
                <w:sz w:val="20"/>
                <w:szCs w:val="20"/>
              </w:rPr>
              <w:t>i szczegółowo opisuje nastrój i emocję, jakie wywołuje obraz van Gogha</w:t>
            </w:r>
            <w:r>
              <w:rPr>
                <w:i/>
                <w:iCs/>
                <w:sz w:val="20"/>
                <w:szCs w:val="20"/>
              </w:rPr>
              <w:t xml:space="preserve"> Café Terrace at Night</w:t>
            </w:r>
            <w:r>
              <w:rPr>
                <w:sz w:val="20"/>
                <w:szCs w:val="20"/>
              </w:rPr>
              <w:t xml:space="preserve"> </w:t>
            </w:r>
            <w:r w:rsidR="00BF121A">
              <w:rPr>
                <w:sz w:val="20"/>
                <w:szCs w:val="20"/>
              </w:rPr>
              <w:t>0</w:t>
            </w:r>
          </w:p>
          <w:p w14:paraId="029CA5F6" w14:textId="77777777" w:rsidR="00D16E03" w:rsidRDefault="00D16E03" w:rsidP="00C16875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i szczegółowo prezentuje wybrany obraz oraz interpretuje go i opisuje emocje, które wywołuje</w:t>
            </w:r>
          </w:p>
          <w:p w14:paraId="4E9784FD" w14:textId="77777777" w:rsidR="00D16E03" w:rsidRPr="006E2746" w:rsidRDefault="00D16E03" w:rsidP="00C16875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umie</w:t>
            </w:r>
            <w:r>
              <w:rPr>
                <w:bCs/>
                <w:sz w:val="20"/>
                <w:szCs w:val="20"/>
              </w:rPr>
              <w:t xml:space="preserve"> wyjaśnić poprawnie własnymi słowami pięć idiomów oraz udziela poprawnych odpowiedzi na cztery pytania kwizowe z ćw.4</w:t>
            </w:r>
          </w:p>
        </w:tc>
      </w:tr>
      <w:tr w:rsidR="00D16E03" w14:paraId="2524D21F" w14:textId="77777777" w:rsidTr="00813437">
        <w:trPr>
          <w:gridAfter w:val="1"/>
          <w:wAfter w:w="18" w:type="dxa"/>
          <w:trHeight w:val="1233"/>
        </w:trPr>
        <w:tc>
          <w:tcPr>
            <w:tcW w:w="1519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155B6DE2" w14:textId="77777777" w:rsidR="00D16E03" w:rsidRDefault="00D16E03" w:rsidP="00C16875">
            <w:pPr>
              <w:spacing w:line="276" w:lineRule="auto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es-ES" w:eastAsia="en-US"/>
              </w:rPr>
              <w:t>8c + 8d</w:t>
            </w:r>
            <w:r w:rsidRPr="00583579"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  <w:t xml:space="preserve"> </w:t>
            </w:r>
          </w:p>
          <w:p w14:paraId="6F9325A1" w14:textId="77777777" w:rsidR="00D16E03" w:rsidRPr="006B3CAA" w:rsidRDefault="00D16E03" w:rsidP="00C16875">
            <w:pPr>
              <w:spacing w:line="276" w:lineRule="auto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</w:pPr>
            <w:r w:rsidRPr="00583579"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  <w:t xml:space="preserve">Grammar </w:t>
            </w:r>
            <w:r w:rsidRPr="00583579"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  <w:br/>
              <w:t>in Use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B1789F8" w14:textId="58587BF2" w:rsidR="00D16E03" w:rsidRPr="002215AC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zna zasady tworzenia strony biernej w różnych czasach, z czasownikami modalnymi, w bezokoliczniku i w formie </w:t>
            </w:r>
            <w:r>
              <w:rPr>
                <w:i/>
                <w:iCs/>
                <w:sz w:val="20"/>
                <w:szCs w:val="20"/>
              </w:rPr>
              <w:t>-</w:t>
            </w:r>
            <w:r>
              <w:rPr>
                <w:i/>
                <w:sz w:val="20"/>
                <w:szCs w:val="20"/>
              </w:rPr>
              <w:t xml:space="preserve">ing </w:t>
            </w:r>
            <w:r>
              <w:rPr>
                <w:sz w:val="20"/>
                <w:szCs w:val="20"/>
              </w:rPr>
              <w:t xml:space="preserve">oraz zasady przekształcania strony czynnej na bierną, zna strukturę konstrukcji osobowych i bezosobowych w stronie biernej z takimi czasownikami, jak: </w:t>
            </w:r>
            <w:r>
              <w:rPr>
                <w:i/>
                <w:sz w:val="20"/>
                <w:szCs w:val="20"/>
              </w:rPr>
              <w:t xml:space="preserve">consider, report </w:t>
            </w:r>
            <w:r>
              <w:rPr>
                <w:sz w:val="20"/>
                <w:szCs w:val="20"/>
              </w:rPr>
              <w:t xml:space="preserve">itp.; zna </w:t>
            </w:r>
            <w:r>
              <w:rPr>
                <w:iCs/>
                <w:sz w:val="20"/>
                <w:szCs w:val="20"/>
              </w:rPr>
              <w:t xml:space="preserve">strukturę i użycie formy kauzatywnej w różnych czasach, z czasownikami modalnymi, w formie </w:t>
            </w:r>
            <w:r w:rsidR="001E3567">
              <w:rPr>
                <w:i/>
                <w:iCs/>
                <w:sz w:val="20"/>
                <w:szCs w:val="20"/>
              </w:rPr>
              <w:t>-</w:t>
            </w:r>
            <w:r>
              <w:rPr>
                <w:i/>
                <w:sz w:val="20"/>
                <w:szCs w:val="20"/>
              </w:rPr>
              <w:t>ing</w:t>
            </w:r>
            <w:r>
              <w:rPr>
                <w:iCs/>
                <w:sz w:val="20"/>
                <w:szCs w:val="20"/>
              </w:rPr>
              <w:t xml:space="preserve"> i bezokoliczniku </w:t>
            </w:r>
          </w:p>
          <w:p w14:paraId="5114F24B" w14:textId="3E5397BD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 znacznej mierze prawidłowo stosuje ww. wiedzę i struktury w ćwicz</w:t>
            </w:r>
            <w:r w:rsidR="000B0640">
              <w:rPr>
                <w:sz w:val="20"/>
                <w:szCs w:val="20"/>
              </w:rPr>
              <w:t>eniach</w:t>
            </w:r>
            <w:r>
              <w:rPr>
                <w:sz w:val="20"/>
                <w:szCs w:val="20"/>
              </w:rPr>
              <w:t xml:space="preserve"> gramatycznych, w tym w zadaniach powtórzeniowych (</w:t>
            </w:r>
            <w:r>
              <w:rPr>
                <w:iCs/>
                <w:sz w:val="20"/>
                <w:szCs w:val="20"/>
              </w:rPr>
              <w:t>transformacje zdaniowe</w:t>
            </w:r>
            <w:r>
              <w:rPr>
                <w:sz w:val="20"/>
                <w:szCs w:val="20"/>
              </w:rPr>
              <w:t xml:space="preserve"> ze słowem kluczem i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8e)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</w:p>
          <w:p w14:paraId="2BA0032F" w14:textId="77777777" w:rsidR="00D16E03" w:rsidRPr="00613243" w:rsidRDefault="00D16E03" w:rsidP="00C16875">
            <w:pPr>
              <w:numPr>
                <w:ilvl w:val="0"/>
                <w:numId w:val="2"/>
              </w:numPr>
              <w:spacing w:after="120"/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rozumie większość kluczowych informacji w </w:t>
            </w:r>
            <w:r>
              <w:rPr>
                <w:sz w:val="20"/>
                <w:szCs w:val="20"/>
              </w:rPr>
              <w:t>zdaniach i tekstach, w których na ogół</w:t>
            </w:r>
            <w:r w:rsidRPr="009C63E6">
              <w:rPr>
                <w:sz w:val="20"/>
                <w:szCs w:val="20"/>
              </w:rPr>
              <w:t xml:space="preserve"> poprawnie </w:t>
            </w:r>
            <w:r>
              <w:rPr>
                <w:iCs/>
                <w:sz w:val="20"/>
                <w:szCs w:val="20"/>
              </w:rPr>
              <w:t>identyfikuje i analizuje</w:t>
            </w:r>
            <w:r w:rsidRPr="009C63E6">
              <w:rPr>
                <w:iCs/>
                <w:sz w:val="20"/>
                <w:szCs w:val="20"/>
              </w:rPr>
              <w:t xml:space="preserve"> użycie ww.</w:t>
            </w:r>
            <w:r>
              <w:rPr>
                <w:iCs/>
                <w:sz w:val="20"/>
                <w:szCs w:val="20"/>
              </w:rPr>
              <w:t xml:space="preserve"> struktur gramatycznych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A6F70B" w14:textId="3BD05733" w:rsidR="00D16E03" w:rsidRPr="002215AC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zna zasady tworzenia strony biernej w różnych czasach, z czasownikami modalnymi, w bezokoliczniku i w formie </w:t>
            </w:r>
            <w:r>
              <w:rPr>
                <w:i/>
                <w:iCs/>
                <w:sz w:val="20"/>
                <w:szCs w:val="20"/>
              </w:rPr>
              <w:t>-</w:t>
            </w:r>
            <w:r>
              <w:rPr>
                <w:i/>
                <w:sz w:val="20"/>
                <w:szCs w:val="20"/>
              </w:rPr>
              <w:t xml:space="preserve">ing </w:t>
            </w:r>
            <w:r>
              <w:rPr>
                <w:sz w:val="20"/>
                <w:szCs w:val="20"/>
              </w:rPr>
              <w:t xml:space="preserve">oraz zasady przekształcania strony czynnej na bierną, zna strukturę konstrukcji osobowych i bezosobowych w stronie biernej z takimi czasownikami, jak: </w:t>
            </w:r>
            <w:r>
              <w:rPr>
                <w:i/>
                <w:sz w:val="20"/>
                <w:szCs w:val="20"/>
              </w:rPr>
              <w:t xml:space="preserve">consider, report, suppose </w:t>
            </w:r>
            <w:r>
              <w:rPr>
                <w:sz w:val="20"/>
                <w:szCs w:val="20"/>
              </w:rPr>
              <w:t xml:space="preserve">itp.; zna </w:t>
            </w:r>
            <w:r>
              <w:rPr>
                <w:iCs/>
                <w:sz w:val="20"/>
                <w:szCs w:val="20"/>
              </w:rPr>
              <w:t xml:space="preserve">strukturę i użycie formy kauzatywnej w różnych czasach, z czasownikami modalnymi, w formie </w:t>
            </w:r>
            <w:r w:rsidR="001E3567">
              <w:rPr>
                <w:i/>
                <w:iCs/>
                <w:sz w:val="20"/>
                <w:szCs w:val="20"/>
              </w:rPr>
              <w:t>-</w:t>
            </w:r>
            <w:r>
              <w:rPr>
                <w:i/>
                <w:sz w:val="20"/>
                <w:szCs w:val="20"/>
              </w:rPr>
              <w:t>ing</w:t>
            </w:r>
            <w:r>
              <w:rPr>
                <w:iCs/>
                <w:sz w:val="20"/>
                <w:szCs w:val="20"/>
              </w:rPr>
              <w:t xml:space="preserve"> i bezokoliczniku</w:t>
            </w:r>
          </w:p>
          <w:p w14:paraId="04603A17" w14:textId="77777777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na ogół prawidłowo stosuje ww. wiedzę i struktury w ćwiczeniach gramatycznych, w tym w zadaniach powtórzeniowych (</w:t>
            </w:r>
            <w:r>
              <w:rPr>
                <w:iCs/>
                <w:sz w:val="20"/>
                <w:szCs w:val="20"/>
              </w:rPr>
              <w:t>transformacje zdaniowe</w:t>
            </w:r>
            <w:r>
              <w:rPr>
                <w:sz w:val="20"/>
                <w:szCs w:val="20"/>
              </w:rPr>
              <w:t xml:space="preserve"> ze słowem kluczem i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8e)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</w:p>
          <w:p w14:paraId="7AA136B4" w14:textId="77777777" w:rsidR="00D16E03" w:rsidRPr="00A3255F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rozumie kluczowe informacje w </w:t>
            </w:r>
            <w:r>
              <w:rPr>
                <w:sz w:val="20"/>
                <w:szCs w:val="20"/>
              </w:rPr>
              <w:t xml:space="preserve">zdaniach i tekstach, </w:t>
            </w:r>
            <w:r w:rsidRPr="009C63E6">
              <w:rPr>
                <w:sz w:val="20"/>
                <w:szCs w:val="20"/>
              </w:rPr>
              <w:t xml:space="preserve">w których w większości poprawnie </w:t>
            </w:r>
            <w:r>
              <w:rPr>
                <w:iCs/>
                <w:sz w:val="20"/>
                <w:szCs w:val="20"/>
              </w:rPr>
              <w:t>identyfikuje i analizuje</w:t>
            </w:r>
            <w:r w:rsidRPr="009C63E6">
              <w:rPr>
                <w:iCs/>
                <w:sz w:val="20"/>
                <w:szCs w:val="20"/>
              </w:rPr>
              <w:t xml:space="preserve"> użycie ww.</w:t>
            </w:r>
            <w:r>
              <w:rPr>
                <w:iCs/>
                <w:sz w:val="20"/>
                <w:szCs w:val="20"/>
              </w:rPr>
              <w:t xml:space="preserve"> struktur i gramatycznych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5BC99FE" w14:textId="2B24476D" w:rsidR="00D16E03" w:rsidRPr="00E43690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 w:rsidRPr="0011438D">
              <w:rPr>
                <w:sz w:val="20"/>
                <w:szCs w:val="20"/>
              </w:rPr>
              <w:t xml:space="preserve">zna </w:t>
            </w:r>
            <w:r>
              <w:rPr>
                <w:sz w:val="20"/>
                <w:szCs w:val="20"/>
              </w:rPr>
              <w:t xml:space="preserve">zasady tworzenia strony biernej w różnych czasach, z czasownikami modalnymi, w bezokoliczniku i w formie </w:t>
            </w:r>
            <w:r>
              <w:rPr>
                <w:i/>
                <w:iCs/>
                <w:sz w:val="20"/>
                <w:szCs w:val="20"/>
              </w:rPr>
              <w:t>-</w:t>
            </w:r>
            <w:r>
              <w:rPr>
                <w:i/>
                <w:sz w:val="20"/>
                <w:szCs w:val="20"/>
              </w:rPr>
              <w:t xml:space="preserve">ing </w:t>
            </w:r>
            <w:r>
              <w:rPr>
                <w:sz w:val="20"/>
                <w:szCs w:val="20"/>
              </w:rPr>
              <w:t xml:space="preserve">oraz zasady przekształcania strony czynnej na bierną, zna strukturę konstrukcji osobowych i bezosobowych w stronie biernej z takimi czasownikami, jak: </w:t>
            </w:r>
            <w:r>
              <w:rPr>
                <w:i/>
                <w:sz w:val="20"/>
                <w:szCs w:val="20"/>
              </w:rPr>
              <w:t xml:space="preserve">consider, report, suppose </w:t>
            </w:r>
            <w:r>
              <w:rPr>
                <w:sz w:val="20"/>
                <w:szCs w:val="20"/>
              </w:rPr>
              <w:t xml:space="preserve">itp.; zna </w:t>
            </w:r>
            <w:r>
              <w:rPr>
                <w:iCs/>
                <w:sz w:val="20"/>
                <w:szCs w:val="20"/>
              </w:rPr>
              <w:t xml:space="preserve">strukturę i użycie formy kauzatywnej w różnych czasach, z czasownikami modalnymi, w formie </w:t>
            </w:r>
            <w:r w:rsidR="001E3567">
              <w:rPr>
                <w:i/>
                <w:iCs/>
                <w:sz w:val="20"/>
                <w:szCs w:val="20"/>
              </w:rPr>
              <w:t>-</w:t>
            </w:r>
            <w:r>
              <w:rPr>
                <w:i/>
                <w:sz w:val="20"/>
                <w:szCs w:val="20"/>
              </w:rPr>
              <w:t>ing</w:t>
            </w:r>
            <w:r>
              <w:rPr>
                <w:iCs/>
                <w:sz w:val="20"/>
                <w:szCs w:val="20"/>
              </w:rPr>
              <w:t xml:space="preserve"> i bezokoliczniku </w:t>
            </w:r>
          </w:p>
          <w:p w14:paraId="7F6C6FD3" w14:textId="77777777" w:rsidR="00D16E03" w:rsidRPr="002215AC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 w:rsidRPr="002215AC">
              <w:rPr>
                <w:sz w:val="20"/>
                <w:szCs w:val="20"/>
              </w:rPr>
              <w:t xml:space="preserve">w większości prawidłowo stosuje ww. wiedzę i struktury w ćwiczeniach gramatycznych, w tym w zadaniach powtórzeniowych </w:t>
            </w:r>
            <w:r>
              <w:rPr>
                <w:sz w:val="20"/>
                <w:szCs w:val="20"/>
              </w:rPr>
              <w:t>(</w:t>
            </w:r>
            <w:r>
              <w:rPr>
                <w:iCs/>
                <w:sz w:val="20"/>
                <w:szCs w:val="20"/>
              </w:rPr>
              <w:t>transformacje zdaniowe</w:t>
            </w:r>
            <w:r>
              <w:rPr>
                <w:sz w:val="20"/>
                <w:szCs w:val="20"/>
              </w:rPr>
              <w:t xml:space="preserve"> ze słowem kluczem </w:t>
            </w:r>
            <w:r w:rsidRPr="002215AC">
              <w:rPr>
                <w:sz w:val="20"/>
                <w:szCs w:val="20"/>
              </w:rPr>
              <w:t xml:space="preserve">i </w:t>
            </w:r>
            <w:r w:rsidRPr="002215AC">
              <w:rPr>
                <w:i/>
                <w:sz w:val="20"/>
                <w:szCs w:val="20"/>
              </w:rPr>
              <w:t>Summing up</w:t>
            </w:r>
            <w:r w:rsidRPr="002215AC">
              <w:rPr>
                <w:sz w:val="20"/>
                <w:szCs w:val="20"/>
              </w:rPr>
              <w:t xml:space="preserve"> w 8e)</w:t>
            </w:r>
            <w:r w:rsidRPr="002215AC">
              <w:rPr>
                <w:sz w:val="20"/>
                <w:szCs w:val="20"/>
                <w:lang w:eastAsia="en-US"/>
              </w:rPr>
              <w:t xml:space="preserve"> </w:t>
            </w:r>
          </w:p>
          <w:p w14:paraId="7E0AE796" w14:textId="77777777" w:rsidR="00D16E03" w:rsidRPr="00A3255F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rozumie </w:t>
            </w:r>
            <w:r w:rsidRPr="00441EA3">
              <w:rPr>
                <w:sz w:val="20"/>
                <w:szCs w:val="20"/>
                <w:lang w:eastAsia="en-US"/>
              </w:rPr>
              <w:t xml:space="preserve">większość informacji w </w:t>
            </w:r>
            <w:r>
              <w:rPr>
                <w:sz w:val="20"/>
                <w:szCs w:val="20"/>
              </w:rPr>
              <w:t>zdaniach i tekstach,</w:t>
            </w:r>
            <w:r w:rsidRPr="00441EA3">
              <w:rPr>
                <w:sz w:val="20"/>
                <w:szCs w:val="20"/>
                <w:lang w:eastAsia="en-US"/>
              </w:rPr>
              <w:t xml:space="preserve"> w których poprawnie </w:t>
            </w:r>
            <w:r>
              <w:rPr>
                <w:iCs/>
                <w:sz w:val="20"/>
                <w:szCs w:val="20"/>
                <w:lang w:eastAsia="en-US"/>
              </w:rPr>
              <w:t>identyfikuje i analizuje</w:t>
            </w:r>
            <w:r w:rsidRPr="00441EA3">
              <w:rPr>
                <w:iCs/>
                <w:sz w:val="20"/>
                <w:szCs w:val="20"/>
                <w:lang w:eastAsia="en-US"/>
              </w:rPr>
              <w:t xml:space="preserve"> użycie ww. str</w:t>
            </w:r>
            <w:r>
              <w:rPr>
                <w:iCs/>
                <w:sz w:val="20"/>
                <w:szCs w:val="20"/>
                <w:lang w:eastAsia="en-US"/>
              </w:rPr>
              <w:t>uktur</w:t>
            </w:r>
            <w:r w:rsidRPr="00441EA3">
              <w:rPr>
                <w:iCs/>
                <w:sz w:val="20"/>
                <w:szCs w:val="20"/>
                <w:lang w:eastAsia="en-US"/>
              </w:rPr>
              <w:t xml:space="preserve"> gramatycznych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363621A" w14:textId="696D79CF" w:rsidR="00D16E03" w:rsidRPr="00E43690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zna zasady tworzenia strony biernej w różnych czasach, z czasownikami modalnymi, w bezokoliczniku i w formie </w:t>
            </w:r>
            <w:r>
              <w:rPr>
                <w:i/>
                <w:iCs/>
                <w:sz w:val="20"/>
                <w:szCs w:val="20"/>
              </w:rPr>
              <w:t>-</w:t>
            </w:r>
            <w:r>
              <w:rPr>
                <w:i/>
                <w:sz w:val="20"/>
                <w:szCs w:val="20"/>
              </w:rPr>
              <w:t xml:space="preserve">ing </w:t>
            </w:r>
            <w:r>
              <w:rPr>
                <w:sz w:val="20"/>
                <w:szCs w:val="20"/>
              </w:rPr>
              <w:t xml:space="preserve">oraz zasady przekształcania strony czynnej na bierną, zna strukturę konstrukcji osobowych i bezosobowych w stronie biernej z takimi czasownikami, jak: </w:t>
            </w:r>
            <w:r>
              <w:rPr>
                <w:i/>
                <w:sz w:val="20"/>
                <w:szCs w:val="20"/>
              </w:rPr>
              <w:t xml:space="preserve">consider, report, suppose </w:t>
            </w:r>
            <w:r>
              <w:rPr>
                <w:sz w:val="20"/>
                <w:szCs w:val="20"/>
              </w:rPr>
              <w:t xml:space="preserve">itp.; zna </w:t>
            </w:r>
            <w:r>
              <w:rPr>
                <w:iCs/>
                <w:sz w:val="20"/>
                <w:szCs w:val="20"/>
              </w:rPr>
              <w:t xml:space="preserve">strukturę i użycie formy kauzatywnej w różnych czasach, z czasownikami modalnymi, w formie </w:t>
            </w:r>
            <w:r w:rsidR="001E3567">
              <w:rPr>
                <w:i/>
                <w:iCs/>
                <w:sz w:val="20"/>
                <w:szCs w:val="20"/>
              </w:rPr>
              <w:t>-</w:t>
            </w:r>
            <w:r>
              <w:rPr>
                <w:i/>
                <w:sz w:val="20"/>
                <w:szCs w:val="20"/>
              </w:rPr>
              <w:t>ing</w:t>
            </w:r>
            <w:r>
              <w:rPr>
                <w:iCs/>
                <w:sz w:val="20"/>
                <w:szCs w:val="20"/>
              </w:rPr>
              <w:t xml:space="preserve"> i bezokoliczniku </w:t>
            </w:r>
          </w:p>
          <w:p w14:paraId="16B7359F" w14:textId="77777777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prawidłowo stosuje ww. wiedzę i struktury w ćwiczeniach gramatycznych, w tym w zadaniach powtórzeniowych (</w:t>
            </w:r>
            <w:r>
              <w:rPr>
                <w:iCs/>
                <w:sz w:val="20"/>
                <w:szCs w:val="20"/>
              </w:rPr>
              <w:t>transformacje zdaniowe</w:t>
            </w:r>
            <w:r>
              <w:rPr>
                <w:sz w:val="20"/>
                <w:szCs w:val="20"/>
              </w:rPr>
              <w:t xml:space="preserve"> ze słowem kluczem</w:t>
            </w:r>
            <w:r>
              <w:rPr>
                <w:i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8e), </w:t>
            </w:r>
            <w:r w:rsidRPr="00163AB7">
              <w:rPr>
                <w:sz w:val="20"/>
                <w:szCs w:val="20"/>
                <w:lang w:eastAsia="en-US"/>
              </w:rPr>
              <w:t>popełnia nieliczne błędy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</w:p>
          <w:p w14:paraId="0D90D4C1" w14:textId="77777777" w:rsidR="00D16E03" w:rsidRPr="00A3255F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rozumie prawie wszystkie informacje</w:t>
            </w:r>
            <w:r w:rsidRPr="00441EA3">
              <w:rPr>
                <w:sz w:val="20"/>
                <w:szCs w:val="20"/>
                <w:lang w:eastAsia="en-US"/>
              </w:rPr>
              <w:t xml:space="preserve"> w </w:t>
            </w:r>
            <w:r>
              <w:rPr>
                <w:sz w:val="20"/>
                <w:szCs w:val="20"/>
              </w:rPr>
              <w:t xml:space="preserve">zdaniach i tekstach, </w:t>
            </w:r>
            <w:r w:rsidRPr="00441EA3">
              <w:rPr>
                <w:sz w:val="20"/>
                <w:szCs w:val="20"/>
                <w:lang w:eastAsia="en-US"/>
              </w:rPr>
              <w:t xml:space="preserve">w których poprawnie </w:t>
            </w:r>
            <w:r>
              <w:rPr>
                <w:iCs/>
                <w:sz w:val="20"/>
                <w:szCs w:val="20"/>
                <w:lang w:eastAsia="en-US"/>
              </w:rPr>
              <w:t>identyfikuje i analizuje użycie ww. struktur</w:t>
            </w:r>
            <w:r w:rsidRPr="00441EA3">
              <w:rPr>
                <w:iCs/>
                <w:sz w:val="20"/>
                <w:szCs w:val="20"/>
                <w:lang w:eastAsia="en-US"/>
              </w:rPr>
              <w:t xml:space="preserve"> gramatycznych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3EA83D" w14:textId="5E4D0AB3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zna zasady tworzenia strony biernej w różnych czasach, z czasownikami modalnymi, w bezokoliczniku i w formie </w:t>
            </w:r>
            <w:r>
              <w:rPr>
                <w:i/>
                <w:iCs/>
                <w:sz w:val="20"/>
                <w:szCs w:val="20"/>
              </w:rPr>
              <w:t>-</w:t>
            </w:r>
            <w:r>
              <w:rPr>
                <w:i/>
                <w:sz w:val="20"/>
                <w:szCs w:val="20"/>
              </w:rPr>
              <w:t xml:space="preserve">ing </w:t>
            </w:r>
            <w:r>
              <w:rPr>
                <w:sz w:val="20"/>
                <w:szCs w:val="20"/>
              </w:rPr>
              <w:t xml:space="preserve">oraz zasady przekształcania strony czynnej na bierną, zna strukturę konstrukcji osobowych i bezosobowych w stronie biernej z takimi czasownikami, jak: </w:t>
            </w:r>
            <w:r>
              <w:rPr>
                <w:i/>
                <w:sz w:val="20"/>
                <w:szCs w:val="20"/>
              </w:rPr>
              <w:t xml:space="preserve">consider, report, suppose </w:t>
            </w:r>
            <w:r>
              <w:rPr>
                <w:sz w:val="20"/>
                <w:szCs w:val="20"/>
              </w:rPr>
              <w:t xml:space="preserve">itp.; zna </w:t>
            </w:r>
            <w:r>
              <w:rPr>
                <w:iCs/>
                <w:sz w:val="20"/>
                <w:szCs w:val="20"/>
              </w:rPr>
              <w:t xml:space="preserve">strukturę i użycie formy kauzatywnej w różnych czasach, z czasownikami modalnymi, w formie </w:t>
            </w:r>
            <w:r w:rsidR="001E3567">
              <w:rPr>
                <w:i/>
                <w:iCs/>
                <w:sz w:val="20"/>
                <w:szCs w:val="20"/>
              </w:rPr>
              <w:t>-</w:t>
            </w:r>
            <w:r>
              <w:rPr>
                <w:i/>
                <w:sz w:val="20"/>
                <w:szCs w:val="20"/>
              </w:rPr>
              <w:t>ing</w:t>
            </w:r>
            <w:r>
              <w:rPr>
                <w:iCs/>
                <w:sz w:val="20"/>
                <w:szCs w:val="20"/>
              </w:rPr>
              <w:t xml:space="preserve"> i bezokoliczniku</w:t>
            </w:r>
          </w:p>
          <w:p w14:paraId="66C8E182" w14:textId="77777777" w:rsidR="00D16E03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prawidłowo stosuje ww. wiedzę i struktury w ćwiczeniach gramatycznych, w tym w zadaniach powtórzeniowych (</w:t>
            </w:r>
            <w:r>
              <w:rPr>
                <w:iCs/>
                <w:sz w:val="20"/>
                <w:szCs w:val="20"/>
              </w:rPr>
              <w:t>transformacje zdaniowe</w:t>
            </w:r>
            <w:r>
              <w:rPr>
                <w:sz w:val="20"/>
                <w:szCs w:val="20"/>
              </w:rPr>
              <w:t xml:space="preserve"> ze słowem kluczem i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8e),</w:t>
            </w:r>
            <w:r w:rsidRPr="00163AB7">
              <w:rPr>
                <w:sz w:val="20"/>
                <w:szCs w:val="20"/>
                <w:lang w:eastAsia="en-US"/>
              </w:rPr>
              <w:t xml:space="preserve"> może </w:t>
            </w:r>
            <w:r>
              <w:rPr>
                <w:sz w:val="20"/>
                <w:szCs w:val="20"/>
                <w:lang w:eastAsia="en-US"/>
              </w:rPr>
              <w:t xml:space="preserve">popełniać </w:t>
            </w:r>
            <w:r w:rsidRPr="00E2131A">
              <w:rPr>
                <w:sz w:val="20"/>
                <w:szCs w:val="20"/>
                <w:lang w:eastAsia="en-US"/>
              </w:rPr>
              <w:t>sporadyczne błędy</w:t>
            </w:r>
          </w:p>
          <w:p w14:paraId="43801EA7" w14:textId="63FEB393" w:rsidR="00D16E03" w:rsidRPr="00A3255F" w:rsidRDefault="00D16E03" w:rsidP="00C16875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rozumie wszystkie informacje</w:t>
            </w:r>
            <w:r w:rsidRPr="00441EA3">
              <w:rPr>
                <w:sz w:val="20"/>
                <w:szCs w:val="20"/>
                <w:lang w:eastAsia="en-US"/>
              </w:rPr>
              <w:t xml:space="preserve"> </w:t>
            </w:r>
            <w:r w:rsidR="000B0640">
              <w:rPr>
                <w:sz w:val="20"/>
                <w:szCs w:val="20"/>
                <w:lang w:eastAsia="en-US"/>
              </w:rPr>
              <w:t xml:space="preserve">w </w:t>
            </w:r>
            <w:r>
              <w:rPr>
                <w:sz w:val="20"/>
                <w:szCs w:val="20"/>
              </w:rPr>
              <w:t xml:space="preserve">zdaniach i tekstach, </w:t>
            </w:r>
            <w:r w:rsidRPr="00441EA3">
              <w:rPr>
                <w:sz w:val="20"/>
                <w:szCs w:val="20"/>
                <w:lang w:eastAsia="en-US"/>
              </w:rPr>
              <w:t xml:space="preserve">w których poprawnie </w:t>
            </w:r>
            <w:r>
              <w:rPr>
                <w:iCs/>
                <w:sz w:val="20"/>
                <w:szCs w:val="20"/>
                <w:lang w:eastAsia="en-US"/>
              </w:rPr>
              <w:t xml:space="preserve">identyfikuje i analizuje użycie ww. struktur </w:t>
            </w:r>
            <w:r>
              <w:rPr>
                <w:iCs/>
                <w:sz w:val="20"/>
                <w:szCs w:val="20"/>
              </w:rPr>
              <w:t xml:space="preserve">i </w:t>
            </w:r>
            <w:r w:rsidRPr="00441EA3">
              <w:rPr>
                <w:iCs/>
                <w:sz w:val="20"/>
                <w:szCs w:val="20"/>
                <w:lang w:eastAsia="en-US"/>
              </w:rPr>
              <w:t>gramatycznych</w:t>
            </w:r>
            <w:r>
              <w:rPr>
                <w:iCs/>
                <w:sz w:val="20"/>
                <w:szCs w:val="20"/>
                <w:lang w:eastAsia="en-US"/>
              </w:rPr>
              <w:t>; potrafi podać własne przykłady</w:t>
            </w:r>
          </w:p>
        </w:tc>
      </w:tr>
      <w:tr w:rsidR="00D16E03" w14:paraId="21411AEF" w14:textId="77777777" w:rsidTr="00813437">
        <w:trPr>
          <w:gridAfter w:val="1"/>
          <w:wAfter w:w="18" w:type="dxa"/>
          <w:trHeight w:val="3912"/>
        </w:trPr>
        <w:tc>
          <w:tcPr>
            <w:tcW w:w="1519" w:type="dxa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9DC6DB" w14:textId="77777777" w:rsidR="00D16E03" w:rsidRPr="006B3CAA" w:rsidRDefault="00D16E03" w:rsidP="00C16875">
            <w:pPr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ZNAJOMOŚĆ ŚRODKÓW JĘZYKOWYCH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I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 xml:space="preserve">ROZUMIENIE WYPOWIEDZI </w:t>
            </w: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FE28000" w14:textId="77777777" w:rsidR="00D16E03" w:rsidRDefault="00D16E03" w:rsidP="00C16875">
            <w:pPr>
              <w:numPr>
                <w:ilvl w:val="0"/>
                <w:numId w:val="2"/>
              </w:numPr>
              <w:ind w:left="113" w:hanging="16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F553B91" w14:textId="77777777" w:rsidR="00D16E03" w:rsidRPr="004950C6" w:rsidRDefault="00D16E03" w:rsidP="00C16875">
            <w:pPr>
              <w:numPr>
                <w:ilvl w:val="0"/>
                <w:numId w:val="2"/>
              </w:numPr>
              <w:ind w:left="113" w:hanging="16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3DB1307" w14:textId="77777777" w:rsidR="00D16E03" w:rsidRDefault="00D16E03" w:rsidP="00C16875">
            <w:pPr>
              <w:numPr>
                <w:ilvl w:val="0"/>
                <w:numId w:val="2"/>
              </w:numPr>
              <w:ind w:left="113" w:hanging="16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675B602" w14:textId="77777777" w:rsidR="00D16E03" w:rsidRDefault="00D16E03" w:rsidP="00C16875">
            <w:pPr>
              <w:numPr>
                <w:ilvl w:val="0"/>
                <w:numId w:val="2"/>
              </w:numPr>
              <w:ind w:left="113" w:hanging="16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CD4229F" w14:textId="77777777" w:rsidR="00D16E03" w:rsidRDefault="00D16E03" w:rsidP="00C16875">
            <w:pPr>
              <w:numPr>
                <w:ilvl w:val="0"/>
                <w:numId w:val="2"/>
              </w:numPr>
              <w:ind w:left="113" w:hanging="160"/>
              <w:rPr>
                <w:sz w:val="20"/>
                <w:szCs w:val="20"/>
                <w:lang w:eastAsia="en-US"/>
              </w:rPr>
            </w:pPr>
          </w:p>
        </w:tc>
      </w:tr>
      <w:tr w:rsidR="00D16E03" w14:paraId="70590521" w14:textId="77777777" w:rsidTr="00813437">
        <w:trPr>
          <w:trHeight w:val="1768"/>
        </w:trPr>
        <w:tc>
          <w:tcPr>
            <w:tcW w:w="1519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455FCE73" w14:textId="77777777" w:rsidR="00D16E03" w:rsidRDefault="00D16E03" w:rsidP="00C16875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lastRenderedPageBreak/>
              <w:t>8f</w:t>
            </w:r>
          </w:p>
          <w:p w14:paraId="2A815BCF" w14:textId="43DE03EC" w:rsidR="00D16E03" w:rsidRPr="008322D0" w:rsidRDefault="00D16E03" w:rsidP="000B0640">
            <w:pPr>
              <w:spacing w:line="276" w:lineRule="auto"/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sz w:val="22"/>
                <w:szCs w:val="22"/>
                <w:lang w:val="en-US"/>
              </w:rPr>
              <w:t>Listening Skills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FABD10B" w14:textId="198667E6" w:rsidR="00D16E03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rozumie większość kluczowych informacji w nagraniu i audioskrypcie</w:t>
            </w:r>
            <w:r w:rsidRPr="00613243">
              <w:rPr>
                <w:sz w:val="20"/>
                <w:szCs w:val="20"/>
              </w:rPr>
              <w:t>;</w:t>
            </w:r>
            <w:r>
              <w:rPr>
                <w:sz w:val="20"/>
                <w:szCs w:val="20"/>
              </w:rPr>
              <w:t xml:space="preserve"> rozwiązuje prawidłowo część punktów w zadaniu na wybór poruszonych tematów i w zadaniu typu P/F/brak info (+ zna strategię wykonania zadania) oraz w ćwicz</w:t>
            </w:r>
            <w:r w:rsidR="007B3117">
              <w:rPr>
                <w:sz w:val="20"/>
                <w:szCs w:val="20"/>
              </w:rPr>
              <w:t>eniach</w:t>
            </w:r>
            <w:r>
              <w:rPr>
                <w:sz w:val="20"/>
                <w:szCs w:val="20"/>
              </w:rPr>
              <w:t xml:space="preserve"> przygotowawczych</w:t>
            </w:r>
          </w:p>
          <w:p w14:paraId="3D7F595B" w14:textId="77777777" w:rsidR="00D16E03" w:rsidRPr="00E43690" w:rsidRDefault="00D16E03" w:rsidP="00C16875">
            <w:pPr>
              <w:numPr>
                <w:ilvl w:val="0"/>
                <w:numId w:val="2"/>
              </w:numPr>
              <w:spacing w:after="120"/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zna</w:t>
            </w:r>
            <w:r w:rsidRPr="00E43690">
              <w:rPr>
                <w:sz w:val="20"/>
                <w:szCs w:val="20"/>
              </w:rPr>
              <w:t xml:space="preserve"> informacje o </w:t>
            </w:r>
            <w:r>
              <w:rPr>
                <w:i/>
                <w:sz w:val="20"/>
                <w:szCs w:val="20"/>
              </w:rPr>
              <w:t xml:space="preserve">Omnia Art Prize and Exhibition </w:t>
            </w:r>
            <w:r>
              <w:rPr>
                <w:sz w:val="20"/>
                <w:szCs w:val="20"/>
              </w:rPr>
              <w:t xml:space="preserve">w Australii </w:t>
            </w:r>
            <w:r w:rsidRPr="00E43690">
              <w:rPr>
                <w:sz w:val="20"/>
                <w:szCs w:val="20"/>
              </w:rPr>
              <w:t>i tworzy dwa</w:t>
            </w:r>
            <w:r>
              <w:rPr>
                <w:sz w:val="20"/>
                <w:szCs w:val="20"/>
              </w:rPr>
              <w:t>,</w:t>
            </w:r>
            <w:r w:rsidRPr="00E43690">
              <w:rPr>
                <w:sz w:val="20"/>
                <w:szCs w:val="20"/>
              </w:rPr>
              <w:t xml:space="preserve"> w miarę poprawne zdania </w:t>
            </w:r>
            <w:r>
              <w:rPr>
                <w:sz w:val="20"/>
                <w:szCs w:val="20"/>
              </w:rPr>
              <w:t>o wybranej wystawie sztuki współczesnej w Polsce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93C10A" w14:textId="509AE422" w:rsidR="00D16E03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rozumie kluczowe informacje w nagraniu i audioskrypcie</w:t>
            </w:r>
            <w:r w:rsidRPr="00613243">
              <w:rPr>
                <w:sz w:val="20"/>
                <w:szCs w:val="20"/>
              </w:rPr>
              <w:t>;</w:t>
            </w:r>
            <w:r>
              <w:rPr>
                <w:sz w:val="20"/>
                <w:szCs w:val="20"/>
              </w:rPr>
              <w:t xml:space="preserve"> rozwiązuje prawidłowo znaczną część punktów w zadaniu na wybór poruszonych tematów i w zadaniu typu P/F/brak info (+ zna strategię wykonania zadania) oraz w ćwicz</w:t>
            </w:r>
            <w:r w:rsidR="007B3117">
              <w:rPr>
                <w:sz w:val="20"/>
                <w:szCs w:val="20"/>
              </w:rPr>
              <w:t>eniach</w:t>
            </w:r>
            <w:r>
              <w:rPr>
                <w:sz w:val="20"/>
                <w:szCs w:val="20"/>
              </w:rPr>
              <w:t xml:space="preserve"> przygotowawczych</w:t>
            </w:r>
          </w:p>
          <w:p w14:paraId="14617354" w14:textId="77777777" w:rsidR="00D16E03" w:rsidRPr="006B3CAA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zna informacje o </w:t>
            </w:r>
            <w:r>
              <w:rPr>
                <w:i/>
                <w:sz w:val="20"/>
                <w:szCs w:val="20"/>
              </w:rPr>
              <w:t xml:space="preserve">Omnia Art Prize and Exhibition </w:t>
            </w:r>
            <w:r>
              <w:rPr>
                <w:sz w:val="20"/>
                <w:szCs w:val="20"/>
              </w:rPr>
              <w:t>w Australii i udziela krótkiej, w miarę poprawnej wypowiedzi o wybranej wystawie sztuki współczesnej w Polsce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992170F" w14:textId="790FA4EB" w:rsidR="00D16E03" w:rsidRDefault="00D16E03" w:rsidP="00C16875">
            <w:pPr>
              <w:numPr>
                <w:ilvl w:val="0"/>
                <w:numId w:val="7"/>
              </w:numPr>
              <w:ind w:left="57" w:hanging="142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rozumie większość informacji w nagraniu i audioskrypcie</w:t>
            </w:r>
            <w:r w:rsidRPr="00613243">
              <w:rPr>
                <w:sz w:val="20"/>
                <w:szCs w:val="20"/>
              </w:rPr>
              <w:t>;</w:t>
            </w:r>
            <w:r>
              <w:rPr>
                <w:sz w:val="20"/>
                <w:szCs w:val="20"/>
              </w:rPr>
              <w:t xml:space="preserve"> rozwiązuje prawidłowo większość punktów w zadaniu na wybór poruszonych tematów i w zadaniu typu P/F/brak info (+ zna strategię wykonania zadania) oraz w ćwicz</w:t>
            </w:r>
            <w:r w:rsidR="007B3117">
              <w:rPr>
                <w:sz w:val="20"/>
                <w:szCs w:val="20"/>
              </w:rPr>
              <w:t>eniach</w:t>
            </w:r>
            <w:r>
              <w:rPr>
                <w:sz w:val="20"/>
                <w:szCs w:val="20"/>
              </w:rPr>
              <w:t xml:space="preserve"> przygotowawczych </w:t>
            </w:r>
          </w:p>
          <w:p w14:paraId="748B8778" w14:textId="77777777" w:rsidR="00D16E03" w:rsidRPr="000C7FF4" w:rsidRDefault="00D16E03" w:rsidP="00C16875">
            <w:pPr>
              <w:numPr>
                <w:ilvl w:val="0"/>
                <w:numId w:val="7"/>
              </w:numPr>
              <w:ind w:left="57" w:hanging="142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zna informacje o </w:t>
            </w:r>
            <w:r>
              <w:rPr>
                <w:i/>
                <w:sz w:val="20"/>
                <w:szCs w:val="20"/>
              </w:rPr>
              <w:t xml:space="preserve">Omnia Art Prize and Exhibition </w:t>
            </w:r>
            <w:r>
              <w:rPr>
                <w:sz w:val="20"/>
                <w:szCs w:val="20"/>
              </w:rPr>
              <w:t>w Australii i udziela krótkiej, w większości poprawnej wypowiedzi o wybranej wystawie sztuki współczesnej w Polsce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D8EB86" w14:textId="77777777" w:rsidR="00D16E03" w:rsidRDefault="00D16E03" w:rsidP="00C16875">
            <w:pPr>
              <w:numPr>
                <w:ilvl w:val="0"/>
                <w:numId w:val="7"/>
              </w:numPr>
              <w:ind w:left="57" w:hanging="142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rozumie prawie wszystkie informacje w nagraniu i audioskrypcie</w:t>
            </w:r>
            <w:r>
              <w:rPr>
                <w:rFonts w:eastAsia="Calibri"/>
                <w:sz w:val="20"/>
                <w:szCs w:val="20"/>
              </w:rPr>
              <w:t>;</w:t>
            </w:r>
            <w:r>
              <w:rPr>
                <w:sz w:val="20"/>
                <w:szCs w:val="20"/>
              </w:rPr>
              <w:t xml:space="preserve"> rozwiązuje prawidłowo prawie wszystkie punkty w </w:t>
            </w:r>
            <w:r w:rsidRPr="00120100">
              <w:rPr>
                <w:sz w:val="20"/>
                <w:szCs w:val="20"/>
              </w:rPr>
              <w:t>zadaniu na wybór poruszonych tematów i w zadaniu typu P/F/brak info (+ zna</w:t>
            </w:r>
            <w:r>
              <w:rPr>
                <w:sz w:val="20"/>
                <w:szCs w:val="20"/>
              </w:rPr>
              <w:t xml:space="preserve"> strategię wykonania zadania) oraz </w:t>
            </w:r>
            <w:r w:rsidRPr="00120100">
              <w:rPr>
                <w:sz w:val="20"/>
                <w:szCs w:val="20"/>
              </w:rPr>
              <w:t xml:space="preserve">w ćwiczeniach przygotowawczych </w:t>
            </w:r>
          </w:p>
          <w:p w14:paraId="47D040EE" w14:textId="77777777" w:rsidR="00D16E03" w:rsidRPr="007361B8" w:rsidRDefault="00D16E03" w:rsidP="007361B8">
            <w:pPr>
              <w:numPr>
                <w:ilvl w:val="0"/>
                <w:numId w:val="7"/>
              </w:numPr>
              <w:ind w:left="57" w:hanging="142"/>
              <w:rPr>
                <w:sz w:val="20"/>
                <w:szCs w:val="20"/>
                <w:lang w:eastAsia="en-US"/>
              </w:rPr>
            </w:pPr>
            <w:r w:rsidRPr="007361B8">
              <w:rPr>
                <w:sz w:val="20"/>
                <w:szCs w:val="20"/>
              </w:rPr>
              <w:t xml:space="preserve">zna informacje o </w:t>
            </w:r>
            <w:r w:rsidRPr="007361B8">
              <w:rPr>
                <w:i/>
                <w:sz w:val="20"/>
                <w:szCs w:val="20"/>
              </w:rPr>
              <w:t xml:space="preserve">Omnia Art Prize and Exhibition </w:t>
            </w:r>
            <w:r w:rsidRPr="007361B8">
              <w:rPr>
                <w:sz w:val="20"/>
                <w:szCs w:val="20"/>
              </w:rPr>
              <w:t xml:space="preserve">w Australii i udziela krótkiej, poprawnej wypowiedzi o wybranej wystawie sztuki współczesnej w Polsce </w:t>
            </w:r>
          </w:p>
        </w:tc>
        <w:tc>
          <w:tcPr>
            <w:tcW w:w="28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57CEB8" w14:textId="77777777" w:rsidR="00D16E03" w:rsidRDefault="00D16E03" w:rsidP="00C16875">
            <w:pPr>
              <w:numPr>
                <w:ilvl w:val="0"/>
                <w:numId w:val="7"/>
              </w:numPr>
              <w:ind w:left="57" w:hanging="142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rozumie wszystkie informacje w nagraniu i audioskrypcie</w:t>
            </w:r>
            <w:r w:rsidRPr="00613243">
              <w:rPr>
                <w:sz w:val="20"/>
                <w:szCs w:val="20"/>
              </w:rPr>
              <w:t>;</w:t>
            </w:r>
            <w:r>
              <w:rPr>
                <w:sz w:val="20"/>
                <w:szCs w:val="20"/>
              </w:rPr>
              <w:t xml:space="preserve"> rozwiązuje prawidłowo wszystkie punkty w </w:t>
            </w:r>
            <w:r w:rsidRPr="00120100">
              <w:rPr>
                <w:sz w:val="20"/>
                <w:szCs w:val="20"/>
              </w:rPr>
              <w:t xml:space="preserve">zadaniu na wybór poruszonych tematów i w zadaniu typu P/F/brak info (+ zna </w:t>
            </w:r>
            <w:r>
              <w:rPr>
                <w:sz w:val="20"/>
                <w:szCs w:val="20"/>
              </w:rPr>
              <w:t>strategię wykonania zadania) oraz w</w:t>
            </w:r>
            <w:r w:rsidRPr="00120100">
              <w:rPr>
                <w:sz w:val="20"/>
                <w:szCs w:val="20"/>
              </w:rPr>
              <w:t xml:space="preserve"> ćwiczeniach przygotowawczych </w:t>
            </w:r>
          </w:p>
          <w:p w14:paraId="12A21DAC" w14:textId="77777777" w:rsidR="00D16E03" w:rsidRPr="007361B8" w:rsidRDefault="00D16E03" w:rsidP="007361B8">
            <w:pPr>
              <w:numPr>
                <w:ilvl w:val="0"/>
                <w:numId w:val="7"/>
              </w:numPr>
              <w:ind w:left="57" w:hanging="142"/>
              <w:rPr>
                <w:sz w:val="20"/>
                <w:szCs w:val="20"/>
                <w:lang w:eastAsia="en-US"/>
              </w:rPr>
            </w:pPr>
            <w:r w:rsidRPr="007361B8">
              <w:rPr>
                <w:sz w:val="20"/>
                <w:szCs w:val="20"/>
              </w:rPr>
              <w:t xml:space="preserve">zna informacje o </w:t>
            </w:r>
            <w:r w:rsidRPr="007361B8">
              <w:rPr>
                <w:i/>
                <w:sz w:val="20"/>
                <w:szCs w:val="20"/>
              </w:rPr>
              <w:t xml:space="preserve">Omnia Art Prize and Exhibition </w:t>
            </w:r>
            <w:r w:rsidRPr="007361B8">
              <w:rPr>
                <w:sz w:val="20"/>
                <w:szCs w:val="20"/>
              </w:rPr>
              <w:t xml:space="preserve">w Australii i udziela wyczerpującej, poprawnej wypowiedzi o wybranej wystawie sztuki współczesnej w Polsce </w:t>
            </w:r>
          </w:p>
        </w:tc>
      </w:tr>
      <w:tr w:rsidR="00D16E03" w14:paraId="33542F57" w14:textId="77777777" w:rsidTr="00813437">
        <w:trPr>
          <w:trHeight w:val="1701"/>
        </w:trPr>
        <w:tc>
          <w:tcPr>
            <w:tcW w:w="1519" w:type="dxa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226C54A" w14:textId="77777777" w:rsidR="00D16E03" w:rsidRPr="003B7805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ROZUMIENIE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I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TWORZENIE WYPOWIEDZI</w:t>
            </w: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446B7CED" w14:textId="77777777" w:rsidR="00D16E03" w:rsidRDefault="00D16E03" w:rsidP="00C16875">
            <w:pPr>
              <w:ind w:left="113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AA47027" w14:textId="77777777" w:rsidR="00D16E03" w:rsidRDefault="00D16E03" w:rsidP="00C16875">
            <w:pPr>
              <w:ind w:left="113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416F8320" w14:textId="77777777" w:rsidR="00D16E03" w:rsidRDefault="00D16E03" w:rsidP="00C16875">
            <w:pPr>
              <w:ind w:left="113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6E063F3C" w14:textId="77777777" w:rsidR="00D16E03" w:rsidRDefault="00D16E03" w:rsidP="00C16875">
            <w:pPr>
              <w:ind w:left="113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gridSpan w:val="2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00B4CE1F" w14:textId="77777777" w:rsidR="00D16E03" w:rsidRDefault="00D16E03" w:rsidP="00C16875">
            <w:pPr>
              <w:ind w:left="113"/>
              <w:rPr>
                <w:sz w:val="20"/>
                <w:szCs w:val="20"/>
                <w:lang w:eastAsia="en-US"/>
              </w:rPr>
            </w:pPr>
          </w:p>
        </w:tc>
      </w:tr>
      <w:tr w:rsidR="00D16E03" w14:paraId="5A4547C4" w14:textId="77777777" w:rsidTr="00813437">
        <w:trPr>
          <w:trHeight w:val="1020"/>
        </w:trPr>
        <w:tc>
          <w:tcPr>
            <w:tcW w:w="1519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3FA8D94D" w14:textId="77777777" w:rsidR="00D16E03" w:rsidRPr="00681C3A" w:rsidRDefault="00D16E03" w:rsidP="00C16875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681C3A">
              <w:rPr>
                <w:b/>
                <w:bCs/>
                <w:sz w:val="22"/>
                <w:szCs w:val="22"/>
              </w:rPr>
              <w:t>8g</w:t>
            </w:r>
          </w:p>
          <w:p w14:paraId="4BA522E5" w14:textId="77777777" w:rsidR="00D16E03" w:rsidRPr="00681C3A" w:rsidRDefault="00D16E03" w:rsidP="00C16875">
            <w:pPr>
              <w:spacing w:line="276" w:lineRule="auto"/>
              <w:jc w:val="center"/>
              <w:rPr>
                <w:b/>
                <w:bCs/>
                <w:i/>
                <w:sz w:val="22"/>
                <w:szCs w:val="22"/>
              </w:rPr>
            </w:pPr>
            <w:r w:rsidRPr="00681C3A">
              <w:rPr>
                <w:b/>
                <w:bCs/>
                <w:i/>
                <w:sz w:val="22"/>
                <w:szCs w:val="22"/>
              </w:rPr>
              <w:t>Spoken English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9388B1A" w14:textId="154A7709" w:rsidR="00D16E03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podstawowe słownictwo służące do prowadzenia </w:t>
            </w:r>
            <w:r>
              <w:rPr>
                <w:iCs/>
                <w:sz w:val="20"/>
                <w:szCs w:val="20"/>
              </w:rPr>
              <w:t>rozmów nt. udziału w wydarzeniach artystycznych, w tym ich opisywania i rekomendacji; zna część wyróżnionych zwrotów/zdań; zna podstawowe słownictwo służące do wyrażania opinii o sztuce AI</w:t>
            </w:r>
            <w:r>
              <w:rPr>
                <w:sz w:val="20"/>
                <w:szCs w:val="20"/>
              </w:rPr>
              <w:t xml:space="preserve"> </w:t>
            </w:r>
          </w:p>
          <w:p w14:paraId="293D2B1B" w14:textId="77777777" w:rsidR="00D16E03" w:rsidRPr="001B4822" w:rsidRDefault="00D16E03" w:rsidP="007B2D23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</w:t>
            </w:r>
            <w:r w:rsidRPr="001B4822">
              <w:rPr>
                <w:sz w:val="20"/>
                <w:szCs w:val="20"/>
              </w:rPr>
              <w:t xml:space="preserve"> większość kluczowych informacji w </w:t>
            </w:r>
            <w:r>
              <w:rPr>
                <w:sz w:val="20"/>
                <w:szCs w:val="20"/>
              </w:rPr>
              <w:t>przykładowym dialogu</w:t>
            </w:r>
            <w:r w:rsidRPr="001B4822">
              <w:rPr>
                <w:sz w:val="20"/>
                <w:szCs w:val="20"/>
              </w:rPr>
              <w:t xml:space="preserve"> oraz wykonuje na</w:t>
            </w:r>
            <w:r>
              <w:rPr>
                <w:sz w:val="20"/>
                <w:szCs w:val="20"/>
              </w:rPr>
              <w:t xml:space="preserve"> ogół poprawnie ćwiczenia z nim</w:t>
            </w:r>
            <w:r w:rsidRPr="001B4822">
              <w:rPr>
                <w:sz w:val="20"/>
                <w:szCs w:val="20"/>
              </w:rPr>
              <w:t xml:space="preserve"> związane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AB694D" w14:textId="64C562F1" w:rsidR="00D16E03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znaczną część słownictwa służącego do prowadzenia </w:t>
            </w:r>
            <w:r>
              <w:rPr>
                <w:iCs/>
                <w:sz w:val="20"/>
                <w:szCs w:val="20"/>
              </w:rPr>
              <w:t>rozmów nt. udziału w wydarzeniach artystycznych, w tym ich opisywania i rekomendacji; zna znaczną część wyróżnionych zwrotów/</w:t>
            </w:r>
            <w:r w:rsidR="007B3117">
              <w:rPr>
                <w:iCs/>
                <w:sz w:val="20"/>
                <w:szCs w:val="20"/>
              </w:rPr>
              <w:t xml:space="preserve"> </w:t>
            </w:r>
            <w:r>
              <w:rPr>
                <w:iCs/>
                <w:sz w:val="20"/>
                <w:szCs w:val="20"/>
              </w:rPr>
              <w:t>zdań; zna podstawowe słownictwo służące do wyrażania opinii o sztuce AI</w:t>
            </w:r>
            <w:r>
              <w:rPr>
                <w:sz w:val="20"/>
                <w:szCs w:val="20"/>
              </w:rPr>
              <w:t xml:space="preserve"> </w:t>
            </w:r>
          </w:p>
          <w:p w14:paraId="0CF3752F" w14:textId="4E09B1F7" w:rsidR="00D16E03" w:rsidRPr="003E7653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kluczowe informacje w przykładowym dialogu </w:t>
            </w:r>
            <w:r w:rsidR="007B3117">
              <w:rPr>
                <w:sz w:val="20"/>
                <w:szCs w:val="20"/>
              </w:rPr>
              <w:t>oraz</w:t>
            </w:r>
            <w:r>
              <w:rPr>
                <w:sz w:val="20"/>
                <w:szCs w:val="20"/>
              </w:rPr>
              <w:t xml:space="preserve"> wykonuje na ogół poprawnie ćwiczenia z nim związane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2E3471D" w14:textId="77777777" w:rsidR="00D16E03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większość słownictwa służącego do prowadzenia rozmów </w:t>
            </w:r>
            <w:r>
              <w:rPr>
                <w:iCs/>
                <w:sz w:val="20"/>
                <w:szCs w:val="20"/>
              </w:rPr>
              <w:t>nt. udziału w wydarzeniach artystycznych, w tym ich opisywania i rekomendacji; zna większość wyróżnionych zwrotów/zdań; zna słownictwo służące do wyrażania opinii o sztuce AI</w:t>
            </w:r>
          </w:p>
          <w:p w14:paraId="142C28D6" w14:textId="0AD07D21" w:rsidR="00D16E03" w:rsidRPr="003E7653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większość informacji w przykładowym dialogu </w:t>
            </w:r>
            <w:r w:rsidR="007B3117">
              <w:rPr>
                <w:sz w:val="20"/>
                <w:szCs w:val="20"/>
              </w:rPr>
              <w:t>oraz</w:t>
            </w:r>
            <w:r>
              <w:rPr>
                <w:sz w:val="20"/>
                <w:szCs w:val="20"/>
              </w:rPr>
              <w:t xml:space="preserve"> wykonuje w większości poprawnie ćwiczenia z nim związane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D27529C" w14:textId="77777777" w:rsidR="00D16E03" w:rsidRPr="00340733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prawie całe słownictwo służące do prowadzenia rozmów </w:t>
            </w:r>
            <w:r>
              <w:rPr>
                <w:iCs/>
                <w:sz w:val="20"/>
                <w:szCs w:val="20"/>
              </w:rPr>
              <w:t>nt. udziału w wydarzeniach artystycznych, w tym ich opisywania i rekomendacji; zna prawie wszystkie wyróżnione zwroty/ zdania; zna słownictwo służące do wyrażania opinii o sztuce AI</w:t>
            </w:r>
          </w:p>
          <w:p w14:paraId="689925B4" w14:textId="6EF574B5" w:rsidR="00D16E03" w:rsidRPr="00592670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prawie wszystkie informacje w przykładowym dialogu </w:t>
            </w:r>
            <w:r w:rsidR="007B3117">
              <w:rPr>
                <w:sz w:val="20"/>
                <w:szCs w:val="20"/>
              </w:rPr>
              <w:t>oraz</w:t>
            </w:r>
            <w:r>
              <w:rPr>
                <w:sz w:val="20"/>
                <w:szCs w:val="20"/>
              </w:rPr>
              <w:t xml:space="preserve"> wykonuje poprawnie ćwiczenia z nim związane</w:t>
            </w:r>
          </w:p>
        </w:tc>
        <w:tc>
          <w:tcPr>
            <w:tcW w:w="28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73583E1" w14:textId="0371AD1E" w:rsidR="003D72B2" w:rsidRDefault="003D72B2" w:rsidP="00C16875">
            <w:pPr>
              <w:numPr>
                <w:ilvl w:val="0"/>
                <w:numId w:val="2"/>
              </w:numPr>
              <w:ind w:left="57" w:hanging="142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zna całe słownictwo służące do </w:t>
            </w:r>
            <w:r w:rsidR="007B3117">
              <w:rPr>
                <w:sz w:val="20"/>
                <w:szCs w:val="20"/>
              </w:rPr>
              <w:t xml:space="preserve">prowadzenia </w:t>
            </w:r>
            <w:r>
              <w:rPr>
                <w:sz w:val="20"/>
                <w:szCs w:val="20"/>
              </w:rPr>
              <w:t xml:space="preserve">rozmów </w:t>
            </w:r>
            <w:r>
              <w:rPr>
                <w:iCs/>
                <w:sz w:val="20"/>
                <w:szCs w:val="20"/>
              </w:rPr>
              <w:t>nt. udziału w wydarzeniach artystycznych, w tym ich opisywania i rekomendacji; zna wszystkie wyróżnione zwroty/</w:t>
            </w:r>
            <w:r w:rsidR="007B3117">
              <w:rPr>
                <w:iCs/>
                <w:sz w:val="20"/>
                <w:szCs w:val="20"/>
              </w:rPr>
              <w:t xml:space="preserve"> </w:t>
            </w:r>
            <w:r>
              <w:rPr>
                <w:iCs/>
                <w:sz w:val="20"/>
                <w:szCs w:val="20"/>
              </w:rPr>
              <w:t>zdania; zna słownictwo służące do wyrażania opinii o sztuce AI</w:t>
            </w:r>
          </w:p>
          <w:p w14:paraId="2EE9CC09" w14:textId="6B2A46D4" w:rsidR="00D16E03" w:rsidRDefault="00D16E03" w:rsidP="00C16875">
            <w:pPr>
              <w:numPr>
                <w:ilvl w:val="0"/>
                <w:numId w:val="2"/>
              </w:numPr>
              <w:ind w:left="57" w:hanging="142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rozumie wszystkie informacje w przykładowym dialogu </w:t>
            </w:r>
            <w:r w:rsidR="007B3117">
              <w:rPr>
                <w:sz w:val="20"/>
                <w:szCs w:val="20"/>
              </w:rPr>
              <w:t>oraz</w:t>
            </w:r>
            <w:r>
              <w:rPr>
                <w:sz w:val="20"/>
                <w:szCs w:val="20"/>
              </w:rPr>
              <w:t xml:space="preserve"> wykonuje poprawnie ćwiczenia z nim związane</w:t>
            </w:r>
          </w:p>
        </w:tc>
      </w:tr>
      <w:tr w:rsidR="00D16E03" w14:paraId="7531037B" w14:textId="77777777" w:rsidTr="00813437">
        <w:trPr>
          <w:trHeight w:val="964"/>
        </w:trPr>
        <w:tc>
          <w:tcPr>
            <w:tcW w:w="1519" w:type="dxa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EDF0385" w14:textId="77777777" w:rsidR="00D16E03" w:rsidRPr="006B3CAA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ZNAJOMOŚĆ SRODKÓW JĘZYKOWYCH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I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 xml:space="preserve">ROZUMIENIE WYPOWIEDZI </w:t>
            </w: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C96CC93" w14:textId="77777777" w:rsidR="00D16E03" w:rsidRDefault="00D16E03" w:rsidP="00C16875">
            <w:pPr>
              <w:numPr>
                <w:ilvl w:val="0"/>
                <w:numId w:val="2"/>
              </w:numPr>
              <w:ind w:left="113" w:hanging="175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032F348" w14:textId="77777777" w:rsidR="00D16E03" w:rsidRPr="003E7653" w:rsidRDefault="00D16E03" w:rsidP="00C16875">
            <w:pPr>
              <w:numPr>
                <w:ilvl w:val="0"/>
                <w:numId w:val="2"/>
              </w:numPr>
              <w:ind w:left="113" w:hanging="175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DABB665" w14:textId="77777777" w:rsidR="00D16E03" w:rsidRDefault="00D16E03" w:rsidP="00C16875">
            <w:pPr>
              <w:numPr>
                <w:ilvl w:val="0"/>
                <w:numId w:val="2"/>
              </w:numPr>
              <w:ind w:left="113" w:hanging="175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F812518" w14:textId="77777777" w:rsidR="00D16E03" w:rsidRDefault="00D16E03" w:rsidP="00C16875">
            <w:pPr>
              <w:numPr>
                <w:ilvl w:val="0"/>
                <w:numId w:val="2"/>
              </w:numPr>
              <w:ind w:left="113" w:hanging="175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9" w:type="dxa"/>
            <w:gridSpan w:val="2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879013B" w14:textId="77777777" w:rsidR="00D16E03" w:rsidRDefault="00D16E03" w:rsidP="00C16875">
            <w:pPr>
              <w:numPr>
                <w:ilvl w:val="0"/>
                <w:numId w:val="2"/>
              </w:numPr>
              <w:ind w:left="113" w:hanging="175"/>
              <w:rPr>
                <w:sz w:val="20"/>
                <w:szCs w:val="20"/>
                <w:lang w:eastAsia="en-US"/>
              </w:rPr>
            </w:pPr>
          </w:p>
        </w:tc>
      </w:tr>
      <w:tr w:rsidR="00D16E03" w14:paraId="575B59BA" w14:textId="77777777" w:rsidTr="00813437">
        <w:trPr>
          <w:trHeight w:val="2551"/>
        </w:trPr>
        <w:tc>
          <w:tcPr>
            <w:tcW w:w="1519" w:type="dxa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45F77B9" w14:textId="77777777" w:rsidR="00D16E03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>TWORZENIE WYPOWIEDZI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I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REAGOWANIE NA WYPOWIEDZI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D80DFBC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uczestniczy w redagowaniu </w:t>
            </w:r>
            <w:r w:rsidRPr="002B02DE">
              <w:rPr>
                <w:sz w:val="20"/>
                <w:szCs w:val="20"/>
              </w:rPr>
              <w:t xml:space="preserve">dialogu sterowanego </w:t>
            </w:r>
            <w:r>
              <w:rPr>
                <w:sz w:val="20"/>
                <w:szCs w:val="20"/>
              </w:rPr>
              <w:t xml:space="preserve">dot. udziału w festiwalu sztuki cyrkowej w Lizbonie (w oparciu o podane wskazówki i z uwzględnieniem czterech podanych kwestii); </w:t>
            </w:r>
            <w:r w:rsidRPr="002B02DE">
              <w:rPr>
                <w:sz w:val="20"/>
                <w:szCs w:val="20"/>
              </w:rPr>
              <w:t>odgrywa jedną z ról i jes</w:t>
            </w:r>
            <w:r>
              <w:rPr>
                <w:sz w:val="20"/>
                <w:szCs w:val="20"/>
              </w:rPr>
              <w:t>t na ogół</w:t>
            </w:r>
            <w:r w:rsidRPr="002B02DE">
              <w:rPr>
                <w:sz w:val="20"/>
                <w:szCs w:val="20"/>
              </w:rPr>
              <w:t xml:space="preserve"> komunikatywny</w:t>
            </w:r>
            <w:r>
              <w:rPr>
                <w:bCs/>
                <w:sz w:val="20"/>
                <w:szCs w:val="20"/>
              </w:rPr>
              <w:t xml:space="preserve"> </w:t>
            </w:r>
          </w:p>
          <w:p w14:paraId="27F5AE5D" w14:textId="33CC38A9" w:rsidR="00D16E03" w:rsidRPr="00CF4E3D" w:rsidRDefault="00D16E03" w:rsidP="00CF4E3D">
            <w:pPr>
              <w:numPr>
                <w:ilvl w:val="0"/>
                <w:numId w:val="13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uczestniczy w dyskusji nt</w:t>
            </w:r>
            <w:r w:rsidR="005B238C">
              <w:rPr>
                <w:bCs/>
                <w:sz w:val="20"/>
                <w:szCs w:val="20"/>
              </w:rPr>
              <w:t>.</w:t>
            </w:r>
            <w:r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i/>
                <w:sz w:val="20"/>
                <w:szCs w:val="20"/>
              </w:rPr>
              <w:t>AI art is not art</w:t>
            </w:r>
            <w:r>
              <w:rPr>
                <w:bCs/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w wypowiedzi</w:t>
            </w:r>
            <w:r>
              <w:rPr>
                <w:bCs/>
                <w:sz w:val="20"/>
                <w:szCs w:val="20"/>
              </w:rPr>
              <w:t xml:space="preserve"> jest na ogół</w:t>
            </w:r>
            <w:r>
              <w:rPr>
                <w:sz w:val="20"/>
                <w:szCs w:val="20"/>
              </w:rPr>
              <w:t xml:space="preserve"> komunikatywny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72EFB95" w14:textId="23C86976" w:rsidR="00D16E03" w:rsidRPr="00F705A0" w:rsidRDefault="00D16E03" w:rsidP="00C16875">
            <w:pPr>
              <w:numPr>
                <w:ilvl w:val="0"/>
                <w:numId w:val="8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uczestniczy w redagowaniu dialogu sterowanego dot. udziału w festiwalu sztuki cyrkowej w Lizbonie (w oparciu o podane wskazówki i z uwzględnieniem czterech podanych kwestii); odgrywa jedną z ról i jest w większości komunikatywny</w:t>
            </w:r>
          </w:p>
          <w:p w14:paraId="51FA0B67" w14:textId="57C3BE5D" w:rsidR="00D16E03" w:rsidRPr="005B238C" w:rsidRDefault="00D16E03" w:rsidP="005B238C">
            <w:pPr>
              <w:numPr>
                <w:ilvl w:val="0"/>
                <w:numId w:val="8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uczestniczy w dyskusji n</w:t>
            </w:r>
            <w:r w:rsidR="005B238C">
              <w:rPr>
                <w:bCs/>
                <w:sz w:val="20"/>
                <w:szCs w:val="20"/>
              </w:rPr>
              <w:t>t.</w:t>
            </w:r>
            <w:r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i/>
                <w:sz w:val="20"/>
                <w:szCs w:val="20"/>
              </w:rPr>
              <w:t>AI art is not art</w:t>
            </w:r>
            <w:r>
              <w:rPr>
                <w:bCs/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w wypowiedzi</w:t>
            </w:r>
            <w:r>
              <w:rPr>
                <w:bCs/>
                <w:sz w:val="20"/>
                <w:szCs w:val="20"/>
              </w:rPr>
              <w:t xml:space="preserve"> jest w większości </w:t>
            </w:r>
            <w:r>
              <w:rPr>
                <w:sz w:val="20"/>
                <w:szCs w:val="20"/>
              </w:rPr>
              <w:t>komunikatywny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0944EC8" w14:textId="77777777" w:rsidR="00D16E03" w:rsidRPr="00F705A0" w:rsidRDefault="00D16E03" w:rsidP="00C16875">
            <w:pPr>
              <w:numPr>
                <w:ilvl w:val="0"/>
                <w:numId w:val="8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aktywnie uczestniczy w redagowaniu dialogu sterowanego dot. udziału w festiwalu sztuki cyrkowej w Lizbonie (w oparciu o podane wskazówki i z uwzględnieniem czterech podanych kwestii); odgrywa jedną z ról i jest komunikatywny oraz dość swobodny w wypowiedzi</w:t>
            </w:r>
          </w:p>
          <w:p w14:paraId="549EFDDC" w14:textId="0641826A" w:rsidR="00D16E03" w:rsidRPr="00F705A0" w:rsidRDefault="00D16E03" w:rsidP="00C16875">
            <w:pPr>
              <w:numPr>
                <w:ilvl w:val="0"/>
                <w:numId w:val="8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aktywnie uczestniczy w dyskusji nt</w:t>
            </w:r>
            <w:r w:rsidR="005B238C">
              <w:rPr>
                <w:bCs/>
                <w:sz w:val="20"/>
                <w:szCs w:val="20"/>
              </w:rPr>
              <w:t>.</w:t>
            </w:r>
            <w:r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i/>
                <w:sz w:val="20"/>
                <w:szCs w:val="20"/>
              </w:rPr>
              <w:t>AI art is not art</w:t>
            </w:r>
            <w:r>
              <w:rPr>
                <w:bCs/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w wypowiedzi</w:t>
            </w:r>
            <w:r>
              <w:rPr>
                <w:bCs/>
                <w:sz w:val="20"/>
                <w:szCs w:val="20"/>
              </w:rPr>
              <w:t xml:space="preserve"> jest dość swobodny i </w:t>
            </w:r>
            <w:r>
              <w:rPr>
                <w:sz w:val="20"/>
                <w:szCs w:val="20"/>
              </w:rPr>
              <w:t>komunikatywny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27DCB65" w14:textId="77777777" w:rsidR="00D16E03" w:rsidRPr="00F705A0" w:rsidRDefault="00D16E03" w:rsidP="00C16875">
            <w:pPr>
              <w:numPr>
                <w:ilvl w:val="0"/>
                <w:numId w:val="8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aktywnie uczestniczy w redagowaniu dialogu sterowanego dot. udziału w festiwalu sztuki cyrkowej w Lizbonie (w oparciu o podane wskazówki i z uwzględnieniem czterech podanych kwestii); odgrywa jedną z ról i jest komunikatywny oraz swobodny w wypowiedzi</w:t>
            </w:r>
          </w:p>
          <w:p w14:paraId="5EF0CB44" w14:textId="56427A2E" w:rsidR="00D16E03" w:rsidRPr="00F705A0" w:rsidRDefault="00D16E03" w:rsidP="00C16875">
            <w:pPr>
              <w:numPr>
                <w:ilvl w:val="0"/>
                <w:numId w:val="8"/>
              </w:numPr>
              <w:ind w:left="57" w:hanging="142"/>
              <w:rPr>
                <w:bCs/>
                <w:sz w:val="20"/>
                <w:szCs w:val="20"/>
              </w:rPr>
            </w:pPr>
            <w:r w:rsidRPr="00F705A0">
              <w:rPr>
                <w:bCs/>
                <w:sz w:val="20"/>
                <w:szCs w:val="20"/>
              </w:rPr>
              <w:t>aktywnie uczestniczy w dyskusji n</w:t>
            </w:r>
            <w:r w:rsidR="005B238C">
              <w:rPr>
                <w:bCs/>
                <w:sz w:val="20"/>
                <w:szCs w:val="20"/>
              </w:rPr>
              <w:t>t.</w:t>
            </w:r>
            <w:r w:rsidRPr="00F705A0">
              <w:rPr>
                <w:bCs/>
                <w:sz w:val="20"/>
                <w:szCs w:val="20"/>
              </w:rPr>
              <w:t xml:space="preserve"> </w:t>
            </w:r>
            <w:r w:rsidRPr="00F705A0">
              <w:rPr>
                <w:bCs/>
                <w:i/>
                <w:sz w:val="20"/>
                <w:szCs w:val="20"/>
              </w:rPr>
              <w:t>AI art is not art</w:t>
            </w:r>
            <w:r w:rsidRPr="00F705A0">
              <w:rPr>
                <w:bCs/>
                <w:sz w:val="20"/>
                <w:szCs w:val="20"/>
              </w:rPr>
              <w:t xml:space="preserve">, </w:t>
            </w:r>
            <w:r w:rsidRPr="00F705A0">
              <w:rPr>
                <w:sz w:val="20"/>
                <w:szCs w:val="20"/>
              </w:rPr>
              <w:t>w wypowiedzi</w:t>
            </w:r>
            <w:r w:rsidRPr="00F705A0">
              <w:rPr>
                <w:bCs/>
                <w:sz w:val="20"/>
                <w:szCs w:val="20"/>
              </w:rPr>
              <w:t xml:space="preserve"> jest swobodny i </w:t>
            </w:r>
            <w:r>
              <w:rPr>
                <w:sz w:val="20"/>
                <w:szCs w:val="20"/>
              </w:rPr>
              <w:t>komunikatywny</w:t>
            </w:r>
          </w:p>
        </w:tc>
        <w:tc>
          <w:tcPr>
            <w:tcW w:w="2829" w:type="dxa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6B2C6FE" w14:textId="77777777" w:rsidR="00D16E03" w:rsidRPr="00F705A0" w:rsidRDefault="00D16E03" w:rsidP="00C16875">
            <w:pPr>
              <w:numPr>
                <w:ilvl w:val="0"/>
                <w:numId w:val="8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aktywnie uczestniczy w redagowaniu dialogu sterowanego dot. udziału w festiwalu sztuki cyrkowej w Lizbonie (w oparciu o podane wskazówki i z uwzględnieniem czterech podanych kwestii); umie odegrać obydwie role, jest komunikatywny i swobodny w wypowiedzi </w:t>
            </w:r>
          </w:p>
          <w:p w14:paraId="2388EF91" w14:textId="777CF14F" w:rsidR="00D16E03" w:rsidRPr="00F705A0" w:rsidRDefault="00D16E03" w:rsidP="00C16875">
            <w:pPr>
              <w:numPr>
                <w:ilvl w:val="0"/>
                <w:numId w:val="8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aktywnie uczestniczy w dyskusji n</w:t>
            </w:r>
            <w:r w:rsidR="005B238C">
              <w:rPr>
                <w:bCs/>
                <w:sz w:val="20"/>
                <w:szCs w:val="20"/>
              </w:rPr>
              <w:t>t.</w:t>
            </w:r>
            <w:r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i/>
                <w:sz w:val="20"/>
                <w:szCs w:val="20"/>
              </w:rPr>
              <w:t>AI art is not art</w:t>
            </w:r>
            <w:r>
              <w:rPr>
                <w:bCs/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w wypowiedzi</w:t>
            </w:r>
            <w:r>
              <w:rPr>
                <w:bCs/>
                <w:sz w:val="20"/>
                <w:szCs w:val="20"/>
              </w:rPr>
              <w:t xml:space="preserve"> jest </w:t>
            </w:r>
            <w:r>
              <w:rPr>
                <w:sz w:val="20"/>
                <w:szCs w:val="20"/>
              </w:rPr>
              <w:t>swobodny i komunikatywny; potrafi podsumować dyskusję</w:t>
            </w:r>
          </w:p>
        </w:tc>
      </w:tr>
      <w:tr w:rsidR="00D16E03" w14:paraId="19DB1300" w14:textId="77777777" w:rsidTr="00813437">
        <w:trPr>
          <w:trHeight w:val="1201"/>
        </w:trPr>
        <w:tc>
          <w:tcPr>
            <w:tcW w:w="1519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668E1C6B" w14:textId="77777777" w:rsidR="00D16E03" w:rsidRDefault="00D16E03" w:rsidP="00C16875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8h</w:t>
            </w:r>
          </w:p>
          <w:p w14:paraId="74E52BA1" w14:textId="77777777" w:rsidR="00D16E03" w:rsidRPr="006B3CAA" w:rsidRDefault="00D16E03" w:rsidP="00C16875">
            <w:pPr>
              <w:spacing w:line="276" w:lineRule="auto"/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sz w:val="22"/>
                <w:szCs w:val="22"/>
                <w:lang w:val="en-US"/>
              </w:rPr>
              <w:t xml:space="preserve">Writing </w:t>
            </w:r>
            <w:r>
              <w:rPr>
                <w:b/>
                <w:bCs/>
                <w:i/>
                <w:sz w:val="22"/>
                <w:szCs w:val="22"/>
                <w:lang w:val="en-US"/>
              </w:rPr>
              <w:br/>
              <w:t>Skills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C7BBDF" w14:textId="77777777" w:rsidR="00D16E03" w:rsidRPr="00E862D7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bCs/>
                <w:sz w:val="20"/>
                <w:szCs w:val="20"/>
              </w:rPr>
            </w:pPr>
            <w:r w:rsidRPr="00397F2F">
              <w:rPr>
                <w:sz w:val="20"/>
                <w:szCs w:val="20"/>
              </w:rPr>
              <w:t>zna podstawowe słownictwo służące do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iCs/>
                <w:sz w:val="20"/>
                <w:szCs w:val="20"/>
              </w:rPr>
              <w:t xml:space="preserve">opisywania, recenzowania i propagowania cyklicznych wydarzeń artystycznych; zna podstawowe wskazówki dot. pisania e-maili o ww. tematyce: użycie czasów teraźniejszych, różnorodnych przymiotników, technik przyciągających uwagę odbiorcy (np. cytaty, pytania retoryczne) oraz zna </w:t>
            </w:r>
            <w:r>
              <w:rPr>
                <w:sz w:val="20"/>
                <w:szCs w:val="20"/>
              </w:rPr>
              <w:t xml:space="preserve">część przydatnych zwrotów 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37A36C" w14:textId="128378FE" w:rsidR="00D16E03" w:rsidRPr="002651D8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bCs/>
                <w:sz w:val="20"/>
                <w:szCs w:val="20"/>
              </w:rPr>
            </w:pPr>
            <w:r w:rsidRPr="00397F2F">
              <w:rPr>
                <w:sz w:val="20"/>
                <w:szCs w:val="20"/>
              </w:rPr>
              <w:t xml:space="preserve">zna </w:t>
            </w:r>
            <w:r>
              <w:rPr>
                <w:sz w:val="20"/>
                <w:szCs w:val="20"/>
              </w:rPr>
              <w:t xml:space="preserve">znaczną część słownictwa służącego do </w:t>
            </w:r>
            <w:r>
              <w:rPr>
                <w:iCs/>
                <w:sz w:val="20"/>
                <w:szCs w:val="20"/>
              </w:rPr>
              <w:t xml:space="preserve">opisywania, recenzowania i propagowania cyklicznych wydarzeń artystycznych; zna podstawowe wskazówki dot. pisania e-maili o ww. tematyce: użycie czasów teraźniejszych, różnorodnych przymiotników, technik przyciągających uwagę odbiorcy (np. cytaty, pytania retoryczne) oraz zna </w:t>
            </w:r>
            <w:r>
              <w:rPr>
                <w:sz w:val="20"/>
                <w:szCs w:val="20"/>
              </w:rPr>
              <w:t>znaczną część przydatnych zwrotów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8547B7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 w:rsidRPr="00397F2F">
              <w:rPr>
                <w:sz w:val="20"/>
                <w:szCs w:val="20"/>
              </w:rPr>
              <w:t xml:space="preserve">zna </w:t>
            </w:r>
            <w:r>
              <w:rPr>
                <w:sz w:val="20"/>
                <w:szCs w:val="20"/>
              </w:rPr>
              <w:t xml:space="preserve">większość słownictwa służącego do </w:t>
            </w:r>
            <w:r>
              <w:rPr>
                <w:iCs/>
                <w:sz w:val="20"/>
                <w:szCs w:val="20"/>
              </w:rPr>
              <w:t xml:space="preserve">opisywania, recenzowania i propagowania cyklicznych wydarzeń artystycznych; zna wskazówki dot. pisania e-maili o ww. tematyce: użycie czasów teraźniejszych, strony biernej, różnorodnych przymiotników, technik przyciągających uwagę odbiorcy (np. cytaty, pytania retoryczne, bezpośrednie zwroty do czytelnika) oraz zna </w:t>
            </w:r>
            <w:r>
              <w:rPr>
                <w:sz w:val="20"/>
                <w:szCs w:val="20"/>
              </w:rPr>
              <w:t>większość przydatnych zwrotów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1D1D62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 w:rsidRPr="00397F2F">
              <w:rPr>
                <w:sz w:val="20"/>
                <w:szCs w:val="20"/>
              </w:rPr>
              <w:t xml:space="preserve">zna prawie całe słownictwo służące do </w:t>
            </w:r>
            <w:r>
              <w:rPr>
                <w:iCs/>
                <w:sz w:val="20"/>
                <w:szCs w:val="20"/>
              </w:rPr>
              <w:t xml:space="preserve">opisywania, recenzowania i propagowania cyklicznych wydarzeń artystycznych; zna wskazówki dot. pisania e-maili o ww. tematyce: użycie czasów teraźniejszych, strony biernej, różnorodnych przymiotników, technik przyciągających uwagę odbiorcy (np. cytaty, pytania retoryczne, bezpośrednie zwroty do czytelnika) oraz zna </w:t>
            </w:r>
            <w:r>
              <w:rPr>
                <w:sz w:val="20"/>
                <w:szCs w:val="20"/>
              </w:rPr>
              <w:t>prawie wszystkie przydatne zwroty</w:t>
            </w:r>
          </w:p>
        </w:tc>
        <w:tc>
          <w:tcPr>
            <w:tcW w:w="28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E748A7" w14:textId="3E8763DC" w:rsidR="00D16E03" w:rsidRPr="002651D8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</w:t>
            </w:r>
            <w:r w:rsidRPr="00397F2F">
              <w:rPr>
                <w:sz w:val="20"/>
                <w:szCs w:val="20"/>
              </w:rPr>
              <w:t xml:space="preserve">całe słownictwo służące do </w:t>
            </w:r>
            <w:r>
              <w:rPr>
                <w:iCs/>
                <w:sz w:val="20"/>
                <w:szCs w:val="20"/>
              </w:rPr>
              <w:t>opisywania, recenzowania i propagowania cyklicznych wydarzeń artystycznych; zna wskazówki dot. pisania e-maili o ww. tematyce: użycie czasów teraźniejszych, strony biernej, różnorodnych przymiotników, technik przyciągających uwagę odbiorcy (np. cytaty, pytania retoryczne</w:t>
            </w:r>
            <w:r w:rsidR="00197E39">
              <w:rPr>
                <w:iCs/>
                <w:sz w:val="20"/>
                <w:szCs w:val="20"/>
              </w:rPr>
              <w:t>,</w:t>
            </w:r>
            <w:r>
              <w:rPr>
                <w:iCs/>
                <w:sz w:val="20"/>
                <w:szCs w:val="20"/>
              </w:rPr>
              <w:t xml:space="preserve"> bezpośrednie zwroty do czytelnika) oraz zna </w:t>
            </w:r>
            <w:r>
              <w:rPr>
                <w:sz w:val="20"/>
                <w:szCs w:val="20"/>
              </w:rPr>
              <w:t>wszystkie przydatne zwroty</w:t>
            </w:r>
          </w:p>
        </w:tc>
      </w:tr>
      <w:tr w:rsidR="00D16E03" w14:paraId="62854DCF" w14:textId="77777777" w:rsidTr="00813437">
        <w:trPr>
          <w:trHeight w:val="1871"/>
        </w:trPr>
        <w:tc>
          <w:tcPr>
            <w:tcW w:w="1519" w:type="dxa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9961DA4" w14:textId="6576C3DA" w:rsidR="00D16E03" w:rsidRPr="006B3CAA" w:rsidRDefault="00D16E03" w:rsidP="003C3F16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ZNAJOMOŚĆ ŚRODKÓW JĘZYKOWYCH </w:t>
            </w: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EFBD286" w14:textId="77777777" w:rsidR="00D16E03" w:rsidRDefault="00D16E03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DC8567D" w14:textId="77777777" w:rsidR="00D16E03" w:rsidRPr="003E7653" w:rsidRDefault="00D16E03" w:rsidP="00C16875">
            <w:pPr>
              <w:numPr>
                <w:ilvl w:val="0"/>
                <w:numId w:val="13"/>
              </w:numPr>
              <w:ind w:left="140" w:hanging="142"/>
              <w:rPr>
                <w:bCs/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9AAE443" w14:textId="77777777" w:rsidR="00D16E03" w:rsidRDefault="00D16E03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C0392B6" w14:textId="77777777" w:rsidR="00D16E03" w:rsidRDefault="00D16E03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29" w:type="dxa"/>
            <w:gridSpan w:val="2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0204F0C" w14:textId="77777777" w:rsidR="00D16E03" w:rsidRDefault="00D16E03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</w:tr>
      <w:tr w:rsidR="00D16E03" w14:paraId="15B6D2AC" w14:textId="77777777" w:rsidTr="00197E39">
        <w:trPr>
          <w:trHeight w:val="4319"/>
        </w:trPr>
        <w:tc>
          <w:tcPr>
            <w:tcW w:w="1519" w:type="dxa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F06DEDC" w14:textId="77777777" w:rsidR="00D16E03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 xml:space="preserve">ROZUMIENIE WYPOWIEDZI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I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TWORZENIE WYPOWIEDZI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5A05D89" w14:textId="77777777" w:rsidR="00D16E03" w:rsidRPr="00397F2F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większość kluczowych informacji w przykładowym e-mailu oraz wykonuje w znacznej części poprawnie ćwiczenia z nim związane i przygotowawcze do wypowiedzi pisemnej</w:t>
            </w:r>
          </w:p>
          <w:p w14:paraId="643132C6" w14:textId="77777777" w:rsidR="00D16E03" w:rsidRDefault="00D16E03" w:rsidP="00197E39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 w:rsidRPr="00397F2F">
              <w:rPr>
                <w:sz w:val="20"/>
                <w:szCs w:val="20"/>
              </w:rPr>
              <w:t xml:space="preserve">pisze </w:t>
            </w:r>
            <w:r>
              <w:rPr>
                <w:sz w:val="20"/>
                <w:szCs w:val="20"/>
              </w:rPr>
              <w:t>e-mail propagujący wybrane wydarzenie artystyczne w Polsce</w:t>
            </w:r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(w oparciu o notatki i podany plan); </w:t>
            </w:r>
            <w:r w:rsidRPr="00397F2F">
              <w:rPr>
                <w:sz w:val="20"/>
                <w:szCs w:val="20"/>
              </w:rPr>
              <w:t>posługuje się ograniczonym zasobem słownictwa i struktur, mimo licznych błędów jest na ogół komunikatywny; stara się dokonać częściowej autokorekty pracy w oparciu o podaną listę kontrolną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E75C63F" w14:textId="77777777" w:rsidR="00D16E03" w:rsidRPr="00397F2F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kluczowe informacje w przykładowym e-mailu oraz wykonuje w miarę poprawnie ćwiczenia z nim związane i przygotowawcze do wypowiedzi pisemnej</w:t>
            </w:r>
          </w:p>
          <w:p w14:paraId="17434371" w14:textId="77777777" w:rsidR="00D16E03" w:rsidRPr="003E765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bCs/>
                <w:sz w:val="20"/>
                <w:szCs w:val="20"/>
              </w:rPr>
            </w:pPr>
            <w:r w:rsidRPr="00397F2F">
              <w:rPr>
                <w:sz w:val="20"/>
                <w:szCs w:val="20"/>
              </w:rPr>
              <w:t xml:space="preserve">pisze </w:t>
            </w:r>
            <w:r>
              <w:rPr>
                <w:sz w:val="20"/>
                <w:szCs w:val="20"/>
              </w:rPr>
              <w:t>e-mail propagujący wybrane wydarzenie artystyczne w Polsce</w:t>
            </w:r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(w oparciu o notatki i podany plan); </w:t>
            </w:r>
            <w:r w:rsidRPr="00397F2F">
              <w:rPr>
                <w:sz w:val="20"/>
                <w:szCs w:val="20"/>
              </w:rPr>
              <w:t>posługuje się zadowalającym zasobem słownictwa i struktur, mimo dość licznych błędów jest w większości komunikatywny; potrafi dokonać częściowej autokorekty pracy w oparciu o podaną listę kontrolną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A7F16C1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większość informacji w przykładowym e-mailu oraz wykonuje w większości poprawnie ćwiczenia z nim związane i przygotowawcze do wypowiedzi pisemnej </w:t>
            </w:r>
          </w:p>
          <w:p w14:paraId="48988F47" w14:textId="77777777" w:rsidR="00D16E03" w:rsidRDefault="00D16E03" w:rsidP="00C16875">
            <w:pPr>
              <w:numPr>
                <w:ilvl w:val="0"/>
                <w:numId w:val="13"/>
              </w:numPr>
              <w:spacing w:after="120"/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pisze e-mail propagujący wybrane wydarzenie artystyczne w Polsce</w:t>
            </w:r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(w oparciu o notatki i podany plan); </w:t>
            </w:r>
            <w:r w:rsidRPr="00397F2F">
              <w:rPr>
                <w:sz w:val="20"/>
                <w:szCs w:val="20"/>
              </w:rPr>
              <w:t>posługuje się dość zróżnicowanym zasobem słownictwa i struktur, popełnia błędy niezakłócające komunikacji; potrafi dokonać dość znacznej autokorekty pracy w oparciu o podaną listę kontrolną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FBD743B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prawie wszystkie informacje w przykładowym e-mailu oraz wykonuje poprawnie ćwiczenia z nim związane i przygotowawcze do wypowiedzi pisemnej </w:t>
            </w:r>
          </w:p>
          <w:p w14:paraId="4220C251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pisze e-mail propagujący wybrane wydarzenie artystyczne w Polsce</w:t>
            </w:r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(w oparciu o notatki i podany plan); </w:t>
            </w:r>
            <w:r w:rsidRPr="00397F2F">
              <w:rPr>
                <w:sz w:val="20"/>
                <w:szCs w:val="20"/>
              </w:rPr>
              <w:t>posługuje się zróżnicowanym zasobem słownictwa i struktur, popełnia nieliczne błędy niezakłócające komunikacji; potrafi dokonać znacznej autokorekty pracy w oparciu o podaną listę kontrolną</w:t>
            </w:r>
          </w:p>
        </w:tc>
        <w:tc>
          <w:tcPr>
            <w:tcW w:w="2829" w:type="dxa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DCB70D1" w14:textId="77777777" w:rsidR="00D16E03" w:rsidRPr="00E862D7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wszystkie </w:t>
            </w:r>
            <w:r w:rsidRPr="00E862D7">
              <w:rPr>
                <w:sz w:val="20"/>
                <w:szCs w:val="20"/>
              </w:rPr>
              <w:t xml:space="preserve"> informacje w przykładowym e-mailu oraz wykonuje poprawnie ćwiczenia z nim związane i przygotowawcze do wypowiedzi pisemnej </w:t>
            </w:r>
          </w:p>
          <w:p w14:paraId="00B40880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pisze e-mail propagujący wybrane wydarzenie artystyczne w Polsce</w:t>
            </w:r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(w oparciu o notatki i podany plan); </w:t>
            </w:r>
            <w:r w:rsidRPr="00397F2F">
              <w:rPr>
                <w:sz w:val="20"/>
                <w:szCs w:val="20"/>
              </w:rPr>
              <w:t>posługuje się szerokim zasobem słownictwa i struktur, może popełniać sporadyczne, drobne błędy niezakłócające komunikacji; potrafi dokonać autokorekty pracy w oparciu o podaną listę kontrolną</w:t>
            </w:r>
          </w:p>
        </w:tc>
      </w:tr>
      <w:tr w:rsidR="00D16E03" w14:paraId="6E02C670" w14:textId="77777777" w:rsidTr="00813437">
        <w:trPr>
          <w:trHeight w:val="1285"/>
        </w:trPr>
        <w:tc>
          <w:tcPr>
            <w:tcW w:w="1519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21BCBE7E" w14:textId="77777777" w:rsidR="00D16E03" w:rsidRDefault="00D16E03" w:rsidP="00C16875">
            <w:pPr>
              <w:spacing w:line="276" w:lineRule="auto"/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8i</w:t>
            </w:r>
          </w:p>
          <w:p w14:paraId="60E4BAFB" w14:textId="77777777" w:rsidR="00D16E03" w:rsidRPr="006B3CAA" w:rsidRDefault="00D16E03" w:rsidP="00C16875">
            <w:pPr>
              <w:spacing w:line="276" w:lineRule="auto"/>
              <w:jc w:val="center"/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Public Speaking Skills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E61127" w14:textId="1AAB0F4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</w:t>
            </w:r>
            <w:r>
              <w:rPr>
                <w:iCs/>
                <w:sz w:val="20"/>
                <w:szCs w:val="20"/>
              </w:rPr>
              <w:t>opis i podstawowe wskazówki dot. mowy prezentującej nagrodę za zasługi dla osoby bądź grupy osób</w:t>
            </w:r>
          </w:p>
          <w:p w14:paraId="322CDEC9" w14:textId="77777777" w:rsidR="00D16E03" w:rsidRPr="00E77EE6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większość kluczowych informacji w definicji, wskazówkach oraz w </w:t>
            </w:r>
            <w:r>
              <w:rPr>
                <w:iCs/>
                <w:sz w:val="20"/>
                <w:szCs w:val="20"/>
              </w:rPr>
              <w:t>przykładowej mowie i fragmentach mów,</w:t>
            </w:r>
            <w:r>
              <w:rPr>
                <w:sz w:val="20"/>
                <w:szCs w:val="20"/>
              </w:rPr>
              <w:t xml:space="preserve"> wykonuje</w:t>
            </w:r>
            <w:r w:rsidRPr="00C6566D">
              <w:rPr>
                <w:sz w:val="20"/>
                <w:szCs w:val="20"/>
              </w:rPr>
              <w:t xml:space="preserve"> poprawn</w:t>
            </w:r>
            <w:r>
              <w:rPr>
                <w:sz w:val="20"/>
                <w:szCs w:val="20"/>
              </w:rPr>
              <w:t>ie</w:t>
            </w:r>
            <w:r w:rsidRPr="00C6566D">
              <w:rPr>
                <w:sz w:val="20"/>
                <w:szCs w:val="20"/>
              </w:rPr>
              <w:t xml:space="preserve"> część zadań</w:t>
            </w:r>
            <w:r>
              <w:rPr>
                <w:sz w:val="20"/>
                <w:szCs w:val="20"/>
              </w:rPr>
              <w:t xml:space="preserve"> z nimi związanych 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6B81C8" w14:textId="3D310629" w:rsidR="00D16E03" w:rsidRPr="00CD76D2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</w:t>
            </w:r>
            <w:r>
              <w:rPr>
                <w:iCs/>
                <w:sz w:val="20"/>
                <w:szCs w:val="20"/>
              </w:rPr>
              <w:t>opis i podstawowe wskazówki dot. mowy prezentującej nagrodę za zasługi dla osoby bądź grupy osób</w:t>
            </w:r>
          </w:p>
          <w:p w14:paraId="7D5EE1C5" w14:textId="77777777" w:rsidR="00D16E03" w:rsidRPr="00623975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kluczowe informacje w definicji, wskazówkach oraz w </w:t>
            </w:r>
            <w:r>
              <w:rPr>
                <w:iCs/>
                <w:sz w:val="20"/>
                <w:szCs w:val="20"/>
              </w:rPr>
              <w:t>przykładowej mowie i fragmentach mów,</w:t>
            </w:r>
            <w:r>
              <w:rPr>
                <w:sz w:val="20"/>
                <w:szCs w:val="20"/>
              </w:rPr>
              <w:t xml:space="preserve"> wykonuje poprawnie znaczną część zadań z nimi związanych 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08362E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zna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iCs/>
                <w:sz w:val="20"/>
                <w:szCs w:val="20"/>
              </w:rPr>
              <w:t>opis i wskazówki dot. mowy prezentującej nagrodę za zasługi dla osoby bądź grupy osób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</w:p>
          <w:p w14:paraId="2213670B" w14:textId="77777777" w:rsidR="00D16E03" w:rsidRPr="006B3CAA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większość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informacji w definicji, wskazówkach oraz w </w:t>
            </w:r>
            <w:r>
              <w:rPr>
                <w:iCs/>
                <w:sz w:val="20"/>
                <w:szCs w:val="20"/>
              </w:rPr>
              <w:t>przykładowej mowie i fragmentach mów,</w:t>
            </w:r>
            <w:r>
              <w:rPr>
                <w:sz w:val="20"/>
                <w:szCs w:val="20"/>
              </w:rPr>
              <w:t xml:space="preserve"> wykonuje poprawnie większość zadań z nimi związanych 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64CCCA" w14:textId="77777777" w:rsidR="00D16E03" w:rsidRPr="00CD76D2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zna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iCs/>
                <w:sz w:val="20"/>
                <w:szCs w:val="20"/>
              </w:rPr>
              <w:t>opis i wskazówki dot. mowy prezentującej nagrodę za zasługi dla osoby bądź grupy osób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</w:p>
          <w:p w14:paraId="7F113945" w14:textId="77777777" w:rsidR="00D16E03" w:rsidRPr="00A2353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prawie wszystkie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informacje w definicji, wskazówkach oraz w </w:t>
            </w:r>
            <w:r>
              <w:rPr>
                <w:iCs/>
                <w:sz w:val="20"/>
                <w:szCs w:val="20"/>
              </w:rPr>
              <w:t>przykładowej mowie i fragmentach mów,</w:t>
            </w:r>
            <w:r>
              <w:rPr>
                <w:sz w:val="20"/>
                <w:szCs w:val="20"/>
              </w:rPr>
              <w:t xml:space="preserve"> wykonuje </w:t>
            </w:r>
            <w:r w:rsidRPr="00C6566D">
              <w:rPr>
                <w:sz w:val="20"/>
                <w:szCs w:val="20"/>
              </w:rPr>
              <w:t>poprawnie prawie wszystkie punkty w zadaniach</w:t>
            </w:r>
            <w:r>
              <w:rPr>
                <w:sz w:val="20"/>
                <w:szCs w:val="20"/>
              </w:rPr>
              <w:t xml:space="preserve"> z nimi związanych</w:t>
            </w:r>
          </w:p>
        </w:tc>
        <w:tc>
          <w:tcPr>
            <w:tcW w:w="28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CF0EBE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zna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iCs/>
                <w:sz w:val="20"/>
                <w:szCs w:val="20"/>
              </w:rPr>
              <w:t>opis i wskazówki dot. mowy prezentującej nagrodę za zasługi dla osoby bądź grupy osób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</w:p>
          <w:p w14:paraId="6C756078" w14:textId="77777777" w:rsidR="00D16E03" w:rsidRPr="004560D4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 w:rsidRPr="004560D4">
              <w:rPr>
                <w:sz w:val="20"/>
                <w:szCs w:val="20"/>
              </w:rPr>
              <w:t>rozumie wszystkie</w:t>
            </w:r>
            <w:r w:rsidRPr="004560D4">
              <w:rPr>
                <w:color w:val="FF0000"/>
                <w:sz w:val="20"/>
                <w:szCs w:val="20"/>
              </w:rPr>
              <w:t xml:space="preserve"> </w:t>
            </w:r>
            <w:r w:rsidRPr="004560D4">
              <w:rPr>
                <w:sz w:val="20"/>
                <w:szCs w:val="20"/>
              </w:rPr>
              <w:t xml:space="preserve">informacje w </w:t>
            </w:r>
            <w:r>
              <w:rPr>
                <w:sz w:val="20"/>
                <w:szCs w:val="20"/>
              </w:rPr>
              <w:t xml:space="preserve">definicji, wskazówkach oraz w </w:t>
            </w:r>
            <w:r>
              <w:rPr>
                <w:iCs/>
                <w:sz w:val="20"/>
                <w:szCs w:val="20"/>
              </w:rPr>
              <w:t xml:space="preserve">przykładowej mowie i fragmentach mów, </w:t>
            </w:r>
            <w:r w:rsidRPr="004560D4">
              <w:rPr>
                <w:sz w:val="20"/>
                <w:szCs w:val="20"/>
              </w:rPr>
              <w:t xml:space="preserve">wykonuje poprawnie wszystkie punkty w zadaniach z nimi związanych </w:t>
            </w:r>
          </w:p>
        </w:tc>
      </w:tr>
      <w:tr w:rsidR="00D16E03" w14:paraId="08BD40A5" w14:textId="77777777" w:rsidTr="00813437">
        <w:trPr>
          <w:trHeight w:val="1644"/>
        </w:trPr>
        <w:tc>
          <w:tcPr>
            <w:tcW w:w="1519" w:type="dxa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B83B7C9" w14:textId="77777777" w:rsidR="00D16E03" w:rsidRPr="001C3B1D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ZNAJOMOŚĆ ŚRODKÓW JĘZYKOWYCH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 xml:space="preserve">I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 xml:space="preserve">ROZUMIENIE WYPOWIEDZI </w:t>
            </w: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72E9907" w14:textId="77777777" w:rsidR="00D16E03" w:rsidRDefault="00D16E03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1B15086" w14:textId="77777777" w:rsidR="00D16E03" w:rsidRDefault="00D16E03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A6AFA40" w14:textId="77777777" w:rsidR="00D16E03" w:rsidRDefault="00D16E03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50F2D5C" w14:textId="77777777" w:rsidR="00D16E03" w:rsidRDefault="00D16E03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29" w:type="dxa"/>
            <w:gridSpan w:val="2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24C0089" w14:textId="77777777" w:rsidR="00D16E03" w:rsidRDefault="00D16E03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</w:tr>
      <w:tr w:rsidR="00D16E03" w14:paraId="49A71D09" w14:textId="77777777" w:rsidTr="00CF4E3D">
        <w:trPr>
          <w:trHeight w:val="2193"/>
        </w:trPr>
        <w:tc>
          <w:tcPr>
            <w:tcW w:w="1519" w:type="dxa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F65A83F" w14:textId="77777777" w:rsidR="00D16E03" w:rsidRDefault="00D16E03" w:rsidP="00C16875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>TWORZENIE WYPOWIEDZI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9F45C77" w14:textId="77777777" w:rsidR="00D16E03" w:rsidRPr="00A3255F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przygotowuje i prezentuje mowę dot. przyznania nagrody </w:t>
            </w:r>
            <w:r>
              <w:rPr>
                <w:bCs/>
                <w:i/>
                <w:sz w:val="20"/>
                <w:szCs w:val="20"/>
              </w:rPr>
              <w:t>College Artist of the Year</w:t>
            </w:r>
            <w:r>
              <w:rPr>
                <w:bCs/>
                <w:sz w:val="20"/>
                <w:szCs w:val="20"/>
              </w:rPr>
              <w:t xml:space="preserve"> (w oparciu o podane informacje); </w:t>
            </w:r>
            <w:r>
              <w:rPr>
                <w:sz w:val="20"/>
                <w:szCs w:val="20"/>
              </w:rPr>
              <w:t xml:space="preserve">posługuje się ograniczonym zasobem słownictwa i struktur, mimo licznych błędów jest na ogół komunikatywny, występują problemy w swobodzie wypowiedzi 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E8C2A6F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przygotowuje i prezentuje mowę dot. przyznania nagrody </w:t>
            </w:r>
            <w:r>
              <w:rPr>
                <w:bCs/>
                <w:i/>
                <w:sz w:val="20"/>
                <w:szCs w:val="20"/>
              </w:rPr>
              <w:t>College Artist of the Year</w:t>
            </w:r>
            <w:r>
              <w:rPr>
                <w:bCs/>
                <w:sz w:val="20"/>
                <w:szCs w:val="20"/>
              </w:rPr>
              <w:t xml:space="preserve"> (w oparciu o podane informacje); </w:t>
            </w:r>
            <w:r>
              <w:rPr>
                <w:sz w:val="20"/>
                <w:szCs w:val="20"/>
              </w:rPr>
              <w:t>posługuje się zadowalającym zasobem słownictwa i struktur, mimo dość licznych błędów jest w większości komunikatywny, wypowiada się na ogół swobodnie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24498B3" w14:textId="77777777" w:rsidR="00D16E03" w:rsidRPr="0046476B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przygotowuje i prezentuje mowę dot. przyznania nagrody </w:t>
            </w:r>
            <w:r>
              <w:rPr>
                <w:bCs/>
                <w:i/>
                <w:sz w:val="20"/>
                <w:szCs w:val="20"/>
              </w:rPr>
              <w:t>College Artist of the Year</w:t>
            </w:r>
            <w:r>
              <w:rPr>
                <w:bCs/>
                <w:sz w:val="20"/>
                <w:szCs w:val="20"/>
              </w:rPr>
              <w:t xml:space="preserve"> (w oparciu o podane informacje); </w:t>
            </w:r>
            <w:r>
              <w:rPr>
                <w:sz w:val="20"/>
                <w:szCs w:val="20"/>
              </w:rPr>
              <w:t>posługuje się dość zróżnicowanym zasobem słownictwa i struktur, popełnia błędy niezakłócające komunikacji, wypowiada się dość swobodnie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CA2E399" w14:textId="77777777" w:rsidR="00D16E03" w:rsidRPr="00AB599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przygotowuje i prezentuje mowę dot. przyznania nagrody </w:t>
            </w:r>
            <w:r>
              <w:rPr>
                <w:bCs/>
                <w:i/>
                <w:sz w:val="20"/>
                <w:szCs w:val="20"/>
              </w:rPr>
              <w:t>College Artist of the Year</w:t>
            </w:r>
            <w:r>
              <w:rPr>
                <w:bCs/>
                <w:sz w:val="20"/>
                <w:szCs w:val="20"/>
              </w:rPr>
              <w:t xml:space="preserve"> (w oparciu o podane informacje); </w:t>
            </w:r>
            <w:r>
              <w:rPr>
                <w:sz w:val="20"/>
                <w:szCs w:val="20"/>
              </w:rPr>
              <w:t>posługuje się zróżnicowanym zasobem słownictwa i struktur, popełnia nieliczne błędy niezakłócające komunikacji, wypowiada się swobodnie</w:t>
            </w:r>
          </w:p>
        </w:tc>
        <w:tc>
          <w:tcPr>
            <w:tcW w:w="2829" w:type="dxa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0020C84" w14:textId="77777777" w:rsidR="00D16E03" w:rsidRPr="0046476B" w:rsidRDefault="00D16E03" w:rsidP="00CF4E3D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przygotowuje i prezentuje mowę dot. przyznania nagrody </w:t>
            </w:r>
            <w:r>
              <w:rPr>
                <w:bCs/>
                <w:i/>
                <w:sz w:val="20"/>
                <w:szCs w:val="20"/>
              </w:rPr>
              <w:t>College Artist of the Year</w:t>
            </w:r>
            <w:r>
              <w:rPr>
                <w:bCs/>
                <w:sz w:val="20"/>
                <w:szCs w:val="20"/>
              </w:rPr>
              <w:t xml:space="preserve"> (w oparciu o podane informacje); </w:t>
            </w:r>
            <w:r>
              <w:rPr>
                <w:sz w:val="20"/>
                <w:szCs w:val="20"/>
              </w:rPr>
              <w:t>posługuje się szerokim zasobem słownictwa i struktur, może popełniać sporadyczne, drobne błędy niezakłócające komunikacji, wypowiada się swobodnie i płynnie</w:t>
            </w:r>
          </w:p>
        </w:tc>
      </w:tr>
      <w:tr w:rsidR="00D16E03" w14:paraId="0D21BDB3" w14:textId="77777777" w:rsidTr="00813437">
        <w:trPr>
          <w:trHeight w:val="911"/>
        </w:trPr>
        <w:tc>
          <w:tcPr>
            <w:tcW w:w="1519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2B11D07E" w14:textId="77777777" w:rsidR="00D16E03" w:rsidRPr="00A23533" w:rsidRDefault="00D16E03" w:rsidP="00C16875">
            <w:pPr>
              <w:shd w:val="clear" w:color="auto" w:fill="B6DDE8" w:themeFill="accent5" w:themeFillTint="66"/>
              <w:jc w:val="center"/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Review 8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782CAA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ćwiczeniach powtórzeniowych dot. leksyki, gramatyki i komunikacji uzyskuje ogółem 40–</w:t>
            </w:r>
            <w:r w:rsidRPr="00777247">
              <w:rPr>
                <w:sz w:val="20"/>
                <w:szCs w:val="20"/>
              </w:rPr>
              <w:t>49%</w:t>
            </w:r>
            <w:r>
              <w:rPr>
                <w:sz w:val="20"/>
                <w:szCs w:val="20"/>
              </w:rPr>
              <w:t xml:space="preserve"> poprawnych odpowiedzi</w:t>
            </w:r>
          </w:p>
          <w:p w14:paraId="4E566D1E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zna ok. 40</w:t>
            </w:r>
            <w:r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  <w:lang w:eastAsia="en-US"/>
              </w:rPr>
              <w:t xml:space="preserve">50% słówek z </w:t>
            </w:r>
            <w:r>
              <w:rPr>
                <w:i/>
                <w:iCs/>
                <w:sz w:val="20"/>
                <w:szCs w:val="20"/>
                <w:lang w:eastAsia="en-US"/>
              </w:rPr>
              <w:t>Word List Unit 8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A4FF4C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ćwiczeniach powtórzeniowych dot. leksyki, gramatyki i komunikacji uzyskuje ogółem 50–</w:t>
            </w:r>
            <w:r w:rsidRPr="00777247">
              <w:rPr>
                <w:sz w:val="20"/>
                <w:szCs w:val="20"/>
              </w:rPr>
              <w:t>69%</w:t>
            </w:r>
            <w:r>
              <w:rPr>
                <w:sz w:val="20"/>
                <w:szCs w:val="20"/>
              </w:rPr>
              <w:t xml:space="preserve"> poprawnych odpowiedzi</w:t>
            </w:r>
          </w:p>
          <w:p w14:paraId="28E2F9ED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zna ok. 50</w:t>
            </w:r>
            <w:r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  <w:lang w:eastAsia="en-US"/>
              </w:rPr>
              <w:t xml:space="preserve">70% słówek z </w:t>
            </w:r>
            <w:r>
              <w:rPr>
                <w:i/>
                <w:iCs/>
                <w:sz w:val="20"/>
                <w:szCs w:val="20"/>
                <w:lang w:eastAsia="en-US"/>
              </w:rPr>
              <w:t>Word List Unit 8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9AC17B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ćwiczeniach powtórzeniowych dot. leksyki, gramatyki i komunikacji uzyskuje ogółem 70–</w:t>
            </w:r>
            <w:r w:rsidRPr="00777247">
              <w:rPr>
                <w:sz w:val="20"/>
                <w:szCs w:val="20"/>
              </w:rPr>
              <w:t>84%</w:t>
            </w:r>
            <w:r>
              <w:rPr>
                <w:sz w:val="20"/>
                <w:szCs w:val="20"/>
              </w:rPr>
              <w:t xml:space="preserve"> poprawnych odpowiedzi</w:t>
            </w:r>
          </w:p>
          <w:p w14:paraId="19FD50FF" w14:textId="77777777" w:rsidR="00D16E03" w:rsidRPr="00623975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zna ok. 70</w:t>
            </w:r>
            <w:r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  <w:lang w:eastAsia="en-US"/>
              </w:rPr>
              <w:t xml:space="preserve">85% słówek z </w:t>
            </w:r>
            <w:r>
              <w:rPr>
                <w:i/>
                <w:iCs/>
                <w:sz w:val="20"/>
                <w:szCs w:val="20"/>
                <w:lang w:eastAsia="en-US"/>
              </w:rPr>
              <w:t>Word List Unit 8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18FACA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ćwiczeniach powtórzeniowych dot. leksyki, gramatyki i komunikacji uzyskuje ogółem 85–</w:t>
            </w:r>
            <w:r w:rsidRPr="00777247">
              <w:rPr>
                <w:sz w:val="20"/>
                <w:szCs w:val="20"/>
              </w:rPr>
              <w:t>95%</w:t>
            </w:r>
            <w:r>
              <w:rPr>
                <w:sz w:val="20"/>
                <w:szCs w:val="20"/>
              </w:rPr>
              <w:t xml:space="preserve"> poprawnych odpowiedzi</w:t>
            </w:r>
          </w:p>
          <w:p w14:paraId="2759DB0B" w14:textId="77777777" w:rsidR="00D16E03" w:rsidRPr="006A472D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zna ok. 85−95% słówek z </w:t>
            </w:r>
            <w:r>
              <w:rPr>
                <w:i/>
                <w:iCs/>
                <w:sz w:val="20"/>
                <w:szCs w:val="20"/>
                <w:lang w:eastAsia="en-US"/>
              </w:rPr>
              <w:t>Word List Unit 8</w:t>
            </w:r>
          </w:p>
        </w:tc>
        <w:tc>
          <w:tcPr>
            <w:tcW w:w="28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350FA9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ćwiczeniach powtórzeniowych dot. leksyki, gramatyki i komunikacji</w:t>
            </w:r>
            <w:r w:rsidRPr="00777247">
              <w:rPr>
                <w:sz w:val="20"/>
                <w:szCs w:val="20"/>
              </w:rPr>
              <w:t xml:space="preserve"> uzyskuje </w:t>
            </w:r>
            <w:r>
              <w:rPr>
                <w:sz w:val="20"/>
                <w:szCs w:val="20"/>
              </w:rPr>
              <w:t>ogółem 96–</w:t>
            </w:r>
            <w:r w:rsidRPr="00777247">
              <w:rPr>
                <w:sz w:val="20"/>
                <w:szCs w:val="20"/>
              </w:rPr>
              <w:t>100%</w:t>
            </w:r>
            <w:r>
              <w:rPr>
                <w:sz w:val="20"/>
                <w:szCs w:val="20"/>
              </w:rPr>
              <w:t xml:space="preserve"> poprawnych odpowiedzi</w:t>
            </w:r>
          </w:p>
          <w:p w14:paraId="37A697FE" w14:textId="77777777" w:rsidR="00D16E03" w:rsidRPr="007051C6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zna ponad 95% słówek z </w:t>
            </w:r>
            <w:r>
              <w:rPr>
                <w:i/>
                <w:iCs/>
                <w:sz w:val="20"/>
                <w:szCs w:val="20"/>
                <w:lang w:eastAsia="en-US"/>
              </w:rPr>
              <w:t>Word List Unit 8</w:t>
            </w:r>
          </w:p>
        </w:tc>
      </w:tr>
      <w:tr w:rsidR="00D16E03" w14:paraId="05F96C67" w14:textId="77777777" w:rsidTr="00CF4E3D">
        <w:trPr>
          <w:trHeight w:val="658"/>
        </w:trPr>
        <w:tc>
          <w:tcPr>
            <w:tcW w:w="1519" w:type="dxa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2772802" w14:textId="77777777" w:rsidR="00D16E03" w:rsidRPr="00E02B00" w:rsidRDefault="00D16E03" w:rsidP="00C1687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046C679" w14:textId="77777777" w:rsidR="00D16E03" w:rsidRDefault="00D16E03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638B919" w14:textId="77777777" w:rsidR="00D16E03" w:rsidRDefault="00D16E03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9219CD8" w14:textId="77777777" w:rsidR="00D16E03" w:rsidRDefault="00D16E03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98ADD1E" w14:textId="77777777" w:rsidR="00D16E03" w:rsidRDefault="00D16E03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29" w:type="dxa"/>
            <w:gridSpan w:val="2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F5188C9" w14:textId="77777777" w:rsidR="00D16E03" w:rsidRDefault="00D16E03" w:rsidP="00C16875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</w:tr>
      <w:tr w:rsidR="00D16E03" w14:paraId="1DB7099D" w14:textId="77777777" w:rsidTr="001A2B13">
        <w:trPr>
          <w:trHeight w:val="903"/>
        </w:trPr>
        <w:tc>
          <w:tcPr>
            <w:tcW w:w="1519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055AD" w14:textId="77777777" w:rsidR="00D16E03" w:rsidRPr="006B3CAA" w:rsidRDefault="00D16E03" w:rsidP="00C16875">
            <w:pPr>
              <w:shd w:val="clear" w:color="auto" w:fill="B6DDE8" w:themeFill="accent5" w:themeFillTint="66"/>
              <w:spacing w:line="276" w:lineRule="auto"/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Sprawdzian Unit 8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3B8C6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sprawdzianie znajomości materiału z Unitu 8 uzyskuje ogółem 40−49% poprawnych odpowiedzi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43F1F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sprawdzianie znajomości materiału z Unitu 8 uzyskuje ogółem 50−69% poprawnych odpowiedzi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67521" w14:textId="77777777" w:rsidR="00D16E03" w:rsidRPr="007051C6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sprawdzianie znajomości materiału z Unitu 8 uzyskuje ogółem 70−84% poprawnych odpowiedzi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87045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sprawdzianie znajomości materiału z Unitu 8 uzyskuje ogółem 85−95% poprawnych odpowiedzi</w:t>
            </w:r>
          </w:p>
        </w:tc>
        <w:tc>
          <w:tcPr>
            <w:tcW w:w="2829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7D585" w14:textId="77777777" w:rsidR="00D16E03" w:rsidRDefault="00D16E03" w:rsidP="00C1687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sprawdzianie znajomości materiału z Unitu 8 uzyskuje ogółem 96−100% poprawnych odpowiedzi</w:t>
            </w:r>
          </w:p>
        </w:tc>
      </w:tr>
      <w:tr w:rsidR="00D16E03" w14:paraId="5C569B3A" w14:textId="77777777" w:rsidTr="00813437">
        <w:trPr>
          <w:trHeight w:val="4886"/>
        </w:trPr>
        <w:tc>
          <w:tcPr>
            <w:tcW w:w="1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88BA7" w14:textId="77777777" w:rsidR="00D16E03" w:rsidRDefault="00D16E03" w:rsidP="00C16875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lastRenderedPageBreak/>
              <w:t>CLIL 8</w:t>
            </w:r>
          </w:p>
          <w:p w14:paraId="07124151" w14:textId="77777777" w:rsidR="00D16E03" w:rsidRDefault="00D16E03" w:rsidP="00C16875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62606404" w14:textId="77777777" w:rsidR="00D16E03" w:rsidRPr="006B3CAA" w:rsidRDefault="00D16E03" w:rsidP="00C16875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(</w:t>
            </w:r>
            <w:r>
              <w:rPr>
                <w:b/>
                <w:bCs/>
                <w:i/>
                <w:iCs/>
                <w:sz w:val="22"/>
                <w:szCs w:val="22"/>
              </w:rPr>
              <w:t>Art &amp; Design</w:t>
            </w:r>
            <w:r>
              <w:rPr>
                <w:b/>
                <w:bCs/>
                <w:iCs/>
                <w:sz w:val="22"/>
                <w:szCs w:val="22"/>
              </w:rPr>
              <w:t>)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9D202" w14:textId="77777777" w:rsidR="00D16E03" w:rsidRPr="00370621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podstawowe słownictwo opisujące</w:t>
            </w:r>
            <w:r w:rsidRPr="003A06F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wykorzystanie przestrzeni w sztuce malarskiej, w tym część wyróżnionych</w:t>
            </w:r>
            <w:r>
              <w:rPr>
                <w:bCs/>
                <w:sz w:val="20"/>
                <w:szCs w:val="20"/>
              </w:rPr>
              <w:t xml:space="preserve"> wyrazów</w:t>
            </w:r>
          </w:p>
          <w:p w14:paraId="732A676C" w14:textId="77777777" w:rsidR="00D16E03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 w:rsidRPr="00370621">
              <w:rPr>
                <w:sz w:val="20"/>
                <w:szCs w:val="20"/>
              </w:rPr>
              <w:t>rozumie większość kluczowych</w:t>
            </w:r>
            <w:r w:rsidRPr="00370621"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informacji w definicji słowa </w:t>
            </w:r>
            <w:r>
              <w:rPr>
                <w:i/>
                <w:sz w:val="20"/>
                <w:szCs w:val="20"/>
              </w:rPr>
              <w:t xml:space="preserve">space </w:t>
            </w:r>
            <w:r>
              <w:rPr>
                <w:sz w:val="20"/>
                <w:szCs w:val="20"/>
              </w:rPr>
              <w:t>i nagranej prelekcji,</w:t>
            </w:r>
            <w:r w:rsidRPr="00370621">
              <w:rPr>
                <w:sz w:val="20"/>
                <w:szCs w:val="20"/>
              </w:rPr>
              <w:t xml:space="preserve"> wykonuje w miarę popra</w:t>
            </w:r>
            <w:r>
              <w:rPr>
                <w:sz w:val="20"/>
                <w:szCs w:val="20"/>
              </w:rPr>
              <w:t xml:space="preserve">wnie znaczną część zadań z nimi </w:t>
            </w:r>
            <w:r w:rsidRPr="00370621">
              <w:rPr>
                <w:sz w:val="20"/>
                <w:szCs w:val="20"/>
              </w:rPr>
              <w:t>związanych</w:t>
            </w:r>
            <w:r>
              <w:rPr>
                <w:sz w:val="20"/>
                <w:szCs w:val="20"/>
              </w:rPr>
              <w:t>, w tym zadanie na uzupełnianie luk w notatce zgodnie z treścią nagrania</w:t>
            </w:r>
          </w:p>
          <w:p w14:paraId="3CCE8C20" w14:textId="77777777" w:rsidR="00D16E03" w:rsidRPr="002C1FD8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opisuje krótko, w znacznej mierze poprawnie wykorzystanie przestrzeni na przedstawionym obrazie H. Boscha (w oparciu o notatki z nagrania prelekcji)</w:t>
            </w:r>
            <w:r w:rsidRPr="002C1FD8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2850F" w14:textId="77777777" w:rsidR="00D16E03" w:rsidRPr="00C52349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znaczną część słownictwa opisującego wykorzystanie przestrzeni w sztuce malarskiej, w tym znaczną część wyróżnionych</w:t>
            </w:r>
            <w:r>
              <w:rPr>
                <w:bCs/>
                <w:sz w:val="20"/>
                <w:szCs w:val="20"/>
              </w:rPr>
              <w:t xml:space="preserve"> wyrazów </w:t>
            </w:r>
          </w:p>
          <w:p w14:paraId="3F177DB2" w14:textId="77777777" w:rsidR="00D16E03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kluczowe informacje w definicji słowa </w:t>
            </w:r>
            <w:r>
              <w:rPr>
                <w:i/>
                <w:sz w:val="20"/>
                <w:szCs w:val="20"/>
              </w:rPr>
              <w:t xml:space="preserve">space </w:t>
            </w:r>
            <w:r>
              <w:rPr>
                <w:sz w:val="20"/>
                <w:szCs w:val="20"/>
              </w:rPr>
              <w:t xml:space="preserve">i nagranej prelekcji, wykonuje w miarę poprawnie większość zadań z nimi związanych, w tym zadanie na uzupełnianie luk w notatce zgodnie z treścią nagrania </w:t>
            </w:r>
          </w:p>
          <w:p w14:paraId="033DE910" w14:textId="77777777" w:rsidR="00D16E03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opisuje w miarę poprawnie wykorzystanie przestrzeni na przedstawionym obrazie H. Boscha (w oparciu o notatki z nagrania prelekcji)</w:t>
            </w:r>
          </w:p>
          <w:p w14:paraId="7922C4A7" w14:textId="77777777" w:rsidR="00D16E03" w:rsidRPr="00B62867" w:rsidRDefault="00D16E03" w:rsidP="00C16875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uczestniczy w tworzeniu grupowego obrazu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F4390" w14:textId="77777777" w:rsidR="00D16E03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większość słownictwa opisującego wykorzystanie przestrzeni w sztuce malarskiej, w tym większość wyróżnionych</w:t>
            </w:r>
            <w:r>
              <w:rPr>
                <w:bCs/>
                <w:sz w:val="20"/>
                <w:szCs w:val="20"/>
              </w:rPr>
              <w:t xml:space="preserve"> wyrazów</w:t>
            </w:r>
          </w:p>
          <w:p w14:paraId="212FD6B0" w14:textId="77777777" w:rsidR="00D16E03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większość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informacji w definicji słowa </w:t>
            </w:r>
            <w:r>
              <w:rPr>
                <w:i/>
                <w:sz w:val="20"/>
                <w:szCs w:val="20"/>
              </w:rPr>
              <w:t xml:space="preserve">space </w:t>
            </w:r>
            <w:r>
              <w:rPr>
                <w:sz w:val="20"/>
                <w:szCs w:val="20"/>
              </w:rPr>
              <w:t>i nagranej prelekcji, wykonuje poprawnie większość zadań z nimi związanych, w tym zadanie na uzupełnianie luk w notatce zgodnie z treścią nagrania</w:t>
            </w:r>
          </w:p>
          <w:p w14:paraId="434BDC94" w14:textId="77777777" w:rsidR="00D16E03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opisuje w większości poprawnie wykorzystanie przestrzeni na przedstawionym obrazie H. Boscha (w oparciu o notatki z nagrania prelekcji) </w:t>
            </w:r>
          </w:p>
          <w:p w14:paraId="5059EDE9" w14:textId="77777777" w:rsidR="00D16E03" w:rsidRPr="00B62867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uczestniczy w tworzeniu grupowego obrazu i jego prezentacji na forum klasy 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8DCD0" w14:textId="77777777" w:rsidR="00D16E03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prawie całe słownictwo opisujące wykorzystanie przestrzeni w sztuce malarskiej, w tym prawie wszystkie wyróżnione</w:t>
            </w:r>
            <w:r>
              <w:rPr>
                <w:bCs/>
                <w:sz w:val="20"/>
                <w:szCs w:val="20"/>
              </w:rPr>
              <w:t xml:space="preserve"> wyrazy </w:t>
            </w:r>
          </w:p>
          <w:p w14:paraId="600BD0E2" w14:textId="77777777" w:rsidR="00D16E03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prawie wszystkie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informacje w definicji słowa </w:t>
            </w:r>
            <w:r>
              <w:rPr>
                <w:i/>
                <w:sz w:val="20"/>
                <w:szCs w:val="20"/>
              </w:rPr>
              <w:t xml:space="preserve">space </w:t>
            </w:r>
            <w:r>
              <w:rPr>
                <w:sz w:val="20"/>
                <w:szCs w:val="20"/>
              </w:rPr>
              <w:t xml:space="preserve">i nagranej prelekcji, wykonuje poprawnie prawie wszystkie zadania z nimi związane, w tym zadanie na uzupełnianie luk w notatce zgodnie z treścią nagrania </w:t>
            </w:r>
          </w:p>
          <w:p w14:paraId="40594638" w14:textId="77777777" w:rsidR="00D16E03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opisuje poprawnie wykorzystanie przestrzeni na przedstawionym obrazie H. Boscha (w oparciu o notatki z nagrania prelekcji) </w:t>
            </w:r>
          </w:p>
          <w:p w14:paraId="3BE79D33" w14:textId="77777777" w:rsidR="00D16E03" w:rsidRPr="0012456A" w:rsidRDefault="00D16E03" w:rsidP="001A2B13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aktywnie uczestniczy w tworzeniu grupowego obrazu i jego prezentacji na forum klasy, w tym umie krótko, poprawnie opisać sposób wykorzystania przestrzeni</w:t>
            </w:r>
          </w:p>
        </w:tc>
        <w:tc>
          <w:tcPr>
            <w:tcW w:w="2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6729D" w14:textId="77777777" w:rsidR="00D16E03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całe słownictwo opisujące wykorzystanie przestrzeni w sztuce malarskiej, w tym wszystkie wyróżnione</w:t>
            </w:r>
            <w:r>
              <w:rPr>
                <w:bCs/>
                <w:sz w:val="20"/>
                <w:szCs w:val="20"/>
              </w:rPr>
              <w:t xml:space="preserve"> wyrazy</w:t>
            </w:r>
          </w:p>
          <w:p w14:paraId="23E7B6A5" w14:textId="77777777" w:rsidR="00D16E03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 w:rsidRPr="008B4866">
              <w:rPr>
                <w:sz w:val="20"/>
                <w:szCs w:val="20"/>
              </w:rPr>
              <w:t>rozumie wszystkie</w:t>
            </w:r>
            <w:r w:rsidRPr="008B4866"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informacje w definicji słowa </w:t>
            </w:r>
            <w:r>
              <w:rPr>
                <w:i/>
                <w:sz w:val="20"/>
                <w:szCs w:val="20"/>
              </w:rPr>
              <w:t xml:space="preserve">space </w:t>
            </w:r>
            <w:r>
              <w:rPr>
                <w:sz w:val="20"/>
                <w:szCs w:val="20"/>
              </w:rPr>
              <w:t xml:space="preserve">i nagranej prelekcji, </w:t>
            </w:r>
            <w:r w:rsidRPr="008B4866">
              <w:rPr>
                <w:sz w:val="20"/>
                <w:szCs w:val="20"/>
              </w:rPr>
              <w:t>wykonuje po</w:t>
            </w:r>
            <w:r>
              <w:rPr>
                <w:sz w:val="20"/>
                <w:szCs w:val="20"/>
              </w:rPr>
              <w:t>prawnie wszystkie zadania z nimi</w:t>
            </w:r>
            <w:r w:rsidRPr="008B4866">
              <w:rPr>
                <w:sz w:val="20"/>
                <w:szCs w:val="20"/>
              </w:rPr>
              <w:t xml:space="preserve"> związane</w:t>
            </w:r>
            <w:r>
              <w:rPr>
                <w:sz w:val="20"/>
                <w:szCs w:val="20"/>
              </w:rPr>
              <w:t xml:space="preserve">, w tym zadanie na uzupełnianie luk w notatce zgodnie z treścią nagrania </w:t>
            </w:r>
          </w:p>
          <w:p w14:paraId="0B56A7F8" w14:textId="77777777" w:rsidR="00D16E03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opisuje poprawnie i szczegółowo wykorzystanie przestrzeni na przedstawionym obrazie H. Boscha (w oparciu o notatki z nagrania prelekcji) </w:t>
            </w:r>
          </w:p>
          <w:p w14:paraId="16768846" w14:textId="77777777" w:rsidR="00D16E03" w:rsidRPr="00233CA5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aktywnie uczestniczy w tworzeniu grupowego obrazu i jego prezentacji na forum klasy, w tym umie poprawnie i szczegółowo opisać sposób wykorzystania przestrzeni</w:t>
            </w:r>
          </w:p>
        </w:tc>
      </w:tr>
      <w:tr w:rsidR="00D16E03" w:rsidRPr="00B93572" w14:paraId="0F41340D" w14:textId="77777777" w:rsidTr="00813437">
        <w:trPr>
          <w:trHeight w:val="1055"/>
        </w:trPr>
        <w:tc>
          <w:tcPr>
            <w:tcW w:w="1519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018DE9F3" w14:textId="77777777" w:rsidR="00D16E03" w:rsidRDefault="00D16E03" w:rsidP="00C16875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val="en-AU"/>
              </w:rPr>
            </w:pPr>
            <w:r>
              <w:rPr>
                <w:b/>
                <w:bCs/>
                <w:sz w:val="22"/>
                <w:szCs w:val="22"/>
                <w:lang w:val="en-AU"/>
              </w:rPr>
              <w:t>MATURA IN MIND D</w:t>
            </w:r>
          </w:p>
          <w:p w14:paraId="3C54B5A4" w14:textId="77777777" w:rsidR="00D16E03" w:rsidRPr="006B3CAA" w:rsidRDefault="00D16E03" w:rsidP="00C16875">
            <w:pPr>
              <w:spacing w:line="276" w:lineRule="auto"/>
              <w:jc w:val="center"/>
              <w:rPr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Cs/>
                <w:i/>
                <w:iCs/>
                <w:sz w:val="20"/>
                <w:szCs w:val="20"/>
                <w:lang w:val="en-US"/>
              </w:rPr>
              <w:t>UNITS 1−8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C92E6C" w14:textId="77777777" w:rsidR="00D16E03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zadaniach na rozumienie tekstów pisanych, znajomość środków językowych i rozumienie ze słuchu uzyskuje ogółem 40−49% poprawnych </w:t>
            </w:r>
            <w:r w:rsidRPr="00B70835">
              <w:rPr>
                <w:sz w:val="20"/>
                <w:szCs w:val="20"/>
              </w:rPr>
              <w:t>odpowied</w:t>
            </w:r>
            <w:r>
              <w:rPr>
                <w:sz w:val="20"/>
                <w:szCs w:val="20"/>
              </w:rPr>
              <w:t>zi</w:t>
            </w:r>
          </w:p>
          <w:p w14:paraId="79069C01" w14:textId="77777777" w:rsidR="00D16E03" w:rsidRPr="00F52BBF" w:rsidRDefault="00D16E03" w:rsidP="001C5BCC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wypowiedzi ustnej dość pobieżnie opisuje ilustrację prezentującą dzieło sztuki ulicznej oraz odpowiada krótko na pytania dot. tej formy sztuki i przeżyć zw. z odbiorem sztuki; posługuje się ograniczonym zasobem słownictwa i struktur, mimo licznych błędów jest na ogół </w:t>
            </w:r>
            <w:r>
              <w:rPr>
                <w:sz w:val="20"/>
                <w:szCs w:val="20"/>
              </w:rPr>
              <w:lastRenderedPageBreak/>
              <w:t>komunikatywny, występują problemy w swobodzie wypowiedzi</w:t>
            </w:r>
            <w:r w:rsidRPr="00F52B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9BCA1A" w14:textId="77777777" w:rsidR="00D16E03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w zadaniach na rozumienie tekstów pisanych, znajomość środków językowych i rozumienie ze słuchu uzyskuje ogółem 50−69% poprawnych odpowiedzi</w:t>
            </w:r>
          </w:p>
          <w:p w14:paraId="2CA5051D" w14:textId="77777777" w:rsidR="00D16E03" w:rsidRPr="00FC0750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 w:rsidRPr="00FC0750">
              <w:rPr>
                <w:sz w:val="20"/>
                <w:szCs w:val="20"/>
              </w:rPr>
              <w:t xml:space="preserve">w wypowiedzi ustnej </w:t>
            </w:r>
            <w:r>
              <w:rPr>
                <w:sz w:val="20"/>
                <w:szCs w:val="20"/>
              </w:rPr>
              <w:t xml:space="preserve">dość szczegółowo opisuje ilustrację prezentującą dzieło sztuki ulicznej oraz odpowiada na wszystkie trzy pytania dot. tej formy sztuki i przeżyć zw. z odbiorem sztuki; </w:t>
            </w:r>
            <w:r w:rsidRPr="00FC0750">
              <w:rPr>
                <w:sz w:val="20"/>
                <w:szCs w:val="20"/>
              </w:rPr>
              <w:t xml:space="preserve">posługuje się zadowalającym zasobem słownictwa i struktur, mimo dość licznych błędów jest w </w:t>
            </w:r>
            <w:r w:rsidRPr="00FC0750">
              <w:rPr>
                <w:sz w:val="20"/>
                <w:szCs w:val="20"/>
              </w:rPr>
              <w:lastRenderedPageBreak/>
              <w:t>większości komunikatywny, wypowiada się na ogół swobodnie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C1EFD1" w14:textId="77777777" w:rsidR="00D16E03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w zadaniach na rozumienie tekstów pisanych, znajomość środków językowych i rozumienie ze słuchu uzyskuje ogółem 70−84% poprawnych odpowiedzi</w:t>
            </w:r>
          </w:p>
          <w:p w14:paraId="181A0D4E" w14:textId="77777777" w:rsidR="00D16E03" w:rsidRPr="00A3255F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wypowiedzi ustnej szczegółowo opisuje ilustrację prezentującą dzieło sztuki ulicznej oraz odpowiada na wszystkie trzy pytania dot. tej formy sztuki i przeżyć zw. z odbiorem sztuki; posługuje się dość zróżnicowanym zasobem słownictwa i struktur, popełnia błędy niezakłócające </w:t>
            </w:r>
            <w:r>
              <w:rPr>
                <w:sz w:val="20"/>
                <w:szCs w:val="20"/>
              </w:rPr>
              <w:lastRenderedPageBreak/>
              <w:t>komunikacji, wypowiada się dość swobodnie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7D1DC9" w14:textId="77777777" w:rsidR="00D16E03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w zadaniach na rozumienie tekstów pisanych, znajomość środków językowych i rozumienie ze słuchu uzyskuje ogółem 85−95% poprawnych odpowiedzi</w:t>
            </w:r>
          </w:p>
          <w:p w14:paraId="6CEC878D" w14:textId="77777777" w:rsidR="00D16E03" w:rsidRPr="00A3255F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wypowiedzi ustnej szczegółowo opisuje ilustrację prezentującą dzieło sztuki ulicznej oraz odpowiada wyczerpująco na wszystkie trzy pytania dot. tej formy sztuki i przeżyć zw. z odbiorem sztuki; posługuje się zróżnicowanym zasobem słownictwa i struktur, popełnia </w:t>
            </w:r>
            <w:r>
              <w:rPr>
                <w:sz w:val="20"/>
                <w:szCs w:val="20"/>
              </w:rPr>
              <w:lastRenderedPageBreak/>
              <w:t>nieliczne błędy niezakłócające komunikacji, wypowiada się swobodnie</w:t>
            </w:r>
          </w:p>
        </w:tc>
        <w:tc>
          <w:tcPr>
            <w:tcW w:w="28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191CC4" w14:textId="77777777" w:rsidR="00D16E03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w zadaniach na rozumienie tekstów pisanych, znajomość środków językowych i rozumienie ze słuchu uzyskuje ogółem 96−100% poprawnych odpowiedzi</w:t>
            </w:r>
          </w:p>
          <w:p w14:paraId="63715E72" w14:textId="77777777" w:rsidR="00D16E03" w:rsidRPr="00FC0750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 w:rsidRPr="00FC0750">
              <w:rPr>
                <w:sz w:val="20"/>
                <w:szCs w:val="20"/>
              </w:rPr>
              <w:t xml:space="preserve">w wypowiedzi ustnej </w:t>
            </w:r>
            <w:r>
              <w:rPr>
                <w:sz w:val="20"/>
                <w:szCs w:val="20"/>
              </w:rPr>
              <w:t xml:space="preserve">szczegółowo opisuje ilustrację prezentującą dzieło sztuki ulicznej oraz odpowiada wyczerpująco na wszystkie trzy pytania dot. tej formy sztuki i przeżyć zw. z odbiorem sztuki; </w:t>
            </w:r>
            <w:r w:rsidRPr="00FC0750">
              <w:rPr>
                <w:sz w:val="20"/>
                <w:szCs w:val="20"/>
              </w:rPr>
              <w:t xml:space="preserve">posługuje się szerokim zasobem słownictwa i struktur, może popełniać sporadyczne, </w:t>
            </w:r>
            <w:r w:rsidRPr="00FC0750">
              <w:rPr>
                <w:sz w:val="20"/>
                <w:szCs w:val="20"/>
              </w:rPr>
              <w:lastRenderedPageBreak/>
              <w:t xml:space="preserve">drobne błędy niezakłócające komunikacji, wypowiada się swobodnie i płynnie </w:t>
            </w:r>
          </w:p>
        </w:tc>
      </w:tr>
      <w:tr w:rsidR="00D16E03" w:rsidRPr="00B93572" w14:paraId="3B809A22" w14:textId="77777777" w:rsidTr="00813437">
        <w:trPr>
          <w:trHeight w:val="690"/>
        </w:trPr>
        <w:tc>
          <w:tcPr>
            <w:tcW w:w="1519" w:type="dxa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3769B22" w14:textId="77777777" w:rsidR="00D16E03" w:rsidRPr="00EA3BEC" w:rsidRDefault="00D16E03" w:rsidP="00C16875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82A3AFA" w14:textId="77777777" w:rsidR="00D16E03" w:rsidRPr="00C662A3" w:rsidRDefault="00D16E03" w:rsidP="00C16875">
            <w:pPr>
              <w:numPr>
                <w:ilvl w:val="0"/>
                <w:numId w:val="9"/>
              </w:numPr>
              <w:ind w:left="140" w:hanging="140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7253135" w14:textId="77777777" w:rsidR="00D16E03" w:rsidRDefault="00D16E03" w:rsidP="00C16875">
            <w:pPr>
              <w:numPr>
                <w:ilvl w:val="0"/>
                <w:numId w:val="9"/>
              </w:numPr>
              <w:ind w:left="140" w:hanging="140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8DD946C" w14:textId="77777777" w:rsidR="00D16E03" w:rsidRDefault="00D16E03" w:rsidP="00C16875">
            <w:pPr>
              <w:numPr>
                <w:ilvl w:val="0"/>
                <w:numId w:val="9"/>
              </w:numPr>
              <w:ind w:left="140" w:hanging="140"/>
              <w:rPr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793C8B9" w14:textId="77777777" w:rsidR="00D16E03" w:rsidRPr="00B93572" w:rsidRDefault="00D16E03" w:rsidP="00C16875">
            <w:pPr>
              <w:numPr>
                <w:ilvl w:val="0"/>
                <w:numId w:val="9"/>
              </w:numPr>
              <w:ind w:left="140" w:hanging="140"/>
              <w:rPr>
                <w:sz w:val="20"/>
                <w:szCs w:val="20"/>
              </w:rPr>
            </w:pPr>
          </w:p>
        </w:tc>
        <w:tc>
          <w:tcPr>
            <w:tcW w:w="2829" w:type="dxa"/>
            <w:gridSpan w:val="2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B886B12" w14:textId="77777777" w:rsidR="00D16E03" w:rsidRPr="00B93572" w:rsidRDefault="00D16E03" w:rsidP="00C16875">
            <w:pPr>
              <w:numPr>
                <w:ilvl w:val="0"/>
                <w:numId w:val="9"/>
              </w:numPr>
              <w:ind w:left="140" w:hanging="140"/>
              <w:rPr>
                <w:sz w:val="20"/>
                <w:szCs w:val="20"/>
              </w:rPr>
            </w:pPr>
          </w:p>
        </w:tc>
      </w:tr>
      <w:tr w:rsidR="00D16E03" w:rsidRPr="00B93572" w14:paraId="07662B8A" w14:textId="77777777" w:rsidTr="001C5BCC">
        <w:trPr>
          <w:trHeight w:val="1069"/>
        </w:trPr>
        <w:tc>
          <w:tcPr>
            <w:tcW w:w="1519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5E949" w14:textId="77777777" w:rsidR="00D16E03" w:rsidRPr="00EB561D" w:rsidRDefault="00D16E03" w:rsidP="00C16875">
            <w:pPr>
              <w:shd w:val="clear" w:color="auto" w:fill="B6DDE8" w:themeFill="accent5" w:themeFillTint="66"/>
              <w:spacing w:line="276" w:lineRule="auto"/>
              <w:jc w:val="center"/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Test kumulatywny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374AE" w14:textId="77777777" w:rsidR="00D16E03" w:rsidRPr="00C662A3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 w:rsidRPr="00BC5464">
              <w:rPr>
                <w:sz w:val="20"/>
                <w:szCs w:val="20"/>
              </w:rPr>
              <w:t>w teście kumulatywnym z Unitów 1</w:t>
            </w:r>
            <w:r>
              <w:rPr>
                <w:sz w:val="20"/>
                <w:szCs w:val="20"/>
              </w:rPr>
              <w:t>–8</w:t>
            </w:r>
            <w:r w:rsidRPr="00BC5464">
              <w:rPr>
                <w:sz w:val="20"/>
                <w:szCs w:val="20"/>
              </w:rPr>
              <w:t xml:space="preserve"> uzyskuje ogółem </w:t>
            </w:r>
            <w:r>
              <w:rPr>
                <w:sz w:val="20"/>
                <w:szCs w:val="20"/>
              </w:rPr>
              <w:t xml:space="preserve">40−49% </w:t>
            </w:r>
            <w:r w:rsidRPr="00BC5464">
              <w:rPr>
                <w:sz w:val="20"/>
                <w:szCs w:val="20"/>
              </w:rPr>
              <w:t>poprawnych odpowiedzi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004E9" w14:textId="77777777" w:rsidR="00D16E03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 w:rsidRPr="00BC5464">
              <w:rPr>
                <w:sz w:val="20"/>
                <w:szCs w:val="20"/>
              </w:rPr>
              <w:t>w teście kumulatywnym z Unitów 1</w:t>
            </w:r>
            <w:r>
              <w:rPr>
                <w:sz w:val="20"/>
                <w:szCs w:val="20"/>
              </w:rPr>
              <w:t>–8</w:t>
            </w:r>
            <w:r w:rsidRPr="00BC5464">
              <w:rPr>
                <w:sz w:val="20"/>
                <w:szCs w:val="20"/>
              </w:rPr>
              <w:t xml:space="preserve"> uzyskuje ogółem </w:t>
            </w:r>
            <w:r>
              <w:rPr>
                <w:sz w:val="20"/>
                <w:szCs w:val="20"/>
              </w:rPr>
              <w:t xml:space="preserve">50−69% </w:t>
            </w:r>
            <w:r w:rsidRPr="00BC5464">
              <w:rPr>
                <w:sz w:val="20"/>
                <w:szCs w:val="20"/>
              </w:rPr>
              <w:t>poprawnych odpowiedzi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94658" w14:textId="77777777" w:rsidR="00D16E03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 w:rsidRPr="00BC5464">
              <w:rPr>
                <w:sz w:val="20"/>
                <w:szCs w:val="20"/>
              </w:rPr>
              <w:t>w teście kumulatywnym z Unitów 1</w:t>
            </w:r>
            <w:r>
              <w:rPr>
                <w:sz w:val="20"/>
                <w:szCs w:val="20"/>
              </w:rPr>
              <w:t>–8</w:t>
            </w:r>
            <w:r w:rsidRPr="00BC5464">
              <w:rPr>
                <w:sz w:val="20"/>
                <w:szCs w:val="20"/>
              </w:rPr>
              <w:t xml:space="preserve"> uzyskuje ogółem </w:t>
            </w:r>
            <w:r>
              <w:rPr>
                <w:sz w:val="20"/>
                <w:szCs w:val="20"/>
              </w:rPr>
              <w:t xml:space="preserve">70−84% </w:t>
            </w:r>
            <w:r w:rsidRPr="00BC5464">
              <w:rPr>
                <w:sz w:val="20"/>
                <w:szCs w:val="20"/>
              </w:rPr>
              <w:t>poprawnych odpowiedzi</w:t>
            </w:r>
          </w:p>
        </w:tc>
        <w:tc>
          <w:tcPr>
            <w:tcW w:w="2829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86CB" w14:textId="77777777" w:rsidR="00D16E03" w:rsidRPr="00EB561D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teście kumulatywnym z Unitów 1–8 uzyskuje ogółem 85−95% poprawnych odpowiedzi</w:t>
            </w:r>
          </w:p>
        </w:tc>
        <w:tc>
          <w:tcPr>
            <w:tcW w:w="2829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BF802" w14:textId="77777777" w:rsidR="00D16E03" w:rsidRPr="00EB561D" w:rsidRDefault="00D16E03" w:rsidP="00C16875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teście kumulatywnym z Unitów 1–8 uzyskuje ogółem 96−100% poprawnych odpowiedzi</w:t>
            </w:r>
          </w:p>
        </w:tc>
      </w:tr>
    </w:tbl>
    <w:p w14:paraId="4F96971C" w14:textId="2EF50669" w:rsidR="00F9659F" w:rsidRDefault="00F9659F" w:rsidP="00D60197">
      <w:pPr>
        <w:spacing w:line="276" w:lineRule="auto"/>
      </w:pPr>
    </w:p>
    <w:p w14:paraId="0903AABD" w14:textId="77777777" w:rsidR="00F9659F" w:rsidRDefault="00F9659F">
      <w:pPr>
        <w:spacing w:after="200" w:line="276" w:lineRule="auto"/>
      </w:pPr>
      <w:r>
        <w:br w:type="page"/>
      </w:r>
    </w:p>
    <w:p w14:paraId="2CA41CE3" w14:textId="77777777" w:rsidR="00D16E03" w:rsidRDefault="00D16E03" w:rsidP="00D60197">
      <w:pPr>
        <w:spacing w:line="276" w:lineRule="auto"/>
      </w:pPr>
    </w:p>
    <w:tbl>
      <w:tblPr>
        <w:tblW w:w="1552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77"/>
        <w:gridCol w:w="2735"/>
        <w:gridCol w:w="2835"/>
        <w:gridCol w:w="2835"/>
        <w:gridCol w:w="2836"/>
        <w:gridCol w:w="2787"/>
        <w:gridCol w:w="18"/>
      </w:tblGrid>
      <w:tr w:rsidR="00F9659F" w14:paraId="518AE5CE" w14:textId="77777777" w:rsidTr="00DD572A">
        <w:trPr>
          <w:gridAfter w:val="1"/>
          <w:wAfter w:w="18" w:type="dxa"/>
          <w:trHeight w:val="210"/>
          <w:tblHeader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3A2E16BC" w14:textId="77777777" w:rsidR="00F9659F" w:rsidRPr="00CC01C2" w:rsidRDefault="00F9659F" w:rsidP="00DD572A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CC01C2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ROZDZIAŁ </w:t>
            </w:r>
          </w:p>
        </w:tc>
        <w:tc>
          <w:tcPr>
            <w:tcW w:w="27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2B0D6E" w14:textId="77777777" w:rsidR="00F9659F" w:rsidRPr="00CC01C2" w:rsidRDefault="00F9659F" w:rsidP="00DD572A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CC01C2">
              <w:rPr>
                <w:b/>
                <w:bCs/>
                <w:color w:val="000000"/>
                <w:sz w:val="20"/>
                <w:szCs w:val="20"/>
                <w:lang w:eastAsia="en-US"/>
              </w:rPr>
              <w:t>OCENA DOPUSZCZAJĄCA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AEF45A" w14:textId="77777777" w:rsidR="00F9659F" w:rsidRPr="00CC01C2" w:rsidRDefault="00F9659F" w:rsidP="00DD572A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CC01C2">
              <w:rPr>
                <w:b/>
                <w:bCs/>
                <w:color w:val="000000"/>
                <w:sz w:val="20"/>
                <w:szCs w:val="20"/>
                <w:lang w:eastAsia="en-US"/>
              </w:rPr>
              <w:t>OCENA</w:t>
            </w:r>
            <w:r w:rsidRPr="00CC01C2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CC01C2">
              <w:rPr>
                <w:b/>
                <w:bCs/>
                <w:color w:val="000000"/>
                <w:sz w:val="20"/>
                <w:szCs w:val="20"/>
                <w:lang w:eastAsia="en-US"/>
              </w:rPr>
              <w:t>DOSTATECZNA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E0EDCB" w14:textId="77777777" w:rsidR="00F9659F" w:rsidRPr="00CC01C2" w:rsidRDefault="00F9659F" w:rsidP="00DD572A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CC01C2">
              <w:rPr>
                <w:b/>
                <w:bCs/>
                <w:color w:val="000000"/>
                <w:sz w:val="20"/>
                <w:szCs w:val="20"/>
                <w:lang w:eastAsia="en-US"/>
              </w:rPr>
              <w:t>OCENA DOBRA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0F816E" w14:textId="77777777" w:rsidR="00F9659F" w:rsidRPr="00CC01C2" w:rsidRDefault="00F9659F" w:rsidP="00DD572A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CC01C2">
              <w:rPr>
                <w:b/>
                <w:bCs/>
                <w:color w:val="000000"/>
                <w:sz w:val="20"/>
                <w:szCs w:val="20"/>
                <w:lang w:eastAsia="en-US"/>
              </w:rPr>
              <w:t>OCENA BARDZO DOBRA</w:t>
            </w:r>
          </w:p>
        </w:tc>
        <w:tc>
          <w:tcPr>
            <w:tcW w:w="27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E51607" w14:textId="77777777" w:rsidR="00F9659F" w:rsidRDefault="00F9659F" w:rsidP="00DD572A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>OCENA CELUJĄCA</w:t>
            </w:r>
          </w:p>
        </w:tc>
      </w:tr>
      <w:tr w:rsidR="00F9659F" w14:paraId="59A91E60" w14:textId="77777777" w:rsidTr="00DD572A">
        <w:trPr>
          <w:gridAfter w:val="1"/>
          <w:wAfter w:w="18" w:type="dxa"/>
          <w:trHeight w:val="420"/>
          <w:tblHeader/>
        </w:trPr>
        <w:tc>
          <w:tcPr>
            <w:tcW w:w="1477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EFE47" w14:textId="77777777" w:rsidR="00F9659F" w:rsidRPr="00CC01C2" w:rsidRDefault="00F9659F" w:rsidP="00DD572A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CC01C2">
              <w:rPr>
                <w:b/>
                <w:bCs/>
                <w:color w:val="000000"/>
                <w:sz w:val="16"/>
                <w:szCs w:val="16"/>
                <w:lang w:eastAsia="en-US"/>
              </w:rPr>
              <w:t>(KATEGORIE WYMAGAŃ)</w:t>
            </w:r>
          </w:p>
        </w:tc>
        <w:tc>
          <w:tcPr>
            <w:tcW w:w="27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DDFF4" w14:textId="77777777" w:rsidR="00F9659F" w:rsidRPr="00CC01C2" w:rsidRDefault="00F9659F" w:rsidP="00DD572A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57EA3" w14:textId="77777777" w:rsidR="00F9659F" w:rsidRPr="00CC01C2" w:rsidRDefault="00F9659F" w:rsidP="00DD572A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81BBD" w14:textId="77777777" w:rsidR="00F9659F" w:rsidRPr="00CC01C2" w:rsidRDefault="00F9659F" w:rsidP="00DD572A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D0A7C" w14:textId="77777777" w:rsidR="00F9659F" w:rsidRPr="00CC01C2" w:rsidRDefault="00F9659F" w:rsidP="00DD572A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7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81562" w14:textId="77777777" w:rsidR="00F9659F" w:rsidRDefault="00F9659F" w:rsidP="00DD572A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F9659F" w14:paraId="2502B434" w14:textId="77777777" w:rsidTr="00DD572A">
        <w:trPr>
          <w:trHeight w:val="397"/>
          <w:tblHeader/>
        </w:trPr>
        <w:tc>
          <w:tcPr>
            <w:tcW w:w="15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47FF378B" w14:textId="77777777" w:rsidR="00F9659F" w:rsidRDefault="00F9659F" w:rsidP="00DD572A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UCZEŃ:</w:t>
            </w:r>
          </w:p>
        </w:tc>
      </w:tr>
      <w:tr w:rsidR="00F9659F" w14:paraId="56FBF98B" w14:textId="77777777" w:rsidTr="00DD572A">
        <w:trPr>
          <w:trHeight w:val="383"/>
        </w:trPr>
        <w:tc>
          <w:tcPr>
            <w:tcW w:w="15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73C7E729" w14:textId="77777777" w:rsidR="00F9659F" w:rsidRDefault="00F9659F" w:rsidP="00DD572A">
            <w:pPr>
              <w:spacing w:line="276" w:lineRule="auto"/>
              <w:ind w:left="69"/>
              <w:jc w:val="center"/>
              <w:rPr>
                <w:b/>
                <w:bCs/>
                <w:lang w:val="en-US" w:eastAsia="en-US"/>
              </w:rPr>
            </w:pPr>
            <w:r>
              <w:rPr>
                <w:b/>
                <w:bCs/>
                <w:lang w:val="en-US" w:eastAsia="en-US"/>
              </w:rPr>
              <w:t xml:space="preserve">UNIT 9 – </w:t>
            </w:r>
            <w:r>
              <w:rPr>
                <w:b/>
                <w:bCs/>
                <w:i/>
                <w:iCs/>
                <w:lang w:val="en-US" w:eastAsia="en-US"/>
              </w:rPr>
              <w:t>MONEY TALKS</w:t>
            </w:r>
          </w:p>
        </w:tc>
      </w:tr>
      <w:tr w:rsidR="00F9659F" w14:paraId="60BC24D8" w14:textId="77777777" w:rsidTr="001C1522">
        <w:trPr>
          <w:gridAfter w:val="1"/>
          <w:wAfter w:w="18" w:type="dxa"/>
          <w:trHeight w:val="1055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1BA127D5" w14:textId="77777777" w:rsidR="00F9659F" w:rsidRPr="00D049FC" w:rsidRDefault="00F9659F" w:rsidP="00DD572A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val="en-US" w:eastAsia="en-US"/>
              </w:rPr>
            </w:pPr>
            <w:r>
              <w:rPr>
                <w:b/>
                <w:bCs/>
                <w:sz w:val="22"/>
                <w:szCs w:val="22"/>
                <w:lang w:val="en-US" w:eastAsia="en-US"/>
              </w:rPr>
              <w:t>9</w:t>
            </w:r>
            <w:r w:rsidRPr="00D049FC">
              <w:rPr>
                <w:b/>
                <w:bCs/>
                <w:sz w:val="22"/>
                <w:szCs w:val="22"/>
                <w:lang w:val="en-US" w:eastAsia="en-US"/>
              </w:rPr>
              <w:t>a</w:t>
            </w:r>
          </w:p>
          <w:p w14:paraId="1081E428" w14:textId="77777777" w:rsidR="00F9659F" w:rsidRPr="003E7653" w:rsidRDefault="00F9659F" w:rsidP="00DD572A">
            <w:pPr>
              <w:spacing w:line="276" w:lineRule="auto"/>
              <w:jc w:val="center"/>
              <w:rPr>
                <w:b/>
                <w:bCs/>
                <w:lang w:val="en-US" w:eastAsia="en-US"/>
              </w:rPr>
            </w:pPr>
            <w:r w:rsidRPr="00D049FC"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  <w:t>Reading</w:t>
            </w:r>
          </w:p>
        </w:tc>
        <w:tc>
          <w:tcPr>
            <w:tcW w:w="2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A9AD6" w14:textId="77777777" w:rsidR="00F9659F" w:rsidRPr="00222723" w:rsidRDefault="00F9659F" w:rsidP="001C1522">
            <w:pPr>
              <w:numPr>
                <w:ilvl w:val="0"/>
                <w:numId w:val="2"/>
              </w:numPr>
              <w:ind w:left="90" w:hanging="175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zna podstawowe słownictwo opisujące </w:t>
            </w:r>
            <w:r>
              <w:rPr>
                <w:sz w:val="20"/>
                <w:szCs w:val="20"/>
              </w:rPr>
              <w:t>znaczenie globalnej gospodarki światowej oraz opisujące historię pieniądza; zna podstawowe słownictwo zw. z nowoczesnymi systemami płatności, w tym część słów i zwrotów wyróżnionych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2E872" w14:textId="77777777" w:rsidR="00F9659F" w:rsidRPr="00222723" w:rsidRDefault="00F9659F" w:rsidP="00F9659F">
            <w:pPr>
              <w:numPr>
                <w:ilvl w:val="0"/>
                <w:numId w:val="2"/>
              </w:numPr>
              <w:ind w:left="90" w:hanging="175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zna znaczną część słownictwa opisującego znaczenie globalnej gospodarki światowej oraz opisującego historię pieniądza; zna znaczną część słownictwa zw. z nowoczesnymi systemami płatności, w tym znaczną część słów i zwrotów wyróżnionych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C3C0D" w14:textId="77777777" w:rsidR="00F9659F" w:rsidRPr="00222723" w:rsidRDefault="00F9659F" w:rsidP="00F9659F">
            <w:pPr>
              <w:numPr>
                <w:ilvl w:val="0"/>
                <w:numId w:val="6"/>
              </w:numPr>
              <w:ind w:left="55" w:hanging="140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zna większość słownictwa opisującego znaczenie globalnej gospodarki światowej oraz opisującego historię pieniądza; zna większość słownictwa zw. z nowoczesnymi systemami płatności, w tym większość słów i zwrotów wyróżnionych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88203" w14:textId="77777777" w:rsidR="00F9659F" w:rsidRPr="00222723" w:rsidRDefault="00F9659F" w:rsidP="00F9659F">
            <w:pPr>
              <w:numPr>
                <w:ilvl w:val="0"/>
                <w:numId w:val="6"/>
              </w:numPr>
              <w:ind w:left="55" w:hanging="140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zna prawie całe słownictwo opisujące </w:t>
            </w:r>
            <w:r>
              <w:rPr>
                <w:sz w:val="20"/>
                <w:szCs w:val="20"/>
              </w:rPr>
              <w:t>znaczenie globalnej gospodarki światowej oraz opisujące historię pieniądza; zna prawie całe słownictwo zw. z nowoczesnymi systemami płatności, w tym prawie wszystkie słowa i zwroty wyróżnione</w:t>
            </w:r>
          </w:p>
        </w:tc>
        <w:tc>
          <w:tcPr>
            <w:tcW w:w="2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064EA" w14:textId="77777777" w:rsidR="00F9659F" w:rsidRPr="00222723" w:rsidRDefault="00F9659F" w:rsidP="00F9659F">
            <w:pPr>
              <w:numPr>
                <w:ilvl w:val="0"/>
                <w:numId w:val="6"/>
              </w:numPr>
              <w:ind w:left="55" w:hanging="140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zna całe słownictwo opisujące </w:t>
            </w:r>
            <w:r>
              <w:rPr>
                <w:sz w:val="20"/>
                <w:szCs w:val="20"/>
              </w:rPr>
              <w:t>znaczenie globalnej gospodarki światowej oraz opisujące historię pieniądza; zna całe słownictwo zw. z nowoczesnymi systemami płatności, w tym wszystkie słowa i zwroty wyróżnione</w:t>
            </w:r>
          </w:p>
        </w:tc>
      </w:tr>
      <w:tr w:rsidR="00F9659F" w14:paraId="53533817" w14:textId="77777777" w:rsidTr="001C1522">
        <w:trPr>
          <w:gridAfter w:val="1"/>
          <w:wAfter w:w="18" w:type="dxa"/>
          <w:cantSplit/>
          <w:trHeight w:val="971"/>
        </w:trPr>
        <w:tc>
          <w:tcPr>
            <w:tcW w:w="147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2CDE6962" w14:textId="77777777" w:rsidR="00F9659F" w:rsidRPr="00CC01C2" w:rsidRDefault="00F9659F" w:rsidP="00DD572A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CC01C2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ZNAJOMOŚĆ ŚRODKÓW JĘZYKOWYCH </w:t>
            </w:r>
          </w:p>
        </w:tc>
        <w:tc>
          <w:tcPr>
            <w:tcW w:w="2735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6B7D9231" w14:textId="77777777" w:rsidR="00F9659F" w:rsidRDefault="00F9659F" w:rsidP="00DD572A">
            <w:pPr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B5E477A" w14:textId="77777777" w:rsidR="00F9659F" w:rsidRDefault="00F9659F" w:rsidP="00DD572A">
            <w:pPr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7AE8FFE3" w14:textId="77777777" w:rsidR="00F9659F" w:rsidRDefault="00F9659F" w:rsidP="00DD572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57ADAF3C" w14:textId="77777777" w:rsidR="00F9659F" w:rsidRDefault="00F9659F" w:rsidP="00DD572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787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3D286FBB" w14:textId="77777777" w:rsidR="00F9659F" w:rsidRDefault="00F9659F" w:rsidP="00DD572A">
            <w:pPr>
              <w:rPr>
                <w:sz w:val="20"/>
                <w:szCs w:val="20"/>
                <w:lang w:eastAsia="en-US"/>
              </w:rPr>
            </w:pPr>
          </w:p>
        </w:tc>
      </w:tr>
      <w:tr w:rsidR="00F9659F" w14:paraId="15AB83AD" w14:textId="77777777" w:rsidTr="00DD572A">
        <w:trPr>
          <w:gridAfter w:val="1"/>
          <w:wAfter w:w="18" w:type="dxa"/>
          <w:cantSplit/>
          <w:trHeight w:val="4036"/>
        </w:trPr>
        <w:tc>
          <w:tcPr>
            <w:tcW w:w="147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3A9BBE6C" w14:textId="77777777" w:rsidR="00F9659F" w:rsidRPr="006C53E7" w:rsidRDefault="00F9659F" w:rsidP="00DD572A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R</w:t>
            </w:r>
            <w:r w:rsidRPr="006C53E7">
              <w:rPr>
                <w:b/>
                <w:bCs/>
                <w:color w:val="000000"/>
                <w:sz w:val="16"/>
                <w:szCs w:val="16"/>
                <w:lang w:eastAsia="en-US"/>
              </w:rPr>
              <w:t>OZUMIEN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IE WYPOWIEDZI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 xml:space="preserve">I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PRZETWA-RZANIE WYPOWIEDZI</w:t>
            </w:r>
          </w:p>
        </w:tc>
        <w:tc>
          <w:tcPr>
            <w:tcW w:w="273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03E4F693" w14:textId="77777777" w:rsidR="00F9659F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rozumie </w:t>
            </w:r>
            <w:r w:rsidRPr="00CE547D">
              <w:rPr>
                <w:sz w:val="20"/>
                <w:szCs w:val="20"/>
                <w:lang w:eastAsia="en-US"/>
              </w:rPr>
              <w:t xml:space="preserve">większość </w:t>
            </w:r>
            <w:r w:rsidRPr="00CE547D">
              <w:rPr>
                <w:sz w:val="20"/>
                <w:szCs w:val="20"/>
              </w:rPr>
              <w:t>kluczowych</w:t>
            </w:r>
            <w:r>
              <w:rPr>
                <w:sz w:val="20"/>
                <w:szCs w:val="20"/>
              </w:rPr>
              <w:t xml:space="preserve"> informacji w prezentacjach wideo, głównym tekście, krótkich tekstach i zdaniach</w:t>
            </w:r>
          </w:p>
          <w:p w14:paraId="01D427DE" w14:textId="17126D9E" w:rsidR="00F9659F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wykonuje w znacznej części poprawnie większość zadań dot. przekazywania informacji z prezentacji wideo i tekstu, rozwiązuje prawidłowo część punktów w zadaniu na uzupełnianie zdań dot. treści tekstu i w zadaniu na wybór wielokrotny (+ zna strategię wyszukiwania błędów w tekście) oraz w ćwiczeniach leksykalnych</w:t>
            </w:r>
          </w:p>
          <w:p w14:paraId="430A278C" w14:textId="5D69F959" w:rsidR="00F9659F" w:rsidRPr="006B3CAA" w:rsidRDefault="00F9659F" w:rsidP="001C1522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 znacznej mierze poprawnie udziela krótkiej wypowiedzi dot. znaczenia globalnej gospodarki oraz wyjaśnia, na czym polega jeden wybrany system transakcyjny</w:t>
            </w:r>
            <w:r>
              <w:rPr>
                <w:b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wymieniony w prezentacji </w:t>
            </w:r>
          </w:p>
        </w:tc>
        <w:tc>
          <w:tcPr>
            <w:tcW w:w="283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79BECAA" w14:textId="20BBA371" w:rsidR="00F9659F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rozumie </w:t>
            </w:r>
            <w:r w:rsidRPr="00CE547D">
              <w:rPr>
                <w:sz w:val="20"/>
                <w:szCs w:val="20"/>
              </w:rPr>
              <w:t>kluczowe</w:t>
            </w:r>
            <w:r>
              <w:rPr>
                <w:sz w:val="20"/>
                <w:szCs w:val="20"/>
              </w:rPr>
              <w:t xml:space="preserve"> informacje w prezentacjach wideo, głównym tekście, krótkich tekstach i zdaniach</w:t>
            </w:r>
          </w:p>
          <w:p w14:paraId="33D33F8D" w14:textId="6B28316F" w:rsidR="00F9659F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wykonuje w miarę poprawnie większość zadań dot. przekazywania informacji z prezentacji wideo i tekstu, rozwiązuje prawidłowo znaczną część punktów w zadaniu na uzupełnianie zdań dot. treści tekstu i w zadaniu na wybór wielokrotny (+ zna strategię wyszukiwania błędów w tekście) oraz w ćwiczeniach leksykalnych</w:t>
            </w:r>
          </w:p>
          <w:p w14:paraId="4A39DF8F" w14:textId="458FB55B" w:rsidR="00F9659F" w:rsidRPr="00F23B9B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 miarę poprawnie udziela krótkiej wypowiedzi dot. znaczenia globalnej gospodarki oraz wyjaśnia, na czym polegają dwa wybrane systemy transakcyjne</w:t>
            </w:r>
            <w:r>
              <w:rPr>
                <w:b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wymienione w prezentacji </w:t>
            </w:r>
          </w:p>
        </w:tc>
        <w:tc>
          <w:tcPr>
            <w:tcW w:w="283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29425AE6" w14:textId="77777777" w:rsidR="00F9659F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większość informacji w prezentacjach wideo, głównym tekście, krótkich tekstach i zdaniach</w:t>
            </w:r>
          </w:p>
          <w:p w14:paraId="71A5FD3F" w14:textId="54842444" w:rsidR="00F9659F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wykonuje poprawnie większość zadań dot. przekazywania informacji z prezentacji wideo i tekstu, rozwiązuje prawidłowo większość punktów w zadaniu na uzupełnianie zdań dot. treści tekstu i w zadaniu na wybór wielokrotny (+ zna strategię wyszukiwania błędów w tekście) oraz w ćwiczeniach leksykalnych</w:t>
            </w:r>
          </w:p>
          <w:p w14:paraId="07F155F9" w14:textId="352D3EB9" w:rsidR="00F9659F" w:rsidRPr="006B3CAA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większości poprawnie udziela krótkiej wypowiedzi dot. znaczenia globalnej gospodarki oraz wyjaśnia, na czym polegają dwa wybrane systemy transakcyjne</w:t>
            </w:r>
            <w:r>
              <w:rPr>
                <w:b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wymienione w prezentacji </w:t>
            </w:r>
          </w:p>
        </w:tc>
        <w:tc>
          <w:tcPr>
            <w:tcW w:w="283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507BDD24" w14:textId="77777777" w:rsidR="00F9659F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rozumie </w:t>
            </w:r>
            <w:r>
              <w:rPr>
                <w:sz w:val="20"/>
                <w:szCs w:val="20"/>
              </w:rPr>
              <w:t>prawie wszystkie informacje w prezentacjach wideo, głównym tekście, krótkich tekstach i zdaniach</w:t>
            </w:r>
          </w:p>
          <w:p w14:paraId="3ADF83F2" w14:textId="5A35133C" w:rsidR="00F9659F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wykonuje poprawnie prawie wszystkie zadania dot. przekazywania informacji z prezentacji wideo i tekstu, rozwiązuje prawidłowo prawie wszystkie punkty w zadaniu na uzupełnianie zdań dot. treści tekstu i w zadaniu na wybór wielokrotny (+ zna strategię wyszukiwania błędów w tekście) oraz w ćwiczeniach leksykalnych</w:t>
            </w:r>
          </w:p>
          <w:p w14:paraId="2BD5BAE6" w14:textId="23CC10CE" w:rsidR="00F9659F" w:rsidRPr="00E50FC4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udziela</w:t>
            </w:r>
            <w:r w:rsidRPr="00E50FC4">
              <w:rPr>
                <w:sz w:val="20"/>
                <w:szCs w:val="20"/>
              </w:rPr>
              <w:t xml:space="preserve"> wypowiedzi dot. znaczenia globalnej gospod</w:t>
            </w:r>
            <w:r>
              <w:rPr>
                <w:sz w:val="20"/>
                <w:szCs w:val="20"/>
              </w:rPr>
              <w:t xml:space="preserve">arki oraz wyjaśnia, na czym </w:t>
            </w:r>
            <w:r w:rsidRPr="00E50FC4">
              <w:rPr>
                <w:sz w:val="20"/>
                <w:szCs w:val="20"/>
              </w:rPr>
              <w:t xml:space="preserve">polegają </w:t>
            </w:r>
            <w:r>
              <w:rPr>
                <w:sz w:val="20"/>
                <w:szCs w:val="20"/>
              </w:rPr>
              <w:t xml:space="preserve">dwa wybrane </w:t>
            </w:r>
            <w:r w:rsidRPr="00E50FC4">
              <w:rPr>
                <w:sz w:val="20"/>
                <w:szCs w:val="20"/>
              </w:rPr>
              <w:t>systemy transakcyjne</w:t>
            </w:r>
            <w:r w:rsidRPr="00E50FC4">
              <w:rPr>
                <w:bCs/>
                <w:sz w:val="20"/>
                <w:szCs w:val="20"/>
              </w:rPr>
              <w:t xml:space="preserve"> </w:t>
            </w:r>
            <w:r w:rsidRPr="00E50FC4">
              <w:rPr>
                <w:sz w:val="20"/>
                <w:szCs w:val="20"/>
              </w:rPr>
              <w:t xml:space="preserve">wymienione w prezentacji </w:t>
            </w:r>
          </w:p>
        </w:tc>
        <w:tc>
          <w:tcPr>
            <w:tcW w:w="278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416FD72E" w14:textId="34F3A6B0" w:rsidR="00F9659F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rozumie wszystkie informacje </w:t>
            </w:r>
            <w:r>
              <w:rPr>
                <w:sz w:val="20"/>
                <w:szCs w:val="20"/>
              </w:rPr>
              <w:t>w prezentacjach wideo, głównym tekście, krótkich tekstach i zdaniach</w:t>
            </w:r>
          </w:p>
          <w:p w14:paraId="7A9EE071" w14:textId="412FD38B" w:rsidR="00F9659F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wykonuje poprawnie wszystkie zadania dot. przekazywania informacji z prezentacji wideo i tekstu, rozwiązuje prawidłowo wszystkie punkty w zadaniu na uzupełnianie zdań dot. treści tekstu i w zadaniu na wybór wielokrotny (+ zna strategię wyszukiwania błędów w tekście) oraz w ćwiczeniach leksykalnych</w:t>
            </w:r>
          </w:p>
          <w:p w14:paraId="3C153BFF" w14:textId="66AD8141" w:rsidR="00F9659F" w:rsidRPr="006B3CAA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udziela wyczerpującej wypowiedzi dot. znaczenia globalnej gospodarki oraz wyjaśnia, na czym polegają wszystkie systemy transakcyjne</w:t>
            </w:r>
            <w:r>
              <w:rPr>
                <w:b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wymienione w prezentacji </w:t>
            </w:r>
          </w:p>
        </w:tc>
      </w:tr>
      <w:tr w:rsidR="00F9659F" w:rsidRPr="00FC07F7" w14:paraId="69B31481" w14:textId="77777777" w:rsidTr="00EA0F20">
        <w:trPr>
          <w:gridAfter w:val="1"/>
          <w:wAfter w:w="18" w:type="dxa"/>
          <w:trHeight w:val="3185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5D946A" w14:textId="4B316F93" w:rsidR="00F9659F" w:rsidRPr="006C53E7" w:rsidRDefault="00F9659F" w:rsidP="00E016BD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>PRZETWA-RZANIE</w:t>
            </w:r>
            <w:r w:rsidR="00E016BD"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I</w:t>
            </w:r>
            <w:r w:rsidR="00E016BD"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</w:r>
            <w:r w:rsidRPr="006C53E7">
              <w:rPr>
                <w:b/>
                <w:bCs/>
                <w:color w:val="000000"/>
                <w:sz w:val="16"/>
                <w:szCs w:val="16"/>
                <w:lang w:eastAsia="en-US"/>
              </w:rPr>
              <w:t>TWORZENIE WYPOWIEDZI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1373D5" w14:textId="77777777" w:rsidR="00F9659F" w:rsidRPr="00BB42A1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val="en-AU" w:eastAsia="en-US"/>
              </w:rPr>
            </w:pPr>
            <w:r w:rsidRPr="00BB42A1">
              <w:rPr>
                <w:sz w:val="20"/>
                <w:szCs w:val="20"/>
              </w:rPr>
              <w:t>stara się uczestniczyć w debacie pt.</w:t>
            </w:r>
            <w:r w:rsidRPr="00BB42A1">
              <w:rPr>
                <w:i/>
                <w:sz w:val="20"/>
                <w:szCs w:val="20"/>
              </w:rPr>
              <w:t xml:space="preserve"> </w:t>
            </w:r>
            <w:r w:rsidRPr="00BB42A1">
              <w:rPr>
                <w:i/>
                <w:sz w:val="20"/>
                <w:szCs w:val="20"/>
                <w:lang w:val="en-AU"/>
              </w:rPr>
              <w:t>A cashless society will benefit everyone.</w:t>
            </w:r>
            <w:r w:rsidRPr="00BB42A1">
              <w:rPr>
                <w:sz w:val="20"/>
                <w:szCs w:val="20"/>
                <w:lang w:val="en-AU"/>
              </w:rPr>
              <w:t xml:space="preserve"> </w:t>
            </w:r>
          </w:p>
          <w:p w14:paraId="424F9D9A" w14:textId="77777777" w:rsidR="00F9659F" w:rsidRPr="00BB42A1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 oparciu o tekst i własne przemyślenia, w znacznej mierze poprawnie udziela krótkiej wypowiedzi dot. powodów, dla których banki promują systemy kredytowe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5DF404" w14:textId="77777777" w:rsidR="00F9659F" w:rsidRPr="004E24A0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val="en-AU" w:eastAsia="en-US"/>
              </w:rPr>
            </w:pPr>
            <w:r w:rsidRPr="004E24A0">
              <w:rPr>
                <w:sz w:val="20"/>
                <w:szCs w:val="20"/>
                <w:lang w:val="en-AU"/>
              </w:rPr>
              <w:t>uczestniczy w debacie pt.</w:t>
            </w:r>
            <w:r w:rsidRPr="004E24A0">
              <w:rPr>
                <w:i/>
                <w:sz w:val="20"/>
                <w:szCs w:val="20"/>
                <w:lang w:val="en-AU"/>
              </w:rPr>
              <w:t xml:space="preserve"> A cashless society will benefit everyone.</w:t>
            </w:r>
            <w:r w:rsidRPr="004E24A0">
              <w:rPr>
                <w:sz w:val="20"/>
                <w:szCs w:val="20"/>
                <w:lang w:val="en-AU"/>
              </w:rPr>
              <w:t xml:space="preserve"> </w:t>
            </w:r>
          </w:p>
          <w:p w14:paraId="4666F37A" w14:textId="77777777" w:rsidR="00F9659F" w:rsidRPr="00BB42A1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 oparciu o tekst i własne przemyślenia, w miarę poprawnie udziela krótkiej wypowiedzi dot. powodów, dla których banki promują systemy kredytowe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69767BC" w14:textId="77777777" w:rsidR="00F9659F" w:rsidRPr="004E24A0" w:rsidRDefault="00F9659F" w:rsidP="00F9659F">
            <w:pPr>
              <w:numPr>
                <w:ilvl w:val="0"/>
                <w:numId w:val="7"/>
              </w:numPr>
              <w:ind w:left="57" w:hanging="142"/>
              <w:rPr>
                <w:sz w:val="20"/>
                <w:szCs w:val="20"/>
                <w:lang w:val="en-AU"/>
              </w:rPr>
            </w:pPr>
            <w:r>
              <w:rPr>
                <w:sz w:val="20"/>
                <w:szCs w:val="20"/>
              </w:rPr>
              <w:t>aktywnie uczestniczy w debacie pt.</w:t>
            </w:r>
            <w:r>
              <w:rPr>
                <w:i/>
                <w:sz w:val="20"/>
                <w:szCs w:val="20"/>
              </w:rPr>
              <w:t xml:space="preserve"> </w:t>
            </w:r>
            <w:r w:rsidRPr="004E24A0">
              <w:rPr>
                <w:i/>
                <w:sz w:val="20"/>
                <w:szCs w:val="20"/>
                <w:lang w:val="en-AU"/>
              </w:rPr>
              <w:t>A cashless society will benefit everyone.</w:t>
            </w:r>
            <w:r w:rsidRPr="004E24A0">
              <w:rPr>
                <w:sz w:val="20"/>
                <w:szCs w:val="20"/>
                <w:lang w:val="en-AU"/>
              </w:rPr>
              <w:t xml:space="preserve"> </w:t>
            </w:r>
          </w:p>
          <w:p w14:paraId="29737E06" w14:textId="77777777" w:rsidR="00F9659F" w:rsidRDefault="00F9659F" w:rsidP="00F9659F">
            <w:pPr>
              <w:numPr>
                <w:ilvl w:val="0"/>
                <w:numId w:val="7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oparciu o tekst i własne przemyślenia, w większości poprawnie udziela krótkiej wypowiedzi dot. powodów, dla których banki promują systemy kredytowe </w:t>
            </w:r>
          </w:p>
          <w:p w14:paraId="4B6E3D6B" w14:textId="67A5E38F" w:rsidR="00F9659F" w:rsidRPr="00EA0F20" w:rsidRDefault="00F9659F" w:rsidP="001C1522">
            <w:pPr>
              <w:numPr>
                <w:ilvl w:val="0"/>
                <w:numId w:val="7"/>
              </w:numPr>
              <w:ind w:left="57" w:hanging="142"/>
              <w:rPr>
                <w:sz w:val="20"/>
                <w:szCs w:val="20"/>
              </w:rPr>
            </w:pPr>
            <w:r w:rsidRPr="00EA0F20">
              <w:rPr>
                <w:sz w:val="20"/>
                <w:szCs w:val="20"/>
              </w:rPr>
              <w:t xml:space="preserve">udziela krótkiej, w miarę poprawnej wypowiedzi nt. cytatu: </w:t>
            </w:r>
            <w:r w:rsidR="00EA0F20" w:rsidRPr="007A00C4">
              <w:rPr>
                <w:i/>
                <w:sz w:val="20"/>
                <w:szCs w:val="20"/>
              </w:rPr>
              <w:t xml:space="preserve">A </w:t>
            </w:r>
            <w:r w:rsidR="00CF6190" w:rsidRPr="007A00C4">
              <w:rPr>
                <w:i/>
                <w:sz w:val="20"/>
                <w:szCs w:val="20"/>
              </w:rPr>
              <w:t>folo</w:t>
            </w:r>
            <w:r w:rsidR="00EA0F20" w:rsidRPr="007A00C4">
              <w:rPr>
                <w:i/>
                <w:sz w:val="20"/>
                <w:szCs w:val="20"/>
              </w:rPr>
              <w:t xml:space="preserve"> and his money are soon parted.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F37160C" w14:textId="29449353" w:rsidR="00F9659F" w:rsidRDefault="00F9659F" w:rsidP="00F9659F">
            <w:pPr>
              <w:numPr>
                <w:ilvl w:val="0"/>
                <w:numId w:val="7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aktywnie uczestniczy w debacie pt.</w:t>
            </w:r>
            <w:r>
              <w:rPr>
                <w:i/>
                <w:sz w:val="20"/>
                <w:szCs w:val="20"/>
              </w:rPr>
              <w:t xml:space="preserve"> </w:t>
            </w:r>
            <w:r w:rsidRPr="00BB42A1">
              <w:rPr>
                <w:i/>
                <w:sz w:val="20"/>
                <w:szCs w:val="20"/>
              </w:rPr>
              <w:t>A cashles</w:t>
            </w:r>
            <w:r>
              <w:rPr>
                <w:i/>
                <w:sz w:val="20"/>
                <w:szCs w:val="20"/>
              </w:rPr>
              <w:t>s society will benefit everyone</w:t>
            </w:r>
            <w:r w:rsidR="001C1522">
              <w:rPr>
                <w:i/>
                <w:sz w:val="20"/>
                <w:szCs w:val="20"/>
              </w:rPr>
              <w:t>.</w:t>
            </w:r>
            <w:r>
              <w:rPr>
                <w:i/>
                <w:sz w:val="20"/>
                <w:szCs w:val="20"/>
              </w:rPr>
              <w:t xml:space="preserve"> </w:t>
            </w:r>
            <w:r w:rsidRPr="00BB42A1">
              <w:rPr>
                <w:sz w:val="20"/>
                <w:szCs w:val="20"/>
              </w:rPr>
              <w:t xml:space="preserve">oraz potrafi ją </w:t>
            </w:r>
            <w:r>
              <w:rPr>
                <w:sz w:val="20"/>
                <w:szCs w:val="20"/>
              </w:rPr>
              <w:t xml:space="preserve">krótko </w:t>
            </w:r>
            <w:r w:rsidRPr="00BB42A1">
              <w:rPr>
                <w:sz w:val="20"/>
                <w:szCs w:val="20"/>
              </w:rPr>
              <w:t>podsumować</w:t>
            </w:r>
          </w:p>
          <w:p w14:paraId="5F55C4F1" w14:textId="77777777" w:rsidR="00F9659F" w:rsidRDefault="00F9659F" w:rsidP="00F9659F">
            <w:pPr>
              <w:numPr>
                <w:ilvl w:val="0"/>
                <w:numId w:val="7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oparciu o tekst i własne przemyślenia, w większości poprawnie udziela wypowiedzi dot. powodów, dla których banki promują systemy kredytowe </w:t>
            </w:r>
          </w:p>
          <w:p w14:paraId="787131AE" w14:textId="1E42BC33" w:rsidR="00F9659F" w:rsidRPr="00D05DBB" w:rsidRDefault="00F9659F" w:rsidP="00F9659F">
            <w:pPr>
              <w:numPr>
                <w:ilvl w:val="0"/>
                <w:numId w:val="7"/>
              </w:numPr>
              <w:ind w:left="57" w:hanging="142"/>
              <w:rPr>
                <w:sz w:val="20"/>
                <w:szCs w:val="20"/>
              </w:rPr>
            </w:pPr>
            <w:r w:rsidRPr="00FF31BF">
              <w:rPr>
                <w:sz w:val="20"/>
                <w:szCs w:val="20"/>
              </w:rPr>
              <w:t xml:space="preserve">udziela krótkiej, w większości poprawnej wypowiedzi nt. cytatu: </w:t>
            </w:r>
            <w:r w:rsidR="00EA0F20" w:rsidRPr="007A00C4">
              <w:rPr>
                <w:i/>
                <w:sz w:val="20"/>
                <w:szCs w:val="20"/>
              </w:rPr>
              <w:t>A fool and his money are soon parted.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98BE223" w14:textId="59EB3567" w:rsidR="00F9659F" w:rsidRPr="00BB42A1" w:rsidRDefault="00F9659F" w:rsidP="00F9659F">
            <w:pPr>
              <w:numPr>
                <w:ilvl w:val="0"/>
                <w:numId w:val="7"/>
              </w:numPr>
              <w:ind w:left="57" w:hanging="142"/>
              <w:rPr>
                <w:sz w:val="20"/>
                <w:szCs w:val="20"/>
                <w:lang w:val="en-AU"/>
              </w:rPr>
            </w:pPr>
            <w:r>
              <w:rPr>
                <w:sz w:val="20"/>
                <w:szCs w:val="20"/>
              </w:rPr>
              <w:t>aktywnie uczestniczy w debacie pt.</w:t>
            </w:r>
            <w:r>
              <w:rPr>
                <w:i/>
                <w:sz w:val="20"/>
                <w:szCs w:val="20"/>
              </w:rPr>
              <w:t xml:space="preserve"> </w:t>
            </w:r>
            <w:r w:rsidRPr="00BB42A1">
              <w:rPr>
                <w:i/>
                <w:sz w:val="20"/>
                <w:szCs w:val="20"/>
                <w:lang w:val="en-AU"/>
              </w:rPr>
              <w:t>A cashless society will benefit everyone</w:t>
            </w:r>
            <w:r w:rsidR="001C1522">
              <w:rPr>
                <w:i/>
                <w:sz w:val="20"/>
                <w:szCs w:val="20"/>
                <w:lang w:val="en-AU"/>
              </w:rPr>
              <w:t>.</w:t>
            </w:r>
            <w:r w:rsidRPr="00BB42A1">
              <w:rPr>
                <w:i/>
                <w:sz w:val="20"/>
                <w:szCs w:val="20"/>
                <w:lang w:val="en-AU"/>
              </w:rPr>
              <w:t xml:space="preserve"> </w:t>
            </w:r>
            <w:r w:rsidRPr="00BB42A1">
              <w:rPr>
                <w:sz w:val="20"/>
                <w:szCs w:val="20"/>
                <w:lang w:val="en-AU"/>
              </w:rPr>
              <w:t>oraz potrafi ją podsumować</w:t>
            </w:r>
          </w:p>
          <w:p w14:paraId="766F315A" w14:textId="4893E84A" w:rsidR="00F9659F" w:rsidRDefault="00F9659F" w:rsidP="00F9659F">
            <w:pPr>
              <w:numPr>
                <w:ilvl w:val="0"/>
                <w:numId w:val="7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oparciu o tekst i własne przemyślenia, poprawnie udziela wyczerpuj</w:t>
            </w:r>
            <w:r w:rsidR="00CF6190">
              <w:rPr>
                <w:sz w:val="20"/>
                <w:szCs w:val="20"/>
              </w:rPr>
              <w:t>ą</w:t>
            </w:r>
            <w:r>
              <w:rPr>
                <w:sz w:val="20"/>
                <w:szCs w:val="20"/>
              </w:rPr>
              <w:t xml:space="preserve">cej wypowiedzi dot. powodów, dla których banki promują systemy kredytowe </w:t>
            </w:r>
          </w:p>
          <w:p w14:paraId="2422E4DF" w14:textId="2FCD740B" w:rsidR="00F9659F" w:rsidRPr="001C1522" w:rsidRDefault="00F9659F" w:rsidP="001C1522">
            <w:pPr>
              <w:numPr>
                <w:ilvl w:val="0"/>
                <w:numId w:val="7"/>
              </w:numPr>
              <w:ind w:left="57" w:hanging="142"/>
              <w:rPr>
                <w:sz w:val="20"/>
                <w:szCs w:val="20"/>
                <w:lang w:val="en-AU"/>
              </w:rPr>
            </w:pPr>
            <w:r w:rsidRPr="00BB42A1">
              <w:rPr>
                <w:sz w:val="20"/>
                <w:szCs w:val="20"/>
                <w:lang w:val="en-AU"/>
              </w:rPr>
              <w:t xml:space="preserve">udziela poprawnej wypowiedzi nt. cytatu: </w:t>
            </w:r>
            <w:r w:rsidR="00EA0F20" w:rsidRPr="007A00C4">
              <w:rPr>
                <w:i/>
                <w:sz w:val="20"/>
                <w:szCs w:val="20"/>
              </w:rPr>
              <w:t>A fool and his money are soon parted.</w:t>
            </w:r>
          </w:p>
        </w:tc>
      </w:tr>
      <w:tr w:rsidR="00F9659F" w14:paraId="21838945" w14:textId="77777777" w:rsidTr="00DD572A">
        <w:trPr>
          <w:gridAfter w:val="1"/>
          <w:wAfter w:w="18" w:type="dxa"/>
          <w:trHeight w:val="973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16267C5F" w14:textId="77777777" w:rsidR="00F9659F" w:rsidRPr="00D049FC" w:rsidRDefault="00F9659F" w:rsidP="00DD572A">
            <w:pPr>
              <w:spacing w:line="276" w:lineRule="auto"/>
              <w:jc w:val="center"/>
              <w:rPr>
                <w:b/>
                <w:bCs/>
                <w:i/>
                <w:color w:val="000000"/>
                <w:sz w:val="22"/>
                <w:szCs w:val="22"/>
                <w:lang w:val="es-ES"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es-ES" w:eastAsia="en-US"/>
              </w:rPr>
              <w:t>9b + 9</w:t>
            </w:r>
            <w:r w:rsidRPr="00D049FC">
              <w:rPr>
                <w:b/>
                <w:bCs/>
                <w:color w:val="000000"/>
                <w:sz w:val="22"/>
                <w:szCs w:val="22"/>
                <w:lang w:val="es-ES" w:eastAsia="en-US"/>
              </w:rPr>
              <w:t>e</w:t>
            </w:r>
          </w:p>
          <w:p w14:paraId="5D7E0461" w14:textId="77777777" w:rsidR="00F9659F" w:rsidRPr="003E0184" w:rsidRDefault="00F9659F" w:rsidP="00DD572A">
            <w:pPr>
              <w:spacing w:line="276" w:lineRule="auto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  <w:t>Vocabulary</w:t>
            </w:r>
          </w:p>
        </w:tc>
        <w:tc>
          <w:tcPr>
            <w:tcW w:w="27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67ADC19" w14:textId="77777777" w:rsidR="00F9659F" w:rsidRDefault="00F9659F" w:rsidP="00F9659F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zna </w:t>
            </w:r>
            <w:r>
              <w:rPr>
                <w:iCs/>
                <w:sz w:val="20"/>
                <w:szCs w:val="20"/>
              </w:rPr>
              <w:t xml:space="preserve">podstawowe słownictwo </w:t>
            </w:r>
            <w:r>
              <w:rPr>
                <w:sz w:val="20"/>
                <w:szCs w:val="20"/>
              </w:rPr>
              <w:t xml:space="preserve">dot. gospodarowania finansami, w tym oszczędzania i inwestowania; zna podstawowe słownictwo zw. z płatnościami, handlem w Internecie i finansami nastolatków, w tym część czasowników złożonych, wyrażeń przyimkowych oraz idiomów ze słowem </w:t>
            </w:r>
            <w:r>
              <w:rPr>
                <w:i/>
                <w:sz w:val="20"/>
                <w:szCs w:val="20"/>
              </w:rPr>
              <w:t>pay</w:t>
            </w:r>
            <w:r>
              <w:rPr>
                <w:sz w:val="20"/>
                <w:szCs w:val="20"/>
              </w:rPr>
              <w:t xml:space="preserve"> </w:t>
            </w:r>
          </w:p>
          <w:p w14:paraId="725A8345" w14:textId="77777777" w:rsidR="00F9659F" w:rsidRPr="00830A83" w:rsidRDefault="00F9659F" w:rsidP="00AE2AAD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rozwiązuje prawidłowo część punktów w ćwiczeniach leksykalnych, w tym w zadaniu słowotwórczym i w zadaniu</w:t>
            </w:r>
            <w:r>
              <w:rPr>
                <w:i/>
                <w:sz w:val="20"/>
                <w:szCs w:val="20"/>
              </w:rPr>
              <w:t xml:space="preserve"> Summing up</w:t>
            </w:r>
            <w:r>
              <w:rPr>
                <w:sz w:val="20"/>
                <w:szCs w:val="20"/>
              </w:rPr>
              <w:t xml:space="preserve"> w 9e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6AE641" w14:textId="77777777" w:rsidR="00F9659F" w:rsidRDefault="00F9659F" w:rsidP="00F9659F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zna znaczną część słownictwa dot. gospodarowania finansami, w tym oszczędzania i inwestowania; zna znaczną część słownictwa zw. z płatnościami, handlem w Internecie i finansami nastolatków, w tym znaczną część czasowników złożonych, wyrażeń przyimkowych oraz idiomów ze słowem </w:t>
            </w:r>
            <w:r>
              <w:rPr>
                <w:i/>
                <w:sz w:val="20"/>
                <w:szCs w:val="20"/>
              </w:rPr>
              <w:t>pay</w:t>
            </w:r>
            <w:r>
              <w:rPr>
                <w:sz w:val="20"/>
                <w:szCs w:val="20"/>
              </w:rPr>
              <w:t xml:space="preserve"> </w:t>
            </w:r>
          </w:p>
          <w:p w14:paraId="41100C94" w14:textId="77777777" w:rsidR="00F9659F" w:rsidRPr="00FF31BF" w:rsidRDefault="00F9659F" w:rsidP="00F9659F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rozwiązuje prawidłowo znaczną część punktów w ćwiczeniach leksykalnych, w tym w zadaniu słowotwórczym i w zadaniu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9e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FBF4FC0" w14:textId="4C2F0144" w:rsidR="00F9659F" w:rsidRDefault="00F9659F" w:rsidP="00F9659F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zna większość słownictwa dot. gospodarowania finansami, w tym oszczędzania i inwestowania; zna większość słownictwa zw. z płatnościami, handlem w Internecie i finansami nastolatków, w tym większość czasowników złożonych, wyrażeń przyimkowych oraz </w:t>
            </w:r>
            <w:r w:rsidR="00AE2AAD">
              <w:rPr>
                <w:sz w:val="20"/>
                <w:szCs w:val="20"/>
              </w:rPr>
              <w:t xml:space="preserve">idiomów </w:t>
            </w:r>
            <w:r>
              <w:rPr>
                <w:sz w:val="20"/>
                <w:szCs w:val="20"/>
              </w:rPr>
              <w:t xml:space="preserve">ze </w:t>
            </w:r>
            <w:r w:rsidR="00AE2AAD">
              <w:rPr>
                <w:sz w:val="20"/>
                <w:szCs w:val="20"/>
              </w:rPr>
              <w:t>słowem</w:t>
            </w:r>
            <w:r w:rsidR="00AE2AAD">
              <w:rPr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>pay</w:t>
            </w:r>
          </w:p>
          <w:p w14:paraId="09634541" w14:textId="77777777" w:rsidR="00F9659F" w:rsidRPr="00FF31BF" w:rsidRDefault="00F9659F" w:rsidP="00F9659F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  <w:lang w:eastAsia="en-US"/>
              </w:rPr>
            </w:pPr>
            <w:r w:rsidRPr="00C53BC9">
              <w:rPr>
                <w:sz w:val="20"/>
                <w:szCs w:val="20"/>
              </w:rPr>
              <w:t xml:space="preserve">rozwiązuje prawidłowo większość punktów w ćwiczeniach leksykalnych, w tym </w:t>
            </w:r>
            <w:r>
              <w:rPr>
                <w:sz w:val="20"/>
                <w:szCs w:val="20"/>
              </w:rPr>
              <w:t>w zadaniu słowotwórczym i w zadaniu</w:t>
            </w:r>
            <w:r w:rsidRPr="00C53BC9">
              <w:rPr>
                <w:i/>
                <w:sz w:val="20"/>
                <w:szCs w:val="20"/>
              </w:rPr>
              <w:t xml:space="preserve"> Summing up</w:t>
            </w:r>
            <w:r>
              <w:rPr>
                <w:sz w:val="20"/>
                <w:szCs w:val="20"/>
              </w:rPr>
              <w:t xml:space="preserve"> w 9</w:t>
            </w:r>
            <w:r w:rsidRPr="00C53BC9">
              <w:rPr>
                <w:sz w:val="20"/>
                <w:szCs w:val="20"/>
              </w:rPr>
              <w:t>e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064938C" w14:textId="77777777" w:rsidR="00F9659F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zna </w:t>
            </w:r>
            <w:r>
              <w:rPr>
                <w:sz w:val="20"/>
                <w:szCs w:val="20"/>
              </w:rPr>
              <w:t xml:space="preserve">prawie całe słownictwo dot. gospodarowania finansami, w tym oszczędzania i inwestowania; zna prawie całe słownictwo zw. z płatnościami, handlem w Internecie i finansami nastolatków, w tym prawie wszystkie czasowniki złożone, wyrażenia przyimkowe oraz idiomy ze słowem </w:t>
            </w:r>
            <w:r>
              <w:rPr>
                <w:i/>
                <w:sz w:val="20"/>
                <w:szCs w:val="20"/>
              </w:rPr>
              <w:t>pay</w:t>
            </w:r>
            <w:r>
              <w:rPr>
                <w:sz w:val="20"/>
                <w:szCs w:val="20"/>
              </w:rPr>
              <w:t xml:space="preserve"> </w:t>
            </w:r>
          </w:p>
          <w:p w14:paraId="6D7D3FE4" w14:textId="77777777" w:rsidR="00F9659F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rozwiązuje prawidłowo prawie wszystkie punkty w ćwiczeniach leksykalnych, w tym w zadaniu słowotwórczym i w zadaniu</w:t>
            </w:r>
            <w:r>
              <w:rPr>
                <w:i/>
                <w:sz w:val="20"/>
                <w:szCs w:val="20"/>
              </w:rPr>
              <w:t xml:space="preserve"> Summing up</w:t>
            </w:r>
            <w:r>
              <w:rPr>
                <w:sz w:val="20"/>
                <w:szCs w:val="20"/>
              </w:rPr>
              <w:t xml:space="preserve"> w 9e</w:t>
            </w:r>
          </w:p>
        </w:tc>
        <w:tc>
          <w:tcPr>
            <w:tcW w:w="27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2683DFB" w14:textId="759C3083" w:rsidR="00FC07F7" w:rsidRDefault="00FC07F7" w:rsidP="00F9659F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zna </w:t>
            </w:r>
            <w:r>
              <w:rPr>
                <w:sz w:val="20"/>
                <w:szCs w:val="20"/>
              </w:rPr>
              <w:t xml:space="preserve">całe słownictwo dot. gospodarowania finansami, w tym oszczędzania i inwestowania; zna całe słownictwo zw. z płatnościami, handlem w Internecie i finansami nastolatków, w tym wszystkie czasowniki złożone, wyrażenia przyimkowe oraz idiomy ze słowem </w:t>
            </w:r>
            <w:r>
              <w:rPr>
                <w:i/>
                <w:sz w:val="20"/>
                <w:szCs w:val="20"/>
              </w:rPr>
              <w:t>pay</w:t>
            </w:r>
          </w:p>
          <w:p w14:paraId="6B2FBD71" w14:textId="408D28EF" w:rsidR="00F9659F" w:rsidRDefault="00F9659F" w:rsidP="00F9659F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rozwiązuje prawidłowo wszystkie punkty w ćwiczeniach leksykalnych, w tym w zadaniu słowotwórczym i w zadaniu</w:t>
            </w:r>
            <w:r>
              <w:rPr>
                <w:i/>
                <w:sz w:val="20"/>
                <w:szCs w:val="20"/>
              </w:rPr>
              <w:t xml:space="preserve"> Summing up</w:t>
            </w:r>
            <w:r>
              <w:rPr>
                <w:sz w:val="20"/>
                <w:szCs w:val="20"/>
              </w:rPr>
              <w:t xml:space="preserve"> w 9e</w:t>
            </w:r>
          </w:p>
        </w:tc>
      </w:tr>
      <w:tr w:rsidR="00F9659F" w14:paraId="160D616D" w14:textId="77777777" w:rsidTr="00DD572A">
        <w:trPr>
          <w:gridAfter w:val="1"/>
          <w:wAfter w:w="18" w:type="dxa"/>
          <w:trHeight w:val="2289"/>
        </w:trPr>
        <w:tc>
          <w:tcPr>
            <w:tcW w:w="147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35E13A" w14:textId="77777777" w:rsidR="00F9659F" w:rsidRPr="00FF31BF" w:rsidRDefault="00F9659F" w:rsidP="00DD572A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ZNAJOMOŚĆ ŚRODKÓW JĘZYKOWYCH</w:t>
            </w:r>
          </w:p>
        </w:tc>
        <w:tc>
          <w:tcPr>
            <w:tcW w:w="2735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40E3AA7" w14:textId="77777777" w:rsidR="00F9659F" w:rsidRDefault="00F9659F" w:rsidP="00F9659F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0ECBE35" w14:textId="77777777" w:rsidR="00F9659F" w:rsidRDefault="00F9659F" w:rsidP="00F9659F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549D12C" w14:textId="77777777" w:rsidR="00F9659F" w:rsidRDefault="00F9659F" w:rsidP="00F9659F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</w:rPr>
            </w:pPr>
          </w:p>
        </w:tc>
        <w:tc>
          <w:tcPr>
            <w:tcW w:w="2836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BEA3742" w14:textId="77777777" w:rsidR="00F9659F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787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356DA9B" w14:textId="77777777" w:rsidR="00F9659F" w:rsidRDefault="00F9659F" w:rsidP="00F9659F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  <w:lang w:eastAsia="en-US"/>
              </w:rPr>
            </w:pPr>
          </w:p>
        </w:tc>
      </w:tr>
      <w:tr w:rsidR="00F9659F" w14:paraId="3050B29D" w14:textId="77777777" w:rsidTr="00FA15F3">
        <w:trPr>
          <w:gridAfter w:val="1"/>
          <w:wAfter w:w="18" w:type="dxa"/>
          <w:trHeight w:val="2760"/>
        </w:trPr>
        <w:tc>
          <w:tcPr>
            <w:tcW w:w="147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1A5F4268" w14:textId="77777777" w:rsidR="00F9659F" w:rsidRPr="007B2533" w:rsidRDefault="00F9659F" w:rsidP="00DD572A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 xml:space="preserve">ROZUMIENIE WYPOWIEDZI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 xml:space="preserve">I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TWORZENIE WYPOWIEDZI</w:t>
            </w:r>
          </w:p>
        </w:tc>
        <w:tc>
          <w:tcPr>
            <w:tcW w:w="273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3833EE9" w14:textId="77777777" w:rsidR="00F9659F" w:rsidRDefault="00F9659F" w:rsidP="00F9659F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rozumie większość </w:t>
            </w:r>
            <w:r>
              <w:rPr>
                <w:sz w:val="20"/>
                <w:szCs w:val="20"/>
              </w:rPr>
              <w:t>kluczowych informacji w tekstach i zdaniach</w:t>
            </w:r>
          </w:p>
          <w:p w14:paraId="6D115426" w14:textId="77777777" w:rsidR="00F9659F" w:rsidRPr="001418AD" w:rsidRDefault="00F9659F" w:rsidP="00F9659F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znacznej mierze poprawnie </w:t>
            </w:r>
            <w:r>
              <w:rPr>
                <w:iCs/>
                <w:sz w:val="20"/>
                <w:szCs w:val="20"/>
              </w:rPr>
              <w:t>opisuje krótko sposoby oszczędzania pieniędzy w oparciu o prezentowaną grafikę</w:t>
            </w:r>
          </w:p>
          <w:p w14:paraId="4C64F034" w14:textId="6A713CF3" w:rsidR="00F9659F" w:rsidRPr="00FA15F3" w:rsidRDefault="00F9659F" w:rsidP="00FA15F3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w miarę poprawnie </w:t>
            </w:r>
            <w:r>
              <w:rPr>
                <w:bCs/>
                <w:sz w:val="20"/>
                <w:szCs w:val="20"/>
              </w:rPr>
              <w:t>wyjaśnia znaczenie dwóch prezentowanych idiomów</w:t>
            </w:r>
            <w:r>
              <w:rPr>
                <w:i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ze słowem </w:t>
            </w:r>
            <w:r>
              <w:rPr>
                <w:i/>
                <w:sz w:val="20"/>
                <w:szCs w:val="20"/>
              </w:rPr>
              <w:t>pay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75FDA0C" w14:textId="77777777" w:rsidR="00F9659F" w:rsidRDefault="00F9659F" w:rsidP="00F9659F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kluczowe informacje w tekstach i zdaniach</w:t>
            </w:r>
          </w:p>
          <w:p w14:paraId="133CF26D" w14:textId="77777777" w:rsidR="00F9659F" w:rsidRDefault="00F9659F" w:rsidP="00F9659F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miarę poprawnie </w:t>
            </w:r>
            <w:r>
              <w:rPr>
                <w:iCs/>
                <w:sz w:val="20"/>
                <w:szCs w:val="20"/>
              </w:rPr>
              <w:t>opisuje sposoby oszczędzania pieniędzy w oparciu o prezentowaną grafikę</w:t>
            </w:r>
            <w:r>
              <w:rPr>
                <w:sz w:val="20"/>
                <w:szCs w:val="20"/>
              </w:rPr>
              <w:t xml:space="preserve"> </w:t>
            </w:r>
          </w:p>
          <w:p w14:paraId="242D00F0" w14:textId="77777777" w:rsidR="00F9659F" w:rsidRPr="003823F5" w:rsidRDefault="00F9659F" w:rsidP="00F9659F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w miarę poprawnie </w:t>
            </w:r>
            <w:r>
              <w:rPr>
                <w:bCs/>
                <w:sz w:val="20"/>
                <w:szCs w:val="20"/>
              </w:rPr>
              <w:t>wyjaśnia znaczenie trzech prezentowanych idiomów</w:t>
            </w:r>
            <w:r>
              <w:rPr>
                <w:i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ze słowem </w:t>
            </w:r>
            <w:r>
              <w:rPr>
                <w:i/>
                <w:sz w:val="20"/>
                <w:szCs w:val="20"/>
              </w:rPr>
              <w:t>pay</w:t>
            </w:r>
          </w:p>
        </w:tc>
        <w:tc>
          <w:tcPr>
            <w:tcW w:w="283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E85268E" w14:textId="7B78F2F9" w:rsidR="00285415" w:rsidRDefault="00285415" w:rsidP="00F9659F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rozumie </w:t>
            </w:r>
            <w:r>
              <w:rPr>
                <w:sz w:val="20"/>
                <w:szCs w:val="20"/>
              </w:rPr>
              <w:t>większość informacji w tekstach i zdaniach</w:t>
            </w:r>
          </w:p>
          <w:p w14:paraId="57A3F390" w14:textId="440781EF" w:rsidR="00F9659F" w:rsidRDefault="00F9659F" w:rsidP="00285415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 w:rsidRPr="00285415">
              <w:rPr>
                <w:sz w:val="20"/>
                <w:szCs w:val="20"/>
              </w:rPr>
              <w:t xml:space="preserve">w </w:t>
            </w:r>
            <w:r w:rsidR="00FA15F3">
              <w:rPr>
                <w:sz w:val="20"/>
                <w:szCs w:val="20"/>
              </w:rPr>
              <w:t>wi</w:t>
            </w:r>
            <w:r w:rsidRPr="00285415">
              <w:rPr>
                <w:sz w:val="20"/>
                <w:szCs w:val="20"/>
              </w:rPr>
              <w:t>ę</w:t>
            </w:r>
            <w:r w:rsidR="00FA15F3">
              <w:rPr>
                <w:sz w:val="20"/>
                <w:szCs w:val="20"/>
              </w:rPr>
              <w:t>kszości</w:t>
            </w:r>
            <w:r w:rsidRPr="00285415">
              <w:rPr>
                <w:sz w:val="20"/>
                <w:szCs w:val="20"/>
              </w:rPr>
              <w:t xml:space="preserve"> poprawnie </w:t>
            </w:r>
            <w:r w:rsidRPr="00285415">
              <w:rPr>
                <w:iCs/>
                <w:sz w:val="20"/>
                <w:szCs w:val="20"/>
              </w:rPr>
              <w:t>opisuje sposoby oszczędzania pieniędzy w oparciu o prezentowaną grafikę</w:t>
            </w:r>
            <w:r w:rsidRPr="00285415">
              <w:rPr>
                <w:sz w:val="20"/>
                <w:szCs w:val="20"/>
              </w:rPr>
              <w:t xml:space="preserve"> </w:t>
            </w:r>
          </w:p>
          <w:p w14:paraId="47C3C8A2" w14:textId="77777777" w:rsidR="00F9659F" w:rsidRPr="00285415" w:rsidRDefault="00F9659F" w:rsidP="00285415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 w:rsidRPr="00285415">
              <w:rPr>
                <w:iCs/>
                <w:sz w:val="20"/>
                <w:szCs w:val="20"/>
              </w:rPr>
              <w:t xml:space="preserve">w większości poprawnie </w:t>
            </w:r>
            <w:r w:rsidRPr="00285415">
              <w:rPr>
                <w:bCs/>
                <w:sz w:val="20"/>
                <w:szCs w:val="20"/>
              </w:rPr>
              <w:t>wyjaśnia znaczenie trzech prezentowanych idiomów</w:t>
            </w:r>
            <w:r w:rsidRPr="00285415">
              <w:rPr>
                <w:iCs/>
                <w:sz w:val="20"/>
                <w:szCs w:val="20"/>
              </w:rPr>
              <w:t xml:space="preserve"> </w:t>
            </w:r>
            <w:r w:rsidRPr="00285415">
              <w:rPr>
                <w:sz w:val="20"/>
                <w:szCs w:val="20"/>
              </w:rPr>
              <w:t xml:space="preserve">ze słowem </w:t>
            </w:r>
            <w:r w:rsidRPr="00285415">
              <w:rPr>
                <w:i/>
                <w:sz w:val="20"/>
                <w:szCs w:val="20"/>
              </w:rPr>
              <w:t xml:space="preserve">pay </w:t>
            </w:r>
          </w:p>
        </w:tc>
        <w:tc>
          <w:tcPr>
            <w:tcW w:w="283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CF4C937" w14:textId="77777777" w:rsidR="00F9659F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rozumie prawie wszystkie informacje w tekstach i zdaniach</w:t>
            </w:r>
            <w:r w:rsidRPr="00670146">
              <w:rPr>
                <w:sz w:val="20"/>
                <w:szCs w:val="20"/>
              </w:rPr>
              <w:t xml:space="preserve"> </w:t>
            </w:r>
          </w:p>
          <w:p w14:paraId="15D81F12" w14:textId="77777777" w:rsidR="00F9659F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poprawnie </w:t>
            </w:r>
            <w:r>
              <w:rPr>
                <w:iCs/>
                <w:sz w:val="20"/>
                <w:szCs w:val="20"/>
              </w:rPr>
              <w:t>opisuje sposoby oszczędzania pieniędzy w oparciu o prezentowaną grafikę</w:t>
            </w:r>
            <w:r>
              <w:rPr>
                <w:sz w:val="20"/>
                <w:szCs w:val="20"/>
              </w:rPr>
              <w:t xml:space="preserve"> </w:t>
            </w:r>
          </w:p>
          <w:p w14:paraId="1F2CB215" w14:textId="77777777" w:rsidR="00F9659F" w:rsidRPr="00222723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poprawnie </w:t>
            </w:r>
            <w:r>
              <w:rPr>
                <w:bCs/>
                <w:sz w:val="20"/>
                <w:szCs w:val="20"/>
              </w:rPr>
              <w:t>wyjaśnia znaczenie czterech prezentowanych idiomów</w:t>
            </w:r>
            <w:r>
              <w:rPr>
                <w:i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ze słowem </w:t>
            </w:r>
            <w:r>
              <w:rPr>
                <w:i/>
                <w:sz w:val="20"/>
                <w:szCs w:val="20"/>
              </w:rPr>
              <w:t>pay</w:t>
            </w:r>
          </w:p>
        </w:tc>
        <w:tc>
          <w:tcPr>
            <w:tcW w:w="278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10B8A07B" w14:textId="77777777" w:rsidR="00F9659F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rozumie wszystkie informacje w tekstach i zdaniach</w:t>
            </w:r>
          </w:p>
          <w:p w14:paraId="15F141CA" w14:textId="77777777" w:rsidR="00F9659F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poprawnie i szczegółowo </w:t>
            </w:r>
            <w:r>
              <w:rPr>
                <w:iCs/>
                <w:sz w:val="20"/>
                <w:szCs w:val="20"/>
              </w:rPr>
              <w:t>opisuje sposoby oszczędzania pieniędzy w oparciu o prezentowaną grafikę</w:t>
            </w:r>
            <w:r>
              <w:rPr>
                <w:sz w:val="20"/>
                <w:szCs w:val="20"/>
              </w:rPr>
              <w:t xml:space="preserve"> </w:t>
            </w:r>
          </w:p>
          <w:p w14:paraId="63759136" w14:textId="77777777" w:rsidR="00F9659F" w:rsidRPr="00222723" w:rsidRDefault="00F9659F" w:rsidP="00F9659F">
            <w:pPr>
              <w:numPr>
                <w:ilvl w:val="0"/>
                <w:numId w:val="2"/>
              </w:numPr>
              <w:spacing w:after="120"/>
              <w:ind w:left="75" w:hanging="160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poprawnie </w:t>
            </w:r>
            <w:r>
              <w:rPr>
                <w:bCs/>
                <w:sz w:val="20"/>
                <w:szCs w:val="20"/>
              </w:rPr>
              <w:t>wyjaśnia znaczenie wszystkich prezentowanych idiomów</w:t>
            </w:r>
            <w:r>
              <w:rPr>
                <w:i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ze słowem </w:t>
            </w:r>
            <w:r>
              <w:rPr>
                <w:i/>
                <w:sz w:val="20"/>
                <w:szCs w:val="20"/>
              </w:rPr>
              <w:t>pay</w:t>
            </w:r>
          </w:p>
        </w:tc>
      </w:tr>
      <w:tr w:rsidR="00F9659F" w14:paraId="45EDADF5" w14:textId="77777777" w:rsidTr="00DD572A">
        <w:trPr>
          <w:gridAfter w:val="1"/>
          <w:wAfter w:w="18" w:type="dxa"/>
          <w:trHeight w:val="1189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22E0FD64" w14:textId="77777777" w:rsidR="00F9659F" w:rsidRDefault="00F9659F" w:rsidP="00DD572A">
            <w:pPr>
              <w:spacing w:line="276" w:lineRule="auto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es-ES" w:eastAsia="en-US"/>
              </w:rPr>
              <w:t>9c + 9d</w:t>
            </w:r>
            <w:r w:rsidRPr="00583579"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  <w:t xml:space="preserve"> </w:t>
            </w:r>
          </w:p>
          <w:p w14:paraId="2C659C54" w14:textId="77777777" w:rsidR="00F9659F" w:rsidRPr="006B3CAA" w:rsidRDefault="00F9659F" w:rsidP="00DD572A">
            <w:pPr>
              <w:spacing w:line="276" w:lineRule="auto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</w:pPr>
            <w:r w:rsidRPr="008A602C"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  <w:t xml:space="preserve">Grammar 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  <w:br/>
            </w:r>
            <w:r w:rsidRPr="008A602C"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  <w:t>in Use</w:t>
            </w:r>
          </w:p>
        </w:tc>
        <w:tc>
          <w:tcPr>
            <w:tcW w:w="27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12B026E" w14:textId="77777777" w:rsidR="00F9659F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zna strukturę twierdzeń, pytań, rozkazów i próśb w mowie zależnej oraz strukturę pytań pośrednich; zna zasady zamiany mowy niezależnej na mowę zależną, w tym przypadki zamiany z czasownikami modalnymi oraz przypadki braku zamiany czasów; zna użycie większości prezentowanych czasowników wprowadzających zdania w mowie zależnej i strukturę tych zdań </w:t>
            </w:r>
          </w:p>
          <w:p w14:paraId="7A090D79" w14:textId="77777777" w:rsidR="00F9659F" w:rsidRPr="00222723" w:rsidRDefault="00F9659F" w:rsidP="00FA15F3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w znacznej mierze prawidłowo stosuje ww. wiedzę i struktury w ćwiczeniach gramatycznych, w tym w zadaniach powtórzeniowych (transformacje zdaniowe i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9e)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56E127" w14:textId="77777777" w:rsidR="00F9659F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zna strukturę twierdzeń, pytań, rozkazów i próśb w mowie zależnej oraz strukturę pytań pośrednich; zna zasady zamiany mowy niezależnej na mowę zależną, w tym przypadki zamiany z czasownikami modalnymi oraz przypadki braku zamiany czasów; zna użycie większości prezentowanych czasowników wprowadzających zdania w mowie zależnej i strukturę tych zdań </w:t>
            </w:r>
          </w:p>
          <w:p w14:paraId="48087B4C" w14:textId="77777777" w:rsidR="00F9659F" w:rsidRPr="00E73D74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na ogół prawidłowo stosuje ww. wiedzę i struktury w ćwiczeniach gramatycznych, w tym w zadaniach powtórzeniowych (transformacje zdaniowe i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9e)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6EDC31" w14:textId="77777777" w:rsidR="00F9659F" w:rsidRPr="0084115B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zna strukturę twierdzeń, pytań, rozkazów i próśb w mowie zależnej oraz strukturę pytań pośrednich; zna zasady zamiany mowy niezależnej na mowę zależną, w tym przypadki zamiany z czasownikami modalnymi oraz przypadki braku zamiany czasów; zna użycie prezentowanych czasowników wprowadzających zdania w mowie zależnej i strukturę tych zdań </w:t>
            </w:r>
          </w:p>
          <w:p w14:paraId="20020584" w14:textId="77777777" w:rsidR="00F9659F" w:rsidRPr="00967B09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w większości prawidłowo stosuje ww. wiedzę i struktury w ćwiczeniach gramatycznych, w tym w zadaniach powtórzeniowych (transformacje zdaniowe i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9e)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9A57E6" w14:textId="77777777" w:rsidR="00F9659F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zna strukturę twierdzeń, pytań, rozkazów i próśb w mowie zależnej oraz strukturę pytań pośrednich; zna zasady zamiany mowy niezależnej na mowę zależną, w tym przypadki zamiany z czasownikami modalnymi oraz przypadki braku zamiany czasów; zna użycie prezentowanych czasowników wprowadzających zdania w mowie zależnej i strukturę tych zdań </w:t>
            </w:r>
          </w:p>
          <w:p w14:paraId="242AB5D9" w14:textId="77777777" w:rsidR="00F9659F" w:rsidRPr="00967B09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prawidłowo stosuje ww. wiedzę i struktury w ćwiczeniach gramatycznych, w tym w zadaniach powtórzeniowych (transformacje zdaniowe i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9e), </w:t>
            </w:r>
            <w:r w:rsidRPr="00163AB7">
              <w:rPr>
                <w:sz w:val="20"/>
                <w:szCs w:val="20"/>
                <w:lang w:eastAsia="en-US"/>
              </w:rPr>
              <w:t>popełnia nieliczne błędy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7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8F0E84" w14:textId="77777777" w:rsidR="00F9659F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zna strukturę twierdzeń, pytań, rozkazów i próśb w mowie zależnej oraz strukturę pytań pośrednich; zna zasady zamiany mowy niezależnej na mowę zależną, w tym przypadki zamiany z czasownikami modalnymi oraz przypadki braku zamiany czasów; zna użycie prezentowanych czasowników wprowadzających zdania w mowie zależnej i strukturę tych zdań </w:t>
            </w:r>
          </w:p>
          <w:p w14:paraId="2C2C98C6" w14:textId="77777777" w:rsidR="00F9659F" w:rsidRPr="00FF31BF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prawidłowo stosuje ww. wiedzę i struktury w ćwiczeniach gramatycznych, w tym w zadaniach powtórzeniowych (transformacje zdaniowe i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9e),</w:t>
            </w:r>
            <w:r w:rsidRPr="00163AB7">
              <w:rPr>
                <w:sz w:val="20"/>
                <w:szCs w:val="20"/>
                <w:lang w:eastAsia="en-US"/>
              </w:rPr>
              <w:t xml:space="preserve"> może popełniać sporadyczne błęd</w:t>
            </w:r>
            <w:r>
              <w:rPr>
                <w:sz w:val="20"/>
                <w:szCs w:val="20"/>
                <w:lang w:eastAsia="en-US"/>
              </w:rPr>
              <w:t>y</w:t>
            </w:r>
          </w:p>
        </w:tc>
      </w:tr>
      <w:tr w:rsidR="00F9659F" w14:paraId="0597E2AA" w14:textId="77777777" w:rsidTr="00DD572A">
        <w:trPr>
          <w:gridAfter w:val="1"/>
          <w:wAfter w:w="18" w:type="dxa"/>
          <w:trHeight w:val="1020"/>
        </w:trPr>
        <w:tc>
          <w:tcPr>
            <w:tcW w:w="147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A377B87" w14:textId="77777777" w:rsidR="00F9659F" w:rsidRPr="008A602C" w:rsidRDefault="00F9659F" w:rsidP="00DD572A">
            <w:pPr>
              <w:spacing w:line="276" w:lineRule="auto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ZNAJOMOŚĆ ŚRODKÓW JĘZYKOWYCH</w:t>
            </w:r>
          </w:p>
        </w:tc>
        <w:tc>
          <w:tcPr>
            <w:tcW w:w="2735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D8AB69F" w14:textId="77777777" w:rsidR="00F9659F" w:rsidRPr="003B51A5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val="es-E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D8CBDAA" w14:textId="77777777" w:rsidR="00F9659F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B54FCAB" w14:textId="77777777" w:rsidR="00F9659F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</w:p>
        </w:tc>
        <w:tc>
          <w:tcPr>
            <w:tcW w:w="2836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66E2B21" w14:textId="77777777" w:rsidR="00F9659F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</w:p>
        </w:tc>
        <w:tc>
          <w:tcPr>
            <w:tcW w:w="2787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B793FF8" w14:textId="77777777" w:rsidR="00F9659F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</w:p>
        </w:tc>
      </w:tr>
      <w:tr w:rsidR="00F9659F" w14:paraId="5FD7B232" w14:textId="77777777" w:rsidTr="00DD572A">
        <w:trPr>
          <w:gridAfter w:val="1"/>
          <w:wAfter w:w="18" w:type="dxa"/>
          <w:trHeight w:val="3231"/>
        </w:trPr>
        <w:tc>
          <w:tcPr>
            <w:tcW w:w="147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2EDF57DE" w14:textId="77777777" w:rsidR="00F9659F" w:rsidRPr="006B3CAA" w:rsidRDefault="00F9659F" w:rsidP="00DD572A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 xml:space="preserve">ROZUMIENIE WYPOWIEDZI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 xml:space="preserve">I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</w:r>
            <w:r w:rsidRPr="006C53E7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TWORZENIE WYPOWIEDZI </w:t>
            </w:r>
          </w:p>
        </w:tc>
        <w:tc>
          <w:tcPr>
            <w:tcW w:w="273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493ABDC2" w14:textId="77777777" w:rsidR="00F9659F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rozumie większość kluczowych informacji w </w:t>
            </w:r>
            <w:r>
              <w:rPr>
                <w:sz w:val="20"/>
                <w:szCs w:val="20"/>
              </w:rPr>
              <w:t>zdaniach i tekstach, w których na ogół poprawnie identyfikuje i analizuje ww. struktury gramatyczne</w:t>
            </w:r>
          </w:p>
          <w:p w14:paraId="6D8E9AB5" w14:textId="77777777" w:rsidR="00F9659F" w:rsidRPr="00BA2425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uczestniczy w tworzeniu krótkiego dialogu nt. oszczędzania pieniędzy, odgrywa jedną z ról lub w znacznej mierze poprawnie potrafi go zrelacjonować w mowie zależnej</w:t>
            </w:r>
          </w:p>
        </w:tc>
        <w:tc>
          <w:tcPr>
            <w:tcW w:w="283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2D20CCA" w14:textId="77777777" w:rsidR="00F9659F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rozumie kluczowe informacje w </w:t>
            </w:r>
            <w:r>
              <w:rPr>
                <w:sz w:val="20"/>
                <w:szCs w:val="20"/>
              </w:rPr>
              <w:t>zdaniach i tekstach, w których w większości poprawnie identyfikuje i analizuje ww. struktury gramatyczne</w:t>
            </w:r>
          </w:p>
          <w:p w14:paraId="1F415EC0" w14:textId="77777777" w:rsidR="00F9659F" w:rsidRPr="00BA2425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uczestniczy w tworzeniu krótkiego dialogu nt. oszczędzania pieniędzy, odgrywa jedną z ról lub w miarę poprawnie potrafi go zrelacjonować w mowie zależnej</w:t>
            </w:r>
          </w:p>
        </w:tc>
        <w:tc>
          <w:tcPr>
            <w:tcW w:w="283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29DCBC86" w14:textId="77777777" w:rsidR="00F9659F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rozumie większość informacji w </w:t>
            </w:r>
            <w:r>
              <w:rPr>
                <w:sz w:val="20"/>
                <w:szCs w:val="20"/>
              </w:rPr>
              <w:t xml:space="preserve">zdaniach i tekstach, </w:t>
            </w:r>
            <w:r>
              <w:rPr>
                <w:sz w:val="20"/>
                <w:szCs w:val="20"/>
                <w:lang w:eastAsia="en-US"/>
              </w:rPr>
              <w:t xml:space="preserve">w których </w:t>
            </w:r>
            <w:r>
              <w:rPr>
                <w:sz w:val="20"/>
                <w:szCs w:val="20"/>
              </w:rPr>
              <w:t xml:space="preserve">poprawnie identyfikuje i analizuje ww. struktury gramatyczne </w:t>
            </w:r>
          </w:p>
          <w:p w14:paraId="1439332E" w14:textId="77777777" w:rsidR="00F9659F" w:rsidRPr="005D064F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aktywnie uczestniczy w tworzeniu krótkiego dialogu nt. oszczędzania pieniędzy, odgrywa jedną z ról lub w większości poprawnie potrafi go zrelacjonować w mowie zależnej</w:t>
            </w:r>
          </w:p>
        </w:tc>
        <w:tc>
          <w:tcPr>
            <w:tcW w:w="283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716D1EA9" w14:textId="77777777" w:rsidR="00F9659F" w:rsidRPr="00C53589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rozumie prawie wszystkie informacje w </w:t>
            </w:r>
            <w:r>
              <w:rPr>
                <w:sz w:val="20"/>
                <w:szCs w:val="20"/>
              </w:rPr>
              <w:t xml:space="preserve">zdaniach i tekstach, </w:t>
            </w:r>
            <w:r>
              <w:rPr>
                <w:sz w:val="20"/>
                <w:szCs w:val="20"/>
                <w:lang w:eastAsia="en-US"/>
              </w:rPr>
              <w:t xml:space="preserve">w których </w:t>
            </w:r>
            <w:r>
              <w:rPr>
                <w:sz w:val="20"/>
                <w:szCs w:val="20"/>
              </w:rPr>
              <w:t xml:space="preserve">poprawnie identyfikuje i analizuje ww. struktury gramatyczne; </w:t>
            </w:r>
            <w:r>
              <w:rPr>
                <w:iCs/>
                <w:sz w:val="20"/>
                <w:szCs w:val="20"/>
                <w:lang w:eastAsia="en-US"/>
              </w:rPr>
              <w:t>podaje dwa własne przykłady ww. struktur</w:t>
            </w:r>
          </w:p>
          <w:p w14:paraId="023E2705" w14:textId="77777777" w:rsidR="00F9659F" w:rsidRPr="006B3CAA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aktywnie uczestniczy w tworzeniu krótkiego dialogu nt. oszczędzania pieniędzy, odgrywa jedną z ról lub poprawnie potrafi go zrelacjonować w mowie zależnej</w:t>
            </w:r>
          </w:p>
        </w:tc>
        <w:tc>
          <w:tcPr>
            <w:tcW w:w="278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256B9467" w14:textId="77777777" w:rsidR="00F9659F" w:rsidRPr="00C53589" w:rsidRDefault="00F9659F" w:rsidP="00F9659F">
            <w:pPr>
              <w:numPr>
                <w:ilvl w:val="0"/>
                <w:numId w:val="8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rozumie wszystkie informacje w </w:t>
            </w:r>
            <w:r>
              <w:rPr>
                <w:sz w:val="20"/>
                <w:szCs w:val="20"/>
              </w:rPr>
              <w:t xml:space="preserve">zdaniach i tekstach, </w:t>
            </w:r>
            <w:r>
              <w:rPr>
                <w:sz w:val="20"/>
                <w:szCs w:val="20"/>
                <w:lang w:eastAsia="en-US"/>
              </w:rPr>
              <w:t xml:space="preserve">w których </w:t>
            </w:r>
            <w:r>
              <w:rPr>
                <w:sz w:val="20"/>
                <w:szCs w:val="20"/>
              </w:rPr>
              <w:t>poprawnie identyfikuje i analizuje ww. struktury gramatyczne</w:t>
            </w:r>
            <w:r>
              <w:rPr>
                <w:iCs/>
                <w:sz w:val="20"/>
                <w:szCs w:val="20"/>
                <w:lang w:eastAsia="en-US"/>
              </w:rPr>
              <w:t>; podaje kilka własnych przykładów ww. struktur</w:t>
            </w:r>
          </w:p>
          <w:p w14:paraId="2B2905FE" w14:textId="77777777" w:rsidR="00F9659F" w:rsidRPr="00C53589" w:rsidRDefault="00F9659F" w:rsidP="00F9659F">
            <w:pPr>
              <w:numPr>
                <w:ilvl w:val="0"/>
                <w:numId w:val="8"/>
              </w:numPr>
              <w:spacing w:after="120"/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aktywnie uczestniczy w tworzeniu krótkiego dialogu nt. oszczędzania pieniędzy, potrafi odegrać obydwie role i poprawnie go zrelacjonować w mowie zależnej</w:t>
            </w:r>
          </w:p>
        </w:tc>
      </w:tr>
      <w:tr w:rsidR="00F9659F" w14:paraId="084A9D9D" w14:textId="77777777" w:rsidTr="00DD572A">
        <w:trPr>
          <w:trHeight w:val="1135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70DC0898" w14:textId="77777777" w:rsidR="00F9659F" w:rsidRDefault="00F9659F" w:rsidP="00DD572A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9f</w:t>
            </w:r>
          </w:p>
          <w:p w14:paraId="4442A6A8" w14:textId="77777777" w:rsidR="00F9659F" w:rsidRPr="009B7AC8" w:rsidRDefault="00F9659F" w:rsidP="00DD572A">
            <w:pPr>
              <w:spacing w:line="276" w:lineRule="auto"/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sz w:val="22"/>
                <w:szCs w:val="22"/>
                <w:lang w:val="en-US"/>
              </w:rPr>
              <w:t>Listening Skills</w:t>
            </w:r>
          </w:p>
        </w:tc>
        <w:tc>
          <w:tcPr>
            <w:tcW w:w="2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04330" w14:textId="10DFF98C" w:rsidR="00F9659F" w:rsidRPr="00402922" w:rsidRDefault="00F9659F" w:rsidP="00F9659F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rozumie większość kluczowych informacji w nagraniu i audioskrypcie; zna strategię rozpoznawania celu wypowiedzi, nastawienia i zgody mówiącego lub jej braku; rozwiązuje prawidłowo część punktów w ćwicz</w:t>
            </w:r>
            <w:r w:rsidR="00FA15F3">
              <w:rPr>
                <w:sz w:val="20"/>
                <w:szCs w:val="20"/>
              </w:rPr>
              <w:t>eniach</w:t>
            </w:r>
            <w:r>
              <w:rPr>
                <w:sz w:val="20"/>
                <w:szCs w:val="20"/>
              </w:rPr>
              <w:t xml:space="preserve"> przygotowawczych oraz w zadaniu na </w:t>
            </w:r>
            <w:r>
              <w:rPr>
                <w:iCs/>
                <w:sz w:val="20"/>
                <w:szCs w:val="20"/>
              </w:rPr>
              <w:t xml:space="preserve">dobór rozmów do podanej tematyki i w zadaniu na </w:t>
            </w:r>
            <w:r>
              <w:rPr>
                <w:sz w:val="20"/>
                <w:szCs w:val="20"/>
              </w:rPr>
              <w:t>wybór wielokrotny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E5F34" w14:textId="6CA931EC" w:rsidR="00F9659F" w:rsidRPr="009B7AC8" w:rsidRDefault="00F9659F" w:rsidP="00F9659F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rozumie kluczowe informacje w nagraniu i audioskrypcie; zna strategię rozpoznawania celu wypowiedzi, nastawienia i zgody mówiącego lub jej braku; rozwiązuje prawidłowo znaczną część punktów w ćwicz</w:t>
            </w:r>
            <w:r w:rsidR="00FA15F3">
              <w:rPr>
                <w:sz w:val="20"/>
                <w:szCs w:val="20"/>
              </w:rPr>
              <w:t>eniach</w:t>
            </w:r>
            <w:r>
              <w:rPr>
                <w:sz w:val="20"/>
                <w:szCs w:val="20"/>
              </w:rPr>
              <w:t xml:space="preserve"> przygotowawczych oraz w zadaniu na </w:t>
            </w:r>
            <w:r>
              <w:rPr>
                <w:iCs/>
                <w:sz w:val="20"/>
                <w:szCs w:val="20"/>
              </w:rPr>
              <w:t xml:space="preserve">dobór rozmów do podanej tematyki i w zadaniu na </w:t>
            </w:r>
            <w:r>
              <w:rPr>
                <w:sz w:val="20"/>
                <w:szCs w:val="20"/>
              </w:rPr>
              <w:t>wybór wielokrotny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734C4" w14:textId="1B12A484" w:rsidR="00F9659F" w:rsidRPr="00691DDB" w:rsidRDefault="00F9659F" w:rsidP="00F9659F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większość informacji w nagraniu i audioskrypcie; zna strategię rozpoznawania celu wypowiedzi, nastawienia i zgody mówiącego lub jej braku; rozwiązuje prawidłowo większość punktów w ćwicz</w:t>
            </w:r>
            <w:r w:rsidR="00FA15F3">
              <w:rPr>
                <w:sz w:val="20"/>
                <w:szCs w:val="20"/>
              </w:rPr>
              <w:t>eniach</w:t>
            </w:r>
            <w:r>
              <w:rPr>
                <w:sz w:val="20"/>
                <w:szCs w:val="20"/>
              </w:rPr>
              <w:t xml:space="preserve"> przygotowawczych oraz w zadaniu na </w:t>
            </w:r>
            <w:r>
              <w:rPr>
                <w:iCs/>
                <w:sz w:val="20"/>
                <w:szCs w:val="20"/>
              </w:rPr>
              <w:t xml:space="preserve">dobór rozmów do podanej tematyki i w zadaniu na </w:t>
            </w:r>
            <w:r>
              <w:rPr>
                <w:sz w:val="20"/>
                <w:szCs w:val="20"/>
              </w:rPr>
              <w:t>wybór wielokrotny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02C1A" w14:textId="1A466BCD" w:rsidR="00F9659F" w:rsidRPr="00E824E6" w:rsidRDefault="00F9659F" w:rsidP="00FA15F3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rozumie prawie wszystkie informacje w nagraniu i audioskrypcie; zna strategię rozpoznawania celu wypowiedzi, nastawienia i zgody mówiącego lub jej braku; rozwiązuje prawidłowo prawie wszystkie punkty w ćwicz</w:t>
            </w:r>
            <w:r w:rsidR="00FA15F3">
              <w:rPr>
                <w:sz w:val="20"/>
                <w:szCs w:val="20"/>
              </w:rPr>
              <w:t>eniach</w:t>
            </w:r>
            <w:r>
              <w:rPr>
                <w:sz w:val="20"/>
                <w:szCs w:val="20"/>
              </w:rPr>
              <w:t xml:space="preserve"> przygotowawczych oraz w zadaniu na </w:t>
            </w:r>
            <w:r>
              <w:rPr>
                <w:iCs/>
                <w:sz w:val="20"/>
                <w:szCs w:val="20"/>
              </w:rPr>
              <w:t xml:space="preserve">dobór rozmów do podanej tematyki i w zadaniu na </w:t>
            </w:r>
            <w:r>
              <w:rPr>
                <w:sz w:val="20"/>
                <w:szCs w:val="20"/>
              </w:rPr>
              <w:t>wybór wielokrotny</w:t>
            </w:r>
          </w:p>
        </w:tc>
        <w:tc>
          <w:tcPr>
            <w:tcW w:w="27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8C6AD" w14:textId="63BE7C6E" w:rsidR="00F9659F" w:rsidRPr="007B007A" w:rsidRDefault="00F9659F" w:rsidP="00F9659F">
            <w:pPr>
              <w:numPr>
                <w:ilvl w:val="0"/>
                <w:numId w:val="2"/>
              </w:numPr>
              <w:spacing w:after="120"/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rozumie wszystkie informacje w nagraniu i audioskrypcie; zna strategię rozpoznawania celu wypowiedzi, nastawienia i zgody mówiącego lub jej braku; rozwiązuje prawidłowo wszystkie punkty w ćwicz</w:t>
            </w:r>
            <w:r w:rsidR="00B376ED">
              <w:rPr>
                <w:sz w:val="20"/>
                <w:szCs w:val="20"/>
              </w:rPr>
              <w:t>eniach</w:t>
            </w:r>
            <w:r>
              <w:rPr>
                <w:sz w:val="20"/>
                <w:szCs w:val="20"/>
              </w:rPr>
              <w:t xml:space="preserve"> przygotowawczych oraz w zadaniu na </w:t>
            </w:r>
            <w:r>
              <w:rPr>
                <w:iCs/>
                <w:sz w:val="20"/>
                <w:szCs w:val="20"/>
              </w:rPr>
              <w:t xml:space="preserve">dobór rozmów do podanej tematyki i w zadaniu na </w:t>
            </w:r>
            <w:r>
              <w:rPr>
                <w:sz w:val="20"/>
                <w:szCs w:val="20"/>
              </w:rPr>
              <w:t>wybór wielokrotny</w:t>
            </w:r>
          </w:p>
        </w:tc>
      </w:tr>
      <w:tr w:rsidR="00F9659F" w14:paraId="4EF74387" w14:textId="77777777" w:rsidTr="00DD572A">
        <w:trPr>
          <w:trHeight w:val="1304"/>
        </w:trPr>
        <w:tc>
          <w:tcPr>
            <w:tcW w:w="147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18D3D71" w14:textId="77777777" w:rsidR="00F9659F" w:rsidRPr="003B7805" w:rsidRDefault="00F9659F" w:rsidP="00DD572A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ROZUMIENIE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WYPOWIEDZI</w:t>
            </w:r>
          </w:p>
        </w:tc>
        <w:tc>
          <w:tcPr>
            <w:tcW w:w="2735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127AF4BD" w14:textId="77777777" w:rsidR="00F9659F" w:rsidRDefault="00F9659F" w:rsidP="00DD572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20BC497" w14:textId="77777777" w:rsidR="00F9659F" w:rsidRDefault="00F9659F" w:rsidP="00DD572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688184BC" w14:textId="77777777" w:rsidR="00F9659F" w:rsidRDefault="00F9659F" w:rsidP="00DD572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4BCDFCC2" w14:textId="77777777" w:rsidR="00F9659F" w:rsidRDefault="00F9659F" w:rsidP="00DD572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7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38667DDC" w14:textId="77777777" w:rsidR="00F9659F" w:rsidRDefault="00F9659F" w:rsidP="00DD572A">
            <w:pPr>
              <w:rPr>
                <w:sz w:val="20"/>
                <w:szCs w:val="20"/>
                <w:lang w:eastAsia="en-US"/>
              </w:rPr>
            </w:pPr>
          </w:p>
        </w:tc>
      </w:tr>
      <w:tr w:rsidR="00F9659F" w14:paraId="612F00D1" w14:textId="77777777" w:rsidTr="00B376ED">
        <w:trPr>
          <w:trHeight w:val="1021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68FF0C2F" w14:textId="77777777" w:rsidR="00F9659F" w:rsidRDefault="00F9659F" w:rsidP="00DD572A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9g</w:t>
            </w:r>
          </w:p>
          <w:p w14:paraId="1A37EAD0" w14:textId="429224BB" w:rsidR="00F9659F" w:rsidRPr="003E0184" w:rsidRDefault="00F9659F" w:rsidP="00E016BD">
            <w:pPr>
              <w:spacing w:line="276" w:lineRule="auto"/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sz w:val="22"/>
                <w:szCs w:val="22"/>
                <w:lang w:val="en-US"/>
              </w:rPr>
              <w:t>Spoken English</w:t>
            </w:r>
          </w:p>
        </w:tc>
        <w:tc>
          <w:tcPr>
            <w:tcW w:w="27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E37F75D" w14:textId="77777777" w:rsidR="00F9659F" w:rsidRPr="000B58A8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zna </w:t>
            </w:r>
            <w:r>
              <w:rPr>
                <w:sz w:val="20"/>
                <w:szCs w:val="20"/>
              </w:rPr>
              <w:t xml:space="preserve">podstawowe słownictwo służące do </w:t>
            </w:r>
            <w:r>
              <w:rPr>
                <w:iCs/>
                <w:sz w:val="20"/>
                <w:szCs w:val="20"/>
              </w:rPr>
              <w:t xml:space="preserve">prowadzenia rozmów dot. inwestowania i oszczędzania, w tym do zmiany tematu i ponownego skupienia się na temacie; zna część wyróżnionych zdań/ zwrotów </w:t>
            </w:r>
          </w:p>
          <w:p w14:paraId="7419A7C3" w14:textId="77777777" w:rsidR="00F9659F" w:rsidRPr="003E7653" w:rsidRDefault="00F9659F" w:rsidP="00B376ED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większość kluczowych informacji w przykładowym dialogu oraz wykonuje w miarę poprawnie ćwiczenia z nim związane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45E325" w14:textId="785DAFBF" w:rsidR="00F9659F" w:rsidRPr="000B58A8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znaczną część słownictwa służącego do </w:t>
            </w:r>
            <w:r>
              <w:rPr>
                <w:iCs/>
                <w:sz w:val="20"/>
                <w:szCs w:val="20"/>
              </w:rPr>
              <w:t xml:space="preserve">prowadzenia rozmów dot. inwestowania i oszczędzania, w tym do zmiany tematu i ponownego skupienia się na temacie; zna znaczną część wyróżnionych zdań/ zwrotów </w:t>
            </w:r>
          </w:p>
          <w:p w14:paraId="6F27CD4B" w14:textId="77777777" w:rsidR="00F9659F" w:rsidRPr="003E7653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kluczowe informacje w przykładowym dialogu oraz wykonuje w miarę poprawnie ćwiczenia z nim związane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4FBA1B1" w14:textId="35E39F29" w:rsidR="00F9659F" w:rsidRPr="000B58A8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większość słownictwa służącego do </w:t>
            </w:r>
            <w:r>
              <w:rPr>
                <w:iCs/>
                <w:sz w:val="20"/>
                <w:szCs w:val="20"/>
              </w:rPr>
              <w:t>prowadzenia rozmów dot. inwestowania i oszczędzania, w tym do zmiany tematu i ponownego skupienia się na temacie; zna większość wyróżnionych zdań/</w:t>
            </w:r>
            <w:r w:rsidR="004834F3">
              <w:rPr>
                <w:iCs/>
                <w:sz w:val="20"/>
                <w:szCs w:val="20"/>
              </w:rPr>
              <w:t xml:space="preserve"> </w:t>
            </w:r>
            <w:r>
              <w:rPr>
                <w:iCs/>
                <w:sz w:val="20"/>
                <w:szCs w:val="20"/>
              </w:rPr>
              <w:t>zwrotów</w:t>
            </w:r>
          </w:p>
          <w:p w14:paraId="2476EF6D" w14:textId="77777777" w:rsidR="00F9659F" w:rsidRPr="003E7653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większość informacji w przykładowym dialogu oraz wykonuje w większości poprawnie ćwiczenia z nim związane 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032DFA3" w14:textId="79546640" w:rsidR="00285415" w:rsidRDefault="00285415" w:rsidP="00F9659F">
            <w:pPr>
              <w:numPr>
                <w:ilvl w:val="0"/>
                <w:numId w:val="2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prawie całe słownictwo służące do </w:t>
            </w:r>
            <w:r>
              <w:rPr>
                <w:iCs/>
                <w:sz w:val="20"/>
                <w:szCs w:val="20"/>
              </w:rPr>
              <w:t>prowadzenia rozmów dot. inwestowania i oszczędzania, w tym do zmiany tematu i ponownego skupienia się na temacie; zna prawie wszystkie wyróżnione zdania/</w:t>
            </w:r>
            <w:r w:rsidR="004834F3">
              <w:rPr>
                <w:iCs/>
                <w:sz w:val="20"/>
                <w:szCs w:val="20"/>
              </w:rPr>
              <w:t xml:space="preserve"> </w:t>
            </w:r>
            <w:r>
              <w:rPr>
                <w:iCs/>
                <w:sz w:val="20"/>
                <w:szCs w:val="20"/>
              </w:rPr>
              <w:t>zwroty</w:t>
            </w:r>
          </w:p>
          <w:p w14:paraId="0564AF77" w14:textId="3B6DD937" w:rsidR="00F9659F" w:rsidRPr="00592670" w:rsidRDefault="00F9659F" w:rsidP="00F9659F">
            <w:pPr>
              <w:numPr>
                <w:ilvl w:val="0"/>
                <w:numId w:val="2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prawie wszystkie informacje w przykładowym dialogu oraz wykonuje poprawnie ćwiczenia z nim związane </w:t>
            </w:r>
          </w:p>
        </w:tc>
        <w:tc>
          <w:tcPr>
            <w:tcW w:w="27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2AC1EC9" w14:textId="77777777" w:rsidR="00F9659F" w:rsidRPr="000B58A8" w:rsidRDefault="00F9659F" w:rsidP="00F9659F">
            <w:pPr>
              <w:numPr>
                <w:ilvl w:val="0"/>
                <w:numId w:val="2"/>
              </w:numPr>
              <w:ind w:left="57" w:hanging="142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zna całe słownictwo służące do </w:t>
            </w:r>
            <w:r>
              <w:rPr>
                <w:iCs/>
                <w:sz w:val="20"/>
                <w:szCs w:val="20"/>
              </w:rPr>
              <w:t>prowadzenia rozmów dot. inwestowania i oszczędzania, w tym do zmiany tematu i ponownego skupienia się na temacie; zna wszystkie wyróżnione zdania/zwroty</w:t>
            </w:r>
          </w:p>
          <w:p w14:paraId="2025B21F" w14:textId="77777777" w:rsidR="00F9659F" w:rsidRDefault="00F9659F" w:rsidP="00F9659F">
            <w:pPr>
              <w:numPr>
                <w:ilvl w:val="0"/>
                <w:numId w:val="2"/>
              </w:numPr>
              <w:ind w:left="57" w:hanging="142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rozumie wszystkie informacje w przykładowym dialogu oraz wykonuje poprawnie ćwiczenia z nim związane </w:t>
            </w:r>
          </w:p>
        </w:tc>
      </w:tr>
      <w:tr w:rsidR="00F9659F" w14:paraId="1C3D7C16" w14:textId="77777777" w:rsidTr="00DD572A">
        <w:trPr>
          <w:trHeight w:val="1247"/>
        </w:trPr>
        <w:tc>
          <w:tcPr>
            <w:tcW w:w="147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33F4CA8" w14:textId="77777777" w:rsidR="00F9659F" w:rsidRPr="006B3CAA" w:rsidRDefault="00F9659F" w:rsidP="00DD572A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ZNAJOMOŚĆ ŚRODKÓW JĘZYKOWYCH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I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ROZUMIENIE WYPOWIEDZI</w:t>
            </w:r>
          </w:p>
        </w:tc>
        <w:tc>
          <w:tcPr>
            <w:tcW w:w="2735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E6CB71B" w14:textId="77777777" w:rsidR="00F9659F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BB933C3" w14:textId="77777777" w:rsidR="00F9659F" w:rsidRPr="003E7653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B03BF72" w14:textId="77777777" w:rsidR="00F9659F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6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9D438C7" w14:textId="77777777" w:rsidR="00F9659F" w:rsidRDefault="00F9659F" w:rsidP="00F9659F">
            <w:pPr>
              <w:numPr>
                <w:ilvl w:val="0"/>
                <w:numId w:val="2"/>
              </w:numPr>
              <w:ind w:left="57" w:hanging="142"/>
              <w:rPr>
                <w:sz w:val="20"/>
                <w:szCs w:val="20"/>
                <w:lang w:eastAsia="en-US"/>
              </w:rPr>
            </w:pPr>
          </w:p>
        </w:tc>
        <w:tc>
          <w:tcPr>
            <w:tcW w:w="2790" w:type="dxa"/>
            <w:gridSpan w:val="2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D930541" w14:textId="77777777" w:rsidR="00F9659F" w:rsidRDefault="00F9659F" w:rsidP="00F9659F">
            <w:pPr>
              <w:numPr>
                <w:ilvl w:val="0"/>
                <w:numId w:val="2"/>
              </w:numPr>
              <w:ind w:left="57" w:hanging="142"/>
              <w:rPr>
                <w:sz w:val="20"/>
                <w:szCs w:val="20"/>
                <w:lang w:eastAsia="en-US"/>
              </w:rPr>
            </w:pPr>
          </w:p>
        </w:tc>
      </w:tr>
      <w:tr w:rsidR="00F9659F" w14:paraId="01572D6E" w14:textId="77777777" w:rsidTr="00DD572A">
        <w:trPr>
          <w:trHeight w:val="350"/>
        </w:trPr>
        <w:tc>
          <w:tcPr>
            <w:tcW w:w="147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DCE19ED" w14:textId="77777777" w:rsidR="00F9659F" w:rsidRPr="007B2533" w:rsidRDefault="00F9659F" w:rsidP="00DD572A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>TWORZENIE WYPOWIEDZI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I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REAGOWANIE NA WYPOWIEDZI</w:t>
            </w:r>
          </w:p>
        </w:tc>
        <w:tc>
          <w:tcPr>
            <w:tcW w:w="273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6C5934E" w14:textId="77777777" w:rsidR="00F9659F" w:rsidRPr="002B02DE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uczestniczy w redagowaniu dialogu sterowanego dot. </w:t>
            </w:r>
            <w:r>
              <w:rPr>
                <w:iCs/>
                <w:sz w:val="20"/>
                <w:szCs w:val="20"/>
              </w:rPr>
              <w:t>inwestowania pieniędzy w oparciu o podane wskazówki</w:t>
            </w:r>
            <w:r>
              <w:rPr>
                <w:bCs/>
                <w:sz w:val="20"/>
                <w:szCs w:val="20"/>
              </w:rPr>
              <w:t xml:space="preserve">; </w:t>
            </w:r>
            <w:r w:rsidRPr="002B02DE">
              <w:rPr>
                <w:sz w:val="20"/>
                <w:szCs w:val="20"/>
              </w:rPr>
              <w:t>odgrywa jedną z ról i jes</w:t>
            </w:r>
            <w:r>
              <w:rPr>
                <w:sz w:val="20"/>
                <w:szCs w:val="20"/>
              </w:rPr>
              <w:t>t na ogół</w:t>
            </w:r>
            <w:r w:rsidRPr="002B02DE">
              <w:rPr>
                <w:sz w:val="20"/>
                <w:szCs w:val="20"/>
              </w:rPr>
              <w:t xml:space="preserve"> komunikatywny</w:t>
            </w:r>
          </w:p>
          <w:p w14:paraId="44B0FB11" w14:textId="77777777" w:rsidR="00F9659F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uczestniczy w rozmowie dot. sposobu oszczędzania pieniędzy w oparciu o podane wskazówki</w:t>
            </w:r>
            <w:r>
              <w:rPr>
                <w:sz w:val="20"/>
                <w:szCs w:val="20"/>
              </w:rPr>
              <w:t>; w wypowiedzi jest na ogół komunikatywny</w:t>
            </w:r>
          </w:p>
        </w:tc>
        <w:tc>
          <w:tcPr>
            <w:tcW w:w="283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49C8BF3" w14:textId="77777777" w:rsidR="00F9659F" w:rsidRDefault="00F9659F" w:rsidP="00F9659F">
            <w:pPr>
              <w:numPr>
                <w:ilvl w:val="0"/>
                <w:numId w:val="8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uczestniczy w redagowaniu dialogu sterowanego dot. </w:t>
            </w:r>
            <w:r>
              <w:rPr>
                <w:iCs/>
                <w:sz w:val="20"/>
                <w:szCs w:val="20"/>
              </w:rPr>
              <w:t>inwestowania pieniędzy w oparciu o podane wskazówki</w:t>
            </w:r>
            <w:r>
              <w:rPr>
                <w:bCs/>
                <w:sz w:val="20"/>
                <w:szCs w:val="20"/>
              </w:rPr>
              <w:t xml:space="preserve">; </w:t>
            </w:r>
            <w:r>
              <w:rPr>
                <w:sz w:val="20"/>
                <w:szCs w:val="20"/>
              </w:rPr>
              <w:t>odgrywa jedną z ról i jest w większości komunikatywny</w:t>
            </w:r>
          </w:p>
          <w:p w14:paraId="14B1BBC7" w14:textId="77777777" w:rsidR="00F9659F" w:rsidRPr="00E824E6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uczestniczy w rozmowie dot. sposobu oszczędzania pieniędzy w oparciu o podane wskazówki</w:t>
            </w:r>
            <w:r>
              <w:rPr>
                <w:sz w:val="20"/>
                <w:szCs w:val="20"/>
              </w:rPr>
              <w:t>; w wypowiedzi jest w większości komunikatywny</w:t>
            </w:r>
          </w:p>
        </w:tc>
        <w:tc>
          <w:tcPr>
            <w:tcW w:w="283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17D7440" w14:textId="77777777" w:rsidR="00F9659F" w:rsidRDefault="00F9659F" w:rsidP="00F9659F">
            <w:pPr>
              <w:numPr>
                <w:ilvl w:val="0"/>
                <w:numId w:val="8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aktywnie uczestniczy w redagowaniu dialogu sterowanego dot. </w:t>
            </w:r>
            <w:r>
              <w:rPr>
                <w:iCs/>
                <w:sz w:val="20"/>
                <w:szCs w:val="20"/>
              </w:rPr>
              <w:t>inwestowania pieniędzy w oparciu o podane wskazówki</w:t>
            </w:r>
            <w:r>
              <w:rPr>
                <w:bCs/>
                <w:sz w:val="20"/>
                <w:szCs w:val="20"/>
              </w:rPr>
              <w:t xml:space="preserve">; </w:t>
            </w:r>
            <w:r>
              <w:rPr>
                <w:sz w:val="20"/>
                <w:szCs w:val="20"/>
              </w:rPr>
              <w:t>odgrywa jedną z ról, jest komunikatywny i dość swobodny</w:t>
            </w:r>
          </w:p>
          <w:p w14:paraId="44E15C25" w14:textId="77777777" w:rsidR="00F9659F" w:rsidRPr="002905A2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aktywnie uczestniczy w rozmowie dot. sposobu oszczędzania pieniędzy w oparciu o podane wskazówki</w:t>
            </w:r>
            <w:r>
              <w:rPr>
                <w:sz w:val="20"/>
                <w:szCs w:val="20"/>
              </w:rPr>
              <w:t>; w wypowiedzi jest dość swobodny i komunikatywny</w:t>
            </w:r>
          </w:p>
        </w:tc>
        <w:tc>
          <w:tcPr>
            <w:tcW w:w="283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498C752" w14:textId="77777777" w:rsidR="00F9659F" w:rsidRDefault="00F9659F" w:rsidP="00F9659F">
            <w:pPr>
              <w:numPr>
                <w:ilvl w:val="0"/>
                <w:numId w:val="8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aktywnie uczestniczy w redagowaniu dialogu sterowanego dot. </w:t>
            </w:r>
            <w:r>
              <w:rPr>
                <w:iCs/>
                <w:sz w:val="20"/>
                <w:szCs w:val="20"/>
              </w:rPr>
              <w:t>inwestowania pieniędzy w oparciu o podane wskazówki</w:t>
            </w:r>
            <w:r>
              <w:rPr>
                <w:bCs/>
                <w:sz w:val="20"/>
                <w:szCs w:val="20"/>
              </w:rPr>
              <w:t xml:space="preserve">; </w:t>
            </w:r>
            <w:r>
              <w:rPr>
                <w:sz w:val="20"/>
                <w:szCs w:val="20"/>
              </w:rPr>
              <w:t>odgrywa jedną z ról, jest komunikatywny i swobodny</w:t>
            </w:r>
          </w:p>
          <w:p w14:paraId="4423457E" w14:textId="77777777" w:rsidR="00F9659F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aktywnie uczestniczy w rozmowie dot. sposobu oszczędzania pieniędzy w oparciu o podane wskazówki</w:t>
            </w:r>
            <w:r>
              <w:rPr>
                <w:sz w:val="20"/>
                <w:szCs w:val="20"/>
              </w:rPr>
              <w:t xml:space="preserve">; w wypowiedzi jest swobodny i komunikatywny </w:t>
            </w:r>
          </w:p>
        </w:tc>
        <w:tc>
          <w:tcPr>
            <w:tcW w:w="2790" w:type="dxa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82DCF2A" w14:textId="77777777" w:rsidR="00F9659F" w:rsidRDefault="00F9659F" w:rsidP="00F9659F">
            <w:pPr>
              <w:numPr>
                <w:ilvl w:val="0"/>
                <w:numId w:val="8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aktywnie uczestniczy w redagowaniu dialogu sterowanego dot. </w:t>
            </w:r>
            <w:r>
              <w:rPr>
                <w:iCs/>
                <w:sz w:val="20"/>
                <w:szCs w:val="20"/>
              </w:rPr>
              <w:t>inwestowania pieniędzy w oparciu o podane wskazówki</w:t>
            </w:r>
            <w:r>
              <w:rPr>
                <w:bCs/>
                <w:sz w:val="20"/>
                <w:szCs w:val="20"/>
              </w:rPr>
              <w:t xml:space="preserve">; </w:t>
            </w:r>
            <w:r>
              <w:rPr>
                <w:sz w:val="20"/>
                <w:szCs w:val="20"/>
              </w:rPr>
              <w:t>umie odegrać obydwie role, jest komunikatywny i swobodny</w:t>
            </w:r>
          </w:p>
          <w:p w14:paraId="30713050" w14:textId="77777777" w:rsidR="00F9659F" w:rsidRPr="00355358" w:rsidRDefault="00F9659F" w:rsidP="004834F3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aktywnie uczestniczy w rozmowie dot. sposobu oszczędzania pieniędzy w oparciu o podane wskazówki</w:t>
            </w:r>
            <w:r>
              <w:rPr>
                <w:sz w:val="20"/>
                <w:szCs w:val="20"/>
              </w:rPr>
              <w:t>; w wypowiedzi jest swobodny i komunikatywny, mówi płynnie</w:t>
            </w:r>
          </w:p>
        </w:tc>
      </w:tr>
      <w:tr w:rsidR="00F9659F" w14:paraId="093B3E28" w14:textId="77777777" w:rsidTr="0055677A">
        <w:trPr>
          <w:trHeight w:val="1287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08768990" w14:textId="77777777" w:rsidR="00F9659F" w:rsidRDefault="00F9659F" w:rsidP="00DD572A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</w:rPr>
              <w:t>9</w:t>
            </w:r>
            <w:r>
              <w:rPr>
                <w:b/>
                <w:bCs/>
                <w:sz w:val="22"/>
                <w:szCs w:val="22"/>
                <w:lang w:val="en-US"/>
              </w:rPr>
              <w:t>h</w:t>
            </w:r>
          </w:p>
          <w:p w14:paraId="4688206C" w14:textId="77777777" w:rsidR="00F9659F" w:rsidRPr="007B2533" w:rsidRDefault="00F9659F" w:rsidP="00DD572A">
            <w:pPr>
              <w:spacing w:line="276" w:lineRule="auto"/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sz w:val="22"/>
                <w:szCs w:val="22"/>
                <w:lang w:val="en-US"/>
              </w:rPr>
              <w:t xml:space="preserve">Writing </w:t>
            </w:r>
            <w:r>
              <w:rPr>
                <w:b/>
                <w:bCs/>
                <w:i/>
                <w:sz w:val="22"/>
                <w:szCs w:val="22"/>
                <w:lang w:val="en-US"/>
              </w:rPr>
              <w:br/>
              <w:t>Skills</w:t>
            </w:r>
          </w:p>
        </w:tc>
        <w:tc>
          <w:tcPr>
            <w:tcW w:w="27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509CAC" w14:textId="77777777" w:rsidR="00F9659F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podstawowe słownictwo służące do </w:t>
            </w:r>
            <w:r>
              <w:rPr>
                <w:iCs/>
                <w:sz w:val="20"/>
                <w:szCs w:val="20"/>
              </w:rPr>
              <w:t>przedstawiania młodym osobom propozycji dot. oszczędzania i zarządzania własnymi finansami (kieszonkowe); zna wskazówki dot. tworzenia artykułów o ww. tematyce</w:t>
            </w:r>
            <w:r>
              <w:rPr>
                <w:sz w:val="20"/>
                <w:szCs w:val="20"/>
              </w:rPr>
              <w:t>: użycie krótkiego, chwytliwego tytułu i stylu półformalnego/nieformalnego, kompozycja, techniki rozpoczynania i kończenia artykułu; zna część przydatnych zwrotów</w:t>
            </w:r>
          </w:p>
          <w:p w14:paraId="029754F2" w14:textId="77777777" w:rsidR="00F9659F" w:rsidRPr="009E2E5A" w:rsidRDefault="00F9659F" w:rsidP="0055677A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większość kluczowych informacji w przykładowym artykule przedstawiającym wskazówki dot. oszczędzania w trakcie studiów</w:t>
            </w:r>
            <w:r>
              <w:rPr>
                <w:rFonts w:cs="Calibri"/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</w:rPr>
              <w:t>oraz wykonuje w znacznej części poprawnie ćwiczenia z nim związane i ćwiczenia przygotowawcze do wypowiedzi pisemnej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A26F1B" w14:textId="04AE6514" w:rsidR="00F9659F" w:rsidRPr="007C7B1F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znaczną część słownictwa służącego do </w:t>
            </w:r>
            <w:r>
              <w:rPr>
                <w:iCs/>
                <w:sz w:val="20"/>
                <w:szCs w:val="20"/>
              </w:rPr>
              <w:t>przedstawiania młodym osobom propozycji dot. oszczędzania i zarządzania własnymi finansami (kieszonkowe); zna wskazówki dot. tworzenia artykułów o ww. tematyce</w:t>
            </w:r>
            <w:r>
              <w:rPr>
                <w:sz w:val="20"/>
                <w:szCs w:val="20"/>
              </w:rPr>
              <w:t xml:space="preserve">: użycie </w:t>
            </w:r>
            <w:r w:rsidR="004D19CE">
              <w:rPr>
                <w:sz w:val="20"/>
                <w:szCs w:val="20"/>
              </w:rPr>
              <w:t xml:space="preserve">krótkiego, </w:t>
            </w:r>
            <w:r>
              <w:rPr>
                <w:sz w:val="20"/>
                <w:szCs w:val="20"/>
              </w:rPr>
              <w:t xml:space="preserve">chwytliwego tytułu i stylu półformalnego/nieformalnego, kompozycja, techniki rozpoczynania i kończenia artykułu; zna znaczną część przydatnych zwrotów </w:t>
            </w:r>
          </w:p>
          <w:p w14:paraId="2C8D1237" w14:textId="77777777" w:rsidR="00F9659F" w:rsidRPr="00E824E6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kluczowe informacje w przykładowym artykule przedstawiającym wskazówki dot. oszczędzania w trakcie studiów</w:t>
            </w:r>
            <w:r>
              <w:rPr>
                <w:rFonts w:cs="Calibri"/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</w:rPr>
              <w:t>oraz wykonuje w miarę poprawnie ćwiczenia z nim związane i ćwiczenia przygotowawcze do wypowiedzi pisemnej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008352" w14:textId="77777777" w:rsidR="00F9659F" w:rsidRPr="007C7B1F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większość słownictwa służącego do </w:t>
            </w:r>
            <w:r>
              <w:rPr>
                <w:iCs/>
                <w:sz w:val="20"/>
                <w:szCs w:val="20"/>
              </w:rPr>
              <w:t>przedstawiania młodym osobom propozycji dot. oszczędzania i zarządzania własnymi finansami (kieszonkowe); zna wskazówki dot. tworzenia artykułów o ww. tematyce</w:t>
            </w:r>
            <w:r>
              <w:rPr>
                <w:sz w:val="20"/>
                <w:szCs w:val="20"/>
              </w:rPr>
              <w:t>: użycie krótkiego, chwytliwego tytułu i stylu półformalnego/nieformalnego, kompozycja, techniki rozpoczynania i kończenia artykułu; zna większość przydatnych zwrotów</w:t>
            </w:r>
            <w:r>
              <w:rPr>
                <w:iCs/>
                <w:sz w:val="20"/>
                <w:szCs w:val="20"/>
              </w:rPr>
              <w:t xml:space="preserve"> </w:t>
            </w:r>
          </w:p>
          <w:p w14:paraId="1DBAAD98" w14:textId="77777777" w:rsidR="00F9659F" w:rsidRPr="00E824E6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większość informacji w przykładowym artykule przedstawiającym wskazówki dot. oszczędzania w trakcie studiów oraz wykonuje w większości poprawnie ćwiczenia z nim związane i ćwiczenia przygotowawcze do wypowiedzi pisemnej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A25AAA" w14:textId="77777777" w:rsidR="00F9659F" w:rsidRPr="00583450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prawie całe słownictwo służące do </w:t>
            </w:r>
            <w:r>
              <w:rPr>
                <w:iCs/>
                <w:sz w:val="20"/>
                <w:szCs w:val="20"/>
              </w:rPr>
              <w:t>przedstawiania młodym osobom propozycji dot. oszczędzania i zarządzania własnymi finansami (kieszonkowe); zna wskazówki dot. tworzenia artykułów o ww. tematyce</w:t>
            </w:r>
            <w:r>
              <w:rPr>
                <w:sz w:val="20"/>
                <w:szCs w:val="20"/>
              </w:rPr>
              <w:t>: użycie krótkiego, chwytliwego tytułu i stylu półformalnego/nieformalnego, kompozycja, techniki rozpoczynania i kończenia artykułu; zna prawie wszystkie przydatne zwroty</w:t>
            </w:r>
            <w:r>
              <w:rPr>
                <w:iCs/>
                <w:sz w:val="20"/>
                <w:szCs w:val="20"/>
              </w:rPr>
              <w:t xml:space="preserve"> </w:t>
            </w:r>
          </w:p>
          <w:p w14:paraId="787CF94E" w14:textId="77777777" w:rsidR="00F9659F" w:rsidRPr="00E824E6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prawie wszystkie informacje w przykładowym artykule przedstawiającym wskazówki dot. oszczędzania w trakcie studiów</w:t>
            </w:r>
            <w:r>
              <w:rPr>
                <w:rFonts w:cs="Calibri"/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</w:rPr>
              <w:t>oraz wykonuje poprawnie ćwiczenia z nim związane i ćwiczenia przygotowawcze do wypowiedzi pisemnej</w:t>
            </w:r>
          </w:p>
        </w:tc>
        <w:tc>
          <w:tcPr>
            <w:tcW w:w="27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752576" w14:textId="77777777" w:rsidR="00F9659F" w:rsidRPr="00583450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całe słownictwo służące do </w:t>
            </w:r>
            <w:r>
              <w:rPr>
                <w:iCs/>
                <w:sz w:val="20"/>
                <w:szCs w:val="20"/>
              </w:rPr>
              <w:t>przedstawiania młodym osobom propozycji dot. oszczędzania i zarządzania własnymi finansami (kieszonkowe); zna wskazówki dot. tworzenia artykułów o ww. tematyce</w:t>
            </w:r>
            <w:r>
              <w:rPr>
                <w:sz w:val="20"/>
                <w:szCs w:val="20"/>
              </w:rPr>
              <w:t>: użycie krótkiego, chwytliwego tytułu i stylu półformalnego/ nieformalnego, kompozycja, techniki rozpoczynania i kończenia artykułu; zna wszystkie przydatne zwroty</w:t>
            </w:r>
            <w:r>
              <w:rPr>
                <w:iCs/>
                <w:sz w:val="20"/>
                <w:szCs w:val="20"/>
              </w:rPr>
              <w:t xml:space="preserve"> </w:t>
            </w:r>
          </w:p>
          <w:p w14:paraId="422B1116" w14:textId="77777777" w:rsidR="00F9659F" w:rsidRPr="00E824E6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wszystkie informacje w przykładowym artykule przedstawiającym wskazówki dot. oszczędzania w trakcie studiów</w:t>
            </w:r>
            <w:r>
              <w:rPr>
                <w:rFonts w:cs="Calibri"/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</w:rPr>
              <w:t>oraz wykonuje poprawnie ćwiczenia z nim związane i ćwiczenia przygotowawcze do wypowiedzi pisemnej</w:t>
            </w:r>
          </w:p>
        </w:tc>
      </w:tr>
      <w:tr w:rsidR="00F9659F" w14:paraId="04F7451B" w14:textId="77777777" w:rsidTr="00DD572A">
        <w:trPr>
          <w:trHeight w:val="1361"/>
        </w:trPr>
        <w:tc>
          <w:tcPr>
            <w:tcW w:w="147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0CC2ABF" w14:textId="77777777" w:rsidR="00F9659F" w:rsidRPr="006B3CAA" w:rsidRDefault="00F9659F" w:rsidP="00DD572A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ZNAJOMOŚĆ ŚRODKÓW JĘZYKOWYCH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I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ROZUMIENIE WYPOWIEDZI</w:t>
            </w:r>
          </w:p>
        </w:tc>
        <w:tc>
          <w:tcPr>
            <w:tcW w:w="2735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390AD49" w14:textId="77777777" w:rsidR="00F9659F" w:rsidRDefault="00F9659F" w:rsidP="00F9659F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054C9CD" w14:textId="77777777" w:rsidR="00F9659F" w:rsidRPr="003E7653" w:rsidRDefault="00F9659F" w:rsidP="00F9659F">
            <w:pPr>
              <w:numPr>
                <w:ilvl w:val="0"/>
                <w:numId w:val="13"/>
              </w:numPr>
              <w:ind w:left="140" w:hanging="142"/>
              <w:rPr>
                <w:bCs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FCE6FC0" w14:textId="77777777" w:rsidR="00F9659F" w:rsidRDefault="00F9659F" w:rsidP="00F9659F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36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DA1EE05" w14:textId="77777777" w:rsidR="00F9659F" w:rsidRDefault="00F9659F" w:rsidP="00F9659F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790" w:type="dxa"/>
            <w:gridSpan w:val="2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835046A" w14:textId="77777777" w:rsidR="00F9659F" w:rsidRDefault="00F9659F" w:rsidP="00F9659F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</w:tr>
      <w:tr w:rsidR="00F9659F" w14:paraId="2F98B768" w14:textId="77777777" w:rsidTr="00DD572A">
        <w:trPr>
          <w:trHeight w:val="2041"/>
        </w:trPr>
        <w:tc>
          <w:tcPr>
            <w:tcW w:w="147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D22D42F" w14:textId="77777777" w:rsidR="00F9659F" w:rsidRPr="006B3CAA" w:rsidRDefault="00F9659F" w:rsidP="00DD572A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>TWORZENIE WYPOWIEDZI</w:t>
            </w:r>
          </w:p>
        </w:tc>
        <w:tc>
          <w:tcPr>
            <w:tcW w:w="273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C32CB77" w14:textId="70CEBB8B" w:rsidR="00F9659F" w:rsidRPr="00CE547D" w:rsidRDefault="00F9659F" w:rsidP="004D19CE">
            <w:pPr>
              <w:numPr>
                <w:ilvl w:val="0"/>
                <w:numId w:val="13"/>
              </w:numPr>
              <w:ind w:left="57" w:right="-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pisze artykuł proponujący nastolatkom sposoby na efektywne zarządzanie kieszonkowym (w oparciu o wysłuchany pod</w:t>
            </w:r>
            <w:r w:rsidR="00016713">
              <w:rPr>
                <w:sz w:val="20"/>
                <w:szCs w:val="20"/>
              </w:rPr>
              <w:t>k</w:t>
            </w:r>
            <w:r>
              <w:rPr>
                <w:sz w:val="20"/>
                <w:szCs w:val="20"/>
              </w:rPr>
              <w:t xml:space="preserve">ast i własne pomysły oraz wg podanych wskazówek i planu); </w:t>
            </w:r>
            <w:r w:rsidRPr="00864DB1">
              <w:rPr>
                <w:sz w:val="20"/>
                <w:szCs w:val="20"/>
              </w:rPr>
              <w:t>posługuje się ograniczonym zasobem słownictwa i struktur, mimo licznych błędów jest na ogół komunikatywny; stara się dokonać częściowej autokorekty pracy w oparciu o podaną listę kontrolną</w:t>
            </w:r>
          </w:p>
        </w:tc>
        <w:tc>
          <w:tcPr>
            <w:tcW w:w="283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3B47D82" w14:textId="319D460C" w:rsidR="00F9659F" w:rsidRPr="003E7653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pisze artykuł proponujący nastolatkom sposoby na efektywne zarządzanie kieszonkowym (w oparciu o wysłuchany pod</w:t>
            </w:r>
            <w:r w:rsidR="00016713">
              <w:rPr>
                <w:sz w:val="20"/>
                <w:szCs w:val="20"/>
              </w:rPr>
              <w:t>k</w:t>
            </w:r>
            <w:r>
              <w:rPr>
                <w:sz w:val="20"/>
                <w:szCs w:val="20"/>
              </w:rPr>
              <w:t xml:space="preserve">ast i własne pomysły oraz wg podanych wskazówek i planu); </w:t>
            </w:r>
            <w:r w:rsidRPr="00864DB1">
              <w:rPr>
                <w:sz w:val="20"/>
                <w:szCs w:val="20"/>
              </w:rPr>
              <w:t>posługuje się zadowalającym zasobem słownictwa i struktur, mimo dość licznych błędów jest w większości komunikatywny; potrafi dokonać częściowej autokorekty pracy w oparciu o podaną listę kontrolną</w:t>
            </w:r>
          </w:p>
        </w:tc>
        <w:tc>
          <w:tcPr>
            <w:tcW w:w="283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E3F9F91" w14:textId="66DB9E35" w:rsidR="00F9659F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pisze artykuł proponujący nastolatkom sposoby na efektywne zarządzanie kieszonkowym (w oparciu o wysłuchany pod</w:t>
            </w:r>
            <w:r w:rsidR="00016713">
              <w:rPr>
                <w:sz w:val="20"/>
                <w:szCs w:val="20"/>
              </w:rPr>
              <w:t>k</w:t>
            </w:r>
            <w:r>
              <w:rPr>
                <w:sz w:val="20"/>
                <w:szCs w:val="20"/>
              </w:rPr>
              <w:t xml:space="preserve">ast i własne pomysły oraz wg podanych wskazówek i planu); </w:t>
            </w:r>
            <w:r w:rsidRPr="00864DB1">
              <w:rPr>
                <w:sz w:val="20"/>
                <w:szCs w:val="20"/>
              </w:rPr>
              <w:t>posługuje się dość zróżnicowanym zasobem słownictwa i struktur, popełnia błędy niezakłócające komunikacji; potrafi dokonać dość znacznej autokorekty pracy w oparciu o podaną listę kontrolną</w:t>
            </w:r>
          </w:p>
        </w:tc>
        <w:tc>
          <w:tcPr>
            <w:tcW w:w="283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9D9787C" w14:textId="51ACA22E" w:rsidR="00F9659F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pisze artykuł proponujący nastolatkom sposoby na efektywne zarządzanie kieszonkowym (w oparciu o wysłuchany pod</w:t>
            </w:r>
            <w:r w:rsidR="00016713">
              <w:rPr>
                <w:sz w:val="20"/>
                <w:szCs w:val="20"/>
              </w:rPr>
              <w:t>k</w:t>
            </w:r>
            <w:r>
              <w:rPr>
                <w:sz w:val="20"/>
                <w:szCs w:val="20"/>
              </w:rPr>
              <w:t xml:space="preserve">ast i własne pomysły oraz wg podanych wskazówek i planu); </w:t>
            </w:r>
            <w:r w:rsidRPr="00864DB1">
              <w:rPr>
                <w:sz w:val="20"/>
                <w:szCs w:val="20"/>
              </w:rPr>
              <w:t>posługuje się zróżnicowanym zasobem słownictwa i struktur, popełnia nieliczne błędy niezakłócające komunikacji; potrafi dokonać znacznej autokorekty pracy w oparciu o podaną listę kontrolną</w:t>
            </w:r>
          </w:p>
        </w:tc>
        <w:tc>
          <w:tcPr>
            <w:tcW w:w="2790" w:type="dxa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6EFFBB9" w14:textId="53C95252" w:rsidR="00F9659F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pisze artykuł proponujący nastolatkom sposoby na efektywne zarządzanie kieszonkowym (w oparciu o wysłuchany pod</w:t>
            </w:r>
            <w:r w:rsidR="00016713">
              <w:rPr>
                <w:sz w:val="20"/>
                <w:szCs w:val="20"/>
              </w:rPr>
              <w:t>k</w:t>
            </w:r>
            <w:r>
              <w:rPr>
                <w:sz w:val="20"/>
                <w:szCs w:val="20"/>
              </w:rPr>
              <w:t xml:space="preserve">ast i własne pomysły oraz wg podanych wskazówek i planu); </w:t>
            </w:r>
            <w:r w:rsidRPr="00864DB1">
              <w:rPr>
                <w:sz w:val="20"/>
                <w:szCs w:val="20"/>
              </w:rPr>
              <w:t>posługuje się szerokim zasobem słownictwa i struktur, może popełniać sporadyczne, drobne błędy niezakłócające komunikacji; potrafi dokonać autokorekty pracy w oparciu o podaną listę kontrolną</w:t>
            </w:r>
          </w:p>
        </w:tc>
      </w:tr>
      <w:tr w:rsidR="00F9659F" w14:paraId="0D9F5818" w14:textId="77777777" w:rsidTr="00DD572A">
        <w:trPr>
          <w:trHeight w:val="1089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10C0EA66" w14:textId="77777777" w:rsidR="00F9659F" w:rsidRDefault="00F9659F" w:rsidP="00DD572A">
            <w:pPr>
              <w:spacing w:line="276" w:lineRule="auto"/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9i</w:t>
            </w:r>
          </w:p>
          <w:p w14:paraId="53ED07D2" w14:textId="77777777" w:rsidR="00F9659F" w:rsidRPr="007B2533" w:rsidRDefault="00F9659F" w:rsidP="00DD572A">
            <w:pPr>
              <w:spacing w:line="276" w:lineRule="auto"/>
              <w:jc w:val="center"/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Life Skills</w:t>
            </w:r>
          </w:p>
        </w:tc>
        <w:tc>
          <w:tcPr>
            <w:tcW w:w="27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51E90B" w14:textId="1C4E9795" w:rsidR="00F9659F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podstawowe </w:t>
            </w:r>
            <w:r>
              <w:rPr>
                <w:iCs/>
                <w:sz w:val="20"/>
                <w:szCs w:val="20"/>
              </w:rPr>
              <w:t>wskazówki dot. odróżniania własnych potrzeb od pragnień/</w:t>
            </w:r>
            <w:r w:rsidR="008D1870">
              <w:rPr>
                <w:iCs/>
                <w:sz w:val="20"/>
                <w:szCs w:val="20"/>
              </w:rPr>
              <w:t xml:space="preserve"> </w:t>
            </w:r>
            <w:r>
              <w:rPr>
                <w:iCs/>
                <w:sz w:val="20"/>
                <w:szCs w:val="20"/>
              </w:rPr>
              <w:t>zachcianek</w:t>
            </w:r>
          </w:p>
          <w:p w14:paraId="2C661819" w14:textId="2EDD8C93" w:rsidR="00F9659F" w:rsidRPr="00300C9D" w:rsidRDefault="00F9659F" w:rsidP="00016713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</w:t>
            </w:r>
            <w:r w:rsidRPr="00300C9D">
              <w:rPr>
                <w:sz w:val="20"/>
                <w:szCs w:val="20"/>
              </w:rPr>
              <w:t>większość kluczowych informacj</w:t>
            </w:r>
            <w:r w:rsidR="008D1870">
              <w:rPr>
                <w:sz w:val="20"/>
                <w:szCs w:val="20"/>
              </w:rPr>
              <w:t>i w</w:t>
            </w:r>
            <w:r w:rsidRPr="00300C9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definicjach i krótkim tekście oraz </w:t>
            </w:r>
            <w:r w:rsidRPr="00300C9D">
              <w:rPr>
                <w:sz w:val="20"/>
                <w:szCs w:val="20"/>
              </w:rPr>
              <w:t>wykonuje poprawnie część zadań z nimi związanych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B74D66" w14:textId="0E19E5C1" w:rsidR="00F9659F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podstawowe </w:t>
            </w:r>
            <w:r>
              <w:rPr>
                <w:iCs/>
                <w:sz w:val="20"/>
                <w:szCs w:val="20"/>
              </w:rPr>
              <w:t>wskazówki dot. odróżniania własnych potrzeb od pragnień/zachcianek</w:t>
            </w:r>
          </w:p>
          <w:p w14:paraId="0A21257D" w14:textId="77777777" w:rsidR="00F9659F" w:rsidRPr="006B3CAA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kluczowe informacje w definicjach i krótkim tekście oraz wykonuje poprawnie znaczną część zadań z nimi związanych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A7E150" w14:textId="77777777" w:rsidR="00F9659F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</w:t>
            </w:r>
            <w:r>
              <w:rPr>
                <w:iCs/>
                <w:sz w:val="20"/>
                <w:szCs w:val="20"/>
              </w:rPr>
              <w:t>wskazówki dot. odróżniania własnych potrzeb od pragnień/zachcianek</w:t>
            </w:r>
            <w:r>
              <w:rPr>
                <w:sz w:val="20"/>
                <w:szCs w:val="20"/>
              </w:rPr>
              <w:t xml:space="preserve"> </w:t>
            </w:r>
          </w:p>
          <w:p w14:paraId="277B76AE" w14:textId="77777777" w:rsidR="00F9659F" w:rsidRPr="006B3CAA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większość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informacji w definicjach i krótkim tekście oraz wykonuje poprawnie większość zadań z nimi związanych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84C907" w14:textId="128FE08D" w:rsidR="00F9659F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</w:t>
            </w:r>
            <w:r>
              <w:rPr>
                <w:iCs/>
                <w:sz w:val="20"/>
                <w:szCs w:val="20"/>
              </w:rPr>
              <w:t>wskazówki dot. odróżniania własnych potrzeb od pragnień/zachcianek</w:t>
            </w:r>
            <w:r>
              <w:rPr>
                <w:sz w:val="20"/>
                <w:szCs w:val="20"/>
              </w:rPr>
              <w:t xml:space="preserve"> </w:t>
            </w:r>
          </w:p>
          <w:p w14:paraId="6F20E6E2" w14:textId="2FA5C36A" w:rsidR="00F9659F" w:rsidRPr="006B3CAA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prawie wszystkie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informacje w </w:t>
            </w:r>
            <w:r w:rsidR="008D1870">
              <w:rPr>
                <w:sz w:val="20"/>
                <w:szCs w:val="20"/>
              </w:rPr>
              <w:t>definicjach i krótkim tekście</w:t>
            </w:r>
            <w:r>
              <w:rPr>
                <w:sz w:val="20"/>
                <w:szCs w:val="20"/>
              </w:rPr>
              <w:t xml:space="preserve"> oraz wykonuje </w:t>
            </w:r>
            <w:r w:rsidRPr="00C6566D">
              <w:rPr>
                <w:sz w:val="20"/>
                <w:szCs w:val="20"/>
              </w:rPr>
              <w:t>poprawnie prawie wszystkie punkty w zadaniach</w:t>
            </w:r>
            <w:r>
              <w:rPr>
                <w:sz w:val="20"/>
                <w:szCs w:val="20"/>
              </w:rPr>
              <w:t xml:space="preserve"> z nimi związanych</w:t>
            </w:r>
          </w:p>
        </w:tc>
        <w:tc>
          <w:tcPr>
            <w:tcW w:w="27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466808" w14:textId="77777777" w:rsidR="00F9659F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</w:t>
            </w:r>
            <w:r>
              <w:rPr>
                <w:iCs/>
                <w:sz w:val="20"/>
                <w:szCs w:val="20"/>
              </w:rPr>
              <w:t>wskazówki dot. odróżniania własnych potrzeb od pragnień/zachcianek</w:t>
            </w:r>
            <w:r>
              <w:rPr>
                <w:sz w:val="20"/>
                <w:szCs w:val="20"/>
              </w:rPr>
              <w:t xml:space="preserve"> </w:t>
            </w:r>
          </w:p>
          <w:p w14:paraId="1411E588" w14:textId="7ED1D789" w:rsidR="00F9659F" w:rsidRPr="006B3CAA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wszystkie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informacje w </w:t>
            </w:r>
            <w:r w:rsidR="008D1870">
              <w:rPr>
                <w:sz w:val="20"/>
                <w:szCs w:val="20"/>
              </w:rPr>
              <w:t>definicjach i krótkim tekście</w:t>
            </w:r>
            <w:r>
              <w:rPr>
                <w:sz w:val="20"/>
                <w:szCs w:val="20"/>
              </w:rPr>
              <w:t xml:space="preserve"> oraz wykonuje </w:t>
            </w:r>
            <w:r w:rsidRPr="00C6566D">
              <w:rPr>
                <w:sz w:val="20"/>
                <w:szCs w:val="20"/>
              </w:rPr>
              <w:t>poprawnie wszystkie punkty w zadaniach</w:t>
            </w:r>
            <w:r>
              <w:rPr>
                <w:sz w:val="20"/>
                <w:szCs w:val="20"/>
              </w:rPr>
              <w:t xml:space="preserve"> z nimi związanych</w:t>
            </w:r>
          </w:p>
        </w:tc>
      </w:tr>
      <w:tr w:rsidR="00F9659F" w14:paraId="0175AB22" w14:textId="77777777" w:rsidTr="00DD572A">
        <w:trPr>
          <w:trHeight w:val="1137"/>
        </w:trPr>
        <w:tc>
          <w:tcPr>
            <w:tcW w:w="147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5034159" w14:textId="77777777" w:rsidR="00F9659F" w:rsidRPr="001C3B1D" w:rsidRDefault="00F9659F" w:rsidP="00DD572A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ROZUMIENIE WYPOWIEDZI</w:t>
            </w:r>
          </w:p>
        </w:tc>
        <w:tc>
          <w:tcPr>
            <w:tcW w:w="2735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8EEC8C0" w14:textId="77777777" w:rsidR="00F9659F" w:rsidRDefault="00F9659F" w:rsidP="00F9659F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B984A49" w14:textId="77777777" w:rsidR="00F9659F" w:rsidRDefault="00F9659F" w:rsidP="00F9659F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C66B8DE" w14:textId="77777777" w:rsidR="00F9659F" w:rsidRDefault="00F9659F" w:rsidP="00F9659F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36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BCF2180" w14:textId="77777777" w:rsidR="00F9659F" w:rsidRDefault="00F9659F" w:rsidP="00F9659F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790" w:type="dxa"/>
            <w:gridSpan w:val="2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444E0ED" w14:textId="77777777" w:rsidR="00F9659F" w:rsidRDefault="00F9659F" w:rsidP="00F9659F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</w:tr>
      <w:tr w:rsidR="00F9659F" w14:paraId="5ACB6A1A" w14:textId="77777777" w:rsidTr="00DD572A">
        <w:trPr>
          <w:trHeight w:val="492"/>
        </w:trPr>
        <w:tc>
          <w:tcPr>
            <w:tcW w:w="147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A32F253" w14:textId="77777777" w:rsidR="00F9659F" w:rsidRDefault="00F9659F" w:rsidP="00DD572A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PRZETWA-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RZANIE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I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TWORZENIE WYPOWIEDZI</w:t>
            </w:r>
          </w:p>
        </w:tc>
        <w:tc>
          <w:tcPr>
            <w:tcW w:w="273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F870BC2" w14:textId="77777777" w:rsidR="00F9659F" w:rsidRPr="00A81153" w:rsidRDefault="00F9659F" w:rsidP="00F9659F">
            <w:pPr>
              <w:numPr>
                <w:ilvl w:val="0"/>
                <w:numId w:val="28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stara się uczestniczyć w dyskusji dot. rezygnacji Hugo z niektórych rzeczy w celu realizacji pragnienia posiadania motoroweru i skutków z tym związanych</w:t>
            </w:r>
          </w:p>
          <w:p w14:paraId="6ADAD9E4" w14:textId="77777777" w:rsidR="00F9659F" w:rsidRPr="00A30BE2" w:rsidRDefault="00F9659F" w:rsidP="00F9659F">
            <w:pPr>
              <w:numPr>
                <w:ilvl w:val="0"/>
                <w:numId w:val="28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tworzy listę własnych potrzeb oraz w miarę poprawnie udziela krótkiej wypowiedzi dot. wybranej rzeczy, którą chce kupić lub zrobić</w:t>
            </w:r>
          </w:p>
        </w:tc>
        <w:tc>
          <w:tcPr>
            <w:tcW w:w="283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8E6022A" w14:textId="77777777" w:rsidR="00F9659F" w:rsidRPr="00621643" w:rsidRDefault="00F9659F" w:rsidP="00F9659F">
            <w:pPr>
              <w:numPr>
                <w:ilvl w:val="0"/>
                <w:numId w:val="28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uczestniczy w dyskusji dot. rezygnacji Hugo z niektórych rzeczy w celu realizacji pragnienia posiadania motoroweru i skutków z tym związanych</w:t>
            </w:r>
          </w:p>
          <w:p w14:paraId="5AEDF0EE" w14:textId="77777777" w:rsidR="00F9659F" w:rsidRPr="00CA140C" w:rsidRDefault="00F9659F" w:rsidP="00F9659F">
            <w:pPr>
              <w:numPr>
                <w:ilvl w:val="0"/>
                <w:numId w:val="28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tworzy listę własnych potrzeb oraz w miarę poprawnie udziela wypowiedzi dot. wybranej rzeczy, którą chce kupić lub zrobić oraz z czego może zrezygnować lub jakie wprowadzić zmiany w swoim życiu, aby tego dokonać </w:t>
            </w:r>
          </w:p>
        </w:tc>
        <w:tc>
          <w:tcPr>
            <w:tcW w:w="283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540B4F9" w14:textId="77777777" w:rsidR="00F9659F" w:rsidRPr="00621643" w:rsidRDefault="00F9659F" w:rsidP="00F9659F">
            <w:pPr>
              <w:numPr>
                <w:ilvl w:val="0"/>
                <w:numId w:val="28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aktywnie uczestniczy w dyskusji dot. rezygnacji Hugo z niektórych rzeczy w celu realizacji pragnienia posiadania motoroweru i skutków z tym związanych</w:t>
            </w:r>
          </w:p>
          <w:p w14:paraId="11ABAF6D" w14:textId="3943B03F" w:rsidR="00F9659F" w:rsidRPr="0081268F" w:rsidRDefault="00F9659F" w:rsidP="0081268F">
            <w:pPr>
              <w:numPr>
                <w:ilvl w:val="0"/>
                <w:numId w:val="28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tworzy listę własnych potrzeb oraz w większości poprawnie udziela wypowiedzi dot. wybranej rzeczy, którą chce kupić lub zrobić oraz z czego może zrezygnować lub jakie wprowadzić zmiany w swoim życiu, aby tego dokonać</w:t>
            </w:r>
          </w:p>
        </w:tc>
        <w:tc>
          <w:tcPr>
            <w:tcW w:w="283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2759ACE" w14:textId="77777777" w:rsidR="00F9659F" w:rsidRDefault="00F9659F" w:rsidP="00F9659F">
            <w:pPr>
              <w:numPr>
                <w:ilvl w:val="0"/>
                <w:numId w:val="28"/>
              </w:numPr>
              <w:ind w:left="55" w:hanging="140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aktywnie uczestniczy w dyskusji dot. rezygnacji Hugo z niektórych rzeczy w celu realizacji pragnienia posiadania motoroweru i skutków z tym związanych;</w:t>
            </w:r>
            <w:r>
              <w:rPr>
                <w:sz w:val="20"/>
                <w:szCs w:val="20"/>
              </w:rPr>
              <w:t xml:space="preserve"> potrafi krótko podsumować dyskusję</w:t>
            </w:r>
          </w:p>
          <w:p w14:paraId="74C078C5" w14:textId="00BDB943" w:rsidR="00F9659F" w:rsidRPr="00285415" w:rsidRDefault="00F9659F" w:rsidP="00285415">
            <w:pPr>
              <w:numPr>
                <w:ilvl w:val="0"/>
                <w:numId w:val="28"/>
              </w:numPr>
              <w:ind w:left="55" w:hanging="140"/>
              <w:rPr>
                <w:sz w:val="20"/>
                <w:szCs w:val="20"/>
              </w:rPr>
            </w:pPr>
            <w:r w:rsidRPr="00285415">
              <w:rPr>
                <w:sz w:val="20"/>
                <w:szCs w:val="20"/>
              </w:rPr>
              <w:t xml:space="preserve">tworzy listę własnych potrzeb oraz poprawnie udziela wypowiedzi dot. wybranej rzeczy, którą chce kupić lub zrobić </w:t>
            </w:r>
            <w:r w:rsidR="0081268F">
              <w:rPr>
                <w:sz w:val="20"/>
                <w:szCs w:val="20"/>
              </w:rPr>
              <w:t>oraz</w:t>
            </w:r>
            <w:r w:rsidRPr="00285415">
              <w:rPr>
                <w:sz w:val="20"/>
                <w:szCs w:val="20"/>
              </w:rPr>
              <w:t xml:space="preserve"> z czego może zrezygnować lub jakie wprowadzić zmiany w swoim życiu, aby tego dokonać </w:t>
            </w:r>
          </w:p>
        </w:tc>
        <w:tc>
          <w:tcPr>
            <w:tcW w:w="2790" w:type="dxa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6E616A8" w14:textId="77777777" w:rsidR="00F9659F" w:rsidRPr="00285415" w:rsidRDefault="00F9659F" w:rsidP="00F9659F">
            <w:pPr>
              <w:numPr>
                <w:ilvl w:val="0"/>
                <w:numId w:val="28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aktywnie uczestniczy w dyskusji dot. rezygnacji Hugo z niektórych rzeczy w celu realizacji pragnienia posiadania motoroweru i skutków z tym związanych;</w:t>
            </w:r>
            <w:r>
              <w:rPr>
                <w:sz w:val="20"/>
                <w:szCs w:val="20"/>
              </w:rPr>
              <w:t xml:space="preserve"> potrafi podsumować dyskusję</w:t>
            </w:r>
          </w:p>
          <w:p w14:paraId="13FFE39B" w14:textId="1600818C" w:rsidR="00F9659F" w:rsidRPr="00285415" w:rsidRDefault="00F9659F" w:rsidP="00285415">
            <w:pPr>
              <w:numPr>
                <w:ilvl w:val="0"/>
                <w:numId w:val="28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285415">
              <w:rPr>
                <w:sz w:val="20"/>
                <w:szCs w:val="20"/>
              </w:rPr>
              <w:t xml:space="preserve">tworzy listę własnych potrzeb oraz poprawnie udziela wyczerpującej wypowiedzi dot. wybranej rzeczy, którą chce kupić lub zrobić </w:t>
            </w:r>
            <w:r w:rsidR="0081268F">
              <w:rPr>
                <w:sz w:val="20"/>
                <w:szCs w:val="20"/>
              </w:rPr>
              <w:t>oraz</w:t>
            </w:r>
            <w:r w:rsidRPr="00285415">
              <w:rPr>
                <w:sz w:val="20"/>
                <w:szCs w:val="20"/>
              </w:rPr>
              <w:t xml:space="preserve"> z czego może zrezygnować lub jakie wprowadzić zmiany w swoim życiu, aby tego dokonać </w:t>
            </w:r>
          </w:p>
        </w:tc>
      </w:tr>
      <w:tr w:rsidR="00F9659F" w14:paraId="255A00F3" w14:textId="77777777" w:rsidTr="00DD572A">
        <w:trPr>
          <w:trHeight w:val="839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48B25B82" w14:textId="77777777" w:rsidR="00F9659F" w:rsidRPr="00A23533" w:rsidRDefault="00F9659F" w:rsidP="00DD572A">
            <w:pPr>
              <w:shd w:val="clear" w:color="auto" w:fill="B6DDE8" w:themeFill="accent5" w:themeFillTint="66"/>
              <w:jc w:val="center"/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lastRenderedPageBreak/>
              <w:t>Review 9</w:t>
            </w:r>
          </w:p>
        </w:tc>
        <w:tc>
          <w:tcPr>
            <w:tcW w:w="27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6D71ED" w14:textId="77777777" w:rsidR="00F9659F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ćwiczeniach powtórzeniowych dot. leksyki, gramatyki i reakcji językowych </w:t>
            </w:r>
            <w:r w:rsidRPr="00A4743B">
              <w:rPr>
                <w:sz w:val="20"/>
                <w:szCs w:val="20"/>
              </w:rPr>
              <w:t>uzyskuje ogółem 40–49%</w:t>
            </w:r>
            <w:r>
              <w:rPr>
                <w:sz w:val="20"/>
                <w:szCs w:val="20"/>
              </w:rPr>
              <w:t xml:space="preserve"> poprawnych odpowiedzi</w:t>
            </w:r>
          </w:p>
          <w:p w14:paraId="6AB879EC" w14:textId="77777777" w:rsidR="00F9659F" w:rsidRPr="006B3CAA" w:rsidRDefault="00F9659F" w:rsidP="0061580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zna ok. 40</w:t>
            </w:r>
            <w:r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  <w:lang w:eastAsia="en-US"/>
              </w:rPr>
              <w:t xml:space="preserve">50% słówek z </w:t>
            </w:r>
            <w:r>
              <w:rPr>
                <w:i/>
                <w:iCs/>
                <w:sz w:val="20"/>
                <w:szCs w:val="20"/>
                <w:lang w:eastAsia="en-US"/>
              </w:rPr>
              <w:t>Word List Unit 9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2A3112" w14:textId="77777777" w:rsidR="00F9659F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ćwiczeniach powtórzeniowych dot. leksyki, gramatyki i reakcji językowych </w:t>
            </w:r>
            <w:r w:rsidRPr="00A4743B">
              <w:rPr>
                <w:sz w:val="20"/>
                <w:szCs w:val="20"/>
              </w:rPr>
              <w:t>uzyskuje ogółem 50–69%</w:t>
            </w:r>
            <w:r>
              <w:rPr>
                <w:sz w:val="20"/>
                <w:szCs w:val="20"/>
              </w:rPr>
              <w:t xml:space="preserve"> poprawnych odpowiedzi</w:t>
            </w:r>
          </w:p>
          <w:p w14:paraId="67A94D50" w14:textId="77777777" w:rsidR="00F9659F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zna ok. 50</w:t>
            </w:r>
            <w:r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  <w:lang w:eastAsia="en-US"/>
              </w:rPr>
              <w:t xml:space="preserve">70% słówek z </w:t>
            </w:r>
            <w:r>
              <w:rPr>
                <w:i/>
                <w:iCs/>
                <w:sz w:val="20"/>
                <w:szCs w:val="20"/>
                <w:lang w:eastAsia="en-US"/>
              </w:rPr>
              <w:t>Word List Unit 9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07E4BB" w14:textId="77777777" w:rsidR="00F9659F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ćwiczeniach powtórzeniowych dot. leksyki, gramatyki i reakcji językowych </w:t>
            </w:r>
            <w:r w:rsidRPr="00A4743B">
              <w:rPr>
                <w:sz w:val="20"/>
                <w:szCs w:val="20"/>
              </w:rPr>
              <w:t>uzyskuje ogółem 70–84%</w:t>
            </w:r>
            <w:r>
              <w:rPr>
                <w:sz w:val="20"/>
                <w:szCs w:val="20"/>
              </w:rPr>
              <w:t xml:space="preserve"> poprawnych odpowiedzi</w:t>
            </w:r>
          </w:p>
          <w:p w14:paraId="7ADEBEA2" w14:textId="77777777" w:rsidR="00F9659F" w:rsidRPr="006A472D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zna ok. 70</w:t>
            </w:r>
            <w:r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  <w:lang w:eastAsia="en-US"/>
              </w:rPr>
              <w:t xml:space="preserve">85% słówek z </w:t>
            </w:r>
            <w:r>
              <w:rPr>
                <w:i/>
                <w:iCs/>
                <w:sz w:val="20"/>
                <w:szCs w:val="20"/>
                <w:lang w:eastAsia="en-US"/>
              </w:rPr>
              <w:t>Word List Unit 9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4451D9" w14:textId="77777777" w:rsidR="00F9659F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ćwiczeniach powtórzeniowych dot. leksyki, gramatyki i reakcji językowych </w:t>
            </w:r>
            <w:r w:rsidRPr="00A4743B">
              <w:rPr>
                <w:sz w:val="20"/>
                <w:szCs w:val="20"/>
              </w:rPr>
              <w:t>uzyskuje ogółem 85–95%</w:t>
            </w:r>
            <w:r>
              <w:rPr>
                <w:sz w:val="20"/>
                <w:szCs w:val="20"/>
              </w:rPr>
              <w:t xml:space="preserve"> poprawnych odpowiedzi</w:t>
            </w:r>
          </w:p>
          <w:p w14:paraId="2E04DB8F" w14:textId="77777777" w:rsidR="00F9659F" w:rsidRPr="006A472D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zna ok. 85−95% słówek z </w:t>
            </w:r>
            <w:r>
              <w:rPr>
                <w:i/>
                <w:iCs/>
                <w:sz w:val="20"/>
                <w:szCs w:val="20"/>
                <w:lang w:eastAsia="en-US"/>
              </w:rPr>
              <w:t>Word List Unit 9</w:t>
            </w:r>
          </w:p>
        </w:tc>
        <w:tc>
          <w:tcPr>
            <w:tcW w:w="27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67BBBE" w14:textId="77777777" w:rsidR="00F9659F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ćwiczeniach powtórzeniowych dot. leksyki, gramatyki i reakcji językowych </w:t>
            </w:r>
            <w:r w:rsidRPr="00A4743B">
              <w:rPr>
                <w:sz w:val="20"/>
                <w:szCs w:val="20"/>
              </w:rPr>
              <w:t>uzyskuje ogółem 96–100%</w:t>
            </w:r>
            <w:r>
              <w:rPr>
                <w:sz w:val="20"/>
                <w:szCs w:val="20"/>
              </w:rPr>
              <w:t xml:space="preserve"> poprawnych odpowiedzi</w:t>
            </w:r>
          </w:p>
          <w:p w14:paraId="259A23BE" w14:textId="77777777" w:rsidR="00F9659F" w:rsidRPr="006A472D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zna ponad 95% słówek z </w:t>
            </w:r>
            <w:r>
              <w:rPr>
                <w:i/>
                <w:iCs/>
                <w:sz w:val="20"/>
                <w:szCs w:val="20"/>
                <w:lang w:eastAsia="en-US"/>
              </w:rPr>
              <w:t>Word List Unit 9</w:t>
            </w:r>
          </w:p>
        </w:tc>
      </w:tr>
      <w:tr w:rsidR="00F9659F" w14:paraId="2294CDB0" w14:textId="77777777" w:rsidTr="00DD572A">
        <w:trPr>
          <w:trHeight w:val="50"/>
        </w:trPr>
        <w:tc>
          <w:tcPr>
            <w:tcW w:w="147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8E3245A" w14:textId="77777777" w:rsidR="00F9659F" w:rsidRPr="00E02B00" w:rsidRDefault="00F9659F" w:rsidP="00DD572A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735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CF63B68" w14:textId="77777777" w:rsidR="00F9659F" w:rsidRDefault="00F9659F" w:rsidP="00F9659F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D51CCC9" w14:textId="77777777" w:rsidR="00F9659F" w:rsidRDefault="00F9659F" w:rsidP="00F9659F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62A2A37" w14:textId="77777777" w:rsidR="00F9659F" w:rsidRDefault="00F9659F" w:rsidP="00F9659F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36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AA248BD" w14:textId="77777777" w:rsidR="00F9659F" w:rsidRDefault="00F9659F" w:rsidP="00F9659F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790" w:type="dxa"/>
            <w:gridSpan w:val="2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ECD3C72" w14:textId="77777777" w:rsidR="00F9659F" w:rsidRDefault="00F9659F" w:rsidP="00F9659F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</w:tr>
      <w:tr w:rsidR="00F9659F" w14:paraId="3B9183FA" w14:textId="77777777" w:rsidTr="0061580F">
        <w:trPr>
          <w:trHeight w:val="887"/>
        </w:trPr>
        <w:tc>
          <w:tcPr>
            <w:tcW w:w="1477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39E8C" w14:textId="77777777" w:rsidR="00F9659F" w:rsidRPr="006B3CAA" w:rsidRDefault="00F9659F" w:rsidP="00DD572A">
            <w:pPr>
              <w:shd w:val="clear" w:color="auto" w:fill="B6DDE8" w:themeFill="accent5" w:themeFillTint="66"/>
              <w:spacing w:line="276" w:lineRule="auto"/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Sprawdzian Unit 9</w:t>
            </w:r>
          </w:p>
        </w:tc>
        <w:tc>
          <w:tcPr>
            <w:tcW w:w="2735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630E2" w14:textId="77777777" w:rsidR="00F9659F" w:rsidRDefault="00F9659F" w:rsidP="0061580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sprawdzianie znajomości materiału z Unitu 9 uzyskuje ogółem 40−49% poprawnych odpowiedzi</w:t>
            </w:r>
          </w:p>
        </w:tc>
        <w:tc>
          <w:tcPr>
            <w:tcW w:w="2835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E27A4" w14:textId="77777777" w:rsidR="00F9659F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sprawdzianie znajomości materiału z Unitu 9 uzyskuje ogółem 50−69% poprawnych odpowiedzi</w:t>
            </w:r>
          </w:p>
        </w:tc>
        <w:tc>
          <w:tcPr>
            <w:tcW w:w="2835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39ABE" w14:textId="77777777" w:rsidR="00F9659F" w:rsidRPr="006B3CAA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sprawdzianie znajomości materiału z Unitu 9 uzyskuje ogółem 70−84% poprawnych odpowiedzi</w:t>
            </w:r>
          </w:p>
        </w:tc>
        <w:tc>
          <w:tcPr>
            <w:tcW w:w="2836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42E88" w14:textId="77777777" w:rsidR="00F9659F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sprawdzianie znajomości materiału z Unitu 9 uzyskuje ogółem 85−95% poprawnych odpowiedzi</w:t>
            </w:r>
          </w:p>
        </w:tc>
        <w:tc>
          <w:tcPr>
            <w:tcW w:w="2790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A0A80" w14:textId="77777777" w:rsidR="00F9659F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sprawdzianie znajomości materiału z Unitu 9 uzyskuje ogółem 96−100% poprawnych odpowiedzi</w:t>
            </w:r>
          </w:p>
        </w:tc>
      </w:tr>
      <w:tr w:rsidR="00F9659F" w14:paraId="32C0E699" w14:textId="77777777" w:rsidTr="00DD572A">
        <w:trPr>
          <w:trHeight w:val="2541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0DF7E" w14:textId="77777777" w:rsidR="00F9659F" w:rsidRDefault="00F9659F" w:rsidP="00DD572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CLIL 9</w:t>
            </w:r>
          </w:p>
          <w:p w14:paraId="630ABE29" w14:textId="77777777" w:rsidR="00F9659F" w:rsidRDefault="00F9659F" w:rsidP="00DD572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2E2E1F7C" w14:textId="77777777" w:rsidR="00F9659F" w:rsidRPr="008F32EA" w:rsidRDefault="00F9659F" w:rsidP="00DD572A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(</w:t>
            </w:r>
            <w:r>
              <w:rPr>
                <w:b/>
                <w:bCs/>
                <w:i/>
                <w:iCs/>
                <w:sz w:val="22"/>
                <w:szCs w:val="22"/>
              </w:rPr>
              <w:t>Maths</w:t>
            </w:r>
            <w:r>
              <w:rPr>
                <w:b/>
                <w:bCs/>
                <w:iCs/>
                <w:sz w:val="22"/>
                <w:szCs w:val="22"/>
              </w:rPr>
              <w:t>)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AA3CD" w14:textId="3AF16DBE" w:rsidR="00F9659F" w:rsidRDefault="00F9659F" w:rsidP="00F9659F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podstawowe słownictwo opisujące terminy matematyczne, takie jak stosunek i proporcja</w:t>
            </w:r>
            <w:r w:rsidR="00885B2F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oraz potrafi rozwiązywać znaczną część przykładowych zadań </w:t>
            </w:r>
          </w:p>
          <w:p w14:paraId="0DEABB74" w14:textId="77777777" w:rsidR="00F9659F" w:rsidRPr="00124DFF" w:rsidRDefault="00F9659F" w:rsidP="00F9659F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 w:rsidRPr="00124DFF">
              <w:rPr>
                <w:sz w:val="20"/>
                <w:szCs w:val="20"/>
              </w:rPr>
              <w:t>rozumie większość kluczowych</w:t>
            </w:r>
            <w:r w:rsidRPr="00124DFF">
              <w:rPr>
                <w:color w:val="FF0000"/>
                <w:sz w:val="20"/>
                <w:szCs w:val="20"/>
              </w:rPr>
              <w:t xml:space="preserve"> </w:t>
            </w:r>
            <w:r w:rsidRPr="00124DFF">
              <w:rPr>
                <w:sz w:val="20"/>
                <w:szCs w:val="20"/>
              </w:rPr>
              <w:t>informacji w</w:t>
            </w:r>
            <w:r>
              <w:rPr>
                <w:sz w:val="20"/>
                <w:szCs w:val="20"/>
              </w:rPr>
              <w:t xml:space="preserve"> tekście i wykonuje w miarę poprawnie </w:t>
            </w:r>
            <w:r w:rsidRPr="00124DFF">
              <w:rPr>
                <w:sz w:val="20"/>
                <w:szCs w:val="20"/>
              </w:rPr>
              <w:t xml:space="preserve">część zadań </w:t>
            </w:r>
            <w:r>
              <w:rPr>
                <w:sz w:val="20"/>
                <w:szCs w:val="20"/>
              </w:rPr>
              <w:t xml:space="preserve">z nim </w:t>
            </w:r>
            <w:r w:rsidRPr="00124DFF">
              <w:rPr>
                <w:sz w:val="20"/>
                <w:szCs w:val="20"/>
              </w:rPr>
              <w:t>związanych</w:t>
            </w:r>
            <w:r>
              <w:rPr>
                <w:sz w:val="20"/>
                <w:szCs w:val="20"/>
              </w:rPr>
              <w:t xml:space="preserve">, w tym rozwiązuje i pomaga rozwiązać przykładowe zadania matematyczne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60BAA" w14:textId="5B0BDB27" w:rsidR="00F9659F" w:rsidRDefault="00F9659F" w:rsidP="00F9659F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podstawowe słownictwo opisujące terminy matematyczne, takie jak stosunek i proporcja</w:t>
            </w:r>
            <w:r w:rsidR="00885B2F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oraz potrafi rozwiązywać większość przykładowych zadań </w:t>
            </w:r>
          </w:p>
          <w:p w14:paraId="2B9A26EA" w14:textId="77777777" w:rsidR="00F9659F" w:rsidRPr="00CA140C" w:rsidRDefault="00F9659F" w:rsidP="00F9659F">
            <w:pPr>
              <w:numPr>
                <w:ilvl w:val="0"/>
                <w:numId w:val="9"/>
              </w:numPr>
              <w:spacing w:after="120"/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kluczowe informacje w </w:t>
            </w:r>
            <w:r w:rsidRPr="00124DFF">
              <w:rPr>
                <w:sz w:val="20"/>
                <w:szCs w:val="20"/>
              </w:rPr>
              <w:t xml:space="preserve">tekście i </w:t>
            </w:r>
            <w:r>
              <w:rPr>
                <w:sz w:val="20"/>
                <w:szCs w:val="20"/>
              </w:rPr>
              <w:t>wykonuje w miarę poprawnie większość zadań z nim związanych, w tym rozwiązuje i pomaga rozwiązać przykładowe zadania matematyczne</w:t>
            </w:r>
            <w:r w:rsidRPr="00CA140C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3B4A7" w14:textId="70E34BCB" w:rsidR="00F9659F" w:rsidRDefault="00F9659F" w:rsidP="00F9659F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słownictwo opisujące terminy matematyczne, takie jak stosunek i proporcja</w:t>
            </w:r>
            <w:r w:rsidR="00885B2F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oraz potrafi rozwiązywać przykładowe zadania </w:t>
            </w:r>
          </w:p>
          <w:p w14:paraId="7BC6413F" w14:textId="77777777" w:rsidR="00F9659F" w:rsidRDefault="00F9659F" w:rsidP="00F9659F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 w:rsidRPr="00124DFF">
              <w:rPr>
                <w:sz w:val="20"/>
                <w:szCs w:val="20"/>
              </w:rPr>
              <w:t>rozumie większość</w:t>
            </w:r>
            <w:r w:rsidRPr="00124DFF"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informacji w tekście i</w:t>
            </w:r>
            <w:r w:rsidRPr="00124DFF">
              <w:rPr>
                <w:sz w:val="20"/>
                <w:szCs w:val="20"/>
              </w:rPr>
              <w:t xml:space="preserve"> wykonuje poprawnie większość zadań </w:t>
            </w:r>
            <w:r>
              <w:rPr>
                <w:sz w:val="20"/>
                <w:szCs w:val="20"/>
              </w:rPr>
              <w:t xml:space="preserve">z nim </w:t>
            </w:r>
            <w:r w:rsidRPr="00124DFF">
              <w:rPr>
                <w:sz w:val="20"/>
                <w:szCs w:val="20"/>
              </w:rPr>
              <w:t>związanych</w:t>
            </w:r>
            <w:r>
              <w:rPr>
                <w:sz w:val="20"/>
                <w:szCs w:val="20"/>
              </w:rPr>
              <w:t xml:space="preserve">, w tym rozwiązuje i pomaga rozwiązać przykładowe zadania matematyczne </w:t>
            </w:r>
          </w:p>
          <w:p w14:paraId="7FC1F67C" w14:textId="77777777" w:rsidR="00F9659F" w:rsidRPr="005E0B9C" w:rsidRDefault="00F9659F" w:rsidP="00F9659F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tworzy zadanie matematyczne z wykorzystaniem stosunku lub proporcji, przekazuje je do rozwiązania przez kolegę/ koleżankę i sprawdza poprawność odpowiedzi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E2C4" w14:textId="1CFFED95" w:rsidR="00F9659F" w:rsidRDefault="00F9659F" w:rsidP="00F9659F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słownictwo opisujące terminy matematyczne, takie jak stosunek i proporcja</w:t>
            </w:r>
            <w:r w:rsidR="00885B2F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oraz potrafi rozwiązywać przykładowe zadania</w:t>
            </w:r>
          </w:p>
          <w:p w14:paraId="2F1D4C73" w14:textId="77777777" w:rsidR="00F9659F" w:rsidRDefault="00F9659F" w:rsidP="00F9659F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 w:rsidRPr="00124DFF">
              <w:rPr>
                <w:sz w:val="20"/>
                <w:szCs w:val="20"/>
              </w:rPr>
              <w:t>rozumie prawie wszystkie</w:t>
            </w:r>
            <w:r w:rsidRPr="00124DFF"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informacje w tekście i</w:t>
            </w:r>
            <w:r w:rsidRPr="00124DFF">
              <w:rPr>
                <w:sz w:val="20"/>
                <w:szCs w:val="20"/>
              </w:rPr>
              <w:t xml:space="preserve"> wykonuje poprawnie prawie wszystkie zadania z </w:t>
            </w:r>
            <w:r>
              <w:rPr>
                <w:sz w:val="20"/>
                <w:szCs w:val="20"/>
              </w:rPr>
              <w:t xml:space="preserve">nim </w:t>
            </w:r>
            <w:r w:rsidRPr="00124DFF">
              <w:rPr>
                <w:sz w:val="20"/>
                <w:szCs w:val="20"/>
              </w:rPr>
              <w:t>związane</w:t>
            </w:r>
            <w:r>
              <w:rPr>
                <w:sz w:val="20"/>
                <w:szCs w:val="20"/>
              </w:rPr>
              <w:t xml:space="preserve">, w tym rozwiązuje i pomaga rozwiązać przykładowe zadania matematyczne </w:t>
            </w:r>
          </w:p>
          <w:p w14:paraId="120AAA0D" w14:textId="77777777" w:rsidR="00F9659F" w:rsidRPr="00D31BC2" w:rsidRDefault="00F9659F" w:rsidP="00F9659F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tworzy zadanie matematyczne z wykorzystaniem stosunku lub proporcji, przekazuje je do rozwiązania przez kolegę/ koleżankę i sprawdza poprawność odpowiedzi oraz potrafi rozwiązać zadanie utworzone przez kolegę/ koleżankę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A7922" w14:textId="214A2840" w:rsidR="00F9659F" w:rsidRDefault="00F9659F" w:rsidP="00F9659F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słownictwo opisujące terminy matematyczne, takie jak stosunek i proporcja</w:t>
            </w:r>
            <w:r w:rsidR="00885B2F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oraz potrafi rozwiązywać przykładowe zadania </w:t>
            </w:r>
          </w:p>
          <w:p w14:paraId="7E75E0F8" w14:textId="77777777" w:rsidR="00F9659F" w:rsidRDefault="00F9659F" w:rsidP="00F9659F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 w:rsidRPr="00124DFF">
              <w:rPr>
                <w:sz w:val="20"/>
                <w:szCs w:val="20"/>
              </w:rPr>
              <w:t>rozumie wszystkie</w:t>
            </w:r>
            <w:r w:rsidRPr="00124DFF"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informacje w </w:t>
            </w:r>
            <w:r w:rsidRPr="00124DFF">
              <w:rPr>
                <w:sz w:val="20"/>
                <w:szCs w:val="20"/>
              </w:rPr>
              <w:t xml:space="preserve">tekście </w:t>
            </w:r>
            <w:r>
              <w:rPr>
                <w:sz w:val="20"/>
                <w:szCs w:val="20"/>
              </w:rPr>
              <w:t xml:space="preserve">i </w:t>
            </w:r>
            <w:r w:rsidRPr="00124DFF">
              <w:rPr>
                <w:sz w:val="20"/>
                <w:szCs w:val="20"/>
              </w:rPr>
              <w:t xml:space="preserve">wykonuje poprawnie wszystkie zadania </w:t>
            </w:r>
            <w:r>
              <w:rPr>
                <w:sz w:val="20"/>
                <w:szCs w:val="20"/>
              </w:rPr>
              <w:t xml:space="preserve">z nim związane, w tym rozwiązuje i pomaga rozwiązać przykładowe zadania matematyczne </w:t>
            </w:r>
          </w:p>
          <w:p w14:paraId="5DD0EA7F" w14:textId="27A10DEC" w:rsidR="00F9659F" w:rsidRPr="00885B2F" w:rsidRDefault="00F9659F" w:rsidP="00885B2F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tworzy dwa zadania matematyczne z wykorzystaniem stosunku i proporcji, przekazuje je do rozwiązania przez kolegę/ koleżankę i sprawdza poprawność odpowiedzi oraz potrafi rozwiązać zadanie utworzone przez kolegę/ koleżankę</w:t>
            </w:r>
          </w:p>
        </w:tc>
      </w:tr>
    </w:tbl>
    <w:p w14:paraId="2BCD1495" w14:textId="5A41EB4F" w:rsidR="00885B2F" w:rsidRDefault="00885B2F" w:rsidP="00D60197">
      <w:pPr>
        <w:spacing w:line="276" w:lineRule="auto"/>
      </w:pPr>
    </w:p>
    <w:p w14:paraId="2DED1A08" w14:textId="77777777" w:rsidR="00885B2F" w:rsidRDefault="00885B2F">
      <w:pPr>
        <w:spacing w:after="200" w:line="276" w:lineRule="auto"/>
      </w:pPr>
      <w:r>
        <w:br w:type="page"/>
      </w:r>
    </w:p>
    <w:p w14:paraId="7DCDC66B" w14:textId="77777777" w:rsidR="00F9659F" w:rsidRDefault="00F9659F" w:rsidP="00D60197">
      <w:pPr>
        <w:spacing w:line="276" w:lineRule="auto"/>
      </w:pPr>
    </w:p>
    <w:tbl>
      <w:tblPr>
        <w:tblW w:w="1552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19"/>
        <w:gridCol w:w="2693"/>
        <w:gridCol w:w="2835"/>
        <w:gridCol w:w="2835"/>
        <w:gridCol w:w="2835"/>
        <w:gridCol w:w="2788"/>
        <w:gridCol w:w="18"/>
      </w:tblGrid>
      <w:tr w:rsidR="00F9659F" w14:paraId="56CA4F08" w14:textId="77777777" w:rsidTr="00E17A1F">
        <w:trPr>
          <w:gridAfter w:val="1"/>
          <w:wAfter w:w="18" w:type="dxa"/>
          <w:trHeight w:val="210"/>
          <w:tblHeader/>
        </w:trPr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4CC97A0B" w14:textId="77777777" w:rsidR="00F9659F" w:rsidRPr="00CC01C2" w:rsidRDefault="00F9659F" w:rsidP="00DD572A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CC01C2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ROZDZIAŁ 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85BC77E" w14:textId="77777777" w:rsidR="00F9659F" w:rsidRPr="00CC01C2" w:rsidRDefault="00F9659F" w:rsidP="00DD572A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CC01C2">
              <w:rPr>
                <w:b/>
                <w:bCs/>
                <w:color w:val="000000"/>
                <w:sz w:val="20"/>
                <w:szCs w:val="20"/>
                <w:lang w:eastAsia="en-US"/>
              </w:rPr>
              <w:t>OCENA DOPUSZCZAJĄCA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4012243" w14:textId="77777777" w:rsidR="00F9659F" w:rsidRPr="00CC01C2" w:rsidRDefault="00F9659F" w:rsidP="00DD572A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CC01C2">
              <w:rPr>
                <w:b/>
                <w:bCs/>
                <w:color w:val="000000"/>
                <w:sz w:val="20"/>
                <w:szCs w:val="20"/>
                <w:lang w:eastAsia="en-US"/>
              </w:rPr>
              <w:t>OCENA</w:t>
            </w:r>
            <w:r w:rsidRPr="00CC01C2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CC01C2">
              <w:rPr>
                <w:b/>
                <w:bCs/>
                <w:color w:val="000000"/>
                <w:sz w:val="20"/>
                <w:szCs w:val="20"/>
                <w:lang w:eastAsia="en-US"/>
              </w:rPr>
              <w:t>DOSTATECZNA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A8C36FC" w14:textId="77777777" w:rsidR="00F9659F" w:rsidRPr="00CC01C2" w:rsidRDefault="00F9659F" w:rsidP="00DD572A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CC01C2">
              <w:rPr>
                <w:b/>
                <w:bCs/>
                <w:color w:val="000000"/>
                <w:sz w:val="20"/>
                <w:szCs w:val="20"/>
                <w:lang w:eastAsia="en-US"/>
              </w:rPr>
              <w:t>OCENA DOBRA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02648CC" w14:textId="77777777" w:rsidR="00F9659F" w:rsidRPr="00CC01C2" w:rsidRDefault="00F9659F" w:rsidP="00DD572A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CC01C2">
              <w:rPr>
                <w:b/>
                <w:bCs/>
                <w:color w:val="000000"/>
                <w:sz w:val="20"/>
                <w:szCs w:val="20"/>
                <w:lang w:eastAsia="en-US"/>
              </w:rPr>
              <w:t>OCENA BARDZO DOBRA</w:t>
            </w:r>
          </w:p>
        </w:tc>
        <w:tc>
          <w:tcPr>
            <w:tcW w:w="27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C39F7C" w14:textId="77777777" w:rsidR="00F9659F" w:rsidRDefault="00F9659F" w:rsidP="00DD572A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>OCENA CELUJĄCA</w:t>
            </w:r>
          </w:p>
        </w:tc>
      </w:tr>
      <w:tr w:rsidR="00F9659F" w14:paraId="3C896551" w14:textId="77777777" w:rsidTr="00E17A1F">
        <w:trPr>
          <w:gridAfter w:val="1"/>
          <w:wAfter w:w="18" w:type="dxa"/>
          <w:trHeight w:val="420"/>
          <w:tblHeader/>
        </w:trPr>
        <w:tc>
          <w:tcPr>
            <w:tcW w:w="1519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6D0D5" w14:textId="77777777" w:rsidR="00F9659F" w:rsidRPr="00CC01C2" w:rsidRDefault="00F9659F" w:rsidP="00DD572A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CC01C2">
              <w:rPr>
                <w:b/>
                <w:bCs/>
                <w:color w:val="000000"/>
                <w:sz w:val="16"/>
                <w:szCs w:val="16"/>
                <w:lang w:eastAsia="en-US"/>
              </w:rPr>
              <w:t>(KATEGORIE WYMAGAŃ)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63692" w14:textId="77777777" w:rsidR="00F9659F" w:rsidRPr="00CC01C2" w:rsidRDefault="00F9659F" w:rsidP="00DD572A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6BE9" w14:textId="77777777" w:rsidR="00F9659F" w:rsidRPr="00CC01C2" w:rsidRDefault="00F9659F" w:rsidP="00DD572A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0A0A3" w14:textId="77777777" w:rsidR="00F9659F" w:rsidRPr="00CC01C2" w:rsidRDefault="00F9659F" w:rsidP="00DD572A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F62A2" w14:textId="77777777" w:rsidR="00F9659F" w:rsidRPr="00CC01C2" w:rsidRDefault="00F9659F" w:rsidP="00DD572A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7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7BD64" w14:textId="77777777" w:rsidR="00F9659F" w:rsidRDefault="00F9659F" w:rsidP="00DD572A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F9659F" w14:paraId="7BDC705A" w14:textId="77777777" w:rsidTr="00DD572A">
        <w:trPr>
          <w:trHeight w:val="397"/>
          <w:tblHeader/>
        </w:trPr>
        <w:tc>
          <w:tcPr>
            <w:tcW w:w="15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7E00B2E8" w14:textId="77777777" w:rsidR="00F9659F" w:rsidRDefault="00F9659F" w:rsidP="00DD572A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UCZEŃ:</w:t>
            </w:r>
          </w:p>
        </w:tc>
      </w:tr>
      <w:tr w:rsidR="00F9659F" w:rsidRPr="00744613" w14:paraId="72DD2F92" w14:textId="77777777" w:rsidTr="00DD572A">
        <w:trPr>
          <w:trHeight w:val="383"/>
        </w:trPr>
        <w:tc>
          <w:tcPr>
            <w:tcW w:w="15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52CF397C" w14:textId="77777777" w:rsidR="00F9659F" w:rsidRPr="00AC7319" w:rsidRDefault="00F9659F" w:rsidP="00DD572A">
            <w:pPr>
              <w:spacing w:line="276" w:lineRule="auto"/>
              <w:ind w:left="69"/>
              <w:jc w:val="center"/>
              <w:rPr>
                <w:b/>
                <w:bCs/>
                <w:i/>
                <w:lang w:val="en-US" w:eastAsia="en-US"/>
              </w:rPr>
            </w:pPr>
            <w:r>
              <w:rPr>
                <w:b/>
                <w:bCs/>
                <w:lang w:val="en-US" w:eastAsia="en-US"/>
              </w:rPr>
              <w:t xml:space="preserve">UNIT 10 – </w:t>
            </w:r>
            <w:r>
              <w:rPr>
                <w:b/>
                <w:bCs/>
                <w:i/>
                <w:lang w:val="en-US" w:eastAsia="en-US"/>
              </w:rPr>
              <w:t>HEALTH &amp; HEALING</w:t>
            </w:r>
          </w:p>
        </w:tc>
      </w:tr>
      <w:tr w:rsidR="00F9659F" w14:paraId="071666F6" w14:textId="77777777" w:rsidTr="00E17A1F">
        <w:trPr>
          <w:gridAfter w:val="1"/>
          <w:wAfter w:w="18" w:type="dxa"/>
          <w:trHeight w:val="1054"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2A76F8F7" w14:textId="77777777" w:rsidR="00F9659F" w:rsidRPr="00D049FC" w:rsidRDefault="00F9659F" w:rsidP="00DD572A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val="en-US" w:eastAsia="en-US"/>
              </w:rPr>
            </w:pPr>
            <w:r>
              <w:rPr>
                <w:b/>
                <w:bCs/>
                <w:sz w:val="22"/>
                <w:szCs w:val="22"/>
                <w:lang w:val="en-US" w:eastAsia="en-US"/>
              </w:rPr>
              <w:t>10</w:t>
            </w:r>
            <w:r w:rsidRPr="00D049FC">
              <w:rPr>
                <w:b/>
                <w:bCs/>
                <w:sz w:val="22"/>
                <w:szCs w:val="22"/>
                <w:lang w:val="en-US" w:eastAsia="en-US"/>
              </w:rPr>
              <w:t>a</w:t>
            </w:r>
          </w:p>
          <w:p w14:paraId="3139D833" w14:textId="77777777" w:rsidR="00F9659F" w:rsidRPr="006B3CAA" w:rsidRDefault="00F9659F" w:rsidP="00DD572A">
            <w:pPr>
              <w:spacing w:line="276" w:lineRule="auto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</w:pPr>
            <w:r w:rsidRPr="00177DF7"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  <w:t>Reading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7E669" w14:textId="77777777" w:rsidR="00F9659F" w:rsidRPr="00627838" w:rsidRDefault="00F9659F" w:rsidP="00F12748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zna podstawowe słownictwo </w:t>
            </w:r>
            <w:r>
              <w:rPr>
                <w:sz w:val="20"/>
                <w:szCs w:val="20"/>
              </w:rPr>
              <w:t xml:space="preserve">opisujące nowoczesne osiągnięcia w medycynie i opiece zdrowotnej </w:t>
            </w:r>
            <w:r>
              <w:rPr>
                <w:bCs/>
                <w:sz w:val="20"/>
                <w:szCs w:val="20"/>
              </w:rPr>
              <w:t>oraz opisujące wpływ świata przyrody na postępy w medycynie; zna podstawowe słownictwo</w:t>
            </w:r>
            <w:r>
              <w:rPr>
                <w:sz w:val="20"/>
                <w:szCs w:val="20"/>
              </w:rPr>
              <w:t xml:space="preserve"> zw. z bioniką (biotechnologią, która kopiuje strategie z natury), w tym część wyróżnionych słów i wyrażeń przyimkowych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F015D" w14:textId="77777777" w:rsidR="00F9659F" w:rsidRPr="00627838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zna znaczną część słownictwa opisującego nowoczesne osiągnięcia w medycynie i opiece zdrowotnej </w:t>
            </w:r>
            <w:r>
              <w:rPr>
                <w:bCs/>
                <w:sz w:val="20"/>
                <w:szCs w:val="20"/>
              </w:rPr>
              <w:t>oraz opisującego wpływ świata przyrody na postępy w medycynie; zna znaczną część słownictwa</w:t>
            </w:r>
            <w:r>
              <w:rPr>
                <w:sz w:val="20"/>
                <w:szCs w:val="20"/>
              </w:rPr>
              <w:t xml:space="preserve"> zw. z bioniką (biotechnologią, która kopiuje strategie z natury), w tym znaczną część wyróżnionych słów i wyrażeń przyimkowych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447F8" w14:textId="77777777" w:rsidR="00F9659F" w:rsidRPr="00627838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większość słownictwa opisującego nowoczesne osiągnięcia w medycynie i opiece zdrowotnej </w:t>
            </w:r>
            <w:r>
              <w:rPr>
                <w:bCs/>
                <w:sz w:val="20"/>
                <w:szCs w:val="20"/>
              </w:rPr>
              <w:t>oraz opisującego wpływ świata przyrody na postępy w medycynie; zna większość słownictwa</w:t>
            </w:r>
            <w:r>
              <w:rPr>
                <w:sz w:val="20"/>
                <w:szCs w:val="20"/>
              </w:rPr>
              <w:t xml:space="preserve"> zw. z bioniką (biotechnologią, która kopiuje strategie z natury), w tym większość wyróżnionych słów i wyrażeń przyimkowych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9C040" w14:textId="77777777" w:rsidR="00F9659F" w:rsidRPr="00627838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zna prawie całe słownictwo </w:t>
            </w:r>
            <w:r>
              <w:rPr>
                <w:sz w:val="20"/>
                <w:szCs w:val="20"/>
              </w:rPr>
              <w:t xml:space="preserve">opisujące nowoczesne osiągnięcia w medycynie i opiece zdrowotnej </w:t>
            </w:r>
            <w:r>
              <w:rPr>
                <w:bCs/>
                <w:sz w:val="20"/>
                <w:szCs w:val="20"/>
              </w:rPr>
              <w:t>oraz opisujące wpływ świata przyrody na postępy w medycynie; zna prawie całe słownictwo</w:t>
            </w:r>
            <w:r>
              <w:rPr>
                <w:sz w:val="20"/>
                <w:szCs w:val="20"/>
              </w:rPr>
              <w:t xml:space="preserve"> zw. z bioniką (biotechnologią, która kopiuje strategie z natury), w tym prawie wszystkie wyróżnione słowa i wyrażenia przyimkowe</w:t>
            </w:r>
          </w:p>
        </w:tc>
        <w:tc>
          <w:tcPr>
            <w:tcW w:w="27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111D9" w14:textId="77777777" w:rsidR="00F9659F" w:rsidRPr="00627838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zna całe słownictwo </w:t>
            </w:r>
            <w:r>
              <w:rPr>
                <w:sz w:val="20"/>
                <w:szCs w:val="20"/>
              </w:rPr>
              <w:t xml:space="preserve">opisujące nowoczesne osiągnięcia w medycynie i opiece zdrowotnej </w:t>
            </w:r>
            <w:r>
              <w:rPr>
                <w:bCs/>
                <w:sz w:val="20"/>
                <w:szCs w:val="20"/>
              </w:rPr>
              <w:t>oraz opisujące wpływ świata przyrody na postępy w medycynie; zna całe słownictwo</w:t>
            </w:r>
            <w:r>
              <w:rPr>
                <w:sz w:val="20"/>
                <w:szCs w:val="20"/>
              </w:rPr>
              <w:t xml:space="preserve"> zw. z bioniką (biotechnologią, która kopiuje strategie z natury), w tym wszystkie wyróżnione słowa i wyrażenia przyimkowe</w:t>
            </w:r>
          </w:p>
        </w:tc>
      </w:tr>
      <w:tr w:rsidR="00F9659F" w14:paraId="798E7027" w14:textId="77777777" w:rsidTr="00E17A1F">
        <w:trPr>
          <w:gridAfter w:val="1"/>
          <w:wAfter w:w="18" w:type="dxa"/>
          <w:cantSplit/>
          <w:trHeight w:val="1011"/>
        </w:trPr>
        <w:tc>
          <w:tcPr>
            <w:tcW w:w="1474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01789688" w14:textId="77777777" w:rsidR="00F9659F" w:rsidRPr="00CC01C2" w:rsidRDefault="00F9659F" w:rsidP="00DD572A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ZNAJOMOŚĆ ŚRODKÓW JĘZYKOWYCH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0A338480" w14:textId="77777777" w:rsidR="00F9659F" w:rsidRDefault="00F9659F" w:rsidP="00DD572A">
            <w:pPr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56ED29A" w14:textId="77777777" w:rsidR="00F9659F" w:rsidRDefault="00F9659F" w:rsidP="00DD572A">
            <w:pPr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37925AD0" w14:textId="77777777" w:rsidR="00F9659F" w:rsidRDefault="00F9659F" w:rsidP="00DD572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04B2BF59" w14:textId="77777777" w:rsidR="00F9659F" w:rsidRDefault="00F9659F" w:rsidP="00DD572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788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58636E61" w14:textId="77777777" w:rsidR="00F9659F" w:rsidRDefault="00F9659F" w:rsidP="00DD572A">
            <w:pPr>
              <w:rPr>
                <w:sz w:val="20"/>
                <w:szCs w:val="20"/>
                <w:lang w:eastAsia="en-US"/>
              </w:rPr>
            </w:pPr>
          </w:p>
        </w:tc>
      </w:tr>
      <w:tr w:rsidR="00F9659F" w14:paraId="345E93A1" w14:textId="77777777" w:rsidTr="00E17A1F">
        <w:trPr>
          <w:gridAfter w:val="1"/>
          <w:wAfter w:w="18" w:type="dxa"/>
          <w:cantSplit/>
          <w:trHeight w:val="3357"/>
        </w:trPr>
        <w:tc>
          <w:tcPr>
            <w:tcW w:w="1474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8717E1A" w14:textId="77777777" w:rsidR="00F9659F" w:rsidRDefault="00F9659F" w:rsidP="00DD572A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ROZUMIENIE 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I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PRZETWA-RZANIE WYPOWIEDZI</w:t>
            </w:r>
          </w:p>
        </w:tc>
        <w:tc>
          <w:tcPr>
            <w:tcW w:w="269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4FFA80D" w14:textId="77777777" w:rsidR="00F9659F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rozumie </w:t>
            </w:r>
            <w:r w:rsidRPr="00CE547D">
              <w:rPr>
                <w:sz w:val="20"/>
                <w:szCs w:val="20"/>
                <w:lang w:eastAsia="en-US"/>
              </w:rPr>
              <w:t xml:space="preserve">większość </w:t>
            </w:r>
            <w:r w:rsidRPr="00CE547D">
              <w:rPr>
                <w:sz w:val="20"/>
                <w:szCs w:val="20"/>
              </w:rPr>
              <w:t>kluczowych</w:t>
            </w:r>
            <w:r>
              <w:rPr>
                <w:sz w:val="20"/>
                <w:szCs w:val="20"/>
              </w:rPr>
              <w:t xml:space="preserve"> informacji w prezentacjach wideo, tekście i zdaniach</w:t>
            </w:r>
          </w:p>
          <w:p w14:paraId="3EDED72F" w14:textId="6FCB1322" w:rsidR="00F9659F" w:rsidRDefault="00F9659F" w:rsidP="00F12748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wykonuje w znacznej części poprawnie większość zadań dot. przekazywania informacji z prezentacji wideo; rozwiązuje prawidłowo część </w:t>
            </w:r>
            <w:r w:rsidR="00B07525">
              <w:rPr>
                <w:sz w:val="20"/>
                <w:szCs w:val="20"/>
              </w:rPr>
              <w:t xml:space="preserve">punktów </w:t>
            </w:r>
            <w:r>
              <w:rPr>
                <w:sz w:val="20"/>
                <w:szCs w:val="20"/>
              </w:rPr>
              <w:t>w zadaniu mieszanym: odpowiedzi na pytania, punkty typu P/F, wybór wielokrotny, znajdowanie synonimów i antonimów podanych słów oraz w ćwiczeniach leksykalnych</w:t>
            </w:r>
          </w:p>
        </w:tc>
        <w:tc>
          <w:tcPr>
            <w:tcW w:w="283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5F20576" w14:textId="77777777" w:rsidR="00F9659F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rozumie </w:t>
            </w:r>
            <w:r w:rsidRPr="00CE547D">
              <w:rPr>
                <w:sz w:val="20"/>
                <w:szCs w:val="20"/>
              </w:rPr>
              <w:t>kluczowe</w:t>
            </w:r>
            <w:r>
              <w:rPr>
                <w:sz w:val="20"/>
                <w:szCs w:val="20"/>
              </w:rPr>
              <w:t xml:space="preserve"> informacje w prezentacjach wideo, tekście i zdaniach</w:t>
            </w:r>
          </w:p>
          <w:p w14:paraId="30C83C1C" w14:textId="77777777" w:rsidR="00F9659F" w:rsidRPr="007752C0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wykonuje w miarę poprawnie większość zadań dot. przekazywania informacji z prezentacji wideo; rozwiązuje prawidłowo znaczną część punktów w zadaniu mieszanym: odpowiedzi na pytania, punkty typu P/F, wybór wielokrotny, znajdowanie synonimów i antonimów podanych słów oraz w ćwiczeniach leksykalnych</w:t>
            </w:r>
          </w:p>
        </w:tc>
        <w:tc>
          <w:tcPr>
            <w:tcW w:w="283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CB6D983" w14:textId="77777777" w:rsidR="00F9659F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większość informacji w prezentacjach wideo, tekście i zdaniach</w:t>
            </w:r>
          </w:p>
          <w:p w14:paraId="5DC33A2C" w14:textId="77777777" w:rsidR="00F9659F" w:rsidRPr="00A0795D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 w:rsidRPr="00A0795D">
              <w:rPr>
                <w:sz w:val="20"/>
                <w:szCs w:val="20"/>
              </w:rPr>
              <w:t xml:space="preserve">wykonuje poprawnie większość zadań dot. przekazywania informacji z prezentacji wideo; rozwiązuje prawidłowo większość punktów </w:t>
            </w:r>
            <w:r>
              <w:rPr>
                <w:sz w:val="20"/>
                <w:szCs w:val="20"/>
              </w:rPr>
              <w:t xml:space="preserve">w zadaniu mieszanym: odpowiedzi na pytania, punkty typu P/F, wybór wielokrotny, znajdowanie synonimów i antonimów podanych słów </w:t>
            </w:r>
            <w:r w:rsidRPr="00A0795D">
              <w:rPr>
                <w:sz w:val="20"/>
                <w:szCs w:val="20"/>
              </w:rPr>
              <w:t>oraz w ćwiczeniach leksykalnych</w:t>
            </w:r>
          </w:p>
        </w:tc>
        <w:tc>
          <w:tcPr>
            <w:tcW w:w="283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59BA40B" w14:textId="77777777" w:rsidR="00F9659F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rozumie </w:t>
            </w:r>
            <w:r>
              <w:rPr>
                <w:sz w:val="20"/>
                <w:szCs w:val="20"/>
              </w:rPr>
              <w:t>prawie wszystkie informacje w prezentacjach wideo, tekście i zdaniach</w:t>
            </w:r>
          </w:p>
          <w:p w14:paraId="5EF10FB6" w14:textId="77777777" w:rsidR="00F9659F" w:rsidRPr="007752C0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wykonuje poprawnie prawie wszystkie zadania dot. przekazywania informacji z prezentacji wideo; rozwiązuje prawidłowo prawie wszystkie punkty w zadaniu mieszanym: odpowiedzi na pytania, punkty typu P/F, wybór wielokrotny, znajdowanie synonimów i antonimów podanych słów oraz w ćwiczeniach leksykalnych</w:t>
            </w:r>
          </w:p>
        </w:tc>
        <w:tc>
          <w:tcPr>
            <w:tcW w:w="278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0F4B186" w14:textId="77777777" w:rsidR="00F9659F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rozumie wszystkie informacje </w:t>
            </w:r>
            <w:r>
              <w:rPr>
                <w:sz w:val="20"/>
                <w:szCs w:val="20"/>
              </w:rPr>
              <w:t>w prezentacjach wideo, tekście i zdaniach</w:t>
            </w:r>
          </w:p>
          <w:p w14:paraId="264B5DEA" w14:textId="77777777" w:rsidR="00F9659F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wykonuje poprawnie wszystkie zadania dot. przekazywania informacji z prezentacji wideo; rozwiązuje prawidłowo wszystkie punkty w zadaniu mieszanym: odpowiedzi na pytania, punkty typu P/F, wybór wielokrotny, znajdowanie synonimów i antonimów podanych słów oraz w ćwiczeniach leksykalnych</w:t>
            </w:r>
          </w:p>
        </w:tc>
      </w:tr>
      <w:tr w:rsidR="00F9659F" w:rsidRPr="00FC07F7" w14:paraId="16C02840" w14:textId="77777777" w:rsidTr="00E17A1F">
        <w:trPr>
          <w:gridAfter w:val="1"/>
          <w:wAfter w:w="18" w:type="dxa"/>
          <w:trHeight w:val="3043"/>
        </w:trPr>
        <w:tc>
          <w:tcPr>
            <w:tcW w:w="1474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36348FA6" w14:textId="676D81AC" w:rsidR="00F9659F" w:rsidRPr="006C53E7" w:rsidRDefault="00F9659F" w:rsidP="00E016BD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>TWORZENIE WYPOWIEDZI</w:t>
            </w:r>
            <w:r w:rsidR="00E016BD"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I</w:t>
            </w:r>
            <w:r w:rsidR="00E016BD"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REAGOWANIE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NA WYPOWIEDZI</w:t>
            </w:r>
          </w:p>
        </w:tc>
        <w:tc>
          <w:tcPr>
            <w:tcW w:w="269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1977B131" w14:textId="77777777" w:rsidR="00F9659F" w:rsidRPr="00A75676" w:rsidRDefault="00F9659F" w:rsidP="00F9659F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stara się uczestniczyć w krótkiej dyskusji nt. wykorzystywania nanorobotów do rozwiązywania własnych problemów zdrowotnych </w:t>
            </w:r>
            <w:r w:rsidRPr="00A75676">
              <w:rPr>
                <w:sz w:val="20"/>
                <w:szCs w:val="20"/>
              </w:rPr>
              <w:t xml:space="preserve">oraz w dyskusji dot. trzymania zwierząt w niewoli w celu ich badania (w oparciu o informacje z tekstu) </w:t>
            </w:r>
          </w:p>
          <w:p w14:paraId="1FD56F22" w14:textId="76BF7FFC" w:rsidR="00F9659F" w:rsidRPr="00802593" w:rsidRDefault="00F9659F" w:rsidP="00F9659F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  <w:lang w:val="en-AU"/>
              </w:rPr>
            </w:pPr>
            <w:r w:rsidRPr="00802593">
              <w:rPr>
                <w:sz w:val="20"/>
                <w:szCs w:val="20"/>
              </w:rPr>
              <w:t xml:space="preserve">stara się uczestniczyć w debacie nt. </w:t>
            </w:r>
            <w:r>
              <w:rPr>
                <w:i/>
                <w:sz w:val="20"/>
                <w:szCs w:val="20"/>
                <w:lang w:val="en-AU"/>
              </w:rPr>
              <w:t>We should spend money on existing healthcare systems, not expensive biotech research</w:t>
            </w:r>
            <w:r w:rsidR="0052786D">
              <w:rPr>
                <w:i/>
                <w:sz w:val="20"/>
                <w:szCs w:val="20"/>
                <w:lang w:val="en-AU"/>
              </w:rPr>
              <w:t>.</w:t>
            </w:r>
          </w:p>
        </w:tc>
        <w:tc>
          <w:tcPr>
            <w:tcW w:w="283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A152605" w14:textId="384E5E61" w:rsidR="00F9659F" w:rsidRPr="00A75676" w:rsidRDefault="00F9659F" w:rsidP="00F9659F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uczestniczy w krótkiej dyskusji nt. wykorzystywania nanorobotów do rozwiązywania własnych problemów zdrowotnych </w:t>
            </w:r>
            <w:r w:rsidRPr="00A75676">
              <w:rPr>
                <w:sz w:val="20"/>
                <w:szCs w:val="20"/>
              </w:rPr>
              <w:t>oraz w dyskusji dot. trzymania zwierząt w niewoli w celu ich badania (w oparciu o informacje z tekstu)</w:t>
            </w:r>
            <w:r>
              <w:rPr>
                <w:sz w:val="20"/>
                <w:szCs w:val="20"/>
              </w:rPr>
              <w:t>, w wypowiedziach jest na ogół komunikatywny</w:t>
            </w:r>
          </w:p>
          <w:p w14:paraId="78607045" w14:textId="2AC58657" w:rsidR="00F9659F" w:rsidRPr="00664ACB" w:rsidRDefault="00F9659F" w:rsidP="00F9659F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  <w:lang w:val="en-AU"/>
              </w:rPr>
            </w:pPr>
            <w:r>
              <w:rPr>
                <w:sz w:val="20"/>
                <w:szCs w:val="20"/>
                <w:lang w:val="en-AU"/>
              </w:rPr>
              <w:t xml:space="preserve">uczestniczy w debacie nt. </w:t>
            </w:r>
            <w:r>
              <w:rPr>
                <w:i/>
                <w:sz w:val="20"/>
                <w:szCs w:val="20"/>
                <w:lang w:val="en-AU"/>
              </w:rPr>
              <w:t>We should spend money on existing healthcare systems, not expensive biotech research</w:t>
            </w:r>
            <w:r w:rsidR="0052786D">
              <w:rPr>
                <w:i/>
                <w:sz w:val="20"/>
                <w:szCs w:val="20"/>
                <w:lang w:val="en-AU"/>
              </w:rPr>
              <w:t>.</w:t>
            </w:r>
          </w:p>
        </w:tc>
        <w:tc>
          <w:tcPr>
            <w:tcW w:w="283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26BFFAD5" w14:textId="077FB48B" w:rsidR="00F9659F" w:rsidRPr="00A75676" w:rsidRDefault="00F9659F" w:rsidP="00F9659F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aktywnie uczestniczy w krótkiej dyskusji nt. wykorzystywania nanorobotów do rozwiązywania własnych problemów zdrowotnych oraz </w:t>
            </w:r>
            <w:r w:rsidRPr="00A75676">
              <w:rPr>
                <w:sz w:val="20"/>
                <w:szCs w:val="20"/>
              </w:rPr>
              <w:t>w dyskusji dot. trzymania zwierząt w niewoli w celu ich badania (w oparciu o informacje z tekstu)</w:t>
            </w:r>
            <w:r>
              <w:rPr>
                <w:sz w:val="20"/>
                <w:szCs w:val="20"/>
              </w:rPr>
              <w:t>, w wypowiedziach jest w większości komunikatywny</w:t>
            </w:r>
          </w:p>
          <w:p w14:paraId="2E068948" w14:textId="609688EE" w:rsidR="00F9659F" w:rsidRPr="00664ACB" w:rsidRDefault="00F9659F" w:rsidP="00F9659F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udziela krótkiej, w miarę poprawnej wypowiedzi nt. cytatu: </w:t>
            </w:r>
            <w:r>
              <w:rPr>
                <w:i/>
                <w:sz w:val="20"/>
                <w:szCs w:val="20"/>
              </w:rPr>
              <w:t>Health is not valued till sickness comes</w:t>
            </w:r>
            <w:r w:rsidR="0052786D">
              <w:rPr>
                <w:i/>
                <w:sz w:val="20"/>
                <w:szCs w:val="20"/>
              </w:rPr>
              <w:t>.</w:t>
            </w:r>
          </w:p>
          <w:p w14:paraId="4BCD6912" w14:textId="2B9DD238" w:rsidR="00F9659F" w:rsidRPr="00664ACB" w:rsidRDefault="00F9659F" w:rsidP="00F9659F">
            <w:pPr>
              <w:numPr>
                <w:ilvl w:val="0"/>
                <w:numId w:val="6"/>
              </w:numPr>
              <w:spacing w:after="120"/>
              <w:ind w:left="55" w:hanging="140"/>
              <w:rPr>
                <w:sz w:val="20"/>
                <w:szCs w:val="20"/>
                <w:lang w:val="en-AU"/>
              </w:rPr>
            </w:pPr>
            <w:r>
              <w:rPr>
                <w:sz w:val="20"/>
                <w:szCs w:val="20"/>
              </w:rPr>
              <w:t xml:space="preserve">aktywnie uczestniczy w debacie nt. </w:t>
            </w:r>
            <w:r>
              <w:rPr>
                <w:i/>
                <w:sz w:val="20"/>
                <w:szCs w:val="20"/>
                <w:lang w:val="en-AU"/>
              </w:rPr>
              <w:t>We should spend money on existing healthcare systems, not expensive biotech research</w:t>
            </w:r>
            <w:r w:rsidR="0052786D">
              <w:rPr>
                <w:i/>
                <w:sz w:val="20"/>
                <w:szCs w:val="20"/>
                <w:lang w:val="en-AU"/>
              </w:rPr>
              <w:t>.</w:t>
            </w:r>
          </w:p>
        </w:tc>
        <w:tc>
          <w:tcPr>
            <w:tcW w:w="283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2244B02E" w14:textId="493DF902" w:rsidR="00F9659F" w:rsidRDefault="00F9659F" w:rsidP="00F9659F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aktywnie uczestniczy w krótkiej dyskusji nt. wykorzystywania nanorobotów do rozwiązywania własnych problemów zdrowotnych oraz </w:t>
            </w:r>
            <w:r w:rsidRPr="00A75676">
              <w:rPr>
                <w:sz w:val="20"/>
                <w:szCs w:val="20"/>
              </w:rPr>
              <w:t>w dyskusji dot. trzymania zwierząt w niewoli w celu ich badania (w oparciu o informacje z tekstu)</w:t>
            </w:r>
            <w:r>
              <w:rPr>
                <w:sz w:val="20"/>
                <w:szCs w:val="20"/>
              </w:rPr>
              <w:t>, w wypowiedziach jest komunikatywny i umie krótko podsumować ww. dyskusje</w:t>
            </w:r>
          </w:p>
          <w:p w14:paraId="4027A9FB" w14:textId="0A100375" w:rsidR="00F9659F" w:rsidRPr="00664ACB" w:rsidRDefault="00F9659F" w:rsidP="00F9659F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 w:rsidRPr="007752C0">
              <w:rPr>
                <w:sz w:val="20"/>
                <w:szCs w:val="20"/>
              </w:rPr>
              <w:t xml:space="preserve">udziela krótkiej, w większości poprawnej wypowiedzi nt. </w:t>
            </w:r>
            <w:r>
              <w:rPr>
                <w:sz w:val="20"/>
                <w:szCs w:val="20"/>
              </w:rPr>
              <w:t xml:space="preserve">cytatu: </w:t>
            </w:r>
            <w:r>
              <w:rPr>
                <w:i/>
                <w:sz w:val="20"/>
                <w:szCs w:val="20"/>
              </w:rPr>
              <w:t>Health is not valued till sickness comes</w:t>
            </w:r>
            <w:r w:rsidR="0052786D">
              <w:rPr>
                <w:i/>
                <w:sz w:val="20"/>
                <w:szCs w:val="20"/>
              </w:rPr>
              <w:t>.</w:t>
            </w:r>
          </w:p>
          <w:p w14:paraId="4CB0D0C8" w14:textId="53ACCFC2" w:rsidR="00F9659F" w:rsidRPr="00664ACB" w:rsidRDefault="00F9659F" w:rsidP="00F9659F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  <w:lang w:val="en-AU"/>
              </w:rPr>
            </w:pPr>
            <w:r>
              <w:rPr>
                <w:sz w:val="20"/>
                <w:szCs w:val="20"/>
              </w:rPr>
              <w:t xml:space="preserve">aktywnie uczestniczy w debacie nt. </w:t>
            </w:r>
            <w:r>
              <w:rPr>
                <w:i/>
                <w:sz w:val="20"/>
                <w:szCs w:val="20"/>
                <w:lang w:val="en-AU"/>
              </w:rPr>
              <w:t>We should spend money on existing healthcare systems, not expensive biotech research</w:t>
            </w:r>
            <w:r w:rsidR="0052786D">
              <w:rPr>
                <w:i/>
                <w:sz w:val="20"/>
                <w:szCs w:val="20"/>
                <w:lang w:val="en-AU"/>
              </w:rPr>
              <w:t>.</w:t>
            </w:r>
            <w:r>
              <w:rPr>
                <w:i/>
                <w:sz w:val="20"/>
                <w:szCs w:val="20"/>
                <w:lang w:val="en-AU"/>
              </w:rPr>
              <w:t xml:space="preserve"> </w:t>
            </w:r>
            <w:r>
              <w:rPr>
                <w:sz w:val="20"/>
                <w:szCs w:val="20"/>
                <w:lang w:val="en-AU"/>
              </w:rPr>
              <w:t>oraz potrafi ją krótko podsumować</w:t>
            </w:r>
          </w:p>
        </w:tc>
        <w:tc>
          <w:tcPr>
            <w:tcW w:w="278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36467740" w14:textId="0CD6E2C0" w:rsidR="00F9659F" w:rsidRDefault="00F9659F" w:rsidP="00F9659F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aktywnie uczestniczy w krótkiej dyskusji nt. wykorzystywania nanorobotów do rozwiązywania własnych problemów zdrowotnych oraz </w:t>
            </w:r>
            <w:r w:rsidRPr="00A75676">
              <w:rPr>
                <w:sz w:val="20"/>
                <w:szCs w:val="20"/>
              </w:rPr>
              <w:t>w dyskusji dot. trzymania zwierząt w niewoli w celu ich badania (w oparciu o informacje z tekstu)</w:t>
            </w:r>
            <w:r>
              <w:rPr>
                <w:sz w:val="20"/>
                <w:szCs w:val="20"/>
              </w:rPr>
              <w:t>, w wypowiedziach jest komunikatywny i umie podsumować ww. dyskusje</w:t>
            </w:r>
          </w:p>
          <w:p w14:paraId="4859AFFC" w14:textId="23614FAF" w:rsidR="00F9659F" w:rsidRPr="00664ACB" w:rsidRDefault="00F9659F" w:rsidP="00F9659F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  <w:lang w:val="en-GB"/>
              </w:rPr>
            </w:pPr>
            <w:r w:rsidRPr="00664ACB">
              <w:rPr>
                <w:sz w:val="20"/>
                <w:szCs w:val="20"/>
                <w:lang w:val="en-AU"/>
              </w:rPr>
              <w:t xml:space="preserve">udziela poprawnej wypowiedzi nt. cytatu: </w:t>
            </w:r>
            <w:r w:rsidRPr="00664ACB">
              <w:rPr>
                <w:i/>
                <w:sz w:val="20"/>
                <w:szCs w:val="20"/>
                <w:lang w:val="en-AU"/>
              </w:rPr>
              <w:t>Health is not valued till sickness comes</w:t>
            </w:r>
            <w:r w:rsidR="0052786D">
              <w:rPr>
                <w:i/>
                <w:sz w:val="20"/>
                <w:szCs w:val="20"/>
                <w:lang w:val="en-AU"/>
              </w:rPr>
              <w:t>.</w:t>
            </w:r>
          </w:p>
          <w:p w14:paraId="33C1394E" w14:textId="27AB2995" w:rsidR="00F9659F" w:rsidRPr="00451CC8" w:rsidRDefault="00F9659F" w:rsidP="00F9659F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</w:rPr>
              <w:t xml:space="preserve">aktywnie uczestniczy w debacie nt. </w:t>
            </w:r>
            <w:r>
              <w:rPr>
                <w:i/>
                <w:sz w:val="20"/>
                <w:szCs w:val="20"/>
                <w:lang w:val="en-AU"/>
              </w:rPr>
              <w:t>We should spend money on existing healthcare systems, not expensive biotech research</w:t>
            </w:r>
            <w:r w:rsidR="0052786D">
              <w:rPr>
                <w:i/>
                <w:sz w:val="20"/>
                <w:szCs w:val="20"/>
                <w:lang w:val="en-AU"/>
              </w:rPr>
              <w:t>.</w:t>
            </w:r>
            <w:r>
              <w:rPr>
                <w:i/>
                <w:sz w:val="20"/>
                <w:szCs w:val="20"/>
                <w:lang w:val="en-AU"/>
              </w:rPr>
              <w:t xml:space="preserve"> </w:t>
            </w:r>
            <w:r>
              <w:rPr>
                <w:sz w:val="20"/>
                <w:szCs w:val="20"/>
                <w:lang w:val="en-AU"/>
              </w:rPr>
              <w:t>oraz potrafi ją podsumować</w:t>
            </w:r>
          </w:p>
        </w:tc>
      </w:tr>
      <w:tr w:rsidR="00F9659F" w14:paraId="519E79E8" w14:textId="77777777" w:rsidTr="00E17A1F">
        <w:trPr>
          <w:gridAfter w:val="1"/>
          <w:wAfter w:w="18" w:type="dxa"/>
          <w:trHeight w:val="1161"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64D4DA97" w14:textId="77777777" w:rsidR="00F9659F" w:rsidRPr="00D049FC" w:rsidRDefault="00F9659F" w:rsidP="00DD572A">
            <w:pPr>
              <w:spacing w:line="276" w:lineRule="auto"/>
              <w:jc w:val="center"/>
              <w:rPr>
                <w:b/>
                <w:bCs/>
                <w:i/>
                <w:color w:val="000000"/>
                <w:sz w:val="22"/>
                <w:szCs w:val="22"/>
                <w:lang w:val="es-ES"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es-ES" w:eastAsia="en-US"/>
              </w:rPr>
              <w:t>10b + 10</w:t>
            </w:r>
            <w:r w:rsidRPr="00D049FC">
              <w:rPr>
                <w:b/>
                <w:bCs/>
                <w:color w:val="000000"/>
                <w:sz w:val="22"/>
                <w:szCs w:val="22"/>
                <w:lang w:val="es-ES" w:eastAsia="en-US"/>
              </w:rPr>
              <w:t>e</w:t>
            </w:r>
          </w:p>
          <w:p w14:paraId="54D2CDA9" w14:textId="77777777" w:rsidR="00F9659F" w:rsidRPr="009E412E" w:rsidRDefault="00F9659F" w:rsidP="00DD572A">
            <w:pPr>
              <w:spacing w:line="276" w:lineRule="auto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  <w:t>Vocabulary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3628C16F" w14:textId="77777777" w:rsidR="00F9659F" w:rsidRDefault="00F9659F" w:rsidP="00F9659F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</w:t>
            </w:r>
            <w:r w:rsidRPr="009E7FB2">
              <w:rPr>
                <w:sz w:val="20"/>
                <w:szCs w:val="20"/>
              </w:rPr>
              <w:t>podstawowe</w:t>
            </w:r>
            <w:r>
              <w:rPr>
                <w:sz w:val="20"/>
                <w:szCs w:val="20"/>
              </w:rPr>
              <w:t xml:space="preserve"> słownictwo dot. problemów zdrowotnych i dobrostanu człowieka, zna podstawowe słownictwo zw. ze zdrowiem fizycznym i psychicznym, w tym część czasowników złożonych, wyrażeń przyimkowych i idiomów dot. zdrowia </w:t>
            </w:r>
          </w:p>
          <w:p w14:paraId="54918E86" w14:textId="77777777" w:rsidR="00F9659F" w:rsidRPr="007250AF" w:rsidRDefault="00F9659F" w:rsidP="00F12748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rozwiązuje </w:t>
            </w:r>
            <w:r w:rsidRPr="007250AF">
              <w:rPr>
                <w:sz w:val="20"/>
                <w:szCs w:val="20"/>
              </w:rPr>
              <w:t xml:space="preserve">prawidłowo część punktów w ćwiczeniach leksykalnych, w tym w zadaniu słowotwórczym i zadaniu </w:t>
            </w:r>
            <w:r w:rsidRPr="007250AF">
              <w:rPr>
                <w:i/>
                <w:sz w:val="20"/>
                <w:szCs w:val="20"/>
              </w:rPr>
              <w:t>Summing up</w:t>
            </w:r>
            <w:r w:rsidRPr="007250AF">
              <w:rPr>
                <w:sz w:val="20"/>
                <w:szCs w:val="20"/>
              </w:rPr>
              <w:t xml:space="preserve"> w 10e</w:t>
            </w:r>
            <w:r w:rsidRPr="007250AF">
              <w:rPr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F15844B" w14:textId="77777777" w:rsidR="00F9659F" w:rsidRDefault="00F9659F" w:rsidP="00F9659F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znaczną część słownictwa dot. problemów zdrowotnych i dobrostanu człowieka, zna znaczną część słownictwa zw. ze zdrowiem fizycznym i psychicznym, w tym znaczną część czasowników złożonych, wyrażeń przyimkowych i idiomów dot. zdrowia </w:t>
            </w:r>
          </w:p>
          <w:p w14:paraId="27811461" w14:textId="77777777" w:rsidR="00F9659F" w:rsidRPr="00700672" w:rsidRDefault="00F9659F" w:rsidP="00F9659F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rozwiązuje prawidłowo znaczną część punktów w ćwiczeniach leksykalnych, w tym w zadaniu słowotwórczym i zadaniu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10e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1DF78CB4" w14:textId="20209B82" w:rsidR="00F9659F" w:rsidRDefault="00F9659F" w:rsidP="00F9659F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większość słownictwa dot. problemów zdrowotnych i dobrostanu człowieka, zna większość słownictwa zw. ze zdrowiem fizycznym i psychicznym, w tym większość czasowników złożonych, wyrażeń przyimkowych i idiomów dot. zdrowia</w:t>
            </w:r>
          </w:p>
          <w:p w14:paraId="3CDDA976" w14:textId="77777777" w:rsidR="00F9659F" w:rsidRPr="00D01333" w:rsidRDefault="00F9659F" w:rsidP="00F12748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</w:rPr>
            </w:pPr>
            <w:r w:rsidRPr="0021781F">
              <w:rPr>
                <w:sz w:val="20"/>
                <w:szCs w:val="20"/>
              </w:rPr>
              <w:t>rozwiązuje prawidłowo</w:t>
            </w:r>
            <w:r>
              <w:rPr>
                <w:sz w:val="20"/>
                <w:szCs w:val="20"/>
              </w:rPr>
              <w:t xml:space="preserve"> większość punktów w ćwiczeniach</w:t>
            </w:r>
            <w:r w:rsidRPr="0021781F">
              <w:rPr>
                <w:sz w:val="20"/>
                <w:szCs w:val="20"/>
              </w:rPr>
              <w:t xml:space="preserve"> leksykalnych, w tym </w:t>
            </w:r>
            <w:r>
              <w:rPr>
                <w:sz w:val="20"/>
                <w:szCs w:val="20"/>
              </w:rPr>
              <w:t xml:space="preserve">w zadaniu słowotwórczym i zadaniu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10e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1EBAE611" w14:textId="77777777" w:rsidR="00F9659F" w:rsidRDefault="00F9659F" w:rsidP="00F9659F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zna </w:t>
            </w:r>
            <w:r>
              <w:rPr>
                <w:sz w:val="20"/>
                <w:szCs w:val="20"/>
              </w:rPr>
              <w:t xml:space="preserve">prawie całe słownictwo dot. problemów zdrowotnych i dobrostanu człowieka, zna prawie całe słownictwo zw. ze zdrowiem fizycznym i psychicznym, w tym prawie wszystkie czasowniki złożone, wyrażenia przyimkowe i idiomy dot. zdrowia </w:t>
            </w:r>
          </w:p>
          <w:p w14:paraId="0318D79F" w14:textId="77777777" w:rsidR="00F9659F" w:rsidRPr="00285415" w:rsidRDefault="00F9659F" w:rsidP="00285415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 w:rsidRPr="00285415">
              <w:rPr>
                <w:sz w:val="20"/>
                <w:szCs w:val="20"/>
              </w:rPr>
              <w:t xml:space="preserve">rozwiązuje prawidłowo prawie wszystkie punkty w ćwiczeniach leksykalnych, w tym w zadaniu słowotwórczym i zadaniu </w:t>
            </w:r>
            <w:r w:rsidRPr="00285415">
              <w:rPr>
                <w:i/>
                <w:sz w:val="20"/>
                <w:szCs w:val="20"/>
              </w:rPr>
              <w:t>Summing up</w:t>
            </w:r>
            <w:r w:rsidRPr="00285415">
              <w:rPr>
                <w:sz w:val="20"/>
                <w:szCs w:val="20"/>
              </w:rPr>
              <w:t xml:space="preserve"> w 10e</w:t>
            </w:r>
          </w:p>
        </w:tc>
        <w:tc>
          <w:tcPr>
            <w:tcW w:w="2788" w:type="dxa"/>
            <w:vMerge w:val="restar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6B14A023" w14:textId="77777777" w:rsidR="00F9659F" w:rsidRDefault="00F9659F" w:rsidP="00F9659F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zna </w:t>
            </w:r>
            <w:r>
              <w:rPr>
                <w:sz w:val="20"/>
                <w:szCs w:val="20"/>
              </w:rPr>
              <w:t xml:space="preserve">całe słownictwo dot. problemów zdrowotnych i dobrostanu człowieka, zna całe słownictwo zw. ze zdrowiem fizycznym i psychicznym, w tym wszystkie czasowniki złożone, wyrażenia przyimkowe i idiomy dot. zdrowia </w:t>
            </w:r>
          </w:p>
          <w:p w14:paraId="11505375" w14:textId="77777777" w:rsidR="00F9659F" w:rsidRPr="00285415" w:rsidRDefault="00F9659F" w:rsidP="00285415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 w:rsidRPr="00285415">
              <w:rPr>
                <w:sz w:val="20"/>
                <w:szCs w:val="20"/>
              </w:rPr>
              <w:t xml:space="preserve">rozwiązuje prawidłowo wszystkie punkty w ćwiczeniach leksykalnych, w tym w zadaniu słowotwórczym i zadaniu </w:t>
            </w:r>
            <w:r w:rsidRPr="00285415">
              <w:rPr>
                <w:i/>
                <w:sz w:val="20"/>
                <w:szCs w:val="20"/>
              </w:rPr>
              <w:t>Summing up</w:t>
            </w:r>
            <w:r w:rsidRPr="00285415">
              <w:rPr>
                <w:sz w:val="20"/>
                <w:szCs w:val="20"/>
              </w:rPr>
              <w:t xml:space="preserve"> w 10e</w:t>
            </w:r>
          </w:p>
        </w:tc>
      </w:tr>
      <w:tr w:rsidR="00F9659F" w14:paraId="43FCDD5B" w14:textId="77777777" w:rsidTr="00E17A1F">
        <w:trPr>
          <w:gridAfter w:val="1"/>
          <w:wAfter w:w="18" w:type="dxa"/>
          <w:trHeight w:val="1484"/>
        </w:trPr>
        <w:tc>
          <w:tcPr>
            <w:tcW w:w="1474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7B7A148" w14:textId="77777777" w:rsidR="00F9659F" w:rsidRPr="009E412E" w:rsidRDefault="00F9659F" w:rsidP="00DD572A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ZNAJOMOŚĆ ŚRODKÓW JĘZYKOWYCH</w:t>
            </w:r>
          </w:p>
        </w:tc>
        <w:tc>
          <w:tcPr>
            <w:tcW w:w="2693" w:type="dxa"/>
            <w:vMerge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AB3257D" w14:textId="77777777" w:rsidR="00F9659F" w:rsidRDefault="00F9659F" w:rsidP="00F9659F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5B2208C" w14:textId="77777777" w:rsidR="00F9659F" w:rsidRDefault="00F9659F" w:rsidP="00F9659F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D978987" w14:textId="77777777" w:rsidR="00F9659F" w:rsidRDefault="00F9659F" w:rsidP="00F9659F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983E4D2" w14:textId="77777777" w:rsidR="00F9659F" w:rsidRDefault="00F9659F" w:rsidP="00F9659F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  <w:lang w:eastAsia="en-US"/>
              </w:rPr>
            </w:pPr>
          </w:p>
        </w:tc>
        <w:tc>
          <w:tcPr>
            <w:tcW w:w="2788" w:type="dxa"/>
            <w:vMerge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3EE31E4" w14:textId="77777777" w:rsidR="00F9659F" w:rsidRDefault="00F9659F" w:rsidP="00F9659F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  <w:lang w:eastAsia="en-US"/>
              </w:rPr>
            </w:pPr>
          </w:p>
        </w:tc>
      </w:tr>
      <w:tr w:rsidR="00F9659F" w14:paraId="741B11A0" w14:textId="77777777" w:rsidTr="00E17A1F">
        <w:trPr>
          <w:gridAfter w:val="1"/>
          <w:wAfter w:w="18" w:type="dxa"/>
          <w:trHeight w:val="2051"/>
        </w:trPr>
        <w:tc>
          <w:tcPr>
            <w:tcW w:w="1474" w:type="dxa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C4CA9E" w14:textId="77777777" w:rsidR="00F9659F" w:rsidRPr="00D01333" w:rsidRDefault="00F9659F" w:rsidP="00DD572A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val="es-ES"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 xml:space="preserve">ROZUMIENIE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I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TWORZENIE WYPOWIEDZI</w:t>
            </w:r>
          </w:p>
        </w:tc>
        <w:tc>
          <w:tcPr>
            <w:tcW w:w="2693" w:type="dxa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</w:tcPr>
          <w:p w14:paraId="569DF214" w14:textId="77777777" w:rsidR="00F9659F" w:rsidRDefault="00F9659F" w:rsidP="00F9659F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rozumie większość </w:t>
            </w:r>
            <w:r>
              <w:rPr>
                <w:sz w:val="20"/>
                <w:szCs w:val="20"/>
              </w:rPr>
              <w:t>kluczowych informacji w tekstach i zdaniach</w:t>
            </w:r>
          </w:p>
          <w:p w14:paraId="045CCB93" w14:textId="77777777" w:rsidR="00F9659F" w:rsidRPr="00205C4A" w:rsidRDefault="00F9659F" w:rsidP="00F9659F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miarę poprawnie udziela krótkiej wypowiedzi dot. opisanego wybranego problemu zdrowotnego, któremu można zapobiec i w jaki sposób</w:t>
            </w:r>
          </w:p>
        </w:tc>
        <w:tc>
          <w:tcPr>
            <w:tcW w:w="2835" w:type="dxa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</w:tcPr>
          <w:p w14:paraId="76FA85DD" w14:textId="77777777" w:rsidR="00F9659F" w:rsidRDefault="00F9659F" w:rsidP="00F9659F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kluczowe informacje w tekstach i zdaniach </w:t>
            </w:r>
          </w:p>
          <w:p w14:paraId="03EE69B9" w14:textId="77777777" w:rsidR="00F9659F" w:rsidRPr="006B3CAA" w:rsidRDefault="00F9659F" w:rsidP="00F9659F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miarę poprawnie udziela wypowiedzi dot. opisanych wybranych problemów zdrowotnych, którym można zapobiec i w jaki sposób</w:t>
            </w:r>
          </w:p>
        </w:tc>
        <w:tc>
          <w:tcPr>
            <w:tcW w:w="2835" w:type="dxa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</w:tcPr>
          <w:p w14:paraId="6C5A8A30" w14:textId="77777777" w:rsidR="00F9659F" w:rsidRPr="006B3CAA" w:rsidRDefault="00F9659F" w:rsidP="00F9659F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rozumie </w:t>
            </w:r>
            <w:r>
              <w:rPr>
                <w:sz w:val="20"/>
                <w:szCs w:val="20"/>
              </w:rPr>
              <w:t>większość informacji w tekstach i zdaniach</w:t>
            </w:r>
          </w:p>
          <w:p w14:paraId="6874452D" w14:textId="77777777" w:rsidR="00F9659F" w:rsidRPr="006B3CAA" w:rsidRDefault="00F9659F" w:rsidP="00F9659F">
            <w:pPr>
              <w:numPr>
                <w:ilvl w:val="0"/>
                <w:numId w:val="11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większości poprawnie udziela wypowiedzi dot. opisanych wybranych problemów zdrowotnych, którym można zapobiec i w jaki sposób</w:t>
            </w:r>
          </w:p>
        </w:tc>
        <w:tc>
          <w:tcPr>
            <w:tcW w:w="2835" w:type="dxa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</w:tcPr>
          <w:p w14:paraId="4F8EC55C" w14:textId="77777777" w:rsidR="00F9659F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rozumie prawie wszystkie informacje w tekstach i zdaniach</w:t>
            </w:r>
            <w:r w:rsidRPr="00670146">
              <w:rPr>
                <w:sz w:val="20"/>
                <w:szCs w:val="20"/>
              </w:rPr>
              <w:t xml:space="preserve"> </w:t>
            </w:r>
          </w:p>
          <w:p w14:paraId="3336377C" w14:textId="77777777" w:rsidR="00F9659F" w:rsidRPr="006B3CAA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udziela wypowiedzi dot. opisanych wybranych problemów zdrowotnych, którym można zapobiec i w jaki sposób</w:t>
            </w:r>
          </w:p>
        </w:tc>
        <w:tc>
          <w:tcPr>
            <w:tcW w:w="2788" w:type="dxa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1FB5A73" w14:textId="77777777" w:rsidR="00F9659F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rozumie wszystkie informacje w tekstach i zdaniach </w:t>
            </w:r>
          </w:p>
          <w:p w14:paraId="62C9D5C7" w14:textId="77777777" w:rsidR="00F9659F" w:rsidRPr="00727D72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poprawnie udziela wyczerpującej wypowiedzi dot. opisanych wybranych problemów zdrowotnych, którym można zapobiec i w jaki sposób</w:t>
            </w:r>
          </w:p>
        </w:tc>
      </w:tr>
      <w:tr w:rsidR="00F9659F" w14:paraId="3BBA7FDB" w14:textId="77777777" w:rsidTr="00E17A1F">
        <w:trPr>
          <w:gridAfter w:val="1"/>
          <w:wAfter w:w="18" w:type="dxa"/>
          <w:trHeight w:val="1269"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4D801B43" w14:textId="77777777" w:rsidR="00F9659F" w:rsidRDefault="00F9659F" w:rsidP="00DD572A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val="es-ES"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es-ES" w:eastAsia="en-US"/>
              </w:rPr>
              <w:t>10c + 10d</w:t>
            </w:r>
          </w:p>
          <w:p w14:paraId="46A2C829" w14:textId="77777777" w:rsidR="00F9659F" w:rsidRPr="006B3CAA" w:rsidRDefault="00F9659F" w:rsidP="00DD572A">
            <w:pPr>
              <w:spacing w:line="276" w:lineRule="auto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</w:pPr>
            <w:r w:rsidRPr="00583579"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  <w:t xml:space="preserve">Grammar </w:t>
            </w:r>
            <w:r w:rsidRPr="00583579">
              <w:rPr>
                <w:b/>
                <w:bCs/>
                <w:i/>
                <w:iCs/>
                <w:color w:val="000000"/>
                <w:sz w:val="22"/>
                <w:szCs w:val="22"/>
                <w:lang w:val="es-ES" w:eastAsia="en-US"/>
              </w:rPr>
              <w:br/>
              <w:t>in Use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DE5992B" w14:textId="77777777" w:rsidR="00F9659F" w:rsidRPr="00D4687C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zna większość prezentowanych przykładów stosowania inwersji i jej funkcje w zdaniach twierdzących, zna strukturę i użycie tzw. zdań rozszczepionych, zna </w:t>
            </w:r>
            <w:r>
              <w:rPr>
                <w:iCs/>
                <w:sz w:val="20"/>
                <w:szCs w:val="20"/>
              </w:rPr>
              <w:t xml:space="preserve">zasady użycia określników przed rzeczownikami, w tym określników ilościowych, np. </w:t>
            </w:r>
            <w:r>
              <w:rPr>
                <w:i/>
                <w:iCs/>
                <w:sz w:val="20"/>
                <w:szCs w:val="20"/>
              </w:rPr>
              <w:t xml:space="preserve">each, another, enough, both, neither, hardly any, none, a lot of, (a) few, some, any, a bit of, a great deal of </w:t>
            </w:r>
          </w:p>
          <w:p w14:paraId="1C320361" w14:textId="77777777" w:rsidR="00F9659F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w znacznej mierze prawidłowo stosuje ww. wiedzę i struktury w ćwiczeniach gramatycznych, w tym w zadaniach powtórzeniowych (transformacje zdaniowe i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10e)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</w:p>
          <w:p w14:paraId="45B86459" w14:textId="77777777" w:rsidR="00F9659F" w:rsidRPr="00D82F2A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rozumie większość </w:t>
            </w:r>
            <w:r w:rsidRPr="00D82F2A">
              <w:rPr>
                <w:sz w:val="20"/>
                <w:szCs w:val="20"/>
                <w:lang w:eastAsia="en-US"/>
              </w:rPr>
              <w:t xml:space="preserve">kluczowych informacji w zdaniach i </w:t>
            </w:r>
            <w:r w:rsidRPr="00D82F2A">
              <w:rPr>
                <w:sz w:val="20"/>
                <w:szCs w:val="20"/>
              </w:rPr>
              <w:t xml:space="preserve">tekstach, w których na ogół poprawnie </w:t>
            </w:r>
            <w:r w:rsidRPr="00D82F2A">
              <w:rPr>
                <w:iCs/>
                <w:sz w:val="20"/>
                <w:szCs w:val="20"/>
              </w:rPr>
              <w:t>identyfikuje i analizuje ww. struktury i formy gramatyczne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EE8871" w14:textId="77777777" w:rsidR="00F9659F" w:rsidRPr="00D4687C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zna większość prezentowanych przykładów stosowania inwersji i jej funkcje w zdaniach twierdzących, zna strukturę i użycie tzw. zdań rozszczepionych, zna </w:t>
            </w:r>
            <w:r>
              <w:rPr>
                <w:iCs/>
                <w:sz w:val="20"/>
                <w:szCs w:val="20"/>
              </w:rPr>
              <w:t xml:space="preserve">zasady użycia określników przed rzeczownikami, w tym określników ilościowych, np. </w:t>
            </w:r>
            <w:r>
              <w:rPr>
                <w:i/>
                <w:iCs/>
                <w:sz w:val="20"/>
                <w:szCs w:val="20"/>
              </w:rPr>
              <w:t xml:space="preserve">each, another, enough, both, neither, hardly any, none, a lot of, (a) few, some, any, a bit of, a great deal of </w:t>
            </w:r>
          </w:p>
          <w:p w14:paraId="52F53649" w14:textId="77777777" w:rsidR="00F9659F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na ogół prawidłowo stosuje ww. wiedzę i struktury w ćwiczeniach gramatycznych, w tym w zadaniach powtórzeniowych (transformacje zdaniowe i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10e) </w:t>
            </w:r>
          </w:p>
          <w:p w14:paraId="6F5A0C04" w14:textId="5E655BF1" w:rsidR="00F9659F" w:rsidRPr="00A22E10" w:rsidRDefault="00F9659F" w:rsidP="00A22E10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rozumie kluczowe informacje w zdaniach i tekstach, w których w większości poprawnie </w:t>
            </w:r>
            <w:r>
              <w:rPr>
                <w:iCs/>
                <w:sz w:val="20"/>
                <w:szCs w:val="20"/>
              </w:rPr>
              <w:t>identyfikuje i analizuje ww. struktury i formy gramatyczne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C8BDEA6" w14:textId="77777777" w:rsidR="00F9659F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 w:rsidRPr="0011438D">
              <w:rPr>
                <w:sz w:val="20"/>
                <w:szCs w:val="20"/>
              </w:rPr>
              <w:t xml:space="preserve">zna </w:t>
            </w:r>
            <w:r>
              <w:rPr>
                <w:sz w:val="20"/>
                <w:szCs w:val="20"/>
              </w:rPr>
              <w:t xml:space="preserve">prawie wszystkie prezentowane przykłady stosowania inwersji i jej funkcje w zdaniach twierdzących, zna strukturę i użycie tzw. zdań rozszczepionych, zna </w:t>
            </w:r>
            <w:r>
              <w:rPr>
                <w:iCs/>
                <w:sz w:val="20"/>
                <w:szCs w:val="20"/>
              </w:rPr>
              <w:t xml:space="preserve">zasady użycia określników przed rzeczownikami, w tym określników ilościowych, np. </w:t>
            </w:r>
            <w:r>
              <w:rPr>
                <w:i/>
                <w:iCs/>
                <w:sz w:val="20"/>
                <w:szCs w:val="20"/>
              </w:rPr>
              <w:t>each, another, enough, both, neither, hardly any, none, a lot of, (a) few, some, any, a bit of, a great deal of</w:t>
            </w:r>
            <w:r>
              <w:rPr>
                <w:sz w:val="20"/>
                <w:szCs w:val="20"/>
              </w:rPr>
              <w:t xml:space="preserve"> </w:t>
            </w:r>
          </w:p>
          <w:p w14:paraId="4CE98768" w14:textId="77777777" w:rsidR="00F9659F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w większości prawidłowo stosuje ww. wiedzę i struktury w ćwiczeniach gramatycznych, w tym w zadaniach powtórzeniowych (transformacje zdaniowe i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10e) </w:t>
            </w:r>
          </w:p>
          <w:p w14:paraId="35FC796C" w14:textId="77777777" w:rsidR="00F9659F" w:rsidRPr="00C33C87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rozumie większość informacji w zdaniach i tekstach, w których poprawnie </w:t>
            </w:r>
            <w:r>
              <w:rPr>
                <w:iCs/>
                <w:sz w:val="20"/>
                <w:szCs w:val="20"/>
              </w:rPr>
              <w:t>identyfikuje i analizuje ww. struktury i formy gramatyczne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1CAF981" w14:textId="77777777" w:rsidR="00F9659F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zna wszystkie prezentowane przykłady stosowania inwersji i jej funkcje w zdaniach twierdzących, zna strukturę i użycie tzw. zdań rozszczepionych, zna </w:t>
            </w:r>
            <w:r>
              <w:rPr>
                <w:iCs/>
                <w:sz w:val="20"/>
                <w:szCs w:val="20"/>
              </w:rPr>
              <w:t xml:space="preserve">zasady użycia określników przed rzeczownikami, w tym określników ilościowych, np. </w:t>
            </w:r>
            <w:r>
              <w:rPr>
                <w:i/>
                <w:iCs/>
                <w:sz w:val="20"/>
                <w:szCs w:val="20"/>
              </w:rPr>
              <w:t>each, another, enough, both, neither, hardly any, none, a lot of, (a) few, some, any, a bit of, a great deal of</w:t>
            </w:r>
            <w:r>
              <w:rPr>
                <w:sz w:val="20"/>
                <w:szCs w:val="20"/>
              </w:rPr>
              <w:t xml:space="preserve"> </w:t>
            </w:r>
          </w:p>
          <w:p w14:paraId="52D29876" w14:textId="77777777" w:rsidR="00F9659F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prawidłowo stosuje ww. wiedzę i struktury w ćwiczeniach gramatycznych, w tym w zadaniach powtórzeniowych (transformacje zdaniowe i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10e), </w:t>
            </w:r>
            <w:r w:rsidRPr="00163AB7">
              <w:rPr>
                <w:sz w:val="20"/>
                <w:szCs w:val="20"/>
                <w:lang w:eastAsia="en-US"/>
              </w:rPr>
              <w:t>popełnia nieliczne błędy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</w:p>
          <w:p w14:paraId="6A1CED9A" w14:textId="0D6B780E" w:rsidR="00F9659F" w:rsidRPr="00A22E10" w:rsidRDefault="00F9659F" w:rsidP="00A22E10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rozumie prawie wszystkie informacje</w:t>
            </w:r>
            <w:r w:rsidRPr="00441EA3">
              <w:rPr>
                <w:sz w:val="20"/>
                <w:szCs w:val="20"/>
                <w:lang w:eastAsia="en-US"/>
              </w:rPr>
              <w:t xml:space="preserve"> w zdaniach i tekstach, w których poprawnie </w:t>
            </w:r>
            <w:r w:rsidRPr="00441EA3">
              <w:rPr>
                <w:iCs/>
                <w:sz w:val="20"/>
                <w:szCs w:val="20"/>
                <w:lang w:eastAsia="en-US"/>
              </w:rPr>
              <w:t>identyfikuje</w:t>
            </w:r>
            <w:r>
              <w:rPr>
                <w:iCs/>
                <w:sz w:val="20"/>
                <w:szCs w:val="20"/>
              </w:rPr>
              <w:t xml:space="preserve"> i analizuje ww. struktury i formy gramatyczne</w:t>
            </w:r>
          </w:p>
        </w:tc>
        <w:tc>
          <w:tcPr>
            <w:tcW w:w="27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D40FC6" w14:textId="77777777" w:rsidR="00F9659F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zna wszystkie prezentowane przykłady stosowania inwersji i jej funkcje w zdaniach twierdzących, zna strukturę i użycie tzw. zdań rozszczepionych, zna </w:t>
            </w:r>
            <w:r>
              <w:rPr>
                <w:iCs/>
                <w:sz w:val="20"/>
                <w:szCs w:val="20"/>
              </w:rPr>
              <w:t xml:space="preserve">zasady użycia określników przed rzeczownikami, w tym określników ilościowych, np. </w:t>
            </w:r>
            <w:r>
              <w:rPr>
                <w:i/>
                <w:iCs/>
                <w:sz w:val="20"/>
                <w:szCs w:val="20"/>
              </w:rPr>
              <w:t>each, another, enough, both, neither, hardly any, none, a lot of, (a) few, some, any, a bit of, a great deal of</w:t>
            </w:r>
            <w:r>
              <w:rPr>
                <w:sz w:val="20"/>
                <w:szCs w:val="20"/>
              </w:rPr>
              <w:t xml:space="preserve"> </w:t>
            </w:r>
          </w:p>
          <w:p w14:paraId="4C6E0F2C" w14:textId="77777777" w:rsidR="00F9659F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prawidłowo stosuje ww. wiedzę i struktury w ćwiczeniach gramatycznych, w tym w zadaniach powtórzeniowych (transformacje zdaniowe i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10e),</w:t>
            </w:r>
            <w:r w:rsidRPr="00163AB7">
              <w:rPr>
                <w:sz w:val="20"/>
                <w:szCs w:val="20"/>
                <w:lang w:eastAsia="en-US"/>
              </w:rPr>
              <w:t xml:space="preserve"> może </w:t>
            </w:r>
            <w:r>
              <w:rPr>
                <w:sz w:val="20"/>
                <w:szCs w:val="20"/>
                <w:lang w:eastAsia="en-US"/>
              </w:rPr>
              <w:t>popełniać sporadyczne błędy</w:t>
            </w:r>
          </w:p>
          <w:p w14:paraId="4914BD99" w14:textId="680CD578" w:rsidR="00F9659F" w:rsidRPr="00A22E10" w:rsidRDefault="00F9659F" w:rsidP="00A22E10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rozumie wszystkie informacje</w:t>
            </w:r>
            <w:r w:rsidRPr="00441EA3">
              <w:rPr>
                <w:sz w:val="20"/>
                <w:szCs w:val="20"/>
                <w:lang w:eastAsia="en-US"/>
              </w:rPr>
              <w:t xml:space="preserve"> w zdaniach i tekstach, w których poprawnie </w:t>
            </w:r>
            <w:r w:rsidRPr="00441EA3">
              <w:rPr>
                <w:iCs/>
                <w:sz w:val="20"/>
                <w:szCs w:val="20"/>
                <w:lang w:eastAsia="en-US"/>
              </w:rPr>
              <w:t>identyfikuje</w:t>
            </w:r>
            <w:r>
              <w:rPr>
                <w:iCs/>
                <w:sz w:val="20"/>
                <w:szCs w:val="20"/>
                <w:lang w:eastAsia="en-US"/>
              </w:rPr>
              <w:t xml:space="preserve"> i</w:t>
            </w:r>
            <w:r>
              <w:rPr>
                <w:iCs/>
                <w:sz w:val="20"/>
                <w:szCs w:val="20"/>
              </w:rPr>
              <w:t xml:space="preserve"> analizuje ww. struktury i formy gramatyczne; podaje własne przykłady ww. struktur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F9659F" w14:paraId="127EBA81" w14:textId="77777777" w:rsidTr="00E17A1F">
        <w:trPr>
          <w:gridAfter w:val="1"/>
          <w:wAfter w:w="18" w:type="dxa"/>
          <w:trHeight w:val="5190"/>
        </w:trPr>
        <w:tc>
          <w:tcPr>
            <w:tcW w:w="1474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12578F" w14:textId="769A96F0" w:rsidR="00F9659F" w:rsidRPr="006B3CAA" w:rsidRDefault="00F9659F" w:rsidP="00C85B21">
            <w:pPr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ZNAJOMOŚĆ ŚRODKÓW JĘZYKOWYCH</w:t>
            </w:r>
            <w:r w:rsidR="00C85B21"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I</w:t>
            </w:r>
            <w:r w:rsidR="00C85B21"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ROZUMIENIE WYPOWIEDZI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FB5B8C1" w14:textId="77777777" w:rsidR="00F9659F" w:rsidRDefault="00F9659F" w:rsidP="00F9659F">
            <w:pPr>
              <w:numPr>
                <w:ilvl w:val="0"/>
                <w:numId w:val="2"/>
              </w:numPr>
              <w:ind w:left="113" w:hanging="16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97D999C" w14:textId="77777777" w:rsidR="00F9659F" w:rsidRPr="004950C6" w:rsidRDefault="00F9659F" w:rsidP="00F9659F">
            <w:pPr>
              <w:numPr>
                <w:ilvl w:val="0"/>
                <w:numId w:val="2"/>
              </w:numPr>
              <w:ind w:left="113" w:hanging="16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27AB2D1" w14:textId="77777777" w:rsidR="00F9659F" w:rsidRDefault="00F9659F" w:rsidP="00F9659F">
            <w:pPr>
              <w:numPr>
                <w:ilvl w:val="0"/>
                <w:numId w:val="2"/>
              </w:numPr>
              <w:ind w:left="113" w:hanging="16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82AB7CB" w14:textId="77777777" w:rsidR="00F9659F" w:rsidRDefault="00F9659F" w:rsidP="00F9659F">
            <w:pPr>
              <w:numPr>
                <w:ilvl w:val="0"/>
                <w:numId w:val="2"/>
              </w:numPr>
              <w:ind w:left="113" w:hanging="16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788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9D9C59B" w14:textId="77777777" w:rsidR="00F9659F" w:rsidRDefault="00F9659F" w:rsidP="00F9659F">
            <w:pPr>
              <w:numPr>
                <w:ilvl w:val="0"/>
                <w:numId w:val="2"/>
              </w:numPr>
              <w:ind w:left="113" w:hanging="160"/>
              <w:rPr>
                <w:sz w:val="20"/>
                <w:szCs w:val="20"/>
                <w:lang w:eastAsia="en-US"/>
              </w:rPr>
            </w:pPr>
          </w:p>
        </w:tc>
      </w:tr>
      <w:tr w:rsidR="00F9659F" w14:paraId="2CBDF6C2" w14:textId="77777777" w:rsidTr="00E17A1F">
        <w:trPr>
          <w:gridAfter w:val="1"/>
          <w:wAfter w:w="18" w:type="dxa"/>
          <w:trHeight w:val="1767"/>
        </w:trPr>
        <w:tc>
          <w:tcPr>
            <w:tcW w:w="1474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22C5AF9F" w14:textId="239D6788" w:rsidR="00F9659F" w:rsidRPr="006B3CAA" w:rsidRDefault="00F9659F" w:rsidP="00DD572A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C53E7">
              <w:rPr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>TWORZENIE WYPOWIEDZI</w:t>
            </w:r>
          </w:p>
        </w:tc>
        <w:tc>
          <w:tcPr>
            <w:tcW w:w="269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14EF288D" w14:textId="77777777" w:rsidR="00F9659F" w:rsidRPr="001C7684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uczestniczy w tworzeniu krótkich dialogów w oparciu o model oraz z użyciem podanych zwrotów i określeń: </w:t>
            </w:r>
            <w:r>
              <w:rPr>
                <w:i/>
                <w:sz w:val="20"/>
                <w:szCs w:val="20"/>
              </w:rPr>
              <w:t>so, neither/nor</w:t>
            </w:r>
            <w:r>
              <w:rPr>
                <w:sz w:val="20"/>
                <w:szCs w:val="20"/>
              </w:rPr>
              <w:t>, popełnia dość liczne błędy</w:t>
            </w:r>
          </w:p>
        </w:tc>
        <w:tc>
          <w:tcPr>
            <w:tcW w:w="283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5F36F22" w14:textId="77777777" w:rsidR="00F9659F" w:rsidRPr="001C7684" w:rsidRDefault="00F9659F" w:rsidP="00F9659F">
            <w:pPr>
              <w:numPr>
                <w:ilvl w:val="0"/>
                <w:numId w:val="2"/>
              </w:numPr>
              <w:spacing w:after="120"/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uczestniczy w tworzeniu krótkich dialogów w oparciu o model oraz z użyciem podanych zwrotów i określeń: </w:t>
            </w:r>
            <w:r>
              <w:rPr>
                <w:i/>
                <w:sz w:val="20"/>
                <w:szCs w:val="20"/>
              </w:rPr>
              <w:t>so, neither/nor</w:t>
            </w:r>
            <w:r>
              <w:rPr>
                <w:sz w:val="20"/>
                <w:szCs w:val="20"/>
              </w:rPr>
              <w:t xml:space="preserve">, popełnia nieliczne błędy </w:t>
            </w:r>
          </w:p>
        </w:tc>
        <w:tc>
          <w:tcPr>
            <w:tcW w:w="283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56FB30E2" w14:textId="77777777" w:rsidR="00F9659F" w:rsidRPr="001C7684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uczestniczy w tworzeniu krótkich dialogów w oparciu o model oraz z użyciem podanych zwrotów i określeń: </w:t>
            </w:r>
            <w:r>
              <w:rPr>
                <w:i/>
                <w:sz w:val="20"/>
                <w:szCs w:val="20"/>
              </w:rPr>
              <w:t>so, neither/nor</w:t>
            </w:r>
            <w:r>
              <w:rPr>
                <w:sz w:val="20"/>
                <w:szCs w:val="20"/>
              </w:rPr>
              <w:t xml:space="preserve">, popełnia sporadyczne błędy </w:t>
            </w:r>
          </w:p>
        </w:tc>
        <w:tc>
          <w:tcPr>
            <w:tcW w:w="283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7D8F3D84" w14:textId="77777777" w:rsidR="00F9659F" w:rsidRPr="00217B50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uczestniczy w tworzeniu krótkich dialogów w oparciu o model oraz z użyciem podanych zwrotów i określeń: </w:t>
            </w:r>
            <w:r>
              <w:rPr>
                <w:i/>
                <w:sz w:val="20"/>
                <w:szCs w:val="20"/>
              </w:rPr>
              <w:t>so, neither/nor</w:t>
            </w:r>
            <w:r>
              <w:rPr>
                <w:sz w:val="20"/>
                <w:szCs w:val="20"/>
              </w:rPr>
              <w:t>, nie popełnia żadnych błędów</w:t>
            </w:r>
          </w:p>
        </w:tc>
        <w:tc>
          <w:tcPr>
            <w:tcW w:w="278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7B37F4F9" w14:textId="77777777" w:rsidR="00F9659F" w:rsidRPr="00217B50" w:rsidRDefault="00F9659F" w:rsidP="00F9659F">
            <w:pPr>
              <w:numPr>
                <w:ilvl w:val="0"/>
                <w:numId w:val="2"/>
              </w:numPr>
              <w:ind w:left="75" w:hanging="1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uczestniczy w tworzeniu krótkich dialogów w oparciu o model oraz z użyciem podanych zwrotów i określeń: </w:t>
            </w:r>
            <w:r>
              <w:rPr>
                <w:i/>
                <w:sz w:val="20"/>
                <w:szCs w:val="20"/>
              </w:rPr>
              <w:t>so, neither/nor</w:t>
            </w:r>
            <w:r>
              <w:rPr>
                <w:sz w:val="20"/>
                <w:szCs w:val="20"/>
              </w:rPr>
              <w:t>, nie popełnia żadnych błędów oraz umie poprawić błędy kolegi/ koleżanki</w:t>
            </w:r>
          </w:p>
        </w:tc>
      </w:tr>
      <w:tr w:rsidR="00F9659F" w14:paraId="2649EBAF" w14:textId="77777777" w:rsidTr="00E17A1F">
        <w:trPr>
          <w:trHeight w:val="1059"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1B67DF61" w14:textId="77777777" w:rsidR="00F9659F" w:rsidRDefault="00F9659F" w:rsidP="00DD572A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10f</w:t>
            </w:r>
          </w:p>
          <w:p w14:paraId="135CEA35" w14:textId="68998713" w:rsidR="00F9659F" w:rsidRPr="00172DA4" w:rsidRDefault="00F9659F" w:rsidP="00C85B21">
            <w:pPr>
              <w:spacing w:line="276" w:lineRule="auto"/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sz w:val="22"/>
                <w:szCs w:val="22"/>
                <w:lang w:val="en-US"/>
              </w:rPr>
              <w:t>Listening Skills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E91BA35" w14:textId="77777777" w:rsidR="00F9659F" w:rsidRPr="00B14B77" w:rsidRDefault="00F9659F" w:rsidP="00F9659F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rozumie większość kluczowych informacji w nagraniu i audioskrypcie; zna strategię rozpoznawania celu pytań oraz rozwiązuje prawidłowo </w:t>
            </w:r>
            <w:r w:rsidRPr="005718F1">
              <w:rPr>
                <w:sz w:val="20"/>
                <w:szCs w:val="20"/>
              </w:rPr>
              <w:t xml:space="preserve">część punktów w </w:t>
            </w:r>
            <w:r>
              <w:rPr>
                <w:sz w:val="20"/>
                <w:szCs w:val="20"/>
              </w:rPr>
              <w:t xml:space="preserve">zadaniu na wybór wielokrotny i ćwiczeniach przygotowawczych, w tym w ćwiczeniu określającym wymienione w nagraniu strategie radzenia sobie z lękiem  </w:t>
            </w:r>
          </w:p>
          <w:p w14:paraId="67A183FB" w14:textId="77777777" w:rsidR="00F9659F" w:rsidRPr="00AD12D1" w:rsidRDefault="00F9659F" w:rsidP="00296D4B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w miarę poprawnie </w:t>
            </w:r>
            <w:r>
              <w:rPr>
                <w:bCs/>
                <w:sz w:val="20"/>
                <w:szCs w:val="20"/>
              </w:rPr>
              <w:t>omawia sposoby radzenia sobie z lękiem</w:t>
            </w:r>
            <w:r>
              <w:rPr>
                <w:i/>
                <w:sz w:val="20"/>
                <w:szCs w:val="20"/>
              </w:rPr>
              <w:t xml:space="preserve">, </w:t>
            </w:r>
            <w:r>
              <w:rPr>
                <w:bCs/>
                <w:sz w:val="20"/>
                <w:szCs w:val="20"/>
              </w:rPr>
              <w:t>w oparciu o informacje z nagrania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51106C" w14:textId="77777777" w:rsidR="00F9659F" w:rsidRPr="00B14B77" w:rsidRDefault="00F9659F" w:rsidP="00F9659F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rozumie kluczowe informacje w nagraniu i audioskrypcie; zna strategię rozpoznawania celu pytań oraz rozwiązuje prawidłowo znaczną część punktów w zadaniu na wybór wielokrotny i ćwiczeniach przygotowawczych, w tym w ćwiczeniu określającym wymienione w nagraniu strategie radzenia sobie z lękiem  </w:t>
            </w:r>
          </w:p>
          <w:p w14:paraId="52EFC9B6" w14:textId="77777777" w:rsidR="00F9659F" w:rsidRPr="00B14B77" w:rsidRDefault="00F9659F" w:rsidP="00F9659F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w miarę poprawnie </w:t>
            </w:r>
            <w:r>
              <w:rPr>
                <w:bCs/>
                <w:sz w:val="20"/>
                <w:szCs w:val="20"/>
              </w:rPr>
              <w:t>omawia sposoby radzenia sobie z lękiem</w:t>
            </w:r>
            <w:r>
              <w:rPr>
                <w:i/>
                <w:sz w:val="20"/>
                <w:szCs w:val="20"/>
              </w:rPr>
              <w:t xml:space="preserve">, </w:t>
            </w:r>
            <w:r>
              <w:rPr>
                <w:bCs/>
                <w:sz w:val="20"/>
                <w:szCs w:val="20"/>
              </w:rPr>
              <w:t>w oparciu o informacje z nagrania i innych źródeł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1A3A16" w14:textId="77777777" w:rsidR="00F9659F" w:rsidRDefault="00F9659F" w:rsidP="00F9659F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większość informacji w nagraniu i audioskrypcie; zna strategię rozpoznawania celu pytań oraz rozwiązuje prawidłowo większość punktów w zadaniu na wybór wielokrotny i ćwiczeniach przygotowawczych, w tym w ćwiczeniu określającym wymienione w nagraniu strategie radzenia sobie z lękiem  </w:t>
            </w:r>
          </w:p>
          <w:p w14:paraId="0D333836" w14:textId="77777777" w:rsidR="00F9659F" w:rsidRPr="00B14B77" w:rsidRDefault="00F9659F" w:rsidP="00F9659F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większości poprawnie </w:t>
            </w:r>
            <w:r>
              <w:rPr>
                <w:bCs/>
                <w:sz w:val="20"/>
                <w:szCs w:val="20"/>
              </w:rPr>
              <w:t>omawia sposoby radzenia sobie z lękiem</w:t>
            </w:r>
            <w:r>
              <w:rPr>
                <w:i/>
                <w:sz w:val="20"/>
                <w:szCs w:val="20"/>
              </w:rPr>
              <w:t xml:space="preserve">, </w:t>
            </w:r>
            <w:r>
              <w:rPr>
                <w:bCs/>
                <w:sz w:val="20"/>
                <w:szCs w:val="20"/>
              </w:rPr>
              <w:t>w oparciu o informacje z nagrania i innych źródeł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001769" w14:textId="77777777" w:rsidR="00F9659F" w:rsidRPr="00B14B77" w:rsidRDefault="00F9659F" w:rsidP="00F9659F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rozumie prawie wszystkie informacje w nagraniu i audioskrypcie; zna strategię rozpoznawania celu pytań oraz rozwiązuje prawidłowo prawie wszystkie punkty w zadaniu na wybór wielokrotny i ćwicz. przygotowawczych, w tym w ćwiczeniu określającym wymienione w nagraniu strategie radzenia sobie z lękiem  </w:t>
            </w:r>
          </w:p>
          <w:p w14:paraId="7B8EB590" w14:textId="77777777" w:rsidR="00F9659F" w:rsidRPr="00B14B77" w:rsidRDefault="00F9659F" w:rsidP="00F9659F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poprawnie </w:t>
            </w:r>
            <w:r>
              <w:rPr>
                <w:bCs/>
                <w:sz w:val="20"/>
                <w:szCs w:val="20"/>
              </w:rPr>
              <w:t>omawia sposoby radzenia sobie z lękiem</w:t>
            </w:r>
            <w:r>
              <w:rPr>
                <w:i/>
                <w:sz w:val="20"/>
                <w:szCs w:val="20"/>
              </w:rPr>
              <w:t xml:space="preserve">, </w:t>
            </w:r>
            <w:r>
              <w:rPr>
                <w:bCs/>
                <w:sz w:val="20"/>
                <w:szCs w:val="20"/>
              </w:rPr>
              <w:t>w oparciu o informacje z nagrania i innych źródeł</w:t>
            </w:r>
          </w:p>
        </w:tc>
        <w:tc>
          <w:tcPr>
            <w:tcW w:w="280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D84BC7" w14:textId="77777777" w:rsidR="00F9659F" w:rsidRPr="00B14B77" w:rsidRDefault="00F9659F" w:rsidP="00F9659F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rozumie wszystkie informacje w nagraniu i audioskrypcie; zna strategię rozpoznawania celu pytań oraz </w:t>
            </w:r>
            <w:r w:rsidRPr="005718F1">
              <w:rPr>
                <w:sz w:val="20"/>
                <w:szCs w:val="20"/>
              </w:rPr>
              <w:t xml:space="preserve">rozwiązuje prawidłowo wszystkie punkty w </w:t>
            </w:r>
            <w:r>
              <w:rPr>
                <w:sz w:val="20"/>
                <w:szCs w:val="20"/>
              </w:rPr>
              <w:t xml:space="preserve">zadaniu na wybór wielokrotny i ćwiczeniach przygotowawczych, w tym w ćwiczeniu określającym wymienione w nagraniu strategie radzenia sobie z lękiem  </w:t>
            </w:r>
          </w:p>
          <w:p w14:paraId="00DFD70E" w14:textId="77777777" w:rsidR="00F9659F" w:rsidRPr="00B14B77" w:rsidRDefault="00F9659F" w:rsidP="0088711D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poprawnie i szczegółowo </w:t>
            </w:r>
            <w:r>
              <w:rPr>
                <w:bCs/>
                <w:sz w:val="20"/>
                <w:szCs w:val="20"/>
              </w:rPr>
              <w:t>omawia sposoby radzenia sobie z lękiem</w:t>
            </w:r>
            <w:r>
              <w:rPr>
                <w:i/>
                <w:sz w:val="20"/>
                <w:szCs w:val="20"/>
              </w:rPr>
              <w:t xml:space="preserve">, </w:t>
            </w:r>
            <w:r>
              <w:rPr>
                <w:bCs/>
                <w:sz w:val="20"/>
                <w:szCs w:val="20"/>
              </w:rPr>
              <w:t>w oparciu o informacje z nagrania i innych źródeł</w:t>
            </w:r>
          </w:p>
        </w:tc>
      </w:tr>
      <w:tr w:rsidR="00F9659F" w14:paraId="7C109E07" w14:textId="77777777" w:rsidTr="00E17A1F">
        <w:trPr>
          <w:trHeight w:val="2894"/>
        </w:trPr>
        <w:tc>
          <w:tcPr>
            <w:tcW w:w="1474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1786D" w14:textId="77C984D2" w:rsidR="00F9659F" w:rsidRPr="00B14B77" w:rsidRDefault="00F9659F" w:rsidP="00C85B21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ROZUMIENIE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 xml:space="preserve">I </w:t>
            </w:r>
            <w:r w:rsidR="00C85B21"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PRZETWA-RZANIE WYPOWIEDZI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5B8C1" w14:textId="77777777" w:rsidR="00F9659F" w:rsidRDefault="00F9659F" w:rsidP="00F9659F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D7EB5" w14:textId="77777777" w:rsidR="00F9659F" w:rsidRDefault="00F9659F" w:rsidP="00F9659F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2C13F" w14:textId="77777777" w:rsidR="00F9659F" w:rsidRDefault="00F9659F" w:rsidP="00F9659F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C390C" w14:textId="77777777" w:rsidR="00F9659F" w:rsidRDefault="00F9659F" w:rsidP="00F9659F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</w:p>
        </w:tc>
        <w:tc>
          <w:tcPr>
            <w:tcW w:w="280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54CD0" w14:textId="77777777" w:rsidR="00F9659F" w:rsidRDefault="00F9659F" w:rsidP="00F9659F">
            <w:pPr>
              <w:numPr>
                <w:ilvl w:val="0"/>
                <w:numId w:val="2"/>
              </w:numPr>
              <w:spacing w:after="120"/>
              <w:ind w:left="90" w:hanging="175"/>
              <w:rPr>
                <w:sz w:val="20"/>
                <w:szCs w:val="20"/>
              </w:rPr>
            </w:pPr>
          </w:p>
        </w:tc>
      </w:tr>
      <w:tr w:rsidR="00F9659F" w14:paraId="453E8974" w14:textId="77777777" w:rsidTr="00E17A1F">
        <w:trPr>
          <w:trHeight w:val="1454"/>
        </w:trPr>
        <w:tc>
          <w:tcPr>
            <w:tcW w:w="1474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4B4BE" w14:textId="61AA67A1" w:rsidR="00F9659F" w:rsidRDefault="00F9659F" w:rsidP="00C85B21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ROZUMIENIE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 xml:space="preserve">I </w:t>
            </w:r>
            <w:r w:rsidR="00C85B21"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TWORZENIE WYPOWIEDZI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6A15D" w14:textId="77777777" w:rsidR="00F9659F" w:rsidRDefault="00F9659F" w:rsidP="00296D4B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informacje </w:t>
            </w:r>
            <w:r>
              <w:rPr>
                <w:bCs/>
                <w:sz w:val="20"/>
                <w:szCs w:val="20"/>
              </w:rPr>
              <w:t xml:space="preserve">o australijskiej organizacji </w:t>
            </w:r>
            <w:r>
              <w:rPr>
                <w:bCs/>
                <w:i/>
                <w:sz w:val="20"/>
                <w:szCs w:val="20"/>
              </w:rPr>
              <w:t xml:space="preserve">Beyond Blue </w:t>
            </w:r>
            <w:r>
              <w:rPr>
                <w:sz w:val="20"/>
                <w:szCs w:val="20"/>
              </w:rPr>
              <w:t xml:space="preserve">i udziela krótkiej, w znacznej mierze poprawnej wypowiedzi </w:t>
            </w:r>
            <w:r>
              <w:rPr>
                <w:bCs/>
                <w:sz w:val="20"/>
                <w:szCs w:val="20"/>
              </w:rPr>
              <w:t>o wybranej polskiej organizacji zajmującej się zdrowiem psychicznym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91312" w14:textId="77777777" w:rsidR="00F9659F" w:rsidRDefault="00F9659F" w:rsidP="00F9659F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informacje </w:t>
            </w:r>
            <w:r>
              <w:rPr>
                <w:bCs/>
                <w:sz w:val="20"/>
                <w:szCs w:val="20"/>
              </w:rPr>
              <w:t xml:space="preserve">o australijskiej organizacji </w:t>
            </w:r>
            <w:r>
              <w:rPr>
                <w:bCs/>
                <w:i/>
                <w:sz w:val="20"/>
                <w:szCs w:val="20"/>
              </w:rPr>
              <w:t xml:space="preserve">Beyond Blue </w:t>
            </w:r>
            <w:r>
              <w:rPr>
                <w:sz w:val="20"/>
                <w:szCs w:val="20"/>
              </w:rPr>
              <w:t xml:space="preserve">i udziela krótkiej, w miarę poprawnej wypowiedzi </w:t>
            </w:r>
            <w:r>
              <w:rPr>
                <w:bCs/>
                <w:sz w:val="20"/>
                <w:szCs w:val="20"/>
              </w:rPr>
              <w:t>o wybranej polskiej organizacji zajmującej się zdrowiem psychicznym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D92C7" w14:textId="77777777" w:rsidR="00F9659F" w:rsidRDefault="00F9659F" w:rsidP="00F9659F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informacje </w:t>
            </w:r>
            <w:r>
              <w:rPr>
                <w:bCs/>
                <w:sz w:val="20"/>
                <w:szCs w:val="20"/>
              </w:rPr>
              <w:t xml:space="preserve">o australijskiej organizacji </w:t>
            </w:r>
            <w:r>
              <w:rPr>
                <w:bCs/>
                <w:i/>
                <w:sz w:val="20"/>
                <w:szCs w:val="20"/>
              </w:rPr>
              <w:t xml:space="preserve">Beyond Blue </w:t>
            </w:r>
            <w:r>
              <w:rPr>
                <w:sz w:val="20"/>
                <w:szCs w:val="20"/>
              </w:rPr>
              <w:t xml:space="preserve">i udziela krótkiej, w większości poprawnej wypowiedzi </w:t>
            </w:r>
            <w:r>
              <w:rPr>
                <w:bCs/>
                <w:sz w:val="20"/>
                <w:szCs w:val="20"/>
              </w:rPr>
              <w:t>o wybranej polskiej organizacji zajmującej się zdrowiem psychicznym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48BBA" w14:textId="77777777" w:rsidR="00F9659F" w:rsidRDefault="00F9659F" w:rsidP="00F9659F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informacje </w:t>
            </w:r>
            <w:r>
              <w:rPr>
                <w:bCs/>
                <w:sz w:val="20"/>
                <w:szCs w:val="20"/>
              </w:rPr>
              <w:t xml:space="preserve">o australijskiej organizacji </w:t>
            </w:r>
            <w:r>
              <w:rPr>
                <w:bCs/>
                <w:i/>
                <w:sz w:val="20"/>
                <w:szCs w:val="20"/>
              </w:rPr>
              <w:t xml:space="preserve">Beyond Blue </w:t>
            </w:r>
            <w:r>
              <w:rPr>
                <w:sz w:val="20"/>
                <w:szCs w:val="20"/>
              </w:rPr>
              <w:t xml:space="preserve">i udziela krótkiej, poprawnej wypowiedzi </w:t>
            </w:r>
            <w:r>
              <w:rPr>
                <w:bCs/>
                <w:sz w:val="20"/>
                <w:szCs w:val="20"/>
              </w:rPr>
              <w:t>o wybranej polskiej organizacji zajmującej się zdrowiem psychicznym</w:t>
            </w:r>
          </w:p>
        </w:tc>
        <w:tc>
          <w:tcPr>
            <w:tcW w:w="28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11138" w14:textId="77777777" w:rsidR="00F9659F" w:rsidRDefault="00F9659F" w:rsidP="00F9659F">
            <w:pPr>
              <w:numPr>
                <w:ilvl w:val="0"/>
                <w:numId w:val="2"/>
              </w:numPr>
              <w:spacing w:after="120"/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informacje </w:t>
            </w:r>
            <w:r>
              <w:rPr>
                <w:bCs/>
                <w:sz w:val="20"/>
                <w:szCs w:val="20"/>
              </w:rPr>
              <w:t xml:space="preserve">o australijskiej organizacji </w:t>
            </w:r>
            <w:r>
              <w:rPr>
                <w:bCs/>
                <w:i/>
                <w:sz w:val="20"/>
                <w:szCs w:val="20"/>
              </w:rPr>
              <w:t xml:space="preserve">Beyond Blue </w:t>
            </w:r>
            <w:r>
              <w:rPr>
                <w:sz w:val="20"/>
                <w:szCs w:val="20"/>
              </w:rPr>
              <w:t xml:space="preserve">i udziela poprawnej wypowiedzi </w:t>
            </w:r>
            <w:r>
              <w:rPr>
                <w:bCs/>
                <w:sz w:val="20"/>
                <w:szCs w:val="20"/>
              </w:rPr>
              <w:t>o wybranej polskiej organizacji zajmującej się zdrowiem psychicznym</w:t>
            </w:r>
          </w:p>
        </w:tc>
      </w:tr>
      <w:tr w:rsidR="00F9659F" w14:paraId="6CDEC830" w14:textId="77777777" w:rsidTr="00E17A1F">
        <w:trPr>
          <w:cantSplit/>
          <w:trHeight w:val="1201"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0B2C0794" w14:textId="77777777" w:rsidR="00F9659F" w:rsidRDefault="00F9659F" w:rsidP="00DD572A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10g</w:t>
            </w:r>
          </w:p>
          <w:p w14:paraId="332B637A" w14:textId="77777777" w:rsidR="00F9659F" w:rsidRPr="00C14CE9" w:rsidRDefault="00F9659F" w:rsidP="00DD572A">
            <w:pPr>
              <w:spacing w:line="276" w:lineRule="auto"/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sz w:val="22"/>
                <w:szCs w:val="22"/>
                <w:lang w:val="en-US"/>
              </w:rPr>
              <w:t>Spoken English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2940754" w14:textId="77777777" w:rsidR="00F9659F" w:rsidRPr="00FC6CA6" w:rsidRDefault="00F9659F" w:rsidP="00F9659F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</w:t>
            </w:r>
            <w:r w:rsidRPr="001B72BD">
              <w:rPr>
                <w:sz w:val="20"/>
                <w:szCs w:val="20"/>
              </w:rPr>
              <w:t>podstawowe</w:t>
            </w:r>
            <w:r>
              <w:rPr>
                <w:sz w:val="20"/>
                <w:szCs w:val="20"/>
              </w:rPr>
              <w:t xml:space="preserve"> słownictwo s</w:t>
            </w:r>
            <w:r>
              <w:rPr>
                <w:iCs/>
                <w:sz w:val="20"/>
                <w:szCs w:val="20"/>
              </w:rPr>
              <w:t xml:space="preserve">tosowane w rozmowach i wypowiedziach dot. uzależnień: zgłaszanie propozycji, przyjmowanie i </w:t>
            </w:r>
            <w:r>
              <w:rPr>
                <w:iCs/>
                <w:sz w:val="20"/>
                <w:szCs w:val="20"/>
              </w:rPr>
              <w:lastRenderedPageBreak/>
              <w:t>odrzucanie propozycji, udzielanie rad, w tym część wyróżnionych zwrotów i zdań; zna podstawowe słownictwo stosowane w wypowiedziach dot. radzenia sobie ze stresem</w:t>
            </w:r>
          </w:p>
          <w:p w14:paraId="23E9EA59" w14:textId="679F5D72" w:rsidR="00F9659F" w:rsidRPr="003E7653" w:rsidRDefault="00F9659F" w:rsidP="002A32C7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większość kluczowych informacji w</w:t>
            </w:r>
            <w:r w:rsidR="002A32C7">
              <w:rPr>
                <w:sz w:val="20"/>
                <w:szCs w:val="20"/>
              </w:rPr>
              <w:t xml:space="preserve"> </w:t>
            </w:r>
            <w:r w:rsidR="002A32C7">
              <w:rPr>
                <w:sz w:val="20"/>
                <w:szCs w:val="20"/>
              </w:rPr>
              <w:t>przykładowej rozmowie</w:t>
            </w:r>
            <w:r>
              <w:rPr>
                <w:sz w:val="20"/>
                <w:szCs w:val="20"/>
              </w:rPr>
              <w:t xml:space="preserve"> dot. uzależnienia od gier komputerowych, wykonuje </w:t>
            </w:r>
            <w:r w:rsidR="002A32C7">
              <w:rPr>
                <w:sz w:val="20"/>
                <w:szCs w:val="20"/>
              </w:rPr>
              <w:t>w</w:t>
            </w:r>
            <w:r>
              <w:rPr>
                <w:sz w:val="20"/>
                <w:szCs w:val="20"/>
              </w:rPr>
              <w:t xml:space="preserve"> znacznej części poprawnie ćwiczenia z nią związane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D02116" w14:textId="77777777" w:rsidR="00F9659F" w:rsidRPr="00FC6CA6" w:rsidRDefault="00F9659F" w:rsidP="00F9659F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zna znaczną część słownictwa </w:t>
            </w:r>
            <w:r>
              <w:rPr>
                <w:iCs/>
                <w:sz w:val="20"/>
                <w:szCs w:val="20"/>
              </w:rPr>
              <w:t xml:space="preserve">stosowanego w rozmowach i wypowiedziach dot. uzależnień: zgłaszanie propozycji, przyjmowanie i </w:t>
            </w:r>
            <w:r>
              <w:rPr>
                <w:iCs/>
                <w:sz w:val="20"/>
                <w:szCs w:val="20"/>
              </w:rPr>
              <w:lastRenderedPageBreak/>
              <w:t>odrzucanie propozycji, udzielanie rad, w tym znaczną część wyróżnionych zwrotów i zdań; zna podstawowe słownictwo stosowane w wypowiedziach dot. radzenia sobie ze stresem</w:t>
            </w:r>
          </w:p>
          <w:p w14:paraId="4E923124" w14:textId="77777777" w:rsidR="00F9659F" w:rsidRPr="00F17C83" w:rsidRDefault="00F9659F" w:rsidP="00F9659F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kluczowe informacje w przykładowej rozmowie dot. uzależnienia od gier komputerowych, wykonuje na ogół poprawnie ćwiczenia z nią związane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9741E59" w14:textId="77777777" w:rsidR="00F9659F" w:rsidRPr="00FC6CA6" w:rsidRDefault="00F9659F" w:rsidP="00F9659F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zna większość słownictwa stosowanego w </w:t>
            </w:r>
            <w:r>
              <w:rPr>
                <w:iCs/>
                <w:sz w:val="20"/>
                <w:szCs w:val="20"/>
              </w:rPr>
              <w:t xml:space="preserve">rozmowach i wypowiedziach dot. uzależnień: zgłaszanie propozycji, przyjmowanie i </w:t>
            </w:r>
            <w:r>
              <w:rPr>
                <w:iCs/>
                <w:sz w:val="20"/>
                <w:szCs w:val="20"/>
              </w:rPr>
              <w:lastRenderedPageBreak/>
              <w:t>odrzucanie propozycji, udzielanie rad, w tym większość wyróżnionych zwrotów i zdań; zna słownictwo stosowane w wypowiedziach dot. radzenia sobie ze stresem</w:t>
            </w:r>
          </w:p>
          <w:p w14:paraId="56BD283A" w14:textId="77777777" w:rsidR="00F9659F" w:rsidRPr="003E7653" w:rsidRDefault="00F9659F" w:rsidP="00296D4B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większość informacji w przykładowej rozmowie dot. uzależnienia od gier komputerowych, wykonuje w większości poprawnie ćwiczenia z nią związane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1BD287D" w14:textId="77777777" w:rsidR="00F9659F" w:rsidRPr="00FC6CA6" w:rsidRDefault="00F9659F" w:rsidP="00F9659F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zna prawie całe słownictwo </w:t>
            </w:r>
            <w:r>
              <w:rPr>
                <w:iCs/>
                <w:sz w:val="20"/>
                <w:szCs w:val="20"/>
              </w:rPr>
              <w:t xml:space="preserve">stosowane w rozmowach i wypowiedziach dot. uzależnień: zgłaszanie propozycji, przyjmowanie i </w:t>
            </w:r>
            <w:r>
              <w:rPr>
                <w:iCs/>
                <w:sz w:val="20"/>
                <w:szCs w:val="20"/>
              </w:rPr>
              <w:lastRenderedPageBreak/>
              <w:t>odrzucanie propozycji, udzielanie rad, w tym prawie wszystkie wyróżnione zdania i zwroty; zna słownictwo stosowane w wypowiedziach dot. radzenia sobie ze stresem</w:t>
            </w:r>
          </w:p>
          <w:p w14:paraId="40C72112" w14:textId="77777777" w:rsidR="00F9659F" w:rsidRPr="00592670" w:rsidRDefault="00F9659F" w:rsidP="00F9659F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prawie wszystkie informacje w przykładowej rozmowie dot. uzależnienia od gier komputerowych, wykonuje poprawnie ćwiczenia z nią związane</w:t>
            </w:r>
          </w:p>
        </w:tc>
        <w:tc>
          <w:tcPr>
            <w:tcW w:w="280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192916C" w14:textId="565FDA11" w:rsidR="00285415" w:rsidRDefault="00285415" w:rsidP="00F9659F">
            <w:pPr>
              <w:numPr>
                <w:ilvl w:val="0"/>
                <w:numId w:val="2"/>
              </w:numPr>
              <w:ind w:left="57" w:hanging="142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lastRenderedPageBreak/>
              <w:t xml:space="preserve">zna całe słownictwo </w:t>
            </w:r>
            <w:r>
              <w:rPr>
                <w:iCs/>
                <w:sz w:val="20"/>
                <w:szCs w:val="20"/>
              </w:rPr>
              <w:t xml:space="preserve">stosowane w rozmowach i wypowiedziach dot. uzależnień: zgłaszanie propozycji, przyjmowanie i </w:t>
            </w:r>
            <w:r>
              <w:rPr>
                <w:iCs/>
                <w:sz w:val="20"/>
                <w:szCs w:val="20"/>
              </w:rPr>
              <w:lastRenderedPageBreak/>
              <w:t>odrzucanie propozycji, udzielanie rad, w tym wszystkie wyróżnione zdania i zwroty; zna słownictwo stosowane w wypowiedziach dot. radzenia sobie ze stresem</w:t>
            </w:r>
          </w:p>
          <w:p w14:paraId="3D89DC8C" w14:textId="4059D6CF" w:rsidR="00F9659F" w:rsidRPr="00AC1C9B" w:rsidRDefault="00F9659F" w:rsidP="00F9659F">
            <w:pPr>
              <w:numPr>
                <w:ilvl w:val="0"/>
                <w:numId w:val="2"/>
              </w:numPr>
              <w:ind w:left="57" w:hanging="142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rozumie wszystkie informacje w przykładowej rozmowie dot. uzależnienia od gier komputerowych, wykonuje poprawnie ćwiczenia z nią związan</w:t>
            </w:r>
            <w:r w:rsidRPr="00AC1C9B">
              <w:rPr>
                <w:sz w:val="20"/>
                <w:szCs w:val="20"/>
              </w:rPr>
              <w:t>e</w:t>
            </w:r>
          </w:p>
        </w:tc>
      </w:tr>
      <w:tr w:rsidR="00F9659F" w14:paraId="5B5FB51A" w14:textId="77777777" w:rsidTr="00E17A1F">
        <w:trPr>
          <w:trHeight w:val="2819"/>
        </w:trPr>
        <w:tc>
          <w:tcPr>
            <w:tcW w:w="1474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9B2D7C4" w14:textId="77777777" w:rsidR="00F9659F" w:rsidRPr="006B3CAA" w:rsidRDefault="00F9659F" w:rsidP="005C2D16">
            <w:pPr>
              <w:spacing w:line="276" w:lineRule="auto"/>
              <w:ind w:left="-153" w:right="-113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 xml:space="preserve">ZNAJOMOŚĆ SRODKÓW JĘZYKOWYCH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I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 xml:space="preserve">ROZUMIENIE WYPOWIEDZI 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D0C5DA3" w14:textId="77777777" w:rsidR="00F9659F" w:rsidRDefault="00F9659F" w:rsidP="00F9659F">
            <w:pPr>
              <w:numPr>
                <w:ilvl w:val="0"/>
                <w:numId w:val="2"/>
              </w:numPr>
              <w:ind w:left="113" w:hanging="175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E70EB1C" w14:textId="77777777" w:rsidR="00F9659F" w:rsidRPr="003E7653" w:rsidRDefault="00F9659F" w:rsidP="00F9659F">
            <w:pPr>
              <w:numPr>
                <w:ilvl w:val="0"/>
                <w:numId w:val="2"/>
              </w:numPr>
              <w:ind w:left="113" w:hanging="175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CF89A84" w14:textId="77777777" w:rsidR="00F9659F" w:rsidRDefault="00F9659F" w:rsidP="00F9659F">
            <w:pPr>
              <w:numPr>
                <w:ilvl w:val="0"/>
                <w:numId w:val="2"/>
              </w:numPr>
              <w:ind w:left="113" w:hanging="175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84C91D7" w14:textId="77777777" w:rsidR="00F9659F" w:rsidRDefault="00F9659F" w:rsidP="00F9659F">
            <w:pPr>
              <w:numPr>
                <w:ilvl w:val="0"/>
                <w:numId w:val="2"/>
              </w:numPr>
              <w:ind w:left="113" w:hanging="175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6" w:type="dxa"/>
            <w:gridSpan w:val="2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C83E7C8" w14:textId="77777777" w:rsidR="00F9659F" w:rsidRDefault="00F9659F" w:rsidP="00F9659F">
            <w:pPr>
              <w:numPr>
                <w:ilvl w:val="0"/>
                <w:numId w:val="2"/>
              </w:numPr>
              <w:ind w:left="113" w:hanging="175"/>
              <w:rPr>
                <w:sz w:val="20"/>
                <w:szCs w:val="20"/>
                <w:lang w:eastAsia="en-US"/>
              </w:rPr>
            </w:pPr>
          </w:p>
        </w:tc>
      </w:tr>
      <w:tr w:rsidR="00F9659F" w14:paraId="5557F73C" w14:textId="77777777" w:rsidTr="00E17A1F">
        <w:trPr>
          <w:trHeight w:val="680"/>
        </w:trPr>
        <w:tc>
          <w:tcPr>
            <w:tcW w:w="1474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1B3914C" w14:textId="77777777" w:rsidR="00F9659F" w:rsidRPr="007B2533" w:rsidRDefault="00F9659F" w:rsidP="00DD572A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TWORZENIE WYPOWIEDZI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I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REAGOWANIE NA WYPOWIEDZI</w:t>
            </w:r>
          </w:p>
        </w:tc>
        <w:tc>
          <w:tcPr>
            <w:tcW w:w="269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0D9C4D5" w14:textId="77777777" w:rsidR="00F9659F" w:rsidRPr="00C77985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bCs/>
                <w:sz w:val="20"/>
                <w:szCs w:val="20"/>
              </w:rPr>
            </w:pPr>
            <w:r w:rsidRPr="00AC661C">
              <w:rPr>
                <w:sz w:val="20"/>
                <w:szCs w:val="20"/>
              </w:rPr>
              <w:t>uczestniczy</w:t>
            </w:r>
            <w:r>
              <w:rPr>
                <w:sz w:val="20"/>
                <w:szCs w:val="20"/>
              </w:rPr>
              <w:t xml:space="preserve"> w redagowaniu sterowanej rozmowy dot. uzależnienia od mediów</w:t>
            </w:r>
            <w:r>
              <w:rPr>
                <w:color w:val="111111"/>
                <w:sz w:val="20"/>
                <w:szCs w:val="20"/>
              </w:rPr>
              <w:t xml:space="preserve"> społecznościowych (w oparciu o podane wskazówki); </w:t>
            </w:r>
            <w:r w:rsidRPr="002B02DE">
              <w:rPr>
                <w:sz w:val="20"/>
                <w:szCs w:val="20"/>
              </w:rPr>
              <w:t>odgrywa jedną z ról i jes</w:t>
            </w:r>
            <w:r>
              <w:rPr>
                <w:sz w:val="20"/>
                <w:szCs w:val="20"/>
              </w:rPr>
              <w:t>t na ogół</w:t>
            </w:r>
            <w:r w:rsidRPr="002B02DE">
              <w:rPr>
                <w:sz w:val="20"/>
                <w:szCs w:val="20"/>
              </w:rPr>
              <w:t xml:space="preserve"> komunikatywny</w:t>
            </w:r>
          </w:p>
          <w:p w14:paraId="1D611060" w14:textId="77777777" w:rsidR="00F9659F" w:rsidRPr="00F9387A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bCs/>
                <w:sz w:val="20"/>
                <w:szCs w:val="20"/>
                <w:lang w:val="en-AU"/>
              </w:rPr>
            </w:pPr>
            <w:r>
              <w:rPr>
                <w:sz w:val="20"/>
                <w:szCs w:val="20"/>
              </w:rPr>
              <w:t xml:space="preserve">w oparciu o zebrane informacje i podane punkty, uczestniczy w dyskusji pt. </w:t>
            </w:r>
            <w:r w:rsidRPr="00E24502">
              <w:rPr>
                <w:i/>
                <w:sz w:val="20"/>
                <w:szCs w:val="20"/>
                <w:lang w:val="en-AU"/>
              </w:rPr>
              <w:t>How important is it for young people to limit time spent on social media?</w:t>
            </w:r>
            <w:r w:rsidRPr="002A32C7">
              <w:rPr>
                <w:iCs/>
                <w:sz w:val="20"/>
                <w:szCs w:val="20"/>
                <w:lang w:val="en-AU"/>
              </w:rPr>
              <w:t xml:space="preserve">, </w:t>
            </w:r>
            <w:r>
              <w:rPr>
                <w:sz w:val="20"/>
                <w:szCs w:val="20"/>
                <w:lang w:val="en-AU"/>
              </w:rPr>
              <w:t xml:space="preserve">jest na ogół </w:t>
            </w:r>
            <w:r w:rsidRPr="00E24502">
              <w:rPr>
                <w:sz w:val="20"/>
                <w:szCs w:val="20"/>
                <w:lang w:val="en-AU"/>
              </w:rPr>
              <w:t>komunikatywny w wypowiedzi</w:t>
            </w:r>
          </w:p>
          <w:p w14:paraId="2FBDFA0F" w14:textId="5719FCEB" w:rsidR="00F9659F" w:rsidRPr="00F9387A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na podstawie zdjęć na str.1</w:t>
            </w:r>
            <w:r w:rsidR="002A32C7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2, udziela rad koledze/koleżance dot. najlepszego sposobu radzenia sobie ze stresem, częściowo uzasadnia swój wybór i stara się wyjaśnić, dlaczego odrzuca inne sposoby, w wypowiedzi jest na ogół komunikatywny</w:t>
            </w:r>
          </w:p>
        </w:tc>
        <w:tc>
          <w:tcPr>
            <w:tcW w:w="283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62EDA5B" w14:textId="77777777" w:rsidR="00F9659F" w:rsidRDefault="00F9659F" w:rsidP="00F9659F">
            <w:pPr>
              <w:numPr>
                <w:ilvl w:val="0"/>
                <w:numId w:val="8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uczestniczy w redagowaniu sterowanej rozmowy dot. uzależnienia od mediów</w:t>
            </w:r>
            <w:r>
              <w:rPr>
                <w:color w:val="111111"/>
                <w:sz w:val="20"/>
                <w:szCs w:val="20"/>
              </w:rPr>
              <w:t xml:space="preserve"> społecznościowych (w oparciu o podane wskazówki)</w:t>
            </w:r>
            <w:r>
              <w:rPr>
                <w:sz w:val="20"/>
                <w:szCs w:val="20"/>
              </w:rPr>
              <w:t>; odgrywa jedną z ról i jest w większości komunikatywny</w:t>
            </w:r>
          </w:p>
          <w:p w14:paraId="6E7BA4C8" w14:textId="77777777" w:rsidR="00F9659F" w:rsidRPr="00F9387A" w:rsidRDefault="00F9659F" w:rsidP="00F9659F">
            <w:pPr>
              <w:numPr>
                <w:ilvl w:val="0"/>
                <w:numId w:val="8"/>
              </w:numPr>
              <w:ind w:left="57" w:hanging="142"/>
              <w:rPr>
                <w:bCs/>
                <w:sz w:val="20"/>
                <w:szCs w:val="20"/>
                <w:lang w:val="en-AU"/>
              </w:rPr>
            </w:pPr>
            <w:r>
              <w:rPr>
                <w:sz w:val="20"/>
                <w:szCs w:val="20"/>
              </w:rPr>
              <w:t xml:space="preserve">w oparciu o zebrane informacje i podane punkty, uczestniczy w dyskusji pt. </w:t>
            </w:r>
            <w:r w:rsidRPr="00E24502">
              <w:rPr>
                <w:i/>
                <w:sz w:val="20"/>
                <w:szCs w:val="20"/>
                <w:lang w:val="en-AU"/>
              </w:rPr>
              <w:t>How important is it for young people to limit time spent on social media?</w:t>
            </w:r>
            <w:r w:rsidRPr="002A32C7">
              <w:rPr>
                <w:iCs/>
                <w:sz w:val="20"/>
                <w:szCs w:val="20"/>
                <w:lang w:val="en-AU"/>
              </w:rPr>
              <w:t xml:space="preserve">, </w:t>
            </w:r>
            <w:r w:rsidRPr="00E24502">
              <w:rPr>
                <w:sz w:val="20"/>
                <w:szCs w:val="20"/>
                <w:lang w:val="en-AU"/>
              </w:rPr>
              <w:t>jest w większości komunikatywny w wypowiedzi</w:t>
            </w:r>
          </w:p>
          <w:p w14:paraId="186D70B0" w14:textId="1B08A9CD" w:rsidR="00F9659F" w:rsidRPr="00F9387A" w:rsidRDefault="00F9659F" w:rsidP="00F9659F">
            <w:pPr>
              <w:numPr>
                <w:ilvl w:val="0"/>
                <w:numId w:val="8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na podstawie zdjęć na str.122, udziela rad koledze/koleżance dot. najlepszego sposobu radzenia sobie ze stresem, uzasadnia swój wybór i wyjaśnia częściowo, dlaczego odrzuca inne sposoby, w wypowiedzi jest w większości komunikatywny</w:t>
            </w:r>
            <w:r w:rsidRPr="00F9387A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988D64C" w14:textId="77777777" w:rsidR="00F9659F" w:rsidRDefault="00F9659F" w:rsidP="00F9659F">
            <w:pPr>
              <w:numPr>
                <w:ilvl w:val="0"/>
                <w:numId w:val="8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aktywnie uczestniczy w redagowaniu sterowanej rozmowy dot. uzależnienia od mediów</w:t>
            </w:r>
            <w:r>
              <w:rPr>
                <w:color w:val="111111"/>
                <w:sz w:val="20"/>
                <w:szCs w:val="20"/>
              </w:rPr>
              <w:t xml:space="preserve"> społecznościowych (w oparciu o podane wskazówki)</w:t>
            </w:r>
            <w:r>
              <w:rPr>
                <w:sz w:val="20"/>
                <w:szCs w:val="20"/>
              </w:rPr>
              <w:t xml:space="preserve">; odgrywa jedną z ról, jest komunikatywny i dość swobodny </w:t>
            </w:r>
          </w:p>
          <w:p w14:paraId="5191EA97" w14:textId="67D0DA32" w:rsidR="00F9659F" w:rsidRPr="00F9387A" w:rsidRDefault="00F9659F" w:rsidP="00F9659F">
            <w:pPr>
              <w:numPr>
                <w:ilvl w:val="0"/>
                <w:numId w:val="8"/>
              </w:numPr>
              <w:ind w:left="57" w:hanging="142"/>
              <w:rPr>
                <w:bCs/>
                <w:sz w:val="20"/>
                <w:szCs w:val="20"/>
                <w:lang w:val="en-AU"/>
              </w:rPr>
            </w:pPr>
            <w:r>
              <w:rPr>
                <w:sz w:val="20"/>
                <w:szCs w:val="20"/>
              </w:rPr>
              <w:t xml:space="preserve">w oparciu o zebrane informacje i podane punkty, aktywnie uczestniczy w dyskusji pt. </w:t>
            </w:r>
            <w:r w:rsidRPr="00E24502">
              <w:rPr>
                <w:i/>
                <w:sz w:val="20"/>
                <w:szCs w:val="20"/>
                <w:lang w:val="en-AU"/>
              </w:rPr>
              <w:t>How important is it for young people to limit time spent on social</w:t>
            </w:r>
            <w:r>
              <w:rPr>
                <w:i/>
                <w:sz w:val="20"/>
                <w:szCs w:val="20"/>
                <w:lang w:val="en-AU"/>
              </w:rPr>
              <w:t xml:space="preserve"> media</w:t>
            </w:r>
            <w:r w:rsidR="002A32C7">
              <w:rPr>
                <w:i/>
                <w:sz w:val="20"/>
                <w:szCs w:val="20"/>
                <w:lang w:val="en-AU"/>
              </w:rPr>
              <w:t>?</w:t>
            </w:r>
            <w:r w:rsidRPr="00E24502">
              <w:rPr>
                <w:sz w:val="20"/>
                <w:szCs w:val="20"/>
                <w:lang w:val="en-AU"/>
              </w:rPr>
              <w:t>, jest komunikatywny i dość swobodny w wypowiedzi</w:t>
            </w:r>
          </w:p>
          <w:p w14:paraId="65E1798C" w14:textId="61D8016B" w:rsidR="00F9659F" w:rsidRPr="00F9387A" w:rsidRDefault="00F9659F" w:rsidP="00F9659F">
            <w:pPr>
              <w:numPr>
                <w:ilvl w:val="0"/>
                <w:numId w:val="8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na podstawie zdjęć na str.122, udziela rad koledze/koleżance dot. najlepszego sposobu radzenia sobie ze stresem, uzasadnia swój wybór i wyjaśnia krótko, dlaczego odrzuca inne sposoby, w wypowiedzi jest dość swobodny</w:t>
            </w:r>
            <w:r w:rsidRPr="00F9387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 komunikatywny</w:t>
            </w:r>
          </w:p>
        </w:tc>
        <w:tc>
          <w:tcPr>
            <w:tcW w:w="283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600CFC5" w14:textId="77777777" w:rsidR="00F9659F" w:rsidRDefault="00F9659F" w:rsidP="00F9659F">
            <w:pPr>
              <w:numPr>
                <w:ilvl w:val="0"/>
                <w:numId w:val="8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aktywnie uczestniczy w redagowaniu sterowanej rozmowy dot. uzależnienia od mediów</w:t>
            </w:r>
            <w:r>
              <w:rPr>
                <w:color w:val="111111"/>
                <w:sz w:val="20"/>
                <w:szCs w:val="20"/>
              </w:rPr>
              <w:t xml:space="preserve"> społecznościowych (w oparciu o podane wskazówki)</w:t>
            </w:r>
            <w:r>
              <w:rPr>
                <w:sz w:val="20"/>
                <w:szCs w:val="20"/>
              </w:rPr>
              <w:t xml:space="preserve">; odgrywa jedną z ról, jest komunikatywny i swobodny </w:t>
            </w:r>
          </w:p>
          <w:p w14:paraId="382F7F39" w14:textId="524F8CB3" w:rsidR="00F9659F" w:rsidRPr="00F9387A" w:rsidRDefault="00F9659F" w:rsidP="00F9659F">
            <w:pPr>
              <w:numPr>
                <w:ilvl w:val="0"/>
                <w:numId w:val="8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oparciu o zebrane informacje i podane punkty, aktywnie uczestniczy w dyskusji pt. </w:t>
            </w:r>
            <w:r w:rsidRPr="00E24502">
              <w:rPr>
                <w:i/>
                <w:sz w:val="20"/>
                <w:szCs w:val="20"/>
              </w:rPr>
              <w:t>How important is it for young people to limit time spent on social media</w:t>
            </w:r>
            <w:r w:rsidR="002A32C7">
              <w:rPr>
                <w:i/>
                <w:sz w:val="20"/>
                <w:szCs w:val="20"/>
              </w:rPr>
              <w:t>?</w:t>
            </w:r>
            <w:r w:rsidRPr="00E24502">
              <w:rPr>
                <w:sz w:val="20"/>
                <w:szCs w:val="20"/>
              </w:rPr>
              <w:t>, potrafi ją krótko podsumować, w wypowiedzi jest komunikatywny i swobodny</w:t>
            </w:r>
          </w:p>
          <w:p w14:paraId="11309290" w14:textId="4B991047" w:rsidR="00F9659F" w:rsidRPr="00E24502" w:rsidRDefault="00F9659F" w:rsidP="00F9659F">
            <w:pPr>
              <w:numPr>
                <w:ilvl w:val="0"/>
                <w:numId w:val="8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podstawie zdjęć na str.122, udziela rad koledze/koleżance dot. najlepszego sposobu radzenia sobie ze stresem, uzasadnia swój wybór i wyjaśnia, dlaczego odrzuca inne sposoby, w wypowiedzi jest swobodny i komunikatywny </w:t>
            </w:r>
          </w:p>
        </w:tc>
        <w:tc>
          <w:tcPr>
            <w:tcW w:w="2806" w:type="dxa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F736486" w14:textId="77777777" w:rsidR="00F9659F" w:rsidRDefault="00F9659F" w:rsidP="00F9659F">
            <w:pPr>
              <w:numPr>
                <w:ilvl w:val="0"/>
                <w:numId w:val="8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aktywnie uczestniczy w redagowaniu sterowanej rozmowy dot. uzależnienia od mediów</w:t>
            </w:r>
            <w:r>
              <w:rPr>
                <w:color w:val="111111"/>
                <w:sz w:val="20"/>
                <w:szCs w:val="20"/>
              </w:rPr>
              <w:t xml:space="preserve"> społecznościowych (w oparciu o podane wskazówki)</w:t>
            </w:r>
            <w:r>
              <w:rPr>
                <w:sz w:val="20"/>
                <w:szCs w:val="20"/>
              </w:rPr>
              <w:t xml:space="preserve">; umie odegrać obydwie role, jest komunikatywny i swobodny </w:t>
            </w:r>
          </w:p>
          <w:p w14:paraId="58E423B9" w14:textId="50D59561" w:rsidR="00F9659F" w:rsidRPr="00F9387A" w:rsidRDefault="00F9659F" w:rsidP="00F9659F">
            <w:pPr>
              <w:numPr>
                <w:ilvl w:val="0"/>
                <w:numId w:val="8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oparciu o zebrane informacje i podane punkty, aktywnie uczestniczy w dyskusji pt. </w:t>
            </w:r>
            <w:r w:rsidRPr="00E24502">
              <w:rPr>
                <w:i/>
                <w:sz w:val="20"/>
                <w:szCs w:val="20"/>
              </w:rPr>
              <w:t>How important is it for young people to limit time spent on social media</w:t>
            </w:r>
            <w:r w:rsidR="002A32C7">
              <w:rPr>
                <w:i/>
                <w:sz w:val="20"/>
                <w:szCs w:val="20"/>
              </w:rPr>
              <w:t>?</w:t>
            </w:r>
            <w:r w:rsidRPr="00E24502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potrafi ją</w:t>
            </w:r>
            <w:r w:rsidRPr="00E24502">
              <w:rPr>
                <w:sz w:val="20"/>
                <w:szCs w:val="20"/>
              </w:rPr>
              <w:t xml:space="preserve"> podsumować,</w:t>
            </w:r>
            <w:r>
              <w:rPr>
                <w:sz w:val="20"/>
                <w:szCs w:val="20"/>
              </w:rPr>
              <w:t xml:space="preserve"> w wypowiedzi jest komunikatywny i </w:t>
            </w:r>
            <w:r w:rsidRPr="00E24502">
              <w:rPr>
                <w:sz w:val="20"/>
                <w:szCs w:val="20"/>
              </w:rPr>
              <w:t>swobodny</w:t>
            </w:r>
          </w:p>
          <w:p w14:paraId="433B4F24" w14:textId="4A125C78" w:rsidR="00F9659F" w:rsidRPr="00247D41" w:rsidRDefault="00F9659F" w:rsidP="00296D4B">
            <w:pPr>
              <w:numPr>
                <w:ilvl w:val="0"/>
                <w:numId w:val="8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na podstawie zdjęć na str.122, udziela rad koledze/koleżance dot. najlepszego sposobu radzenia sobie ze stresem, uzasadnia szczegółowo swój wybór i wyjaśnia, dlaczego odrzuca inne sposoby, w wypowiedzi jest swobodny i komunikatywny, mówi płynnie</w:t>
            </w:r>
          </w:p>
        </w:tc>
      </w:tr>
      <w:tr w:rsidR="00F9659F" w14:paraId="2BE4D4DB" w14:textId="77777777" w:rsidTr="00E17A1F">
        <w:trPr>
          <w:trHeight w:val="1200"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2AB4ACDD" w14:textId="77777777" w:rsidR="00F9659F" w:rsidRDefault="00F9659F" w:rsidP="00DD572A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lastRenderedPageBreak/>
              <w:t>10h</w:t>
            </w:r>
          </w:p>
          <w:p w14:paraId="70585B9F" w14:textId="77777777" w:rsidR="00F9659F" w:rsidRPr="006B3CAA" w:rsidRDefault="00F9659F" w:rsidP="00DD572A">
            <w:pPr>
              <w:spacing w:line="276" w:lineRule="auto"/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sz w:val="22"/>
                <w:szCs w:val="22"/>
                <w:lang w:val="en-US"/>
              </w:rPr>
              <w:t xml:space="preserve">Writing </w:t>
            </w:r>
            <w:r>
              <w:rPr>
                <w:b/>
                <w:bCs/>
                <w:i/>
                <w:sz w:val="22"/>
                <w:szCs w:val="22"/>
                <w:lang w:val="en-US"/>
              </w:rPr>
              <w:br/>
              <w:t>Skills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BFCB97" w14:textId="56A57A19" w:rsidR="00F9659F" w:rsidRPr="006E6BC5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podstawowe słownictwo służące do </w:t>
            </w:r>
            <w:r>
              <w:rPr>
                <w:iCs/>
                <w:sz w:val="20"/>
                <w:szCs w:val="20"/>
              </w:rPr>
              <w:t>zgłaszania propozycji dot. rozwiązania wybranych problemów zdrowotnych; zna podstawowe wskazówki dot. tworzenia formalnych wypowiedzi o ww. tematyce</w:t>
            </w:r>
            <w:r>
              <w:rPr>
                <w:sz w:val="20"/>
                <w:szCs w:val="20"/>
              </w:rPr>
              <w:t>: użycie stylu formalnego, kompozycja, w tym zdania wprowadzające akapity i podawanie przyczyn/ przykładów/rezultatów w zdaniach wspierających, użycie czasów przyszłych, czasowników modalnych, zna część przydatnych zwrotów</w:t>
            </w:r>
            <w:r>
              <w:rPr>
                <w:iCs/>
                <w:sz w:val="20"/>
                <w:szCs w:val="20"/>
              </w:rPr>
              <w:t xml:space="preserve"> </w:t>
            </w:r>
          </w:p>
          <w:p w14:paraId="40F217D4" w14:textId="77777777" w:rsidR="00F9659F" w:rsidRPr="00A253C6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większość kluczowych informacji w przykładowej propozycji dot. problemu otyłości wśród uczniów i sposobów pomocy szkoły w rozwiązaniu tego problemu oraz wykonuje w znacznej części poprawnie ćwiczenia z nim związane i ćwiczenia przygotowawcze do wypowiedzi pisemnej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88EDCB" w14:textId="77777777" w:rsidR="00F9659F" w:rsidRPr="00882916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znaczną część słownictwa służącego do </w:t>
            </w:r>
            <w:r>
              <w:rPr>
                <w:iCs/>
                <w:sz w:val="20"/>
                <w:szCs w:val="20"/>
              </w:rPr>
              <w:t>zgłaszania propozycji dot. rozwiązania wybranych problemów zdrowotnych; zna podstawowe wskazówki dot. tworzenia formalnych wypowiedzi o ww. tematyce</w:t>
            </w:r>
            <w:r>
              <w:rPr>
                <w:sz w:val="20"/>
                <w:szCs w:val="20"/>
              </w:rPr>
              <w:t>: użycie stylu formalnego, kompozycja, w tym zdania wprowadzające akapity i podawanie przyczyn/ przykładów/rezultatów w zdaniach wspierających, użycie czasów przyszłych, czasowników modalnych, zna znaczną część przydatnych zwrotów</w:t>
            </w:r>
            <w:r>
              <w:rPr>
                <w:iCs/>
                <w:sz w:val="20"/>
                <w:szCs w:val="20"/>
              </w:rPr>
              <w:t xml:space="preserve"> </w:t>
            </w:r>
          </w:p>
          <w:p w14:paraId="7A174D0C" w14:textId="77777777" w:rsidR="00F9659F" w:rsidRPr="00F17C83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kluczowe informacje w przykładowej propozycji dot. problemu otyłości wśród uczniów i sposobów pomocy szkoły w rozwiązaniu tego problemu oraz wykonuje w miarę poprawnie ćwiczenia z nim związane i ćwiczenia przygotowawcze do wypowiedzi pisemnej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F3D06D" w14:textId="220237AC" w:rsidR="00F9659F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większość słownictwa służącego do </w:t>
            </w:r>
            <w:r>
              <w:rPr>
                <w:iCs/>
                <w:sz w:val="20"/>
                <w:szCs w:val="20"/>
              </w:rPr>
              <w:t>zgłaszania propozycji dot. rozwiązania wybranych problemów zdrowotnych; zna wskazówki dot. tworzenia formalnych wypowiedzi o ww. tematyce</w:t>
            </w:r>
            <w:r>
              <w:rPr>
                <w:sz w:val="20"/>
                <w:szCs w:val="20"/>
              </w:rPr>
              <w:t>: użycie stylu formalnego, kompozycja, w tym zdania wprowadzające akapity i podawanie przyczyn/</w:t>
            </w:r>
            <w:r w:rsidR="00644F8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przykładów/rezultatów w zdaniach wspierających, użycie czasów przyszłych, czasowników modalnych, przymiotników i czasowników odnoszących się do przyszłości, np. </w:t>
            </w:r>
            <w:r>
              <w:rPr>
                <w:i/>
                <w:sz w:val="20"/>
                <w:szCs w:val="20"/>
              </w:rPr>
              <w:t>potential, foresee</w:t>
            </w:r>
            <w:r>
              <w:rPr>
                <w:sz w:val="20"/>
                <w:szCs w:val="20"/>
              </w:rPr>
              <w:t xml:space="preserve">, zna większość przydatnych zwrotów </w:t>
            </w:r>
          </w:p>
          <w:p w14:paraId="268FC43C" w14:textId="77777777" w:rsidR="00F9659F" w:rsidRPr="00F17C83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większość informacji w przykładowej propozycji dot. problemu otyłości wśród uczniów i sposobów pomocy szkoły w rozwiązaniu tego problemu oraz wykonuje w większości poprawnie ćwiczenia z nim związane i ćwiczenia przygotowawcze do wypowiedzi pisemnej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67F528" w14:textId="10FD8A90" w:rsidR="00F9659F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prawie całe słownictwo służące do </w:t>
            </w:r>
            <w:r>
              <w:rPr>
                <w:iCs/>
                <w:sz w:val="20"/>
                <w:szCs w:val="20"/>
              </w:rPr>
              <w:t>zgłaszania propozycji dot. rozwiązania wybranych problemów zdrowotnych; zna wskazówki dot. tworzenia formalnych wypowiedzi o ww. tematyce</w:t>
            </w:r>
            <w:r>
              <w:rPr>
                <w:sz w:val="20"/>
                <w:szCs w:val="20"/>
              </w:rPr>
              <w:t>: użycie stylu formalnego, kompozycja, w tym zdania wprowadzające akapity i podawanie przyczyn/</w:t>
            </w:r>
            <w:r w:rsidR="00644F8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przykładów/rezultatów w zdaniach wspierających, użycie czasów przyszłych, czasowników modalnych, przymiotników i czasowników odnoszących się do przyszłości, np. </w:t>
            </w:r>
            <w:r>
              <w:rPr>
                <w:i/>
                <w:sz w:val="20"/>
                <w:szCs w:val="20"/>
              </w:rPr>
              <w:t>potential, foresee</w:t>
            </w:r>
            <w:r>
              <w:rPr>
                <w:sz w:val="20"/>
                <w:szCs w:val="20"/>
              </w:rPr>
              <w:t xml:space="preserve">, zna prawie wszystkie przydatne zwroty </w:t>
            </w:r>
          </w:p>
          <w:p w14:paraId="5334E4AF" w14:textId="77777777" w:rsidR="00F9659F" w:rsidRPr="00F17C83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prawie wszystkie informacje w przykładowej propozycji dot. problemu otyłości wśród uczniów i sposobów pomocy szkoły w rozwiązaniu tego problemu oraz wykonuje poprawnie ćwiczenia z nim związane i ćwiczenia przygotowawcze do wypowiedzi pisemnej</w:t>
            </w:r>
            <w:r>
              <w:rPr>
                <w:sz w:val="20"/>
                <w:szCs w:val="20"/>
                <w:shd w:val="clear" w:color="auto" w:fill="F2DBDB" w:themeFill="accent2" w:themeFillTint="33"/>
              </w:rPr>
              <w:t xml:space="preserve"> </w:t>
            </w:r>
          </w:p>
        </w:tc>
        <w:tc>
          <w:tcPr>
            <w:tcW w:w="280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35EFCE" w14:textId="69B977CC" w:rsidR="00F9659F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całe słownictwo służące do </w:t>
            </w:r>
            <w:r>
              <w:rPr>
                <w:iCs/>
                <w:sz w:val="20"/>
                <w:szCs w:val="20"/>
              </w:rPr>
              <w:t>zgłaszania propozycji dot. rozwiązania wybranych problemów zdrowotnych; zna wskazówki dot. tworzenia formalnych wypowiedzi o ww. tematyce</w:t>
            </w:r>
            <w:r>
              <w:rPr>
                <w:sz w:val="20"/>
                <w:szCs w:val="20"/>
              </w:rPr>
              <w:t xml:space="preserve">: użycie stylu formalnego, kompozycja, w tym zdania wprowadzające akapity i podawanie przyczyn/ przykładów/rezultatów w zdaniach wspierających, użycie czasów przyszłych, czasowników modalnych, przymiotników i czasowników odnoszących się do przyszłości, np. </w:t>
            </w:r>
            <w:r>
              <w:rPr>
                <w:i/>
                <w:sz w:val="20"/>
                <w:szCs w:val="20"/>
              </w:rPr>
              <w:t>potential, foresee</w:t>
            </w:r>
            <w:r>
              <w:rPr>
                <w:sz w:val="20"/>
                <w:szCs w:val="20"/>
              </w:rPr>
              <w:t xml:space="preserve">, zna wszystkie przydatne zwroty </w:t>
            </w:r>
          </w:p>
          <w:p w14:paraId="433D90B2" w14:textId="77777777" w:rsidR="00F9659F" w:rsidRPr="00F17C83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wszystkie informacje w przykładowej propozycji dot. problemu otyłości wśród uczniów i sposobów pomocy szkoły w rozwiązaniu tego problemu oraz wykonuje poprawnie ćwiczenia z nimi związane i ćwiczenia przygotowawcze do wypowiedzi pisemnej</w:t>
            </w:r>
          </w:p>
        </w:tc>
      </w:tr>
      <w:tr w:rsidR="00F9659F" w14:paraId="080EB8AF" w14:textId="77777777" w:rsidTr="00E17A1F">
        <w:trPr>
          <w:trHeight w:val="1268"/>
        </w:trPr>
        <w:tc>
          <w:tcPr>
            <w:tcW w:w="1474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4C6A762" w14:textId="77777777" w:rsidR="00F9659F" w:rsidRPr="006B3CAA" w:rsidRDefault="00F9659F" w:rsidP="00644F8A">
            <w:pPr>
              <w:spacing w:line="276" w:lineRule="auto"/>
              <w:ind w:right="-113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ZNAJOMOŚĆ ŚRODKÓW JĘZYKOWYCH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I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>ROZUMIENIE WYPOWIEDZI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4101B90" w14:textId="77777777" w:rsidR="00F9659F" w:rsidRDefault="00F9659F" w:rsidP="00F9659F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8FE4FAA" w14:textId="77777777" w:rsidR="00F9659F" w:rsidRPr="003E7653" w:rsidRDefault="00F9659F" w:rsidP="00F9659F">
            <w:pPr>
              <w:numPr>
                <w:ilvl w:val="0"/>
                <w:numId w:val="13"/>
              </w:numPr>
              <w:ind w:left="140" w:hanging="142"/>
              <w:rPr>
                <w:bCs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F42D2E6" w14:textId="77777777" w:rsidR="00F9659F" w:rsidRDefault="00F9659F" w:rsidP="00F9659F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1A1867D" w14:textId="77777777" w:rsidR="00F9659F" w:rsidRDefault="00F9659F" w:rsidP="00F9659F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06" w:type="dxa"/>
            <w:gridSpan w:val="2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CB14773" w14:textId="77777777" w:rsidR="00F9659F" w:rsidRDefault="00F9659F" w:rsidP="00F9659F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</w:tr>
      <w:tr w:rsidR="00F9659F" w14:paraId="6FD6545A" w14:textId="77777777" w:rsidTr="00E17A1F">
        <w:trPr>
          <w:trHeight w:val="917"/>
        </w:trPr>
        <w:tc>
          <w:tcPr>
            <w:tcW w:w="1474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FC400" w14:textId="77777777" w:rsidR="00F9659F" w:rsidRPr="006B3CAA" w:rsidRDefault="00F9659F" w:rsidP="00DD572A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TWORZENIE WYPOWIEDZI</w:t>
            </w:r>
          </w:p>
        </w:tc>
        <w:tc>
          <w:tcPr>
            <w:tcW w:w="2693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F1735" w14:textId="0B35C3E0" w:rsidR="00F9659F" w:rsidRPr="00CE547D" w:rsidRDefault="00F9659F" w:rsidP="00F9659F">
            <w:pPr>
              <w:numPr>
                <w:ilvl w:val="0"/>
                <w:numId w:val="13"/>
              </w:numPr>
              <w:spacing w:after="120"/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pisze propozycję formalną dot. sposobów, jak szkoła może wspierać zdrowie psychiczne swoich uczniów (z uwzględnienie</w:t>
            </w:r>
            <w:r w:rsidR="00644F8A">
              <w:rPr>
                <w:sz w:val="20"/>
                <w:szCs w:val="20"/>
              </w:rPr>
              <w:t>m</w:t>
            </w:r>
            <w:r>
              <w:rPr>
                <w:sz w:val="20"/>
                <w:szCs w:val="20"/>
              </w:rPr>
              <w:t xml:space="preserve"> podanych kwestii oraz w oparciu o podane notatki i plan); </w:t>
            </w:r>
            <w:r w:rsidRPr="009C30D0">
              <w:rPr>
                <w:sz w:val="20"/>
                <w:szCs w:val="20"/>
              </w:rPr>
              <w:t xml:space="preserve">posługuje się ograniczonym zasobem słownictwa i struktur, mimo licznych </w:t>
            </w:r>
            <w:r w:rsidRPr="009C30D0">
              <w:rPr>
                <w:sz w:val="20"/>
                <w:szCs w:val="20"/>
              </w:rPr>
              <w:lastRenderedPageBreak/>
              <w:t>błędów jest na ogół komunikatywny; stara się dokonać częściowej autokorekty pracy w oparciu o podaną listę kontrolną</w:t>
            </w:r>
          </w:p>
        </w:tc>
        <w:tc>
          <w:tcPr>
            <w:tcW w:w="2835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A129C" w14:textId="28A81808" w:rsidR="00F9659F" w:rsidRPr="003E7653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pisze propozycję formalną dot. sposobów, jak szkoła może wspierać zdrowie psychiczne swoich uczniów (z uwzględnienie</w:t>
            </w:r>
            <w:r w:rsidR="00644F8A">
              <w:rPr>
                <w:sz w:val="20"/>
                <w:szCs w:val="20"/>
              </w:rPr>
              <w:t>m</w:t>
            </w:r>
            <w:r>
              <w:rPr>
                <w:sz w:val="20"/>
                <w:szCs w:val="20"/>
              </w:rPr>
              <w:t xml:space="preserve"> podanych kwestii oraz w oparciu o podane notatki i plan); </w:t>
            </w:r>
            <w:r w:rsidRPr="009C30D0">
              <w:rPr>
                <w:sz w:val="20"/>
                <w:szCs w:val="20"/>
              </w:rPr>
              <w:t xml:space="preserve">posługuje się zadowalającym zasobem słownictwa i struktur, mimo dość licznych błędów </w:t>
            </w:r>
            <w:r w:rsidRPr="009C30D0">
              <w:rPr>
                <w:sz w:val="20"/>
                <w:szCs w:val="20"/>
              </w:rPr>
              <w:lastRenderedPageBreak/>
              <w:t>jest w większości komunikatywny; potrafi dokonać częściowej autokorekty pracy w oparciu o podaną listę kontrolną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DA05" w14:textId="53AEB276" w:rsidR="00F9659F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pisze propozycję formalną dot. sposobów, jak szkoła może wspierać zdrowie psychiczne swoich uczniów (z uwzględnienie</w:t>
            </w:r>
            <w:r w:rsidR="00644F8A">
              <w:rPr>
                <w:sz w:val="20"/>
                <w:szCs w:val="20"/>
              </w:rPr>
              <w:t>m</w:t>
            </w:r>
            <w:r>
              <w:rPr>
                <w:sz w:val="20"/>
                <w:szCs w:val="20"/>
              </w:rPr>
              <w:t xml:space="preserve"> podanych kwestii oraz w oparciu o podane notatki i plan); </w:t>
            </w:r>
            <w:r w:rsidRPr="009C30D0">
              <w:rPr>
                <w:sz w:val="20"/>
                <w:szCs w:val="20"/>
              </w:rPr>
              <w:t xml:space="preserve">posługuje się </w:t>
            </w:r>
            <w:r>
              <w:rPr>
                <w:sz w:val="20"/>
                <w:szCs w:val="20"/>
              </w:rPr>
              <w:t xml:space="preserve">dość </w:t>
            </w:r>
            <w:r w:rsidRPr="009C30D0">
              <w:rPr>
                <w:sz w:val="20"/>
                <w:szCs w:val="20"/>
              </w:rPr>
              <w:t xml:space="preserve">zróżnicowanym zasobem słownictwa i struktur, popełnia </w:t>
            </w:r>
            <w:r w:rsidRPr="009C30D0">
              <w:rPr>
                <w:sz w:val="20"/>
                <w:szCs w:val="20"/>
              </w:rPr>
              <w:lastRenderedPageBreak/>
              <w:t>błędy niezakłócające komunikacji; potrafi dokonać dość znacznej autokorekty pracy w oparciu o podaną listę kontrolną</w:t>
            </w:r>
          </w:p>
        </w:tc>
        <w:tc>
          <w:tcPr>
            <w:tcW w:w="2835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0A225" w14:textId="7001449D" w:rsidR="00F9659F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pisze propozycję formalną dot. sposobów, jak szkoła może wspierać zdrowie psychiczne swoich uczniów (z uwzględnienie</w:t>
            </w:r>
            <w:r w:rsidR="00644F8A">
              <w:rPr>
                <w:sz w:val="20"/>
                <w:szCs w:val="20"/>
              </w:rPr>
              <w:t>m</w:t>
            </w:r>
            <w:r>
              <w:rPr>
                <w:sz w:val="20"/>
                <w:szCs w:val="20"/>
              </w:rPr>
              <w:t xml:space="preserve"> podanych kwestii oraz w oparciu o podane notatki i plan); </w:t>
            </w:r>
            <w:r w:rsidRPr="009C30D0">
              <w:rPr>
                <w:sz w:val="20"/>
                <w:szCs w:val="20"/>
              </w:rPr>
              <w:t xml:space="preserve">posługuje się zróżnicowanym zasobem słownictwa i struktur, popełnia nieliczne błędy </w:t>
            </w:r>
            <w:r w:rsidRPr="009C30D0">
              <w:rPr>
                <w:sz w:val="20"/>
                <w:szCs w:val="20"/>
              </w:rPr>
              <w:lastRenderedPageBreak/>
              <w:t>niezakłócające komunikacji; potrafi dokonać znacznej autokorekty pracy w oparciu o podaną listę kontrolną</w:t>
            </w:r>
          </w:p>
        </w:tc>
        <w:tc>
          <w:tcPr>
            <w:tcW w:w="2806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4559" w14:textId="7BB21C83" w:rsidR="00F9659F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pisze propozycję formalną dot. sposobów, jak szkoła może wspierać zdrowie psychiczne swoich uczniów (z uwzględnienie</w:t>
            </w:r>
            <w:r w:rsidR="00644F8A">
              <w:rPr>
                <w:sz w:val="20"/>
                <w:szCs w:val="20"/>
              </w:rPr>
              <w:t>m</w:t>
            </w:r>
            <w:r>
              <w:rPr>
                <w:sz w:val="20"/>
                <w:szCs w:val="20"/>
              </w:rPr>
              <w:t xml:space="preserve"> podanych kwestii oraz w oparciu o podane notatki i plan); </w:t>
            </w:r>
            <w:r w:rsidRPr="009C30D0">
              <w:rPr>
                <w:sz w:val="20"/>
                <w:szCs w:val="20"/>
              </w:rPr>
              <w:t xml:space="preserve">posługuje się szerokim zasobem słownictwa i struktur, może popełniać sporadyczne, </w:t>
            </w:r>
            <w:r w:rsidRPr="009C30D0">
              <w:rPr>
                <w:sz w:val="20"/>
                <w:szCs w:val="20"/>
              </w:rPr>
              <w:lastRenderedPageBreak/>
              <w:t>drobne błędy niezakłócające komunikacji; potrafi dokonać autokorekty pracy w oparciu o podaną listę kontrolną</w:t>
            </w:r>
          </w:p>
        </w:tc>
      </w:tr>
      <w:tr w:rsidR="00F9659F" w14:paraId="5700A7BB" w14:textId="77777777" w:rsidTr="00E17A1F">
        <w:trPr>
          <w:trHeight w:val="1033"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0C6EE58D" w14:textId="77777777" w:rsidR="00F9659F" w:rsidRDefault="00F9659F" w:rsidP="00DD572A">
            <w:pPr>
              <w:spacing w:line="276" w:lineRule="auto"/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lastRenderedPageBreak/>
              <w:t>10i</w:t>
            </w:r>
          </w:p>
          <w:p w14:paraId="15691895" w14:textId="77777777" w:rsidR="00F9659F" w:rsidRPr="006B3CAA" w:rsidRDefault="00F9659F" w:rsidP="00DD572A">
            <w:pPr>
              <w:spacing w:line="276" w:lineRule="auto"/>
              <w:jc w:val="center"/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Presentation Skills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E0D51B" w14:textId="77777777" w:rsidR="00F9659F" w:rsidRDefault="00F9659F" w:rsidP="00F9659F">
            <w:pPr>
              <w:numPr>
                <w:ilvl w:val="0"/>
                <w:numId w:val="13"/>
              </w:numPr>
              <w:ind w:left="57" w:right="-103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podstawowe słownictwo stosowane w prezentacjach dot. opieki zdrowotnej i zdrowia psychicznego proponujących plan działania oraz podstawowe techniki sprawiające, że prezentacja jest bardziej wciągająca i wywołuje emocje </w:t>
            </w:r>
          </w:p>
          <w:p w14:paraId="7B5C69DC" w14:textId="5447E27E" w:rsidR="00F9659F" w:rsidRPr="00E77EE6" w:rsidRDefault="00F9659F" w:rsidP="00F9659F">
            <w:pPr>
              <w:numPr>
                <w:ilvl w:val="0"/>
                <w:numId w:val="13"/>
              </w:numPr>
              <w:ind w:left="57" w:right="-103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większość kluczowych informacji w we fragmentach prezentacji i nagraniu prezentacji, wykonuje</w:t>
            </w:r>
            <w:r w:rsidRPr="00C6566D">
              <w:rPr>
                <w:sz w:val="20"/>
                <w:szCs w:val="20"/>
              </w:rPr>
              <w:t xml:space="preserve"> poprawn</w:t>
            </w:r>
            <w:r>
              <w:rPr>
                <w:sz w:val="20"/>
                <w:szCs w:val="20"/>
              </w:rPr>
              <w:t>ie</w:t>
            </w:r>
            <w:r w:rsidRPr="00C6566D">
              <w:rPr>
                <w:sz w:val="20"/>
                <w:szCs w:val="20"/>
              </w:rPr>
              <w:t xml:space="preserve"> część </w:t>
            </w:r>
            <w:r>
              <w:rPr>
                <w:sz w:val="20"/>
                <w:szCs w:val="20"/>
              </w:rPr>
              <w:t>punktów w zadaniach z nimi związanych, w tym uczestniczy w dyskusji nt. podanych technik stosowanych w prezentacjach i określa metafory w nich użyte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562345" w14:textId="77777777" w:rsidR="00F9659F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podstawowe słownictwo stosowane w prezentacjach dot. opieki zdrowotnej i zdrowia psychicznego proponujących plan działania oraz podstawowe techniki sprawiające, że prezentacja jest bardziej wciągająca i wywołuje emocje</w:t>
            </w:r>
          </w:p>
          <w:p w14:paraId="3A93DBC5" w14:textId="77777777" w:rsidR="00F9659F" w:rsidRPr="00623975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kluczowe informacje we fragmentach prezentacji i nagraniu prezentacji, wykonuje poprawnie znaczną część punktów w zadaniach z nimi związanych, w tym uczestniczy w dyskusji nt. podanych technik stosowanych w prezentacjach i określa metafory w nich użyte 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62D5E7" w14:textId="77777777" w:rsidR="00F9659F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słownictwo stosowane w prezentacjach dot. opieki zdrowotnej i zdrowia psychicznego proponujących plan działania oraz techniki sprawiające, że prezentacja jest bardziej wciągająca i wywołuje emocje </w:t>
            </w:r>
          </w:p>
          <w:p w14:paraId="4BB4E7BE" w14:textId="77777777" w:rsidR="00F9659F" w:rsidRPr="006B3CAA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większość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informacji we fragmentach prezentacji i nagraniu prezentacji, wykonuje poprawnie większość punktów w zadaniach z nimi związanych, w tym uczestniczy w dyskusji nt. podanych technik stosowanych w prezentacjach i określa metafory w nich użyte 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2B4248" w14:textId="77777777" w:rsidR="00F9659F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słownictwo stosowane w prezentacjach dot. opieki zdrowotnej i zdrowia psychicznego proponujących plan działania oraz techniki sprawiające, że prezentacja jest bardziej wciągająca i wywołuje emocje </w:t>
            </w:r>
          </w:p>
          <w:p w14:paraId="749AB153" w14:textId="77777777" w:rsidR="00F9659F" w:rsidRPr="00A23533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prawie wszystkie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informacje we fragmentach prezentacji i nagraniu prezentacji, wykonuje </w:t>
            </w:r>
            <w:r w:rsidRPr="00C6566D">
              <w:rPr>
                <w:sz w:val="20"/>
                <w:szCs w:val="20"/>
              </w:rPr>
              <w:t>poprawnie prawie wszystkie punkty w zadaniach</w:t>
            </w:r>
            <w:r>
              <w:rPr>
                <w:sz w:val="20"/>
                <w:szCs w:val="20"/>
              </w:rPr>
              <w:t xml:space="preserve"> z nimi związanych, w tym aktywnie uczestniczy w dyskusji nt. podanych technik stosowanych w prezentacjach i określa metafory w nich użyte</w:t>
            </w:r>
          </w:p>
        </w:tc>
        <w:tc>
          <w:tcPr>
            <w:tcW w:w="280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91B004" w14:textId="77777777" w:rsidR="00F9659F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słownictwo stosowane w prezentacjach dot. opieki zdrowotnej i zdrowia psychicznego proponujących plan działania oraz techniki sprawiające, że prezentacja jest bardziej wciągająca i wywołuje emocje</w:t>
            </w:r>
            <w:r w:rsidRPr="004560D4">
              <w:rPr>
                <w:sz w:val="20"/>
                <w:szCs w:val="20"/>
              </w:rPr>
              <w:t xml:space="preserve"> </w:t>
            </w:r>
          </w:p>
          <w:p w14:paraId="091A74D4" w14:textId="77777777" w:rsidR="00F9659F" w:rsidRPr="004560D4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 w:rsidRPr="004560D4">
              <w:rPr>
                <w:sz w:val="20"/>
                <w:szCs w:val="20"/>
              </w:rPr>
              <w:t>rozumie wszystkie</w:t>
            </w:r>
            <w:r w:rsidRPr="004560D4">
              <w:rPr>
                <w:color w:val="FF0000"/>
                <w:sz w:val="20"/>
                <w:szCs w:val="20"/>
              </w:rPr>
              <w:t xml:space="preserve"> </w:t>
            </w:r>
            <w:r w:rsidRPr="004560D4">
              <w:rPr>
                <w:sz w:val="20"/>
                <w:szCs w:val="20"/>
              </w:rPr>
              <w:t xml:space="preserve">informacje </w:t>
            </w:r>
            <w:r>
              <w:rPr>
                <w:sz w:val="20"/>
                <w:szCs w:val="20"/>
              </w:rPr>
              <w:t xml:space="preserve">we fragmentach prezentacji i nagraniu prezentacji, </w:t>
            </w:r>
            <w:r w:rsidRPr="004560D4">
              <w:rPr>
                <w:sz w:val="20"/>
                <w:szCs w:val="20"/>
              </w:rPr>
              <w:t>wykonuje poprawnie wszystkie punkty w zadaniach z nimi związanych</w:t>
            </w:r>
            <w:r>
              <w:rPr>
                <w:sz w:val="20"/>
                <w:szCs w:val="20"/>
              </w:rPr>
              <w:t>, w tym aktywnie uczestniczy w dyskusji nt. podanych technik stosowanych w prezentacjach i określa metafory w nich użyte</w:t>
            </w:r>
            <w:r w:rsidRPr="004560D4">
              <w:rPr>
                <w:sz w:val="20"/>
                <w:szCs w:val="20"/>
              </w:rPr>
              <w:t xml:space="preserve"> </w:t>
            </w:r>
          </w:p>
        </w:tc>
      </w:tr>
      <w:tr w:rsidR="00F9659F" w14:paraId="1C0FD89E" w14:textId="77777777" w:rsidTr="00E17A1F">
        <w:trPr>
          <w:trHeight w:val="1512"/>
        </w:trPr>
        <w:tc>
          <w:tcPr>
            <w:tcW w:w="1474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F2F8C0C" w14:textId="77777777" w:rsidR="00F9659F" w:rsidRPr="001C3B1D" w:rsidRDefault="00F9659F" w:rsidP="00DD572A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ZNAJOMOŚĆ ŚRODKÓW JĘZYKOWYCH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 xml:space="preserve">I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br/>
              <w:t xml:space="preserve">ROZUMIENIE WYPOWIEDZI 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E1C7D67" w14:textId="77777777" w:rsidR="00F9659F" w:rsidRDefault="00F9659F" w:rsidP="00F9659F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603B87A" w14:textId="77777777" w:rsidR="00F9659F" w:rsidRDefault="00F9659F" w:rsidP="00F9659F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7C8F510" w14:textId="77777777" w:rsidR="00F9659F" w:rsidRDefault="00F9659F" w:rsidP="00F9659F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36E515D" w14:textId="77777777" w:rsidR="00F9659F" w:rsidRDefault="00F9659F" w:rsidP="00F9659F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06" w:type="dxa"/>
            <w:gridSpan w:val="2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A341B80" w14:textId="77777777" w:rsidR="00F9659F" w:rsidRDefault="00F9659F" w:rsidP="00F9659F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</w:tr>
      <w:tr w:rsidR="00F9659F" w14:paraId="58E386CA" w14:textId="77777777" w:rsidTr="00E17A1F">
        <w:trPr>
          <w:trHeight w:val="1342"/>
        </w:trPr>
        <w:tc>
          <w:tcPr>
            <w:tcW w:w="1474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6F5D415" w14:textId="77777777" w:rsidR="00F9659F" w:rsidRDefault="00F9659F" w:rsidP="00DD572A">
            <w:pPr>
              <w:spacing w:line="276" w:lineRule="auto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TWORZENIE WYPOWIEDZI</w:t>
            </w:r>
          </w:p>
        </w:tc>
        <w:tc>
          <w:tcPr>
            <w:tcW w:w="269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FD5E353" w14:textId="09C0024D" w:rsidR="00F9659F" w:rsidRDefault="00F9659F" w:rsidP="0028541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oparciu o definicję terminu </w:t>
            </w:r>
            <w:r>
              <w:rPr>
                <w:i/>
                <w:sz w:val="20"/>
                <w:szCs w:val="20"/>
              </w:rPr>
              <w:t>resilience</w:t>
            </w:r>
            <w:r>
              <w:rPr>
                <w:sz w:val="20"/>
                <w:szCs w:val="20"/>
              </w:rPr>
              <w:t>, stara się udzielić wypowiedzi o tym, jak ważna jest umiejętność radzenia sobie z wyzwaniami oraz</w:t>
            </w:r>
            <w:r w:rsidR="00644F8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w oparciu o podaną grafikę, w znacznej mierze poprawnie wyjaśnia krótko, co i w jaki sposób wpływa na budowanie odporności psychicznej </w:t>
            </w:r>
          </w:p>
          <w:p w14:paraId="0B7EBBC0" w14:textId="77777777" w:rsidR="00F9659F" w:rsidRPr="00F039BF" w:rsidRDefault="00F9659F" w:rsidP="0028541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zbiera informacje i dokonuje krótkiej prezentacji proponującej plan działania dot. nauczenia młodych ludzi odporności psychicznej,</w:t>
            </w:r>
            <w:r>
              <w:rPr>
                <w:b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posługuje się ograniczonym </w:t>
            </w:r>
            <w:r>
              <w:rPr>
                <w:sz w:val="20"/>
                <w:szCs w:val="20"/>
              </w:rPr>
              <w:lastRenderedPageBreak/>
              <w:t>zasobem słownictwa i struktur, mimo licznych błędów jest na ogół komunikatywny, występują problemy w swobodzie wypowiedzi</w:t>
            </w:r>
            <w:r w:rsidRPr="00F039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7F56B00" w14:textId="64C8E32C" w:rsidR="00F9659F" w:rsidRDefault="00F9659F" w:rsidP="00F9659F">
            <w:pPr>
              <w:numPr>
                <w:ilvl w:val="0"/>
                <w:numId w:val="13"/>
              </w:numPr>
              <w:ind w:left="57" w:right="-103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w oparciu o definicję terminu </w:t>
            </w:r>
            <w:r>
              <w:rPr>
                <w:i/>
                <w:sz w:val="20"/>
                <w:szCs w:val="20"/>
              </w:rPr>
              <w:t>resilience</w:t>
            </w:r>
            <w:r>
              <w:rPr>
                <w:sz w:val="20"/>
                <w:szCs w:val="20"/>
              </w:rPr>
              <w:t>, udziela w miarę poprawnej wypowiedzi o tym, jak ważna jest umiejętność radzenia sobie z wyzwaniami oraz</w:t>
            </w:r>
            <w:r w:rsidR="00644F8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w oparciu o podaną grafikę, w miarę poprawnie wyjaśnia, co i w jaki sposób wpływa na budowanie odporności psychicznej </w:t>
            </w:r>
          </w:p>
          <w:p w14:paraId="3D16A5F5" w14:textId="77777777" w:rsidR="00F9659F" w:rsidRPr="00DE42B8" w:rsidRDefault="00F9659F" w:rsidP="00285415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zbiera informacje i dokonuje prezentacji proponującej plan działania dot. nauczenia młodych ludzi odporności psychicznej,</w:t>
            </w:r>
            <w:r>
              <w:rPr>
                <w:b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posługuje się zadowalającym zasobem </w:t>
            </w:r>
            <w:r>
              <w:rPr>
                <w:sz w:val="20"/>
                <w:szCs w:val="20"/>
              </w:rPr>
              <w:lastRenderedPageBreak/>
              <w:t>słownictwa i struktur, mimo dość licznych błędów jest w większości komunikatywny, wypowiada się na ogół swobodnie</w:t>
            </w:r>
          </w:p>
        </w:tc>
        <w:tc>
          <w:tcPr>
            <w:tcW w:w="283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8E9825F" w14:textId="2E461DC7" w:rsidR="00F9659F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w oparciu o definicję terminu </w:t>
            </w:r>
            <w:r>
              <w:rPr>
                <w:i/>
                <w:sz w:val="20"/>
                <w:szCs w:val="20"/>
              </w:rPr>
              <w:t>resilience</w:t>
            </w:r>
            <w:r>
              <w:rPr>
                <w:sz w:val="20"/>
                <w:szCs w:val="20"/>
              </w:rPr>
              <w:t>, udziela w większości poprawnej wypowiedzi o tym, jak ważna jest umiejętność radzenia sobie z wyzwaniami oraz</w:t>
            </w:r>
            <w:r w:rsidR="00BB5F64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w oparciu o podaną grafikę, w większości poprawnie wyjaśnia, co i w jaki sposób wpływa na budowanie odporności psychicznej </w:t>
            </w:r>
          </w:p>
          <w:p w14:paraId="213B2C3D" w14:textId="77777777" w:rsidR="00F9659F" w:rsidRPr="00F17C83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zbiera informacje i dokonuje prezentacji proponującej plan działania dot. nauczenia młodych ludzi odporności psychicznej, posługuje się dość zróżnicowanym zasobem </w:t>
            </w:r>
            <w:r>
              <w:rPr>
                <w:sz w:val="20"/>
                <w:szCs w:val="20"/>
              </w:rPr>
              <w:lastRenderedPageBreak/>
              <w:t>słownictwa i struktur, popełnia błędy niezakłócające komunikacji, wypowiada się dość swobodnie</w:t>
            </w:r>
          </w:p>
        </w:tc>
        <w:tc>
          <w:tcPr>
            <w:tcW w:w="283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61CDCB3" w14:textId="52F12EB0" w:rsidR="00F9659F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w oparciu o definicję terminu </w:t>
            </w:r>
            <w:r>
              <w:rPr>
                <w:i/>
                <w:sz w:val="20"/>
                <w:szCs w:val="20"/>
              </w:rPr>
              <w:t>resilience</w:t>
            </w:r>
            <w:r>
              <w:rPr>
                <w:sz w:val="20"/>
                <w:szCs w:val="20"/>
              </w:rPr>
              <w:t>, udziela poprawnej wypowiedzi o tym, jak ważna jest umiejętność radzenia sobie z wyzwaniami oraz</w:t>
            </w:r>
            <w:r w:rsidR="00BB5F64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w oparciu o podaną grafikę, poprawnie wyjaśnia, co i w jaki sposób wpływa na budowanie odporności psychicznej </w:t>
            </w:r>
          </w:p>
          <w:p w14:paraId="4C4BB63D" w14:textId="77777777" w:rsidR="00F9659F" w:rsidRPr="00F17C83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zbiera informacje i dokonuje prezentacji proponującej plan działania dot. nauczenia młodych ludzi odporności psychicznej, posługuje się zróżnicowanym zasobem słownictwa i struktur, popełnia </w:t>
            </w:r>
            <w:r>
              <w:rPr>
                <w:sz w:val="20"/>
                <w:szCs w:val="20"/>
              </w:rPr>
              <w:lastRenderedPageBreak/>
              <w:t>nieliczne błędy niezakłócające komunikacji, wypowiada się swobodnie</w:t>
            </w:r>
          </w:p>
        </w:tc>
        <w:tc>
          <w:tcPr>
            <w:tcW w:w="2806" w:type="dxa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F9B1BB4" w14:textId="0998F626" w:rsidR="00F9659F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w oparciu o definicję terminu </w:t>
            </w:r>
            <w:r>
              <w:rPr>
                <w:i/>
                <w:sz w:val="20"/>
                <w:szCs w:val="20"/>
              </w:rPr>
              <w:t>resilience</w:t>
            </w:r>
            <w:r>
              <w:rPr>
                <w:sz w:val="20"/>
                <w:szCs w:val="20"/>
              </w:rPr>
              <w:t>, udziela poprawnej i wyczerpującej wypowiedzi o tym, jak ważna jest umiejętność radzenia sobie z wyzwaniami oraz</w:t>
            </w:r>
            <w:r w:rsidR="00BB5F64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w oparciu o podaną grafikę, poprawnie i szczegółowo wyjaśnia, co i w jaki sposób wpływa na budowanie odporności psychicznej </w:t>
            </w:r>
          </w:p>
          <w:p w14:paraId="452FE150" w14:textId="27899785" w:rsidR="00F9659F" w:rsidRPr="00E070ED" w:rsidRDefault="00F9659F" w:rsidP="00E070ED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zbiera informacje i dokonuje prezentacji proponującej plan działania dot. nauczenia młodych ludzi odporności psychicznej, posługuje się </w:t>
            </w:r>
            <w:r>
              <w:rPr>
                <w:sz w:val="20"/>
                <w:szCs w:val="20"/>
              </w:rPr>
              <w:lastRenderedPageBreak/>
              <w:t>szerokim zasobem słownictwa i struktur, może popełniać sporadyczne, drobne błędy niezakłócające komunikacji, wypowiada się swobodnie i płynnie</w:t>
            </w:r>
          </w:p>
        </w:tc>
      </w:tr>
      <w:tr w:rsidR="00F9659F" w14:paraId="2C2DA9D6" w14:textId="77777777" w:rsidTr="00E17A1F">
        <w:trPr>
          <w:trHeight w:val="817"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2BB6CD39" w14:textId="77777777" w:rsidR="00F9659F" w:rsidRPr="00A23533" w:rsidRDefault="00F9659F" w:rsidP="00DD572A">
            <w:pPr>
              <w:shd w:val="clear" w:color="auto" w:fill="B6DDE8" w:themeFill="accent5" w:themeFillTint="66"/>
              <w:jc w:val="center"/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lastRenderedPageBreak/>
              <w:t>Review 10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EBD562" w14:textId="7E225D08" w:rsidR="00F9659F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ćwicz</w:t>
            </w:r>
            <w:r w:rsidR="00AA1766">
              <w:rPr>
                <w:sz w:val="20"/>
                <w:szCs w:val="20"/>
              </w:rPr>
              <w:t>eniach</w:t>
            </w:r>
            <w:r>
              <w:rPr>
                <w:sz w:val="20"/>
                <w:szCs w:val="20"/>
              </w:rPr>
              <w:t xml:space="preserve"> powtórzeniowych dot. leksyki, gramatyki i reakcji językowych uzyskuje ogółem 40–</w:t>
            </w:r>
            <w:r w:rsidRPr="00777247">
              <w:rPr>
                <w:sz w:val="20"/>
                <w:szCs w:val="20"/>
              </w:rPr>
              <w:t>49%</w:t>
            </w:r>
            <w:r>
              <w:rPr>
                <w:sz w:val="20"/>
                <w:szCs w:val="20"/>
              </w:rPr>
              <w:t xml:space="preserve"> poprawnych odpowiedzi</w:t>
            </w:r>
          </w:p>
          <w:p w14:paraId="5865C3A0" w14:textId="77777777" w:rsidR="00F9659F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zna ok. 40</w:t>
            </w:r>
            <w:r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  <w:lang w:eastAsia="en-US"/>
              </w:rPr>
              <w:t xml:space="preserve">50% słówek z </w:t>
            </w:r>
            <w:r>
              <w:rPr>
                <w:i/>
                <w:iCs/>
                <w:sz w:val="20"/>
                <w:szCs w:val="20"/>
                <w:lang w:eastAsia="en-US"/>
              </w:rPr>
              <w:t>Word List Unit 10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0EC5B6" w14:textId="77777777" w:rsidR="00F9659F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ćwiczeniach powtórzeniowych dot. leksyki, gramatyki i reakcji językowych uzyskuje ogółem 50–</w:t>
            </w:r>
            <w:r w:rsidRPr="00777247">
              <w:rPr>
                <w:sz w:val="20"/>
                <w:szCs w:val="20"/>
              </w:rPr>
              <w:t>69%</w:t>
            </w:r>
            <w:r>
              <w:rPr>
                <w:sz w:val="20"/>
                <w:szCs w:val="20"/>
              </w:rPr>
              <w:t xml:space="preserve"> poprawnych odpowiedzi</w:t>
            </w:r>
          </w:p>
          <w:p w14:paraId="78C3C93B" w14:textId="77777777" w:rsidR="00F9659F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zna ok. 50</w:t>
            </w:r>
            <w:r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  <w:lang w:eastAsia="en-US"/>
              </w:rPr>
              <w:t xml:space="preserve">70% słówek z </w:t>
            </w:r>
            <w:r>
              <w:rPr>
                <w:i/>
                <w:iCs/>
                <w:sz w:val="20"/>
                <w:szCs w:val="20"/>
                <w:lang w:eastAsia="en-US"/>
              </w:rPr>
              <w:t>Word List Unit 10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0BCEC7" w14:textId="77777777" w:rsidR="00F9659F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ćwiczeniach powtórzeniowych dot. leksyki, gramatyki i reakcji językowych uzyskuje ogółem 70–</w:t>
            </w:r>
            <w:r w:rsidRPr="00777247">
              <w:rPr>
                <w:sz w:val="20"/>
                <w:szCs w:val="20"/>
              </w:rPr>
              <w:t>84%</w:t>
            </w:r>
            <w:r>
              <w:rPr>
                <w:sz w:val="20"/>
                <w:szCs w:val="20"/>
              </w:rPr>
              <w:t xml:space="preserve"> poprawnych odpowiedzi</w:t>
            </w:r>
          </w:p>
          <w:p w14:paraId="020862F7" w14:textId="77777777" w:rsidR="00F9659F" w:rsidRPr="00623975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zna ok. 70</w:t>
            </w:r>
            <w:r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  <w:lang w:eastAsia="en-US"/>
              </w:rPr>
              <w:t xml:space="preserve">85% słówek z </w:t>
            </w:r>
            <w:r>
              <w:rPr>
                <w:i/>
                <w:iCs/>
                <w:sz w:val="20"/>
                <w:szCs w:val="20"/>
                <w:lang w:eastAsia="en-US"/>
              </w:rPr>
              <w:t>Word List Unit 10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C959D3" w14:textId="77777777" w:rsidR="00F9659F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ćwiczeniach powtórzeniowych dot. leksyki, gramatyki i reakcji językowych uzyskuje ogółem 85–</w:t>
            </w:r>
            <w:r w:rsidRPr="00777247">
              <w:rPr>
                <w:sz w:val="20"/>
                <w:szCs w:val="20"/>
              </w:rPr>
              <w:t>95%</w:t>
            </w:r>
            <w:r>
              <w:rPr>
                <w:sz w:val="20"/>
                <w:szCs w:val="20"/>
              </w:rPr>
              <w:t xml:space="preserve"> poprawnych odpowiedzi</w:t>
            </w:r>
          </w:p>
          <w:p w14:paraId="4587C10E" w14:textId="77777777" w:rsidR="00F9659F" w:rsidRPr="002236B8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zna ok. 85−95% słówek z </w:t>
            </w:r>
            <w:r>
              <w:rPr>
                <w:i/>
                <w:iCs/>
                <w:sz w:val="20"/>
                <w:szCs w:val="20"/>
                <w:lang w:eastAsia="en-US"/>
              </w:rPr>
              <w:t>Word List Unit 10</w:t>
            </w:r>
          </w:p>
        </w:tc>
        <w:tc>
          <w:tcPr>
            <w:tcW w:w="280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0618EC" w14:textId="77777777" w:rsidR="00F9659F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ćwiczeniach powtórzeniowych dot. leksyki, gramatyki i reakcji językowych</w:t>
            </w:r>
            <w:r w:rsidRPr="00777247">
              <w:rPr>
                <w:sz w:val="20"/>
                <w:szCs w:val="20"/>
              </w:rPr>
              <w:t xml:space="preserve"> uzyskuje </w:t>
            </w:r>
            <w:r>
              <w:rPr>
                <w:sz w:val="20"/>
                <w:szCs w:val="20"/>
              </w:rPr>
              <w:t>ogółem 96–</w:t>
            </w:r>
            <w:r w:rsidRPr="00777247">
              <w:rPr>
                <w:sz w:val="20"/>
                <w:szCs w:val="20"/>
              </w:rPr>
              <w:t>100%</w:t>
            </w:r>
            <w:r>
              <w:rPr>
                <w:sz w:val="20"/>
                <w:szCs w:val="20"/>
              </w:rPr>
              <w:t xml:space="preserve"> poprawnych odpowiedzi</w:t>
            </w:r>
          </w:p>
          <w:p w14:paraId="78F6B93F" w14:textId="77777777" w:rsidR="00F9659F" w:rsidRPr="00266ECF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zna ponad 95% słówek z </w:t>
            </w:r>
            <w:r>
              <w:rPr>
                <w:i/>
                <w:iCs/>
                <w:sz w:val="20"/>
                <w:szCs w:val="20"/>
                <w:lang w:eastAsia="en-US"/>
              </w:rPr>
              <w:t>Word List Unit 10</w:t>
            </w:r>
          </w:p>
        </w:tc>
      </w:tr>
      <w:tr w:rsidR="00F9659F" w14:paraId="6E946C9A" w14:textId="77777777" w:rsidTr="00E17A1F">
        <w:trPr>
          <w:trHeight w:val="510"/>
        </w:trPr>
        <w:tc>
          <w:tcPr>
            <w:tcW w:w="1474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ED94BA2" w14:textId="77777777" w:rsidR="00F9659F" w:rsidRPr="00E02B00" w:rsidRDefault="00F9659F" w:rsidP="00DD572A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1377E57" w14:textId="77777777" w:rsidR="00F9659F" w:rsidRDefault="00F9659F" w:rsidP="00F9659F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8F68613" w14:textId="77777777" w:rsidR="00F9659F" w:rsidRDefault="00F9659F" w:rsidP="00F9659F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4828920" w14:textId="77777777" w:rsidR="00F9659F" w:rsidRDefault="00F9659F" w:rsidP="00F9659F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ED384FD" w14:textId="77777777" w:rsidR="00F9659F" w:rsidRDefault="00F9659F" w:rsidP="00F9659F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2806" w:type="dxa"/>
            <w:gridSpan w:val="2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3A1BB20" w14:textId="77777777" w:rsidR="00F9659F" w:rsidRDefault="00F9659F" w:rsidP="00F9659F">
            <w:pPr>
              <w:numPr>
                <w:ilvl w:val="0"/>
                <w:numId w:val="13"/>
              </w:numPr>
              <w:ind w:left="140" w:hanging="142"/>
              <w:rPr>
                <w:sz w:val="20"/>
                <w:szCs w:val="20"/>
              </w:rPr>
            </w:pPr>
          </w:p>
        </w:tc>
      </w:tr>
      <w:tr w:rsidR="00F9659F" w14:paraId="24AA3EE4" w14:textId="77777777" w:rsidTr="00E17A1F">
        <w:trPr>
          <w:trHeight w:val="775"/>
        </w:trPr>
        <w:tc>
          <w:tcPr>
            <w:tcW w:w="1474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72FB4" w14:textId="77777777" w:rsidR="00F9659F" w:rsidRPr="006B3CAA" w:rsidRDefault="00F9659F" w:rsidP="00DD572A">
            <w:pPr>
              <w:shd w:val="clear" w:color="auto" w:fill="B6DDE8" w:themeFill="accent5" w:themeFillTint="66"/>
              <w:spacing w:line="276" w:lineRule="auto"/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Sprawdzian Unit 10</w:t>
            </w:r>
          </w:p>
        </w:tc>
        <w:tc>
          <w:tcPr>
            <w:tcW w:w="2693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DEBA0" w14:textId="77777777" w:rsidR="00F9659F" w:rsidRDefault="00F9659F" w:rsidP="00E070ED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sprawdzianie znajomości materiału z Unitu 10 uzyskuje ogółem 40−49% poprawnych odpowiedzi</w:t>
            </w:r>
          </w:p>
        </w:tc>
        <w:tc>
          <w:tcPr>
            <w:tcW w:w="2835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52DCC" w14:textId="77777777" w:rsidR="00F9659F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sprawdzianie znajomości materiału z Unitu 10 uzyskuje ogółem 50−69% poprawnych odpowiedzi</w:t>
            </w:r>
          </w:p>
        </w:tc>
        <w:tc>
          <w:tcPr>
            <w:tcW w:w="2835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AA854" w14:textId="77777777" w:rsidR="00F9659F" w:rsidRPr="007051C6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sprawdzianie znajomości materiału z Unitu 10 uzyskuje ogółem 70−84% poprawnych odpowiedzi</w:t>
            </w:r>
          </w:p>
        </w:tc>
        <w:tc>
          <w:tcPr>
            <w:tcW w:w="2835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8615B" w14:textId="77777777" w:rsidR="00F9659F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sprawdzianie znajomości materiału z Unitu 10 uzyskuje ogółem 85−95% poprawnych odpowiedzi</w:t>
            </w:r>
          </w:p>
        </w:tc>
        <w:tc>
          <w:tcPr>
            <w:tcW w:w="2806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B946E" w14:textId="77777777" w:rsidR="00F9659F" w:rsidRDefault="00F9659F" w:rsidP="00F9659F">
            <w:pPr>
              <w:numPr>
                <w:ilvl w:val="0"/>
                <w:numId w:val="13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sprawdzianie znajomości materiału z Unitu 10 uzyskuje ogółem 96−100% poprawnych odpowiedzi</w:t>
            </w:r>
          </w:p>
        </w:tc>
      </w:tr>
      <w:tr w:rsidR="00F9659F" w14:paraId="548807E5" w14:textId="77777777" w:rsidTr="00E17A1F">
        <w:trPr>
          <w:trHeight w:val="5595"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B7F47" w14:textId="77777777" w:rsidR="00F9659F" w:rsidRDefault="00F9659F" w:rsidP="00DD572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lastRenderedPageBreak/>
              <w:t>CLIL 10</w:t>
            </w:r>
          </w:p>
          <w:p w14:paraId="2F8EA774" w14:textId="77777777" w:rsidR="00F9659F" w:rsidRDefault="00F9659F" w:rsidP="00DD572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0EBACCC2" w14:textId="77777777" w:rsidR="00F9659F" w:rsidRPr="006B3CAA" w:rsidRDefault="00F9659F" w:rsidP="00DD572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(</w:t>
            </w:r>
            <w:r>
              <w:rPr>
                <w:b/>
                <w:bCs/>
                <w:i/>
                <w:iCs/>
                <w:sz w:val="22"/>
                <w:szCs w:val="22"/>
              </w:rPr>
              <w:t>Biology</w:t>
            </w:r>
            <w:r>
              <w:rPr>
                <w:b/>
                <w:bCs/>
                <w:iCs/>
                <w:sz w:val="22"/>
                <w:szCs w:val="22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DEA1F" w14:textId="77777777" w:rsidR="00F9659F" w:rsidRPr="00903312" w:rsidRDefault="00F9659F" w:rsidP="00F9659F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podstawowe słownictwo opisujące</w:t>
            </w:r>
            <w:r w:rsidRPr="003A06F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sposoby i systemy ochrony ciała przed patogenami</w:t>
            </w:r>
            <w:r w:rsidRPr="005B506E">
              <w:rPr>
                <w:rStyle w:val="Pogrubienie"/>
                <w:b w:val="0"/>
                <w:bCs w:val="0"/>
                <w:color w:val="111111"/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w tym część wyróżnionych</w:t>
            </w:r>
            <w:r>
              <w:rPr>
                <w:bCs/>
                <w:sz w:val="20"/>
                <w:szCs w:val="20"/>
              </w:rPr>
              <w:t xml:space="preserve"> wyrazów i zwrotów </w:t>
            </w:r>
          </w:p>
          <w:p w14:paraId="5B1B7137" w14:textId="77777777" w:rsidR="00F9659F" w:rsidRDefault="00F9659F" w:rsidP="00F9659F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 w:rsidRPr="00903312">
              <w:rPr>
                <w:sz w:val="20"/>
                <w:szCs w:val="20"/>
              </w:rPr>
              <w:t>rozumie większość kluczowych</w:t>
            </w:r>
            <w:r w:rsidRPr="00903312">
              <w:rPr>
                <w:color w:val="FF0000"/>
                <w:sz w:val="20"/>
                <w:szCs w:val="20"/>
              </w:rPr>
              <w:t xml:space="preserve"> </w:t>
            </w:r>
            <w:r w:rsidRPr="00903312">
              <w:rPr>
                <w:sz w:val="20"/>
                <w:szCs w:val="20"/>
              </w:rPr>
              <w:t xml:space="preserve">informacji </w:t>
            </w:r>
            <w:r>
              <w:rPr>
                <w:sz w:val="20"/>
                <w:szCs w:val="20"/>
              </w:rPr>
              <w:t xml:space="preserve">w diagramie i tekście, </w:t>
            </w:r>
            <w:r w:rsidRPr="00903312">
              <w:rPr>
                <w:sz w:val="20"/>
                <w:szCs w:val="20"/>
              </w:rPr>
              <w:t>wykonuje w miarę poprawnie znaczną część zadań z nim</w:t>
            </w:r>
            <w:r>
              <w:rPr>
                <w:sz w:val="20"/>
                <w:szCs w:val="20"/>
              </w:rPr>
              <w:t>i</w:t>
            </w:r>
            <w:r w:rsidRPr="00903312">
              <w:rPr>
                <w:sz w:val="20"/>
                <w:szCs w:val="20"/>
              </w:rPr>
              <w:t xml:space="preserve"> związanych</w:t>
            </w:r>
          </w:p>
          <w:p w14:paraId="2ED36B78" w14:textId="0EC13C6F" w:rsidR="00F9659F" w:rsidRPr="00E070ED" w:rsidRDefault="00F9659F" w:rsidP="00E070ED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 w:rsidRPr="00285415">
              <w:rPr>
                <w:sz w:val="20"/>
                <w:szCs w:val="20"/>
              </w:rPr>
              <w:t>stara się uczestniczyć w dyskusji o tym, co może osłabić, a co może wzmocnić system obronny organizmu (w oparciu o podane wskazówki)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EA61E" w14:textId="6329A28F" w:rsidR="00F9659F" w:rsidRPr="00CA7BCF" w:rsidRDefault="00F9659F" w:rsidP="00F9659F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znaczną część słownictwa opisującego sposoby i systemy ochrony ciała przed patogenami</w:t>
            </w:r>
            <w:r w:rsidRPr="005B506E">
              <w:rPr>
                <w:rStyle w:val="Pogrubienie"/>
                <w:b w:val="0"/>
                <w:bCs w:val="0"/>
                <w:color w:val="111111"/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w tym znaczną część wyróżnionych</w:t>
            </w:r>
            <w:r>
              <w:rPr>
                <w:bCs/>
                <w:sz w:val="20"/>
                <w:szCs w:val="20"/>
              </w:rPr>
              <w:t xml:space="preserve"> wyrazów i zwrotów</w:t>
            </w:r>
          </w:p>
          <w:p w14:paraId="35C7D0B3" w14:textId="77777777" w:rsidR="00F9659F" w:rsidRDefault="00F9659F" w:rsidP="00F9659F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kluczowe informacje w diagramie i tekście, wykonuje w miarę poprawnie większość zadań z nimi związanych</w:t>
            </w:r>
          </w:p>
          <w:p w14:paraId="4D9E29FC" w14:textId="77777777" w:rsidR="00F9659F" w:rsidRDefault="00F9659F" w:rsidP="00F9659F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uczestniczy w dyskusji o tym, co może osłabić, a co może wzmocnić system obronny organizmu (w oparciu o podane wskazówki)</w:t>
            </w:r>
          </w:p>
          <w:p w14:paraId="47BD82E9" w14:textId="39CE2F9C" w:rsidR="00F9659F" w:rsidRPr="00B62867" w:rsidRDefault="00F9659F" w:rsidP="00F9659F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oparciu o materiał prezentowany w rozdziale, przygotowuje i przedstawia  krótki wykład/</w:t>
            </w:r>
            <w:r w:rsidR="00F1659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prezentację slajdów/</w:t>
            </w:r>
            <w:r w:rsidR="00F1659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prezentację wideo dla młodszych dzieci o tym, jak chronić się przed zarazkami, w wypowiedzi jest w większości komunikatywny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400BB" w14:textId="77777777" w:rsidR="00F9659F" w:rsidRPr="00120EA2" w:rsidRDefault="00F9659F" w:rsidP="00F9659F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większość słownictwa opisującego sposoby i systemy ochrony ciała przed patogenami</w:t>
            </w:r>
            <w:r w:rsidRPr="005B506E">
              <w:rPr>
                <w:rStyle w:val="Pogrubienie"/>
                <w:b w:val="0"/>
                <w:bCs w:val="0"/>
                <w:color w:val="111111"/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w tym większość wyróżnionych</w:t>
            </w:r>
            <w:r>
              <w:rPr>
                <w:bCs/>
                <w:sz w:val="20"/>
                <w:szCs w:val="20"/>
              </w:rPr>
              <w:t xml:space="preserve"> wyrazów i zwrotów </w:t>
            </w:r>
          </w:p>
          <w:p w14:paraId="4DACE8D7" w14:textId="77777777" w:rsidR="00F9659F" w:rsidRPr="00A3143F" w:rsidRDefault="00F9659F" w:rsidP="00F9659F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większość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informacji w diagramie i tekście, wykonuje poprawnie większość zadań z nimi związanych</w:t>
            </w:r>
          </w:p>
          <w:p w14:paraId="7D6D50F3" w14:textId="77777777" w:rsidR="00F9659F" w:rsidRDefault="00F9659F" w:rsidP="00F9659F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aktywnie uczestniczy w dyskusji o tym, co może osłabić, a co może wzmocnić system obronny organizmu (w oparciu o podane wskazówki)</w:t>
            </w:r>
          </w:p>
          <w:p w14:paraId="65C77A1A" w14:textId="7F9B107B" w:rsidR="00F9659F" w:rsidRPr="00B62867" w:rsidRDefault="00F9659F" w:rsidP="00F9659F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oparciu o materiał prezentowany w rozdziale, przygotowuje i przedstawia wykład/</w:t>
            </w:r>
            <w:r w:rsidR="00F1659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prezentację slajdów/ prezentację wideo dla młodszych dzieci o tym, jak chronić się przed zarazkami, w wypowiedzi jest komunikatywny i dość swobodny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43327" w14:textId="77777777" w:rsidR="00F9659F" w:rsidRPr="00A3143F" w:rsidRDefault="00F9659F" w:rsidP="00F9659F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prawie całe słownictwo opisujące sposoby i systemy ochrony ciała przed patogenami</w:t>
            </w:r>
            <w:r w:rsidRPr="005B506E">
              <w:rPr>
                <w:rStyle w:val="Pogrubienie"/>
                <w:b w:val="0"/>
                <w:bCs w:val="0"/>
                <w:color w:val="111111"/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w tym prawie wszystkie wyróżnione</w:t>
            </w:r>
            <w:r>
              <w:rPr>
                <w:bCs/>
                <w:sz w:val="20"/>
                <w:szCs w:val="20"/>
              </w:rPr>
              <w:t xml:space="preserve"> wyrazy i zwroty</w:t>
            </w:r>
          </w:p>
          <w:p w14:paraId="264B34BD" w14:textId="77777777" w:rsidR="00F9659F" w:rsidRDefault="00F9659F" w:rsidP="00F9659F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 w:rsidRPr="00A3143F">
              <w:rPr>
                <w:sz w:val="20"/>
                <w:szCs w:val="20"/>
              </w:rPr>
              <w:t>rozumie prawie wszystkie</w:t>
            </w:r>
            <w:r w:rsidRPr="00A3143F">
              <w:rPr>
                <w:color w:val="FF0000"/>
                <w:sz w:val="20"/>
                <w:szCs w:val="20"/>
              </w:rPr>
              <w:t xml:space="preserve"> </w:t>
            </w:r>
            <w:r w:rsidRPr="00A3143F">
              <w:rPr>
                <w:sz w:val="20"/>
                <w:szCs w:val="20"/>
              </w:rPr>
              <w:t xml:space="preserve">informacje </w:t>
            </w:r>
            <w:r>
              <w:rPr>
                <w:sz w:val="20"/>
                <w:szCs w:val="20"/>
              </w:rPr>
              <w:t xml:space="preserve">w diagramie i tekście, </w:t>
            </w:r>
            <w:r w:rsidRPr="00A3143F">
              <w:rPr>
                <w:sz w:val="20"/>
                <w:szCs w:val="20"/>
              </w:rPr>
              <w:t>wykonuje poprawnie prawie wszystkie zadania z nim</w:t>
            </w:r>
            <w:r>
              <w:rPr>
                <w:sz w:val="20"/>
                <w:szCs w:val="20"/>
              </w:rPr>
              <w:t>i</w:t>
            </w:r>
            <w:r w:rsidRPr="00A3143F">
              <w:rPr>
                <w:sz w:val="20"/>
                <w:szCs w:val="20"/>
              </w:rPr>
              <w:t xml:space="preserve"> związane</w:t>
            </w:r>
          </w:p>
          <w:p w14:paraId="2E32FAC5" w14:textId="77777777" w:rsidR="00F9659F" w:rsidRDefault="00F9659F" w:rsidP="00F9659F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aktywnie uczestniczy w dyskusji o tym, co może osłabić, a co może wzmocnić system obronny organizmu (w oparciu o podane wskazówki), krótko podsumowuje dyskusję </w:t>
            </w:r>
          </w:p>
          <w:p w14:paraId="74CB35AC" w14:textId="36055874" w:rsidR="00F9659F" w:rsidRPr="00870892" w:rsidRDefault="00F9659F" w:rsidP="00F9659F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oparciu o materiał prezentowany w rozdziale, przygotowuje i przedstawia wykład/</w:t>
            </w:r>
            <w:r w:rsidR="00F1659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prezentację slajdów/ prezentację wideo dla młodszych dzieci o tym, jak chronić się przed zarazkami, w wypowiedzi jest komunikatywny i swobodny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70D15" w14:textId="77777777" w:rsidR="00F9659F" w:rsidRDefault="00F9659F" w:rsidP="00F9659F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całe słownictwo opisujące sposoby i systemy ochrony ciała przed patogenami</w:t>
            </w:r>
            <w:r w:rsidRPr="005B506E">
              <w:rPr>
                <w:rStyle w:val="Pogrubienie"/>
                <w:b w:val="0"/>
                <w:bCs w:val="0"/>
                <w:color w:val="111111"/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w tym wszystkie wyróżnione</w:t>
            </w:r>
            <w:r>
              <w:rPr>
                <w:bCs/>
                <w:sz w:val="20"/>
                <w:szCs w:val="20"/>
              </w:rPr>
              <w:t xml:space="preserve"> wyrazy i zwroty</w:t>
            </w:r>
            <w:r w:rsidRPr="008B4866">
              <w:rPr>
                <w:sz w:val="20"/>
                <w:szCs w:val="20"/>
              </w:rPr>
              <w:t xml:space="preserve"> </w:t>
            </w:r>
          </w:p>
          <w:p w14:paraId="7F1DB35F" w14:textId="77777777" w:rsidR="00F9659F" w:rsidRDefault="00F9659F" w:rsidP="00F9659F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 w:rsidRPr="008B4866">
              <w:rPr>
                <w:sz w:val="20"/>
                <w:szCs w:val="20"/>
              </w:rPr>
              <w:t>rozumie wszystkie</w:t>
            </w:r>
            <w:r w:rsidRPr="008B4866"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informacje w diagramie i tekście, </w:t>
            </w:r>
            <w:r w:rsidRPr="008B4866">
              <w:rPr>
                <w:sz w:val="20"/>
                <w:szCs w:val="20"/>
              </w:rPr>
              <w:t>wykonuje po</w:t>
            </w:r>
            <w:r>
              <w:rPr>
                <w:sz w:val="20"/>
                <w:szCs w:val="20"/>
              </w:rPr>
              <w:t xml:space="preserve">prawnie wszystkie zadania z nimi </w:t>
            </w:r>
            <w:r w:rsidRPr="008B4866">
              <w:rPr>
                <w:sz w:val="20"/>
                <w:szCs w:val="20"/>
              </w:rPr>
              <w:t>związane</w:t>
            </w:r>
          </w:p>
          <w:p w14:paraId="31772E10" w14:textId="77777777" w:rsidR="00F9659F" w:rsidRDefault="00F9659F" w:rsidP="00F9659F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aktywnie uczestniczy w dyskusji o tym, co może osłabić, a co może wzmocnić system obronny organizmu (w oparciu o podane wskazówki), podsumowuje dyskusję</w:t>
            </w:r>
          </w:p>
          <w:p w14:paraId="442EDAAD" w14:textId="061F1962" w:rsidR="00F9659F" w:rsidRPr="00C5233E" w:rsidRDefault="00F9659F" w:rsidP="00F9659F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oparciu o materiał prezentowany w rozdziale, przygotowuje i przedstawia wykład/</w:t>
            </w:r>
            <w:r w:rsidR="00F1659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prezentację slajdów/ prezentację wideo dla młodszych dzieci o tym, jak chronić się przed zarazkami, w wypowiedzi jest komunikatywny i swobodny, mówi płynnie</w:t>
            </w:r>
          </w:p>
        </w:tc>
      </w:tr>
      <w:tr w:rsidR="00F9659F" w:rsidRPr="00FC07F7" w14:paraId="63CCC903" w14:textId="77777777" w:rsidTr="00E17A1F">
        <w:trPr>
          <w:trHeight w:val="1484"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3CF5C" w14:textId="77777777" w:rsidR="00F9659F" w:rsidRDefault="00F9659F" w:rsidP="00DD572A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b/>
                <w:bCs/>
                <w:sz w:val="20"/>
                <w:szCs w:val="20"/>
                <w:lang w:val="en-US" w:eastAsia="en-US"/>
              </w:rPr>
              <w:t xml:space="preserve">WB+GrB: </w:t>
            </w:r>
          </w:p>
          <w:p w14:paraId="0456B6DF" w14:textId="77777777" w:rsidR="00F9659F" w:rsidRDefault="00F9659F" w:rsidP="00DD572A">
            <w:pPr>
              <w:jc w:val="center"/>
              <w:rPr>
                <w:i/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Units 6–10</w:t>
            </w:r>
            <w:r>
              <w:rPr>
                <w:b/>
                <w:sz w:val="20"/>
                <w:szCs w:val="20"/>
                <w:lang w:val="en-GB" w:eastAsia="en-US"/>
              </w:rPr>
              <w:t xml:space="preserve"> STEAM 6–10</w:t>
            </w:r>
            <w:r>
              <w:rPr>
                <w:sz w:val="20"/>
                <w:szCs w:val="20"/>
                <w:lang w:val="en-GB" w:eastAsia="en-US"/>
              </w:rPr>
              <w:t xml:space="preserve"> </w:t>
            </w:r>
            <w:r>
              <w:rPr>
                <w:i/>
                <w:sz w:val="20"/>
                <w:szCs w:val="20"/>
                <w:lang w:val="en-GB" w:eastAsia="en-US"/>
              </w:rPr>
              <w:t>Challenge:</w:t>
            </w:r>
          </w:p>
          <w:p w14:paraId="0DB23034" w14:textId="77777777" w:rsidR="00F9659F" w:rsidRPr="00D1439A" w:rsidRDefault="00F9659F" w:rsidP="00DD572A">
            <w:pPr>
              <w:jc w:val="center"/>
              <w:rPr>
                <w:b/>
                <w:bCs/>
                <w:iCs/>
                <w:sz w:val="22"/>
                <w:szCs w:val="22"/>
                <w:lang w:val="en-AU" w:eastAsia="en-US"/>
              </w:rPr>
            </w:pPr>
            <w:r>
              <w:rPr>
                <w:b/>
                <w:i/>
                <w:sz w:val="20"/>
                <w:szCs w:val="20"/>
                <w:lang w:val="en-AU" w:eastAsia="en-US"/>
              </w:rPr>
              <w:t>Monetise your hobby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FF9CB" w14:textId="77777777" w:rsidR="00F9659F" w:rsidRDefault="00F9659F" w:rsidP="00DD572A">
            <w:pPr>
              <w:spacing w:line="276" w:lineRule="auto"/>
              <w:jc w:val="center"/>
              <w:rPr>
                <w:sz w:val="20"/>
                <w:szCs w:val="20"/>
                <w:lang w:val="en-AU" w:eastAsia="en-US"/>
              </w:rPr>
            </w:pPr>
            <w:r>
              <w:rPr>
                <w:sz w:val="20"/>
                <w:szCs w:val="20"/>
                <w:lang w:val="en-AU" w:eastAsia="en-US"/>
              </w:rPr>
              <w:t>–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E8C1D" w14:textId="77777777" w:rsidR="00F9659F" w:rsidRDefault="00F9659F" w:rsidP="00F9659F">
            <w:pPr>
              <w:numPr>
                <w:ilvl w:val="0"/>
                <w:numId w:val="2"/>
              </w:numPr>
              <w:ind w:left="90" w:hanging="1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wykonuje indywidualne zadania projektowe w sposób zadowalający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1F662" w14:textId="06DA50A6" w:rsidR="00F9659F" w:rsidRPr="009C319C" w:rsidRDefault="00F9659F" w:rsidP="00F9659F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  <w:lang w:val="en-AU"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wykonuje indywidualne zadania projektowe w sposób zadowalający oraz jako podsumowanie pisze w miarę poprawnie krótki tekst pt. </w:t>
            </w:r>
            <w:r w:rsidRPr="002E78C3">
              <w:rPr>
                <w:bCs/>
                <w:i/>
                <w:sz w:val="20"/>
                <w:szCs w:val="20"/>
                <w:lang w:val="en-AU" w:eastAsia="en-US"/>
              </w:rPr>
              <w:t>How young people can grasp opportunities and start business using a technological mindset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5BBFC" w14:textId="699348DB" w:rsidR="00F9659F" w:rsidRPr="009C319C" w:rsidRDefault="00F9659F" w:rsidP="00F9659F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  <w:lang w:val="en-AU"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wykonuje dobrze indywidualne zadania projektowe oraz jako podsumowanie pisze w większości poprawnie krótki tekst pt. </w:t>
            </w:r>
            <w:r w:rsidRPr="00164B35">
              <w:rPr>
                <w:bCs/>
                <w:i/>
                <w:sz w:val="20"/>
                <w:szCs w:val="20"/>
                <w:lang w:val="en-AU" w:eastAsia="en-US"/>
              </w:rPr>
              <w:t>How young people can grasp opportunities and start business using a technological mindset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976BC" w14:textId="1FBA89DC" w:rsidR="00F9659F" w:rsidRPr="009C319C" w:rsidRDefault="00F9659F" w:rsidP="00F9659F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  <w:lang w:val="en-AU"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wykonuje bardzo dobrze indywidualne zadania projektowe oraz jako podsumowanie pisze poprawnie krótki tekst pt. </w:t>
            </w:r>
            <w:r w:rsidRPr="00164B35">
              <w:rPr>
                <w:bCs/>
                <w:i/>
                <w:sz w:val="20"/>
                <w:szCs w:val="20"/>
                <w:lang w:val="en-AU" w:eastAsia="en-US"/>
              </w:rPr>
              <w:t>How young people can grasp opportunities and start business using a technological mindset</w:t>
            </w:r>
          </w:p>
        </w:tc>
      </w:tr>
      <w:tr w:rsidR="00F9659F" w:rsidRPr="00B93572" w14:paraId="5030BB06" w14:textId="77777777" w:rsidTr="00E17A1F">
        <w:trPr>
          <w:trHeight w:val="1909"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42485334" w14:textId="77777777" w:rsidR="00F9659F" w:rsidRPr="00603D5F" w:rsidRDefault="00F9659F" w:rsidP="00DD572A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val="en-AU"/>
              </w:rPr>
            </w:pPr>
            <w:r>
              <w:rPr>
                <w:b/>
                <w:bCs/>
                <w:sz w:val="22"/>
                <w:szCs w:val="22"/>
                <w:lang w:val="en-AU"/>
              </w:rPr>
              <w:lastRenderedPageBreak/>
              <w:t>MATURA IN MIND E</w:t>
            </w:r>
          </w:p>
          <w:p w14:paraId="6BACC6EF" w14:textId="77777777" w:rsidR="00F9659F" w:rsidRPr="006B3CAA" w:rsidRDefault="00F9659F" w:rsidP="00DD572A">
            <w:pPr>
              <w:spacing w:line="276" w:lineRule="auto"/>
              <w:jc w:val="center"/>
              <w:rPr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Cs/>
                <w:i/>
                <w:iCs/>
                <w:sz w:val="20"/>
                <w:szCs w:val="20"/>
                <w:lang w:val="en-US"/>
              </w:rPr>
              <w:t>UNITS 1−10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589EE1" w14:textId="77777777" w:rsidR="00F9659F" w:rsidRDefault="00F9659F" w:rsidP="00F9659F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zadaniach na rozumienie tekstów pisanych, znajomość środków językowych i rozumienie ze słuchu uzyskuje ogółem 40−49% poprawnych </w:t>
            </w:r>
            <w:r w:rsidRPr="00B70835">
              <w:rPr>
                <w:sz w:val="20"/>
                <w:szCs w:val="20"/>
              </w:rPr>
              <w:t>odpowiedzi</w:t>
            </w:r>
          </w:p>
          <w:p w14:paraId="08D418D9" w14:textId="0D4F1BCF" w:rsidR="00F9659F" w:rsidRPr="00B70835" w:rsidRDefault="00F9659F" w:rsidP="00E070ED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wypowiedzi ustnej dokonuje wyboru sposobu poprawy swojego samopoczucia zarówno w sferze fizycznej, jak i psychicznej i częściowo uzasadnia swój wybór, stara się wyjaśnić, dlaczego odrzuca pozostałe propozycje oraz udziela bardzo krótkich odpowiedzi na dwa pytania dot. dobrostanu młodych osób i radzenia sobie ze stresem/lękiem; </w:t>
            </w:r>
            <w:r w:rsidRPr="00B70835">
              <w:rPr>
                <w:sz w:val="20"/>
                <w:szCs w:val="20"/>
              </w:rPr>
              <w:t>posługuje się ograniczonym zasobem słownictwa i struktur, mimo licznych błędów jest na ogół komunikatywny, występują problemy w swobodzie wypowiedzi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CA0104" w14:textId="77777777" w:rsidR="00F9659F" w:rsidRDefault="00F9659F" w:rsidP="00F9659F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zadaniach na rozumienie tekstów pisanych, znajomość środków językowych i rozumienie ze słuchu uzyskuje ogółem 50−69% poprawnych odpowiedzi</w:t>
            </w:r>
          </w:p>
          <w:p w14:paraId="1F95DB89" w14:textId="79AB23C1" w:rsidR="00F9659F" w:rsidRPr="006B3CAA" w:rsidRDefault="00F9659F" w:rsidP="00F9659F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wypowiedzi ustnej dokonuje wyboru sposobu poprawy swojego samopoczucia zarówno w sferze fizycznej, jak i psychicznej i częściowo uzasadnia swój wybór, wyjaśnia częściowo, dlaczego odrzuca pozostałe propozycje oraz udziela krótkich odpowiedzi na dwa pytania dot. dobrostanu młodych osób i radzenia sobie ze stresem/</w:t>
            </w:r>
            <w:r w:rsidR="00B0302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lękiem; posługuje się zadowalającym zasobem słownictwa i struktur, mimo dość licznych błędów jest w większości komunikatywny, wypowiada się na ogół swobodnie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13CB85" w14:textId="77777777" w:rsidR="00F9659F" w:rsidRPr="00010D50" w:rsidRDefault="00F9659F" w:rsidP="00F9659F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zadaniach na rozumienie tekstów pisanych, znajomość środków językowych i rozumienie ze słuchu uzyskuje ogółem 70−84% poprawnych odpowiedzi</w:t>
            </w:r>
          </w:p>
          <w:p w14:paraId="3973825C" w14:textId="2D638543" w:rsidR="00F9659F" w:rsidRPr="006B3CAA" w:rsidRDefault="00F9659F" w:rsidP="00F9659F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wypowiedzi ustnej dokonuje wyboru sposobu poprawy swojego samopoczucia zarówno w sferze fizycznej, jak i psychicznej i uzasadnia swój wybór, wyjaśnia krótko, dlaczego odrzuca pozostałe propozycje oraz udziela odpowiedzi na dwa pytania dot. dobrostanu młodych osób i radzenia sobie ze stresem/</w:t>
            </w:r>
            <w:r w:rsidR="00B0302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lękiem; posługuje się dość zróżnicowanym zasobem słownictwa i struktur, popełnia błędy niezakłócające komunikacji, wypowiada się dość swobodnie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5CE37B" w14:textId="77777777" w:rsidR="00F9659F" w:rsidRPr="00010D50" w:rsidRDefault="00F9659F" w:rsidP="00F9659F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zadaniach na rozumienie tekstów pisanych, znajomość środków językowych i rozumienie ze słuchu uzyskuje ogółem 85−95% poprawnych odpowiedzi</w:t>
            </w:r>
          </w:p>
          <w:p w14:paraId="498FBA47" w14:textId="77777777" w:rsidR="00F9659F" w:rsidRPr="006B3CAA" w:rsidRDefault="00F9659F" w:rsidP="00F9659F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wypowiedzi ustnej dokonuje wyboru sposobu poprawy swojego samopoczucia zarówno w sferze fizycznej, jak i psychicznej i uzasadnia swój wybór, wyjaśnia dlaczego odrzuca pozostałe propozycje oraz udziela odpowiedzi na dwa pytania dot. dobrostanu młodych osób i radzenia sobie ze stresem/lękiem;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</w:rPr>
              <w:t>posługuje się zróżnicowanym zasobem słownictwa i struktur, popełnia nieliczne błędy niezakłócające komunikacji, wypowiada się swobodnie</w:t>
            </w:r>
          </w:p>
        </w:tc>
        <w:tc>
          <w:tcPr>
            <w:tcW w:w="280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EA1268" w14:textId="77777777" w:rsidR="00F9659F" w:rsidRPr="00010D50" w:rsidRDefault="00F9659F" w:rsidP="00F9659F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zadaniach na rozumienie tekstów pisanych, znajomość środków językowych i rozumienie ze słuchu uzyskuje ogółem 96−100% poprawnych odpowiedzi</w:t>
            </w:r>
          </w:p>
          <w:p w14:paraId="13D0E6BE" w14:textId="77777777" w:rsidR="00F9659F" w:rsidRPr="006B3CAA" w:rsidRDefault="00F9659F" w:rsidP="00F9659F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wypowiedzi ustnej dokonuje wyboru sposobu poprawy swojego samopoczucia zarówno w sferze fizycznej, jak i psychicznej i uzasadnia szczegółowo swój wybór, wyjaśnia dlaczego odrzuca pozostałe propozycje oraz udziela wyczerpujących odpowiedzi na dwa pytania dot. dobrostanu młodych osób i radzenia sobie ze stresem/ lękiem; posługuje się szerokim zasobem słownictwa i struktur, może popełniać sporadyczne, drobne błędy niezakłócające komunikacji, wypowiada się swobodnie i płynnie</w:t>
            </w:r>
          </w:p>
        </w:tc>
      </w:tr>
      <w:tr w:rsidR="00F9659F" w:rsidRPr="00B93572" w14:paraId="483CC450" w14:textId="77777777" w:rsidTr="00E17A1F">
        <w:trPr>
          <w:trHeight w:val="2533"/>
        </w:trPr>
        <w:tc>
          <w:tcPr>
            <w:tcW w:w="1474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883B143" w14:textId="77777777" w:rsidR="00F9659F" w:rsidRPr="00EA3BEC" w:rsidRDefault="00F9659F" w:rsidP="00DD572A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F34609B" w14:textId="77777777" w:rsidR="00F9659F" w:rsidRPr="00C662A3" w:rsidRDefault="00F9659F" w:rsidP="00F9659F">
            <w:pPr>
              <w:numPr>
                <w:ilvl w:val="0"/>
                <w:numId w:val="9"/>
              </w:numPr>
              <w:ind w:left="140" w:hanging="140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76B1185" w14:textId="77777777" w:rsidR="00F9659F" w:rsidRDefault="00F9659F" w:rsidP="00F9659F">
            <w:pPr>
              <w:numPr>
                <w:ilvl w:val="0"/>
                <w:numId w:val="9"/>
              </w:numPr>
              <w:ind w:left="140" w:hanging="140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18BF4DA" w14:textId="77777777" w:rsidR="00F9659F" w:rsidRDefault="00F9659F" w:rsidP="00F9659F">
            <w:pPr>
              <w:numPr>
                <w:ilvl w:val="0"/>
                <w:numId w:val="9"/>
              </w:numPr>
              <w:ind w:left="140" w:hanging="140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13D51B9" w14:textId="77777777" w:rsidR="00F9659F" w:rsidRPr="00B93572" w:rsidRDefault="00F9659F" w:rsidP="00F9659F">
            <w:pPr>
              <w:numPr>
                <w:ilvl w:val="0"/>
                <w:numId w:val="9"/>
              </w:numPr>
              <w:ind w:left="140" w:hanging="140"/>
              <w:rPr>
                <w:sz w:val="20"/>
                <w:szCs w:val="20"/>
              </w:rPr>
            </w:pPr>
          </w:p>
        </w:tc>
        <w:tc>
          <w:tcPr>
            <w:tcW w:w="2806" w:type="dxa"/>
            <w:gridSpan w:val="2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874E9DE" w14:textId="77777777" w:rsidR="00F9659F" w:rsidRPr="00B93572" w:rsidRDefault="00F9659F" w:rsidP="00F9659F">
            <w:pPr>
              <w:numPr>
                <w:ilvl w:val="0"/>
                <w:numId w:val="9"/>
              </w:numPr>
              <w:ind w:left="140" w:hanging="140"/>
              <w:rPr>
                <w:sz w:val="20"/>
                <w:szCs w:val="20"/>
              </w:rPr>
            </w:pPr>
          </w:p>
        </w:tc>
      </w:tr>
      <w:tr w:rsidR="00F9659F" w:rsidRPr="00B93572" w14:paraId="07B88805" w14:textId="77777777" w:rsidTr="00E17A1F">
        <w:trPr>
          <w:trHeight w:val="793"/>
        </w:trPr>
        <w:tc>
          <w:tcPr>
            <w:tcW w:w="1474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402A8" w14:textId="77777777" w:rsidR="00F9659F" w:rsidRPr="00EB561D" w:rsidRDefault="00F9659F" w:rsidP="00E070ED">
            <w:pPr>
              <w:shd w:val="clear" w:color="auto" w:fill="B6DDE8" w:themeFill="accent5" w:themeFillTint="66"/>
              <w:spacing w:line="276" w:lineRule="auto"/>
              <w:ind w:right="-113"/>
              <w:jc w:val="center"/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Test kumulatywny</w:t>
            </w:r>
          </w:p>
        </w:tc>
        <w:tc>
          <w:tcPr>
            <w:tcW w:w="2693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6DFD0" w14:textId="77777777" w:rsidR="00F9659F" w:rsidRPr="00C662A3" w:rsidRDefault="00F9659F" w:rsidP="00E070ED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 w:rsidRPr="00BC5464">
              <w:rPr>
                <w:sz w:val="20"/>
                <w:szCs w:val="20"/>
              </w:rPr>
              <w:t>w teście kumulatywnym z Unitów 1</w:t>
            </w:r>
            <w:r>
              <w:rPr>
                <w:sz w:val="20"/>
                <w:szCs w:val="20"/>
              </w:rPr>
              <w:t>–10</w:t>
            </w:r>
            <w:r w:rsidRPr="00BC5464">
              <w:rPr>
                <w:sz w:val="20"/>
                <w:szCs w:val="20"/>
              </w:rPr>
              <w:t xml:space="preserve"> uzyskuje ogółem </w:t>
            </w:r>
            <w:r>
              <w:rPr>
                <w:sz w:val="20"/>
                <w:szCs w:val="20"/>
              </w:rPr>
              <w:t xml:space="preserve">40−49% </w:t>
            </w:r>
            <w:r w:rsidRPr="00BC5464">
              <w:rPr>
                <w:sz w:val="20"/>
                <w:szCs w:val="20"/>
              </w:rPr>
              <w:t>poprawnych odpowiedzi</w:t>
            </w:r>
          </w:p>
        </w:tc>
        <w:tc>
          <w:tcPr>
            <w:tcW w:w="2835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52745" w14:textId="77777777" w:rsidR="00F9659F" w:rsidRDefault="00F9659F" w:rsidP="00F9659F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 w:rsidRPr="00BC5464">
              <w:rPr>
                <w:sz w:val="20"/>
                <w:szCs w:val="20"/>
              </w:rPr>
              <w:t>w teście kumulatywnym z Unitów 1</w:t>
            </w:r>
            <w:r>
              <w:rPr>
                <w:sz w:val="20"/>
                <w:szCs w:val="20"/>
              </w:rPr>
              <w:t>–10</w:t>
            </w:r>
            <w:r w:rsidRPr="00BC5464">
              <w:rPr>
                <w:sz w:val="20"/>
                <w:szCs w:val="20"/>
              </w:rPr>
              <w:t xml:space="preserve"> uzyskuje ogółem </w:t>
            </w:r>
            <w:r>
              <w:rPr>
                <w:sz w:val="20"/>
                <w:szCs w:val="20"/>
              </w:rPr>
              <w:t xml:space="preserve">50−69% </w:t>
            </w:r>
            <w:r w:rsidRPr="00BC5464">
              <w:rPr>
                <w:sz w:val="20"/>
                <w:szCs w:val="20"/>
              </w:rPr>
              <w:t>poprawnych odpowiedzi</w:t>
            </w:r>
          </w:p>
        </w:tc>
        <w:tc>
          <w:tcPr>
            <w:tcW w:w="2835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073E2" w14:textId="77777777" w:rsidR="00F9659F" w:rsidRDefault="00F9659F" w:rsidP="00F9659F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 w:rsidRPr="00BC5464">
              <w:rPr>
                <w:sz w:val="20"/>
                <w:szCs w:val="20"/>
              </w:rPr>
              <w:t>w teście kumulatywnym z Unitów 1</w:t>
            </w:r>
            <w:r>
              <w:rPr>
                <w:sz w:val="20"/>
                <w:szCs w:val="20"/>
              </w:rPr>
              <w:t>–10</w:t>
            </w:r>
            <w:r w:rsidRPr="00BC5464">
              <w:rPr>
                <w:sz w:val="20"/>
                <w:szCs w:val="20"/>
              </w:rPr>
              <w:t xml:space="preserve"> uzyskuje ogółem </w:t>
            </w:r>
            <w:r>
              <w:rPr>
                <w:sz w:val="20"/>
                <w:szCs w:val="20"/>
              </w:rPr>
              <w:t xml:space="preserve">70−84% </w:t>
            </w:r>
            <w:r w:rsidRPr="00BC5464">
              <w:rPr>
                <w:sz w:val="20"/>
                <w:szCs w:val="20"/>
              </w:rPr>
              <w:t>poprawnych odpowiedzi</w:t>
            </w:r>
          </w:p>
        </w:tc>
        <w:tc>
          <w:tcPr>
            <w:tcW w:w="2835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A7B92" w14:textId="77777777" w:rsidR="00F9659F" w:rsidRPr="00EB561D" w:rsidRDefault="00F9659F" w:rsidP="00F9659F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teście kumulatywnym z Unitów 1–10 uzyskuje ogółem 85−95% poprawnych odpowiedzi</w:t>
            </w:r>
          </w:p>
        </w:tc>
        <w:tc>
          <w:tcPr>
            <w:tcW w:w="2806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35B0A" w14:textId="77777777" w:rsidR="00F9659F" w:rsidRPr="00EB561D" w:rsidRDefault="00F9659F" w:rsidP="00F9659F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teście kumulatywnym z Unitów 1–10 uzyskuje ogółem 96−100% poprawnych odpowiedzi</w:t>
            </w:r>
          </w:p>
        </w:tc>
      </w:tr>
    </w:tbl>
    <w:p w14:paraId="33095C51" w14:textId="77777777" w:rsidR="00D60197" w:rsidRPr="0025260D" w:rsidRDefault="00D60197" w:rsidP="00D60197">
      <w:pPr>
        <w:spacing w:line="276" w:lineRule="auto"/>
      </w:pPr>
    </w:p>
    <w:sectPr w:rsidR="00D60197" w:rsidRPr="0025260D" w:rsidSect="00987FCC">
      <w:footerReference w:type="default" r:id="rId10"/>
      <w:pgSz w:w="16838" w:h="11906" w:orient="landscape" w:code="9"/>
      <w:pgMar w:top="680" w:right="680" w:bottom="709" w:left="794" w:header="51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E150F" w14:textId="77777777" w:rsidR="009B443B" w:rsidRDefault="009B443B" w:rsidP="00604BC5">
      <w:r>
        <w:separator/>
      </w:r>
    </w:p>
  </w:endnote>
  <w:endnote w:type="continuationSeparator" w:id="0">
    <w:p w14:paraId="4ED65A5E" w14:textId="77777777" w:rsidR="009B443B" w:rsidRDefault="009B443B" w:rsidP="00604B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69601" w14:textId="0BB8F233" w:rsidR="006C5CCE" w:rsidRPr="00604BC5" w:rsidRDefault="006C5CCE">
    <w:pPr>
      <w:pStyle w:val="Stopka"/>
      <w:rPr>
        <w:sz w:val="20"/>
        <w:szCs w:val="20"/>
        <w:lang w:val="en-US"/>
      </w:rPr>
    </w:pPr>
    <w:r w:rsidRPr="00604BC5">
      <w:rPr>
        <w:sz w:val="20"/>
        <w:szCs w:val="20"/>
        <w:lang w:val="en-US"/>
      </w:rPr>
      <w:t>©Express Publishing &amp; EGIS</w:t>
    </w:r>
    <w:r w:rsidRPr="00604BC5">
      <w:rPr>
        <w:sz w:val="20"/>
        <w:szCs w:val="20"/>
      </w:rPr>
      <w:ptab w:relativeTo="margin" w:alignment="center" w:leader="none"/>
    </w:r>
    <w:r>
      <w:rPr>
        <w:i/>
        <w:iCs/>
        <w:smallCaps/>
        <w:sz w:val="20"/>
        <w:szCs w:val="20"/>
        <w:lang w:val="en-US"/>
      </w:rPr>
      <w:t>4minds B2+</w:t>
    </w:r>
    <w:r w:rsidRPr="00604BC5">
      <w:rPr>
        <w:sz w:val="20"/>
        <w:szCs w:val="20"/>
      </w:rPr>
      <w:ptab w:relativeTo="margin" w:alignment="right" w:leader="none"/>
    </w:r>
    <w:r w:rsidRPr="00604BC5">
      <w:rPr>
        <w:sz w:val="20"/>
        <w:szCs w:val="20"/>
        <w:lang w:val="en-US"/>
      </w:rPr>
      <w:t>Kryteria oceniania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72E6F" w14:textId="77777777" w:rsidR="009B443B" w:rsidRDefault="009B443B" w:rsidP="00604BC5">
      <w:r>
        <w:separator/>
      </w:r>
    </w:p>
  </w:footnote>
  <w:footnote w:type="continuationSeparator" w:id="0">
    <w:p w14:paraId="1DDF6930" w14:textId="77777777" w:rsidR="009B443B" w:rsidRDefault="009B443B" w:rsidP="00604B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37551"/>
    <w:multiLevelType w:val="hybridMultilevel"/>
    <w:tmpl w:val="FE58FDBE"/>
    <w:lvl w:ilvl="0" w:tplc="00BA403C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19498F"/>
    <w:multiLevelType w:val="hybridMultilevel"/>
    <w:tmpl w:val="8138E014"/>
    <w:lvl w:ilvl="0" w:tplc="00BA403C">
      <w:start w:val="1"/>
      <w:numFmt w:val="bullet"/>
      <w:lvlText w:val=""/>
      <w:lvlJc w:val="left"/>
      <w:pPr>
        <w:ind w:left="15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EB148D"/>
    <w:multiLevelType w:val="hybridMultilevel"/>
    <w:tmpl w:val="59103008"/>
    <w:lvl w:ilvl="0" w:tplc="00BA40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C22A27"/>
    <w:multiLevelType w:val="hybridMultilevel"/>
    <w:tmpl w:val="9B44107E"/>
    <w:lvl w:ilvl="0" w:tplc="00BA403C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4" w15:restartNumberingAfterBreak="0">
    <w:nsid w:val="1B5553BF"/>
    <w:multiLevelType w:val="hybridMultilevel"/>
    <w:tmpl w:val="2A54307A"/>
    <w:lvl w:ilvl="0" w:tplc="00BA40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907526"/>
    <w:multiLevelType w:val="hybridMultilevel"/>
    <w:tmpl w:val="20EC6AC8"/>
    <w:lvl w:ilvl="0" w:tplc="00BA40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FF2EE9"/>
    <w:multiLevelType w:val="hybridMultilevel"/>
    <w:tmpl w:val="C066984A"/>
    <w:lvl w:ilvl="0" w:tplc="00BA40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7A25D2"/>
    <w:multiLevelType w:val="hybridMultilevel"/>
    <w:tmpl w:val="2162F05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6B961B6"/>
    <w:multiLevelType w:val="hybridMultilevel"/>
    <w:tmpl w:val="B860A938"/>
    <w:lvl w:ilvl="0" w:tplc="00BA403C">
      <w:start w:val="1"/>
      <w:numFmt w:val="bullet"/>
      <w:lvlText w:val=""/>
      <w:lvlJc w:val="left"/>
      <w:pPr>
        <w:ind w:left="64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9" w15:restartNumberingAfterBreak="0">
    <w:nsid w:val="4A96214A"/>
    <w:multiLevelType w:val="hybridMultilevel"/>
    <w:tmpl w:val="ADEA6154"/>
    <w:lvl w:ilvl="0" w:tplc="00BA40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DB1496"/>
    <w:multiLevelType w:val="hybridMultilevel"/>
    <w:tmpl w:val="C06208D4"/>
    <w:lvl w:ilvl="0" w:tplc="00BA403C">
      <w:start w:val="1"/>
      <w:numFmt w:val="bullet"/>
      <w:lvlText w:val=""/>
      <w:lvlJc w:val="left"/>
      <w:pPr>
        <w:ind w:left="36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64A903F0"/>
    <w:multiLevelType w:val="hybridMultilevel"/>
    <w:tmpl w:val="420E9380"/>
    <w:lvl w:ilvl="0" w:tplc="00BA403C">
      <w:start w:val="1"/>
      <w:numFmt w:val="bullet"/>
      <w:lvlText w:val=""/>
      <w:lvlJc w:val="left"/>
      <w:pPr>
        <w:ind w:left="644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708F6D93"/>
    <w:multiLevelType w:val="hybridMultilevel"/>
    <w:tmpl w:val="E3CEE1AE"/>
    <w:lvl w:ilvl="0" w:tplc="00BA403C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415EB4"/>
    <w:multiLevelType w:val="hybridMultilevel"/>
    <w:tmpl w:val="B42A37FE"/>
    <w:lvl w:ilvl="0" w:tplc="00BA403C">
      <w:start w:val="1"/>
      <w:numFmt w:val="bullet"/>
      <w:lvlText w:val=""/>
      <w:lvlJc w:val="left"/>
      <w:pPr>
        <w:ind w:left="177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454902144">
    <w:abstractNumId w:val="7"/>
  </w:num>
  <w:num w:numId="2" w16cid:durableId="521826686">
    <w:abstractNumId w:val="10"/>
  </w:num>
  <w:num w:numId="3" w16cid:durableId="557671422">
    <w:abstractNumId w:val="10"/>
  </w:num>
  <w:num w:numId="4" w16cid:durableId="265112809">
    <w:abstractNumId w:val="11"/>
  </w:num>
  <w:num w:numId="5" w16cid:durableId="1751779353">
    <w:abstractNumId w:val="11"/>
  </w:num>
  <w:num w:numId="6" w16cid:durableId="189880708">
    <w:abstractNumId w:val="8"/>
  </w:num>
  <w:num w:numId="7" w16cid:durableId="611133595">
    <w:abstractNumId w:val="3"/>
  </w:num>
  <w:num w:numId="8" w16cid:durableId="1601178263">
    <w:abstractNumId w:val="1"/>
  </w:num>
  <w:num w:numId="9" w16cid:durableId="187914310">
    <w:abstractNumId w:val="0"/>
  </w:num>
  <w:num w:numId="10" w16cid:durableId="1592199216">
    <w:abstractNumId w:val="9"/>
  </w:num>
  <w:num w:numId="11" w16cid:durableId="89474763">
    <w:abstractNumId w:val="6"/>
  </w:num>
  <w:num w:numId="12" w16cid:durableId="643192821">
    <w:abstractNumId w:val="5"/>
  </w:num>
  <w:num w:numId="13" w16cid:durableId="1288857700">
    <w:abstractNumId w:val="12"/>
  </w:num>
  <w:num w:numId="14" w16cid:durableId="1621455093">
    <w:abstractNumId w:val="6"/>
  </w:num>
  <w:num w:numId="15" w16cid:durableId="439641011">
    <w:abstractNumId w:val="1"/>
  </w:num>
  <w:num w:numId="16" w16cid:durableId="1095637103">
    <w:abstractNumId w:val="0"/>
  </w:num>
  <w:num w:numId="17" w16cid:durableId="287512690">
    <w:abstractNumId w:val="10"/>
  </w:num>
  <w:num w:numId="18" w16cid:durableId="2028142684">
    <w:abstractNumId w:val="10"/>
  </w:num>
  <w:num w:numId="19" w16cid:durableId="1862433415">
    <w:abstractNumId w:val="12"/>
  </w:num>
  <w:num w:numId="20" w16cid:durableId="441532041">
    <w:abstractNumId w:val="0"/>
  </w:num>
  <w:num w:numId="21" w16cid:durableId="72899755">
    <w:abstractNumId w:val="10"/>
  </w:num>
  <w:num w:numId="22" w16cid:durableId="692612674">
    <w:abstractNumId w:val="12"/>
  </w:num>
  <w:num w:numId="23" w16cid:durableId="357006470">
    <w:abstractNumId w:val="13"/>
  </w:num>
  <w:num w:numId="24" w16cid:durableId="62721310">
    <w:abstractNumId w:val="6"/>
  </w:num>
  <w:num w:numId="25" w16cid:durableId="1565290388">
    <w:abstractNumId w:val="12"/>
  </w:num>
  <w:num w:numId="26" w16cid:durableId="437603190">
    <w:abstractNumId w:val="12"/>
  </w:num>
  <w:num w:numId="27" w16cid:durableId="1622960011">
    <w:abstractNumId w:val="2"/>
  </w:num>
  <w:num w:numId="28" w16cid:durableId="810094191">
    <w:abstractNumId w:val="4"/>
  </w:num>
  <w:num w:numId="29" w16cid:durableId="1881477319">
    <w:abstractNumId w:val="10"/>
  </w:num>
  <w:num w:numId="30" w16cid:durableId="709459956">
    <w:abstractNumId w:val="12"/>
  </w:num>
  <w:num w:numId="31" w16cid:durableId="1241450858">
    <w:abstractNumId w:val="0"/>
  </w:num>
  <w:num w:numId="32" w16cid:durableId="235552041">
    <w:abstractNumId w:val="3"/>
  </w:num>
  <w:num w:numId="33" w16cid:durableId="478153939">
    <w:abstractNumId w:val="10"/>
  </w:num>
  <w:num w:numId="34" w16cid:durableId="546113028">
    <w:abstractNumId w:val="12"/>
  </w:num>
  <w:num w:numId="35" w16cid:durableId="1147893053">
    <w:abstractNumId w:val="1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712"/>
    <w:rsid w:val="00002BEB"/>
    <w:rsid w:val="00003A9B"/>
    <w:rsid w:val="00003B96"/>
    <w:rsid w:val="00003ECC"/>
    <w:rsid w:val="00004499"/>
    <w:rsid w:val="0000509E"/>
    <w:rsid w:val="00005CD6"/>
    <w:rsid w:val="000071D5"/>
    <w:rsid w:val="00007456"/>
    <w:rsid w:val="00010D50"/>
    <w:rsid w:val="00012F42"/>
    <w:rsid w:val="00013F5D"/>
    <w:rsid w:val="00014B08"/>
    <w:rsid w:val="00016713"/>
    <w:rsid w:val="0001733C"/>
    <w:rsid w:val="00020787"/>
    <w:rsid w:val="00020CF5"/>
    <w:rsid w:val="00020FAE"/>
    <w:rsid w:val="000210C8"/>
    <w:rsid w:val="00022EE5"/>
    <w:rsid w:val="00023C75"/>
    <w:rsid w:val="000260A6"/>
    <w:rsid w:val="00026507"/>
    <w:rsid w:val="000275F5"/>
    <w:rsid w:val="00027D95"/>
    <w:rsid w:val="00030AD5"/>
    <w:rsid w:val="00033533"/>
    <w:rsid w:val="00033E92"/>
    <w:rsid w:val="00034896"/>
    <w:rsid w:val="00041228"/>
    <w:rsid w:val="00041369"/>
    <w:rsid w:val="0004146C"/>
    <w:rsid w:val="00043263"/>
    <w:rsid w:val="00043A42"/>
    <w:rsid w:val="00044812"/>
    <w:rsid w:val="000449C4"/>
    <w:rsid w:val="000452B8"/>
    <w:rsid w:val="000467DD"/>
    <w:rsid w:val="000509C8"/>
    <w:rsid w:val="00053D46"/>
    <w:rsid w:val="0005499E"/>
    <w:rsid w:val="000610BF"/>
    <w:rsid w:val="00062E03"/>
    <w:rsid w:val="00063088"/>
    <w:rsid w:val="00063BBB"/>
    <w:rsid w:val="00067A14"/>
    <w:rsid w:val="000710C5"/>
    <w:rsid w:val="00071BFA"/>
    <w:rsid w:val="00071E47"/>
    <w:rsid w:val="00071FC5"/>
    <w:rsid w:val="00072CAF"/>
    <w:rsid w:val="0007483A"/>
    <w:rsid w:val="00074B0D"/>
    <w:rsid w:val="00075041"/>
    <w:rsid w:val="0007504E"/>
    <w:rsid w:val="0008216B"/>
    <w:rsid w:val="000822A0"/>
    <w:rsid w:val="000828B0"/>
    <w:rsid w:val="00082EEB"/>
    <w:rsid w:val="000836FD"/>
    <w:rsid w:val="00091109"/>
    <w:rsid w:val="000936E5"/>
    <w:rsid w:val="0009462D"/>
    <w:rsid w:val="00095AD9"/>
    <w:rsid w:val="00096AED"/>
    <w:rsid w:val="00096E30"/>
    <w:rsid w:val="0009712A"/>
    <w:rsid w:val="00097978"/>
    <w:rsid w:val="000A2AC6"/>
    <w:rsid w:val="000A42FD"/>
    <w:rsid w:val="000A5D2D"/>
    <w:rsid w:val="000B0640"/>
    <w:rsid w:val="000B3246"/>
    <w:rsid w:val="000B5452"/>
    <w:rsid w:val="000B5BD0"/>
    <w:rsid w:val="000B689F"/>
    <w:rsid w:val="000C00C8"/>
    <w:rsid w:val="000C0C05"/>
    <w:rsid w:val="000C14F5"/>
    <w:rsid w:val="000C167F"/>
    <w:rsid w:val="000C3BF1"/>
    <w:rsid w:val="000C3CF6"/>
    <w:rsid w:val="000C5B8F"/>
    <w:rsid w:val="000C63E5"/>
    <w:rsid w:val="000C6607"/>
    <w:rsid w:val="000D242C"/>
    <w:rsid w:val="000D2BB7"/>
    <w:rsid w:val="000D3DBA"/>
    <w:rsid w:val="000D5018"/>
    <w:rsid w:val="000D52EF"/>
    <w:rsid w:val="000D5ACB"/>
    <w:rsid w:val="000D6DF5"/>
    <w:rsid w:val="000D78E9"/>
    <w:rsid w:val="000D7D74"/>
    <w:rsid w:val="000D7EB4"/>
    <w:rsid w:val="000E642C"/>
    <w:rsid w:val="000F25DF"/>
    <w:rsid w:val="000F32EB"/>
    <w:rsid w:val="000F483C"/>
    <w:rsid w:val="0010006A"/>
    <w:rsid w:val="001016FB"/>
    <w:rsid w:val="0010231A"/>
    <w:rsid w:val="0010486C"/>
    <w:rsid w:val="00106B26"/>
    <w:rsid w:val="00115402"/>
    <w:rsid w:val="001166B5"/>
    <w:rsid w:val="001208B7"/>
    <w:rsid w:val="0012253A"/>
    <w:rsid w:val="001231FB"/>
    <w:rsid w:val="0012456A"/>
    <w:rsid w:val="00124A44"/>
    <w:rsid w:val="00124CE2"/>
    <w:rsid w:val="0012557A"/>
    <w:rsid w:val="00125593"/>
    <w:rsid w:val="0012688C"/>
    <w:rsid w:val="00132239"/>
    <w:rsid w:val="001324C4"/>
    <w:rsid w:val="001328DD"/>
    <w:rsid w:val="00134311"/>
    <w:rsid w:val="00134B2E"/>
    <w:rsid w:val="00134E45"/>
    <w:rsid w:val="00135ED0"/>
    <w:rsid w:val="00136074"/>
    <w:rsid w:val="00137041"/>
    <w:rsid w:val="00141894"/>
    <w:rsid w:val="00142649"/>
    <w:rsid w:val="0014294F"/>
    <w:rsid w:val="00143D4F"/>
    <w:rsid w:val="001447A1"/>
    <w:rsid w:val="00144947"/>
    <w:rsid w:val="001453E1"/>
    <w:rsid w:val="001455C5"/>
    <w:rsid w:val="00147296"/>
    <w:rsid w:val="001500E4"/>
    <w:rsid w:val="00151C5A"/>
    <w:rsid w:val="0015204B"/>
    <w:rsid w:val="00152BB4"/>
    <w:rsid w:val="00156F16"/>
    <w:rsid w:val="00160AED"/>
    <w:rsid w:val="00162467"/>
    <w:rsid w:val="00163AB7"/>
    <w:rsid w:val="00163CE5"/>
    <w:rsid w:val="00164B35"/>
    <w:rsid w:val="001669CD"/>
    <w:rsid w:val="00166F3E"/>
    <w:rsid w:val="00167DDA"/>
    <w:rsid w:val="00170AA0"/>
    <w:rsid w:val="00175578"/>
    <w:rsid w:val="0017565D"/>
    <w:rsid w:val="00175799"/>
    <w:rsid w:val="00175808"/>
    <w:rsid w:val="00175A6E"/>
    <w:rsid w:val="00177B08"/>
    <w:rsid w:val="00177BC3"/>
    <w:rsid w:val="00177DF7"/>
    <w:rsid w:val="00177E89"/>
    <w:rsid w:val="00183230"/>
    <w:rsid w:val="00186838"/>
    <w:rsid w:val="001905A2"/>
    <w:rsid w:val="00192BF4"/>
    <w:rsid w:val="00193AF3"/>
    <w:rsid w:val="001963D7"/>
    <w:rsid w:val="001971F5"/>
    <w:rsid w:val="00197399"/>
    <w:rsid w:val="00197E39"/>
    <w:rsid w:val="001A16A4"/>
    <w:rsid w:val="001A2B13"/>
    <w:rsid w:val="001A31D4"/>
    <w:rsid w:val="001A3DB1"/>
    <w:rsid w:val="001A4478"/>
    <w:rsid w:val="001A67C1"/>
    <w:rsid w:val="001A6FA1"/>
    <w:rsid w:val="001A7B17"/>
    <w:rsid w:val="001A7CAF"/>
    <w:rsid w:val="001B170C"/>
    <w:rsid w:val="001B2084"/>
    <w:rsid w:val="001B72BD"/>
    <w:rsid w:val="001B7696"/>
    <w:rsid w:val="001C1522"/>
    <w:rsid w:val="001C2B60"/>
    <w:rsid w:val="001C3B1D"/>
    <w:rsid w:val="001C4E35"/>
    <w:rsid w:val="001C5430"/>
    <w:rsid w:val="001C5BCC"/>
    <w:rsid w:val="001C6401"/>
    <w:rsid w:val="001C7684"/>
    <w:rsid w:val="001D05FF"/>
    <w:rsid w:val="001D1593"/>
    <w:rsid w:val="001D1E8B"/>
    <w:rsid w:val="001D208A"/>
    <w:rsid w:val="001D2B8C"/>
    <w:rsid w:val="001D33E3"/>
    <w:rsid w:val="001D6368"/>
    <w:rsid w:val="001D72F6"/>
    <w:rsid w:val="001D7759"/>
    <w:rsid w:val="001D7B3F"/>
    <w:rsid w:val="001E1617"/>
    <w:rsid w:val="001E2E16"/>
    <w:rsid w:val="001E3567"/>
    <w:rsid w:val="001E4AE5"/>
    <w:rsid w:val="001E5CB1"/>
    <w:rsid w:val="001F2E89"/>
    <w:rsid w:val="001F574C"/>
    <w:rsid w:val="001F710E"/>
    <w:rsid w:val="002015B5"/>
    <w:rsid w:val="00201EAD"/>
    <w:rsid w:val="0020225A"/>
    <w:rsid w:val="00202A36"/>
    <w:rsid w:val="00202A61"/>
    <w:rsid w:val="00202AB8"/>
    <w:rsid w:val="002031A9"/>
    <w:rsid w:val="00205C4A"/>
    <w:rsid w:val="00206393"/>
    <w:rsid w:val="00211C9F"/>
    <w:rsid w:val="00212EC5"/>
    <w:rsid w:val="00215050"/>
    <w:rsid w:val="00216520"/>
    <w:rsid w:val="00216B76"/>
    <w:rsid w:val="0021781F"/>
    <w:rsid w:val="00217B50"/>
    <w:rsid w:val="00224713"/>
    <w:rsid w:val="0022565A"/>
    <w:rsid w:val="00226381"/>
    <w:rsid w:val="00226F39"/>
    <w:rsid w:val="00230D3E"/>
    <w:rsid w:val="0023295C"/>
    <w:rsid w:val="00233407"/>
    <w:rsid w:val="00233CA5"/>
    <w:rsid w:val="0023538E"/>
    <w:rsid w:val="00235F67"/>
    <w:rsid w:val="002365AE"/>
    <w:rsid w:val="0023694B"/>
    <w:rsid w:val="002402FA"/>
    <w:rsid w:val="00240425"/>
    <w:rsid w:val="00240865"/>
    <w:rsid w:val="00241EE9"/>
    <w:rsid w:val="002426D2"/>
    <w:rsid w:val="002431A7"/>
    <w:rsid w:val="00246590"/>
    <w:rsid w:val="00247D41"/>
    <w:rsid w:val="00251858"/>
    <w:rsid w:val="00251B91"/>
    <w:rsid w:val="0025260D"/>
    <w:rsid w:val="00253068"/>
    <w:rsid w:val="00253A55"/>
    <w:rsid w:val="002543AD"/>
    <w:rsid w:val="00254B37"/>
    <w:rsid w:val="002570CE"/>
    <w:rsid w:val="00257BFF"/>
    <w:rsid w:val="0026325A"/>
    <w:rsid w:val="0026467B"/>
    <w:rsid w:val="002647DC"/>
    <w:rsid w:val="002651D8"/>
    <w:rsid w:val="00266ECF"/>
    <w:rsid w:val="00267152"/>
    <w:rsid w:val="0027202B"/>
    <w:rsid w:val="002720B2"/>
    <w:rsid w:val="002722F3"/>
    <w:rsid w:val="00273F4C"/>
    <w:rsid w:val="00274D98"/>
    <w:rsid w:val="00275EB6"/>
    <w:rsid w:val="0027652C"/>
    <w:rsid w:val="00276B8B"/>
    <w:rsid w:val="002801C2"/>
    <w:rsid w:val="00282319"/>
    <w:rsid w:val="00285415"/>
    <w:rsid w:val="0029157D"/>
    <w:rsid w:val="00292DBC"/>
    <w:rsid w:val="00292FB3"/>
    <w:rsid w:val="00294C08"/>
    <w:rsid w:val="002952F0"/>
    <w:rsid w:val="00296D4B"/>
    <w:rsid w:val="002A0810"/>
    <w:rsid w:val="002A0BB8"/>
    <w:rsid w:val="002A11B9"/>
    <w:rsid w:val="002A32C7"/>
    <w:rsid w:val="002A4F70"/>
    <w:rsid w:val="002A6055"/>
    <w:rsid w:val="002A7F21"/>
    <w:rsid w:val="002B02DE"/>
    <w:rsid w:val="002B7278"/>
    <w:rsid w:val="002C03D6"/>
    <w:rsid w:val="002C0832"/>
    <w:rsid w:val="002C1721"/>
    <w:rsid w:val="002C1FD8"/>
    <w:rsid w:val="002C37C1"/>
    <w:rsid w:val="002C4449"/>
    <w:rsid w:val="002C4DAE"/>
    <w:rsid w:val="002C5ABD"/>
    <w:rsid w:val="002C5F40"/>
    <w:rsid w:val="002C7C19"/>
    <w:rsid w:val="002D19FA"/>
    <w:rsid w:val="002D1AA7"/>
    <w:rsid w:val="002D1D9A"/>
    <w:rsid w:val="002D6AC4"/>
    <w:rsid w:val="002D6DD6"/>
    <w:rsid w:val="002E09E6"/>
    <w:rsid w:val="002E5DC6"/>
    <w:rsid w:val="002E78C3"/>
    <w:rsid w:val="002E7CC9"/>
    <w:rsid w:val="002F0CB7"/>
    <w:rsid w:val="002F24CC"/>
    <w:rsid w:val="002F402F"/>
    <w:rsid w:val="002F6FEC"/>
    <w:rsid w:val="00303514"/>
    <w:rsid w:val="00304145"/>
    <w:rsid w:val="003054CD"/>
    <w:rsid w:val="00305EB8"/>
    <w:rsid w:val="00310B94"/>
    <w:rsid w:val="00311DEC"/>
    <w:rsid w:val="00313149"/>
    <w:rsid w:val="00314B73"/>
    <w:rsid w:val="0031561D"/>
    <w:rsid w:val="00320254"/>
    <w:rsid w:val="0032375B"/>
    <w:rsid w:val="00324ADF"/>
    <w:rsid w:val="00325298"/>
    <w:rsid w:val="003266A8"/>
    <w:rsid w:val="00327B52"/>
    <w:rsid w:val="00330BED"/>
    <w:rsid w:val="00331770"/>
    <w:rsid w:val="00331D21"/>
    <w:rsid w:val="003329A3"/>
    <w:rsid w:val="00334766"/>
    <w:rsid w:val="00337448"/>
    <w:rsid w:val="003402F6"/>
    <w:rsid w:val="00340728"/>
    <w:rsid w:val="00340C8D"/>
    <w:rsid w:val="00343364"/>
    <w:rsid w:val="00344D67"/>
    <w:rsid w:val="00351888"/>
    <w:rsid w:val="00352265"/>
    <w:rsid w:val="00354BA3"/>
    <w:rsid w:val="00355358"/>
    <w:rsid w:val="00355DED"/>
    <w:rsid w:val="00355FB1"/>
    <w:rsid w:val="00357D21"/>
    <w:rsid w:val="00364CD6"/>
    <w:rsid w:val="003650C5"/>
    <w:rsid w:val="003674CC"/>
    <w:rsid w:val="00367B85"/>
    <w:rsid w:val="00370621"/>
    <w:rsid w:val="00375A35"/>
    <w:rsid w:val="003764B7"/>
    <w:rsid w:val="00377133"/>
    <w:rsid w:val="003773B5"/>
    <w:rsid w:val="0038172C"/>
    <w:rsid w:val="003823F5"/>
    <w:rsid w:val="00383A85"/>
    <w:rsid w:val="003855ED"/>
    <w:rsid w:val="0038633B"/>
    <w:rsid w:val="00387BDE"/>
    <w:rsid w:val="003910DB"/>
    <w:rsid w:val="00396984"/>
    <w:rsid w:val="003A0BB4"/>
    <w:rsid w:val="003A1B45"/>
    <w:rsid w:val="003A2816"/>
    <w:rsid w:val="003A33CE"/>
    <w:rsid w:val="003A5439"/>
    <w:rsid w:val="003A5949"/>
    <w:rsid w:val="003A6266"/>
    <w:rsid w:val="003A7FCD"/>
    <w:rsid w:val="003B471D"/>
    <w:rsid w:val="003B4E05"/>
    <w:rsid w:val="003B626D"/>
    <w:rsid w:val="003B7805"/>
    <w:rsid w:val="003C052E"/>
    <w:rsid w:val="003C0A33"/>
    <w:rsid w:val="003C1862"/>
    <w:rsid w:val="003C2F44"/>
    <w:rsid w:val="003C3F16"/>
    <w:rsid w:val="003C4693"/>
    <w:rsid w:val="003C4818"/>
    <w:rsid w:val="003C4AC6"/>
    <w:rsid w:val="003C5CE9"/>
    <w:rsid w:val="003C5D8E"/>
    <w:rsid w:val="003C668F"/>
    <w:rsid w:val="003C74DD"/>
    <w:rsid w:val="003C7783"/>
    <w:rsid w:val="003C7A5C"/>
    <w:rsid w:val="003D1C51"/>
    <w:rsid w:val="003D22BA"/>
    <w:rsid w:val="003D2A42"/>
    <w:rsid w:val="003D2F02"/>
    <w:rsid w:val="003D39C1"/>
    <w:rsid w:val="003D6CF0"/>
    <w:rsid w:val="003D72B2"/>
    <w:rsid w:val="003D7585"/>
    <w:rsid w:val="003E28DF"/>
    <w:rsid w:val="003E3384"/>
    <w:rsid w:val="003E3F9E"/>
    <w:rsid w:val="003E7653"/>
    <w:rsid w:val="003F1282"/>
    <w:rsid w:val="003F168B"/>
    <w:rsid w:val="003F2CC3"/>
    <w:rsid w:val="003F4D65"/>
    <w:rsid w:val="003F4E77"/>
    <w:rsid w:val="003F5C51"/>
    <w:rsid w:val="003F6EA3"/>
    <w:rsid w:val="003F7608"/>
    <w:rsid w:val="003F79E1"/>
    <w:rsid w:val="003F7DC3"/>
    <w:rsid w:val="004034DF"/>
    <w:rsid w:val="00406B65"/>
    <w:rsid w:val="00410E1C"/>
    <w:rsid w:val="004111DD"/>
    <w:rsid w:val="00411328"/>
    <w:rsid w:val="00412657"/>
    <w:rsid w:val="00413A8D"/>
    <w:rsid w:val="004151C0"/>
    <w:rsid w:val="00417DE1"/>
    <w:rsid w:val="004209CF"/>
    <w:rsid w:val="00423230"/>
    <w:rsid w:val="00423715"/>
    <w:rsid w:val="00423D69"/>
    <w:rsid w:val="00425574"/>
    <w:rsid w:val="004256C7"/>
    <w:rsid w:val="00430491"/>
    <w:rsid w:val="00432458"/>
    <w:rsid w:val="0043607F"/>
    <w:rsid w:val="00440852"/>
    <w:rsid w:val="00441EA3"/>
    <w:rsid w:val="00445773"/>
    <w:rsid w:val="00445AC3"/>
    <w:rsid w:val="004473AD"/>
    <w:rsid w:val="0045016F"/>
    <w:rsid w:val="004507EA"/>
    <w:rsid w:val="00451CC8"/>
    <w:rsid w:val="00454F23"/>
    <w:rsid w:val="00455CFA"/>
    <w:rsid w:val="00456C22"/>
    <w:rsid w:val="004573AF"/>
    <w:rsid w:val="0046098A"/>
    <w:rsid w:val="00460A44"/>
    <w:rsid w:val="00460DF6"/>
    <w:rsid w:val="00462600"/>
    <w:rsid w:val="00462689"/>
    <w:rsid w:val="00465D60"/>
    <w:rsid w:val="004661FE"/>
    <w:rsid w:val="00466571"/>
    <w:rsid w:val="00466F84"/>
    <w:rsid w:val="00467D18"/>
    <w:rsid w:val="0047051B"/>
    <w:rsid w:val="00471871"/>
    <w:rsid w:val="00472BCD"/>
    <w:rsid w:val="004747ED"/>
    <w:rsid w:val="004763CC"/>
    <w:rsid w:val="00476615"/>
    <w:rsid w:val="00477B03"/>
    <w:rsid w:val="00481BAF"/>
    <w:rsid w:val="0048248B"/>
    <w:rsid w:val="004834F3"/>
    <w:rsid w:val="00485F32"/>
    <w:rsid w:val="00486BBF"/>
    <w:rsid w:val="00487639"/>
    <w:rsid w:val="004908BD"/>
    <w:rsid w:val="00492EAC"/>
    <w:rsid w:val="00494468"/>
    <w:rsid w:val="00494E83"/>
    <w:rsid w:val="004950C6"/>
    <w:rsid w:val="004A0668"/>
    <w:rsid w:val="004A2EDA"/>
    <w:rsid w:val="004A5830"/>
    <w:rsid w:val="004A6E6E"/>
    <w:rsid w:val="004A79F0"/>
    <w:rsid w:val="004A7F6C"/>
    <w:rsid w:val="004B2D94"/>
    <w:rsid w:val="004B345F"/>
    <w:rsid w:val="004B5974"/>
    <w:rsid w:val="004B6A97"/>
    <w:rsid w:val="004B6D82"/>
    <w:rsid w:val="004D0016"/>
    <w:rsid w:val="004D1638"/>
    <w:rsid w:val="004D19CE"/>
    <w:rsid w:val="004D29E1"/>
    <w:rsid w:val="004D3E84"/>
    <w:rsid w:val="004D4F41"/>
    <w:rsid w:val="004E148B"/>
    <w:rsid w:val="004E7746"/>
    <w:rsid w:val="004E7A24"/>
    <w:rsid w:val="004F4867"/>
    <w:rsid w:val="004F4BA4"/>
    <w:rsid w:val="004F6407"/>
    <w:rsid w:val="004F7216"/>
    <w:rsid w:val="004F7ECE"/>
    <w:rsid w:val="00500000"/>
    <w:rsid w:val="00502CF0"/>
    <w:rsid w:val="005036D9"/>
    <w:rsid w:val="005056B4"/>
    <w:rsid w:val="0051208A"/>
    <w:rsid w:val="00512EED"/>
    <w:rsid w:val="005130D1"/>
    <w:rsid w:val="005166D7"/>
    <w:rsid w:val="00521489"/>
    <w:rsid w:val="00521547"/>
    <w:rsid w:val="00521B7F"/>
    <w:rsid w:val="005238E3"/>
    <w:rsid w:val="005240BC"/>
    <w:rsid w:val="00524AAF"/>
    <w:rsid w:val="00524BC9"/>
    <w:rsid w:val="00524C05"/>
    <w:rsid w:val="00525AAC"/>
    <w:rsid w:val="0052760B"/>
    <w:rsid w:val="0052786D"/>
    <w:rsid w:val="00530429"/>
    <w:rsid w:val="00531587"/>
    <w:rsid w:val="00531E0A"/>
    <w:rsid w:val="0053325B"/>
    <w:rsid w:val="00533D7B"/>
    <w:rsid w:val="00533F15"/>
    <w:rsid w:val="00534549"/>
    <w:rsid w:val="005355C1"/>
    <w:rsid w:val="0053642F"/>
    <w:rsid w:val="00537D1D"/>
    <w:rsid w:val="00540922"/>
    <w:rsid w:val="005411A4"/>
    <w:rsid w:val="00542870"/>
    <w:rsid w:val="00543024"/>
    <w:rsid w:val="00544465"/>
    <w:rsid w:val="00550318"/>
    <w:rsid w:val="00551F51"/>
    <w:rsid w:val="00552D9E"/>
    <w:rsid w:val="0055677A"/>
    <w:rsid w:val="0055710C"/>
    <w:rsid w:val="00557266"/>
    <w:rsid w:val="0056090B"/>
    <w:rsid w:val="00560D4A"/>
    <w:rsid w:val="00561C72"/>
    <w:rsid w:val="00562C9E"/>
    <w:rsid w:val="005718F1"/>
    <w:rsid w:val="005737FC"/>
    <w:rsid w:val="00580658"/>
    <w:rsid w:val="00580A91"/>
    <w:rsid w:val="0058174D"/>
    <w:rsid w:val="005819A5"/>
    <w:rsid w:val="00582D8D"/>
    <w:rsid w:val="00583244"/>
    <w:rsid w:val="00583579"/>
    <w:rsid w:val="00583ED4"/>
    <w:rsid w:val="00584E43"/>
    <w:rsid w:val="00586715"/>
    <w:rsid w:val="00586B7F"/>
    <w:rsid w:val="00586E13"/>
    <w:rsid w:val="005906FB"/>
    <w:rsid w:val="00592670"/>
    <w:rsid w:val="00595BA3"/>
    <w:rsid w:val="0059601F"/>
    <w:rsid w:val="005961BF"/>
    <w:rsid w:val="005A58E9"/>
    <w:rsid w:val="005A6869"/>
    <w:rsid w:val="005A7586"/>
    <w:rsid w:val="005B06CE"/>
    <w:rsid w:val="005B238C"/>
    <w:rsid w:val="005B3575"/>
    <w:rsid w:val="005B4340"/>
    <w:rsid w:val="005B4CAC"/>
    <w:rsid w:val="005B506E"/>
    <w:rsid w:val="005B6678"/>
    <w:rsid w:val="005B6DA9"/>
    <w:rsid w:val="005B6F46"/>
    <w:rsid w:val="005C1302"/>
    <w:rsid w:val="005C1DF9"/>
    <w:rsid w:val="005C27F6"/>
    <w:rsid w:val="005C2D16"/>
    <w:rsid w:val="005C480E"/>
    <w:rsid w:val="005C4C7F"/>
    <w:rsid w:val="005C4EB5"/>
    <w:rsid w:val="005C54EF"/>
    <w:rsid w:val="005C599E"/>
    <w:rsid w:val="005C5F84"/>
    <w:rsid w:val="005C6796"/>
    <w:rsid w:val="005C6F13"/>
    <w:rsid w:val="005C7F1B"/>
    <w:rsid w:val="005D064F"/>
    <w:rsid w:val="005D103F"/>
    <w:rsid w:val="005D15E5"/>
    <w:rsid w:val="005D2BC1"/>
    <w:rsid w:val="005D340F"/>
    <w:rsid w:val="005D59B9"/>
    <w:rsid w:val="005D6447"/>
    <w:rsid w:val="005E0B9C"/>
    <w:rsid w:val="005E15E7"/>
    <w:rsid w:val="005E4353"/>
    <w:rsid w:val="005E4EB9"/>
    <w:rsid w:val="005E7A92"/>
    <w:rsid w:val="005E7F15"/>
    <w:rsid w:val="005F0806"/>
    <w:rsid w:val="005F107D"/>
    <w:rsid w:val="006005F3"/>
    <w:rsid w:val="00600A91"/>
    <w:rsid w:val="00603E6A"/>
    <w:rsid w:val="006041B1"/>
    <w:rsid w:val="00604BC5"/>
    <w:rsid w:val="006052D4"/>
    <w:rsid w:val="00605CDA"/>
    <w:rsid w:val="00607326"/>
    <w:rsid w:val="00607855"/>
    <w:rsid w:val="00610B58"/>
    <w:rsid w:val="0061274A"/>
    <w:rsid w:val="00613195"/>
    <w:rsid w:val="00613FE5"/>
    <w:rsid w:val="006144CC"/>
    <w:rsid w:val="00615538"/>
    <w:rsid w:val="0061580F"/>
    <w:rsid w:val="00620670"/>
    <w:rsid w:val="006219F4"/>
    <w:rsid w:val="00622037"/>
    <w:rsid w:val="00622C42"/>
    <w:rsid w:val="00623975"/>
    <w:rsid w:val="006257BA"/>
    <w:rsid w:val="006257D8"/>
    <w:rsid w:val="006274C1"/>
    <w:rsid w:val="00627838"/>
    <w:rsid w:val="00630209"/>
    <w:rsid w:val="006306F8"/>
    <w:rsid w:val="00632F12"/>
    <w:rsid w:val="00633054"/>
    <w:rsid w:val="00633A40"/>
    <w:rsid w:val="006344D5"/>
    <w:rsid w:val="006351BF"/>
    <w:rsid w:val="006371F5"/>
    <w:rsid w:val="00640DD0"/>
    <w:rsid w:val="00641249"/>
    <w:rsid w:val="00644F8A"/>
    <w:rsid w:val="006461FF"/>
    <w:rsid w:val="00646B11"/>
    <w:rsid w:val="00650E00"/>
    <w:rsid w:val="006531CC"/>
    <w:rsid w:val="006565EE"/>
    <w:rsid w:val="00660495"/>
    <w:rsid w:val="006620A2"/>
    <w:rsid w:val="00663C61"/>
    <w:rsid w:val="006663F4"/>
    <w:rsid w:val="00670146"/>
    <w:rsid w:val="006706BB"/>
    <w:rsid w:val="0067093F"/>
    <w:rsid w:val="00671D50"/>
    <w:rsid w:val="0067238E"/>
    <w:rsid w:val="006738B5"/>
    <w:rsid w:val="00673A2E"/>
    <w:rsid w:val="00674396"/>
    <w:rsid w:val="00674B53"/>
    <w:rsid w:val="0067538B"/>
    <w:rsid w:val="00680D6F"/>
    <w:rsid w:val="00681102"/>
    <w:rsid w:val="00682BA0"/>
    <w:rsid w:val="00683F3B"/>
    <w:rsid w:val="00687BD0"/>
    <w:rsid w:val="00690CDC"/>
    <w:rsid w:val="006913FA"/>
    <w:rsid w:val="00693868"/>
    <w:rsid w:val="00693B29"/>
    <w:rsid w:val="00693CD1"/>
    <w:rsid w:val="006949BD"/>
    <w:rsid w:val="0069577F"/>
    <w:rsid w:val="00695887"/>
    <w:rsid w:val="00696CCD"/>
    <w:rsid w:val="006978BE"/>
    <w:rsid w:val="00697ADE"/>
    <w:rsid w:val="006A0D9B"/>
    <w:rsid w:val="006A1F69"/>
    <w:rsid w:val="006A2632"/>
    <w:rsid w:val="006A2F1C"/>
    <w:rsid w:val="006A44A1"/>
    <w:rsid w:val="006A472D"/>
    <w:rsid w:val="006A70F5"/>
    <w:rsid w:val="006B0532"/>
    <w:rsid w:val="006B3533"/>
    <w:rsid w:val="006B3CAA"/>
    <w:rsid w:val="006B4BB4"/>
    <w:rsid w:val="006B504B"/>
    <w:rsid w:val="006B6176"/>
    <w:rsid w:val="006B6514"/>
    <w:rsid w:val="006B6F62"/>
    <w:rsid w:val="006B7F9E"/>
    <w:rsid w:val="006C150E"/>
    <w:rsid w:val="006C2A1E"/>
    <w:rsid w:val="006C2F28"/>
    <w:rsid w:val="006C42FB"/>
    <w:rsid w:val="006C4B56"/>
    <w:rsid w:val="006C502B"/>
    <w:rsid w:val="006C53E7"/>
    <w:rsid w:val="006C5CCE"/>
    <w:rsid w:val="006C6A29"/>
    <w:rsid w:val="006D0143"/>
    <w:rsid w:val="006D05CD"/>
    <w:rsid w:val="006D068B"/>
    <w:rsid w:val="006D0A5D"/>
    <w:rsid w:val="006D16EF"/>
    <w:rsid w:val="006D1B73"/>
    <w:rsid w:val="006D1C73"/>
    <w:rsid w:val="006D2597"/>
    <w:rsid w:val="006D422B"/>
    <w:rsid w:val="006D637B"/>
    <w:rsid w:val="006D702A"/>
    <w:rsid w:val="006D7DE2"/>
    <w:rsid w:val="006E0CD6"/>
    <w:rsid w:val="006E164E"/>
    <w:rsid w:val="006E2746"/>
    <w:rsid w:val="006E394D"/>
    <w:rsid w:val="006E51EA"/>
    <w:rsid w:val="006E6976"/>
    <w:rsid w:val="006E7A6A"/>
    <w:rsid w:val="006F0638"/>
    <w:rsid w:val="006F0744"/>
    <w:rsid w:val="006F2741"/>
    <w:rsid w:val="006F4E61"/>
    <w:rsid w:val="006F5CA0"/>
    <w:rsid w:val="006F671B"/>
    <w:rsid w:val="006F7C21"/>
    <w:rsid w:val="00700AD1"/>
    <w:rsid w:val="0070285B"/>
    <w:rsid w:val="00703036"/>
    <w:rsid w:val="007034F7"/>
    <w:rsid w:val="00703A0F"/>
    <w:rsid w:val="00703B84"/>
    <w:rsid w:val="0070461C"/>
    <w:rsid w:val="007051C6"/>
    <w:rsid w:val="0070611F"/>
    <w:rsid w:val="00706DF6"/>
    <w:rsid w:val="00706EA9"/>
    <w:rsid w:val="007079AE"/>
    <w:rsid w:val="007141B1"/>
    <w:rsid w:val="00716014"/>
    <w:rsid w:val="00716957"/>
    <w:rsid w:val="007254CE"/>
    <w:rsid w:val="00725FFE"/>
    <w:rsid w:val="00726496"/>
    <w:rsid w:val="007266F3"/>
    <w:rsid w:val="00726DEF"/>
    <w:rsid w:val="007279D9"/>
    <w:rsid w:val="00731C5E"/>
    <w:rsid w:val="007351AF"/>
    <w:rsid w:val="00735D70"/>
    <w:rsid w:val="007361B8"/>
    <w:rsid w:val="00737E9C"/>
    <w:rsid w:val="0074127D"/>
    <w:rsid w:val="007429BB"/>
    <w:rsid w:val="00742B99"/>
    <w:rsid w:val="00742D44"/>
    <w:rsid w:val="0074397E"/>
    <w:rsid w:val="00744805"/>
    <w:rsid w:val="00747044"/>
    <w:rsid w:val="00751868"/>
    <w:rsid w:val="00751B0E"/>
    <w:rsid w:val="0075311E"/>
    <w:rsid w:val="00753266"/>
    <w:rsid w:val="00754886"/>
    <w:rsid w:val="0075627A"/>
    <w:rsid w:val="007601E8"/>
    <w:rsid w:val="007627B1"/>
    <w:rsid w:val="007628F7"/>
    <w:rsid w:val="00763803"/>
    <w:rsid w:val="00766E95"/>
    <w:rsid w:val="00767DF7"/>
    <w:rsid w:val="00767F23"/>
    <w:rsid w:val="00774BB5"/>
    <w:rsid w:val="0077510F"/>
    <w:rsid w:val="007752C0"/>
    <w:rsid w:val="0077718D"/>
    <w:rsid w:val="00777247"/>
    <w:rsid w:val="00777A52"/>
    <w:rsid w:val="00781757"/>
    <w:rsid w:val="00782EDA"/>
    <w:rsid w:val="00785019"/>
    <w:rsid w:val="00785956"/>
    <w:rsid w:val="00786D83"/>
    <w:rsid w:val="00787044"/>
    <w:rsid w:val="00787499"/>
    <w:rsid w:val="00787C7E"/>
    <w:rsid w:val="00791D85"/>
    <w:rsid w:val="007A1503"/>
    <w:rsid w:val="007A63FE"/>
    <w:rsid w:val="007A6873"/>
    <w:rsid w:val="007A77A5"/>
    <w:rsid w:val="007B0707"/>
    <w:rsid w:val="007B135B"/>
    <w:rsid w:val="007B1B5C"/>
    <w:rsid w:val="007B236B"/>
    <w:rsid w:val="007B2533"/>
    <w:rsid w:val="007B2D23"/>
    <w:rsid w:val="007B3117"/>
    <w:rsid w:val="007B33D0"/>
    <w:rsid w:val="007B41AB"/>
    <w:rsid w:val="007B5364"/>
    <w:rsid w:val="007C000D"/>
    <w:rsid w:val="007C00AB"/>
    <w:rsid w:val="007C0646"/>
    <w:rsid w:val="007C177C"/>
    <w:rsid w:val="007C2916"/>
    <w:rsid w:val="007C36F1"/>
    <w:rsid w:val="007C4EFC"/>
    <w:rsid w:val="007C6AF2"/>
    <w:rsid w:val="007C74E7"/>
    <w:rsid w:val="007D0C10"/>
    <w:rsid w:val="007D1ACD"/>
    <w:rsid w:val="007D2490"/>
    <w:rsid w:val="007D4055"/>
    <w:rsid w:val="007D4A08"/>
    <w:rsid w:val="007D4D96"/>
    <w:rsid w:val="007D59D9"/>
    <w:rsid w:val="007D5DE8"/>
    <w:rsid w:val="007D67AA"/>
    <w:rsid w:val="007E1123"/>
    <w:rsid w:val="007E2E12"/>
    <w:rsid w:val="007E414A"/>
    <w:rsid w:val="007F26B1"/>
    <w:rsid w:val="007F34FE"/>
    <w:rsid w:val="007F4FFD"/>
    <w:rsid w:val="00800782"/>
    <w:rsid w:val="00801003"/>
    <w:rsid w:val="0080157B"/>
    <w:rsid w:val="008024CF"/>
    <w:rsid w:val="00802E8C"/>
    <w:rsid w:val="008042D8"/>
    <w:rsid w:val="00805E1F"/>
    <w:rsid w:val="00810952"/>
    <w:rsid w:val="00810A99"/>
    <w:rsid w:val="00810AB2"/>
    <w:rsid w:val="00811A9E"/>
    <w:rsid w:val="008120AC"/>
    <w:rsid w:val="0081268F"/>
    <w:rsid w:val="00813437"/>
    <w:rsid w:val="00814A70"/>
    <w:rsid w:val="008151B7"/>
    <w:rsid w:val="0081739C"/>
    <w:rsid w:val="00817F91"/>
    <w:rsid w:val="008203EE"/>
    <w:rsid w:val="00824243"/>
    <w:rsid w:val="008248C7"/>
    <w:rsid w:val="00825D85"/>
    <w:rsid w:val="0082608E"/>
    <w:rsid w:val="00830A83"/>
    <w:rsid w:val="00831328"/>
    <w:rsid w:val="008326A9"/>
    <w:rsid w:val="00832C34"/>
    <w:rsid w:val="00836D97"/>
    <w:rsid w:val="00837717"/>
    <w:rsid w:val="00837E71"/>
    <w:rsid w:val="00842287"/>
    <w:rsid w:val="00843675"/>
    <w:rsid w:val="008460F7"/>
    <w:rsid w:val="008468F3"/>
    <w:rsid w:val="008513C5"/>
    <w:rsid w:val="00851B45"/>
    <w:rsid w:val="0085201F"/>
    <w:rsid w:val="00853701"/>
    <w:rsid w:val="00854371"/>
    <w:rsid w:val="0085553F"/>
    <w:rsid w:val="00855A21"/>
    <w:rsid w:val="008565A0"/>
    <w:rsid w:val="008568CA"/>
    <w:rsid w:val="00861DC1"/>
    <w:rsid w:val="008645A1"/>
    <w:rsid w:val="00864837"/>
    <w:rsid w:val="0086629B"/>
    <w:rsid w:val="0086712E"/>
    <w:rsid w:val="008678B7"/>
    <w:rsid w:val="008678E1"/>
    <w:rsid w:val="00871192"/>
    <w:rsid w:val="008714E3"/>
    <w:rsid w:val="00871E91"/>
    <w:rsid w:val="008773A2"/>
    <w:rsid w:val="008776A8"/>
    <w:rsid w:val="00881D13"/>
    <w:rsid w:val="0088227E"/>
    <w:rsid w:val="008834AD"/>
    <w:rsid w:val="00883D87"/>
    <w:rsid w:val="00883F29"/>
    <w:rsid w:val="008848C0"/>
    <w:rsid w:val="00884986"/>
    <w:rsid w:val="00884FFC"/>
    <w:rsid w:val="00885B2F"/>
    <w:rsid w:val="00886C4D"/>
    <w:rsid w:val="0088711D"/>
    <w:rsid w:val="00887D5E"/>
    <w:rsid w:val="00892E03"/>
    <w:rsid w:val="00893A20"/>
    <w:rsid w:val="00896FEE"/>
    <w:rsid w:val="008A1A66"/>
    <w:rsid w:val="008A24F1"/>
    <w:rsid w:val="008A3D60"/>
    <w:rsid w:val="008A44CC"/>
    <w:rsid w:val="008A584F"/>
    <w:rsid w:val="008A6733"/>
    <w:rsid w:val="008B1DA3"/>
    <w:rsid w:val="008B1F8B"/>
    <w:rsid w:val="008B227C"/>
    <w:rsid w:val="008B229A"/>
    <w:rsid w:val="008B460B"/>
    <w:rsid w:val="008B5DAD"/>
    <w:rsid w:val="008B66D6"/>
    <w:rsid w:val="008B6C8E"/>
    <w:rsid w:val="008B7D38"/>
    <w:rsid w:val="008C2BD6"/>
    <w:rsid w:val="008C4692"/>
    <w:rsid w:val="008C568F"/>
    <w:rsid w:val="008C5EA9"/>
    <w:rsid w:val="008C6E00"/>
    <w:rsid w:val="008C790C"/>
    <w:rsid w:val="008D039B"/>
    <w:rsid w:val="008D11C6"/>
    <w:rsid w:val="008D1684"/>
    <w:rsid w:val="008D1870"/>
    <w:rsid w:val="008D1A6F"/>
    <w:rsid w:val="008D34DF"/>
    <w:rsid w:val="008E0F1A"/>
    <w:rsid w:val="008E157C"/>
    <w:rsid w:val="008E1BD0"/>
    <w:rsid w:val="008E3FFD"/>
    <w:rsid w:val="008E4448"/>
    <w:rsid w:val="008E4BC0"/>
    <w:rsid w:val="008E5D16"/>
    <w:rsid w:val="008E7DA3"/>
    <w:rsid w:val="008F1309"/>
    <w:rsid w:val="008F2281"/>
    <w:rsid w:val="008F23D2"/>
    <w:rsid w:val="008F247B"/>
    <w:rsid w:val="008F2B11"/>
    <w:rsid w:val="008F2C83"/>
    <w:rsid w:val="008F6393"/>
    <w:rsid w:val="008F659E"/>
    <w:rsid w:val="009015A6"/>
    <w:rsid w:val="00901AB7"/>
    <w:rsid w:val="0090285E"/>
    <w:rsid w:val="009036E2"/>
    <w:rsid w:val="00903876"/>
    <w:rsid w:val="009129C9"/>
    <w:rsid w:val="00912FA0"/>
    <w:rsid w:val="0091431A"/>
    <w:rsid w:val="00917712"/>
    <w:rsid w:val="0091775E"/>
    <w:rsid w:val="00924B19"/>
    <w:rsid w:val="00924E6B"/>
    <w:rsid w:val="00926A9F"/>
    <w:rsid w:val="00927C8C"/>
    <w:rsid w:val="0093020A"/>
    <w:rsid w:val="00930576"/>
    <w:rsid w:val="00930E28"/>
    <w:rsid w:val="009425EE"/>
    <w:rsid w:val="009433AF"/>
    <w:rsid w:val="009437FC"/>
    <w:rsid w:val="00944765"/>
    <w:rsid w:val="00944DC2"/>
    <w:rsid w:val="00944EEF"/>
    <w:rsid w:val="00946B80"/>
    <w:rsid w:val="00950CA8"/>
    <w:rsid w:val="00952274"/>
    <w:rsid w:val="009526B7"/>
    <w:rsid w:val="00960610"/>
    <w:rsid w:val="0096074C"/>
    <w:rsid w:val="00962436"/>
    <w:rsid w:val="009626B5"/>
    <w:rsid w:val="0096294E"/>
    <w:rsid w:val="00965641"/>
    <w:rsid w:val="00965E9F"/>
    <w:rsid w:val="009665D8"/>
    <w:rsid w:val="00967D5F"/>
    <w:rsid w:val="009718E8"/>
    <w:rsid w:val="00973771"/>
    <w:rsid w:val="00973815"/>
    <w:rsid w:val="00973BD6"/>
    <w:rsid w:val="00973D9D"/>
    <w:rsid w:val="009750AA"/>
    <w:rsid w:val="0097755B"/>
    <w:rsid w:val="009873BF"/>
    <w:rsid w:val="00987FCC"/>
    <w:rsid w:val="0099004B"/>
    <w:rsid w:val="009915D5"/>
    <w:rsid w:val="00991CB2"/>
    <w:rsid w:val="00994257"/>
    <w:rsid w:val="009A07D1"/>
    <w:rsid w:val="009A1A46"/>
    <w:rsid w:val="009A1E3E"/>
    <w:rsid w:val="009A26B6"/>
    <w:rsid w:val="009A35EA"/>
    <w:rsid w:val="009A37F7"/>
    <w:rsid w:val="009A3CFA"/>
    <w:rsid w:val="009B0238"/>
    <w:rsid w:val="009B443B"/>
    <w:rsid w:val="009B65CE"/>
    <w:rsid w:val="009B6970"/>
    <w:rsid w:val="009B699B"/>
    <w:rsid w:val="009B71C3"/>
    <w:rsid w:val="009B7AC8"/>
    <w:rsid w:val="009C1503"/>
    <w:rsid w:val="009C2B8A"/>
    <w:rsid w:val="009C3476"/>
    <w:rsid w:val="009C39C9"/>
    <w:rsid w:val="009C63E6"/>
    <w:rsid w:val="009C6924"/>
    <w:rsid w:val="009C719B"/>
    <w:rsid w:val="009C7510"/>
    <w:rsid w:val="009C7D58"/>
    <w:rsid w:val="009D035F"/>
    <w:rsid w:val="009D130D"/>
    <w:rsid w:val="009D1361"/>
    <w:rsid w:val="009D18A0"/>
    <w:rsid w:val="009D18F9"/>
    <w:rsid w:val="009D1E9E"/>
    <w:rsid w:val="009D4061"/>
    <w:rsid w:val="009D406A"/>
    <w:rsid w:val="009D40CD"/>
    <w:rsid w:val="009D6EBD"/>
    <w:rsid w:val="009D7C4F"/>
    <w:rsid w:val="009D7E36"/>
    <w:rsid w:val="009E0D51"/>
    <w:rsid w:val="009E2931"/>
    <w:rsid w:val="009E40CB"/>
    <w:rsid w:val="009E412E"/>
    <w:rsid w:val="009E68D8"/>
    <w:rsid w:val="009E7301"/>
    <w:rsid w:val="009E7C2D"/>
    <w:rsid w:val="009F011C"/>
    <w:rsid w:val="009F0CA4"/>
    <w:rsid w:val="009F13DD"/>
    <w:rsid w:val="009F2A18"/>
    <w:rsid w:val="009F2EF6"/>
    <w:rsid w:val="009F4073"/>
    <w:rsid w:val="009F50FE"/>
    <w:rsid w:val="009F6F54"/>
    <w:rsid w:val="009F74BE"/>
    <w:rsid w:val="00A012A2"/>
    <w:rsid w:val="00A015CC"/>
    <w:rsid w:val="00A016B7"/>
    <w:rsid w:val="00A01898"/>
    <w:rsid w:val="00A01B0A"/>
    <w:rsid w:val="00A02582"/>
    <w:rsid w:val="00A06081"/>
    <w:rsid w:val="00A067C9"/>
    <w:rsid w:val="00A06D48"/>
    <w:rsid w:val="00A0795D"/>
    <w:rsid w:val="00A11A3A"/>
    <w:rsid w:val="00A126E0"/>
    <w:rsid w:val="00A1397A"/>
    <w:rsid w:val="00A1450F"/>
    <w:rsid w:val="00A154C4"/>
    <w:rsid w:val="00A16688"/>
    <w:rsid w:val="00A17AA1"/>
    <w:rsid w:val="00A20EE5"/>
    <w:rsid w:val="00A22E10"/>
    <w:rsid w:val="00A23533"/>
    <w:rsid w:val="00A24CB6"/>
    <w:rsid w:val="00A308E2"/>
    <w:rsid w:val="00A30BE2"/>
    <w:rsid w:val="00A30CC7"/>
    <w:rsid w:val="00A313F9"/>
    <w:rsid w:val="00A31EE4"/>
    <w:rsid w:val="00A3255F"/>
    <w:rsid w:val="00A32D1E"/>
    <w:rsid w:val="00A33154"/>
    <w:rsid w:val="00A34692"/>
    <w:rsid w:val="00A370EF"/>
    <w:rsid w:val="00A40A22"/>
    <w:rsid w:val="00A41A3E"/>
    <w:rsid w:val="00A42A19"/>
    <w:rsid w:val="00A44AA3"/>
    <w:rsid w:val="00A45781"/>
    <w:rsid w:val="00A4655A"/>
    <w:rsid w:val="00A4743B"/>
    <w:rsid w:val="00A4751B"/>
    <w:rsid w:val="00A4765F"/>
    <w:rsid w:val="00A47E91"/>
    <w:rsid w:val="00A515B1"/>
    <w:rsid w:val="00A53769"/>
    <w:rsid w:val="00A54CA9"/>
    <w:rsid w:val="00A62326"/>
    <w:rsid w:val="00A657FC"/>
    <w:rsid w:val="00A67F2A"/>
    <w:rsid w:val="00A7032C"/>
    <w:rsid w:val="00A70448"/>
    <w:rsid w:val="00A70A28"/>
    <w:rsid w:val="00A71EF5"/>
    <w:rsid w:val="00A72C8C"/>
    <w:rsid w:val="00A72CF1"/>
    <w:rsid w:val="00A775DE"/>
    <w:rsid w:val="00A83038"/>
    <w:rsid w:val="00A90A4E"/>
    <w:rsid w:val="00A932DC"/>
    <w:rsid w:val="00A93C6E"/>
    <w:rsid w:val="00A94173"/>
    <w:rsid w:val="00AA088D"/>
    <w:rsid w:val="00AA0A07"/>
    <w:rsid w:val="00AA0A57"/>
    <w:rsid w:val="00AA1766"/>
    <w:rsid w:val="00AA493D"/>
    <w:rsid w:val="00AA5C69"/>
    <w:rsid w:val="00AA70F5"/>
    <w:rsid w:val="00AA76F3"/>
    <w:rsid w:val="00AA7BF9"/>
    <w:rsid w:val="00AA7CCE"/>
    <w:rsid w:val="00AB0BAD"/>
    <w:rsid w:val="00AB0E33"/>
    <w:rsid w:val="00AB238F"/>
    <w:rsid w:val="00AB24AF"/>
    <w:rsid w:val="00AB2AEA"/>
    <w:rsid w:val="00AB4746"/>
    <w:rsid w:val="00AB48A1"/>
    <w:rsid w:val="00AB5AC2"/>
    <w:rsid w:val="00AC01E8"/>
    <w:rsid w:val="00AC1315"/>
    <w:rsid w:val="00AC1C9B"/>
    <w:rsid w:val="00AC1D46"/>
    <w:rsid w:val="00AC326A"/>
    <w:rsid w:val="00AC605B"/>
    <w:rsid w:val="00AC63E3"/>
    <w:rsid w:val="00AC6573"/>
    <w:rsid w:val="00AC661C"/>
    <w:rsid w:val="00AD1863"/>
    <w:rsid w:val="00AD3018"/>
    <w:rsid w:val="00AD4DEB"/>
    <w:rsid w:val="00AD6F8A"/>
    <w:rsid w:val="00AD7C4E"/>
    <w:rsid w:val="00AE1A72"/>
    <w:rsid w:val="00AE1DA4"/>
    <w:rsid w:val="00AE2AAD"/>
    <w:rsid w:val="00AE39BC"/>
    <w:rsid w:val="00AE3A38"/>
    <w:rsid w:val="00AF0FF5"/>
    <w:rsid w:val="00AF1FB1"/>
    <w:rsid w:val="00AF248D"/>
    <w:rsid w:val="00AF3E16"/>
    <w:rsid w:val="00AF57D9"/>
    <w:rsid w:val="00AF6C0E"/>
    <w:rsid w:val="00AF7651"/>
    <w:rsid w:val="00AF7878"/>
    <w:rsid w:val="00B00601"/>
    <w:rsid w:val="00B03024"/>
    <w:rsid w:val="00B03899"/>
    <w:rsid w:val="00B0394B"/>
    <w:rsid w:val="00B06CFA"/>
    <w:rsid w:val="00B0730F"/>
    <w:rsid w:val="00B07525"/>
    <w:rsid w:val="00B075A6"/>
    <w:rsid w:val="00B07E8C"/>
    <w:rsid w:val="00B10A1B"/>
    <w:rsid w:val="00B1287C"/>
    <w:rsid w:val="00B13BA7"/>
    <w:rsid w:val="00B1444B"/>
    <w:rsid w:val="00B146E2"/>
    <w:rsid w:val="00B14B77"/>
    <w:rsid w:val="00B15010"/>
    <w:rsid w:val="00B15405"/>
    <w:rsid w:val="00B155D6"/>
    <w:rsid w:val="00B15FD8"/>
    <w:rsid w:val="00B17DC0"/>
    <w:rsid w:val="00B21553"/>
    <w:rsid w:val="00B21A6D"/>
    <w:rsid w:val="00B22A86"/>
    <w:rsid w:val="00B25114"/>
    <w:rsid w:val="00B3065D"/>
    <w:rsid w:val="00B31382"/>
    <w:rsid w:val="00B327A5"/>
    <w:rsid w:val="00B329A4"/>
    <w:rsid w:val="00B32B3E"/>
    <w:rsid w:val="00B356F7"/>
    <w:rsid w:val="00B35798"/>
    <w:rsid w:val="00B36982"/>
    <w:rsid w:val="00B36AA7"/>
    <w:rsid w:val="00B376ED"/>
    <w:rsid w:val="00B4010D"/>
    <w:rsid w:val="00B42475"/>
    <w:rsid w:val="00B43207"/>
    <w:rsid w:val="00B434B6"/>
    <w:rsid w:val="00B44578"/>
    <w:rsid w:val="00B449AA"/>
    <w:rsid w:val="00B463EF"/>
    <w:rsid w:val="00B4679D"/>
    <w:rsid w:val="00B504A5"/>
    <w:rsid w:val="00B52F0E"/>
    <w:rsid w:val="00B562FE"/>
    <w:rsid w:val="00B57485"/>
    <w:rsid w:val="00B5795D"/>
    <w:rsid w:val="00B60603"/>
    <w:rsid w:val="00B62867"/>
    <w:rsid w:val="00B6373C"/>
    <w:rsid w:val="00B63806"/>
    <w:rsid w:val="00B65059"/>
    <w:rsid w:val="00B671EB"/>
    <w:rsid w:val="00B6747F"/>
    <w:rsid w:val="00B67A49"/>
    <w:rsid w:val="00B70671"/>
    <w:rsid w:val="00B70835"/>
    <w:rsid w:val="00B7090C"/>
    <w:rsid w:val="00B71349"/>
    <w:rsid w:val="00B717C8"/>
    <w:rsid w:val="00B72457"/>
    <w:rsid w:val="00B73B37"/>
    <w:rsid w:val="00B73B55"/>
    <w:rsid w:val="00B73B94"/>
    <w:rsid w:val="00B73F38"/>
    <w:rsid w:val="00B74A5B"/>
    <w:rsid w:val="00B74F75"/>
    <w:rsid w:val="00B75FA4"/>
    <w:rsid w:val="00B807F9"/>
    <w:rsid w:val="00B823AE"/>
    <w:rsid w:val="00B858D7"/>
    <w:rsid w:val="00B86DB2"/>
    <w:rsid w:val="00B92BBF"/>
    <w:rsid w:val="00B9320B"/>
    <w:rsid w:val="00B93572"/>
    <w:rsid w:val="00B936E0"/>
    <w:rsid w:val="00B9491C"/>
    <w:rsid w:val="00B958B4"/>
    <w:rsid w:val="00B962C0"/>
    <w:rsid w:val="00B97D3D"/>
    <w:rsid w:val="00B97F23"/>
    <w:rsid w:val="00BA0EB2"/>
    <w:rsid w:val="00BA1626"/>
    <w:rsid w:val="00BA2425"/>
    <w:rsid w:val="00BA6A06"/>
    <w:rsid w:val="00BA6A17"/>
    <w:rsid w:val="00BA6D0F"/>
    <w:rsid w:val="00BA779F"/>
    <w:rsid w:val="00BB080C"/>
    <w:rsid w:val="00BB0D5C"/>
    <w:rsid w:val="00BB1C75"/>
    <w:rsid w:val="00BB1FB0"/>
    <w:rsid w:val="00BB3C42"/>
    <w:rsid w:val="00BB41F9"/>
    <w:rsid w:val="00BB4F28"/>
    <w:rsid w:val="00BB5176"/>
    <w:rsid w:val="00BB5F64"/>
    <w:rsid w:val="00BB716B"/>
    <w:rsid w:val="00BC0E47"/>
    <w:rsid w:val="00BC1A32"/>
    <w:rsid w:val="00BC3C10"/>
    <w:rsid w:val="00BC5464"/>
    <w:rsid w:val="00BC68C8"/>
    <w:rsid w:val="00BC6B81"/>
    <w:rsid w:val="00BC6CC0"/>
    <w:rsid w:val="00BD1775"/>
    <w:rsid w:val="00BD3A2C"/>
    <w:rsid w:val="00BD5C89"/>
    <w:rsid w:val="00BE0276"/>
    <w:rsid w:val="00BE1CC3"/>
    <w:rsid w:val="00BE31F2"/>
    <w:rsid w:val="00BE3D58"/>
    <w:rsid w:val="00BE4823"/>
    <w:rsid w:val="00BE50A6"/>
    <w:rsid w:val="00BF121A"/>
    <w:rsid w:val="00BF2412"/>
    <w:rsid w:val="00BF2646"/>
    <w:rsid w:val="00BF2C47"/>
    <w:rsid w:val="00BF4590"/>
    <w:rsid w:val="00C0001C"/>
    <w:rsid w:val="00C0062D"/>
    <w:rsid w:val="00C00727"/>
    <w:rsid w:val="00C03A0E"/>
    <w:rsid w:val="00C03B5B"/>
    <w:rsid w:val="00C050C4"/>
    <w:rsid w:val="00C0581B"/>
    <w:rsid w:val="00C05E8B"/>
    <w:rsid w:val="00C05FB2"/>
    <w:rsid w:val="00C066C7"/>
    <w:rsid w:val="00C07A48"/>
    <w:rsid w:val="00C07C3B"/>
    <w:rsid w:val="00C135F2"/>
    <w:rsid w:val="00C13DE0"/>
    <w:rsid w:val="00C14CE9"/>
    <w:rsid w:val="00C14DA8"/>
    <w:rsid w:val="00C15786"/>
    <w:rsid w:val="00C15FD7"/>
    <w:rsid w:val="00C20F24"/>
    <w:rsid w:val="00C2362A"/>
    <w:rsid w:val="00C23740"/>
    <w:rsid w:val="00C250DE"/>
    <w:rsid w:val="00C25308"/>
    <w:rsid w:val="00C25906"/>
    <w:rsid w:val="00C25BD3"/>
    <w:rsid w:val="00C25E87"/>
    <w:rsid w:val="00C25FE6"/>
    <w:rsid w:val="00C26AB8"/>
    <w:rsid w:val="00C3494B"/>
    <w:rsid w:val="00C40182"/>
    <w:rsid w:val="00C41102"/>
    <w:rsid w:val="00C458E8"/>
    <w:rsid w:val="00C4668C"/>
    <w:rsid w:val="00C474B2"/>
    <w:rsid w:val="00C50A5B"/>
    <w:rsid w:val="00C5233E"/>
    <w:rsid w:val="00C53589"/>
    <w:rsid w:val="00C53BC9"/>
    <w:rsid w:val="00C53E99"/>
    <w:rsid w:val="00C56FA2"/>
    <w:rsid w:val="00C63331"/>
    <w:rsid w:val="00C6566D"/>
    <w:rsid w:val="00C65EBA"/>
    <w:rsid w:val="00C662A3"/>
    <w:rsid w:val="00C720A8"/>
    <w:rsid w:val="00C73802"/>
    <w:rsid w:val="00C74E4F"/>
    <w:rsid w:val="00C75B15"/>
    <w:rsid w:val="00C76682"/>
    <w:rsid w:val="00C769ED"/>
    <w:rsid w:val="00C776DB"/>
    <w:rsid w:val="00C77985"/>
    <w:rsid w:val="00C80434"/>
    <w:rsid w:val="00C81363"/>
    <w:rsid w:val="00C81531"/>
    <w:rsid w:val="00C82A33"/>
    <w:rsid w:val="00C84752"/>
    <w:rsid w:val="00C85B21"/>
    <w:rsid w:val="00C86709"/>
    <w:rsid w:val="00C8775F"/>
    <w:rsid w:val="00C90CF0"/>
    <w:rsid w:val="00C9104E"/>
    <w:rsid w:val="00C915F7"/>
    <w:rsid w:val="00C91E6E"/>
    <w:rsid w:val="00C92318"/>
    <w:rsid w:val="00C929DF"/>
    <w:rsid w:val="00C94D5A"/>
    <w:rsid w:val="00C95270"/>
    <w:rsid w:val="00CA00BC"/>
    <w:rsid w:val="00CA0F85"/>
    <w:rsid w:val="00CA140C"/>
    <w:rsid w:val="00CA28CF"/>
    <w:rsid w:val="00CA4D29"/>
    <w:rsid w:val="00CA620B"/>
    <w:rsid w:val="00CA63B8"/>
    <w:rsid w:val="00CA77A9"/>
    <w:rsid w:val="00CB00B5"/>
    <w:rsid w:val="00CB0398"/>
    <w:rsid w:val="00CB0EA7"/>
    <w:rsid w:val="00CB333A"/>
    <w:rsid w:val="00CB4300"/>
    <w:rsid w:val="00CB49D3"/>
    <w:rsid w:val="00CB5610"/>
    <w:rsid w:val="00CB6887"/>
    <w:rsid w:val="00CC01C2"/>
    <w:rsid w:val="00CC1C16"/>
    <w:rsid w:val="00CC29A0"/>
    <w:rsid w:val="00CC3B49"/>
    <w:rsid w:val="00CC61A2"/>
    <w:rsid w:val="00CC65FC"/>
    <w:rsid w:val="00CD1586"/>
    <w:rsid w:val="00CD18C1"/>
    <w:rsid w:val="00CD191E"/>
    <w:rsid w:val="00CD24E3"/>
    <w:rsid w:val="00CD45E7"/>
    <w:rsid w:val="00CD4642"/>
    <w:rsid w:val="00CD716F"/>
    <w:rsid w:val="00CE1A2E"/>
    <w:rsid w:val="00CE2C82"/>
    <w:rsid w:val="00CE4A5F"/>
    <w:rsid w:val="00CE547D"/>
    <w:rsid w:val="00CF4E3D"/>
    <w:rsid w:val="00CF5AAB"/>
    <w:rsid w:val="00CF6190"/>
    <w:rsid w:val="00CF64DA"/>
    <w:rsid w:val="00CF7EB6"/>
    <w:rsid w:val="00D005D1"/>
    <w:rsid w:val="00D00801"/>
    <w:rsid w:val="00D01333"/>
    <w:rsid w:val="00D03C01"/>
    <w:rsid w:val="00D0427C"/>
    <w:rsid w:val="00D049FC"/>
    <w:rsid w:val="00D0533E"/>
    <w:rsid w:val="00D06B73"/>
    <w:rsid w:val="00D124E0"/>
    <w:rsid w:val="00D1291F"/>
    <w:rsid w:val="00D13960"/>
    <w:rsid w:val="00D14B72"/>
    <w:rsid w:val="00D16E03"/>
    <w:rsid w:val="00D178DF"/>
    <w:rsid w:val="00D2791B"/>
    <w:rsid w:val="00D304B4"/>
    <w:rsid w:val="00D31BC2"/>
    <w:rsid w:val="00D31CD9"/>
    <w:rsid w:val="00D31DD6"/>
    <w:rsid w:val="00D3208F"/>
    <w:rsid w:val="00D32B6A"/>
    <w:rsid w:val="00D3450C"/>
    <w:rsid w:val="00D345D0"/>
    <w:rsid w:val="00D37C97"/>
    <w:rsid w:val="00D40056"/>
    <w:rsid w:val="00D4013A"/>
    <w:rsid w:val="00D412CF"/>
    <w:rsid w:val="00D418DC"/>
    <w:rsid w:val="00D41AF8"/>
    <w:rsid w:val="00D43A73"/>
    <w:rsid w:val="00D44CF7"/>
    <w:rsid w:val="00D46830"/>
    <w:rsid w:val="00D46C9B"/>
    <w:rsid w:val="00D47B57"/>
    <w:rsid w:val="00D50989"/>
    <w:rsid w:val="00D529A6"/>
    <w:rsid w:val="00D5459A"/>
    <w:rsid w:val="00D547D5"/>
    <w:rsid w:val="00D54F5B"/>
    <w:rsid w:val="00D55B4F"/>
    <w:rsid w:val="00D569CA"/>
    <w:rsid w:val="00D57162"/>
    <w:rsid w:val="00D578AF"/>
    <w:rsid w:val="00D60197"/>
    <w:rsid w:val="00D60CBF"/>
    <w:rsid w:val="00D625A2"/>
    <w:rsid w:val="00D65BDD"/>
    <w:rsid w:val="00D708C0"/>
    <w:rsid w:val="00D73583"/>
    <w:rsid w:val="00D74DA0"/>
    <w:rsid w:val="00D7656A"/>
    <w:rsid w:val="00D77CD2"/>
    <w:rsid w:val="00D807A2"/>
    <w:rsid w:val="00D8205D"/>
    <w:rsid w:val="00D83E82"/>
    <w:rsid w:val="00D842E1"/>
    <w:rsid w:val="00D852E2"/>
    <w:rsid w:val="00D8557B"/>
    <w:rsid w:val="00D8568B"/>
    <w:rsid w:val="00D86DAA"/>
    <w:rsid w:val="00D87354"/>
    <w:rsid w:val="00D93ED3"/>
    <w:rsid w:val="00D942A6"/>
    <w:rsid w:val="00D94546"/>
    <w:rsid w:val="00D975FF"/>
    <w:rsid w:val="00D9792C"/>
    <w:rsid w:val="00DA25DA"/>
    <w:rsid w:val="00DB1EC5"/>
    <w:rsid w:val="00DB3AA7"/>
    <w:rsid w:val="00DB49CE"/>
    <w:rsid w:val="00DB67F3"/>
    <w:rsid w:val="00DC0432"/>
    <w:rsid w:val="00DC06B0"/>
    <w:rsid w:val="00DC20CA"/>
    <w:rsid w:val="00DC2DC6"/>
    <w:rsid w:val="00DC4D0C"/>
    <w:rsid w:val="00DC5AF5"/>
    <w:rsid w:val="00DC6766"/>
    <w:rsid w:val="00DC6F30"/>
    <w:rsid w:val="00DC793D"/>
    <w:rsid w:val="00DD0CDB"/>
    <w:rsid w:val="00DD1789"/>
    <w:rsid w:val="00DD270E"/>
    <w:rsid w:val="00DD32C8"/>
    <w:rsid w:val="00DD4180"/>
    <w:rsid w:val="00DD42B2"/>
    <w:rsid w:val="00DD592D"/>
    <w:rsid w:val="00DD6A5D"/>
    <w:rsid w:val="00DD6BBC"/>
    <w:rsid w:val="00DD709F"/>
    <w:rsid w:val="00DE1B1F"/>
    <w:rsid w:val="00DE1B9B"/>
    <w:rsid w:val="00DE28E0"/>
    <w:rsid w:val="00DE42B8"/>
    <w:rsid w:val="00DE4F6A"/>
    <w:rsid w:val="00DF0133"/>
    <w:rsid w:val="00DF07E2"/>
    <w:rsid w:val="00DF4886"/>
    <w:rsid w:val="00DF58EA"/>
    <w:rsid w:val="00DF5B25"/>
    <w:rsid w:val="00DF5D60"/>
    <w:rsid w:val="00DF5DA4"/>
    <w:rsid w:val="00DF5EE1"/>
    <w:rsid w:val="00DF7936"/>
    <w:rsid w:val="00E0081C"/>
    <w:rsid w:val="00E00DF3"/>
    <w:rsid w:val="00E016BD"/>
    <w:rsid w:val="00E017A2"/>
    <w:rsid w:val="00E02B00"/>
    <w:rsid w:val="00E03A82"/>
    <w:rsid w:val="00E04F59"/>
    <w:rsid w:val="00E06519"/>
    <w:rsid w:val="00E065FC"/>
    <w:rsid w:val="00E070ED"/>
    <w:rsid w:val="00E116C5"/>
    <w:rsid w:val="00E11A70"/>
    <w:rsid w:val="00E12528"/>
    <w:rsid w:val="00E139B3"/>
    <w:rsid w:val="00E13C23"/>
    <w:rsid w:val="00E14461"/>
    <w:rsid w:val="00E1509D"/>
    <w:rsid w:val="00E162EC"/>
    <w:rsid w:val="00E17A1F"/>
    <w:rsid w:val="00E17AB0"/>
    <w:rsid w:val="00E20321"/>
    <w:rsid w:val="00E2131A"/>
    <w:rsid w:val="00E21C17"/>
    <w:rsid w:val="00E254CA"/>
    <w:rsid w:val="00E267DA"/>
    <w:rsid w:val="00E32333"/>
    <w:rsid w:val="00E36BC6"/>
    <w:rsid w:val="00E3754F"/>
    <w:rsid w:val="00E37CBF"/>
    <w:rsid w:val="00E4280D"/>
    <w:rsid w:val="00E502A0"/>
    <w:rsid w:val="00E5162E"/>
    <w:rsid w:val="00E52A02"/>
    <w:rsid w:val="00E573C3"/>
    <w:rsid w:val="00E6015C"/>
    <w:rsid w:val="00E6495C"/>
    <w:rsid w:val="00E64F6A"/>
    <w:rsid w:val="00E6669F"/>
    <w:rsid w:val="00E668D9"/>
    <w:rsid w:val="00E77C9E"/>
    <w:rsid w:val="00E77EE6"/>
    <w:rsid w:val="00E824E6"/>
    <w:rsid w:val="00E838FD"/>
    <w:rsid w:val="00E845DD"/>
    <w:rsid w:val="00E84CF2"/>
    <w:rsid w:val="00E86036"/>
    <w:rsid w:val="00E87728"/>
    <w:rsid w:val="00E92203"/>
    <w:rsid w:val="00E9519E"/>
    <w:rsid w:val="00E9561A"/>
    <w:rsid w:val="00E961A5"/>
    <w:rsid w:val="00E975EB"/>
    <w:rsid w:val="00EA0F20"/>
    <w:rsid w:val="00EA1C16"/>
    <w:rsid w:val="00EA22E0"/>
    <w:rsid w:val="00EA3BEC"/>
    <w:rsid w:val="00EA4FE7"/>
    <w:rsid w:val="00EA6105"/>
    <w:rsid w:val="00EA6377"/>
    <w:rsid w:val="00EA6B0A"/>
    <w:rsid w:val="00EA72F8"/>
    <w:rsid w:val="00EA7971"/>
    <w:rsid w:val="00EA7A49"/>
    <w:rsid w:val="00EA7BBE"/>
    <w:rsid w:val="00EB1DEA"/>
    <w:rsid w:val="00EB3722"/>
    <w:rsid w:val="00EB4102"/>
    <w:rsid w:val="00EB561D"/>
    <w:rsid w:val="00EB6083"/>
    <w:rsid w:val="00EC0631"/>
    <w:rsid w:val="00EC0AC3"/>
    <w:rsid w:val="00EC1574"/>
    <w:rsid w:val="00EC1E61"/>
    <w:rsid w:val="00EC7BDB"/>
    <w:rsid w:val="00EC7C04"/>
    <w:rsid w:val="00ED348A"/>
    <w:rsid w:val="00ED7969"/>
    <w:rsid w:val="00ED7FA3"/>
    <w:rsid w:val="00EE1464"/>
    <w:rsid w:val="00EE1F6C"/>
    <w:rsid w:val="00EE201B"/>
    <w:rsid w:val="00EE3B58"/>
    <w:rsid w:val="00EF1B6F"/>
    <w:rsid w:val="00EF3CBD"/>
    <w:rsid w:val="00EF488E"/>
    <w:rsid w:val="00EF492D"/>
    <w:rsid w:val="00EF4B94"/>
    <w:rsid w:val="00EF6B20"/>
    <w:rsid w:val="00EF7CFD"/>
    <w:rsid w:val="00F00941"/>
    <w:rsid w:val="00F020B8"/>
    <w:rsid w:val="00F04521"/>
    <w:rsid w:val="00F05D54"/>
    <w:rsid w:val="00F073E1"/>
    <w:rsid w:val="00F10318"/>
    <w:rsid w:val="00F12748"/>
    <w:rsid w:val="00F13101"/>
    <w:rsid w:val="00F131D9"/>
    <w:rsid w:val="00F13F97"/>
    <w:rsid w:val="00F143E2"/>
    <w:rsid w:val="00F14E67"/>
    <w:rsid w:val="00F16593"/>
    <w:rsid w:val="00F171B5"/>
    <w:rsid w:val="00F17C83"/>
    <w:rsid w:val="00F20023"/>
    <w:rsid w:val="00F20E3D"/>
    <w:rsid w:val="00F212D8"/>
    <w:rsid w:val="00F21EBB"/>
    <w:rsid w:val="00F26440"/>
    <w:rsid w:val="00F2654A"/>
    <w:rsid w:val="00F3047F"/>
    <w:rsid w:val="00F30D52"/>
    <w:rsid w:val="00F30EC8"/>
    <w:rsid w:val="00F33E39"/>
    <w:rsid w:val="00F345A2"/>
    <w:rsid w:val="00F37A3D"/>
    <w:rsid w:val="00F426BC"/>
    <w:rsid w:val="00F42ECF"/>
    <w:rsid w:val="00F43193"/>
    <w:rsid w:val="00F44EF2"/>
    <w:rsid w:val="00F45029"/>
    <w:rsid w:val="00F45C84"/>
    <w:rsid w:val="00F470EE"/>
    <w:rsid w:val="00F47441"/>
    <w:rsid w:val="00F47FEE"/>
    <w:rsid w:val="00F520ED"/>
    <w:rsid w:val="00F52720"/>
    <w:rsid w:val="00F53F88"/>
    <w:rsid w:val="00F567D8"/>
    <w:rsid w:val="00F567ED"/>
    <w:rsid w:val="00F578FE"/>
    <w:rsid w:val="00F61044"/>
    <w:rsid w:val="00F61F09"/>
    <w:rsid w:val="00F62665"/>
    <w:rsid w:val="00F64703"/>
    <w:rsid w:val="00F66550"/>
    <w:rsid w:val="00F66C00"/>
    <w:rsid w:val="00F702BB"/>
    <w:rsid w:val="00F727C0"/>
    <w:rsid w:val="00F7316A"/>
    <w:rsid w:val="00F73206"/>
    <w:rsid w:val="00F74AFC"/>
    <w:rsid w:val="00F7620E"/>
    <w:rsid w:val="00F77375"/>
    <w:rsid w:val="00F77E9E"/>
    <w:rsid w:val="00F807CF"/>
    <w:rsid w:val="00F80D5F"/>
    <w:rsid w:val="00F87202"/>
    <w:rsid w:val="00F91CC6"/>
    <w:rsid w:val="00F9361E"/>
    <w:rsid w:val="00F95FD0"/>
    <w:rsid w:val="00F9659F"/>
    <w:rsid w:val="00F97C14"/>
    <w:rsid w:val="00FA00F6"/>
    <w:rsid w:val="00FA05F9"/>
    <w:rsid w:val="00FA0C5F"/>
    <w:rsid w:val="00FA0D97"/>
    <w:rsid w:val="00FA15F3"/>
    <w:rsid w:val="00FA2B53"/>
    <w:rsid w:val="00FA3C0F"/>
    <w:rsid w:val="00FA45CB"/>
    <w:rsid w:val="00FA514A"/>
    <w:rsid w:val="00FB0806"/>
    <w:rsid w:val="00FB1E92"/>
    <w:rsid w:val="00FB3057"/>
    <w:rsid w:val="00FB38DC"/>
    <w:rsid w:val="00FB3EF6"/>
    <w:rsid w:val="00FB4E80"/>
    <w:rsid w:val="00FB639B"/>
    <w:rsid w:val="00FC023A"/>
    <w:rsid w:val="00FC0750"/>
    <w:rsid w:val="00FC07F7"/>
    <w:rsid w:val="00FC081E"/>
    <w:rsid w:val="00FC120E"/>
    <w:rsid w:val="00FC1547"/>
    <w:rsid w:val="00FC32CA"/>
    <w:rsid w:val="00FC3544"/>
    <w:rsid w:val="00FC586E"/>
    <w:rsid w:val="00FC5E7D"/>
    <w:rsid w:val="00FC6CE0"/>
    <w:rsid w:val="00FD3BEC"/>
    <w:rsid w:val="00FD6B90"/>
    <w:rsid w:val="00FD73D8"/>
    <w:rsid w:val="00FE24DB"/>
    <w:rsid w:val="00FE7117"/>
    <w:rsid w:val="00FE7FBC"/>
    <w:rsid w:val="00FF18DF"/>
    <w:rsid w:val="00FF24F8"/>
    <w:rsid w:val="00FF31BF"/>
    <w:rsid w:val="00FF3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A77CF"/>
  <w15:docId w15:val="{6F81ACC7-5E6E-42A8-AA38-61EB3DB64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4E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1771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7712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04BC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04BC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04B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04BC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EA6B0A"/>
    <w:rPr>
      <w:i/>
      <w:iCs/>
    </w:rPr>
  </w:style>
  <w:style w:type="paragraph" w:styleId="Bezodstpw">
    <w:name w:val="No Spacing"/>
    <w:uiPriority w:val="1"/>
    <w:qFormat/>
    <w:rsid w:val="004705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67DF7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034D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034D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034DF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1755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6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4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1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3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3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3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8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6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7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4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4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9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7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1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2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5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9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6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4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9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4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6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5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0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2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6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7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2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9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9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3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3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8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9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3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4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9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6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6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5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8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1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1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7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3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3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5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8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8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1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7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6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9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9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AD6E9E-B06C-494F-8DC2-4DDB86DD3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89</Pages>
  <Words>50446</Words>
  <Characters>302680</Characters>
  <Application>Microsoft Office Word</Application>
  <DocSecurity>0</DocSecurity>
  <Lines>2522</Lines>
  <Paragraphs>704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 - 4 Minds B2+ - podstawa 2024</vt:lpstr>
    </vt:vector>
  </TitlesOfParts>
  <Company/>
  <LinksUpToDate>false</LinksUpToDate>
  <CharactersWithSpaces>352422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 - 4 Minds B2+ - podstawa 2024</dc:title>
  <dc:creator>Windows User</dc:creator>
  <cp:lastModifiedBy>Alicja Zawadzka</cp:lastModifiedBy>
  <cp:revision>2</cp:revision>
  <dcterms:created xsi:type="dcterms:W3CDTF">2026-10-20T13:08:00Z</dcterms:created>
  <dcterms:modified xsi:type="dcterms:W3CDTF">2026-10-20T13:08:00Z</dcterms:modified>
</cp:coreProperties>
</file>